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25" w:lineRule="auto" w:before="52"/>
        <w:ind w:left="6" w:right="0" w:firstLine="0"/>
        <w:jc w:val="left"/>
        <w:rPr>
          <w:sz w:val="28"/>
        </w:rPr>
      </w:pPr>
      <w:r>
        <w:rPr>
          <w:sz w:val="28"/>
        </w:rPr>
        <w:t>Справочник</w:t>
      </w:r>
      <w:r>
        <w:rPr>
          <w:spacing w:val="-5"/>
          <w:sz w:val="28"/>
        </w:rPr>
        <w:t> </w:t>
      </w:r>
      <w:r>
        <w:rPr>
          <w:sz w:val="28"/>
        </w:rPr>
        <w:t>специалиста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охране</w:t>
      </w:r>
      <w:r>
        <w:rPr>
          <w:spacing w:val="-5"/>
          <w:sz w:val="28"/>
        </w:rPr>
        <w:t> </w:t>
      </w:r>
      <w:r>
        <w:rPr>
          <w:sz w:val="28"/>
        </w:rPr>
        <w:t>труда</w:t>
      </w:r>
      <w:r>
        <w:rPr>
          <w:spacing w:val="40"/>
          <w:sz w:val="28"/>
        </w:rPr>
        <w:t> </w:t>
      </w:r>
      <w:r>
        <w:rPr>
          <w:spacing w:val="-15"/>
          <w:position w:val="-15"/>
          <w:sz w:val="28"/>
        </w:rPr>
        <w:drawing>
          <wp:inline distT="0" distB="0" distL="0" distR="0">
            <wp:extent cx="2090142" cy="304799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0142" cy="304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5"/>
          <w:position w:val="-15"/>
          <w:sz w:val="28"/>
        </w:rPr>
      </w:r>
      <w:r>
        <w:rPr>
          <w:rFonts w:ascii="Times New Roman" w:hAnsi="Times New Roman"/>
          <w:spacing w:val="-15"/>
          <w:position w:val="-15"/>
          <w:sz w:val="28"/>
        </w:rPr>
        <w:t> </w:t>
      </w:r>
      <w:r>
        <w:rPr>
          <w:sz w:val="28"/>
        </w:rPr>
        <w:t>(Охрана труда) | №10 Октябрь 2025</w:t>
      </w:r>
    </w:p>
    <w:p>
      <w:pPr>
        <w:pStyle w:val="BodyText"/>
        <w:spacing w:before="2"/>
        <w:ind w:left="0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723900</wp:posOffset>
                </wp:positionH>
                <wp:positionV relativeFrom="paragraph">
                  <wp:posOffset>155665</wp:posOffset>
                </wp:positionV>
                <wp:extent cx="6119495" cy="2857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11949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 h="28575">
                              <a:moveTo>
                                <a:pt x="6119216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119216" y="0"/>
                              </a:lnTo>
                              <a:lnTo>
                                <a:pt x="6119216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.000004pt;margin-top:12.257122pt;width:481.828093pt;height:2.25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53"/>
        <w:ind w:left="0"/>
        <w:rPr>
          <w:sz w:val="24"/>
        </w:rPr>
      </w:pPr>
    </w:p>
    <w:p>
      <w:pPr>
        <w:pStyle w:val="Heading4"/>
        <w:spacing w:before="0"/>
        <w:ind w:left="6"/>
        <w:rPr>
          <w:rFonts w:ascii="Arial" w:hAnsi="Arial"/>
        </w:rPr>
      </w:pPr>
      <w:r>
        <w:rPr>
          <w:rFonts w:ascii="Arial" w:hAnsi="Arial"/>
        </w:rPr>
        <w:t>Непрерывное </w:t>
      </w:r>
      <w:r>
        <w:rPr>
          <w:rFonts w:ascii="Arial" w:hAnsi="Arial"/>
          <w:spacing w:val="-2"/>
        </w:rPr>
        <w:t>обучение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18" w:after="0"/>
        <w:ind w:left="606" w:right="0" w:hanging="225"/>
        <w:jc w:val="left"/>
        <w:rPr>
          <w:sz w:val="19"/>
        </w:rPr>
      </w:pPr>
      <w:hyperlink r:id="rId6">
        <w:r>
          <w:rPr>
            <w:sz w:val="19"/>
          </w:rPr>
          <w:t>-Практикум</w:t>
        </w:r>
        <w:r>
          <w:rPr>
            <w:spacing w:val="16"/>
            <w:sz w:val="19"/>
          </w:rPr>
          <w:t> </w:t>
        </w:r>
        <w:r>
          <w:rPr>
            <w:sz w:val="19"/>
          </w:rPr>
          <w:t>по</w:t>
        </w:r>
        <w:r>
          <w:rPr>
            <w:spacing w:val="16"/>
            <w:sz w:val="19"/>
          </w:rPr>
          <w:t> </w:t>
        </w:r>
        <w:r>
          <w:rPr>
            <w:sz w:val="19"/>
          </w:rPr>
          <w:t>новым</w:t>
        </w:r>
        <w:r>
          <w:rPr>
            <w:spacing w:val="17"/>
            <w:sz w:val="19"/>
          </w:rPr>
          <w:t> </w:t>
        </w:r>
        <w:r>
          <w:rPr>
            <w:sz w:val="19"/>
          </w:rPr>
          <w:t>требованиям</w:t>
        </w:r>
        <w:r>
          <w:rPr>
            <w:spacing w:val="16"/>
            <w:sz w:val="19"/>
          </w:rPr>
          <w:t> </w:t>
        </w:r>
        <w:r>
          <w:rPr>
            <w:sz w:val="19"/>
          </w:rPr>
          <w:t>Минздрава</w:t>
        </w:r>
        <w:r>
          <w:rPr>
            <w:spacing w:val="17"/>
            <w:sz w:val="19"/>
          </w:rPr>
          <w:t> </w:t>
        </w:r>
        <w:r>
          <w:rPr>
            <w:sz w:val="19"/>
          </w:rPr>
          <w:t>к</w:t>
        </w:r>
        <w:r>
          <w:rPr>
            <w:spacing w:val="16"/>
            <w:sz w:val="19"/>
          </w:rPr>
          <w:t> </w:t>
        </w:r>
        <w:r>
          <w:rPr>
            <w:sz w:val="19"/>
          </w:rPr>
          <w:t>учебному</w:t>
        </w:r>
        <w:r>
          <w:rPr>
            <w:spacing w:val="17"/>
            <w:sz w:val="19"/>
          </w:rPr>
          <w:t> </w:t>
        </w:r>
        <w:r>
          <w:rPr>
            <w:spacing w:val="-2"/>
            <w:sz w:val="19"/>
          </w:rPr>
          <w:t>классу</w:t>
        </w:r>
      </w:hyperlink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44" w:after="0"/>
        <w:ind w:left="606" w:right="0" w:hanging="225"/>
        <w:jc w:val="left"/>
        <w:rPr>
          <w:sz w:val="19"/>
        </w:rPr>
      </w:pPr>
      <w:hyperlink r:id="rId7">
        <w:r>
          <w:rPr>
            <w:sz w:val="19"/>
          </w:rPr>
          <w:t>-Практикум</w:t>
        </w:r>
        <w:r>
          <w:rPr>
            <w:spacing w:val="16"/>
            <w:sz w:val="19"/>
          </w:rPr>
          <w:t> </w:t>
        </w:r>
        <w:r>
          <w:rPr>
            <w:sz w:val="19"/>
          </w:rPr>
          <w:t>по</w:t>
        </w:r>
        <w:r>
          <w:rPr>
            <w:spacing w:val="16"/>
            <w:sz w:val="19"/>
          </w:rPr>
          <w:t> </w:t>
        </w:r>
        <w:r>
          <w:rPr>
            <w:sz w:val="19"/>
          </w:rPr>
          <w:t>вопросам</w:t>
        </w:r>
        <w:r>
          <w:rPr>
            <w:spacing w:val="17"/>
            <w:sz w:val="19"/>
          </w:rPr>
          <w:t> </w:t>
        </w:r>
        <w:r>
          <w:rPr>
            <w:spacing w:val="-5"/>
            <w:sz w:val="19"/>
          </w:rPr>
          <w:t>ОТ</w:t>
        </w:r>
      </w:hyperlink>
    </w:p>
    <w:p>
      <w:pPr>
        <w:pStyle w:val="Heading4"/>
        <w:spacing w:before="155"/>
        <w:ind w:left="6"/>
        <w:rPr>
          <w:rFonts w:ascii="Arial" w:hAnsi="Arial"/>
        </w:rPr>
      </w:pPr>
      <w:r>
        <w:rPr>
          <w:rFonts w:ascii="Arial" w:hAnsi="Arial"/>
        </w:rPr>
        <w:t>Слово</w:t>
      </w:r>
      <w:r>
        <w:rPr>
          <w:rFonts w:ascii="Arial" w:hAnsi="Arial"/>
          <w:spacing w:val="-8"/>
        </w:rPr>
        <w:t> </w:t>
      </w:r>
      <w:r>
        <w:rPr>
          <w:rFonts w:ascii="Arial" w:hAnsi="Arial"/>
          <w:spacing w:val="-2"/>
        </w:rPr>
        <w:t>редактора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33" w:after="0"/>
        <w:ind w:left="606" w:right="0" w:hanging="225"/>
        <w:jc w:val="left"/>
        <w:rPr>
          <w:sz w:val="19"/>
        </w:rPr>
      </w:pPr>
      <w:hyperlink r:id="rId8">
        <w:r>
          <w:rPr>
            <w:sz w:val="19"/>
          </w:rPr>
          <w:t>-Время</w:t>
        </w:r>
        <w:r>
          <w:rPr>
            <w:spacing w:val="15"/>
            <w:sz w:val="19"/>
          </w:rPr>
          <w:t> </w:t>
        </w:r>
        <w:r>
          <w:rPr>
            <w:sz w:val="19"/>
          </w:rPr>
          <w:t>навести</w:t>
        </w:r>
        <w:r>
          <w:rPr>
            <w:spacing w:val="16"/>
            <w:sz w:val="19"/>
          </w:rPr>
          <w:t> </w:t>
        </w:r>
        <w:r>
          <w:rPr>
            <w:spacing w:val="-2"/>
            <w:sz w:val="19"/>
          </w:rPr>
          <w:t>порядок</w:t>
        </w:r>
      </w:hyperlink>
    </w:p>
    <w:p>
      <w:pPr>
        <w:pStyle w:val="Heading4"/>
        <w:spacing w:before="155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Новости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18" w:after="0"/>
        <w:ind w:left="606" w:right="0" w:hanging="225"/>
        <w:jc w:val="left"/>
        <w:rPr>
          <w:sz w:val="19"/>
        </w:rPr>
      </w:pPr>
      <w:hyperlink r:id="rId9">
        <w:r>
          <w:rPr>
            <w:sz w:val="19"/>
          </w:rPr>
          <w:t>-События.</w:t>
        </w:r>
        <w:r>
          <w:rPr>
            <w:spacing w:val="21"/>
            <w:sz w:val="19"/>
          </w:rPr>
          <w:t> </w:t>
        </w:r>
        <w:r>
          <w:rPr>
            <w:spacing w:val="-2"/>
            <w:sz w:val="19"/>
          </w:rPr>
          <w:t>Регионы</w:t>
        </w:r>
      </w:hyperlink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44" w:after="0"/>
        <w:ind w:left="606" w:right="0" w:hanging="225"/>
        <w:jc w:val="left"/>
        <w:rPr>
          <w:sz w:val="19"/>
        </w:rPr>
      </w:pPr>
      <w:hyperlink r:id="rId10">
        <w:r>
          <w:rPr>
            <w:sz w:val="19"/>
          </w:rPr>
          <w:t>-</w:t>
        </w:r>
        <w:r>
          <w:rPr>
            <w:spacing w:val="-2"/>
            <w:sz w:val="19"/>
          </w:rPr>
          <w:t>Законодательство</w:t>
        </w:r>
      </w:hyperlink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30" w:after="0"/>
        <w:ind w:left="606" w:right="0" w:hanging="225"/>
        <w:jc w:val="left"/>
        <w:rPr>
          <w:sz w:val="19"/>
        </w:rPr>
      </w:pPr>
      <w:hyperlink r:id="rId11">
        <w:r>
          <w:rPr>
            <w:sz w:val="19"/>
          </w:rPr>
          <w:t>-</w:t>
        </w:r>
        <w:r>
          <w:rPr>
            <w:spacing w:val="-2"/>
            <w:sz w:val="19"/>
          </w:rPr>
          <w:t>Проекты</w:t>
        </w:r>
      </w:hyperlink>
    </w:p>
    <w:p>
      <w:pPr>
        <w:pStyle w:val="Heading4"/>
        <w:spacing w:before="169"/>
        <w:ind w:left="6"/>
        <w:rPr>
          <w:rFonts w:ascii="Arial" w:hAnsi="Arial"/>
        </w:rPr>
      </w:pPr>
      <w:r>
        <w:rPr>
          <w:rFonts w:ascii="Arial" w:hAnsi="Arial"/>
        </w:rPr>
        <w:t>опыт</w:t>
      </w:r>
      <w:r>
        <w:rPr>
          <w:rFonts w:ascii="Arial" w:hAnsi="Arial"/>
          <w:spacing w:val="-2"/>
        </w:rPr>
        <w:t> коллег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95" w:lineRule="auto" w:before="119" w:after="0"/>
        <w:ind w:left="606" w:right="397" w:hanging="225"/>
        <w:jc w:val="left"/>
        <w:rPr>
          <w:sz w:val="19"/>
        </w:rPr>
      </w:pPr>
      <w:hyperlink r:id="rId12">
        <w:r>
          <w:rPr>
            <w:sz w:val="19"/>
          </w:rPr>
          <w:t>-От путаницы к контролю: как «ЭкоНива» внедрила единые Нормы СИЗ и исключила</w:t>
        </w:r>
      </w:hyperlink>
      <w:r>
        <w:rPr>
          <w:sz w:val="19"/>
        </w:rPr>
        <w:t> </w:t>
      </w:r>
      <w:hyperlink r:id="rId12">
        <w:r>
          <w:rPr>
            <w:sz w:val="19"/>
          </w:rPr>
          <w:t>региональную самобытность</w:t>
        </w:r>
      </w:hyperlink>
    </w:p>
    <w:p>
      <w:pPr>
        <w:pStyle w:val="Heading4"/>
        <w:spacing w:before="117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лечебно-профилактическое</w:t>
      </w:r>
      <w:r>
        <w:rPr>
          <w:rFonts w:ascii="Arial" w:hAnsi="Arial"/>
          <w:spacing w:val="26"/>
        </w:rPr>
        <w:t> </w:t>
      </w:r>
      <w:r>
        <w:rPr>
          <w:rFonts w:ascii="Arial" w:hAnsi="Arial"/>
          <w:spacing w:val="-2"/>
        </w:rPr>
        <w:t>обслуживание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19" w:after="0"/>
        <w:ind w:left="606" w:right="0" w:hanging="225"/>
        <w:jc w:val="left"/>
        <w:rPr>
          <w:sz w:val="19"/>
        </w:rPr>
      </w:pPr>
      <w:hyperlink r:id="rId13">
        <w:r>
          <w:rPr>
            <w:sz w:val="19"/>
          </w:rPr>
          <w:t>-Сезон</w:t>
        </w:r>
        <w:r>
          <w:rPr>
            <w:spacing w:val="17"/>
            <w:sz w:val="19"/>
          </w:rPr>
          <w:t> </w:t>
        </w:r>
        <w:r>
          <w:rPr>
            <w:sz w:val="19"/>
          </w:rPr>
          <w:t>вакцинации:</w:t>
        </w:r>
        <w:r>
          <w:rPr>
            <w:spacing w:val="17"/>
            <w:sz w:val="19"/>
          </w:rPr>
          <w:t> </w:t>
        </w:r>
        <w:r>
          <w:rPr>
            <w:sz w:val="19"/>
          </w:rPr>
          <w:t>алгоритм</w:t>
        </w:r>
        <w:r>
          <w:rPr>
            <w:spacing w:val="18"/>
            <w:sz w:val="19"/>
          </w:rPr>
          <w:t> </w:t>
        </w:r>
        <w:r>
          <w:rPr>
            <w:sz w:val="19"/>
          </w:rPr>
          <w:t>действий,</w:t>
        </w:r>
        <w:r>
          <w:rPr>
            <w:spacing w:val="17"/>
            <w:sz w:val="19"/>
          </w:rPr>
          <w:t> </w:t>
        </w:r>
        <w:r>
          <w:rPr>
            <w:sz w:val="19"/>
          </w:rPr>
          <w:t>документы</w:t>
        </w:r>
        <w:r>
          <w:rPr>
            <w:spacing w:val="17"/>
            <w:sz w:val="19"/>
          </w:rPr>
          <w:t> </w:t>
        </w:r>
        <w:r>
          <w:rPr>
            <w:sz w:val="19"/>
          </w:rPr>
          <w:t>и</w:t>
        </w:r>
        <w:r>
          <w:rPr>
            <w:spacing w:val="18"/>
            <w:sz w:val="19"/>
          </w:rPr>
          <w:t> </w:t>
        </w:r>
        <w:r>
          <w:rPr>
            <w:sz w:val="19"/>
          </w:rPr>
          <w:t>разъяснения</w:t>
        </w:r>
        <w:r>
          <w:rPr>
            <w:spacing w:val="17"/>
            <w:sz w:val="19"/>
          </w:rPr>
          <w:t> </w:t>
        </w:r>
        <w:r>
          <w:rPr>
            <w:sz w:val="19"/>
          </w:rPr>
          <w:t>для</w:t>
        </w:r>
        <w:r>
          <w:rPr>
            <w:spacing w:val="18"/>
            <w:sz w:val="19"/>
          </w:rPr>
          <w:t> </w:t>
        </w:r>
        <w:r>
          <w:rPr>
            <w:sz w:val="19"/>
          </w:rPr>
          <w:t>службы</w:t>
        </w:r>
        <w:r>
          <w:rPr>
            <w:spacing w:val="17"/>
            <w:sz w:val="19"/>
          </w:rPr>
          <w:t> </w:t>
        </w:r>
        <w:r>
          <w:rPr>
            <w:spacing w:val="-5"/>
            <w:sz w:val="19"/>
          </w:rPr>
          <w:t>ОТ</w:t>
        </w:r>
      </w:hyperlink>
    </w:p>
    <w:p>
      <w:pPr>
        <w:pStyle w:val="Heading4"/>
        <w:spacing w:before="155"/>
        <w:ind w:left="6"/>
        <w:rPr>
          <w:rFonts w:ascii="Arial" w:hAnsi="Arial"/>
        </w:rPr>
      </w:pPr>
      <w:r>
        <w:rPr>
          <w:rFonts w:ascii="Arial" w:hAnsi="Arial"/>
        </w:rPr>
        <w:t>первая</w:t>
      </w:r>
      <w:r>
        <w:rPr>
          <w:rFonts w:ascii="Arial" w:hAnsi="Arial"/>
          <w:spacing w:val="-4"/>
        </w:rPr>
        <w:t> </w:t>
      </w:r>
      <w:r>
        <w:rPr>
          <w:rFonts w:ascii="Arial" w:hAnsi="Arial"/>
          <w:spacing w:val="-2"/>
        </w:rPr>
        <w:t>помощь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312" w:lineRule="auto" w:before="118" w:after="0"/>
        <w:ind w:left="606" w:right="533" w:hanging="225"/>
        <w:jc w:val="left"/>
        <w:rPr>
          <w:sz w:val="19"/>
        </w:rPr>
      </w:pPr>
      <w:hyperlink r:id="rId14">
        <w:r>
          <w:rPr>
            <w:sz w:val="19"/>
          </w:rPr>
          <w:t>-Новые требования к обучению по первой помощи: автор рекомендаций Минздрава</w:t>
        </w:r>
      </w:hyperlink>
      <w:r>
        <w:rPr>
          <w:sz w:val="19"/>
        </w:rPr>
        <w:t> </w:t>
      </w:r>
      <w:hyperlink r:id="rId14">
        <w:r>
          <w:rPr>
            <w:sz w:val="19"/>
          </w:rPr>
          <w:t>объяснил, что изменить в процедуре</w:t>
        </w:r>
      </w:hyperlink>
    </w:p>
    <w:p>
      <w:pPr>
        <w:pStyle w:val="Heading4"/>
        <w:spacing w:before="85"/>
        <w:ind w:left="6"/>
        <w:rPr>
          <w:rFonts w:ascii="Arial" w:hAnsi="Arial"/>
        </w:rPr>
      </w:pPr>
      <w:r>
        <w:rPr>
          <w:rFonts w:ascii="Arial" w:hAnsi="Arial"/>
        </w:rPr>
        <w:t>проверка</w:t>
      </w:r>
      <w:r>
        <w:rPr>
          <w:rFonts w:ascii="Arial" w:hAnsi="Arial"/>
          <w:spacing w:val="-4"/>
        </w:rPr>
        <w:t> </w:t>
      </w:r>
      <w:r>
        <w:rPr>
          <w:rFonts w:ascii="Arial" w:hAnsi="Arial"/>
          <w:spacing w:val="-2"/>
        </w:rPr>
        <w:t>знаний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18" w:after="0"/>
        <w:ind w:left="606" w:right="0" w:hanging="225"/>
        <w:jc w:val="left"/>
        <w:rPr>
          <w:sz w:val="19"/>
        </w:rPr>
      </w:pPr>
      <w:hyperlink r:id="rId15">
        <w:r>
          <w:rPr>
            <w:sz w:val="19"/>
          </w:rPr>
          <w:t>-Проверка</w:t>
        </w:r>
        <w:r>
          <w:rPr>
            <w:spacing w:val="14"/>
            <w:sz w:val="19"/>
          </w:rPr>
          <w:t> </w:t>
        </w:r>
        <w:r>
          <w:rPr>
            <w:sz w:val="19"/>
          </w:rPr>
          <w:t>знаний</w:t>
        </w:r>
        <w:r>
          <w:rPr>
            <w:spacing w:val="15"/>
            <w:sz w:val="19"/>
          </w:rPr>
          <w:t> </w:t>
        </w:r>
        <w:r>
          <w:rPr>
            <w:sz w:val="19"/>
          </w:rPr>
          <w:t>по</w:t>
        </w:r>
        <w:r>
          <w:rPr>
            <w:spacing w:val="15"/>
            <w:sz w:val="19"/>
          </w:rPr>
          <w:t> </w:t>
        </w:r>
        <w:r>
          <w:rPr>
            <w:sz w:val="19"/>
          </w:rPr>
          <w:t>ОТ:</w:t>
        </w:r>
        <w:r>
          <w:rPr>
            <w:spacing w:val="15"/>
            <w:sz w:val="19"/>
          </w:rPr>
          <w:t> </w:t>
        </w:r>
        <w:r>
          <w:rPr>
            <w:sz w:val="19"/>
          </w:rPr>
          <w:t>семь</w:t>
        </w:r>
        <w:r>
          <w:rPr>
            <w:spacing w:val="15"/>
            <w:sz w:val="19"/>
          </w:rPr>
          <w:t> </w:t>
        </w:r>
        <w:r>
          <w:rPr>
            <w:sz w:val="19"/>
          </w:rPr>
          <w:t>эффективных</w:t>
        </w:r>
        <w:r>
          <w:rPr>
            <w:spacing w:val="14"/>
            <w:sz w:val="19"/>
          </w:rPr>
          <w:t> </w:t>
        </w:r>
        <w:r>
          <w:rPr>
            <w:spacing w:val="-2"/>
            <w:sz w:val="19"/>
          </w:rPr>
          <w:t>способов</w:t>
        </w:r>
      </w:hyperlink>
    </w:p>
    <w:p>
      <w:pPr>
        <w:pStyle w:val="Heading4"/>
        <w:spacing w:before="170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-4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312" w:lineRule="auto" w:before="118" w:after="0"/>
        <w:ind w:left="606" w:right="1047" w:hanging="225"/>
        <w:jc w:val="left"/>
        <w:rPr>
          <w:sz w:val="19"/>
        </w:rPr>
      </w:pPr>
      <w:hyperlink r:id="rId16">
        <w:r>
          <w:rPr>
            <w:sz w:val="19"/>
          </w:rPr>
          <w:t>-Освобождение офисников от обучения по ОТ, оформление единого </w:t>
        </w:r>
        <w:r>
          <w:rPr>
            <w:sz w:val="19"/>
          </w:rPr>
          <w:t>протокола</w:t>
        </w:r>
      </w:hyperlink>
      <w:r>
        <w:rPr>
          <w:sz w:val="19"/>
        </w:rPr>
        <w:t> </w:t>
      </w:r>
      <w:hyperlink r:id="rId16">
        <w:r>
          <w:rPr>
            <w:sz w:val="19"/>
          </w:rPr>
          <w:t>проверки знаний и отличия стажировки от наставничества</w:t>
        </w:r>
      </w:hyperlink>
    </w:p>
    <w:p>
      <w:pPr>
        <w:pStyle w:val="Heading4"/>
        <w:spacing w:before="86"/>
        <w:ind w:left="6"/>
        <w:rPr>
          <w:rFonts w:ascii="Arial" w:hAnsi="Arial"/>
        </w:rPr>
      </w:pPr>
      <w:r>
        <w:rPr>
          <w:rFonts w:ascii="Arial" w:hAnsi="Arial"/>
          <w:spacing w:val="-4"/>
        </w:rPr>
        <w:t>тест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18" w:after="0"/>
        <w:ind w:left="606" w:right="0" w:hanging="225"/>
        <w:jc w:val="left"/>
        <w:rPr>
          <w:sz w:val="19"/>
        </w:rPr>
      </w:pPr>
      <w:hyperlink r:id="rId17">
        <w:r>
          <w:rPr>
            <w:sz w:val="19"/>
          </w:rPr>
          <w:t>-Вопросы</w:t>
        </w:r>
        <w:r>
          <w:rPr>
            <w:spacing w:val="13"/>
            <w:sz w:val="19"/>
          </w:rPr>
          <w:t> </w:t>
        </w:r>
        <w:r>
          <w:rPr>
            <w:sz w:val="19"/>
          </w:rPr>
          <w:t>из</w:t>
        </w:r>
        <w:r>
          <w:rPr>
            <w:spacing w:val="13"/>
            <w:sz w:val="19"/>
          </w:rPr>
          <w:t> </w:t>
        </w:r>
        <w:r>
          <w:rPr>
            <w:sz w:val="19"/>
          </w:rPr>
          <w:t>ЕИСОТ,</w:t>
        </w:r>
        <w:r>
          <w:rPr>
            <w:spacing w:val="13"/>
            <w:sz w:val="19"/>
          </w:rPr>
          <w:t> </w:t>
        </w:r>
        <w:r>
          <w:rPr>
            <w:sz w:val="19"/>
          </w:rPr>
          <w:t>чтобы</w:t>
        </w:r>
        <w:r>
          <w:rPr>
            <w:spacing w:val="13"/>
            <w:sz w:val="19"/>
          </w:rPr>
          <w:t> </w:t>
        </w:r>
        <w:r>
          <w:rPr>
            <w:sz w:val="19"/>
          </w:rPr>
          <w:t>проверить</w:t>
        </w:r>
        <w:r>
          <w:rPr>
            <w:spacing w:val="14"/>
            <w:sz w:val="19"/>
          </w:rPr>
          <w:t> </w:t>
        </w:r>
        <w:r>
          <w:rPr>
            <w:sz w:val="19"/>
          </w:rPr>
          <w:t>знания</w:t>
        </w:r>
        <w:r>
          <w:rPr>
            <w:spacing w:val="13"/>
            <w:sz w:val="19"/>
          </w:rPr>
          <w:t> </w:t>
        </w:r>
        <w:r>
          <w:rPr>
            <w:sz w:val="19"/>
          </w:rPr>
          <w:t>по</w:t>
        </w:r>
        <w:r>
          <w:rPr>
            <w:spacing w:val="13"/>
            <w:sz w:val="19"/>
          </w:rPr>
          <w:t> </w:t>
        </w:r>
        <w:r>
          <w:rPr>
            <w:sz w:val="19"/>
          </w:rPr>
          <w:t>теме</w:t>
        </w:r>
        <w:r>
          <w:rPr>
            <w:spacing w:val="13"/>
            <w:sz w:val="19"/>
          </w:rPr>
          <w:t> </w:t>
        </w:r>
        <w:r>
          <w:rPr>
            <w:spacing w:val="-2"/>
            <w:sz w:val="19"/>
          </w:rPr>
          <w:t>«Обучение»</w:t>
        </w:r>
      </w:hyperlink>
    </w:p>
    <w:p>
      <w:pPr>
        <w:pStyle w:val="Heading4"/>
        <w:spacing w:before="170"/>
        <w:ind w:left="6"/>
        <w:rPr>
          <w:rFonts w:ascii="Arial" w:hAnsi="Arial"/>
        </w:rPr>
      </w:pPr>
      <w:r>
        <w:rPr>
          <w:rFonts w:ascii="Arial" w:hAnsi="Arial"/>
        </w:rPr>
        <w:t>материалы</w:t>
      </w:r>
      <w:r>
        <w:rPr>
          <w:rFonts w:ascii="Arial" w:hAnsi="Arial"/>
          <w:spacing w:val="-4"/>
        </w:rPr>
        <w:t> </w:t>
      </w:r>
      <w:r>
        <w:rPr>
          <w:rFonts w:ascii="Arial" w:hAnsi="Arial"/>
          <w:spacing w:val="-2"/>
        </w:rPr>
        <w:t>расследования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18" w:after="0"/>
        <w:ind w:left="606" w:right="0" w:hanging="225"/>
        <w:jc w:val="left"/>
        <w:rPr>
          <w:sz w:val="19"/>
        </w:rPr>
      </w:pPr>
      <w:hyperlink r:id="rId18">
        <w:r>
          <w:rPr>
            <w:sz w:val="19"/>
          </w:rPr>
          <w:t>-Минтруд</w:t>
        </w:r>
        <w:r>
          <w:rPr>
            <w:spacing w:val="16"/>
            <w:sz w:val="19"/>
          </w:rPr>
          <w:t> </w:t>
        </w:r>
        <w:r>
          <w:rPr>
            <w:sz w:val="19"/>
          </w:rPr>
          <w:t>разъяснил,</w:t>
        </w:r>
        <w:r>
          <w:rPr>
            <w:spacing w:val="16"/>
            <w:sz w:val="19"/>
          </w:rPr>
          <w:t> </w:t>
        </w:r>
        <w:r>
          <w:rPr>
            <w:sz w:val="19"/>
          </w:rPr>
          <w:t>как</w:t>
        </w:r>
        <w:r>
          <w:rPr>
            <w:spacing w:val="17"/>
            <w:sz w:val="19"/>
          </w:rPr>
          <w:t> </w:t>
        </w:r>
        <w:r>
          <w:rPr>
            <w:sz w:val="19"/>
          </w:rPr>
          <w:t>с</w:t>
        </w:r>
        <w:r>
          <w:rPr>
            <w:spacing w:val="16"/>
            <w:sz w:val="19"/>
          </w:rPr>
          <w:t> </w:t>
        </w:r>
        <w:r>
          <w:rPr>
            <w:sz w:val="19"/>
          </w:rPr>
          <w:t>сентября</w:t>
        </w:r>
        <w:r>
          <w:rPr>
            <w:spacing w:val="16"/>
            <w:sz w:val="19"/>
          </w:rPr>
          <w:t> </w:t>
        </w:r>
        <w:r>
          <w:rPr>
            <w:sz w:val="19"/>
          </w:rPr>
          <w:t>заполнять</w:t>
        </w:r>
        <w:r>
          <w:rPr>
            <w:spacing w:val="17"/>
            <w:sz w:val="19"/>
          </w:rPr>
          <w:t> </w:t>
        </w:r>
        <w:r>
          <w:rPr>
            <w:sz w:val="19"/>
          </w:rPr>
          <w:t>сообщение</w:t>
        </w:r>
        <w:r>
          <w:rPr>
            <w:spacing w:val="16"/>
            <w:sz w:val="19"/>
          </w:rPr>
          <w:t> </w:t>
        </w:r>
        <w:r>
          <w:rPr>
            <w:sz w:val="19"/>
          </w:rPr>
          <w:t>о</w:t>
        </w:r>
        <w:r>
          <w:rPr>
            <w:spacing w:val="16"/>
            <w:sz w:val="19"/>
          </w:rPr>
          <w:t> </w:t>
        </w:r>
        <w:r>
          <w:rPr>
            <w:sz w:val="19"/>
          </w:rPr>
          <w:t>последствиях</w:t>
        </w:r>
        <w:r>
          <w:rPr>
            <w:spacing w:val="17"/>
            <w:sz w:val="19"/>
          </w:rPr>
          <w:t> </w:t>
        </w:r>
        <w:r>
          <w:rPr>
            <w:spacing w:val="-5"/>
            <w:sz w:val="19"/>
          </w:rPr>
          <w:t>НС</w:t>
        </w:r>
      </w:hyperlink>
    </w:p>
    <w:p>
      <w:pPr>
        <w:pStyle w:val="Heading4"/>
        <w:spacing w:before="155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спецвыпуск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18" w:after="0"/>
        <w:ind w:left="606" w:right="0" w:hanging="225"/>
        <w:jc w:val="left"/>
        <w:rPr>
          <w:sz w:val="19"/>
        </w:rPr>
      </w:pPr>
      <w:hyperlink r:id="rId19">
        <w:r>
          <w:rPr>
            <w:sz w:val="19"/>
          </w:rPr>
          <w:t>-Расследование</w:t>
        </w:r>
        <w:r>
          <w:rPr>
            <w:spacing w:val="12"/>
            <w:sz w:val="19"/>
          </w:rPr>
          <w:t> </w:t>
        </w:r>
        <w:r>
          <w:rPr>
            <w:sz w:val="19"/>
          </w:rPr>
          <w:t>НС</w:t>
        </w:r>
        <w:r>
          <w:rPr>
            <w:spacing w:val="12"/>
            <w:sz w:val="19"/>
          </w:rPr>
          <w:t> </w:t>
        </w:r>
        <w:r>
          <w:rPr>
            <w:sz w:val="19"/>
          </w:rPr>
          <w:t>в</w:t>
        </w:r>
        <w:r>
          <w:rPr>
            <w:spacing w:val="12"/>
            <w:sz w:val="19"/>
          </w:rPr>
          <w:t> </w:t>
        </w:r>
        <w:r>
          <w:rPr>
            <w:sz w:val="19"/>
          </w:rPr>
          <w:t>схемах</w:t>
        </w:r>
        <w:r>
          <w:rPr>
            <w:spacing w:val="12"/>
            <w:sz w:val="19"/>
          </w:rPr>
          <w:t> </w:t>
        </w:r>
        <w:r>
          <w:rPr>
            <w:sz w:val="19"/>
          </w:rPr>
          <w:t>и</w:t>
        </w:r>
        <w:r>
          <w:rPr>
            <w:spacing w:val="12"/>
            <w:sz w:val="19"/>
          </w:rPr>
          <w:t> </w:t>
        </w:r>
        <w:r>
          <w:rPr>
            <w:spacing w:val="-2"/>
            <w:sz w:val="19"/>
          </w:rPr>
          <w:t>таблицах</w:t>
        </w:r>
      </w:hyperlink>
    </w:p>
    <w:p>
      <w:pPr>
        <w:pStyle w:val="Heading4"/>
        <w:spacing w:before="170"/>
        <w:ind w:left="6"/>
        <w:rPr>
          <w:rFonts w:ascii="Arial" w:hAnsi="Arial"/>
        </w:rPr>
      </w:pPr>
      <w:r>
        <w:rPr>
          <w:rFonts w:ascii="Arial" w:hAnsi="Arial"/>
        </w:rPr>
        <w:t>особенности</w:t>
      </w:r>
      <w:r>
        <w:rPr>
          <w:rFonts w:ascii="Arial" w:hAnsi="Arial"/>
          <w:spacing w:val="-10"/>
        </w:rPr>
        <w:t> </w:t>
      </w:r>
      <w:r>
        <w:rPr>
          <w:rFonts w:ascii="Arial" w:hAnsi="Arial"/>
          <w:spacing w:val="-2"/>
        </w:rPr>
        <w:t>расследования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95" w:lineRule="auto" w:before="118" w:after="0"/>
        <w:ind w:left="606" w:right="965" w:hanging="225"/>
        <w:jc w:val="left"/>
        <w:rPr>
          <w:sz w:val="19"/>
        </w:rPr>
      </w:pPr>
      <w:hyperlink r:id="rId20">
        <w:r>
          <w:rPr>
            <w:sz w:val="19"/>
          </w:rPr>
          <w:t>-Что упустили при выборе ДСИЗ: история о том, как ошибка специалиста по ОТ</w:t>
        </w:r>
      </w:hyperlink>
      <w:r>
        <w:rPr>
          <w:sz w:val="19"/>
        </w:rPr>
        <w:t> </w:t>
      </w:r>
      <w:hyperlink r:id="rId20">
        <w:r>
          <w:rPr>
            <w:sz w:val="19"/>
          </w:rPr>
          <w:t>привела к НС</w:t>
        </w:r>
      </w:hyperlink>
    </w:p>
    <w:p>
      <w:pPr>
        <w:pStyle w:val="Heading4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-4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312" w:lineRule="auto" w:before="118" w:after="0"/>
        <w:ind w:left="606" w:right="783" w:hanging="225"/>
        <w:jc w:val="left"/>
        <w:rPr>
          <w:sz w:val="19"/>
        </w:rPr>
      </w:pPr>
      <w:hyperlink r:id="rId21">
        <w:r>
          <w:rPr>
            <w:sz w:val="19"/>
          </w:rPr>
          <w:t>-Расследование НС с работником в отпуске, запрос служебной переписки и отказ</w:t>
        </w:r>
      </w:hyperlink>
      <w:r>
        <w:rPr>
          <w:sz w:val="19"/>
        </w:rPr>
        <w:t> </w:t>
      </w:r>
      <w:hyperlink r:id="rId21">
        <w:r>
          <w:rPr>
            <w:sz w:val="19"/>
          </w:rPr>
          <w:t>от дополнительного медобследования</w:t>
        </w:r>
      </w:hyperlink>
    </w:p>
    <w:p>
      <w:pPr>
        <w:pStyle w:val="ListParagraph"/>
        <w:spacing w:after="0" w:line="312" w:lineRule="auto"/>
        <w:jc w:val="left"/>
        <w:rPr>
          <w:sz w:val="19"/>
        </w:rPr>
        <w:sectPr>
          <w:type w:val="continuous"/>
          <w:pgSz w:w="11900" w:h="16840"/>
          <w:pgMar w:top="1080" w:bottom="280" w:left="1133" w:right="992"/>
        </w:sectPr>
      </w:pPr>
    </w:p>
    <w:p>
      <w:pPr>
        <w:pStyle w:val="Heading4"/>
        <w:spacing w:before="66"/>
        <w:ind w:left="6"/>
        <w:rPr>
          <w:rFonts w:ascii="Arial" w:hAnsi="Arial"/>
        </w:rPr>
      </w:pPr>
      <w:r>
        <w:rPr>
          <w:rFonts w:ascii="Arial" w:hAnsi="Arial"/>
        </w:rPr>
        <w:t>надзор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-2"/>
        </w:rPr>
        <w:t> контроль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18" w:after="0"/>
        <w:ind w:left="606" w:right="0" w:hanging="225"/>
        <w:jc w:val="left"/>
        <w:rPr>
          <w:sz w:val="19"/>
        </w:rPr>
      </w:pPr>
      <w:hyperlink r:id="rId22">
        <w:r>
          <w:rPr>
            <w:sz w:val="19"/>
          </w:rPr>
          <w:t>-Как</w:t>
        </w:r>
        <w:r>
          <w:rPr>
            <w:spacing w:val="12"/>
            <w:sz w:val="19"/>
          </w:rPr>
          <w:t> </w:t>
        </w:r>
        <w:r>
          <w:rPr>
            <w:sz w:val="19"/>
          </w:rPr>
          <w:t>проверить</w:t>
        </w:r>
        <w:r>
          <w:rPr>
            <w:spacing w:val="12"/>
            <w:sz w:val="19"/>
          </w:rPr>
          <w:t> </w:t>
        </w:r>
        <w:r>
          <w:rPr>
            <w:sz w:val="19"/>
          </w:rPr>
          <w:t>отчет</w:t>
        </w:r>
        <w:r>
          <w:rPr>
            <w:spacing w:val="13"/>
            <w:sz w:val="19"/>
          </w:rPr>
          <w:t> </w:t>
        </w:r>
        <w:r>
          <w:rPr>
            <w:sz w:val="19"/>
          </w:rPr>
          <w:t>во</w:t>
        </w:r>
        <w:r>
          <w:rPr>
            <w:spacing w:val="12"/>
            <w:sz w:val="19"/>
          </w:rPr>
          <w:t> </w:t>
        </w:r>
        <w:r>
          <w:rPr>
            <w:sz w:val="19"/>
          </w:rPr>
          <w:t>ФГИС</w:t>
        </w:r>
        <w:r>
          <w:rPr>
            <w:spacing w:val="13"/>
            <w:sz w:val="19"/>
          </w:rPr>
          <w:t> </w:t>
        </w:r>
        <w:r>
          <w:rPr>
            <w:sz w:val="19"/>
          </w:rPr>
          <w:t>СОУТ</w:t>
        </w:r>
        <w:r>
          <w:rPr>
            <w:spacing w:val="12"/>
            <w:sz w:val="19"/>
          </w:rPr>
          <w:t> </w:t>
        </w:r>
        <w:r>
          <w:rPr>
            <w:sz w:val="19"/>
          </w:rPr>
          <w:t>и</w:t>
        </w:r>
        <w:r>
          <w:rPr>
            <w:spacing w:val="13"/>
            <w:sz w:val="19"/>
          </w:rPr>
          <w:t> </w:t>
        </w:r>
        <w:r>
          <w:rPr>
            <w:sz w:val="19"/>
          </w:rPr>
          <w:t>какие</w:t>
        </w:r>
        <w:r>
          <w:rPr>
            <w:spacing w:val="12"/>
            <w:sz w:val="19"/>
          </w:rPr>
          <w:t> </w:t>
        </w:r>
        <w:r>
          <w:rPr>
            <w:sz w:val="19"/>
          </w:rPr>
          <w:t>ошибки</w:t>
        </w:r>
        <w:r>
          <w:rPr>
            <w:spacing w:val="13"/>
            <w:sz w:val="19"/>
          </w:rPr>
          <w:t> </w:t>
        </w:r>
        <w:r>
          <w:rPr>
            <w:sz w:val="19"/>
          </w:rPr>
          <w:t>получится</w:t>
        </w:r>
        <w:r>
          <w:rPr>
            <w:spacing w:val="12"/>
            <w:sz w:val="19"/>
          </w:rPr>
          <w:t> </w:t>
        </w:r>
        <w:r>
          <w:rPr>
            <w:spacing w:val="-2"/>
            <w:sz w:val="19"/>
          </w:rPr>
          <w:t>исправить</w:t>
        </w:r>
      </w:hyperlink>
    </w:p>
    <w:p>
      <w:pPr>
        <w:pStyle w:val="Heading4"/>
        <w:spacing w:before="170"/>
        <w:ind w:left="6"/>
        <w:rPr>
          <w:rFonts w:ascii="Arial" w:hAnsi="Arial"/>
        </w:rPr>
      </w:pPr>
      <w:r>
        <w:rPr>
          <w:rFonts w:ascii="Arial" w:hAnsi="Arial"/>
        </w:rPr>
        <w:t>внеплановая</w:t>
      </w:r>
      <w:r>
        <w:rPr>
          <w:rFonts w:ascii="Arial" w:hAnsi="Arial"/>
          <w:spacing w:val="-4"/>
        </w:rPr>
        <w:t> </w:t>
      </w:r>
      <w:r>
        <w:rPr>
          <w:rFonts w:ascii="Arial" w:hAnsi="Arial"/>
          <w:spacing w:val="-2"/>
        </w:rPr>
        <w:t>спецоценка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95" w:lineRule="auto" w:before="118" w:after="0"/>
        <w:ind w:left="606" w:right="865" w:hanging="225"/>
        <w:jc w:val="left"/>
        <w:rPr>
          <w:sz w:val="19"/>
        </w:rPr>
      </w:pPr>
      <w:hyperlink r:id="rId23">
        <w:r>
          <w:rPr>
            <w:sz w:val="19"/>
          </w:rPr>
          <w:t>-Пять ответов на популярные вопросы о внеплановой СОУТ, чтобы не проводить</w:t>
        </w:r>
      </w:hyperlink>
      <w:r>
        <w:rPr>
          <w:sz w:val="19"/>
        </w:rPr>
        <w:t> </w:t>
      </w:r>
      <w:hyperlink r:id="rId23">
        <w:r>
          <w:rPr>
            <w:sz w:val="19"/>
          </w:rPr>
          <w:t>лишнюю процедуру</w:t>
        </w:r>
      </w:hyperlink>
    </w:p>
    <w:p>
      <w:pPr>
        <w:pStyle w:val="Heading4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-4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18" w:after="0"/>
        <w:ind w:left="606" w:right="0" w:hanging="225"/>
        <w:jc w:val="left"/>
        <w:rPr>
          <w:sz w:val="19"/>
        </w:rPr>
      </w:pPr>
      <w:hyperlink r:id="rId24">
        <w:r>
          <w:rPr>
            <w:sz w:val="19"/>
          </w:rPr>
          <w:t>-Некачественное</w:t>
        </w:r>
        <w:r>
          <w:rPr>
            <w:spacing w:val="19"/>
            <w:sz w:val="19"/>
          </w:rPr>
          <w:t> </w:t>
        </w:r>
        <w:r>
          <w:rPr>
            <w:sz w:val="19"/>
          </w:rPr>
          <w:t>проведение</w:t>
        </w:r>
        <w:r>
          <w:rPr>
            <w:spacing w:val="20"/>
            <w:sz w:val="19"/>
          </w:rPr>
          <w:t> </w:t>
        </w:r>
        <w:r>
          <w:rPr>
            <w:sz w:val="19"/>
          </w:rPr>
          <w:t>СОУТ</w:t>
        </w:r>
        <w:r>
          <w:rPr>
            <w:spacing w:val="20"/>
            <w:sz w:val="19"/>
          </w:rPr>
          <w:t> </w:t>
        </w:r>
        <w:r>
          <w:rPr>
            <w:sz w:val="19"/>
          </w:rPr>
          <w:t>и</w:t>
        </w:r>
        <w:r>
          <w:rPr>
            <w:spacing w:val="20"/>
            <w:sz w:val="19"/>
          </w:rPr>
          <w:t> </w:t>
        </w:r>
        <w:r>
          <w:rPr>
            <w:sz w:val="19"/>
          </w:rPr>
          <w:t>декларирование</w:t>
        </w:r>
        <w:r>
          <w:rPr>
            <w:spacing w:val="20"/>
            <w:sz w:val="19"/>
          </w:rPr>
          <w:t> </w:t>
        </w:r>
        <w:r>
          <w:rPr>
            <w:sz w:val="19"/>
          </w:rPr>
          <w:t>места</w:t>
        </w:r>
        <w:r>
          <w:rPr>
            <w:spacing w:val="20"/>
            <w:sz w:val="19"/>
          </w:rPr>
          <w:t> </w:t>
        </w:r>
        <w:r>
          <w:rPr>
            <w:spacing w:val="-2"/>
            <w:sz w:val="19"/>
          </w:rPr>
          <w:t>водителя</w:t>
        </w:r>
      </w:hyperlink>
    </w:p>
    <w:p>
      <w:pPr>
        <w:pStyle w:val="Heading4"/>
        <w:spacing w:before="155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проверки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19" w:after="0"/>
        <w:ind w:left="606" w:right="0" w:hanging="225"/>
        <w:jc w:val="left"/>
        <w:rPr>
          <w:sz w:val="19"/>
        </w:rPr>
      </w:pPr>
      <w:hyperlink r:id="rId25">
        <w:r>
          <w:rPr>
            <w:sz w:val="19"/>
          </w:rPr>
          <w:t>-Обновили</w:t>
        </w:r>
        <w:r>
          <w:rPr>
            <w:spacing w:val="16"/>
            <w:sz w:val="19"/>
          </w:rPr>
          <w:t> </w:t>
        </w:r>
        <w:r>
          <w:rPr>
            <w:sz w:val="19"/>
          </w:rPr>
          <w:t>порядок</w:t>
        </w:r>
        <w:r>
          <w:rPr>
            <w:spacing w:val="16"/>
            <w:sz w:val="19"/>
          </w:rPr>
          <w:t> </w:t>
        </w:r>
        <w:r>
          <w:rPr>
            <w:sz w:val="19"/>
          </w:rPr>
          <w:t>пожнадзора</w:t>
        </w:r>
        <w:r>
          <w:rPr>
            <w:spacing w:val="16"/>
            <w:sz w:val="19"/>
          </w:rPr>
          <w:t> </w:t>
        </w:r>
        <w:r>
          <w:rPr>
            <w:sz w:val="19"/>
          </w:rPr>
          <w:t>и</w:t>
        </w:r>
        <w:r>
          <w:rPr>
            <w:spacing w:val="16"/>
            <w:sz w:val="19"/>
          </w:rPr>
          <w:t> </w:t>
        </w:r>
        <w:r>
          <w:rPr>
            <w:sz w:val="19"/>
          </w:rPr>
          <w:t>чек</w:t>
        </w:r>
        <w:r>
          <w:rPr>
            <w:rFonts w:ascii="Times New Roman" w:hAnsi="Times New Roman"/>
            <w:sz w:val="19"/>
          </w:rPr>
          <w:t>-</w:t>
        </w:r>
        <w:r>
          <w:rPr>
            <w:sz w:val="19"/>
          </w:rPr>
          <w:t>листы:</w:t>
        </w:r>
        <w:r>
          <w:rPr>
            <w:spacing w:val="16"/>
            <w:sz w:val="19"/>
          </w:rPr>
          <w:t> </w:t>
        </w:r>
        <w:r>
          <w:rPr>
            <w:sz w:val="19"/>
          </w:rPr>
          <w:t>как</w:t>
        </w:r>
        <w:r>
          <w:rPr>
            <w:spacing w:val="16"/>
            <w:sz w:val="19"/>
          </w:rPr>
          <w:t> </w:t>
        </w:r>
        <w:r>
          <w:rPr>
            <w:sz w:val="19"/>
          </w:rPr>
          <w:t>теперь</w:t>
        </w:r>
        <w:r>
          <w:rPr>
            <w:spacing w:val="16"/>
            <w:sz w:val="19"/>
          </w:rPr>
          <w:t> </w:t>
        </w:r>
        <w:r>
          <w:rPr>
            <w:sz w:val="19"/>
          </w:rPr>
          <w:t>подготовиться</w:t>
        </w:r>
        <w:r>
          <w:rPr>
            <w:spacing w:val="17"/>
            <w:sz w:val="19"/>
          </w:rPr>
          <w:t> </w:t>
        </w:r>
        <w:r>
          <w:rPr>
            <w:sz w:val="19"/>
          </w:rPr>
          <w:t>к</w:t>
        </w:r>
        <w:r>
          <w:rPr>
            <w:spacing w:val="16"/>
            <w:sz w:val="19"/>
          </w:rPr>
          <w:t> </w:t>
        </w:r>
        <w:r>
          <w:rPr>
            <w:spacing w:val="-2"/>
            <w:sz w:val="19"/>
          </w:rPr>
          <w:t>проверке</w:t>
        </w:r>
      </w:hyperlink>
    </w:p>
    <w:p>
      <w:pPr>
        <w:pStyle w:val="Heading4"/>
        <w:spacing w:before="168"/>
        <w:ind w:left="6"/>
        <w:rPr>
          <w:rFonts w:ascii="Arial" w:hAnsi="Arial"/>
        </w:rPr>
      </w:pPr>
      <w:r>
        <w:rPr>
          <w:rFonts w:ascii="Arial" w:hAnsi="Arial"/>
        </w:rPr>
        <w:t>изменения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в</w:t>
      </w:r>
      <w:r>
        <w:rPr>
          <w:rFonts w:ascii="Arial" w:hAnsi="Arial"/>
          <w:spacing w:val="-3"/>
        </w:rPr>
        <w:t> </w:t>
      </w:r>
      <w:r>
        <w:rPr>
          <w:rFonts w:ascii="Arial" w:hAnsi="Arial"/>
          <w:spacing w:val="-2"/>
        </w:rPr>
        <w:t>работе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18" w:after="0"/>
        <w:ind w:left="606" w:right="0" w:hanging="225"/>
        <w:jc w:val="left"/>
        <w:rPr>
          <w:sz w:val="19"/>
        </w:rPr>
      </w:pPr>
      <w:hyperlink r:id="rId26">
        <w:r>
          <w:rPr>
            <w:sz w:val="19"/>
          </w:rPr>
          <w:t>-Разбор</w:t>
        </w:r>
        <w:r>
          <w:rPr>
            <w:spacing w:val="20"/>
            <w:sz w:val="19"/>
          </w:rPr>
          <w:t> </w:t>
        </w:r>
        <w:r>
          <w:rPr>
            <w:sz w:val="19"/>
          </w:rPr>
          <w:t>изменений</w:t>
        </w:r>
        <w:r>
          <w:rPr>
            <w:spacing w:val="20"/>
            <w:sz w:val="19"/>
          </w:rPr>
          <w:t> </w:t>
        </w:r>
        <w:r>
          <w:rPr>
            <w:sz w:val="19"/>
          </w:rPr>
          <w:t>в</w:t>
        </w:r>
        <w:r>
          <w:rPr>
            <w:spacing w:val="20"/>
            <w:sz w:val="19"/>
          </w:rPr>
          <w:t> </w:t>
        </w:r>
        <w:r>
          <w:rPr>
            <w:sz w:val="19"/>
          </w:rPr>
          <w:t>Правилах</w:t>
        </w:r>
        <w:r>
          <w:rPr>
            <w:spacing w:val="20"/>
            <w:sz w:val="19"/>
          </w:rPr>
          <w:t> </w:t>
        </w:r>
        <w:r>
          <w:rPr>
            <w:sz w:val="19"/>
          </w:rPr>
          <w:t>противопожарного</w:t>
        </w:r>
        <w:r>
          <w:rPr>
            <w:spacing w:val="20"/>
            <w:sz w:val="19"/>
          </w:rPr>
          <w:t> </w:t>
        </w:r>
        <w:r>
          <w:rPr>
            <w:spacing w:val="-2"/>
            <w:sz w:val="19"/>
          </w:rPr>
          <w:t>режима</w:t>
        </w:r>
      </w:hyperlink>
    </w:p>
    <w:p>
      <w:pPr>
        <w:pStyle w:val="Heading4"/>
        <w:spacing w:before="155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-4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34" w:after="0"/>
        <w:ind w:left="606" w:right="0" w:hanging="225"/>
        <w:jc w:val="left"/>
        <w:rPr>
          <w:sz w:val="19"/>
        </w:rPr>
      </w:pPr>
      <w:hyperlink r:id="rId27">
        <w:r>
          <w:rPr>
            <w:sz w:val="19"/>
          </w:rPr>
          <w:t>-Количество</w:t>
        </w:r>
        <w:r>
          <w:rPr>
            <w:spacing w:val="18"/>
            <w:sz w:val="19"/>
          </w:rPr>
          <w:t> </w:t>
        </w:r>
        <w:r>
          <w:rPr>
            <w:sz w:val="19"/>
          </w:rPr>
          <w:t>ответственных</w:t>
        </w:r>
        <w:r>
          <w:rPr>
            <w:spacing w:val="19"/>
            <w:sz w:val="19"/>
          </w:rPr>
          <w:t> </w:t>
        </w:r>
        <w:r>
          <w:rPr>
            <w:sz w:val="19"/>
          </w:rPr>
          <w:t>за</w:t>
        </w:r>
        <w:r>
          <w:rPr>
            <w:spacing w:val="19"/>
            <w:sz w:val="19"/>
          </w:rPr>
          <w:t> </w:t>
        </w:r>
        <w:r>
          <w:rPr>
            <w:sz w:val="19"/>
          </w:rPr>
          <w:t>пожарную</w:t>
        </w:r>
        <w:r>
          <w:rPr>
            <w:spacing w:val="19"/>
            <w:sz w:val="19"/>
          </w:rPr>
          <w:t> </w:t>
        </w:r>
        <w:r>
          <w:rPr>
            <w:sz w:val="19"/>
          </w:rPr>
          <w:t>безопасность</w:t>
        </w:r>
        <w:r>
          <w:rPr>
            <w:spacing w:val="19"/>
            <w:sz w:val="19"/>
          </w:rPr>
          <w:t> </w:t>
        </w:r>
        <w:r>
          <w:rPr>
            <w:sz w:val="19"/>
          </w:rPr>
          <w:t>в</w:t>
        </w:r>
        <w:r>
          <w:rPr>
            <w:spacing w:val="18"/>
            <w:sz w:val="19"/>
          </w:rPr>
          <w:t> </w:t>
        </w:r>
        <w:r>
          <w:rPr>
            <w:spacing w:val="-2"/>
            <w:sz w:val="19"/>
          </w:rPr>
          <w:t>кабинете</w:t>
        </w:r>
      </w:hyperlink>
    </w:p>
    <w:p>
      <w:pPr>
        <w:pStyle w:val="Heading4"/>
        <w:spacing w:before="155"/>
        <w:ind w:left="6"/>
        <w:rPr>
          <w:rFonts w:ascii="Arial" w:hAnsi="Arial"/>
        </w:rPr>
      </w:pPr>
      <w:r>
        <w:rPr>
          <w:rFonts w:ascii="Arial" w:hAnsi="Arial"/>
        </w:rPr>
        <w:t>Тесты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-8"/>
        </w:rPr>
        <w:t> </w:t>
      </w:r>
      <w:r>
        <w:rPr>
          <w:rFonts w:ascii="Arial" w:hAnsi="Arial"/>
          <w:spacing w:val="-2"/>
        </w:rPr>
        <w:t>кроссворды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18" w:after="0"/>
        <w:ind w:left="606" w:right="0" w:hanging="225"/>
        <w:jc w:val="left"/>
        <w:rPr>
          <w:sz w:val="19"/>
        </w:rPr>
      </w:pPr>
      <w:hyperlink r:id="rId28">
        <w:r>
          <w:rPr>
            <w:sz w:val="19"/>
          </w:rPr>
          <w:t>-Кроссворд</w:t>
        </w:r>
        <w:r>
          <w:rPr>
            <w:spacing w:val="14"/>
            <w:sz w:val="19"/>
          </w:rPr>
          <w:t> </w:t>
        </w:r>
        <w:r>
          <w:rPr>
            <w:sz w:val="19"/>
          </w:rPr>
          <w:t>по</w:t>
        </w:r>
        <w:r>
          <w:rPr>
            <w:spacing w:val="14"/>
            <w:sz w:val="19"/>
          </w:rPr>
          <w:t> </w:t>
        </w:r>
        <w:r>
          <w:rPr>
            <w:sz w:val="19"/>
          </w:rPr>
          <w:t>теме</w:t>
        </w:r>
        <w:r>
          <w:rPr>
            <w:spacing w:val="14"/>
            <w:sz w:val="19"/>
          </w:rPr>
          <w:t> </w:t>
        </w:r>
        <w:r>
          <w:rPr>
            <w:sz w:val="19"/>
          </w:rPr>
          <w:t>«Несчастные</w:t>
        </w:r>
        <w:r>
          <w:rPr>
            <w:spacing w:val="14"/>
            <w:sz w:val="19"/>
          </w:rPr>
          <w:t> </w:t>
        </w:r>
        <w:r>
          <w:rPr>
            <w:sz w:val="19"/>
          </w:rPr>
          <w:t>случаи</w:t>
        </w:r>
        <w:r>
          <w:rPr>
            <w:spacing w:val="14"/>
            <w:sz w:val="19"/>
          </w:rPr>
          <w:t> </w:t>
        </w:r>
        <w:r>
          <w:rPr>
            <w:sz w:val="19"/>
          </w:rPr>
          <w:t>и</w:t>
        </w:r>
        <w:r>
          <w:rPr>
            <w:spacing w:val="14"/>
            <w:sz w:val="19"/>
          </w:rPr>
          <w:t> </w:t>
        </w:r>
        <w:r>
          <w:rPr>
            <w:spacing w:val="-2"/>
            <w:sz w:val="19"/>
          </w:rPr>
          <w:t>профзаболевания»</w:t>
        </w:r>
      </w:hyperlink>
    </w:p>
    <w:p>
      <w:pPr>
        <w:pStyle w:val="Heading4"/>
        <w:spacing w:before="170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вебинары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18" w:after="0"/>
        <w:ind w:left="606" w:right="0" w:hanging="225"/>
        <w:jc w:val="left"/>
        <w:rPr>
          <w:sz w:val="19"/>
        </w:rPr>
      </w:pPr>
      <w:hyperlink r:id="rId29">
        <w:r>
          <w:rPr>
            <w:sz w:val="19"/>
          </w:rPr>
          <w:t>-Локальные</w:t>
        </w:r>
        <w:r>
          <w:rPr>
            <w:spacing w:val="14"/>
            <w:sz w:val="19"/>
          </w:rPr>
          <w:t> </w:t>
        </w:r>
        <w:r>
          <w:rPr>
            <w:sz w:val="19"/>
          </w:rPr>
          <w:t>акты</w:t>
        </w:r>
        <w:r>
          <w:rPr>
            <w:spacing w:val="14"/>
            <w:sz w:val="19"/>
          </w:rPr>
          <w:t> </w:t>
        </w:r>
        <w:r>
          <w:rPr>
            <w:sz w:val="19"/>
          </w:rPr>
          <w:t>по</w:t>
        </w:r>
        <w:r>
          <w:rPr>
            <w:spacing w:val="14"/>
            <w:sz w:val="19"/>
          </w:rPr>
          <w:t> </w:t>
        </w:r>
        <w:r>
          <w:rPr>
            <w:sz w:val="19"/>
          </w:rPr>
          <w:t>ОТ:</w:t>
        </w:r>
        <w:r>
          <w:rPr>
            <w:spacing w:val="15"/>
            <w:sz w:val="19"/>
          </w:rPr>
          <w:t> </w:t>
        </w:r>
        <w:r>
          <w:rPr>
            <w:sz w:val="19"/>
          </w:rPr>
          <w:t>как</w:t>
        </w:r>
        <w:r>
          <w:rPr>
            <w:spacing w:val="14"/>
            <w:sz w:val="19"/>
          </w:rPr>
          <w:t> </w:t>
        </w:r>
        <w:r>
          <w:rPr>
            <w:sz w:val="19"/>
          </w:rPr>
          <w:t>принимать</w:t>
        </w:r>
        <w:r>
          <w:rPr>
            <w:spacing w:val="14"/>
            <w:sz w:val="19"/>
          </w:rPr>
          <w:t> </w:t>
        </w:r>
        <w:r>
          <w:rPr>
            <w:sz w:val="19"/>
          </w:rPr>
          <w:t>и</w:t>
        </w:r>
        <w:r>
          <w:rPr>
            <w:spacing w:val="15"/>
            <w:sz w:val="19"/>
          </w:rPr>
          <w:t> </w:t>
        </w:r>
        <w:r>
          <w:rPr>
            <w:sz w:val="19"/>
          </w:rPr>
          <w:t>актуализировать</w:t>
        </w:r>
        <w:r>
          <w:rPr>
            <w:spacing w:val="14"/>
            <w:sz w:val="19"/>
          </w:rPr>
          <w:t> </w:t>
        </w:r>
        <w:r>
          <w:rPr>
            <w:sz w:val="19"/>
          </w:rPr>
          <w:t>после</w:t>
        </w:r>
        <w:r>
          <w:rPr>
            <w:spacing w:val="14"/>
            <w:sz w:val="19"/>
          </w:rPr>
          <w:t> </w:t>
        </w:r>
        <w:r>
          <w:rPr>
            <w:spacing w:val="-2"/>
            <w:sz w:val="19"/>
          </w:rPr>
          <w:t>изменений</w:t>
        </w:r>
      </w:hyperlink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29" w:after="0"/>
        <w:ind w:left="606" w:right="0" w:hanging="225"/>
        <w:jc w:val="left"/>
        <w:rPr>
          <w:sz w:val="19"/>
        </w:rPr>
      </w:pPr>
      <w:hyperlink r:id="rId30">
        <w:r>
          <w:rPr>
            <w:sz w:val="19"/>
          </w:rPr>
          <w:t>-Как</w:t>
        </w:r>
        <w:r>
          <w:rPr>
            <w:spacing w:val="14"/>
            <w:sz w:val="19"/>
          </w:rPr>
          <w:t> </w:t>
        </w:r>
        <w:r>
          <w:rPr>
            <w:sz w:val="19"/>
          </w:rPr>
          <w:t>заполнять</w:t>
        </w:r>
        <w:r>
          <w:rPr>
            <w:spacing w:val="15"/>
            <w:sz w:val="19"/>
          </w:rPr>
          <w:t> </w:t>
        </w:r>
        <w:r>
          <w:rPr>
            <w:sz w:val="19"/>
          </w:rPr>
          <w:t>журнал</w:t>
        </w:r>
        <w:r>
          <w:rPr>
            <w:spacing w:val="15"/>
            <w:sz w:val="19"/>
          </w:rPr>
          <w:t> </w:t>
        </w:r>
        <w:r>
          <w:rPr>
            <w:sz w:val="19"/>
          </w:rPr>
          <w:t>учета</w:t>
        </w:r>
        <w:r>
          <w:rPr>
            <w:spacing w:val="14"/>
            <w:sz w:val="19"/>
          </w:rPr>
          <w:t> </w:t>
        </w:r>
        <w:r>
          <w:rPr>
            <w:spacing w:val="-2"/>
            <w:sz w:val="19"/>
          </w:rPr>
          <w:t>микротравм</w:t>
        </w:r>
      </w:hyperlink>
    </w:p>
    <w:p>
      <w:pPr>
        <w:pStyle w:val="Heading4"/>
        <w:spacing w:before="170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Спецвыпуск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18" w:after="0"/>
        <w:ind w:left="606" w:right="0" w:hanging="225"/>
        <w:jc w:val="left"/>
        <w:rPr>
          <w:sz w:val="19"/>
        </w:rPr>
      </w:pPr>
      <w:hyperlink r:id="rId31">
        <w:r>
          <w:rPr>
            <w:sz w:val="19"/>
          </w:rPr>
          <w:t>-СФР</w:t>
        </w:r>
        <w:r>
          <w:rPr>
            <w:spacing w:val="13"/>
            <w:sz w:val="19"/>
          </w:rPr>
          <w:t> </w:t>
        </w:r>
        <w:r>
          <w:rPr>
            <w:sz w:val="19"/>
          </w:rPr>
          <w:t>отказывает</w:t>
        </w:r>
        <w:r>
          <w:rPr>
            <w:spacing w:val="13"/>
            <w:sz w:val="19"/>
          </w:rPr>
          <w:t> </w:t>
        </w:r>
        <w:r>
          <w:rPr>
            <w:sz w:val="19"/>
          </w:rPr>
          <w:t>в</w:t>
        </w:r>
        <w:r>
          <w:rPr>
            <w:spacing w:val="13"/>
            <w:sz w:val="19"/>
          </w:rPr>
          <w:t> </w:t>
        </w:r>
        <w:r>
          <w:rPr>
            <w:sz w:val="19"/>
          </w:rPr>
          <w:t>скидке</w:t>
        </w:r>
        <w:r>
          <w:rPr>
            <w:spacing w:val="13"/>
            <w:sz w:val="19"/>
          </w:rPr>
          <w:t> </w:t>
        </w:r>
        <w:r>
          <w:rPr>
            <w:sz w:val="19"/>
          </w:rPr>
          <w:t>на</w:t>
        </w:r>
        <w:r>
          <w:rPr>
            <w:spacing w:val="13"/>
            <w:sz w:val="19"/>
          </w:rPr>
          <w:t> </w:t>
        </w:r>
        <w:r>
          <w:rPr>
            <w:sz w:val="19"/>
          </w:rPr>
          <w:t>страховой</w:t>
        </w:r>
        <w:r>
          <w:rPr>
            <w:spacing w:val="13"/>
            <w:sz w:val="19"/>
          </w:rPr>
          <w:t> </w:t>
        </w:r>
        <w:r>
          <w:rPr>
            <w:sz w:val="19"/>
          </w:rPr>
          <w:t>тариф</w:t>
        </w:r>
        <w:r>
          <w:rPr>
            <w:spacing w:val="13"/>
            <w:sz w:val="19"/>
          </w:rPr>
          <w:t> </w:t>
        </w:r>
        <w:r>
          <w:rPr>
            <w:sz w:val="19"/>
          </w:rPr>
          <w:t>из</w:t>
        </w:r>
        <w:r>
          <w:rPr>
            <w:rFonts w:ascii="Times New Roman" w:hAnsi="Times New Roman"/>
            <w:sz w:val="19"/>
          </w:rPr>
          <w:t>-</w:t>
        </w:r>
        <w:r>
          <w:rPr>
            <w:sz w:val="19"/>
          </w:rPr>
          <w:t>за</w:t>
        </w:r>
        <w:r>
          <w:rPr>
            <w:spacing w:val="13"/>
            <w:sz w:val="19"/>
          </w:rPr>
          <w:t> </w:t>
        </w:r>
        <w:r>
          <w:rPr>
            <w:sz w:val="19"/>
          </w:rPr>
          <w:t>нарушений</w:t>
        </w:r>
        <w:r>
          <w:rPr>
            <w:spacing w:val="14"/>
            <w:sz w:val="19"/>
          </w:rPr>
          <w:t> </w:t>
        </w:r>
        <w:r>
          <w:rPr>
            <w:sz w:val="19"/>
          </w:rPr>
          <w:t>в</w:t>
        </w:r>
        <w:r>
          <w:rPr>
            <w:spacing w:val="13"/>
            <w:sz w:val="19"/>
          </w:rPr>
          <w:t> </w:t>
        </w:r>
        <w:r>
          <w:rPr>
            <w:sz w:val="19"/>
          </w:rPr>
          <w:t>охране</w:t>
        </w:r>
        <w:r>
          <w:rPr>
            <w:spacing w:val="13"/>
            <w:sz w:val="19"/>
          </w:rPr>
          <w:t> </w:t>
        </w:r>
        <w:r>
          <w:rPr>
            <w:spacing w:val="-2"/>
            <w:sz w:val="19"/>
          </w:rPr>
          <w:t>труда.</w:t>
        </w:r>
      </w:hyperlink>
    </w:p>
    <w:p>
      <w:pPr>
        <w:pStyle w:val="BodyText"/>
        <w:spacing w:before="53"/>
        <w:ind w:left="606"/>
      </w:pPr>
      <w:hyperlink r:id="rId31">
        <w:r>
          <w:rPr/>
          <w:t>Что</w:t>
        </w:r>
        <w:r>
          <w:rPr>
            <w:spacing w:val="11"/>
          </w:rPr>
          <w:t> </w:t>
        </w:r>
        <w:r>
          <w:rPr/>
          <w:t>изменилось</w:t>
        </w:r>
        <w:r>
          <w:rPr>
            <w:spacing w:val="11"/>
          </w:rPr>
          <w:t> </w:t>
        </w:r>
        <w:r>
          <w:rPr/>
          <w:t>в</w:t>
        </w:r>
        <w:r>
          <w:rPr>
            <w:spacing w:val="12"/>
          </w:rPr>
          <w:t> </w:t>
        </w:r>
        <w:r>
          <w:rPr/>
          <w:t>2025</w:t>
        </w:r>
        <w:r>
          <w:rPr>
            <w:spacing w:val="11"/>
          </w:rPr>
          <w:t> </w:t>
        </w:r>
        <w:r>
          <w:rPr>
            <w:spacing w:val="-4"/>
          </w:rPr>
          <w:t>году</w:t>
        </w:r>
      </w:hyperlink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95" w:lineRule="auto" w:before="144" w:after="0"/>
        <w:ind w:left="606" w:right="560" w:hanging="225"/>
        <w:jc w:val="left"/>
        <w:rPr>
          <w:sz w:val="19"/>
        </w:rPr>
      </w:pPr>
      <w:hyperlink r:id="rId32">
        <w:r>
          <w:rPr>
            <w:sz w:val="19"/>
          </w:rPr>
          <w:t>-Крайний</w:t>
        </w:r>
        <w:r>
          <w:rPr>
            <w:spacing w:val="15"/>
            <w:sz w:val="19"/>
          </w:rPr>
          <w:t> </w:t>
        </w:r>
        <w:r>
          <w:rPr>
            <w:sz w:val="19"/>
          </w:rPr>
          <w:t>срок</w:t>
        </w:r>
        <w:r>
          <w:rPr>
            <w:spacing w:val="15"/>
            <w:sz w:val="19"/>
          </w:rPr>
          <w:t> </w:t>
        </w:r>
        <w:r>
          <w:rPr>
            <w:sz w:val="19"/>
          </w:rPr>
          <w:t>—</w:t>
        </w:r>
        <w:r>
          <w:rPr>
            <w:spacing w:val="15"/>
            <w:sz w:val="19"/>
          </w:rPr>
          <w:t> </w:t>
        </w:r>
        <w:r>
          <w:rPr>
            <w:sz w:val="19"/>
          </w:rPr>
          <w:t>14</w:t>
        </w:r>
        <w:r>
          <w:rPr>
            <w:spacing w:val="15"/>
            <w:sz w:val="19"/>
          </w:rPr>
          <w:t> </w:t>
        </w:r>
        <w:r>
          <w:rPr>
            <w:sz w:val="19"/>
          </w:rPr>
          <w:t>ноября.</w:t>
        </w:r>
        <w:r>
          <w:rPr>
            <w:spacing w:val="15"/>
            <w:sz w:val="19"/>
          </w:rPr>
          <w:t> </w:t>
        </w:r>
        <w:r>
          <w:rPr>
            <w:sz w:val="19"/>
          </w:rPr>
          <w:t>Полный</w:t>
        </w:r>
        <w:r>
          <w:rPr>
            <w:spacing w:val="15"/>
            <w:sz w:val="19"/>
          </w:rPr>
          <w:t> </w:t>
        </w:r>
        <w:r>
          <w:rPr>
            <w:sz w:val="19"/>
          </w:rPr>
          <w:t>спецвыпуск,</w:t>
        </w:r>
        <w:r>
          <w:rPr>
            <w:spacing w:val="15"/>
            <w:sz w:val="19"/>
          </w:rPr>
          <w:t> </w:t>
        </w:r>
        <w:r>
          <w:rPr>
            <w:sz w:val="19"/>
          </w:rPr>
          <w:t>чтобы</w:t>
        </w:r>
        <w:r>
          <w:rPr>
            <w:spacing w:val="15"/>
            <w:sz w:val="19"/>
          </w:rPr>
          <w:t> </w:t>
        </w:r>
        <w:r>
          <w:rPr>
            <w:sz w:val="19"/>
          </w:rPr>
          <w:t>не</w:t>
        </w:r>
        <w:r>
          <w:rPr>
            <w:spacing w:val="15"/>
            <w:sz w:val="19"/>
          </w:rPr>
          <w:t> </w:t>
        </w:r>
        <w:r>
          <w:rPr>
            <w:sz w:val="19"/>
          </w:rPr>
          <w:t>потерять</w:t>
        </w:r>
        <w:r>
          <w:rPr>
            <w:spacing w:val="15"/>
            <w:sz w:val="19"/>
          </w:rPr>
          <w:t> </w:t>
        </w:r>
        <w:r>
          <w:rPr>
            <w:sz w:val="19"/>
          </w:rPr>
          <w:t>деньги</w:t>
        </w:r>
        <w:r>
          <w:rPr>
            <w:spacing w:val="15"/>
            <w:sz w:val="19"/>
          </w:rPr>
          <w:t> </w:t>
        </w:r>
        <w:r>
          <w:rPr>
            <w:sz w:val="19"/>
          </w:rPr>
          <w:t>от</w:t>
        </w:r>
        <w:r>
          <w:rPr>
            <w:spacing w:val="15"/>
            <w:sz w:val="19"/>
          </w:rPr>
          <w:t> </w:t>
        </w:r>
        <w:r>
          <w:rPr>
            <w:sz w:val="19"/>
          </w:rPr>
          <w:t>СФР</w:t>
        </w:r>
      </w:hyperlink>
      <w:r>
        <w:rPr>
          <w:sz w:val="19"/>
        </w:rPr>
        <w:t> </w:t>
      </w:r>
      <w:hyperlink r:id="rId32">
        <w:r>
          <w:rPr>
            <w:sz w:val="19"/>
          </w:rPr>
          <w:t>в 2025 году</w:t>
        </w:r>
      </w:hyperlink>
    </w:p>
    <w:p>
      <w:pPr>
        <w:pStyle w:val="ListParagraph"/>
        <w:spacing w:after="0" w:line="295" w:lineRule="auto"/>
        <w:jc w:val="left"/>
        <w:rPr>
          <w:sz w:val="19"/>
        </w:rPr>
        <w:sectPr>
          <w:pgSz w:w="11900" w:h="16840"/>
          <w:pgMar w:top="1100" w:bottom="280" w:left="1133" w:right="992"/>
        </w:sectPr>
      </w:pPr>
    </w:p>
    <w:p>
      <w:pPr>
        <w:spacing w:before="70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НЕПРЕРЫВНОЕ </w:t>
      </w:r>
      <w:r>
        <w:rPr>
          <w:color w:val="2D2E2E"/>
          <w:spacing w:val="-2"/>
          <w:sz w:val="24"/>
        </w:rPr>
        <w:t>ОБУЧЕНИЕ</w:t>
      </w:r>
    </w:p>
    <w:p>
      <w:pPr>
        <w:pStyle w:val="Heading1"/>
        <w:spacing w:line="228" w:lineRule="auto"/>
        <w:ind w:right="173"/>
      </w:pPr>
      <w:r>
        <w:rPr/>
        <w:t>Практикум</w:t>
      </w:r>
      <w:r>
        <w:rPr>
          <w:spacing w:val="-18"/>
        </w:rPr>
        <w:t> </w:t>
      </w:r>
      <w:r>
        <w:rPr/>
        <w:t>по</w:t>
      </w:r>
      <w:r>
        <w:rPr>
          <w:spacing w:val="-18"/>
        </w:rPr>
        <w:t> </w:t>
      </w:r>
      <w:r>
        <w:rPr/>
        <w:t>новым</w:t>
      </w:r>
      <w:r>
        <w:rPr>
          <w:spacing w:val="-18"/>
        </w:rPr>
        <w:t> </w:t>
      </w:r>
      <w:r>
        <w:rPr/>
        <w:t>требованиям</w:t>
      </w:r>
      <w:r>
        <w:rPr>
          <w:spacing w:val="-18"/>
        </w:rPr>
        <w:t> </w:t>
      </w:r>
      <w:r>
        <w:rPr/>
        <w:t>Минздрава к учебному классу</w:t>
      </w:r>
    </w:p>
    <w:p>
      <w:pPr>
        <w:spacing w:line="304" w:lineRule="auto" w:before="176"/>
        <w:ind w:left="6" w:right="375" w:firstLine="0"/>
        <w:jc w:val="left"/>
        <w:rPr>
          <w:b/>
          <w:sz w:val="19"/>
        </w:rPr>
      </w:pPr>
      <w:r>
        <w:rPr>
          <w:b/>
          <w:sz w:val="19"/>
        </w:rPr>
        <w:t>В мини-курсе проверите знание требований к организации учебного класса, которые Минздрав установил в новых рекомендациях. Тренажеры помогут </w:t>
      </w:r>
      <w:r>
        <w:rPr>
          <w:b/>
          <w:sz w:val="19"/>
        </w:rPr>
        <w:t>понять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зависимость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площади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помещения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от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объема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учебной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группы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убедиться,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что</w:t>
      </w:r>
    </w:p>
    <w:p>
      <w:pPr>
        <w:spacing w:before="5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не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допустили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ошибок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оснащении</w:t>
      </w:r>
      <w:r>
        <w:rPr>
          <w:b/>
          <w:spacing w:val="16"/>
          <w:sz w:val="19"/>
        </w:rPr>
        <w:t> </w:t>
      </w:r>
      <w:r>
        <w:rPr>
          <w:b/>
          <w:spacing w:val="-2"/>
          <w:sz w:val="19"/>
        </w:rPr>
        <w:t>класса.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50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723899</wp:posOffset>
                </wp:positionH>
                <wp:positionV relativeFrom="paragraph">
                  <wp:posOffset>201580</wp:posOffset>
                </wp:positionV>
                <wp:extent cx="19050" cy="19050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905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0">
                              <a:moveTo>
                                <a:pt x="19049" y="190499"/>
                              </a:moveTo>
                              <a:lnTo>
                                <a:pt x="0" y="19049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904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15.8725pt;width:1.5pt;height:14.999999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2133600</wp:posOffset>
            </wp:positionH>
            <wp:positionV relativeFrom="paragraph">
              <wp:posOffset>296831</wp:posOffset>
            </wp:positionV>
            <wp:extent cx="4383965" cy="4220718"/>
            <wp:effectExtent l="0" t="0" r="0" b="0"/>
            <wp:wrapTopAndBottom/>
            <wp:docPr id="4" name="Image 4">
              <a:hlinkClick r:id="rId33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>
                      <a:hlinkClick r:id="rId33"/>
                    </pic:cNvPr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3965" cy="4220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2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НЕПРЕРЫВНОЕ </w:t>
      </w:r>
      <w:r>
        <w:rPr>
          <w:color w:val="2D2E2E"/>
          <w:spacing w:val="-2"/>
          <w:sz w:val="24"/>
        </w:rPr>
        <w:t>ОБУЧЕНИЕ</w:t>
      </w:r>
    </w:p>
    <w:p>
      <w:pPr>
        <w:pStyle w:val="Heading1"/>
        <w:spacing w:before="86"/>
      </w:pPr>
      <w:r>
        <w:rPr/>
        <w:t>Практикум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вопросам</w:t>
      </w:r>
      <w:r>
        <w:rPr>
          <w:spacing w:val="-3"/>
        </w:rPr>
        <w:t> </w:t>
      </w:r>
      <w:r>
        <w:rPr>
          <w:spacing w:val="-5"/>
        </w:rPr>
        <w:t>ОТ</w:t>
      </w:r>
    </w:p>
    <w:p>
      <w:pPr>
        <w:spacing w:before="17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В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обзоре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—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ответы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на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самые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популярные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вопросы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сервиса</w:t>
      </w:r>
      <w:r>
        <w:rPr>
          <w:b/>
          <w:spacing w:val="14"/>
          <w:sz w:val="19"/>
        </w:rPr>
        <w:t> </w:t>
      </w:r>
      <w:r>
        <w:rPr>
          <w:b/>
          <w:spacing w:val="-2"/>
          <w:sz w:val="19"/>
        </w:rPr>
        <w:t>«Экспертная</w:t>
      </w:r>
    </w:p>
    <w:p>
      <w:pPr>
        <w:spacing w:before="54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поддержка»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Системы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Охрана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труда,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которые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задавали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подписчики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19"/>
          <w:sz w:val="19"/>
        </w:rPr>
        <w:t> </w:t>
      </w:r>
      <w:r>
        <w:rPr>
          <w:b/>
          <w:spacing w:val="-2"/>
          <w:sz w:val="19"/>
        </w:rPr>
        <w:t>сентябре.</w:t>
      </w:r>
    </w:p>
    <w:p>
      <w:pPr>
        <w:spacing w:before="69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Узнаете,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когда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нужно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проводить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внеплановую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СОУТ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как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исправить</w:t>
      </w:r>
      <w:r>
        <w:rPr>
          <w:b/>
          <w:spacing w:val="16"/>
          <w:sz w:val="19"/>
        </w:rPr>
        <w:t> </w:t>
      </w:r>
      <w:r>
        <w:rPr>
          <w:b/>
          <w:spacing w:val="-2"/>
          <w:sz w:val="19"/>
        </w:rPr>
        <w:t>ошибки</w:t>
      </w:r>
    </w:p>
    <w:p>
      <w:pPr>
        <w:spacing w:line="312" w:lineRule="auto" w:before="55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в отчете, который уже разместили на сайте организации. Разберетесь, нужно ли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сокращать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рабочий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день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водителям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условиях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повышенных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температур</w:t>
      </w:r>
    </w:p>
    <w:p>
      <w:pPr>
        <w:spacing w:line="216" w:lineRule="exact"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и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можно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ли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удержать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стоимость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обучения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из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зарплаты</w:t>
      </w:r>
      <w:r>
        <w:rPr>
          <w:b/>
          <w:spacing w:val="15"/>
          <w:sz w:val="19"/>
        </w:rPr>
        <w:t> </w:t>
      </w:r>
      <w:r>
        <w:rPr>
          <w:b/>
          <w:spacing w:val="-2"/>
          <w:sz w:val="19"/>
        </w:rPr>
        <w:t>работника.</w:t>
      </w:r>
    </w:p>
    <w:p>
      <w:pPr>
        <w:spacing w:after="0" w:line="216" w:lineRule="exact"/>
        <w:jc w:val="left"/>
        <w:rPr>
          <w:b/>
          <w:sz w:val="19"/>
        </w:rPr>
        <w:sectPr>
          <w:pgSz w:w="11900" w:h="16840"/>
          <w:pgMar w:top="1080" w:bottom="280" w:left="1133" w:right="992"/>
        </w:sectPr>
      </w:pPr>
    </w:p>
    <w:p>
      <w:pPr>
        <w:tabs>
          <w:tab w:pos="2227" w:val="left" w:leader="none"/>
        </w:tabs>
        <w:spacing w:line="240" w:lineRule="auto"/>
        <w:ind w:left="7" w:right="0" w:firstLine="0"/>
        <w:rPr>
          <w:sz w:val="20"/>
        </w:rPr>
      </w:pPr>
      <w:r>
        <w:rPr>
          <w:position w:val="650"/>
          <w:sz w:val="20"/>
        </w:rPr>
        <mc:AlternateContent>
          <mc:Choice Requires="wps">
            <w:drawing>
              <wp:inline distT="0" distB="0" distL="0" distR="0">
                <wp:extent cx="19050" cy="190500"/>
                <wp:effectExtent l="0" t="0" r="0" b="0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19050" cy="190500"/>
                          <a:chExt cx="19050" cy="1905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90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0">
                                <a:moveTo>
                                  <a:pt x="19049" y="190499"/>
                                </a:moveTo>
                                <a:lnTo>
                                  <a:pt x="0" y="190499"/>
                                </a:lnTo>
                                <a:lnTo>
                                  <a:pt x="0" y="0"/>
                                </a:lnTo>
                                <a:lnTo>
                                  <a:pt x="19049" y="0"/>
                                </a:lnTo>
                                <a:lnTo>
                                  <a:pt x="19049" y="190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.5pt;height:15pt;mso-position-horizontal-relative:char;mso-position-vertical-relative:line" id="docshapegroup3" coordorigin="0,0" coordsize="30,300">
                <v:rect style="position:absolute;left:0;top:0;width:30;height:300" id="docshape4" filled="true" fillcolor="#000000" stroked="false">
                  <v:fill type="solid"/>
                </v:rect>
              </v:group>
            </w:pict>
          </mc:Fallback>
        </mc:AlternateContent>
      </w:r>
      <w:r>
        <w:rPr>
          <w:position w:val="650"/>
          <w:sz w:val="20"/>
        </w:rPr>
      </w:r>
      <w:r>
        <w:rPr>
          <w:position w:val="650"/>
          <w:sz w:val="20"/>
        </w:rPr>
        <w:tab/>
      </w:r>
      <w:r>
        <w:rPr>
          <w:sz w:val="20"/>
        </w:rPr>
        <w:drawing>
          <wp:inline distT="0" distB="0" distL="0" distR="0">
            <wp:extent cx="4383965" cy="4220718"/>
            <wp:effectExtent l="0" t="0" r="0" b="0"/>
            <wp:docPr id="7" name="Image 7">
              <a:hlinkClick r:id="rId33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33"/>
                    </pic:cNvPr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3965" cy="4220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3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СЛОВО </w:t>
      </w:r>
      <w:r>
        <w:rPr>
          <w:color w:val="2D2E2E"/>
          <w:spacing w:val="-2"/>
          <w:sz w:val="24"/>
        </w:rPr>
        <w:t>РЕДАКТОРА</w:t>
      </w:r>
    </w:p>
    <w:p>
      <w:pPr>
        <w:pStyle w:val="Heading1"/>
        <w:spacing w:before="87"/>
      </w:pPr>
      <w:r>
        <w:rPr/>
        <w:t>Время</w:t>
      </w:r>
      <w:r>
        <w:rPr>
          <w:spacing w:val="4"/>
        </w:rPr>
        <w:t> </w:t>
      </w:r>
      <w:r>
        <w:rPr/>
        <w:t>навести</w:t>
      </w:r>
      <w:r>
        <w:rPr>
          <w:spacing w:val="4"/>
        </w:rPr>
        <w:t> </w:t>
      </w:r>
      <w:r>
        <w:rPr>
          <w:spacing w:val="-2"/>
        </w:rPr>
        <w:t>порядок</w:t>
      </w:r>
    </w:p>
    <w:p>
      <w:pPr>
        <w:pStyle w:val="Heading1"/>
        <w:spacing w:after="0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4"/>
        <w:ind w:left="0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723900</wp:posOffset>
                </wp:positionH>
                <wp:positionV relativeFrom="page">
                  <wp:posOffset>723899</wp:posOffset>
                </wp:positionV>
                <wp:extent cx="19050" cy="925322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9050" cy="9253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9253220">
                              <a:moveTo>
                                <a:pt x="19049" y="0"/>
                              </a:moveTo>
                              <a:lnTo>
                                <a:pt x="19049" y="9252644"/>
                              </a:lnTo>
                              <a:lnTo>
                                <a:pt x="0" y="925264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56.999989pt;width:1.5pt;height:728.554656pt;mso-position-horizontal-relative:page;mso-position-vertical-relative:page;z-index:15730688" id="docshape5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after="0"/>
        <w:rPr>
          <w:rFonts w:ascii="Times New Roman"/>
          <w:sz w:val="17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48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723900</wp:posOffset>
                </wp:positionH>
                <wp:positionV relativeFrom="page">
                  <wp:posOffset>723900</wp:posOffset>
                </wp:positionV>
                <wp:extent cx="19050" cy="925322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9050" cy="9253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9253220">
                              <a:moveTo>
                                <a:pt x="19049" y="0"/>
                              </a:moveTo>
                              <a:lnTo>
                                <a:pt x="19049" y="9252644"/>
                              </a:lnTo>
                              <a:lnTo>
                                <a:pt x="0" y="925264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57.000069pt;width:1.5pt;height:728.554656pt;mso-position-horizontal-relative:page;mso-position-vertical-relative:page;z-index:15731200" id="docshape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5526013" cy="9239250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6013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48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532394" cy="1942528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2394" cy="1942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109"/>
        <w:ind w:left="0" w:right="83" w:firstLine="0"/>
        <w:jc w:val="center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723887</wp:posOffset>
                </wp:positionH>
                <wp:positionV relativeFrom="paragraph">
                  <wp:posOffset>-1943100</wp:posOffset>
                </wp:positionV>
                <wp:extent cx="19685" cy="264795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9685" cy="2647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2647950">
                              <a:moveTo>
                                <a:pt x="19062" y="0"/>
                              </a:moveTo>
                              <a:lnTo>
                                <a:pt x="12" y="0"/>
                              </a:lnTo>
                              <a:lnTo>
                                <a:pt x="12" y="2000250"/>
                              </a:lnTo>
                              <a:lnTo>
                                <a:pt x="0" y="2647950"/>
                              </a:lnTo>
                              <a:lnTo>
                                <a:pt x="19050" y="2647950"/>
                              </a:lnTo>
                              <a:lnTo>
                                <a:pt x="19050" y="2000250"/>
                              </a:lnTo>
                              <a:lnTo>
                                <a:pt x="19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999004pt;margin-top:-153.000061pt;width:1.55pt;height:208.5pt;mso-position-horizontal-relative:page;mso-position-vertical-relative:paragraph;z-index:15731712" id="docshape7" coordorigin="1140,-3060" coordsize="31,4170" path="m1170,-3060l1140,-3060,1140,90,1140,1110,1170,1110,1170,90,1170,-306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z w:val="19"/>
        </w:rPr>
        <w:t>Анна</w:t>
      </w:r>
      <w:r>
        <w:rPr>
          <w:b/>
          <w:spacing w:val="11"/>
          <w:sz w:val="19"/>
        </w:rPr>
        <w:t> </w:t>
      </w:r>
      <w:r>
        <w:rPr>
          <w:b/>
          <w:spacing w:val="-2"/>
          <w:sz w:val="19"/>
        </w:rPr>
        <w:t>НИКОЛАЕВА,</w:t>
      </w:r>
    </w:p>
    <w:p>
      <w:pPr>
        <w:pStyle w:val="BodyText"/>
        <w:spacing w:before="54"/>
        <w:ind w:left="0" w:right="83"/>
        <w:jc w:val="center"/>
      </w:pPr>
      <w:r>
        <w:rPr/>
        <w:t>главный</w:t>
      </w:r>
      <w:r>
        <w:rPr>
          <w:spacing w:val="17"/>
        </w:rPr>
        <w:t> </w:t>
      </w:r>
      <w:r>
        <w:rPr>
          <w:spacing w:val="-2"/>
        </w:rPr>
        <w:t>редактор</w:t>
      </w:r>
    </w:p>
    <w:p>
      <w:pPr>
        <w:pStyle w:val="BodyText"/>
        <w:spacing w:before="69"/>
        <w:ind w:left="0" w:right="83"/>
        <w:jc w:val="center"/>
      </w:pPr>
      <w:hyperlink r:id="rId37">
        <w:r>
          <w:rPr>
            <w:spacing w:val="-2"/>
          </w:rPr>
          <w:t>nikolaeva.a@action.group</w:t>
        </w:r>
      </w:hyperlink>
    </w:p>
    <w:p>
      <w:pPr>
        <w:pStyle w:val="BodyText"/>
        <w:ind w:left="0"/>
      </w:pPr>
    </w:p>
    <w:p>
      <w:pPr>
        <w:pStyle w:val="BodyText"/>
        <w:spacing w:before="42"/>
        <w:ind w:left="0"/>
      </w:pPr>
    </w:p>
    <w:p>
      <w:pPr>
        <w:pStyle w:val="BodyText"/>
        <w:spacing w:line="307" w:lineRule="auto"/>
        <w:ind w:right="375"/>
      </w:pPr>
      <w:r>
        <w:rPr/>
        <w:t>Октябрь всегда ассоциируется с теплыми пледами, горячим чаем и желанием разложить все</w:t>
      </w:r>
      <w:r>
        <w:rPr>
          <w:spacing w:val="40"/>
        </w:rPr>
        <w:t> </w:t>
      </w:r>
      <w:r>
        <w:rPr/>
        <w:t>по местам. В охране труда тоже важно время от времени останавливать бег и наводить порядок: проверить документы, освежить знания и убедиться, что система работает без</w:t>
      </w:r>
      <w:r>
        <w:rPr>
          <w:spacing w:val="40"/>
        </w:rPr>
        <w:t> </w:t>
      </w:r>
      <w:r>
        <w:rPr>
          <w:spacing w:val="-2"/>
        </w:rPr>
        <w:t>сбоев.</w:t>
      </w:r>
    </w:p>
    <w:p>
      <w:pPr>
        <w:pStyle w:val="BodyText"/>
        <w:spacing w:line="304" w:lineRule="auto" w:before="138"/>
        <w:ind w:right="228"/>
      </w:pPr>
      <w:r>
        <w:rPr/>
        <w:t>В</w:t>
      </w:r>
      <w:r>
        <w:rPr>
          <w:spacing w:val="17"/>
        </w:rPr>
        <w:t> </w:t>
      </w:r>
      <w:r>
        <w:rPr/>
        <w:t>этом</w:t>
      </w:r>
      <w:r>
        <w:rPr>
          <w:spacing w:val="17"/>
        </w:rPr>
        <w:t> </w:t>
      </w:r>
      <w:r>
        <w:rPr/>
        <w:t>номере</w:t>
      </w:r>
      <w:r>
        <w:rPr>
          <w:spacing w:val="17"/>
        </w:rPr>
        <w:t> </w:t>
      </w:r>
      <w:r>
        <w:rPr/>
        <w:t>собрали</w:t>
      </w:r>
      <w:r>
        <w:rPr>
          <w:spacing w:val="17"/>
        </w:rPr>
        <w:t> </w:t>
      </w:r>
      <w:r>
        <w:rPr/>
        <w:t>материалы,</w:t>
      </w:r>
      <w:r>
        <w:rPr>
          <w:spacing w:val="17"/>
        </w:rPr>
        <w:t> </w:t>
      </w:r>
      <w:r>
        <w:rPr/>
        <w:t>которые</w:t>
      </w:r>
      <w:r>
        <w:rPr>
          <w:spacing w:val="17"/>
        </w:rPr>
        <w:t> </w:t>
      </w:r>
      <w:r>
        <w:rPr/>
        <w:t>помогут</w:t>
      </w:r>
      <w:r>
        <w:rPr>
          <w:spacing w:val="17"/>
        </w:rPr>
        <w:t> </w:t>
      </w:r>
      <w:r>
        <w:rPr/>
        <w:t>навести</w:t>
      </w:r>
      <w:r>
        <w:rPr>
          <w:spacing w:val="17"/>
        </w:rPr>
        <w:t> </w:t>
      </w:r>
      <w:r>
        <w:rPr/>
        <w:t>порядок</w:t>
      </w:r>
      <w:r>
        <w:rPr>
          <w:spacing w:val="17"/>
        </w:rPr>
        <w:t> </w:t>
      </w:r>
      <w:r>
        <w:rPr/>
        <w:t>без</w:t>
      </w:r>
      <w:r>
        <w:rPr>
          <w:spacing w:val="17"/>
        </w:rPr>
        <w:t> </w:t>
      </w:r>
      <w:r>
        <w:rPr/>
        <w:t>спешки</w:t>
      </w:r>
      <w:r>
        <w:rPr>
          <w:spacing w:val="17"/>
        </w:rPr>
        <w:t> </w:t>
      </w:r>
      <w:r>
        <w:rPr/>
        <w:t>и</w:t>
      </w:r>
      <w:r>
        <w:rPr>
          <w:spacing w:val="17"/>
        </w:rPr>
        <w:t> </w:t>
      </w:r>
      <w:r>
        <w:rPr/>
        <w:t>стресса. В</w:t>
      </w:r>
      <w:r>
        <w:rPr>
          <w:spacing w:val="37"/>
        </w:rPr>
        <w:t> </w:t>
      </w:r>
      <w:r>
        <w:rPr/>
        <w:t>главной</w:t>
      </w:r>
      <w:r>
        <w:rPr>
          <w:spacing w:val="37"/>
        </w:rPr>
        <w:t> </w:t>
      </w:r>
      <w:r>
        <w:rPr/>
        <w:t>статье</w:t>
      </w:r>
      <w:r>
        <w:rPr>
          <w:spacing w:val="37"/>
        </w:rPr>
        <w:t> </w:t>
      </w:r>
      <w:r>
        <w:rPr/>
        <w:t>автор</w:t>
      </w:r>
      <w:r>
        <w:rPr>
          <w:spacing w:val="37"/>
        </w:rPr>
        <w:t> </w:t>
      </w:r>
      <w:r>
        <w:rPr/>
        <w:t>рекомендаций</w:t>
      </w:r>
      <w:r>
        <w:rPr>
          <w:spacing w:val="37"/>
        </w:rPr>
        <w:t> </w:t>
      </w:r>
      <w:r>
        <w:rPr/>
        <w:t>Минздрава</w:t>
      </w:r>
      <w:r>
        <w:rPr>
          <w:spacing w:val="37"/>
        </w:rPr>
        <w:t> </w:t>
      </w:r>
      <w:r>
        <w:rPr/>
        <w:t>по</w:t>
      </w:r>
      <w:r>
        <w:rPr>
          <w:spacing w:val="37"/>
        </w:rPr>
        <w:t> </w:t>
      </w:r>
      <w:r>
        <w:rPr/>
        <w:t>первой</w:t>
      </w:r>
      <w:r>
        <w:rPr>
          <w:spacing w:val="37"/>
        </w:rPr>
        <w:t> </w:t>
      </w:r>
      <w:r>
        <w:rPr/>
        <w:t>помощи</w:t>
      </w:r>
      <w:r>
        <w:rPr>
          <w:spacing w:val="37"/>
        </w:rPr>
        <w:t> </w:t>
      </w:r>
      <w:r>
        <w:rPr/>
        <w:t>подскажет,</w:t>
      </w:r>
      <w:r>
        <w:rPr>
          <w:spacing w:val="37"/>
        </w:rPr>
        <w:t> </w:t>
      </w:r>
      <w:hyperlink r:id="rId14">
        <w:r>
          <w:rPr/>
          <w:t>как</w:t>
        </w:r>
      </w:hyperlink>
      <w:r>
        <w:rPr/>
        <w:t> </w:t>
      </w:r>
      <w:hyperlink r:id="rId14">
        <w:r>
          <w:rPr/>
          <w:t>обновить</w:t>
        </w:r>
        <w:r>
          <w:rPr>
            <w:spacing w:val="40"/>
          </w:rPr>
          <w:t> </w:t>
        </w:r>
        <w:r>
          <w:rPr/>
          <w:t>программу</w:t>
        </w:r>
        <w:r>
          <w:rPr>
            <w:spacing w:val="40"/>
          </w:rPr>
          <w:t> </w:t>
        </w:r>
        <w:r>
          <w:rPr/>
          <w:t>обучения</w:t>
        </w:r>
      </w:hyperlink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посмотреть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учебный</w:t>
      </w:r>
      <w:r>
        <w:rPr>
          <w:spacing w:val="40"/>
        </w:rPr>
        <w:t> </w:t>
      </w:r>
      <w:r>
        <w:rPr/>
        <w:t>класс</w:t>
      </w:r>
      <w:r>
        <w:rPr>
          <w:spacing w:val="40"/>
        </w:rPr>
        <w:t> </w:t>
      </w:r>
      <w:r>
        <w:rPr/>
        <w:t>свежим</w:t>
      </w:r>
      <w:r>
        <w:rPr>
          <w:spacing w:val="40"/>
        </w:rPr>
        <w:t> </w:t>
      </w:r>
      <w:r>
        <w:rPr/>
        <w:t>взглядом.</w:t>
      </w:r>
    </w:p>
    <w:p>
      <w:pPr>
        <w:pStyle w:val="BodyText"/>
        <w:spacing w:line="295" w:lineRule="auto" w:before="155"/>
      </w:pPr>
      <w:r>
        <w:rPr/>
        <w:t>Узнаете, </w:t>
      </w:r>
      <w:hyperlink r:id="rId18">
        <w:r>
          <w:rPr/>
          <w:t>как Минтруд рекомендует заполнять сообщение о последствиях несчастного </w:t>
        </w:r>
        <w:r>
          <w:rPr/>
          <w:t>случая</w:t>
        </w:r>
      </w:hyperlink>
      <w:r>
        <w:rPr>
          <w:spacing w:val="40"/>
        </w:rPr>
        <w:t> </w:t>
      </w:r>
      <w:r>
        <w:rPr/>
        <w:t>после</w:t>
      </w:r>
      <w:r>
        <w:rPr>
          <w:spacing w:val="40"/>
        </w:rPr>
        <w:t> </w:t>
      </w:r>
      <w:r>
        <w:rPr/>
        <w:t>изменений</w:t>
      </w:r>
      <w:r>
        <w:rPr>
          <w:spacing w:val="40"/>
        </w:rPr>
        <w:t> </w:t>
      </w:r>
      <w:r>
        <w:rPr/>
        <w:t>Минздрава.</w:t>
      </w:r>
      <w:r>
        <w:rPr>
          <w:spacing w:val="40"/>
        </w:rPr>
        <w:t> </w:t>
      </w:r>
      <w:r>
        <w:rPr/>
        <w:t>Также</w:t>
      </w:r>
      <w:r>
        <w:rPr>
          <w:spacing w:val="40"/>
        </w:rPr>
        <w:t> </w:t>
      </w:r>
      <w:r>
        <w:rPr/>
        <w:t>заберете</w:t>
      </w:r>
      <w:r>
        <w:rPr>
          <w:spacing w:val="40"/>
        </w:rPr>
        <w:t> </w:t>
      </w:r>
      <w:r>
        <w:rPr/>
        <w:t>образец</w:t>
      </w:r>
      <w:r>
        <w:rPr>
          <w:spacing w:val="40"/>
        </w:rPr>
        <w:t> </w:t>
      </w:r>
      <w:r>
        <w:rPr/>
        <w:t>документа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подсказками.</w:t>
      </w:r>
    </w:p>
    <w:p>
      <w:pPr>
        <w:pStyle w:val="BodyText"/>
        <w:spacing w:line="304" w:lineRule="auto" w:before="167"/>
        <w:ind w:right="375"/>
      </w:pPr>
      <w:r>
        <w:rPr/>
        <w:t>Чтобы наладить работу по спецоценке, изучите алгоритм, </w:t>
      </w:r>
      <w:hyperlink r:id="rId22">
        <w:r>
          <w:rPr/>
          <w:t>как самостоятельно исправить</w:t>
        </w:r>
      </w:hyperlink>
      <w:r>
        <w:rPr>
          <w:spacing w:val="40"/>
        </w:rPr>
        <w:t> </w:t>
      </w:r>
      <w:hyperlink r:id="rId22">
        <w:r>
          <w:rPr/>
          <w:t>ошибки в отчетах во ФГИС СОУТ</w:t>
        </w:r>
      </w:hyperlink>
      <w:r>
        <w:rPr/>
        <w:t>. Также узнаете, как проверить свои отчеты и избежать внеплановой</w:t>
      </w:r>
      <w:r>
        <w:rPr>
          <w:spacing w:val="40"/>
        </w:rPr>
        <w:t> </w:t>
      </w:r>
      <w:r>
        <w:rPr/>
        <w:t>проверки.</w:t>
      </w:r>
      <w:r>
        <w:rPr>
          <w:spacing w:val="40"/>
        </w:rPr>
        <w:t> </w:t>
      </w:r>
      <w:r>
        <w:rPr/>
        <w:t>Разобрали</w:t>
      </w:r>
      <w:r>
        <w:rPr>
          <w:spacing w:val="40"/>
        </w:rPr>
        <w:t> </w:t>
      </w:r>
      <w:hyperlink r:id="rId23">
        <w:r>
          <w:rPr/>
          <w:t>популярные</w:t>
        </w:r>
        <w:r>
          <w:rPr>
            <w:spacing w:val="40"/>
          </w:rPr>
          <w:t> </w:t>
        </w:r>
        <w:r>
          <w:rPr/>
          <w:t>вопросы</w:t>
        </w:r>
        <w:r>
          <w:rPr>
            <w:spacing w:val="40"/>
          </w:rPr>
          <w:t> </w:t>
        </w:r>
        <w:r>
          <w:rPr/>
          <w:t>ваших</w:t>
        </w:r>
        <w:r>
          <w:rPr>
            <w:spacing w:val="40"/>
          </w:rPr>
          <w:t> </w:t>
        </w:r>
        <w:r>
          <w:rPr/>
          <w:t>коллег</w:t>
        </w:r>
        <w:r>
          <w:rPr>
            <w:spacing w:val="40"/>
          </w:rPr>
          <w:t> </w:t>
        </w:r>
        <w:r>
          <w:rPr/>
          <w:t>о</w:t>
        </w:r>
        <w:r>
          <w:rPr>
            <w:spacing w:val="40"/>
          </w:rPr>
          <w:t> </w:t>
        </w:r>
        <w:r>
          <w:rPr/>
          <w:t>внеплановой</w:t>
        </w:r>
      </w:hyperlink>
    </w:p>
    <w:p>
      <w:pPr>
        <w:pStyle w:val="BodyText"/>
        <w:spacing w:line="312" w:lineRule="auto"/>
        <w:ind w:right="375"/>
      </w:pPr>
      <w:hyperlink r:id="rId23">
        <w:r>
          <w:rPr/>
          <w:t>спецоценке</w:t>
        </w:r>
      </w:hyperlink>
      <w:r>
        <w:rPr/>
        <w:t>. Инспектор ГИТ объяснил, когда процедуру можно не проводить и как это </w:t>
      </w:r>
      <w:r>
        <w:rPr>
          <w:spacing w:val="-2"/>
        </w:rPr>
        <w:t>оформить.</w:t>
      </w:r>
    </w:p>
    <w:p>
      <w:pPr>
        <w:pStyle w:val="BodyText"/>
        <w:spacing w:line="312" w:lineRule="auto" w:before="125"/>
        <w:ind w:right="169"/>
      </w:pPr>
      <w:r>
        <w:rPr/>
        <w:t>Не</w:t>
      </w:r>
      <w:r>
        <w:rPr>
          <w:spacing w:val="19"/>
        </w:rPr>
        <w:t> </w:t>
      </w:r>
      <w:r>
        <w:rPr/>
        <w:t>пропустите</w:t>
      </w:r>
      <w:r>
        <w:rPr>
          <w:spacing w:val="19"/>
        </w:rPr>
        <w:t> </w:t>
      </w:r>
      <w:hyperlink r:id="rId25">
        <w:r>
          <w:rPr/>
          <w:t>сервис</w:t>
        </w:r>
        <w:r>
          <w:rPr>
            <w:spacing w:val="19"/>
          </w:rPr>
          <w:t> </w:t>
        </w:r>
        <w:r>
          <w:rPr/>
          <w:t>с</w:t>
        </w:r>
        <w:r>
          <w:rPr>
            <w:spacing w:val="19"/>
          </w:rPr>
          <w:t> </w:t>
        </w:r>
        <w:r>
          <w:rPr/>
          <w:t>новыми</w:t>
        </w:r>
        <w:r>
          <w:rPr>
            <w:spacing w:val="19"/>
          </w:rPr>
          <w:t> </w:t>
        </w:r>
        <w:r>
          <w:rPr/>
          <w:t>чек-листами</w:t>
        </w:r>
        <w:r>
          <w:rPr>
            <w:spacing w:val="19"/>
          </w:rPr>
          <w:t> </w:t>
        </w:r>
        <w:r>
          <w:rPr/>
          <w:t>по</w:t>
        </w:r>
        <w:r>
          <w:rPr>
            <w:spacing w:val="19"/>
          </w:rPr>
          <w:t> </w:t>
        </w:r>
        <w:r>
          <w:rPr/>
          <w:t>пожарной</w:t>
        </w:r>
        <w:r>
          <w:rPr>
            <w:spacing w:val="19"/>
          </w:rPr>
          <w:t> </w:t>
        </w:r>
        <w:r>
          <w:rPr/>
          <w:t>безопасности</w:t>
        </w:r>
      </w:hyperlink>
      <w:r>
        <w:rPr/>
        <w:t>.</w:t>
      </w:r>
      <w:r>
        <w:rPr>
          <w:spacing w:val="19"/>
        </w:rPr>
        <w:t> </w:t>
      </w:r>
      <w:r>
        <w:rPr/>
        <w:t>По</w:t>
      </w:r>
      <w:r>
        <w:rPr>
          <w:spacing w:val="19"/>
        </w:rPr>
        <w:t> </w:t>
      </w:r>
      <w:r>
        <w:rPr/>
        <w:t>ним</w:t>
      </w:r>
      <w:r>
        <w:rPr>
          <w:spacing w:val="19"/>
        </w:rPr>
        <w:t> </w:t>
      </w:r>
      <w:r>
        <w:rPr/>
        <w:t>разберетесь в обязательных требованиях и подготовитесь к проверке.</w:t>
      </w:r>
    </w:p>
    <w:p>
      <w:pPr>
        <w:pStyle w:val="BodyText"/>
        <w:spacing w:before="6"/>
        <w:ind w:left="0"/>
        <w:rPr>
          <w:sz w:val="9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0"/>
        <w:gridCol w:w="3180"/>
        <w:gridCol w:w="3266"/>
      </w:tblGrid>
      <w:tr>
        <w:trPr>
          <w:trHeight w:val="704" w:hRule="atLeast"/>
        </w:trPr>
        <w:tc>
          <w:tcPr>
            <w:tcW w:w="6360" w:type="dxa"/>
            <w:gridSpan w:val="2"/>
          </w:tcPr>
          <w:p>
            <w:pPr>
              <w:pStyle w:val="TableParagraph"/>
              <w:spacing w:before="71"/>
              <w:rPr>
                <w:sz w:val="15"/>
              </w:rPr>
            </w:pPr>
          </w:p>
          <w:p>
            <w:pPr>
              <w:pStyle w:val="TableParagraph"/>
              <w:spacing w:before="1"/>
              <w:ind w:left="247"/>
              <w:rPr>
                <w:b/>
                <w:sz w:val="15"/>
              </w:rPr>
            </w:pPr>
            <w:r>
              <w:rPr>
                <w:b/>
                <w:sz w:val="15"/>
              </w:rPr>
              <w:t>Редакционная </w:t>
            </w:r>
            <w:r>
              <w:rPr>
                <w:b/>
                <w:spacing w:val="-2"/>
                <w:sz w:val="15"/>
              </w:rPr>
              <w:t>коллегия</w:t>
            </w:r>
          </w:p>
        </w:tc>
        <w:tc>
          <w:tcPr>
            <w:tcW w:w="326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219" w:hRule="atLeast"/>
        </w:trPr>
        <w:tc>
          <w:tcPr>
            <w:tcW w:w="3180" w:type="dxa"/>
          </w:tcPr>
          <w:p>
            <w:pPr>
              <w:pStyle w:val="TableParagraph"/>
              <w:spacing w:before="56" w:after="1"/>
              <w:rPr>
                <w:sz w:val="20"/>
              </w:rPr>
            </w:pPr>
          </w:p>
          <w:p>
            <w:pPr>
              <w:pStyle w:val="TableParagraph"/>
              <w:ind w:left="7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12569" cy="1022032"/>
                  <wp:effectExtent l="0" t="0" r="0" b="0"/>
                  <wp:docPr id="13" name="Image 1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569" cy="1022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180" w:type="dxa"/>
          </w:tcPr>
          <w:p>
            <w:pPr>
              <w:pStyle w:val="TableParagraph"/>
              <w:spacing w:before="56" w:after="1"/>
              <w:rPr>
                <w:sz w:val="20"/>
              </w:rPr>
            </w:pPr>
          </w:p>
          <w:p>
            <w:pPr>
              <w:pStyle w:val="TableParagraph"/>
              <w:ind w:left="7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12569" cy="1022032"/>
                  <wp:effectExtent l="0" t="0" r="0" b="0"/>
                  <wp:docPr id="14" name="Image 1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569" cy="1022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26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84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34409" cy="1077277"/>
                  <wp:effectExtent l="0" t="0" r="0" b="0"/>
                  <wp:docPr id="15" name="Image 1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409" cy="1077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379" w:hRule="atLeast"/>
        </w:trPr>
        <w:tc>
          <w:tcPr>
            <w:tcW w:w="3180" w:type="dxa"/>
          </w:tcPr>
          <w:p>
            <w:pPr>
              <w:pStyle w:val="TableParagraph"/>
              <w:spacing w:before="71"/>
              <w:rPr>
                <w:sz w:val="15"/>
              </w:rPr>
            </w:pPr>
          </w:p>
          <w:p>
            <w:pPr>
              <w:pStyle w:val="TableParagraph"/>
              <w:spacing w:line="295" w:lineRule="auto" w:before="1"/>
              <w:ind w:left="132" w:right="117"/>
              <w:jc w:val="center"/>
              <w:rPr>
                <w:i/>
                <w:sz w:val="15"/>
              </w:rPr>
            </w:pPr>
            <w:r>
              <w:rPr>
                <w:b/>
                <w:i/>
                <w:sz w:val="15"/>
              </w:rPr>
              <w:t>Екатерина КУЗНЕЦОВА </w:t>
            </w:r>
            <w:r>
              <w:rPr>
                <w:i/>
                <w:sz w:val="15"/>
              </w:rPr>
              <w:t>заместитель директора Центра исследований охраны труда </w:t>
            </w:r>
            <w:r>
              <w:rPr>
                <w:i/>
                <w:spacing w:val="-4"/>
                <w:sz w:val="15"/>
              </w:rPr>
              <w:t>ФГБУ</w:t>
            </w:r>
          </w:p>
          <w:p>
            <w:pPr>
              <w:pStyle w:val="TableParagraph"/>
              <w:spacing w:before="2"/>
              <w:ind w:left="132" w:right="120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«ВНИИ труда» Минтруда </w:t>
            </w:r>
            <w:r>
              <w:rPr>
                <w:i/>
                <w:spacing w:val="-2"/>
                <w:sz w:val="15"/>
              </w:rPr>
              <w:t>России</w:t>
            </w:r>
          </w:p>
        </w:tc>
        <w:tc>
          <w:tcPr>
            <w:tcW w:w="3180" w:type="dxa"/>
          </w:tcPr>
          <w:p>
            <w:pPr>
              <w:pStyle w:val="TableParagraph"/>
              <w:spacing w:before="71"/>
              <w:rPr>
                <w:sz w:val="15"/>
              </w:rPr>
            </w:pPr>
          </w:p>
          <w:p>
            <w:pPr>
              <w:pStyle w:val="TableParagraph"/>
              <w:spacing w:line="295" w:lineRule="auto" w:before="1"/>
              <w:ind w:left="513" w:right="502" w:hanging="1"/>
              <w:jc w:val="center"/>
              <w:rPr>
                <w:i/>
                <w:sz w:val="15"/>
              </w:rPr>
            </w:pPr>
            <w:r>
              <w:rPr>
                <w:b/>
                <w:i/>
                <w:sz w:val="15"/>
              </w:rPr>
              <w:t>Ольга ГРЕВЦЕВА </w:t>
            </w:r>
            <w:r>
              <w:rPr>
                <w:i/>
                <w:sz w:val="15"/>
              </w:rPr>
              <w:t>руководитель</w:t>
            </w:r>
            <w:r>
              <w:rPr>
                <w:i/>
                <w:spacing w:val="-14"/>
                <w:sz w:val="15"/>
              </w:rPr>
              <w:t> </w:t>
            </w:r>
            <w:r>
              <w:rPr>
                <w:i/>
                <w:sz w:val="15"/>
              </w:rPr>
              <w:t>направления Актион Охрана труда</w:t>
            </w:r>
          </w:p>
        </w:tc>
        <w:tc>
          <w:tcPr>
            <w:tcW w:w="326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1"/>
              <w:rPr>
                <w:sz w:val="15"/>
              </w:rPr>
            </w:pPr>
          </w:p>
          <w:p>
            <w:pPr>
              <w:pStyle w:val="TableParagraph"/>
              <w:spacing w:line="295" w:lineRule="auto" w:before="1"/>
              <w:ind w:left="673" w:right="658" w:hanging="1"/>
              <w:jc w:val="center"/>
              <w:rPr>
                <w:i/>
                <w:sz w:val="15"/>
              </w:rPr>
            </w:pPr>
            <w:r>
              <w:rPr>
                <w:b/>
                <w:i/>
                <w:sz w:val="15"/>
              </w:rPr>
              <w:t>Екатерина СИТЬКО </w:t>
            </w:r>
            <w:r>
              <w:rPr>
                <w:i/>
                <w:sz w:val="15"/>
              </w:rPr>
              <w:t>редакционный</w:t>
            </w:r>
            <w:r>
              <w:rPr>
                <w:i/>
                <w:spacing w:val="-14"/>
                <w:sz w:val="15"/>
              </w:rPr>
              <w:t> </w:t>
            </w:r>
            <w:r>
              <w:rPr>
                <w:i/>
                <w:sz w:val="15"/>
              </w:rPr>
              <w:t>директор Актион Охрана труда</w:t>
            </w:r>
          </w:p>
        </w:tc>
      </w:tr>
    </w:tbl>
    <w:p>
      <w:pPr>
        <w:pStyle w:val="TableParagraph"/>
        <w:spacing w:after="0" w:line="295" w:lineRule="auto"/>
        <w:jc w:val="center"/>
        <w:rPr>
          <w:i/>
          <w:sz w:val="15"/>
        </w:rPr>
        <w:sectPr>
          <w:pgSz w:w="11900" w:h="16840"/>
          <w:pgMar w:top="1120" w:bottom="280" w:left="1133" w:right="992"/>
        </w:sectPr>
      </w:pPr>
    </w:p>
    <w:p>
      <w:pPr>
        <w:spacing w:before="70"/>
        <w:ind w:left="6" w:right="0" w:firstLine="0"/>
        <w:jc w:val="left"/>
        <w:rPr>
          <w:sz w:val="24"/>
        </w:rPr>
      </w:pPr>
      <w:r>
        <w:rPr>
          <w:color w:val="2D2E2E"/>
          <w:spacing w:val="-2"/>
          <w:sz w:val="24"/>
        </w:rPr>
        <w:t>НОВОСТИ</w:t>
      </w:r>
    </w:p>
    <w:p>
      <w:pPr>
        <w:pStyle w:val="Heading1"/>
        <w:spacing w:before="8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723899</wp:posOffset>
                </wp:positionH>
                <wp:positionV relativeFrom="paragraph">
                  <wp:posOffset>501597</wp:posOffset>
                </wp:positionV>
                <wp:extent cx="19050" cy="561975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19050" cy="561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561975">
                              <a:moveTo>
                                <a:pt x="19049" y="561974"/>
                              </a:moveTo>
                              <a:lnTo>
                                <a:pt x="0" y="56197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5619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9.495834pt;width:1.5pt;height:44.249996pt;mso-position-horizontal-relative:page;mso-position-vertical-relative:paragraph;z-index:15732736" id="docshape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События. </w:t>
      </w:r>
      <w:r>
        <w:rPr>
          <w:spacing w:val="-2"/>
        </w:rPr>
        <w:t>Регионы</w:t>
      </w:r>
    </w:p>
    <w:p>
      <w:pPr>
        <w:pStyle w:val="BodyText"/>
        <w:spacing w:line="312" w:lineRule="auto" w:before="321"/>
        <w:ind w:left="486" w:right="7857"/>
      </w:pPr>
      <w:bookmarkStart w:name="1" w:id="1"/>
      <w:bookmarkEnd w:id="1"/>
      <w:r>
        <w:rPr/>
      </w:r>
      <w:hyperlink w:history="true" w:anchor="1">
        <w:r>
          <w:rPr>
            <w:spacing w:val="-2"/>
          </w:rPr>
          <w:t>События</w:t>
        </w:r>
      </w:hyperlink>
      <w:r>
        <w:rPr>
          <w:spacing w:val="-2"/>
        </w:rPr>
        <w:t> </w:t>
      </w:r>
      <w:hyperlink w:history="true" w:anchor="2">
        <w:r>
          <w:rPr>
            <w:spacing w:val="-2"/>
          </w:rPr>
          <w:t>Регионы</w:t>
        </w:r>
      </w:hyperlink>
    </w:p>
    <w:p>
      <w:pPr>
        <w:pStyle w:val="BodyText"/>
        <w:ind w:left="0"/>
      </w:pPr>
    </w:p>
    <w:p>
      <w:pPr>
        <w:pStyle w:val="BodyText"/>
        <w:spacing w:before="2"/>
        <w:ind w:left="0"/>
      </w:pPr>
    </w:p>
    <w:p>
      <w:pPr>
        <w:pStyle w:val="Heading3"/>
      </w:pPr>
      <w:r>
        <w:rPr>
          <w:spacing w:val="-2"/>
        </w:rPr>
        <w:t>СОБЫТИЯ</w:t>
      </w:r>
    </w:p>
    <w:p>
      <w:pPr>
        <w:pStyle w:val="BodyText"/>
        <w:spacing w:before="326"/>
        <w:ind w:left="0"/>
        <w:rPr>
          <w:sz w:val="31"/>
        </w:rPr>
      </w:pPr>
    </w:p>
    <w:p>
      <w:pPr>
        <w:spacing w:before="0"/>
        <w:ind w:left="6" w:right="0" w:firstLine="0"/>
        <w:jc w:val="left"/>
        <w:rPr>
          <w:sz w:val="31"/>
        </w:rPr>
      </w:pPr>
      <w:r>
        <w:rPr>
          <w:sz w:val="31"/>
        </w:rPr>
        <w:t>В Кремле пройдет IV Съезд специалистов по охране </w:t>
      </w:r>
      <w:r>
        <w:rPr>
          <w:spacing w:val="-2"/>
          <w:sz w:val="31"/>
        </w:rPr>
        <w:t>труда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723900</wp:posOffset>
            </wp:positionH>
            <wp:positionV relativeFrom="paragraph">
              <wp:posOffset>176175</wp:posOffset>
            </wp:positionV>
            <wp:extent cx="6099791" cy="3589020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9791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6"/>
        <w:ind w:left="0"/>
      </w:pPr>
    </w:p>
    <w:p>
      <w:pPr>
        <w:pStyle w:val="BodyText"/>
        <w:spacing w:line="295" w:lineRule="auto"/>
      </w:pPr>
      <w:r>
        <w:rPr/>
        <w:t>17 октября 2025 года в Кремле состоится IV Съезд специалистов по ОТ. Представители профессионального сообщества, органов власти и бизнеса обсудят вопросы</w:t>
      </w:r>
    </w:p>
    <w:p>
      <w:pPr>
        <w:pStyle w:val="BodyText"/>
        <w:spacing w:before="17"/>
      </w:pPr>
      <w:r>
        <w:rPr/>
        <w:t>совершенствования</w:t>
      </w:r>
      <w:r>
        <w:rPr>
          <w:spacing w:val="18"/>
        </w:rPr>
        <w:t> </w:t>
      </w:r>
      <w:r>
        <w:rPr/>
        <w:t>законодательства</w:t>
      </w:r>
      <w:r>
        <w:rPr>
          <w:spacing w:val="18"/>
        </w:rPr>
        <w:t> </w:t>
      </w:r>
      <w:r>
        <w:rPr/>
        <w:t>в</w:t>
      </w:r>
      <w:r>
        <w:rPr>
          <w:spacing w:val="18"/>
        </w:rPr>
        <w:t> </w:t>
      </w:r>
      <w:r>
        <w:rPr/>
        <w:t>сфере</w:t>
      </w:r>
      <w:r>
        <w:rPr>
          <w:spacing w:val="18"/>
        </w:rPr>
        <w:t> </w:t>
      </w:r>
      <w:r>
        <w:rPr/>
        <w:t>ОТ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создания</w:t>
      </w:r>
      <w:r>
        <w:rPr>
          <w:spacing w:val="19"/>
        </w:rPr>
        <w:t> </w:t>
      </w:r>
      <w:r>
        <w:rPr/>
        <w:t>безопасных</w:t>
      </w:r>
      <w:r>
        <w:rPr>
          <w:spacing w:val="18"/>
        </w:rPr>
        <w:t> </w:t>
      </w:r>
      <w:r>
        <w:rPr/>
        <w:t>условий</w:t>
      </w:r>
      <w:r>
        <w:rPr>
          <w:spacing w:val="18"/>
        </w:rPr>
        <w:t> </w:t>
      </w:r>
      <w:r>
        <w:rPr>
          <w:spacing w:val="-2"/>
        </w:rPr>
        <w:t>труда.</w:t>
      </w:r>
    </w:p>
    <w:p>
      <w:pPr>
        <w:pStyle w:val="BodyText"/>
        <w:spacing w:line="307" w:lineRule="auto" w:before="204"/>
        <w:ind w:right="375"/>
      </w:pPr>
      <w:r>
        <w:rPr/>
        <w:t>Во время деловой программы выступят специалисты профильных министерств и ведомств,</w:t>
      </w:r>
      <w:r>
        <w:rPr>
          <w:spacing w:val="40"/>
        </w:rPr>
        <w:t> </w:t>
      </w:r>
      <w:r>
        <w:rPr/>
        <w:t>авторитетные</w:t>
      </w:r>
      <w:r>
        <w:rPr>
          <w:spacing w:val="22"/>
        </w:rPr>
        <w:t> </w:t>
      </w:r>
      <w:r>
        <w:rPr/>
        <w:t>эксперты,</w:t>
      </w:r>
      <w:r>
        <w:rPr>
          <w:spacing w:val="22"/>
        </w:rPr>
        <w:t> </w:t>
      </w:r>
      <w:r>
        <w:rPr/>
        <w:t>специалисты</w:t>
      </w:r>
      <w:r>
        <w:rPr>
          <w:spacing w:val="22"/>
        </w:rPr>
        <w:t> </w:t>
      </w:r>
      <w:r>
        <w:rPr/>
        <w:t>из</w:t>
      </w:r>
      <w:r>
        <w:rPr>
          <w:spacing w:val="22"/>
        </w:rPr>
        <w:t> </w:t>
      </w:r>
      <w:r>
        <w:rPr/>
        <w:t>крупных</w:t>
      </w:r>
      <w:r>
        <w:rPr>
          <w:spacing w:val="22"/>
        </w:rPr>
        <w:t> </w:t>
      </w:r>
      <w:r>
        <w:rPr/>
        <w:t>компаний.</w:t>
      </w:r>
      <w:r>
        <w:rPr>
          <w:spacing w:val="22"/>
        </w:rPr>
        <w:t> </w:t>
      </w:r>
      <w:r>
        <w:rPr/>
        <w:t>Они</w:t>
      </w:r>
      <w:r>
        <w:rPr>
          <w:spacing w:val="22"/>
        </w:rPr>
        <w:t> </w:t>
      </w:r>
      <w:r>
        <w:rPr/>
        <w:t>расскажут</w:t>
      </w:r>
      <w:r>
        <w:rPr>
          <w:spacing w:val="22"/>
        </w:rPr>
        <w:t> </w:t>
      </w:r>
      <w:r>
        <w:rPr/>
        <w:t>про</w:t>
      </w:r>
      <w:r>
        <w:rPr>
          <w:spacing w:val="22"/>
        </w:rPr>
        <w:t> </w:t>
      </w:r>
      <w:r>
        <w:rPr/>
        <w:t>изменения и тренды в ОТ. Уделят внимание решению актуальных вопросов, с которыми сталкиваются</w:t>
      </w:r>
      <w:r>
        <w:rPr>
          <w:spacing w:val="40"/>
        </w:rPr>
        <w:t> </w:t>
      </w:r>
      <w:r>
        <w:rPr/>
        <w:t>специалисты:</w:t>
      </w:r>
      <w:r>
        <w:rPr>
          <w:spacing w:val="40"/>
        </w:rPr>
        <w:t> </w:t>
      </w:r>
      <w:r>
        <w:rPr/>
        <w:t>обучение,</w:t>
      </w:r>
      <w:r>
        <w:rPr>
          <w:spacing w:val="40"/>
        </w:rPr>
        <w:t> </w:t>
      </w:r>
      <w:r>
        <w:rPr/>
        <w:t>применение</w:t>
      </w:r>
      <w:r>
        <w:rPr>
          <w:spacing w:val="40"/>
        </w:rPr>
        <w:t> </w:t>
      </w:r>
      <w:r>
        <w:rPr/>
        <w:t>СИЗ,</w:t>
      </w:r>
      <w:r>
        <w:rPr>
          <w:spacing w:val="40"/>
        </w:rPr>
        <w:t> </w:t>
      </w:r>
      <w:r>
        <w:rPr/>
        <w:t>организация</w:t>
      </w:r>
      <w:r>
        <w:rPr>
          <w:spacing w:val="40"/>
        </w:rPr>
        <w:t> </w:t>
      </w:r>
      <w:r>
        <w:rPr/>
        <w:t>медосмотров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работа</w:t>
      </w:r>
    </w:p>
    <w:p>
      <w:pPr>
        <w:pStyle w:val="BodyText"/>
        <w:spacing w:line="219" w:lineRule="exact"/>
      </w:pPr>
      <w:r>
        <w:rPr/>
        <w:t>с</w:t>
      </w:r>
      <w:r>
        <w:rPr>
          <w:spacing w:val="16"/>
        </w:rPr>
        <w:t> </w:t>
      </w:r>
      <w:r>
        <w:rPr/>
        <w:t>персданными.</w:t>
      </w:r>
      <w:r>
        <w:rPr>
          <w:spacing w:val="17"/>
        </w:rPr>
        <w:t> </w:t>
      </w:r>
      <w:r>
        <w:rPr/>
        <w:t>На</w:t>
      </w:r>
      <w:r>
        <w:rPr>
          <w:spacing w:val="17"/>
        </w:rPr>
        <w:t> </w:t>
      </w:r>
      <w:r>
        <w:rPr/>
        <w:t>отдельной</w:t>
      </w:r>
      <w:r>
        <w:rPr>
          <w:spacing w:val="17"/>
        </w:rPr>
        <w:t> </w:t>
      </w:r>
      <w:r>
        <w:rPr/>
        <w:t>сессии</w:t>
      </w:r>
      <w:r>
        <w:rPr>
          <w:spacing w:val="17"/>
        </w:rPr>
        <w:t> </w:t>
      </w:r>
      <w:r>
        <w:rPr/>
        <w:t>обсудят</w:t>
      </w:r>
      <w:r>
        <w:rPr>
          <w:spacing w:val="17"/>
        </w:rPr>
        <w:t> </w:t>
      </w:r>
      <w:r>
        <w:rPr/>
        <w:t>вопросы</w:t>
      </w:r>
      <w:r>
        <w:rPr>
          <w:spacing w:val="17"/>
        </w:rPr>
        <w:t> </w:t>
      </w:r>
      <w:r>
        <w:rPr/>
        <w:t>юридической</w:t>
      </w:r>
      <w:r>
        <w:rPr>
          <w:spacing w:val="17"/>
        </w:rPr>
        <w:t> </w:t>
      </w:r>
      <w:r>
        <w:rPr>
          <w:spacing w:val="-2"/>
        </w:rPr>
        <w:t>ответственности</w:t>
      </w:r>
    </w:p>
    <w:p>
      <w:pPr>
        <w:pStyle w:val="BodyText"/>
        <w:spacing w:line="295" w:lineRule="auto" w:before="69"/>
        <w:ind w:right="173"/>
      </w:pPr>
      <w:r>
        <w:rPr/>
        <w:t>специалиста по ОТ. Разберут типичные ситуации, когда он сталкивается с юридическими</w:t>
      </w:r>
      <w:r>
        <w:rPr>
          <w:spacing w:val="40"/>
        </w:rPr>
        <w:t> </w:t>
      </w:r>
      <w:r>
        <w:rPr/>
        <w:t>претензиями, и эффективные стратегии защиты.</w:t>
      </w:r>
    </w:p>
    <w:p>
      <w:pPr>
        <w:pStyle w:val="BodyText"/>
        <w:spacing w:before="167"/>
      </w:pPr>
      <w:r>
        <w:rPr/>
        <w:t>Мероприятия</w:t>
      </w:r>
      <w:r>
        <w:rPr>
          <w:spacing w:val="14"/>
        </w:rPr>
        <w:t> </w:t>
      </w:r>
      <w:r>
        <w:rPr/>
        <w:t>пройдут</w:t>
      </w:r>
      <w:r>
        <w:rPr>
          <w:spacing w:val="14"/>
        </w:rPr>
        <w:t> </w:t>
      </w:r>
      <w:r>
        <w:rPr/>
        <w:t>не</w:t>
      </w:r>
      <w:r>
        <w:rPr>
          <w:spacing w:val="14"/>
        </w:rPr>
        <w:t> </w:t>
      </w:r>
      <w:r>
        <w:rPr/>
        <w:t>только</w:t>
      </w:r>
      <w:r>
        <w:rPr>
          <w:spacing w:val="14"/>
        </w:rPr>
        <w:t> </w:t>
      </w:r>
      <w:r>
        <w:rPr/>
        <w:t>на</w:t>
      </w:r>
      <w:r>
        <w:rPr>
          <w:spacing w:val="14"/>
        </w:rPr>
        <w:t> </w:t>
      </w:r>
      <w:r>
        <w:rPr/>
        <w:t>площадке</w:t>
      </w:r>
      <w:r>
        <w:rPr>
          <w:spacing w:val="14"/>
        </w:rPr>
        <w:t> </w:t>
      </w:r>
      <w:r>
        <w:rPr/>
        <w:t>Большого</w:t>
      </w:r>
      <w:r>
        <w:rPr>
          <w:spacing w:val="14"/>
        </w:rPr>
        <w:t> </w:t>
      </w:r>
      <w:r>
        <w:rPr/>
        <w:t>зала.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открытой</w:t>
      </w:r>
      <w:r>
        <w:rPr>
          <w:spacing w:val="14"/>
        </w:rPr>
        <w:t> </w:t>
      </w:r>
      <w:r>
        <w:rPr/>
        <w:t>зоне</w:t>
      </w:r>
      <w:r>
        <w:rPr>
          <w:spacing w:val="15"/>
        </w:rPr>
        <w:t> </w:t>
      </w:r>
      <w:r>
        <w:rPr>
          <w:spacing w:val="-2"/>
        </w:rPr>
        <w:t>делового</w:t>
      </w:r>
    </w:p>
    <w:p>
      <w:pPr>
        <w:pStyle w:val="BodyText"/>
        <w:spacing w:line="312" w:lineRule="auto" w:before="54"/>
      </w:pPr>
      <w:r>
        <w:rPr/>
        <w:t>общения специалисты по ОТ смогут побеседовать с авторитетными экспертами. В отдельном</w:t>
      </w:r>
      <w:r>
        <w:rPr>
          <w:spacing w:val="40"/>
        </w:rPr>
        <w:t> </w:t>
      </w:r>
      <w:r>
        <w:rPr/>
        <w:t>Дипломатическом</w:t>
      </w:r>
      <w:r>
        <w:rPr>
          <w:spacing w:val="36"/>
        </w:rPr>
        <w:t> </w:t>
      </w:r>
      <w:r>
        <w:rPr/>
        <w:t>зале</w:t>
      </w:r>
      <w:r>
        <w:rPr>
          <w:spacing w:val="36"/>
        </w:rPr>
        <w:t> </w:t>
      </w:r>
      <w:r>
        <w:rPr/>
        <w:t>устроят</w:t>
      </w:r>
      <w:r>
        <w:rPr>
          <w:spacing w:val="36"/>
        </w:rPr>
        <w:t> </w:t>
      </w:r>
      <w:r>
        <w:rPr/>
        <w:t>закрытую</w:t>
      </w:r>
      <w:r>
        <w:rPr>
          <w:spacing w:val="36"/>
        </w:rPr>
        <w:t> </w:t>
      </w:r>
      <w:r>
        <w:rPr/>
        <w:t>VIP-зону</w:t>
      </w:r>
      <w:r>
        <w:rPr>
          <w:spacing w:val="36"/>
        </w:rPr>
        <w:t> </w:t>
      </w:r>
      <w:r>
        <w:rPr/>
        <w:t>для</w:t>
      </w:r>
      <w:r>
        <w:rPr>
          <w:spacing w:val="36"/>
        </w:rPr>
        <w:t> </w:t>
      </w:r>
      <w:r>
        <w:rPr/>
        <w:t>специальных</w:t>
      </w:r>
      <w:r>
        <w:rPr>
          <w:spacing w:val="36"/>
        </w:rPr>
        <w:t> </w:t>
      </w:r>
      <w:r>
        <w:rPr/>
        <w:t>гостей.</w:t>
      </w:r>
      <w:r>
        <w:rPr>
          <w:spacing w:val="36"/>
        </w:rPr>
        <w:t> </w:t>
      </w:r>
      <w:r>
        <w:rPr/>
        <w:t>В</w:t>
      </w:r>
      <w:r>
        <w:rPr>
          <w:spacing w:val="36"/>
        </w:rPr>
        <w:t> </w:t>
      </w:r>
      <w:r>
        <w:rPr/>
        <w:t>выставочном</w:t>
      </w:r>
    </w:p>
    <w:p>
      <w:pPr>
        <w:pStyle w:val="BodyText"/>
        <w:spacing w:after="0" w:line="312" w:lineRule="auto"/>
        <w:sectPr>
          <w:pgSz w:w="11900" w:h="16840"/>
          <w:pgMar w:top="1080" w:bottom="280" w:left="1133" w:right="992"/>
        </w:sectPr>
      </w:pPr>
    </w:p>
    <w:p>
      <w:pPr>
        <w:pStyle w:val="BodyText"/>
        <w:spacing w:line="312" w:lineRule="auto" w:before="80"/>
        <w:ind w:right="173"/>
      </w:pPr>
      <w:r>
        <w:rPr/>
        <w:t>пространстве продемонстрируют современные технологии в обучении, медосмотрах, </w:t>
      </w:r>
      <w:r>
        <w:rPr/>
        <w:t>оценке</w:t>
      </w:r>
      <w:r>
        <w:rPr>
          <w:spacing w:val="40"/>
        </w:rPr>
        <w:t> </w:t>
      </w:r>
      <w:r>
        <w:rPr/>
        <w:t>рисков, а также инновационные средства индивидуальной защиты.</w:t>
      </w:r>
    </w:p>
    <w:p>
      <w:pPr>
        <w:spacing w:before="135"/>
        <w:ind w:left="6" w:right="0" w:firstLine="0"/>
        <w:jc w:val="left"/>
        <w:rPr>
          <w:sz w:val="19"/>
        </w:rPr>
      </w:pPr>
      <w:r>
        <w:rPr>
          <w:b/>
          <w:sz w:val="19"/>
        </w:rPr>
        <w:t>Источник:</w:t>
      </w:r>
      <w:r>
        <w:rPr>
          <w:b/>
          <w:spacing w:val="25"/>
          <w:sz w:val="19"/>
        </w:rPr>
        <w:t> </w:t>
      </w:r>
      <w:hyperlink r:id="rId42">
        <w:r>
          <w:rPr>
            <w:spacing w:val="-2"/>
            <w:sz w:val="19"/>
          </w:rPr>
          <w:t>kremlin.trudohrana.ru</w:t>
        </w:r>
      </w:hyperlink>
    </w:p>
    <w:p>
      <w:pPr>
        <w:pStyle w:val="BodyText"/>
        <w:spacing w:before="167"/>
        <w:ind w:left="0"/>
      </w:pPr>
    </w:p>
    <w:p>
      <w:pPr>
        <w:pStyle w:val="Heading3"/>
        <w:spacing w:line="295" w:lineRule="auto"/>
        <w:ind w:right="1238"/>
      </w:pPr>
      <w:r>
        <w:rPr/>
        <w:t>На ВНОТ-2025 прошло Всероссийское </w:t>
      </w:r>
      <w:r>
        <w:rPr/>
        <w:t>тестирование по охране труда</w:t>
      </w:r>
    </w:p>
    <w:p>
      <w:pPr>
        <w:pStyle w:val="BodyText"/>
        <w:spacing w:line="295" w:lineRule="auto" w:before="124"/>
        <w:ind w:right="375"/>
      </w:pPr>
      <w:r>
        <w:rPr/>
        <w:t>Состоялось второе Всероссийское тестирование по охране труда в рамках ВНОТ-2025. Его</w:t>
      </w:r>
      <w:r>
        <w:rPr>
          <w:spacing w:val="40"/>
        </w:rPr>
        <w:t> </w:t>
      </w:r>
      <w:r>
        <w:rPr/>
        <w:t>цель</w:t>
      </w:r>
      <w:r>
        <w:rPr>
          <w:spacing w:val="40"/>
        </w:rPr>
        <w:t> </w:t>
      </w:r>
      <w:r>
        <w:rPr/>
        <w:t>—</w:t>
      </w:r>
      <w:r>
        <w:rPr>
          <w:spacing w:val="40"/>
        </w:rPr>
        <w:t> </w:t>
      </w:r>
      <w:r>
        <w:rPr/>
        <w:t>развить</w:t>
      </w:r>
      <w:r>
        <w:rPr>
          <w:spacing w:val="40"/>
        </w:rPr>
        <w:t> </w:t>
      </w:r>
      <w:r>
        <w:rPr/>
        <w:t>культуру</w:t>
      </w:r>
      <w:r>
        <w:rPr>
          <w:spacing w:val="40"/>
        </w:rPr>
        <w:t> </w:t>
      </w:r>
      <w:r>
        <w:rPr/>
        <w:t>безопасного</w:t>
      </w:r>
      <w:r>
        <w:rPr>
          <w:spacing w:val="40"/>
        </w:rPr>
        <w:t> </w:t>
      </w:r>
      <w:r>
        <w:rPr/>
        <w:t>труда,</w:t>
      </w:r>
      <w:r>
        <w:rPr>
          <w:spacing w:val="40"/>
        </w:rPr>
        <w:t> </w:t>
      </w:r>
      <w:r>
        <w:rPr/>
        <w:t>повысить</w:t>
      </w:r>
      <w:r>
        <w:rPr>
          <w:spacing w:val="40"/>
        </w:rPr>
        <w:t> </w:t>
      </w:r>
      <w:r>
        <w:rPr/>
        <w:t>уровень</w:t>
      </w:r>
      <w:r>
        <w:rPr>
          <w:spacing w:val="40"/>
        </w:rPr>
        <w:t> </w:t>
      </w:r>
      <w:r>
        <w:rPr/>
        <w:t>знаний</w:t>
      </w:r>
      <w:r>
        <w:rPr>
          <w:spacing w:val="40"/>
        </w:rPr>
        <w:t> </w:t>
      </w:r>
      <w:r>
        <w:rPr/>
        <w:t>работников</w:t>
      </w:r>
    </w:p>
    <w:p>
      <w:pPr>
        <w:pStyle w:val="BodyText"/>
        <w:spacing w:before="17"/>
      </w:pPr>
      <w:r>
        <w:rPr/>
        <w:t>о</w:t>
      </w:r>
      <w:r>
        <w:rPr>
          <w:spacing w:val="18"/>
        </w:rPr>
        <w:t> </w:t>
      </w:r>
      <w:r>
        <w:rPr/>
        <w:t>безопасности</w:t>
      </w:r>
      <w:r>
        <w:rPr>
          <w:spacing w:val="18"/>
        </w:rPr>
        <w:t> </w:t>
      </w:r>
      <w:r>
        <w:rPr/>
        <w:t>производственных</w:t>
      </w:r>
      <w:r>
        <w:rPr>
          <w:spacing w:val="19"/>
        </w:rPr>
        <w:t> </w:t>
      </w:r>
      <w:r>
        <w:rPr/>
        <w:t>процессов</w:t>
      </w:r>
      <w:r>
        <w:rPr>
          <w:spacing w:val="18"/>
        </w:rPr>
        <w:t> </w:t>
      </w:r>
      <w:r>
        <w:rPr/>
        <w:t>и</w:t>
      </w:r>
      <w:r>
        <w:rPr>
          <w:spacing w:val="19"/>
        </w:rPr>
        <w:t> </w:t>
      </w:r>
      <w:r>
        <w:rPr/>
        <w:t>о</w:t>
      </w:r>
      <w:r>
        <w:rPr>
          <w:spacing w:val="18"/>
        </w:rPr>
        <w:t> </w:t>
      </w:r>
      <w:r>
        <w:rPr/>
        <w:t>важности</w:t>
      </w:r>
      <w:r>
        <w:rPr>
          <w:spacing w:val="18"/>
        </w:rPr>
        <w:t> </w:t>
      </w:r>
      <w:r>
        <w:rPr/>
        <w:t>соблюдения</w:t>
      </w:r>
      <w:r>
        <w:rPr>
          <w:spacing w:val="19"/>
        </w:rPr>
        <w:t> </w:t>
      </w:r>
      <w:r>
        <w:rPr/>
        <w:t>требований</w:t>
      </w:r>
      <w:r>
        <w:rPr>
          <w:spacing w:val="18"/>
        </w:rPr>
        <w:t> </w:t>
      </w:r>
      <w:r>
        <w:rPr>
          <w:spacing w:val="-5"/>
        </w:rPr>
        <w:t>ОТ.</w:t>
      </w:r>
    </w:p>
    <w:p>
      <w:pPr>
        <w:pStyle w:val="BodyText"/>
        <w:spacing w:line="312" w:lineRule="auto" w:before="204"/>
        <w:ind w:right="682"/>
      </w:pPr>
      <w:r>
        <w:rPr/>
        <w:t>Тестирование</w:t>
      </w:r>
      <w:r>
        <w:rPr>
          <w:spacing w:val="26"/>
        </w:rPr>
        <w:t> </w:t>
      </w:r>
      <w:r>
        <w:rPr/>
        <w:t>прошло</w:t>
      </w:r>
      <w:r>
        <w:rPr>
          <w:spacing w:val="26"/>
        </w:rPr>
        <w:t> </w:t>
      </w:r>
      <w:r>
        <w:rPr/>
        <w:t>в</w:t>
      </w:r>
      <w:r>
        <w:rPr>
          <w:spacing w:val="26"/>
        </w:rPr>
        <w:t> </w:t>
      </w:r>
      <w:r>
        <w:rPr/>
        <w:t>двух</w:t>
      </w:r>
      <w:r>
        <w:rPr>
          <w:spacing w:val="26"/>
        </w:rPr>
        <w:t> </w:t>
      </w:r>
      <w:r>
        <w:rPr/>
        <w:t>форматах:</w:t>
      </w:r>
      <w:r>
        <w:rPr>
          <w:spacing w:val="26"/>
        </w:rPr>
        <w:t> </w:t>
      </w:r>
      <w:r>
        <w:rPr/>
        <w:t>очно</w:t>
      </w:r>
      <w:r>
        <w:rPr>
          <w:spacing w:val="26"/>
        </w:rPr>
        <w:t> </w:t>
      </w:r>
      <w:r>
        <w:rPr/>
        <w:t>и</w:t>
      </w:r>
      <w:r>
        <w:rPr>
          <w:spacing w:val="26"/>
        </w:rPr>
        <w:t> </w:t>
      </w:r>
      <w:r>
        <w:rPr/>
        <w:t>онлайн.</w:t>
      </w:r>
      <w:r>
        <w:rPr>
          <w:spacing w:val="26"/>
        </w:rPr>
        <w:t> </w:t>
      </w:r>
      <w:r>
        <w:rPr/>
        <w:t>Очные</w:t>
      </w:r>
      <w:r>
        <w:rPr>
          <w:spacing w:val="26"/>
        </w:rPr>
        <w:t> </w:t>
      </w:r>
      <w:r>
        <w:rPr/>
        <w:t>площадки</w:t>
      </w:r>
      <w:r>
        <w:rPr>
          <w:spacing w:val="26"/>
        </w:rPr>
        <w:t> </w:t>
      </w:r>
      <w:r>
        <w:rPr/>
        <w:t>организовали в</w:t>
      </w:r>
      <w:r>
        <w:rPr>
          <w:spacing w:val="19"/>
        </w:rPr>
        <w:t> </w:t>
      </w:r>
      <w:r>
        <w:rPr/>
        <w:t>Калининградской</w:t>
      </w:r>
      <w:r>
        <w:rPr>
          <w:spacing w:val="19"/>
        </w:rPr>
        <w:t> </w:t>
      </w:r>
      <w:r>
        <w:rPr/>
        <w:t>области,</w:t>
      </w:r>
      <w:r>
        <w:rPr>
          <w:spacing w:val="19"/>
        </w:rPr>
        <w:t> </w:t>
      </w:r>
      <w:r>
        <w:rPr/>
        <w:t>ДНР,</w:t>
      </w:r>
      <w:r>
        <w:rPr>
          <w:spacing w:val="19"/>
        </w:rPr>
        <w:t> </w:t>
      </w:r>
      <w:r>
        <w:rPr/>
        <w:t>Москве</w:t>
      </w:r>
      <w:r>
        <w:rPr>
          <w:spacing w:val="19"/>
        </w:rPr>
        <w:t> </w:t>
      </w:r>
      <w:r>
        <w:rPr/>
        <w:t>и</w:t>
      </w:r>
      <w:r>
        <w:rPr>
          <w:spacing w:val="19"/>
        </w:rPr>
        <w:t> </w:t>
      </w:r>
      <w:r>
        <w:rPr/>
        <w:t>Красноярском</w:t>
      </w:r>
      <w:r>
        <w:rPr>
          <w:spacing w:val="19"/>
        </w:rPr>
        <w:t> </w:t>
      </w:r>
      <w:r>
        <w:rPr/>
        <w:t>крае.</w:t>
      </w:r>
      <w:r>
        <w:rPr>
          <w:spacing w:val="19"/>
        </w:rPr>
        <w:t> </w:t>
      </w:r>
      <w:r>
        <w:rPr/>
        <w:t>Участие</w:t>
      </w:r>
      <w:r>
        <w:rPr>
          <w:spacing w:val="19"/>
        </w:rPr>
        <w:t> </w:t>
      </w:r>
      <w:r>
        <w:rPr/>
        <w:t>в</w:t>
      </w:r>
      <w:r>
        <w:rPr>
          <w:spacing w:val="19"/>
        </w:rPr>
        <w:t> </w:t>
      </w:r>
      <w:r>
        <w:rPr/>
        <w:t>тестировании</w:t>
      </w:r>
    </w:p>
    <w:p>
      <w:pPr>
        <w:pStyle w:val="BodyText"/>
        <w:spacing w:line="216" w:lineRule="exact"/>
      </w:pPr>
      <w:r>
        <w:rPr/>
        <w:t>в</w:t>
      </w:r>
      <w:r>
        <w:rPr>
          <w:spacing w:val="13"/>
        </w:rPr>
        <w:t> </w:t>
      </w:r>
      <w:r>
        <w:rPr/>
        <w:t>этом</w:t>
      </w:r>
      <w:r>
        <w:rPr>
          <w:spacing w:val="14"/>
        </w:rPr>
        <w:t> </w:t>
      </w:r>
      <w:r>
        <w:rPr/>
        <w:t>году</w:t>
      </w:r>
      <w:r>
        <w:rPr>
          <w:spacing w:val="13"/>
        </w:rPr>
        <w:t> </w:t>
      </w:r>
      <w:r>
        <w:rPr/>
        <w:t>приняли</w:t>
      </w:r>
      <w:r>
        <w:rPr>
          <w:spacing w:val="14"/>
        </w:rPr>
        <w:t> </w:t>
      </w:r>
      <w:r>
        <w:rPr/>
        <w:t>более</w:t>
      </w:r>
      <w:r>
        <w:rPr>
          <w:spacing w:val="14"/>
        </w:rPr>
        <w:t> </w:t>
      </w:r>
      <w:r>
        <w:rPr/>
        <w:t>60</w:t>
      </w:r>
      <w:r>
        <w:rPr>
          <w:spacing w:val="13"/>
        </w:rPr>
        <w:t> </w:t>
      </w:r>
      <w:r>
        <w:rPr/>
        <w:t>тыс.</w:t>
      </w:r>
      <w:r>
        <w:rPr>
          <w:spacing w:val="14"/>
        </w:rPr>
        <w:t> </w:t>
      </w:r>
      <w:r>
        <w:rPr/>
        <w:t>специалистов</w:t>
      </w:r>
      <w:r>
        <w:rPr>
          <w:spacing w:val="14"/>
        </w:rPr>
        <w:t> </w:t>
      </w:r>
      <w:r>
        <w:rPr/>
        <w:t>из</w:t>
      </w:r>
      <w:r>
        <w:rPr>
          <w:spacing w:val="13"/>
        </w:rPr>
        <w:t> </w:t>
      </w:r>
      <w:r>
        <w:rPr/>
        <w:t>организаций</w:t>
      </w:r>
      <w:r>
        <w:rPr>
          <w:spacing w:val="14"/>
        </w:rPr>
        <w:t> </w:t>
      </w:r>
      <w:r>
        <w:rPr/>
        <w:t>разных</w:t>
      </w:r>
      <w:r>
        <w:rPr>
          <w:spacing w:val="14"/>
        </w:rPr>
        <w:t> </w:t>
      </w:r>
      <w:r>
        <w:rPr/>
        <w:t>отраслей.</w:t>
      </w:r>
      <w:r>
        <w:rPr>
          <w:spacing w:val="13"/>
        </w:rPr>
        <w:t> </w:t>
      </w:r>
      <w:r>
        <w:rPr>
          <w:spacing w:val="-2"/>
        </w:rPr>
        <w:t>Каждый</w:t>
      </w:r>
    </w:p>
    <w:p>
      <w:pPr>
        <w:pStyle w:val="BodyText"/>
        <w:spacing w:line="304" w:lineRule="auto" w:before="69"/>
        <w:ind w:right="375"/>
      </w:pPr>
      <w:r>
        <w:rPr/>
        <w:t>из них получил именной диплом и сертификат, подтверждающий уровень знаний. Участников, которые набрали максимальное количество баллов, организаторы </w:t>
      </w:r>
      <w:r>
        <w:rPr/>
        <w:t>ВНОТ наградили подарком — участием во ВНОТ-2026.</w:t>
      </w:r>
    </w:p>
    <w:p>
      <w:pPr>
        <w:spacing w:before="141"/>
        <w:ind w:left="6" w:right="0" w:firstLine="0"/>
        <w:jc w:val="left"/>
        <w:rPr>
          <w:sz w:val="19"/>
        </w:rPr>
      </w:pPr>
      <w:r>
        <w:rPr>
          <w:b/>
          <w:sz w:val="19"/>
        </w:rPr>
        <w:t>Источник:</w:t>
      </w:r>
      <w:r>
        <w:rPr>
          <w:b/>
          <w:spacing w:val="25"/>
          <w:sz w:val="19"/>
        </w:rPr>
        <w:t> </w:t>
      </w:r>
      <w:hyperlink r:id="rId43">
        <w:r>
          <w:rPr>
            <w:spacing w:val="-2"/>
            <w:sz w:val="19"/>
          </w:rPr>
          <w:t>mintrud.gov.ru</w:t>
        </w:r>
      </w:hyperlink>
    </w:p>
    <w:p>
      <w:pPr>
        <w:pStyle w:val="BodyText"/>
        <w:spacing w:before="167"/>
        <w:ind w:left="0"/>
      </w:pPr>
    </w:p>
    <w:p>
      <w:pPr>
        <w:pStyle w:val="Heading3"/>
        <w:spacing w:line="295" w:lineRule="auto"/>
        <w:ind w:right="1238"/>
      </w:pPr>
      <w:r>
        <w:rPr/>
        <w:t>Началась Всероссийская кампания по </w:t>
      </w:r>
      <w:r>
        <w:rPr/>
        <w:t>вакцинации от гриппа</w:t>
      </w:r>
    </w:p>
    <w:p>
      <w:pPr>
        <w:pStyle w:val="BodyText"/>
        <w:spacing w:line="312" w:lineRule="auto" w:before="124"/>
      </w:pPr>
      <w:r>
        <w:rPr/>
        <w:t>Роспотребнадзор объявил об официальном старте Всероссийской кампании по </w:t>
      </w:r>
      <w:r>
        <w:rPr/>
        <w:t>вакцинации против</w:t>
      </w:r>
      <w:r>
        <w:rPr>
          <w:spacing w:val="40"/>
        </w:rPr>
        <w:t> </w:t>
      </w:r>
      <w:r>
        <w:rPr/>
        <w:t>гриппа.</w:t>
      </w:r>
      <w:r>
        <w:rPr>
          <w:spacing w:val="40"/>
        </w:rPr>
        <w:t> </w:t>
      </w:r>
      <w:r>
        <w:rPr/>
        <w:t>Ведомство</w:t>
      </w:r>
      <w:r>
        <w:rPr>
          <w:spacing w:val="40"/>
        </w:rPr>
        <w:t> </w:t>
      </w:r>
      <w:r>
        <w:rPr/>
        <w:t>отмечает,</w:t>
      </w:r>
      <w:r>
        <w:rPr>
          <w:spacing w:val="40"/>
        </w:rPr>
        <w:t> </w:t>
      </w:r>
      <w:r>
        <w:rPr/>
        <w:t>что</w:t>
      </w:r>
      <w:r>
        <w:rPr>
          <w:spacing w:val="40"/>
        </w:rPr>
        <w:t> </w:t>
      </w:r>
      <w:r>
        <w:rPr/>
        <w:t>многолетние</w:t>
      </w:r>
      <w:r>
        <w:rPr>
          <w:spacing w:val="40"/>
        </w:rPr>
        <w:t> </w:t>
      </w:r>
      <w:r>
        <w:rPr/>
        <w:t>наблюдения</w:t>
      </w:r>
      <w:r>
        <w:rPr>
          <w:spacing w:val="40"/>
        </w:rPr>
        <w:t> </w:t>
      </w:r>
      <w:r>
        <w:rPr/>
        <w:t>подтверждают,</w:t>
      </w:r>
      <w:r>
        <w:rPr>
          <w:spacing w:val="40"/>
        </w:rPr>
        <w:t> </w:t>
      </w:r>
      <w:r>
        <w:rPr/>
        <w:t>что</w:t>
      </w:r>
    </w:p>
    <w:p>
      <w:pPr>
        <w:pStyle w:val="BodyText"/>
        <w:spacing w:line="216" w:lineRule="exact"/>
      </w:pPr>
      <w:r>
        <w:rPr/>
        <w:t>вакцинация</w:t>
      </w:r>
      <w:r>
        <w:rPr>
          <w:spacing w:val="21"/>
        </w:rPr>
        <w:t> </w:t>
      </w:r>
      <w:r>
        <w:rPr/>
        <w:t>помогает</w:t>
      </w:r>
      <w:r>
        <w:rPr>
          <w:spacing w:val="21"/>
        </w:rPr>
        <w:t> </w:t>
      </w:r>
      <w:r>
        <w:rPr/>
        <w:t>значительно</w:t>
      </w:r>
      <w:r>
        <w:rPr>
          <w:spacing w:val="22"/>
        </w:rPr>
        <w:t> </w:t>
      </w:r>
      <w:r>
        <w:rPr/>
        <w:t>снизить</w:t>
      </w:r>
      <w:r>
        <w:rPr>
          <w:spacing w:val="21"/>
        </w:rPr>
        <w:t> </w:t>
      </w:r>
      <w:r>
        <w:rPr>
          <w:spacing w:val="-2"/>
        </w:rPr>
        <w:t>заболеваемость.</w:t>
      </w:r>
    </w:p>
    <w:p>
      <w:pPr>
        <w:pStyle w:val="BodyText"/>
        <w:spacing w:before="219"/>
      </w:pPr>
      <w:r>
        <w:rPr/>
        <w:t>Вакцинация</w:t>
      </w:r>
      <w:r>
        <w:rPr>
          <w:spacing w:val="13"/>
        </w:rPr>
        <w:t> </w:t>
      </w:r>
      <w:bookmarkStart w:name="2" w:id="2"/>
      <w:bookmarkEnd w:id="2"/>
      <w:r>
        <w:rPr/>
        <w:t>охватит</w:t>
      </w:r>
      <w:r>
        <w:rPr>
          <w:spacing w:val="13"/>
        </w:rPr>
        <w:t> </w:t>
      </w:r>
      <w:r>
        <w:rPr/>
        <w:t>60</w:t>
      </w:r>
      <w:r>
        <w:rPr>
          <w:spacing w:val="14"/>
        </w:rPr>
        <w:t> </w:t>
      </w:r>
      <w:r>
        <w:rPr/>
        <w:t>процентов</w:t>
      </w:r>
      <w:r>
        <w:rPr>
          <w:spacing w:val="13"/>
        </w:rPr>
        <w:t> </w:t>
      </w:r>
      <w:r>
        <w:rPr/>
        <w:t>всего</w:t>
      </w:r>
      <w:r>
        <w:rPr>
          <w:spacing w:val="14"/>
        </w:rPr>
        <w:t> </w:t>
      </w:r>
      <w:r>
        <w:rPr/>
        <w:t>населения</w:t>
      </w:r>
      <w:r>
        <w:rPr>
          <w:spacing w:val="13"/>
        </w:rPr>
        <w:t> </w:t>
      </w:r>
      <w:r>
        <w:rPr/>
        <w:t>страны</w:t>
      </w:r>
      <w:r>
        <w:rPr>
          <w:spacing w:val="14"/>
        </w:rPr>
        <w:t> </w:t>
      </w:r>
      <w:r>
        <w:rPr/>
        <w:t>и</w:t>
      </w:r>
      <w:r>
        <w:rPr>
          <w:spacing w:val="13"/>
        </w:rPr>
        <w:t> </w:t>
      </w:r>
      <w:r>
        <w:rPr/>
        <w:t>75</w:t>
      </w:r>
      <w:r>
        <w:rPr>
          <w:spacing w:val="14"/>
        </w:rPr>
        <w:t> </w:t>
      </w:r>
      <w:r>
        <w:rPr/>
        <w:t>процентов</w:t>
      </w:r>
      <w:r>
        <w:rPr>
          <w:spacing w:val="13"/>
        </w:rPr>
        <w:t> </w:t>
      </w:r>
      <w:r>
        <w:rPr/>
        <w:t>лиц</w:t>
      </w:r>
      <w:r>
        <w:rPr>
          <w:spacing w:val="14"/>
        </w:rPr>
        <w:t> </w:t>
      </w:r>
      <w:r>
        <w:rPr/>
        <w:t>из</w:t>
      </w:r>
      <w:r>
        <w:rPr>
          <w:spacing w:val="13"/>
        </w:rPr>
        <w:t> </w:t>
      </w:r>
      <w:r>
        <w:rPr>
          <w:spacing w:val="-2"/>
        </w:rPr>
        <w:t>групп</w:t>
      </w:r>
    </w:p>
    <w:p>
      <w:pPr>
        <w:pStyle w:val="BodyText"/>
        <w:spacing w:line="304" w:lineRule="auto" w:before="54"/>
        <w:ind w:right="228"/>
      </w:pPr>
      <w:r>
        <w:rPr/>
        <w:t>риска — детей, пожилых, беременных и работников с большим числом контактов. Сообщают,</w:t>
      </w:r>
      <w:r>
        <w:rPr>
          <w:spacing w:val="40"/>
        </w:rPr>
        <w:t> </w:t>
      </w:r>
      <w:r>
        <w:rPr/>
        <w:t>что закупили 70 млн доз вакцин, в регионы поставили около 30 процентов. Значимая часть</w:t>
      </w:r>
      <w:r>
        <w:rPr>
          <w:spacing w:val="40"/>
        </w:rPr>
        <w:t> </w:t>
      </w:r>
      <w:r>
        <w:rPr/>
        <w:t>вакцин</w:t>
      </w:r>
      <w:r>
        <w:rPr>
          <w:spacing w:val="35"/>
        </w:rPr>
        <w:t> </w:t>
      </w:r>
      <w:r>
        <w:rPr/>
        <w:t>—</w:t>
      </w:r>
      <w:r>
        <w:rPr>
          <w:spacing w:val="35"/>
        </w:rPr>
        <w:t> </w:t>
      </w:r>
      <w:r>
        <w:rPr/>
        <w:t>квадривалентные,</w:t>
      </w:r>
      <w:r>
        <w:rPr>
          <w:spacing w:val="35"/>
        </w:rPr>
        <w:t> </w:t>
      </w:r>
      <w:r>
        <w:rPr/>
        <w:t>то</w:t>
      </w:r>
      <w:r>
        <w:rPr>
          <w:spacing w:val="35"/>
        </w:rPr>
        <w:t> </w:t>
      </w:r>
      <w:r>
        <w:rPr/>
        <w:t>есть</w:t>
      </w:r>
      <w:r>
        <w:rPr>
          <w:spacing w:val="35"/>
        </w:rPr>
        <w:t> </w:t>
      </w:r>
      <w:r>
        <w:rPr/>
        <w:t>защищают</w:t>
      </w:r>
      <w:r>
        <w:rPr>
          <w:spacing w:val="35"/>
        </w:rPr>
        <w:t> </w:t>
      </w:r>
      <w:r>
        <w:rPr/>
        <w:t>сразу</w:t>
      </w:r>
      <w:r>
        <w:rPr>
          <w:spacing w:val="35"/>
        </w:rPr>
        <w:t> </w:t>
      </w:r>
      <w:r>
        <w:rPr/>
        <w:t>от</w:t>
      </w:r>
      <w:r>
        <w:rPr>
          <w:spacing w:val="35"/>
        </w:rPr>
        <w:t> </w:t>
      </w:r>
      <w:r>
        <w:rPr/>
        <w:t>четырех</w:t>
      </w:r>
      <w:r>
        <w:rPr>
          <w:spacing w:val="35"/>
        </w:rPr>
        <w:t> </w:t>
      </w:r>
      <w:r>
        <w:rPr/>
        <w:t>штаммов</w:t>
      </w:r>
      <w:r>
        <w:rPr>
          <w:spacing w:val="35"/>
        </w:rPr>
        <w:t> </w:t>
      </w:r>
      <w:r>
        <w:rPr/>
        <w:t>вируса</w:t>
      </w:r>
      <w:r>
        <w:rPr>
          <w:spacing w:val="35"/>
        </w:rPr>
        <w:t> </w:t>
      </w:r>
      <w:r>
        <w:rPr/>
        <w:t>гриппа.</w:t>
      </w:r>
    </w:p>
    <w:p>
      <w:pPr>
        <w:spacing w:before="155"/>
        <w:ind w:left="6" w:right="0" w:firstLine="0"/>
        <w:jc w:val="left"/>
        <w:rPr>
          <w:sz w:val="19"/>
        </w:rPr>
      </w:pPr>
      <w:r>
        <w:rPr>
          <w:b/>
          <w:sz w:val="19"/>
        </w:rPr>
        <w:t>Источник:</w:t>
      </w:r>
      <w:r>
        <w:rPr>
          <w:b/>
          <w:spacing w:val="23"/>
          <w:sz w:val="19"/>
        </w:rPr>
        <w:t> </w:t>
      </w:r>
      <w:hyperlink r:id="rId44">
        <w:r>
          <w:rPr>
            <w:spacing w:val="-2"/>
            <w:sz w:val="19"/>
          </w:rPr>
          <w:t>rospotrebnadzor.ru</w:t>
        </w:r>
      </w:hyperlink>
    </w:p>
    <w:p>
      <w:pPr>
        <w:pStyle w:val="BodyText"/>
        <w:spacing w:before="153"/>
        <w:ind w:left="0"/>
      </w:pPr>
    </w:p>
    <w:p>
      <w:pPr>
        <w:pStyle w:val="Heading3"/>
      </w:pPr>
      <w:r>
        <w:rPr>
          <w:spacing w:val="-2"/>
        </w:rPr>
        <w:t>РЕГИОНЫ</w:t>
      </w:r>
    </w:p>
    <w:p>
      <w:pPr>
        <w:pStyle w:val="BodyText"/>
        <w:spacing w:before="341"/>
        <w:ind w:left="0"/>
        <w:rPr>
          <w:sz w:val="31"/>
        </w:rPr>
      </w:pPr>
    </w:p>
    <w:p>
      <w:pPr>
        <w:spacing w:before="0"/>
        <w:ind w:left="6" w:right="0" w:firstLine="0"/>
        <w:jc w:val="left"/>
        <w:rPr>
          <w:sz w:val="31"/>
        </w:rPr>
      </w:pPr>
      <w:r>
        <w:rPr>
          <w:sz w:val="31"/>
        </w:rPr>
        <w:t>Красноярский </w:t>
      </w:r>
      <w:r>
        <w:rPr>
          <w:spacing w:val="-4"/>
          <w:sz w:val="31"/>
        </w:rPr>
        <w:t>край</w:t>
      </w:r>
    </w:p>
    <w:p>
      <w:pPr>
        <w:spacing w:before="209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Знания</w:t>
      </w:r>
      <w:r>
        <w:rPr>
          <w:b/>
          <w:spacing w:val="23"/>
          <w:sz w:val="19"/>
        </w:rPr>
        <w:t> </w:t>
      </w:r>
      <w:r>
        <w:rPr>
          <w:b/>
          <w:sz w:val="19"/>
        </w:rPr>
        <w:t>работников</w:t>
      </w:r>
      <w:r>
        <w:rPr>
          <w:b/>
          <w:spacing w:val="23"/>
          <w:sz w:val="19"/>
        </w:rPr>
        <w:t> </w:t>
      </w:r>
      <w:r>
        <w:rPr>
          <w:b/>
          <w:sz w:val="19"/>
        </w:rPr>
        <w:t>проверили</w:t>
      </w:r>
      <w:r>
        <w:rPr>
          <w:b/>
          <w:spacing w:val="24"/>
          <w:sz w:val="19"/>
        </w:rPr>
        <w:t> </w:t>
      </w:r>
      <w:r>
        <w:rPr>
          <w:b/>
          <w:sz w:val="19"/>
        </w:rPr>
        <w:t>на</w:t>
      </w:r>
      <w:r>
        <w:rPr>
          <w:b/>
          <w:spacing w:val="23"/>
          <w:sz w:val="19"/>
        </w:rPr>
        <w:t> </w:t>
      </w:r>
      <w:r>
        <w:rPr>
          <w:b/>
          <w:sz w:val="19"/>
        </w:rPr>
        <w:t>интеллектуальном</w:t>
      </w:r>
      <w:r>
        <w:rPr>
          <w:b/>
          <w:spacing w:val="24"/>
          <w:sz w:val="19"/>
        </w:rPr>
        <w:t> </w:t>
      </w:r>
      <w:r>
        <w:rPr>
          <w:b/>
          <w:spacing w:val="-2"/>
          <w:sz w:val="19"/>
        </w:rPr>
        <w:t>турнире</w:t>
      </w:r>
    </w:p>
    <w:p>
      <w:pPr>
        <w:pStyle w:val="BodyText"/>
        <w:spacing w:line="312" w:lineRule="auto" w:before="204"/>
      </w:pPr>
      <w:r>
        <w:rPr/>
        <w:t>В «Норникеле» провели финал интеллектуального турнира по теме «Промышленная безопасность</w:t>
      </w:r>
      <w:r>
        <w:rPr>
          <w:spacing w:val="24"/>
        </w:rPr>
        <w:t> </w:t>
      </w:r>
      <w:r>
        <w:rPr/>
        <w:t>и</w:t>
      </w:r>
      <w:r>
        <w:rPr>
          <w:spacing w:val="24"/>
        </w:rPr>
        <w:t> </w:t>
      </w:r>
      <w:r>
        <w:rPr/>
        <w:t>охрана</w:t>
      </w:r>
      <w:r>
        <w:rPr>
          <w:spacing w:val="24"/>
        </w:rPr>
        <w:t> </w:t>
      </w:r>
      <w:r>
        <w:rPr/>
        <w:t>труда»</w:t>
      </w:r>
      <w:r>
        <w:rPr>
          <w:spacing w:val="24"/>
        </w:rPr>
        <w:t> </w:t>
      </w:r>
      <w:r>
        <w:rPr/>
        <w:t>для</w:t>
      </w:r>
      <w:r>
        <w:rPr>
          <w:spacing w:val="24"/>
        </w:rPr>
        <w:t> </w:t>
      </w:r>
      <w:r>
        <w:rPr/>
        <w:t>линейных</w:t>
      </w:r>
      <w:r>
        <w:rPr>
          <w:spacing w:val="24"/>
        </w:rPr>
        <w:t> </w:t>
      </w:r>
      <w:r>
        <w:rPr/>
        <w:t>руководителей</w:t>
      </w:r>
      <w:r>
        <w:rPr>
          <w:spacing w:val="24"/>
        </w:rPr>
        <w:t> </w:t>
      </w:r>
      <w:r>
        <w:rPr/>
        <w:t>предприятий</w:t>
      </w:r>
      <w:r>
        <w:rPr>
          <w:spacing w:val="24"/>
        </w:rPr>
        <w:t> </w:t>
      </w:r>
      <w:r>
        <w:rPr/>
        <w:t>Заполярного</w:t>
      </w:r>
    </w:p>
    <w:p>
      <w:pPr>
        <w:pStyle w:val="BodyText"/>
        <w:spacing w:line="216" w:lineRule="exact"/>
      </w:pPr>
      <w:r>
        <w:rPr/>
        <w:t>и</w:t>
      </w:r>
      <w:r>
        <w:rPr>
          <w:spacing w:val="16"/>
        </w:rPr>
        <w:t> </w:t>
      </w:r>
      <w:r>
        <w:rPr/>
        <w:t>Энергетического</w:t>
      </w:r>
      <w:r>
        <w:rPr>
          <w:spacing w:val="17"/>
        </w:rPr>
        <w:t> </w:t>
      </w:r>
      <w:r>
        <w:rPr/>
        <w:t>дивизионов.</w:t>
      </w:r>
      <w:r>
        <w:rPr>
          <w:spacing w:val="16"/>
        </w:rPr>
        <w:t> </w:t>
      </w:r>
      <w:r>
        <w:rPr/>
        <w:t>Его</w:t>
      </w:r>
      <w:r>
        <w:rPr>
          <w:spacing w:val="17"/>
        </w:rPr>
        <w:t> </w:t>
      </w:r>
      <w:r>
        <w:rPr/>
        <w:t>цель</w:t>
      </w:r>
      <w:r>
        <w:rPr>
          <w:spacing w:val="17"/>
        </w:rPr>
        <w:t> </w:t>
      </w:r>
      <w:r>
        <w:rPr/>
        <w:t>—</w:t>
      </w:r>
      <w:r>
        <w:rPr>
          <w:spacing w:val="16"/>
        </w:rPr>
        <w:t> </w:t>
      </w:r>
      <w:r>
        <w:rPr/>
        <w:t>повысить</w:t>
      </w:r>
      <w:r>
        <w:rPr>
          <w:spacing w:val="17"/>
        </w:rPr>
        <w:t> </w:t>
      </w:r>
      <w:r>
        <w:rPr/>
        <w:t>заинтересованность</w:t>
      </w:r>
      <w:r>
        <w:rPr>
          <w:spacing w:val="17"/>
        </w:rPr>
        <w:t> </w:t>
      </w:r>
      <w:r>
        <w:rPr/>
        <w:t>и</w:t>
      </w:r>
      <w:r>
        <w:rPr>
          <w:spacing w:val="16"/>
        </w:rPr>
        <w:t> </w:t>
      </w:r>
      <w:r>
        <w:rPr>
          <w:spacing w:val="-2"/>
        </w:rPr>
        <w:t>компетенции</w:t>
      </w:r>
    </w:p>
    <w:p>
      <w:pPr>
        <w:pStyle w:val="BodyText"/>
        <w:spacing w:line="295" w:lineRule="auto" w:before="69"/>
        <w:ind w:right="375"/>
      </w:pPr>
      <w:r>
        <w:rPr/>
        <w:t>работников, а также развить культуру безопасности на производстве. Участниками турнира</w:t>
      </w:r>
      <w:r>
        <w:rPr>
          <w:spacing w:val="40"/>
        </w:rPr>
        <w:t> </w:t>
      </w:r>
      <w:r>
        <w:rPr/>
        <w:t>стали 26 предприятий, 52 команды и более 200 сотрудников.</w:t>
      </w:r>
    </w:p>
    <w:p>
      <w:pPr>
        <w:pStyle w:val="BodyText"/>
        <w:spacing w:before="167"/>
      </w:pPr>
      <w:r>
        <w:rPr/>
        <w:t>Финал</w:t>
      </w:r>
      <w:r>
        <w:rPr>
          <w:spacing w:val="14"/>
        </w:rPr>
        <w:t> </w:t>
      </w:r>
      <w:r>
        <w:rPr/>
        <w:t>прошел</w:t>
      </w:r>
      <w:r>
        <w:rPr>
          <w:spacing w:val="15"/>
        </w:rPr>
        <w:t> </w:t>
      </w:r>
      <w:r>
        <w:rPr/>
        <w:t>в</w:t>
      </w:r>
      <w:r>
        <w:rPr>
          <w:spacing w:val="14"/>
        </w:rPr>
        <w:t> </w:t>
      </w:r>
      <w:r>
        <w:rPr/>
        <w:t>формате</w:t>
      </w:r>
      <w:r>
        <w:rPr>
          <w:spacing w:val="15"/>
        </w:rPr>
        <w:t> </w:t>
      </w:r>
      <w:r>
        <w:rPr/>
        <w:t>брейн-ринга.</w:t>
      </w:r>
      <w:r>
        <w:rPr>
          <w:spacing w:val="15"/>
        </w:rPr>
        <w:t> </w:t>
      </w:r>
      <w:r>
        <w:rPr/>
        <w:t>Вопросы</w:t>
      </w:r>
      <w:r>
        <w:rPr>
          <w:spacing w:val="14"/>
        </w:rPr>
        <w:t> </w:t>
      </w:r>
      <w:r>
        <w:rPr/>
        <w:t>из</w:t>
      </w:r>
      <w:r>
        <w:rPr>
          <w:spacing w:val="15"/>
        </w:rPr>
        <w:t> </w:t>
      </w:r>
      <w:r>
        <w:rPr/>
        <w:t>разных</w:t>
      </w:r>
      <w:r>
        <w:rPr>
          <w:spacing w:val="14"/>
        </w:rPr>
        <w:t> </w:t>
      </w:r>
      <w:r>
        <w:rPr>
          <w:spacing w:val="-2"/>
        </w:rPr>
        <w:t>отраслей</w:t>
      </w:r>
    </w:p>
    <w:p>
      <w:pPr>
        <w:pStyle w:val="BodyText"/>
        <w:spacing w:before="55"/>
      </w:pPr>
      <w:r>
        <w:rPr/>
        <w:t>промышленности</w:t>
      </w:r>
      <w:r>
        <w:rPr>
          <w:spacing w:val="18"/>
        </w:rPr>
        <w:t> </w:t>
      </w:r>
      <w:r>
        <w:rPr/>
        <w:t>касались</w:t>
      </w:r>
      <w:r>
        <w:rPr>
          <w:spacing w:val="19"/>
        </w:rPr>
        <w:t> </w:t>
      </w:r>
      <w:r>
        <w:rPr/>
        <w:t>знания</w:t>
      </w:r>
      <w:r>
        <w:rPr>
          <w:spacing w:val="19"/>
        </w:rPr>
        <w:t> </w:t>
      </w:r>
      <w:r>
        <w:rPr/>
        <w:t>НПА,</w:t>
      </w:r>
      <w:r>
        <w:rPr>
          <w:spacing w:val="19"/>
        </w:rPr>
        <w:t> </w:t>
      </w:r>
      <w:r>
        <w:rPr/>
        <w:t>требований</w:t>
      </w:r>
      <w:r>
        <w:rPr>
          <w:spacing w:val="19"/>
        </w:rPr>
        <w:t> </w:t>
      </w:r>
      <w:r>
        <w:rPr/>
        <w:t>пожарной</w:t>
      </w:r>
      <w:r>
        <w:rPr>
          <w:spacing w:val="19"/>
        </w:rPr>
        <w:t> </w:t>
      </w:r>
      <w:r>
        <w:rPr/>
        <w:t>безопасности</w:t>
      </w:r>
      <w:r>
        <w:rPr>
          <w:spacing w:val="19"/>
        </w:rPr>
        <w:t> </w:t>
      </w:r>
      <w:r>
        <w:rPr/>
        <w:t>и</w:t>
      </w:r>
      <w:r>
        <w:rPr>
          <w:spacing w:val="19"/>
        </w:rPr>
        <w:t> </w:t>
      </w:r>
      <w:r>
        <w:rPr/>
        <w:t>охраны</w:t>
      </w:r>
      <w:r>
        <w:rPr>
          <w:spacing w:val="19"/>
        </w:rPr>
        <w:t> </w:t>
      </w:r>
      <w:r>
        <w:rPr>
          <w:spacing w:val="-2"/>
        </w:rPr>
        <w:t>труда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pStyle w:val="BodyText"/>
        <w:spacing w:line="312" w:lineRule="auto" w:before="80"/>
        <w:ind w:left="3532" w:right="375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723900</wp:posOffset>
            </wp:positionH>
            <wp:positionV relativeFrom="paragraph">
              <wp:posOffset>39116</wp:posOffset>
            </wp:positionV>
            <wp:extent cx="2143124" cy="3219449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4" cy="3219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и др. Победила команда компании «Медвежий </w:t>
      </w:r>
      <w:r>
        <w:rPr/>
        <w:t>ручей». Второе и третье места разделили команды рудника</w:t>
      </w:r>
    </w:p>
    <w:p>
      <w:pPr>
        <w:pStyle w:val="BodyText"/>
        <w:spacing w:line="216" w:lineRule="exact"/>
        <w:ind w:left="3532"/>
      </w:pPr>
      <w:r>
        <w:rPr/>
        <w:t>«Скалистый»</w:t>
      </w:r>
      <w:r>
        <w:rPr>
          <w:spacing w:val="21"/>
        </w:rPr>
        <w:t> </w:t>
      </w:r>
      <w:r>
        <w:rPr/>
        <w:t>и</w:t>
      </w:r>
      <w:r>
        <w:rPr>
          <w:spacing w:val="21"/>
        </w:rPr>
        <w:t> </w:t>
      </w:r>
      <w:r>
        <w:rPr/>
        <w:t>предприятия</w:t>
      </w:r>
      <w:r>
        <w:rPr>
          <w:spacing w:val="21"/>
        </w:rPr>
        <w:t> </w:t>
      </w:r>
      <w:r>
        <w:rPr/>
        <w:t>«Норильский</w:t>
      </w:r>
      <w:r>
        <w:rPr>
          <w:spacing w:val="21"/>
        </w:rPr>
        <w:t> </w:t>
      </w:r>
      <w:r>
        <w:rPr>
          <w:spacing w:val="-2"/>
        </w:rPr>
        <w:t>промышленный</w:t>
      </w:r>
    </w:p>
    <w:p>
      <w:pPr>
        <w:pStyle w:val="BodyText"/>
        <w:spacing w:before="69"/>
        <w:ind w:left="3532"/>
      </w:pPr>
      <w:r>
        <w:rPr/>
        <w:t>транспорт</w:t>
      </w:r>
      <w:r>
        <w:rPr>
          <w:spacing w:val="19"/>
        </w:rPr>
        <w:t> </w:t>
      </w:r>
      <w:r>
        <w:rPr/>
        <w:t>и</w:t>
      </w:r>
      <w:r>
        <w:rPr>
          <w:spacing w:val="19"/>
        </w:rPr>
        <w:t> </w:t>
      </w:r>
      <w:r>
        <w:rPr/>
        <w:t>благоустройство</w:t>
      </w:r>
      <w:r>
        <w:rPr>
          <w:spacing w:val="20"/>
        </w:rPr>
        <w:t> </w:t>
      </w:r>
      <w:r>
        <w:rPr>
          <w:spacing w:val="-2"/>
        </w:rPr>
        <w:t>территории».</w:t>
      </w:r>
    </w:p>
    <w:p>
      <w:pPr>
        <w:spacing w:before="204"/>
        <w:ind w:left="3532" w:right="0" w:firstLine="0"/>
        <w:jc w:val="left"/>
        <w:rPr>
          <w:sz w:val="19"/>
        </w:rPr>
      </w:pPr>
      <w:r>
        <w:rPr>
          <w:b/>
          <w:sz w:val="19"/>
        </w:rPr>
        <w:t>Источник:</w:t>
      </w:r>
      <w:r>
        <w:rPr>
          <w:b/>
          <w:spacing w:val="25"/>
          <w:sz w:val="19"/>
        </w:rPr>
        <w:t> </w:t>
      </w:r>
      <w:hyperlink r:id="rId46">
        <w:r>
          <w:rPr>
            <w:spacing w:val="-2"/>
            <w:sz w:val="19"/>
          </w:rPr>
          <w:t>news.sgnorilsk.ru</w:t>
        </w:r>
      </w:hyperlink>
    </w:p>
    <w:p>
      <w:pPr>
        <w:pStyle w:val="BodyText"/>
        <w:spacing w:before="22"/>
        <w:ind w:left="0"/>
        <w:rPr>
          <w:sz w:val="31"/>
        </w:rPr>
      </w:pPr>
    </w:p>
    <w:p>
      <w:pPr>
        <w:pStyle w:val="Heading3"/>
        <w:ind w:left="3532"/>
      </w:pPr>
      <w:r>
        <w:rPr>
          <w:spacing w:val="-2"/>
        </w:rPr>
        <w:t>Москва</w:t>
      </w:r>
    </w:p>
    <w:p>
      <w:pPr>
        <w:spacing w:line="295" w:lineRule="auto" w:before="209"/>
        <w:ind w:left="3532" w:right="375" w:firstLine="0"/>
        <w:jc w:val="left"/>
        <w:rPr>
          <w:b/>
          <w:sz w:val="19"/>
        </w:rPr>
      </w:pPr>
      <w:r>
        <w:rPr>
          <w:b/>
          <w:sz w:val="19"/>
        </w:rPr>
        <w:t>Внедрили корпоративную программу </w:t>
      </w:r>
      <w:r>
        <w:rPr>
          <w:b/>
          <w:sz w:val="19"/>
        </w:rPr>
        <w:t>«Дни </w:t>
      </w:r>
      <w:r>
        <w:rPr>
          <w:b/>
          <w:spacing w:val="-2"/>
          <w:sz w:val="19"/>
        </w:rPr>
        <w:t>здоровья»</w:t>
      </w:r>
    </w:p>
    <w:p>
      <w:pPr>
        <w:pStyle w:val="BodyText"/>
        <w:spacing w:before="167"/>
        <w:ind w:left="3532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4705349</wp:posOffset>
            </wp:positionH>
            <wp:positionV relativeFrom="paragraph">
              <wp:posOffset>94176</wp:posOffset>
            </wp:positionV>
            <wp:extent cx="2137767" cy="3209924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7767" cy="3209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Объединенная</w:t>
      </w:r>
    </w:p>
    <w:p>
      <w:pPr>
        <w:pStyle w:val="BodyText"/>
        <w:spacing w:line="312" w:lineRule="auto" w:before="54"/>
        <w:ind w:left="3532" w:right="4250"/>
      </w:pPr>
      <w:r>
        <w:rPr>
          <w:spacing w:val="-2"/>
        </w:rPr>
        <w:t>металлургическая </w:t>
      </w:r>
      <w:r>
        <w:rPr/>
        <w:t>компания (далее </w:t>
      </w:r>
      <w:r>
        <w:rPr/>
        <w:t>—</w:t>
      </w:r>
    </w:p>
    <w:p>
      <w:pPr>
        <w:pStyle w:val="BodyText"/>
        <w:spacing w:line="216" w:lineRule="exact"/>
        <w:ind w:left="3532"/>
      </w:pPr>
      <w:r>
        <w:rPr/>
        <w:t>ОМК)</w:t>
      </w:r>
      <w:r>
        <w:rPr>
          <w:spacing w:val="16"/>
        </w:rPr>
        <w:t> </w:t>
      </w:r>
      <w:r>
        <w:rPr/>
        <w:t>реализует</w:t>
      </w:r>
      <w:r>
        <w:rPr>
          <w:spacing w:val="16"/>
        </w:rPr>
        <w:t> </w:t>
      </w:r>
      <w:r>
        <w:rPr>
          <w:spacing w:val="-5"/>
        </w:rPr>
        <w:t>для</w:t>
      </w:r>
    </w:p>
    <w:p>
      <w:pPr>
        <w:pStyle w:val="BodyText"/>
        <w:spacing w:before="69"/>
        <w:ind w:left="3532"/>
      </w:pPr>
      <w:r>
        <w:rPr>
          <w:spacing w:val="-2"/>
        </w:rPr>
        <w:t>работников</w:t>
      </w:r>
    </w:p>
    <w:p>
      <w:pPr>
        <w:pStyle w:val="BodyText"/>
        <w:spacing w:line="312" w:lineRule="auto" w:before="54"/>
        <w:ind w:left="3532" w:right="3698"/>
      </w:pPr>
      <w:r>
        <w:rPr>
          <w:spacing w:val="-2"/>
        </w:rPr>
        <w:t>корпоративную </w:t>
      </w:r>
      <w:r>
        <w:rPr/>
        <w:t>программу</w:t>
      </w:r>
      <w:r>
        <w:rPr>
          <w:spacing w:val="22"/>
        </w:rPr>
        <w:t> </w:t>
      </w:r>
      <w:r>
        <w:rPr>
          <w:spacing w:val="-4"/>
        </w:rPr>
        <w:t>«Дни</w:t>
      </w:r>
    </w:p>
    <w:p>
      <w:pPr>
        <w:pStyle w:val="BodyText"/>
        <w:spacing w:line="216" w:lineRule="exact"/>
      </w:pPr>
      <w:r>
        <w:rPr/>
        <w:t>здоровья».</w:t>
      </w:r>
      <w:r>
        <w:rPr>
          <w:spacing w:val="15"/>
        </w:rPr>
        <w:t> </w:t>
      </w:r>
      <w:r>
        <w:rPr/>
        <w:t>Она</w:t>
      </w:r>
      <w:r>
        <w:rPr>
          <w:spacing w:val="16"/>
        </w:rPr>
        <w:t> </w:t>
      </w:r>
      <w:r>
        <w:rPr/>
        <w:t>действует</w:t>
      </w:r>
      <w:r>
        <w:rPr>
          <w:spacing w:val="15"/>
        </w:rPr>
        <w:t> </w:t>
      </w:r>
      <w:r>
        <w:rPr/>
        <w:t>в</w:t>
      </w:r>
      <w:r>
        <w:rPr>
          <w:spacing w:val="16"/>
        </w:rPr>
        <w:t> </w:t>
      </w:r>
      <w:r>
        <w:rPr/>
        <w:t>гибридном</w:t>
      </w:r>
      <w:r>
        <w:rPr>
          <w:spacing w:val="15"/>
        </w:rPr>
        <w:t> </w:t>
      </w:r>
      <w:r>
        <w:rPr>
          <w:spacing w:val="-2"/>
        </w:rPr>
        <w:t>формате.</w:t>
      </w:r>
    </w:p>
    <w:p>
      <w:pPr>
        <w:pStyle w:val="BodyText"/>
        <w:spacing w:line="304" w:lineRule="auto" w:before="69"/>
        <w:ind w:right="3926"/>
      </w:pPr>
      <w:r>
        <w:rPr/>
        <w:t>Сотрудников в Москве очно консультируют врачи-специалисты, а 38 тыс. региональных работников </w:t>
      </w:r>
      <w:r>
        <w:rPr/>
        <w:t>имеют возможность слушать лекции ведущих врачей</w:t>
      </w:r>
    </w:p>
    <w:p>
      <w:pPr>
        <w:pStyle w:val="BodyText"/>
        <w:spacing w:line="312" w:lineRule="auto"/>
        <w:ind w:right="3926"/>
      </w:pPr>
      <w:r>
        <w:rPr/>
        <w:t>и участвовать в спортивно-информационных </w:t>
      </w:r>
      <w:r>
        <w:rPr/>
        <w:t>марафонах </w:t>
      </w:r>
      <w:r>
        <w:rPr>
          <w:spacing w:val="-2"/>
        </w:rPr>
        <w:t>онлайн.</w:t>
      </w:r>
    </w:p>
    <w:p>
      <w:pPr>
        <w:pStyle w:val="BodyText"/>
        <w:spacing w:line="312" w:lineRule="auto" w:before="125"/>
        <w:ind w:right="3155"/>
      </w:pPr>
      <w:r>
        <w:rPr/>
        <w:t>В рамках программы работники получили </w:t>
      </w:r>
      <w:r>
        <w:rPr/>
        <w:t>индивидуальный рацион питания и план тренировок от нутрициологов</w:t>
      </w:r>
    </w:p>
    <w:p>
      <w:pPr>
        <w:pStyle w:val="BodyText"/>
        <w:spacing w:line="216" w:lineRule="exact"/>
      </w:pPr>
      <w:r>
        <w:rPr/>
        <w:t>и</w:t>
      </w:r>
      <w:r>
        <w:rPr>
          <w:spacing w:val="16"/>
        </w:rPr>
        <w:t> </w:t>
      </w:r>
      <w:r>
        <w:rPr/>
        <w:t>спортивных</w:t>
      </w:r>
      <w:r>
        <w:rPr>
          <w:spacing w:val="16"/>
        </w:rPr>
        <w:t> </w:t>
      </w:r>
      <w:r>
        <w:rPr/>
        <w:t>медиков.</w:t>
      </w:r>
      <w:r>
        <w:rPr>
          <w:spacing w:val="16"/>
        </w:rPr>
        <w:t> </w:t>
      </w:r>
      <w:r>
        <w:rPr/>
        <w:t>Поучаствовали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>
          <w:spacing w:val="-2"/>
        </w:rPr>
        <w:t>спортивном</w:t>
      </w:r>
    </w:p>
    <w:p>
      <w:pPr>
        <w:pStyle w:val="BodyText"/>
        <w:spacing w:line="295" w:lineRule="auto" w:before="69"/>
        <w:ind w:right="3926"/>
      </w:pPr>
      <w:r>
        <w:rPr/>
        <w:t>челлендже, к финалу которого 53 процента </w:t>
      </w:r>
      <w:r>
        <w:rPr/>
        <w:t>участников увеличили свою физическую активность. Узнали свое</w:t>
      </w:r>
    </w:p>
    <w:p>
      <w:pPr>
        <w:pStyle w:val="BodyText"/>
        <w:spacing w:line="304" w:lineRule="auto" w:before="17"/>
        <w:ind w:right="682"/>
      </w:pPr>
      <w:r>
        <w:rPr/>
        <w:t>текущее психологическое и психофизиологическое состояние на «Дне здоровья </w:t>
      </w:r>
      <w:r>
        <w:rPr/>
        <w:t>мозга». До конца года у компании в планах провести онкоскрининг для профилактики </w:t>
      </w:r>
      <w:r>
        <w:rPr>
          <w:spacing w:val="-2"/>
        </w:rPr>
        <w:t>онкозаболеваний.</w:t>
      </w:r>
    </w:p>
    <w:p>
      <w:pPr>
        <w:spacing w:before="140"/>
        <w:ind w:left="6" w:right="0" w:firstLine="0"/>
        <w:jc w:val="left"/>
        <w:rPr>
          <w:sz w:val="19"/>
        </w:rPr>
      </w:pPr>
      <w:r>
        <w:rPr>
          <w:b/>
          <w:sz w:val="19"/>
        </w:rPr>
        <w:t>Источник:</w:t>
      </w:r>
      <w:r>
        <w:rPr>
          <w:b/>
          <w:spacing w:val="25"/>
          <w:sz w:val="19"/>
        </w:rPr>
        <w:t> </w:t>
      </w:r>
      <w:hyperlink r:id="rId48">
        <w:r>
          <w:rPr>
            <w:spacing w:val="-2"/>
            <w:sz w:val="19"/>
          </w:rPr>
          <w:t>omk.ru</w:t>
        </w:r>
      </w:hyperlink>
    </w:p>
    <w:p>
      <w:pPr>
        <w:pStyle w:val="BodyText"/>
        <w:spacing w:before="138"/>
        <w:ind w:left="0"/>
      </w:pPr>
    </w:p>
    <w:p>
      <w:pPr>
        <w:spacing w:before="1"/>
        <w:ind w:left="6" w:right="0" w:firstLine="0"/>
        <w:jc w:val="left"/>
        <w:rPr>
          <w:i/>
          <w:sz w:val="19"/>
        </w:rPr>
      </w:pPr>
      <w:r>
        <w:rPr>
          <w:i/>
          <w:sz w:val="19"/>
        </w:rPr>
        <w:t>Изображения:</w:t>
      </w:r>
      <w:r>
        <w:rPr>
          <w:i/>
          <w:spacing w:val="29"/>
          <w:sz w:val="19"/>
        </w:rPr>
        <w:t> </w:t>
      </w:r>
      <w:r>
        <w:rPr>
          <w:i/>
          <w:spacing w:val="-2"/>
          <w:sz w:val="19"/>
        </w:rPr>
        <w:t>Freepik.com</w:t>
      </w:r>
    </w:p>
    <w:p>
      <w:pPr>
        <w:pStyle w:val="BodyText"/>
        <w:ind w:left="0"/>
        <w:rPr>
          <w:i/>
        </w:rPr>
      </w:pPr>
    </w:p>
    <w:p>
      <w:pPr>
        <w:pStyle w:val="BodyText"/>
        <w:spacing w:before="201"/>
        <w:ind w:left="0"/>
        <w:rPr>
          <w:i/>
        </w:rPr>
      </w:pPr>
    </w:p>
    <w:p>
      <w:pPr>
        <w:spacing w:before="1"/>
        <w:ind w:left="6" w:right="0" w:firstLine="0"/>
        <w:jc w:val="left"/>
        <w:rPr>
          <w:sz w:val="24"/>
        </w:rPr>
      </w:pPr>
      <w:r>
        <w:rPr>
          <w:color w:val="2D2E2E"/>
          <w:spacing w:val="-2"/>
          <w:sz w:val="24"/>
        </w:rPr>
        <w:t>НОВОСТИ</w:t>
      </w:r>
    </w:p>
    <w:p>
      <w:pPr>
        <w:pStyle w:val="Heading1"/>
        <w:spacing w:before="86"/>
      </w:pPr>
      <w:r>
        <w:rPr>
          <w:spacing w:val="-2"/>
        </w:rPr>
        <w:t>Законодательство</w:t>
      </w:r>
    </w:p>
    <w:p>
      <w:pPr>
        <w:spacing w:before="194"/>
        <w:ind w:left="486" w:right="0" w:firstLine="0"/>
        <w:jc w:val="left"/>
        <w:rPr>
          <w:b/>
          <w:sz w:val="36"/>
        </w:rPr>
      </w:pP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723899</wp:posOffset>
                </wp:positionH>
                <wp:positionV relativeFrom="paragraph">
                  <wp:posOffset>96241</wp:posOffset>
                </wp:positionV>
                <wp:extent cx="19050" cy="62865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19050" cy="628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628650">
                              <a:moveTo>
                                <a:pt x="19049" y="628649"/>
                              </a:moveTo>
                              <a:lnTo>
                                <a:pt x="0" y="62864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6286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578106pt;width:1.5pt;height:49.499996pt;mso-position-horizontal-relative:page;mso-position-vertical-relative:paragraph;z-index:15733248" id="docshape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36"/>
        </w:rPr>
        <w:t>5</w:t>
      </w:r>
    </w:p>
    <w:p>
      <w:pPr>
        <w:spacing w:before="79"/>
        <w:ind w:left="486" w:right="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сентября</w:t>
      </w:r>
    </w:p>
    <w:p>
      <w:pPr>
        <w:spacing w:after="0"/>
        <w:jc w:val="left"/>
        <w:rPr>
          <w:b/>
          <w:sz w:val="19"/>
        </w:rPr>
        <w:sectPr>
          <w:pgSz w:w="11900" w:h="16840"/>
          <w:pgMar w:top="1060" w:bottom="280" w:left="1133" w:right="992"/>
        </w:sectPr>
      </w:pPr>
    </w:p>
    <w:p>
      <w:pPr>
        <w:pStyle w:val="Heading3"/>
        <w:spacing w:before="90"/>
      </w:pPr>
      <w:r>
        <w:rPr/>
        <w:t>Правительство обновило положение о </w:t>
      </w:r>
      <w:r>
        <w:rPr>
          <w:spacing w:val="-2"/>
        </w:rPr>
        <w:t>пожнадзоре</w:t>
      </w:r>
    </w:p>
    <w:p>
      <w:pPr>
        <w:pStyle w:val="BodyText"/>
        <w:spacing w:before="209"/>
      </w:pPr>
      <w:r>
        <w:rPr/>
        <w:t>Изменили</w:t>
      </w:r>
      <w:r>
        <w:rPr>
          <w:spacing w:val="22"/>
        </w:rPr>
        <w:t> </w:t>
      </w:r>
      <w:r>
        <w:rPr/>
        <w:t>положение</w:t>
      </w:r>
      <w:r>
        <w:rPr>
          <w:spacing w:val="23"/>
        </w:rPr>
        <w:t> </w:t>
      </w:r>
      <w:r>
        <w:rPr/>
        <w:t>о</w:t>
      </w:r>
      <w:r>
        <w:rPr>
          <w:spacing w:val="22"/>
        </w:rPr>
        <w:t> </w:t>
      </w:r>
      <w:r>
        <w:rPr/>
        <w:t>пожнадзоре,</w:t>
      </w:r>
      <w:r>
        <w:rPr>
          <w:spacing w:val="23"/>
        </w:rPr>
        <w:t> </w:t>
      </w:r>
      <w:r>
        <w:rPr/>
        <w:t>утвержденное</w:t>
      </w:r>
      <w:r>
        <w:rPr>
          <w:spacing w:val="22"/>
        </w:rPr>
        <w:t> </w:t>
      </w:r>
      <w:r>
        <w:rPr/>
        <w:t>постановлением</w:t>
      </w:r>
      <w:r>
        <w:rPr>
          <w:spacing w:val="23"/>
        </w:rPr>
        <w:t> </w:t>
      </w:r>
      <w:r>
        <w:rPr>
          <w:spacing w:val="-2"/>
        </w:rPr>
        <w:t>Правительства</w:t>
      </w:r>
    </w:p>
    <w:p>
      <w:pPr>
        <w:pStyle w:val="BodyText"/>
        <w:spacing w:before="69"/>
      </w:pPr>
      <w:r>
        <w:rPr/>
        <w:t>от</w:t>
      </w:r>
      <w:r>
        <w:rPr>
          <w:spacing w:val="16"/>
        </w:rPr>
        <w:t> </w:t>
      </w:r>
      <w:r>
        <w:rPr/>
        <w:t>12.04.2012</w:t>
      </w:r>
      <w:r>
        <w:rPr>
          <w:spacing w:val="16"/>
        </w:rPr>
        <w:t> </w:t>
      </w:r>
      <w:r>
        <w:rPr/>
        <w:t>№</w:t>
      </w:r>
      <w:r>
        <w:rPr>
          <w:spacing w:val="17"/>
        </w:rPr>
        <w:t> </w:t>
      </w:r>
      <w:r>
        <w:rPr/>
        <w:t>290.</w:t>
      </w:r>
      <w:r>
        <w:rPr>
          <w:spacing w:val="16"/>
        </w:rPr>
        <w:t> </w:t>
      </w:r>
      <w:r>
        <w:rPr/>
        <w:t>Поправки</w:t>
      </w:r>
      <w:r>
        <w:rPr>
          <w:spacing w:val="16"/>
        </w:rPr>
        <w:t> </w:t>
      </w:r>
      <w:r>
        <w:rPr/>
        <w:t>Правительство</w:t>
      </w:r>
      <w:r>
        <w:rPr>
          <w:spacing w:val="17"/>
        </w:rPr>
        <w:t> </w:t>
      </w:r>
      <w:r>
        <w:rPr/>
        <w:t>внесло</w:t>
      </w:r>
      <w:r>
        <w:rPr>
          <w:spacing w:val="16"/>
        </w:rPr>
        <w:t> </w:t>
      </w:r>
      <w:r>
        <w:rPr/>
        <w:t>постановлением</w:t>
      </w:r>
      <w:r>
        <w:rPr>
          <w:spacing w:val="16"/>
        </w:rPr>
        <w:t> </w:t>
      </w:r>
      <w:r>
        <w:rPr/>
        <w:t>от</w:t>
      </w:r>
      <w:r>
        <w:rPr>
          <w:spacing w:val="17"/>
        </w:rPr>
        <w:t> </w:t>
      </w:r>
      <w:r>
        <w:rPr>
          <w:spacing w:val="-2"/>
        </w:rPr>
        <w:t>27.08.2025</w:t>
      </w:r>
    </w:p>
    <w:p>
      <w:pPr>
        <w:pStyle w:val="BodyText"/>
        <w:spacing w:line="312" w:lineRule="auto" w:before="54"/>
      </w:pPr>
      <w:r>
        <w:rPr/>
        <w:t>№ 1288. Уточнили порядок организации надзорной деятельности, а также вопросы штатной</w:t>
      </w:r>
      <w:r>
        <w:rPr>
          <w:spacing w:val="40"/>
        </w:rPr>
        <w:t> </w:t>
      </w:r>
      <w:r>
        <w:rPr/>
        <w:t>структуры органов МЧС.</w:t>
      </w:r>
    </w:p>
    <w:p>
      <w:pPr>
        <w:pStyle w:val="BodyText"/>
        <w:spacing w:before="134"/>
      </w:pPr>
      <w:r>
        <w:rPr/>
        <w:t>Из</w:t>
      </w:r>
      <w:r>
        <w:rPr>
          <w:spacing w:val="20"/>
        </w:rPr>
        <w:t> </w:t>
      </w:r>
      <w:r>
        <w:rPr/>
        <w:t>перечня</w:t>
      </w:r>
      <w:r>
        <w:rPr>
          <w:spacing w:val="20"/>
        </w:rPr>
        <w:t> </w:t>
      </w:r>
      <w:r>
        <w:rPr/>
        <w:t>надзорных</w:t>
      </w:r>
      <w:r>
        <w:rPr>
          <w:spacing w:val="20"/>
        </w:rPr>
        <w:t> </w:t>
      </w:r>
      <w:r>
        <w:rPr/>
        <w:t>мероприятий</w:t>
      </w:r>
      <w:r>
        <w:rPr>
          <w:spacing w:val="20"/>
        </w:rPr>
        <w:t> </w:t>
      </w:r>
      <w:r>
        <w:rPr/>
        <w:t>исключили</w:t>
      </w:r>
      <w:r>
        <w:rPr>
          <w:spacing w:val="20"/>
        </w:rPr>
        <w:t> </w:t>
      </w:r>
      <w:r>
        <w:rPr/>
        <w:t>инспекционный</w:t>
      </w:r>
      <w:r>
        <w:rPr>
          <w:spacing w:val="20"/>
        </w:rPr>
        <w:t> </w:t>
      </w:r>
      <w:r>
        <w:rPr/>
        <w:t>визит.</w:t>
      </w:r>
      <w:r>
        <w:rPr>
          <w:spacing w:val="20"/>
        </w:rPr>
        <w:t> </w:t>
      </w:r>
      <w:r>
        <w:rPr>
          <w:spacing w:val="-2"/>
        </w:rPr>
        <w:t>Профвизиты</w:t>
      </w:r>
    </w:p>
    <w:p>
      <w:pPr>
        <w:pStyle w:val="BodyText"/>
        <w:spacing w:line="304" w:lineRule="auto" w:before="69"/>
        <w:ind w:right="173"/>
      </w:pPr>
      <w:r>
        <w:rPr/>
        <w:t>и проверки разрешили проводить дистанционно по видео-конференц-связи и в мобильном</w:t>
      </w:r>
      <w:r>
        <w:rPr>
          <w:spacing w:val="40"/>
        </w:rPr>
        <w:t> </w:t>
      </w:r>
      <w:r>
        <w:rPr/>
        <w:t>приложении «Инспектор». Выделили виды профвизитов — по инициативе </w:t>
      </w:r>
      <w:r>
        <w:rPr/>
        <w:t>контролируемого лица и обязательный по инициативе надзорного органа.</w:t>
      </w:r>
    </w:p>
    <w:p>
      <w:pPr>
        <w:pStyle w:val="BodyText"/>
        <w:spacing w:line="312" w:lineRule="auto" w:before="141"/>
        <w:ind w:right="682"/>
      </w:pPr>
      <w:r>
        <w:rPr/>
        <w:t>Плановые проверки для объектов значительного, среднего и умеренного риска заменили</w:t>
      </w:r>
      <w:r>
        <w:rPr>
          <w:spacing w:val="40"/>
        </w:rPr>
        <w:t> </w:t>
      </w:r>
      <w:r>
        <w:rPr/>
        <w:t>на обязательные профвизиты. Их периодичность установит Правительство.</w:t>
      </w:r>
    </w:p>
    <w:p>
      <w:pPr>
        <w:pStyle w:val="BodyText"/>
        <w:spacing w:line="304" w:lineRule="auto" w:before="134"/>
        <w:ind w:right="375"/>
      </w:pPr>
      <w:r>
        <w:rPr/>
        <w:t>Объектам капстроительства в сфере образования, детского отдыха и оздоровления, медицинского ухода с проживанием будут присваивать высокую категорию риска на этапе</w:t>
      </w:r>
      <w:r>
        <w:rPr>
          <w:spacing w:val="40"/>
        </w:rPr>
        <w:t> </w:t>
      </w:r>
      <w:r>
        <w:rPr/>
        <w:t>ввода в эксплуатацию. Пересмотрят ее после обязательного профвизита.</w:t>
      </w:r>
    </w:p>
    <w:p>
      <w:pPr>
        <w:pStyle w:val="BodyText"/>
        <w:spacing w:before="155"/>
      </w:pPr>
      <w:r>
        <w:rPr/>
        <w:t>Уточнили</w:t>
      </w:r>
      <w:r>
        <w:rPr>
          <w:spacing w:val="19"/>
        </w:rPr>
        <w:t> </w:t>
      </w:r>
      <w:r>
        <w:rPr/>
        <w:t>полномочия</w:t>
      </w:r>
      <w:r>
        <w:rPr>
          <w:spacing w:val="20"/>
        </w:rPr>
        <w:t> </w:t>
      </w:r>
      <w:r>
        <w:rPr/>
        <w:t>инспекторов.</w:t>
      </w:r>
      <w:r>
        <w:rPr>
          <w:spacing w:val="20"/>
        </w:rPr>
        <w:t> </w:t>
      </w:r>
      <w:r>
        <w:rPr/>
        <w:t>Теперь</w:t>
      </w:r>
      <w:r>
        <w:rPr>
          <w:spacing w:val="20"/>
        </w:rPr>
        <w:t> </w:t>
      </w:r>
      <w:r>
        <w:rPr/>
        <w:t>они</w:t>
      </w:r>
      <w:r>
        <w:rPr>
          <w:spacing w:val="19"/>
        </w:rPr>
        <w:t> </w:t>
      </w:r>
      <w:r>
        <w:rPr/>
        <w:t>вправе</w:t>
      </w:r>
      <w:r>
        <w:rPr>
          <w:spacing w:val="20"/>
        </w:rPr>
        <w:t> </w:t>
      </w:r>
      <w:r>
        <w:rPr/>
        <w:t>совершать</w:t>
      </w:r>
      <w:r>
        <w:rPr>
          <w:spacing w:val="20"/>
        </w:rPr>
        <w:t> </w:t>
      </w:r>
      <w:r>
        <w:rPr/>
        <w:t>контрольные</w:t>
      </w:r>
      <w:r>
        <w:rPr>
          <w:spacing w:val="20"/>
        </w:rPr>
        <w:t> </w:t>
      </w:r>
      <w:r>
        <w:rPr>
          <w:spacing w:val="-2"/>
        </w:rPr>
        <w:t>действия</w:t>
      </w:r>
    </w:p>
    <w:p>
      <w:pPr>
        <w:pStyle w:val="BodyText"/>
        <w:spacing w:line="304" w:lineRule="auto" w:before="55"/>
        <w:ind w:right="173"/>
      </w:pPr>
      <w:r>
        <w:rPr/>
        <w:t>не</w:t>
      </w:r>
      <w:r>
        <w:rPr>
          <w:spacing w:val="19"/>
        </w:rPr>
        <w:t> </w:t>
      </w:r>
      <w:r>
        <w:rPr/>
        <w:t>только</w:t>
      </w:r>
      <w:r>
        <w:rPr>
          <w:spacing w:val="19"/>
        </w:rPr>
        <w:t> </w:t>
      </w:r>
      <w:r>
        <w:rPr/>
        <w:t>при</w:t>
      </w:r>
      <w:r>
        <w:rPr>
          <w:spacing w:val="19"/>
        </w:rPr>
        <w:t> </w:t>
      </w:r>
      <w:r>
        <w:rPr/>
        <w:t>контрольных</w:t>
      </w:r>
      <w:r>
        <w:rPr>
          <w:spacing w:val="19"/>
        </w:rPr>
        <w:t> </w:t>
      </w:r>
      <w:r>
        <w:rPr/>
        <w:t>мероприятиях,</w:t>
      </w:r>
      <w:r>
        <w:rPr>
          <w:spacing w:val="19"/>
        </w:rPr>
        <w:t> </w:t>
      </w:r>
      <w:r>
        <w:rPr/>
        <w:t>но</w:t>
      </w:r>
      <w:r>
        <w:rPr>
          <w:spacing w:val="19"/>
        </w:rPr>
        <w:t> </w:t>
      </w:r>
      <w:r>
        <w:rPr/>
        <w:t>и</w:t>
      </w:r>
      <w:r>
        <w:rPr>
          <w:spacing w:val="19"/>
        </w:rPr>
        <w:t> </w:t>
      </w:r>
      <w:r>
        <w:rPr/>
        <w:t>при</w:t>
      </w:r>
      <w:r>
        <w:rPr>
          <w:spacing w:val="19"/>
        </w:rPr>
        <w:t> </w:t>
      </w:r>
      <w:r>
        <w:rPr/>
        <w:t>профвизитах.</w:t>
      </w:r>
      <w:r>
        <w:rPr>
          <w:spacing w:val="19"/>
        </w:rPr>
        <w:t> </w:t>
      </w:r>
      <w:r>
        <w:rPr/>
        <w:t>Инспекторы</w:t>
      </w:r>
      <w:r>
        <w:rPr>
          <w:spacing w:val="19"/>
        </w:rPr>
        <w:t> </w:t>
      </w:r>
      <w:r>
        <w:rPr/>
        <w:t>особо</w:t>
      </w:r>
      <w:r>
        <w:rPr>
          <w:spacing w:val="19"/>
        </w:rPr>
        <w:t> </w:t>
      </w:r>
      <w:r>
        <w:rPr/>
        <w:t>важных и режимных объектов могут выдавать предписания об устранении нарушений требований</w:t>
      </w:r>
      <w:r>
        <w:rPr>
          <w:spacing w:val="40"/>
        </w:rPr>
        <w:t> </w:t>
      </w:r>
      <w:r>
        <w:rPr/>
        <w:t>пожбезопасности.</w:t>
      </w:r>
      <w:r>
        <w:rPr>
          <w:spacing w:val="40"/>
        </w:rPr>
        <w:t> </w:t>
      </w:r>
      <w:r>
        <w:rPr/>
        <w:t>Контролеры</w:t>
      </w:r>
      <w:r>
        <w:rPr>
          <w:spacing w:val="40"/>
        </w:rPr>
        <w:t> </w:t>
      </w:r>
      <w:r>
        <w:rPr/>
        <w:t>обязаны</w:t>
      </w:r>
      <w:r>
        <w:rPr>
          <w:spacing w:val="40"/>
        </w:rPr>
        <w:t> </w:t>
      </w:r>
      <w:r>
        <w:rPr/>
        <w:t>передавать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прокуратуру,</w:t>
      </w:r>
      <w:r>
        <w:rPr>
          <w:spacing w:val="40"/>
        </w:rPr>
        <w:t> </w:t>
      </w:r>
      <w:r>
        <w:rPr/>
        <w:t>органы</w:t>
      </w:r>
      <w:r>
        <w:rPr>
          <w:spacing w:val="40"/>
        </w:rPr>
        <w:t> </w:t>
      </w:r>
      <w:r>
        <w:rPr/>
        <w:t>региональной</w:t>
      </w:r>
    </w:p>
    <w:p>
      <w:pPr>
        <w:pStyle w:val="BodyText"/>
        <w:spacing w:before="5"/>
      </w:pPr>
      <w:r>
        <w:rPr/>
        <w:t>власти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Ростехнадзор</w:t>
      </w:r>
      <w:r>
        <w:rPr>
          <w:spacing w:val="17"/>
        </w:rPr>
        <w:t> </w:t>
      </w:r>
      <w:r>
        <w:rPr/>
        <w:t>сведения</w:t>
      </w:r>
      <w:r>
        <w:rPr>
          <w:spacing w:val="16"/>
        </w:rPr>
        <w:t> </w:t>
      </w:r>
      <w:r>
        <w:rPr/>
        <w:t>о</w:t>
      </w:r>
      <w:r>
        <w:rPr>
          <w:spacing w:val="17"/>
        </w:rPr>
        <w:t> </w:t>
      </w:r>
      <w:r>
        <w:rPr/>
        <w:t>несоответствиях</w:t>
      </w:r>
      <w:r>
        <w:rPr>
          <w:spacing w:val="16"/>
        </w:rPr>
        <w:t> </w:t>
      </w:r>
      <w:r>
        <w:rPr/>
        <w:t>проектной</w:t>
      </w:r>
      <w:r>
        <w:rPr>
          <w:spacing w:val="17"/>
        </w:rPr>
        <w:t> </w:t>
      </w:r>
      <w:r>
        <w:rPr/>
        <w:t>или</w:t>
      </w:r>
      <w:r>
        <w:rPr>
          <w:spacing w:val="16"/>
        </w:rPr>
        <w:t> </w:t>
      </w:r>
      <w:r>
        <w:rPr>
          <w:spacing w:val="-2"/>
        </w:rPr>
        <w:t>технической</w:t>
      </w:r>
    </w:p>
    <w:p>
      <w:pPr>
        <w:pStyle w:val="BodyText"/>
        <w:spacing w:line="312" w:lineRule="auto" w:before="54"/>
      </w:pPr>
      <w:r>
        <w:rPr/>
        <w:t>документации пожарным требованиям в течение трех дней после </w:t>
      </w:r>
      <w:r>
        <w:rPr/>
        <w:t>профилактического </w:t>
      </w:r>
      <w:r>
        <w:rPr>
          <w:spacing w:val="-2"/>
        </w:rPr>
        <w:t>мероприятия.</w:t>
      </w:r>
    </w:p>
    <w:p>
      <w:pPr>
        <w:pStyle w:val="BodyText"/>
        <w:spacing w:line="312" w:lineRule="auto" w:before="135"/>
      </w:pPr>
      <w:r>
        <w:rPr/>
        <w:t>Сократили перечень органов МЧС. Исключили структурные подразделения </w:t>
      </w:r>
      <w:r>
        <w:rPr/>
        <w:t>территориальных</w:t>
      </w:r>
      <w:r>
        <w:rPr>
          <w:spacing w:val="40"/>
        </w:rPr>
        <w:t> </w:t>
      </w:r>
      <w:r>
        <w:rPr/>
        <w:t>органов МЧС, округов и районов Москвы, Санкт-Петербурга.</w:t>
      </w:r>
    </w:p>
    <w:p>
      <w:pPr>
        <w:pStyle w:val="BodyText"/>
        <w:spacing w:line="307" w:lineRule="auto" w:before="134"/>
        <w:ind w:right="682"/>
      </w:pPr>
      <w:r>
        <w:rPr/>
        <w:t>Закрепили пять оснований, по которым вносят изменения в графики постоянного госнадзора, в том числе ликвидация организации, обстоятельства непреодолимой силы.</w:t>
      </w:r>
      <w:r>
        <w:rPr>
          <w:spacing w:val="40"/>
        </w:rPr>
        <w:t> </w:t>
      </w:r>
      <w:r>
        <w:rPr/>
        <w:t>Изменили порядок и критерии отнесения объектов к категории риска — скорректировали</w:t>
      </w:r>
      <w:r>
        <w:rPr>
          <w:spacing w:val="40"/>
        </w:rPr>
        <w:t> </w:t>
      </w:r>
      <w:r>
        <w:rPr/>
        <w:t>формулы</w:t>
      </w:r>
      <w:r>
        <w:rPr>
          <w:spacing w:val="40"/>
        </w:rPr>
        <w:t> </w:t>
      </w:r>
      <w:r>
        <w:rPr/>
        <w:t>расчета</w:t>
      </w:r>
      <w:r>
        <w:rPr>
          <w:spacing w:val="40"/>
        </w:rPr>
        <w:t> </w:t>
      </w:r>
      <w:r>
        <w:rPr/>
        <w:t>индекса</w:t>
      </w:r>
      <w:r>
        <w:rPr>
          <w:spacing w:val="40"/>
        </w:rPr>
        <w:t> </w:t>
      </w:r>
      <w:r>
        <w:rPr/>
        <w:t>индивидуализации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более</w:t>
      </w:r>
      <w:r>
        <w:rPr>
          <w:spacing w:val="40"/>
        </w:rPr>
        <w:t> </w:t>
      </w:r>
      <w:r>
        <w:rPr/>
        <w:t>точной</w:t>
      </w:r>
      <w:r>
        <w:rPr>
          <w:spacing w:val="40"/>
        </w:rPr>
        <w:t> </w:t>
      </w:r>
      <w:r>
        <w:rPr/>
        <w:t>оценки</w:t>
      </w:r>
      <w:r>
        <w:rPr>
          <w:spacing w:val="40"/>
        </w:rPr>
        <w:t> </w:t>
      </w:r>
      <w:r>
        <w:rPr/>
        <w:t>рисков.</w:t>
      </w:r>
    </w:p>
    <w:p>
      <w:pPr>
        <w:pStyle w:val="BodyText"/>
        <w:spacing w:before="138"/>
      </w:pPr>
      <w:r>
        <w:rPr>
          <w:b/>
        </w:rPr>
        <w:t>Источник:</w:t>
      </w:r>
      <w:r>
        <w:rPr>
          <w:b/>
          <w:spacing w:val="17"/>
        </w:rPr>
        <w:t> </w:t>
      </w:r>
      <w:r>
        <w:rPr/>
        <w:t>постановление</w:t>
      </w:r>
      <w:r>
        <w:rPr>
          <w:spacing w:val="20"/>
        </w:rPr>
        <w:t> </w:t>
      </w:r>
      <w:r>
        <w:rPr/>
        <w:t>Правительства</w:t>
      </w:r>
      <w:r>
        <w:rPr>
          <w:spacing w:val="19"/>
        </w:rPr>
        <w:t> </w:t>
      </w:r>
      <w:r>
        <w:rPr/>
        <w:t>от</w:t>
      </w:r>
      <w:r>
        <w:rPr>
          <w:spacing w:val="20"/>
        </w:rPr>
        <w:t> </w:t>
      </w:r>
      <w:r>
        <w:rPr/>
        <w:t>27.08.2025</w:t>
      </w:r>
      <w:r>
        <w:rPr>
          <w:spacing w:val="20"/>
        </w:rPr>
        <w:t> </w:t>
      </w:r>
      <w:r>
        <w:rPr/>
        <w:t>№</w:t>
      </w:r>
      <w:r>
        <w:rPr>
          <w:spacing w:val="20"/>
        </w:rPr>
        <w:t> </w:t>
      </w:r>
      <w:r>
        <w:rPr>
          <w:spacing w:val="-4"/>
        </w:rPr>
        <w:t>1288</w:t>
      </w:r>
    </w:p>
    <w:p>
      <w:pPr>
        <w:pStyle w:val="BodyText"/>
        <w:spacing w:before="162"/>
        <w:ind w:left="0"/>
      </w:pPr>
    </w:p>
    <w:p>
      <w:pPr>
        <w:spacing w:before="0"/>
        <w:ind w:left="486" w:right="0" w:firstLine="0"/>
        <w:jc w:val="left"/>
        <w:rPr>
          <w:b/>
          <w:sz w:val="36"/>
        </w:rPr>
      </w:pP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723899</wp:posOffset>
                </wp:positionH>
                <wp:positionV relativeFrom="paragraph">
                  <wp:posOffset>-27087</wp:posOffset>
                </wp:positionV>
                <wp:extent cx="19050" cy="619125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19050" cy="619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619125">
                              <a:moveTo>
                                <a:pt x="19049" y="619124"/>
                              </a:moveTo>
                              <a:lnTo>
                                <a:pt x="0" y="6191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619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2.132907pt;width:1.5pt;height:48.749996pt;mso-position-horizontal-relative:page;mso-position-vertical-relative:paragraph;z-index:15734784" id="docshape1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36"/>
        </w:rPr>
        <w:t>1</w:t>
      </w:r>
    </w:p>
    <w:p>
      <w:pPr>
        <w:spacing w:before="79"/>
        <w:ind w:left="486" w:right="0" w:firstLine="0"/>
        <w:jc w:val="left"/>
        <w:rPr>
          <w:b/>
          <w:sz w:val="19"/>
        </w:rPr>
      </w:pPr>
      <w:r>
        <w:rPr>
          <w:b/>
          <w:sz w:val="19"/>
        </w:rPr>
        <w:t>сентября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2026</w:t>
      </w:r>
      <w:r>
        <w:rPr>
          <w:b/>
          <w:spacing w:val="16"/>
          <w:sz w:val="19"/>
        </w:rPr>
        <w:t> </w:t>
      </w:r>
      <w:r>
        <w:rPr>
          <w:b/>
          <w:spacing w:val="-4"/>
          <w:sz w:val="19"/>
        </w:rPr>
        <w:t>года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71"/>
        <w:ind w:left="0"/>
        <w:rPr>
          <w:b/>
        </w:rPr>
      </w:pPr>
    </w:p>
    <w:p>
      <w:pPr>
        <w:pStyle w:val="Heading3"/>
      </w:pPr>
      <w:r>
        <w:rPr/>
        <w:t>Изменили порядок психосвидетельствования </w:t>
      </w:r>
      <w:r>
        <w:rPr>
          <w:spacing w:val="-2"/>
        </w:rPr>
        <w:t>работников</w:t>
      </w:r>
    </w:p>
    <w:p>
      <w:pPr>
        <w:pStyle w:val="BodyText"/>
        <w:spacing w:line="304" w:lineRule="auto" w:before="209"/>
        <w:ind w:right="562"/>
        <w:jc w:val="both"/>
      </w:pPr>
      <w:r>
        <w:rPr/>
        <w:t>Обновили порядок направления работников на психосвидетельствование, утвержденный приказом Минздрава от 20.05.2022 № 342н. Изменения вступят в силу с 1 сентября 2026 года и будут действовать два года.</w:t>
      </w:r>
    </w:p>
    <w:p>
      <w:pPr>
        <w:pStyle w:val="BodyText"/>
        <w:spacing w:before="155"/>
      </w:pPr>
      <w:r>
        <w:rPr/>
        <w:t>Конкретизировали</w:t>
      </w:r>
      <w:r>
        <w:rPr>
          <w:spacing w:val="21"/>
        </w:rPr>
        <w:t> </w:t>
      </w:r>
      <w:r>
        <w:rPr/>
        <w:t>случаи,</w:t>
      </w:r>
      <w:r>
        <w:rPr>
          <w:spacing w:val="22"/>
        </w:rPr>
        <w:t> </w:t>
      </w:r>
      <w:r>
        <w:rPr/>
        <w:t>когда</w:t>
      </w:r>
      <w:r>
        <w:rPr>
          <w:spacing w:val="22"/>
        </w:rPr>
        <w:t> </w:t>
      </w:r>
      <w:r>
        <w:rPr/>
        <w:t>работодатель</w:t>
      </w:r>
      <w:r>
        <w:rPr>
          <w:spacing w:val="21"/>
        </w:rPr>
        <w:t> </w:t>
      </w:r>
      <w:r>
        <w:rPr/>
        <w:t>выдает</w:t>
      </w:r>
      <w:r>
        <w:rPr>
          <w:spacing w:val="22"/>
        </w:rPr>
        <w:t> </w:t>
      </w:r>
      <w:r>
        <w:rPr/>
        <w:t>работнику</w:t>
      </w:r>
      <w:r>
        <w:rPr>
          <w:spacing w:val="22"/>
        </w:rPr>
        <w:t> </w:t>
      </w:r>
      <w:r>
        <w:rPr>
          <w:spacing w:val="-2"/>
        </w:rPr>
        <w:t>направление</w:t>
      </w:r>
    </w:p>
    <w:p>
      <w:pPr>
        <w:pStyle w:val="BodyText"/>
        <w:spacing w:before="54"/>
      </w:pPr>
      <w:r>
        <w:rPr/>
        <w:t>на</w:t>
      </w:r>
      <w:r>
        <w:rPr>
          <w:spacing w:val="17"/>
        </w:rPr>
        <w:t> </w:t>
      </w:r>
      <w:r>
        <w:rPr/>
        <w:t>освидетельствование.</w:t>
      </w:r>
      <w:r>
        <w:rPr>
          <w:spacing w:val="18"/>
        </w:rPr>
        <w:t> </w:t>
      </w:r>
      <w:r>
        <w:rPr/>
        <w:t>Это</w:t>
      </w:r>
      <w:r>
        <w:rPr>
          <w:spacing w:val="18"/>
        </w:rPr>
        <w:t> </w:t>
      </w:r>
      <w:r>
        <w:rPr/>
        <w:t>нужно</w:t>
      </w:r>
      <w:r>
        <w:rPr>
          <w:spacing w:val="18"/>
        </w:rPr>
        <w:t> </w:t>
      </w:r>
      <w:r>
        <w:rPr/>
        <w:t>сделать,</w:t>
      </w:r>
      <w:r>
        <w:rPr>
          <w:spacing w:val="18"/>
        </w:rPr>
        <w:t> </w:t>
      </w:r>
      <w:r>
        <w:rPr/>
        <w:t>если</w:t>
      </w:r>
      <w:r>
        <w:rPr>
          <w:spacing w:val="18"/>
        </w:rPr>
        <w:t> </w:t>
      </w:r>
      <w:r>
        <w:rPr/>
        <w:t>на</w:t>
      </w:r>
      <w:r>
        <w:rPr>
          <w:spacing w:val="18"/>
        </w:rPr>
        <w:t> </w:t>
      </w:r>
      <w:r>
        <w:rPr/>
        <w:t>периодическом</w:t>
      </w:r>
      <w:r>
        <w:rPr>
          <w:spacing w:val="17"/>
        </w:rPr>
        <w:t> </w:t>
      </w:r>
      <w:r>
        <w:rPr/>
        <w:t>медосмотре</w:t>
      </w:r>
      <w:r>
        <w:rPr>
          <w:spacing w:val="18"/>
        </w:rPr>
        <w:t> </w:t>
      </w:r>
      <w:r>
        <w:rPr>
          <w:spacing w:val="-2"/>
        </w:rPr>
        <w:t>выявят</w:t>
      </w:r>
    </w:p>
    <w:p>
      <w:pPr>
        <w:pStyle w:val="BodyText"/>
        <w:spacing w:line="295" w:lineRule="auto" w:before="69"/>
        <w:ind w:right="375"/>
      </w:pPr>
      <w:r>
        <w:rPr/>
        <w:t>признаки психического расстройства. На предварительные медосмотры обязанность </w:t>
      </w:r>
      <w:r>
        <w:rPr/>
        <w:t>больше</w:t>
      </w:r>
      <w:r>
        <w:rPr>
          <w:spacing w:val="40"/>
        </w:rPr>
        <w:t> </w:t>
      </w:r>
      <w:r>
        <w:rPr/>
        <w:t>не распространяется.</w:t>
      </w:r>
    </w:p>
    <w:p>
      <w:pPr>
        <w:pStyle w:val="BodyText"/>
        <w:spacing w:after="0" w:line="295" w:lineRule="auto"/>
        <w:sectPr>
          <w:pgSz w:w="11900" w:h="16840"/>
          <w:pgMar w:top="1080" w:bottom="280" w:left="1133" w:right="992"/>
        </w:sectPr>
      </w:pPr>
    </w:p>
    <w:p>
      <w:pPr>
        <w:pStyle w:val="BodyText"/>
        <w:spacing w:line="312" w:lineRule="auto" w:before="80"/>
        <w:ind w:right="943"/>
      </w:pPr>
      <w:r>
        <w:rPr/>
        <w:t>Уточнили состав комиссии, которая проводит освидетельствование. Теперь она </w:t>
      </w:r>
      <w:r>
        <w:rPr/>
        <w:t>состоит из врачей-психиатров, а раньше специализация не уточнялась.</w:t>
      </w:r>
    </w:p>
    <w:p>
      <w:pPr>
        <w:pStyle w:val="BodyText"/>
        <w:spacing w:before="135"/>
      </w:pPr>
      <w:r>
        <w:rPr/>
        <w:t>Из</w:t>
      </w:r>
      <w:r>
        <w:rPr>
          <w:spacing w:val="22"/>
        </w:rPr>
        <w:t> </w:t>
      </w:r>
      <w:r>
        <w:rPr/>
        <w:t>перечня</w:t>
      </w:r>
      <w:r>
        <w:rPr>
          <w:spacing w:val="23"/>
        </w:rPr>
        <w:t> </w:t>
      </w:r>
      <w:r>
        <w:rPr/>
        <w:t>работ,</w:t>
      </w:r>
      <w:r>
        <w:rPr>
          <w:spacing w:val="23"/>
        </w:rPr>
        <w:t> </w:t>
      </w:r>
      <w:r>
        <w:rPr/>
        <w:t>требующих</w:t>
      </w:r>
      <w:r>
        <w:rPr>
          <w:spacing w:val="23"/>
        </w:rPr>
        <w:t> </w:t>
      </w:r>
      <w:r>
        <w:rPr/>
        <w:t>психосвидетельствования,</w:t>
      </w:r>
      <w:r>
        <w:rPr>
          <w:spacing w:val="23"/>
        </w:rPr>
        <w:t> </w:t>
      </w:r>
      <w:r>
        <w:rPr/>
        <w:t>исключили</w:t>
      </w:r>
      <w:r>
        <w:rPr>
          <w:spacing w:val="22"/>
        </w:rPr>
        <w:t> </w:t>
      </w:r>
      <w:r>
        <w:rPr>
          <w:spacing w:val="-2"/>
        </w:rPr>
        <w:t>деятельность,</w:t>
      </w:r>
    </w:p>
    <w:p>
      <w:pPr>
        <w:pStyle w:val="BodyText"/>
        <w:spacing w:line="295" w:lineRule="auto" w:before="69"/>
        <w:ind w:right="375"/>
      </w:pPr>
      <w:r>
        <w:rPr/>
        <w:t>связанную с гостайной. Аналогичные положения об обязательном </w:t>
      </w:r>
      <w:r>
        <w:rPr/>
        <w:t>психосвидетельствовании</w:t>
      </w:r>
      <w:r>
        <w:rPr>
          <w:spacing w:val="40"/>
        </w:rPr>
        <w:t> </w:t>
      </w:r>
      <w:r>
        <w:rPr/>
        <w:t>при</w:t>
      </w:r>
      <w:r>
        <w:rPr>
          <w:spacing w:val="38"/>
        </w:rPr>
        <w:t> </w:t>
      </w:r>
      <w:r>
        <w:rPr/>
        <w:t>работе</w:t>
      </w:r>
      <w:r>
        <w:rPr>
          <w:spacing w:val="38"/>
        </w:rPr>
        <w:t> </w:t>
      </w:r>
      <w:r>
        <w:rPr/>
        <w:t>с</w:t>
      </w:r>
      <w:r>
        <w:rPr>
          <w:spacing w:val="38"/>
        </w:rPr>
        <w:t> </w:t>
      </w:r>
      <w:r>
        <w:rPr/>
        <w:t>гостайной</w:t>
      </w:r>
      <w:r>
        <w:rPr>
          <w:spacing w:val="38"/>
        </w:rPr>
        <w:t> </w:t>
      </w:r>
      <w:r>
        <w:rPr/>
        <w:t>содержит</w:t>
      </w:r>
      <w:r>
        <w:rPr>
          <w:spacing w:val="38"/>
        </w:rPr>
        <w:t> </w:t>
      </w:r>
      <w:r>
        <w:rPr/>
        <w:t>приказ</w:t>
      </w:r>
      <w:r>
        <w:rPr>
          <w:spacing w:val="38"/>
        </w:rPr>
        <w:t> </w:t>
      </w:r>
      <w:r>
        <w:rPr/>
        <w:t>Минздравсоцразвития</w:t>
      </w:r>
      <w:r>
        <w:rPr>
          <w:spacing w:val="38"/>
        </w:rPr>
        <w:t> </w:t>
      </w:r>
      <w:r>
        <w:rPr/>
        <w:t>от</w:t>
      </w:r>
      <w:r>
        <w:rPr>
          <w:spacing w:val="38"/>
        </w:rPr>
        <w:t> </w:t>
      </w:r>
      <w:r>
        <w:rPr/>
        <w:t>26.08.2011</w:t>
      </w:r>
      <w:r>
        <w:rPr>
          <w:spacing w:val="38"/>
        </w:rPr>
        <w:t> </w:t>
      </w:r>
      <w:r>
        <w:rPr/>
        <w:t>№</w:t>
      </w:r>
      <w:r>
        <w:rPr>
          <w:spacing w:val="38"/>
        </w:rPr>
        <w:t> </w:t>
      </w:r>
      <w:r>
        <w:rPr/>
        <w:t>989н.</w:t>
      </w:r>
    </w:p>
    <w:p>
      <w:pPr>
        <w:spacing w:before="167"/>
        <w:ind w:left="6" w:right="0" w:firstLine="0"/>
        <w:jc w:val="left"/>
        <w:rPr>
          <w:sz w:val="19"/>
        </w:rPr>
      </w:pPr>
      <w:r>
        <w:rPr>
          <w:b/>
          <w:sz w:val="19"/>
        </w:rPr>
        <w:t>Источник:</w:t>
      </w:r>
      <w:r>
        <w:rPr>
          <w:b/>
          <w:spacing w:val="15"/>
          <w:sz w:val="19"/>
        </w:rPr>
        <w:t> </w:t>
      </w:r>
      <w:r>
        <w:rPr>
          <w:sz w:val="19"/>
        </w:rPr>
        <w:t>приказ</w:t>
      </w:r>
      <w:r>
        <w:rPr>
          <w:spacing w:val="16"/>
          <w:sz w:val="19"/>
        </w:rPr>
        <w:t> </w:t>
      </w:r>
      <w:r>
        <w:rPr>
          <w:sz w:val="19"/>
        </w:rPr>
        <w:t>Минздрава</w:t>
      </w:r>
      <w:r>
        <w:rPr>
          <w:spacing w:val="15"/>
          <w:sz w:val="19"/>
        </w:rPr>
        <w:t> </w:t>
      </w:r>
      <w:r>
        <w:rPr>
          <w:sz w:val="19"/>
        </w:rPr>
        <w:t>от</w:t>
      </w:r>
      <w:r>
        <w:rPr>
          <w:spacing w:val="16"/>
          <w:sz w:val="19"/>
        </w:rPr>
        <w:t> </w:t>
      </w:r>
      <w:r>
        <w:rPr>
          <w:sz w:val="19"/>
        </w:rPr>
        <w:t>02.07.2025</w:t>
      </w:r>
      <w:r>
        <w:rPr>
          <w:spacing w:val="16"/>
          <w:sz w:val="19"/>
        </w:rPr>
        <w:t> </w:t>
      </w:r>
      <w:r>
        <w:rPr>
          <w:sz w:val="19"/>
        </w:rPr>
        <w:t>№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392н</w:t>
      </w:r>
    </w:p>
    <w:p>
      <w:pPr>
        <w:pStyle w:val="BodyText"/>
        <w:spacing w:before="147"/>
        <w:ind w:left="0"/>
      </w:pPr>
    </w:p>
    <w:p>
      <w:pPr>
        <w:spacing w:before="0"/>
        <w:ind w:left="486" w:right="0" w:firstLine="0"/>
        <w:jc w:val="left"/>
        <w:rPr>
          <w:b/>
          <w:sz w:val="36"/>
        </w:rPr>
      </w:pP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723899</wp:posOffset>
                </wp:positionH>
                <wp:positionV relativeFrom="paragraph">
                  <wp:posOffset>-27029</wp:posOffset>
                </wp:positionV>
                <wp:extent cx="19050" cy="62865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19050" cy="628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628650">
                              <a:moveTo>
                                <a:pt x="19049" y="628649"/>
                              </a:moveTo>
                              <a:lnTo>
                                <a:pt x="0" y="62864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6286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2.128268pt;width:1.5pt;height:49.499996pt;mso-position-horizontal-relative:page;mso-position-vertical-relative:paragraph;z-index:15735296" id="docshape1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36"/>
        </w:rPr>
        <w:t>1</w:t>
      </w:r>
    </w:p>
    <w:p>
      <w:pPr>
        <w:spacing w:before="79"/>
        <w:ind w:left="486" w:right="0" w:firstLine="0"/>
        <w:jc w:val="left"/>
        <w:rPr>
          <w:b/>
          <w:sz w:val="19"/>
        </w:rPr>
      </w:pPr>
      <w:r>
        <w:rPr>
          <w:b/>
          <w:sz w:val="19"/>
        </w:rPr>
        <w:t>сентября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2026</w:t>
      </w:r>
      <w:r>
        <w:rPr>
          <w:b/>
          <w:spacing w:val="16"/>
          <w:sz w:val="19"/>
        </w:rPr>
        <w:t> </w:t>
      </w:r>
      <w:r>
        <w:rPr>
          <w:b/>
          <w:spacing w:val="-4"/>
          <w:sz w:val="19"/>
        </w:rPr>
        <w:t>года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86"/>
        <w:ind w:left="0"/>
        <w:rPr>
          <w:b/>
        </w:rPr>
      </w:pPr>
    </w:p>
    <w:p>
      <w:pPr>
        <w:pStyle w:val="Heading3"/>
        <w:spacing w:line="295" w:lineRule="auto"/>
      </w:pPr>
      <w:r>
        <w:rPr/>
        <w:t>Утвердили перечень медицинских противопоказаний </w:t>
      </w:r>
      <w:r>
        <w:rPr/>
        <w:t>для работников гражданской авиации</w:t>
      </w:r>
    </w:p>
    <w:p>
      <w:pPr>
        <w:pStyle w:val="BodyText"/>
        <w:spacing w:before="124"/>
      </w:pPr>
      <w:r>
        <w:rPr/>
        <w:t>Появился</w:t>
      </w:r>
      <w:r>
        <w:rPr>
          <w:spacing w:val="20"/>
        </w:rPr>
        <w:t> </w:t>
      </w:r>
      <w:r>
        <w:rPr/>
        <w:t>перечень</w:t>
      </w:r>
      <w:r>
        <w:rPr>
          <w:spacing w:val="21"/>
        </w:rPr>
        <w:t> </w:t>
      </w:r>
      <w:r>
        <w:rPr/>
        <w:t>медицинских</w:t>
      </w:r>
      <w:r>
        <w:rPr>
          <w:spacing w:val="21"/>
        </w:rPr>
        <w:t> </w:t>
      </w:r>
      <w:r>
        <w:rPr/>
        <w:t>противопоказаний</w:t>
      </w:r>
      <w:r>
        <w:rPr>
          <w:spacing w:val="21"/>
        </w:rPr>
        <w:t> </w:t>
      </w:r>
      <w:r>
        <w:rPr/>
        <w:t>к</w:t>
      </w:r>
      <w:r>
        <w:rPr>
          <w:spacing w:val="20"/>
        </w:rPr>
        <w:t> </w:t>
      </w:r>
      <w:r>
        <w:rPr/>
        <w:t>выполнению</w:t>
      </w:r>
      <w:r>
        <w:rPr>
          <w:spacing w:val="21"/>
        </w:rPr>
        <w:t> </w:t>
      </w:r>
      <w:r>
        <w:rPr/>
        <w:t>работ</w:t>
      </w:r>
      <w:r>
        <w:rPr>
          <w:spacing w:val="21"/>
        </w:rPr>
        <w:t> </w:t>
      </w:r>
      <w:r>
        <w:rPr>
          <w:spacing w:val="-2"/>
        </w:rPr>
        <w:t>специалистами</w:t>
      </w:r>
    </w:p>
    <w:p>
      <w:pPr>
        <w:pStyle w:val="BodyText"/>
        <w:spacing w:line="312" w:lineRule="auto" w:before="54"/>
      </w:pPr>
      <w:r>
        <w:rPr/>
        <w:t>гражданской авиации. Его утвердили приказом Минздрава от 24.07.2025 № 451. Документ</w:t>
      </w:r>
      <w:r>
        <w:rPr>
          <w:spacing w:val="40"/>
        </w:rPr>
        <w:t> </w:t>
      </w:r>
      <w:r>
        <w:rPr/>
        <w:t>вступит в силу 1 сентября 2026 года и будет действовать до 1 марта 2031 года.</w:t>
      </w:r>
    </w:p>
    <w:p>
      <w:pPr>
        <w:pStyle w:val="BodyText"/>
        <w:spacing w:line="304" w:lineRule="auto" w:before="135"/>
        <w:ind w:right="307"/>
      </w:pPr>
      <w:r>
        <w:rPr/>
        <w:t>Перечень состоит 19 групп заболеваний. Включает в себя наименования заболеваний, степень</w:t>
      </w:r>
      <w:r>
        <w:rPr>
          <w:spacing w:val="20"/>
        </w:rPr>
        <w:t> </w:t>
      </w:r>
      <w:r>
        <w:rPr/>
        <w:t>нарушения</w:t>
      </w:r>
      <w:r>
        <w:rPr>
          <w:spacing w:val="20"/>
        </w:rPr>
        <w:t> </w:t>
      </w:r>
      <w:r>
        <w:rPr/>
        <w:t>функции</w:t>
      </w:r>
      <w:r>
        <w:rPr>
          <w:spacing w:val="20"/>
        </w:rPr>
        <w:t> </w:t>
      </w:r>
      <w:r>
        <w:rPr/>
        <w:t>организма,</w:t>
      </w:r>
      <w:r>
        <w:rPr>
          <w:spacing w:val="20"/>
        </w:rPr>
        <w:t> </w:t>
      </w:r>
      <w:r>
        <w:rPr/>
        <w:t>коды</w:t>
      </w:r>
      <w:r>
        <w:rPr>
          <w:spacing w:val="20"/>
        </w:rPr>
        <w:t> </w:t>
      </w:r>
      <w:r>
        <w:rPr/>
        <w:t>по</w:t>
      </w:r>
      <w:r>
        <w:rPr>
          <w:spacing w:val="20"/>
        </w:rPr>
        <w:t> </w:t>
      </w:r>
      <w:r>
        <w:rPr/>
        <w:t>МКБ,</w:t>
      </w:r>
      <w:r>
        <w:rPr>
          <w:spacing w:val="20"/>
        </w:rPr>
        <w:t> </w:t>
      </w:r>
      <w:r>
        <w:rPr/>
        <w:t>группы</w:t>
      </w:r>
      <w:r>
        <w:rPr>
          <w:spacing w:val="20"/>
        </w:rPr>
        <w:t> </w:t>
      </w:r>
      <w:r>
        <w:rPr/>
        <w:t>специалистов</w:t>
      </w:r>
      <w:r>
        <w:rPr>
          <w:spacing w:val="20"/>
        </w:rPr>
        <w:t> </w:t>
      </w:r>
      <w:r>
        <w:rPr/>
        <w:t>в</w:t>
      </w:r>
      <w:r>
        <w:rPr>
          <w:spacing w:val="20"/>
        </w:rPr>
        <w:t> </w:t>
      </w:r>
      <w:r>
        <w:rPr/>
        <w:t>соответствии с</w:t>
      </w:r>
      <w:r>
        <w:rPr>
          <w:spacing w:val="40"/>
        </w:rPr>
        <w:t> </w:t>
      </w:r>
      <w:r>
        <w:rPr/>
        <w:t>перечнем</w:t>
      </w:r>
      <w:r>
        <w:rPr>
          <w:spacing w:val="40"/>
        </w:rPr>
        <w:t> </w:t>
      </w:r>
      <w:r>
        <w:rPr/>
        <w:t>специалистов</w:t>
      </w:r>
      <w:r>
        <w:rPr>
          <w:spacing w:val="40"/>
        </w:rPr>
        <w:t> </w:t>
      </w:r>
      <w:r>
        <w:rPr/>
        <w:t>авиационного</w:t>
      </w:r>
      <w:r>
        <w:rPr>
          <w:spacing w:val="40"/>
        </w:rPr>
        <w:t> </w:t>
      </w:r>
      <w:r>
        <w:rPr/>
        <w:t>персонала</w:t>
      </w:r>
      <w:r>
        <w:rPr>
          <w:spacing w:val="40"/>
        </w:rPr>
        <w:t> </w:t>
      </w:r>
      <w:r>
        <w:rPr/>
        <w:t>гражданской</w:t>
      </w:r>
      <w:r>
        <w:rPr>
          <w:spacing w:val="40"/>
        </w:rPr>
        <w:t> </w:t>
      </w:r>
      <w:r>
        <w:rPr/>
        <w:t>авиации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приказу</w:t>
      </w:r>
    </w:p>
    <w:p>
      <w:pPr>
        <w:pStyle w:val="BodyText"/>
        <w:spacing w:before="5"/>
      </w:pPr>
      <w:r>
        <w:rPr/>
        <w:t>Минтранса</w:t>
      </w:r>
      <w:r>
        <w:rPr>
          <w:spacing w:val="14"/>
        </w:rPr>
        <w:t> </w:t>
      </w:r>
      <w:r>
        <w:rPr/>
        <w:t>от</w:t>
      </w:r>
      <w:r>
        <w:rPr>
          <w:spacing w:val="14"/>
        </w:rPr>
        <w:t> </w:t>
      </w:r>
      <w:r>
        <w:rPr/>
        <w:t>19.10.2022</w:t>
      </w:r>
      <w:r>
        <w:rPr>
          <w:spacing w:val="14"/>
        </w:rPr>
        <w:t> </w:t>
      </w:r>
      <w:r>
        <w:rPr/>
        <w:t>№</w:t>
      </w:r>
      <w:r>
        <w:rPr>
          <w:spacing w:val="14"/>
        </w:rPr>
        <w:t> </w:t>
      </w:r>
      <w:r>
        <w:rPr>
          <w:spacing w:val="-4"/>
        </w:rPr>
        <w:t>419.</w:t>
      </w:r>
    </w:p>
    <w:p>
      <w:pPr>
        <w:spacing w:before="204"/>
        <w:ind w:left="6" w:right="0" w:firstLine="0"/>
        <w:jc w:val="left"/>
        <w:rPr>
          <w:sz w:val="19"/>
        </w:rPr>
      </w:pPr>
      <w:r>
        <w:rPr>
          <w:b/>
          <w:sz w:val="19"/>
        </w:rPr>
        <w:t>Источник:</w:t>
      </w:r>
      <w:r>
        <w:rPr>
          <w:b/>
          <w:spacing w:val="15"/>
          <w:sz w:val="19"/>
        </w:rPr>
        <w:t> </w:t>
      </w:r>
      <w:r>
        <w:rPr>
          <w:sz w:val="19"/>
        </w:rPr>
        <w:t>приказ</w:t>
      </w:r>
      <w:r>
        <w:rPr>
          <w:spacing w:val="16"/>
          <w:sz w:val="19"/>
        </w:rPr>
        <w:t> </w:t>
      </w:r>
      <w:r>
        <w:rPr>
          <w:sz w:val="19"/>
        </w:rPr>
        <w:t>Минздрава</w:t>
      </w:r>
      <w:r>
        <w:rPr>
          <w:spacing w:val="15"/>
          <w:sz w:val="19"/>
        </w:rPr>
        <w:t> </w:t>
      </w:r>
      <w:r>
        <w:rPr>
          <w:sz w:val="19"/>
        </w:rPr>
        <w:t>от</w:t>
      </w:r>
      <w:r>
        <w:rPr>
          <w:spacing w:val="16"/>
          <w:sz w:val="19"/>
        </w:rPr>
        <w:t> </w:t>
      </w:r>
      <w:r>
        <w:rPr>
          <w:sz w:val="19"/>
        </w:rPr>
        <w:t>24.07.2025</w:t>
      </w:r>
      <w:r>
        <w:rPr>
          <w:spacing w:val="16"/>
          <w:sz w:val="19"/>
        </w:rPr>
        <w:t> </w:t>
      </w:r>
      <w:r>
        <w:rPr>
          <w:sz w:val="19"/>
        </w:rPr>
        <w:t>№</w:t>
      </w:r>
      <w:r>
        <w:rPr>
          <w:spacing w:val="16"/>
          <w:sz w:val="19"/>
        </w:rPr>
        <w:t> </w:t>
      </w:r>
      <w:r>
        <w:rPr>
          <w:spacing w:val="-5"/>
          <w:sz w:val="19"/>
        </w:rPr>
        <w:t>451</w:t>
      </w:r>
    </w:p>
    <w:p>
      <w:pPr>
        <w:pStyle w:val="BodyText"/>
        <w:ind w:left="0"/>
      </w:pPr>
    </w:p>
    <w:p>
      <w:pPr>
        <w:pStyle w:val="BodyText"/>
        <w:spacing w:before="217"/>
        <w:ind w:left="0"/>
      </w:pPr>
    </w:p>
    <w:p>
      <w:pPr>
        <w:spacing w:before="0"/>
        <w:ind w:left="6" w:right="0" w:firstLine="0"/>
        <w:jc w:val="left"/>
        <w:rPr>
          <w:sz w:val="24"/>
        </w:rPr>
      </w:pPr>
      <w:r>
        <w:rPr>
          <w:color w:val="2D2E2E"/>
          <w:spacing w:val="-2"/>
          <w:sz w:val="24"/>
        </w:rPr>
        <w:t>НОВОСТИ</w:t>
      </w:r>
    </w:p>
    <w:p>
      <w:pPr>
        <w:pStyle w:val="Heading1"/>
        <w:spacing w:before="87"/>
      </w:pPr>
      <w:r>
        <w:rPr>
          <w:spacing w:val="-2"/>
        </w:rPr>
        <w:t>Проекты</w:t>
      </w:r>
    </w:p>
    <w:p>
      <w:pPr>
        <w:spacing w:before="194"/>
        <w:ind w:left="486" w:right="0" w:firstLine="0"/>
        <w:jc w:val="left"/>
        <w:rPr>
          <w:b/>
          <w:sz w:val="36"/>
        </w:rPr>
      </w:pP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723899</wp:posOffset>
                </wp:positionH>
                <wp:positionV relativeFrom="paragraph">
                  <wp:posOffset>95892</wp:posOffset>
                </wp:positionV>
                <wp:extent cx="19050" cy="809625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9050" cy="809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809625">
                              <a:moveTo>
                                <a:pt x="19049" y="809624"/>
                              </a:moveTo>
                              <a:lnTo>
                                <a:pt x="0" y="8096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809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550599pt;width:1.5pt;height:63.749995pt;mso-position-horizontal-relative:page;mso-position-vertical-relative:paragraph;z-index:15735808" id="docshape1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36"/>
        </w:rPr>
        <w:t>3</w:t>
      </w:r>
    </w:p>
    <w:p>
      <w:pPr>
        <w:spacing w:before="78"/>
        <w:ind w:left="486" w:right="0" w:firstLine="0"/>
        <w:jc w:val="left"/>
        <w:rPr>
          <w:b/>
          <w:sz w:val="19"/>
        </w:rPr>
      </w:pPr>
      <w:r>
        <w:rPr>
          <w:b/>
          <w:sz w:val="19"/>
        </w:rPr>
        <w:t>года</w:t>
      </w:r>
      <w:r>
        <w:rPr>
          <w:b/>
          <w:spacing w:val="10"/>
          <w:sz w:val="19"/>
        </w:rPr>
        <w:t> </w:t>
      </w:r>
      <w:r>
        <w:rPr>
          <w:b/>
          <w:spacing w:val="-10"/>
          <w:sz w:val="19"/>
        </w:rPr>
        <w:t>—</w:t>
      </w:r>
    </w:p>
    <w:p>
      <w:pPr>
        <w:pStyle w:val="BodyText"/>
        <w:spacing w:before="54"/>
        <w:ind w:left="486"/>
      </w:pPr>
      <w:r>
        <w:rPr/>
        <w:t>минимальный</w:t>
      </w:r>
      <w:r>
        <w:rPr>
          <w:spacing w:val="20"/>
        </w:rPr>
        <w:t> </w:t>
      </w:r>
      <w:r>
        <w:rPr/>
        <w:t>срок</w:t>
      </w:r>
      <w:r>
        <w:rPr>
          <w:spacing w:val="21"/>
        </w:rPr>
        <w:t> </w:t>
      </w:r>
      <w:r>
        <w:rPr/>
        <w:t>между</w:t>
      </w:r>
      <w:r>
        <w:rPr>
          <w:spacing w:val="21"/>
        </w:rPr>
        <w:t> </w:t>
      </w:r>
      <w:r>
        <w:rPr/>
        <w:t>обязательными</w:t>
      </w:r>
      <w:r>
        <w:rPr>
          <w:spacing w:val="21"/>
        </w:rPr>
        <w:t> </w:t>
      </w:r>
      <w:r>
        <w:rPr>
          <w:spacing w:val="-2"/>
        </w:rPr>
        <w:t>профвизитами</w:t>
      </w:r>
    </w:p>
    <w:p>
      <w:pPr>
        <w:pStyle w:val="BodyText"/>
        <w:ind w:left="0"/>
      </w:pPr>
    </w:p>
    <w:p>
      <w:pPr>
        <w:pStyle w:val="BodyText"/>
        <w:spacing w:before="87"/>
        <w:ind w:left="0"/>
      </w:pPr>
    </w:p>
    <w:p>
      <w:pPr>
        <w:pStyle w:val="Heading3"/>
        <w:spacing w:line="295" w:lineRule="auto"/>
        <w:ind w:right="682"/>
      </w:pPr>
      <w:r>
        <w:rPr/>
        <w:t>Определят периодичность обязательных </w:t>
      </w:r>
      <w:r>
        <w:rPr/>
        <w:t>профвизитов по категориям риска</w:t>
      </w:r>
    </w:p>
    <w:p>
      <w:pPr>
        <w:pStyle w:val="BodyText"/>
        <w:spacing w:line="304" w:lineRule="auto" w:before="124"/>
        <w:ind w:right="750"/>
        <w:jc w:val="both"/>
      </w:pPr>
      <w:r>
        <w:rPr/>
        <w:t>Минэкономразвития подготовило проект постановления, в котором определило частоту обязательных профвизитов при государственном и муниципальном контроле. </w:t>
      </w:r>
      <w:r>
        <w:rPr/>
        <w:t>Документ разработали</w:t>
      </w:r>
      <w:r>
        <w:rPr>
          <w:spacing w:val="36"/>
        </w:rPr>
        <w:t> </w:t>
      </w:r>
      <w:r>
        <w:rPr/>
        <w:t>с</w:t>
      </w:r>
      <w:r>
        <w:rPr>
          <w:spacing w:val="36"/>
        </w:rPr>
        <w:t> </w:t>
      </w:r>
      <w:r>
        <w:rPr/>
        <w:t>учетом</w:t>
      </w:r>
      <w:r>
        <w:rPr>
          <w:spacing w:val="36"/>
        </w:rPr>
        <w:t> </w:t>
      </w:r>
      <w:r>
        <w:rPr/>
        <w:t>ранее</w:t>
      </w:r>
      <w:r>
        <w:rPr>
          <w:spacing w:val="36"/>
        </w:rPr>
        <w:t> </w:t>
      </w:r>
      <w:r>
        <w:rPr/>
        <w:t>вступивших</w:t>
      </w:r>
      <w:r>
        <w:rPr>
          <w:spacing w:val="36"/>
        </w:rPr>
        <w:t> </w:t>
      </w:r>
      <w:r>
        <w:rPr/>
        <w:t>в</w:t>
      </w:r>
      <w:r>
        <w:rPr>
          <w:spacing w:val="36"/>
        </w:rPr>
        <w:t> </w:t>
      </w:r>
      <w:r>
        <w:rPr/>
        <w:t>силу</w:t>
      </w:r>
      <w:r>
        <w:rPr>
          <w:spacing w:val="36"/>
        </w:rPr>
        <w:t> </w:t>
      </w:r>
      <w:r>
        <w:rPr/>
        <w:t>изменений</w:t>
      </w:r>
      <w:r>
        <w:rPr>
          <w:spacing w:val="36"/>
        </w:rPr>
        <w:t> </w:t>
      </w:r>
      <w:r>
        <w:rPr/>
        <w:t>в</w:t>
      </w:r>
      <w:r>
        <w:rPr>
          <w:spacing w:val="36"/>
        </w:rPr>
        <w:t> </w:t>
      </w:r>
      <w:r>
        <w:rPr/>
        <w:t>Федеральный</w:t>
      </w:r>
      <w:r>
        <w:rPr>
          <w:spacing w:val="36"/>
        </w:rPr>
        <w:t> </w:t>
      </w:r>
      <w:r>
        <w:rPr/>
        <w:t>закон</w:t>
      </w:r>
    </w:p>
    <w:p>
      <w:pPr>
        <w:pStyle w:val="BodyText"/>
        <w:spacing w:before="5"/>
        <w:jc w:val="both"/>
      </w:pPr>
      <w:r>
        <w:rPr/>
        <w:t>от</w:t>
      </w:r>
      <w:r>
        <w:rPr>
          <w:spacing w:val="14"/>
        </w:rPr>
        <w:t> </w:t>
      </w:r>
      <w:r>
        <w:rPr/>
        <w:t>31.07.2020</w:t>
      </w:r>
      <w:r>
        <w:rPr>
          <w:spacing w:val="14"/>
        </w:rPr>
        <w:t> </w:t>
      </w:r>
      <w:r>
        <w:rPr/>
        <w:t>№</w:t>
      </w:r>
      <w:r>
        <w:rPr>
          <w:spacing w:val="14"/>
        </w:rPr>
        <w:t> </w:t>
      </w:r>
      <w:r>
        <w:rPr/>
        <w:t>248-</w:t>
      </w:r>
      <w:r>
        <w:rPr>
          <w:spacing w:val="-5"/>
        </w:rPr>
        <w:t>ФЗ.</w:t>
      </w:r>
    </w:p>
    <w:p>
      <w:pPr>
        <w:pStyle w:val="BodyText"/>
        <w:spacing w:line="304" w:lineRule="auto" w:before="204"/>
        <w:ind w:right="353"/>
      </w:pPr>
      <w:r>
        <w:rPr/>
        <w:t>Для всех видов госнадзора и муниципального контроля предложили установить периодичность: для объектов значительного риска раз в четыре года, среднего — раз в пять</w:t>
      </w:r>
      <w:r>
        <w:rPr>
          <w:spacing w:val="40"/>
        </w:rPr>
        <w:t> </w:t>
      </w:r>
      <w:r>
        <w:rPr/>
        <w:t>лет, умеренного — раз в семь лет.</w:t>
      </w:r>
    </w:p>
    <w:p>
      <w:pPr>
        <w:pStyle w:val="BodyText"/>
        <w:spacing w:after="0" w:line="304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before="80"/>
      </w:pPr>
      <w:r>
        <w:rPr/>
        <w:t>Исключениями</w:t>
      </w:r>
      <w:r>
        <w:rPr>
          <w:spacing w:val="21"/>
        </w:rPr>
        <w:t> </w:t>
      </w:r>
      <w:r>
        <w:rPr/>
        <w:t>станут</w:t>
      </w:r>
      <w:r>
        <w:rPr>
          <w:spacing w:val="21"/>
        </w:rPr>
        <w:t> </w:t>
      </w:r>
      <w:r>
        <w:rPr/>
        <w:t>сроки</w:t>
      </w:r>
      <w:r>
        <w:rPr>
          <w:spacing w:val="21"/>
        </w:rPr>
        <w:t> </w:t>
      </w:r>
      <w:r>
        <w:rPr/>
        <w:t>при</w:t>
      </w:r>
      <w:r>
        <w:rPr>
          <w:spacing w:val="21"/>
        </w:rPr>
        <w:t> </w:t>
      </w:r>
      <w:r>
        <w:rPr/>
        <w:t>пожарном</w:t>
      </w:r>
      <w:r>
        <w:rPr>
          <w:spacing w:val="21"/>
        </w:rPr>
        <w:t> </w:t>
      </w:r>
      <w:r>
        <w:rPr/>
        <w:t>надзоре,</w:t>
      </w:r>
      <w:r>
        <w:rPr>
          <w:spacing w:val="21"/>
        </w:rPr>
        <w:t> </w:t>
      </w:r>
      <w:r>
        <w:rPr/>
        <w:t>санитарно-</w:t>
      </w:r>
      <w:r>
        <w:rPr>
          <w:spacing w:val="-2"/>
        </w:rPr>
        <w:t>эпидемиологическом</w:t>
      </w:r>
    </w:p>
    <w:p>
      <w:pPr>
        <w:pStyle w:val="BodyText"/>
        <w:spacing w:line="304" w:lineRule="auto" w:before="69"/>
        <w:ind w:right="375"/>
      </w:pPr>
      <w:r>
        <w:rPr/>
        <w:t>и ветеринарном контроле. При пожнадзоре и санэпидконтроле в зависимости от категории</w:t>
      </w:r>
      <w:r>
        <w:rPr>
          <w:spacing w:val="40"/>
        </w:rPr>
        <w:t> </w:t>
      </w:r>
      <w:r>
        <w:rPr/>
        <w:t>риска профвизиты будут проводить раз в три, пять и шесть лет. Для ветконтроля выделяют</w:t>
      </w:r>
      <w:r>
        <w:rPr>
          <w:spacing w:val="40"/>
        </w:rPr>
        <w:t> </w:t>
      </w:r>
      <w:r>
        <w:rPr/>
        <w:t>только</w:t>
      </w:r>
      <w:r>
        <w:rPr>
          <w:spacing w:val="38"/>
        </w:rPr>
        <w:t> </w:t>
      </w:r>
      <w:r>
        <w:rPr/>
        <w:t>объекты</w:t>
      </w:r>
      <w:r>
        <w:rPr>
          <w:spacing w:val="38"/>
        </w:rPr>
        <w:t> </w:t>
      </w:r>
      <w:r>
        <w:rPr/>
        <w:t>среднего</w:t>
      </w:r>
      <w:r>
        <w:rPr>
          <w:spacing w:val="38"/>
        </w:rPr>
        <w:t> </w:t>
      </w:r>
      <w:r>
        <w:rPr/>
        <w:t>и</w:t>
      </w:r>
      <w:r>
        <w:rPr>
          <w:spacing w:val="38"/>
        </w:rPr>
        <w:t> </w:t>
      </w:r>
      <w:r>
        <w:rPr/>
        <w:t>умеренного</w:t>
      </w:r>
      <w:r>
        <w:rPr>
          <w:spacing w:val="38"/>
        </w:rPr>
        <w:t> </w:t>
      </w:r>
      <w:r>
        <w:rPr/>
        <w:t>риска,</w:t>
      </w:r>
      <w:r>
        <w:rPr>
          <w:spacing w:val="38"/>
        </w:rPr>
        <w:t> </w:t>
      </w:r>
      <w:r>
        <w:rPr/>
        <w:t>где</w:t>
      </w:r>
      <w:r>
        <w:rPr>
          <w:spacing w:val="38"/>
        </w:rPr>
        <w:t> </w:t>
      </w:r>
      <w:r>
        <w:rPr/>
        <w:t>периодичность</w:t>
      </w:r>
      <w:r>
        <w:rPr>
          <w:spacing w:val="38"/>
        </w:rPr>
        <w:t> </w:t>
      </w:r>
      <w:r>
        <w:rPr/>
        <w:t>профвизитов</w:t>
      </w:r>
      <w:r>
        <w:rPr>
          <w:spacing w:val="38"/>
        </w:rPr>
        <w:t> </w:t>
      </w:r>
      <w:r>
        <w:rPr/>
        <w:t>будет</w:t>
      </w:r>
      <w:r>
        <w:rPr>
          <w:spacing w:val="38"/>
        </w:rPr>
        <w:t> </w:t>
      </w:r>
      <w:r>
        <w:rPr/>
        <w:t>раз</w:t>
      </w:r>
    </w:p>
    <w:p>
      <w:pPr>
        <w:pStyle w:val="BodyText"/>
        <w:spacing w:line="221" w:lineRule="exact"/>
      </w:pPr>
      <w:r>
        <w:rPr/>
        <w:t>в</w:t>
      </w:r>
      <w:r>
        <w:rPr>
          <w:spacing w:val="7"/>
        </w:rPr>
        <w:t> </w:t>
      </w:r>
      <w:r>
        <w:rPr/>
        <w:t>пять</w:t>
      </w:r>
      <w:r>
        <w:rPr>
          <w:spacing w:val="7"/>
        </w:rPr>
        <w:t> </w:t>
      </w:r>
      <w:r>
        <w:rPr/>
        <w:t>и</w:t>
      </w:r>
      <w:r>
        <w:rPr>
          <w:spacing w:val="7"/>
        </w:rPr>
        <w:t> </w:t>
      </w:r>
      <w:r>
        <w:rPr/>
        <w:t>шесть</w:t>
      </w:r>
      <w:r>
        <w:rPr>
          <w:spacing w:val="8"/>
        </w:rPr>
        <w:t> </w:t>
      </w:r>
      <w:r>
        <w:rPr>
          <w:spacing w:val="-4"/>
        </w:rPr>
        <w:t>лет.</w:t>
      </w:r>
    </w:p>
    <w:p>
      <w:pPr>
        <w:spacing w:before="219"/>
        <w:ind w:left="6" w:right="0" w:firstLine="0"/>
        <w:jc w:val="left"/>
        <w:rPr>
          <w:sz w:val="19"/>
        </w:rPr>
      </w:pPr>
      <w:r>
        <w:rPr>
          <w:b/>
          <w:sz w:val="19"/>
        </w:rPr>
        <w:t>Источник:</w:t>
      </w:r>
      <w:r>
        <w:rPr>
          <w:b/>
          <w:spacing w:val="23"/>
          <w:sz w:val="19"/>
        </w:rPr>
        <w:t> </w:t>
      </w:r>
      <w:hyperlink r:id="rId49">
        <w:r>
          <w:rPr>
            <w:spacing w:val="-2"/>
            <w:sz w:val="19"/>
          </w:rPr>
          <w:t>regulation.gov.ru/projects/159359</w:t>
        </w:r>
      </w:hyperlink>
    </w:p>
    <w:p>
      <w:pPr>
        <w:pStyle w:val="BodyText"/>
        <w:spacing w:before="148"/>
        <w:ind w:left="0"/>
      </w:pPr>
    </w:p>
    <w:p>
      <w:pPr>
        <w:spacing w:before="0"/>
        <w:ind w:left="486" w:right="0" w:firstLine="0"/>
        <w:jc w:val="left"/>
        <w:rPr>
          <w:b/>
          <w:sz w:val="36"/>
        </w:rPr>
      </w:pP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723899</wp:posOffset>
                </wp:positionH>
                <wp:positionV relativeFrom="paragraph">
                  <wp:posOffset>-27342</wp:posOffset>
                </wp:positionV>
                <wp:extent cx="19050" cy="809625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19050" cy="809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809625">
                              <a:moveTo>
                                <a:pt x="19049" y="809624"/>
                              </a:moveTo>
                              <a:lnTo>
                                <a:pt x="0" y="8096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809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2.152939pt;width:1.5pt;height:63.749995pt;mso-position-horizontal-relative:page;mso-position-vertical-relative:paragraph;z-index:15736320" id="docshape1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36"/>
        </w:rPr>
        <w:t>3</w:t>
      </w:r>
    </w:p>
    <w:p>
      <w:pPr>
        <w:spacing w:before="78"/>
        <w:ind w:left="486" w:right="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изменения</w:t>
      </w:r>
    </w:p>
    <w:p>
      <w:pPr>
        <w:pStyle w:val="BodyText"/>
        <w:spacing w:before="69"/>
        <w:ind w:left="486"/>
      </w:pPr>
      <w:r>
        <w:rPr/>
        <w:t>вносят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Федеральный</w:t>
      </w:r>
      <w:r>
        <w:rPr>
          <w:spacing w:val="13"/>
        </w:rPr>
        <w:t> </w:t>
      </w:r>
      <w:r>
        <w:rPr/>
        <w:t>закон</w:t>
      </w:r>
      <w:r>
        <w:rPr>
          <w:spacing w:val="13"/>
        </w:rPr>
        <w:t> </w:t>
      </w:r>
      <w:r>
        <w:rPr/>
        <w:t>от</w:t>
      </w:r>
      <w:r>
        <w:rPr>
          <w:spacing w:val="13"/>
        </w:rPr>
        <w:t> </w:t>
      </w:r>
      <w:r>
        <w:rPr/>
        <w:t>21.12.1994</w:t>
      </w:r>
      <w:r>
        <w:rPr>
          <w:spacing w:val="13"/>
        </w:rPr>
        <w:t> </w:t>
      </w:r>
      <w:r>
        <w:rPr/>
        <w:t>№</w:t>
      </w:r>
      <w:r>
        <w:rPr>
          <w:spacing w:val="14"/>
        </w:rPr>
        <w:t> </w:t>
      </w:r>
      <w:r>
        <w:rPr/>
        <w:t>69-ФЗ</w:t>
      </w:r>
      <w:r>
        <w:rPr>
          <w:spacing w:val="13"/>
        </w:rPr>
        <w:t> </w:t>
      </w:r>
      <w:r>
        <w:rPr/>
        <w:t>«О</w:t>
      </w:r>
      <w:r>
        <w:rPr>
          <w:spacing w:val="13"/>
        </w:rPr>
        <w:t> </w:t>
      </w:r>
      <w:r>
        <w:rPr/>
        <w:t>пожарной</w:t>
      </w:r>
      <w:r>
        <w:rPr>
          <w:spacing w:val="13"/>
        </w:rPr>
        <w:t> </w:t>
      </w:r>
      <w:r>
        <w:rPr>
          <w:spacing w:val="-2"/>
        </w:rPr>
        <w:t>безопасности»</w:t>
      </w:r>
    </w:p>
    <w:p>
      <w:pPr>
        <w:pStyle w:val="BodyText"/>
        <w:ind w:left="0"/>
      </w:pPr>
    </w:p>
    <w:p>
      <w:pPr>
        <w:pStyle w:val="BodyText"/>
        <w:spacing w:before="72"/>
        <w:ind w:left="0"/>
      </w:pPr>
    </w:p>
    <w:p>
      <w:pPr>
        <w:pStyle w:val="Heading3"/>
        <w:spacing w:line="295" w:lineRule="auto"/>
      </w:pPr>
      <w:r>
        <w:rPr/>
        <w:t>Изменят условия создания и работы </w:t>
      </w:r>
      <w:r>
        <w:rPr/>
        <w:t>подразделений пожарной охраны</w:t>
      </w:r>
    </w:p>
    <w:p>
      <w:pPr>
        <w:pStyle w:val="BodyText"/>
        <w:spacing w:line="312" w:lineRule="auto" w:before="124"/>
      </w:pPr>
      <w:r>
        <w:rPr/>
        <w:t>МЧС подготовило изменения в Федеральный закон от 21.12.1994 № 69-ФЗ «О пожарной безопасности».</w:t>
      </w:r>
      <w:r>
        <w:rPr>
          <w:spacing w:val="33"/>
        </w:rPr>
        <w:t> </w:t>
      </w:r>
      <w:r>
        <w:rPr/>
        <w:t>Планируется,</w:t>
      </w:r>
      <w:r>
        <w:rPr>
          <w:spacing w:val="33"/>
        </w:rPr>
        <w:t> </w:t>
      </w:r>
      <w:r>
        <w:rPr/>
        <w:t>что</w:t>
      </w:r>
      <w:r>
        <w:rPr>
          <w:spacing w:val="33"/>
        </w:rPr>
        <w:t> </w:t>
      </w:r>
      <w:r>
        <w:rPr/>
        <w:t>поправки</w:t>
      </w:r>
      <w:r>
        <w:rPr>
          <w:spacing w:val="33"/>
        </w:rPr>
        <w:t> </w:t>
      </w:r>
      <w:r>
        <w:rPr/>
        <w:t>вступят</w:t>
      </w:r>
      <w:r>
        <w:rPr>
          <w:spacing w:val="33"/>
        </w:rPr>
        <w:t> </w:t>
      </w:r>
      <w:r>
        <w:rPr/>
        <w:t>в</w:t>
      </w:r>
      <w:r>
        <w:rPr>
          <w:spacing w:val="33"/>
        </w:rPr>
        <w:t> </w:t>
      </w:r>
      <w:r>
        <w:rPr/>
        <w:t>силу</w:t>
      </w:r>
      <w:r>
        <w:rPr>
          <w:spacing w:val="33"/>
        </w:rPr>
        <w:t> </w:t>
      </w:r>
      <w:r>
        <w:rPr/>
        <w:t>с</w:t>
      </w:r>
      <w:r>
        <w:rPr>
          <w:spacing w:val="33"/>
        </w:rPr>
        <w:t> </w:t>
      </w:r>
      <w:r>
        <w:rPr/>
        <w:t>1</w:t>
      </w:r>
      <w:r>
        <w:rPr>
          <w:spacing w:val="33"/>
        </w:rPr>
        <w:t> </w:t>
      </w:r>
      <w:r>
        <w:rPr/>
        <w:t>января</w:t>
      </w:r>
      <w:r>
        <w:rPr>
          <w:spacing w:val="33"/>
        </w:rPr>
        <w:t> </w:t>
      </w:r>
      <w:r>
        <w:rPr/>
        <w:t>2027</w:t>
      </w:r>
      <w:r>
        <w:rPr>
          <w:spacing w:val="33"/>
        </w:rPr>
        <w:t> </w:t>
      </w:r>
      <w:r>
        <w:rPr/>
        <w:t>года.</w:t>
      </w:r>
    </w:p>
    <w:p>
      <w:pPr>
        <w:pStyle w:val="BodyText"/>
        <w:spacing w:before="134"/>
      </w:pPr>
      <w:r>
        <w:rPr/>
        <w:t>Изменения</w:t>
      </w:r>
      <w:r>
        <w:rPr>
          <w:spacing w:val="28"/>
        </w:rPr>
        <w:t> </w:t>
      </w:r>
      <w:r>
        <w:rPr/>
        <w:t>затронут</w:t>
      </w:r>
      <w:r>
        <w:rPr>
          <w:spacing w:val="28"/>
        </w:rPr>
        <w:t> </w:t>
      </w:r>
      <w:r>
        <w:rPr/>
        <w:t>деятельность</w:t>
      </w:r>
      <w:r>
        <w:rPr>
          <w:spacing w:val="28"/>
        </w:rPr>
        <w:t> </w:t>
      </w:r>
      <w:r>
        <w:rPr/>
        <w:t>договорных</w:t>
      </w:r>
      <w:r>
        <w:rPr>
          <w:spacing w:val="28"/>
        </w:rPr>
        <w:t> </w:t>
      </w:r>
      <w:r>
        <w:rPr/>
        <w:t>пожарно-спасательных</w:t>
      </w:r>
      <w:r>
        <w:rPr>
          <w:spacing w:val="28"/>
        </w:rPr>
        <w:t> </w:t>
      </w:r>
      <w:r>
        <w:rPr>
          <w:spacing w:val="-2"/>
        </w:rPr>
        <w:t>подразделений.</w:t>
      </w:r>
    </w:p>
    <w:p>
      <w:pPr>
        <w:pStyle w:val="BodyText"/>
        <w:spacing w:line="295" w:lineRule="auto" w:before="69"/>
      </w:pPr>
      <w:r>
        <w:rPr/>
        <w:t>К целям их работы добавят профилактику и тушение пожаров, исключат охрану имущества</w:t>
      </w:r>
      <w:r>
        <w:rPr>
          <w:spacing w:val="40"/>
        </w:rPr>
        <w:t> </w:t>
      </w:r>
      <w:r>
        <w:rPr>
          <w:spacing w:val="-2"/>
        </w:rPr>
        <w:t>организаций.</w:t>
      </w:r>
    </w:p>
    <w:p>
      <w:pPr>
        <w:pStyle w:val="BodyText"/>
        <w:spacing w:line="295" w:lineRule="auto" w:before="167"/>
      </w:pPr>
      <w:r>
        <w:rPr/>
        <w:t>Расширят список субъектов, которые вправе создавать органы управления и подразделения</w:t>
      </w:r>
      <w:r>
        <w:rPr>
          <w:spacing w:val="40"/>
        </w:rPr>
        <w:t> </w:t>
      </w:r>
      <w:r>
        <w:rPr/>
        <w:t>ведомственной</w:t>
      </w:r>
      <w:r>
        <w:rPr>
          <w:spacing w:val="40"/>
        </w:rPr>
        <w:t> </w:t>
      </w:r>
      <w:r>
        <w:rPr/>
        <w:t>пожарной</w:t>
      </w:r>
      <w:r>
        <w:rPr>
          <w:spacing w:val="40"/>
        </w:rPr>
        <w:t> </w:t>
      </w:r>
      <w:r>
        <w:rPr/>
        <w:t>охраны.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ним</w:t>
      </w:r>
      <w:r>
        <w:rPr>
          <w:spacing w:val="40"/>
        </w:rPr>
        <w:t> </w:t>
      </w:r>
      <w:r>
        <w:rPr/>
        <w:t>добавили</w:t>
      </w:r>
      <w:r>
        <w:rPr>
          <w:spacing w:val="40"/>
        </w:rPr>
        <w:t> </w:t>
      </w:r>
      <w:r>
        <w:rPr/>
        <w:t>головные</w:t>
      </w:r>
      <w:r>
        <w:rPr>
          <w:spacing w:val="40"/>
        </w:rPr>
        <w:t> </w:t>
      </w:r>
      <w:r>
        <w:rPr/>
        <w:t>организации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дочерние</w:t>
      </w:r>
    </w:p>
    <w:p>
      <w:pPr>
        <w:pStyle w:val="BodyText"/>
        <w:spacing w:before="17"/>
      </w:pPr>
      <w:r>
        <w:rPr/>
        <w:t>общества</w:t>
      </w:r>
      <w:r>
        <w:rPr>
          <w:spacing w:val="26"/>
        </w:rPr>
        <w:t> </w:t>
      </w:r>
      <w:r>
        <w:rPr/>
        <w:t>предприятий</w:t>
      </w:r>
      <w:r>
        <w:rPr>
          <w:spacing w:val="26"/>
        </w:rPr>
        <w:t> </w:t>
      </w:r>
      <w:r>
        <w:rPr/>
        <w:t>топливно-энергетического</w:t>
      </w:r>
      <w:r>
        <w:rPr>
          <w:spacing w:val="27"/>
        </w:rPr>
        <w:t> </w:t>
      </w:r>
      <w:r>
        <w:rPr/>
        <w:t>комплекса,</w:t>
      </w:r>
      <w:r>
        <w:rPr>
          <w:spacing w:val="26"/>
        </w:rPr>
        <w:t> </w:t>
      </w:r>
      <w:r>
        <w:rPr/>
        <w:t>которые</w:t>
      </w:r>
      <w:r>
        <w:rPr>
          <w:spacing w:val="27"/>
        </w:rPr>
        <w:t> </w:t>
      </w:r>
      <w:r>
        <w:rPr/>
        <w:t>владеют</w:t>
      </w:r>
      <w:r>
        <w:rPr>
          <w:spacing w:val="26"/>
        </w:rPr>
        <w:t> </w:t>
      </w:r>
      <w:r>
        <w:rPr>
          <w:spacing w:val="-2"/>
        </w:rPr>
        <w:t>объектами</w:t>
      </w:r>
    </w:p>
    <w:p>
      <w:pPr>
        <w:pStyle w:val="BodyText"/>
        <w:spacing w:line="304" w:lineRule="auto" w:before="54"/>
        <w:ind w:right="375"/>
      </w:pPr>
      <w:r>
        <w:rPr/>
        <w:t>для экспорта сжиженного газа и несут ответственность за их пожарную безопасность. Также</w:t>
      </w:r>
      <w:r>
        <w:rPr>
          <w:spacing w:val="40"/>
        </w:rPr>
        <w:t> </w:t>
      </w:r>
      <w:r>
        <w:rPr/>
        <w:t>для каждого субъекта конкретизировали перечни объектов, на которых они могут организовать вневедомственную охрану.</w:t>
      </w:r>
    </w:p>
    <w:p>
      <w:pPr>
        <w:pStyle w:val="BodyText"/>
        <w:spacing w:line="295" w:lineRule="auto" w:before="156"/>
        <w:ind w:right="375"/>
      </w:pPr>
      <w:r>
        <w:rPr/>
        <w:t>Изменят места, где нельзя создавать частную пожарную охрану. Сейчас это запрещено делать в госкорпорациях и организациях, которые эксплуатируют опасные</w:t>
      </w:r>
    </w:p>
    <w:p>
      <w:pPr>
        <w:pStyle w:val="BodyText"/>
        <w:spacing w:before="17"/>
      </w:pPr>
      <w:r>
        <w:rPr/>
        <w:t>производственные</w:t>
      </w:r>
      <w:r>
        <w:rPr>
          <w:spacing w:val="19"/>
        </w:rPr>
        <w:t> </w:t>
      </w:r>
      <w:r>
        <w:rPr/>
        <w:t>объекты</w:t>
      </w:r>
      <w:r>
        <w:rPr>
          <w:spacing w:val="19"/>
        </w:rPr>
        <w:t> </w:t>
      </w:r>
      <w:r>
        <w:rPr/>
        <w:t>и</w:t>
      </w:r>
      <w:r>
        <w:rPr>
          <w:spacing w:val="19"/>
        </w:rPr>
        <w:t> </w:t>
      </w:r>
      <w:r>
        <w:rPr/>
        <w:t>включены</w:t>
      </w:r>
      <w:r>
        <w:rPr>
          <w:spacing w:val="19"/>
        </w:rPr>
        <w:t> </w:t>
      </w:r>
      <w:r>
        <w:rPr/>
        <w:t>в</w:t>
      </w:r>
      <w:r>
        <w:rPr>
          <w:spacing w:val="19"/>
        </w:rPr>
        <w:t> </w:t>
      </w:r>
      <w:r>
        <w:rPr/>
        <w:t>перечень</w:t>
      </w:r>
      <w:r>
        <w:rPr>
          <w:spacing w:val="20"/>
        </w:rPr>
        <w:t> </w:t>
      </w:r>
      <w:r>
        <w:rPr/>
        <w:t>стратегических</w:t>
      </w:r>
      <w:r>
        <w:rPr>
          <w:spacing w:val="19"/>
        </w:rPr>
        <w:t> </w:t>
      </w:r>
      <w:r>
        <w:rPr>
          <w:spacing w:val="-2"/>
        </w:rPr>
        <w:t>предприятий,</w:t>
      </w:r>
    </w:p>
    <w:p>
      <w:pPr>
        <w:pStyle w:val="BodyText"/>
        <w:spacing w:line="307" w:lineRule="auto" w:before="54"/>
        <w:ind w:right="375"/>
      </w:pPr>
      <w:r>
        <w:rPr/>
        <w:t>утвержденный Президентом. С 2027 года размещение частной пожарной охраны планируют</w:t>
      </w:r>
      <w:r>
        <w:rPr>
          <w:spacing w:val="40"/>
        </w:rPr>
        <w:t> </w:t>
      </w:r>
      <w:r>
        <w:rPr/>
        <w:t>запретить на производственных объектах, которые перечислили в статье 97 Федерального</w:t>
      </w:r>
      <w:r>
        <w:rPr>
          <w:spacing w:val="40"/>
        </w:rPr>
        <w:t> </w:t>
      </w:r>
      <w:r>
        <w:rPr/>
        <w:t>закона от 22.07.2008 № 123-ФЗ "Технический регламент о требованиях пожарной </w:t>
      </w:r>
      <w:r>
        <w:rPr>
          <w:spacing w:val="-2"/>
        </w:rPr>
        <w:t>безопасности.</w:t>
      </w:r>
    </w:p>
    <w:p>
      <w:pPr>
        <w:spacing w:before="137"/>
        <w:ind w:left="6" w:right="0" w:firstLine="0"/>
        <w:jc w:val="left"/>
        <w:rPr>
          <w:sz w:val="19"/>
        </w:rPr>
      </w:pPr>
      <w:r>
        <w:rPr>
          <w:b/>
          <w:sz w:val="19"/>
        </w:rPr>
        <w:t>Источник:</w:t>
      </w:r>
      <w:r>
        <w:rPr>
          <w:b/>
          <w:spacing w:val="23"/>
          <w:sz w:val="19"/>
        </w:rPr>
        <w:t> </w:t>
      </w:r>
      <w:hyperlink r:id="rId50">
        <w:r>
          <w:rPr>
            <w:spacing w:val="-2"/>
            <w:sz w:val="19"/>
          </w:rPr>
          <w:t>regulation.gov.ru/projects/159883</w:t>
        </w:r>
      </w:hyperlink>
    </w:p>
    <w:p>
      <w:pPr>
        <w:pStyle w:val="BodyText"/>
        <w:spacing w:before="162"/>
        <w:ind w:left="0"/>
      </w:pPr>
    </w:p>
    <w:p>
      <w:pPr>
        <w:spacing w:before="1"/>
        <w:ind w:left="486" w:right="0" w:firstLine="0"/>
        <w:jc w:val="left"/>
        <w:rPr>
          <w:b/>
          <w:sz w:val="36"/>
        </w:rPr>
      </w:pP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723899</wp:posOffset>
                </wp:positionH>
                <wp:positionV relativeFrom="paragraph">
                  <wp:posOffset>-26781</wp:posOffset>
                </wp:positionV>
                <wp:extent cx="19050" cy="99060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19050" cy="990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990600">
                              <a:moveTo>
                                <a:pt x="19049" y="990599"/>
                              </a:moveTo>
                              <a:lnTo>
                                <a:pt x="0" y="99059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990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2.108774pt;width:1.5pt;height:77.999994pt;mso-position-horizontal-relative:page;mso-position-vertical-relative:paragraph;z-index:15736832" id="docshape1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36"/>
        </w:rPr>
        <w:t>2</w:t>
      </w:r>
    </w:p>
    <w:p>
      <w:pPr>
        <w:spacing w:before="78"/>
        <w:ind w:left="486" w:right="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закона</w:t>
      </w:r>
    </w:p>
    <w:p>
      <w:pPr>
        <w:pStyle w:val="BodyText"/>
        <w:spacing w:line="312" w:lineRule="auto" w:before="54"/>
        <w:ind w:left="486" w:right="1238"/>
      </w:pPr>
      <w:r>
        <w:rPr/>
        <w:t>изменят поправками об исчислении стажа работы и страховой пенсии для работников с детьми</w:t>
      </w:r>
    </w:p>
    <w:p>
      <w:pPr>
        <w:pStyle w:val="BodyText"/>
        <w:spacing w:after="0" w:line="312" w:lineRule="auto"/>
        <w:sectPr>
          <w:pgSz w:w="11900" w:h="16840"/>
          <w:pgMar w:top="1060" w:bottom="280" w:left="1133" w:right="992"/>
        </w:sectPr>
      </w:pPr>
    </w:p>
    <w:p>
      <w:pPr>
        <w:pStyle w:val="Heading3"/>
        <w:spacing w:line="295" w:lineRule="auto" w:before="90"/>
      </w:pPr>
      <w:r>
        <w:rPr/>
        <w:t>Увеличат стаж работ и пересчитают страховую </w:t>
      </w:r>
      <w:r>
        <w:rPr/>
        <w:t>пенсию работникам с детьми</w:t>
      </w:r>
    </w:p>
    <w:p>
      <w:pPr>
        <w:pStyle w:val="BodyText"/>
        <w:spacing w:line="304" w:lineRule="auto" w:before="123"/>
        <w:ind w:right="198"/>
        <w:jc w:val="both"/>
      </w:pPr>
      <w:r>
        <w:rPr/>
        <w:t>Госдума рассматривает законопроект о внесении изменений в статью 13 Закона о страховых пенсиях и статью 256 Трудового кодекса. Нововведения затронут порядок исчисления стажа работы для работников, у которых есть дети.</w:t>
      </w:r>
    </w:p>
    <w:p>
      <w:pPr>
        <w:pStyle w:val="BodyText"/>
        <w:spacing w:line="302" w:lineRule="auto" w:before="156"/>
        <w:ind w:right="375"/>
      </w:pPr>
      <w:r>
        <w:rPr/>
        <w:t>Законодатели</w:t>
      </w:r>
      <w:r>
        <w:rPr>
          <w:spacing w:val="36"/>
        </w:rPr>
        <w:t> </w:t>
      </w:r>
      <w:r>
        <w:rPr/>
        <w:t>предлагают</w:t>
      </w:r>
      <w:r>
        <w:rPr>
          <w:spacing w:val="36"/>
        </w:rPr>
        <w:t> </w:t>
      </w:r>
      <w:r>
        <w:rPr/>
        <w:t>период</w:t>
      </w:r>
      <w:r>
        <w:rPr>
          <w:spacing w:val="36"/>
        </w:rPr>
        <w:t> </w:t>
      </w:r>
      <w:r>
        <w:rPr/>
        <w:t>отпуска</w:t>
      </w:r>
      <w:r>
        <w:rPr>
          <w:spacing w:val="36"/>
        </w:rPr>
        <w:t> </w:t>
      </w:r>
      <w:r>
        <w:rPr/>
        <w:t>по</w:t>
      </w:r>
      <w:r>
        <w:rPr>
          <w:spacing w:val="36"/>
        </w:rPr>
        <w:t> </w:t>
      </w:r>
      <w:r>
        <w:rPr/>
        <w:t>уходу</w:t>
      </w:r>
      <w:r>
        <w:rPr>
          <w:spacing w:val="36"/>
        </w:rPr>
        <w:t> </w:t>
      </w:r>
      <w:r>
        <w:rPr/>
        <w:t>за</w:t>
      </w:r>
      <w:r>
        <w:rPr>
          <w:spacing w:val="36"/>
        </w:rPr>
        <w:t> </w:t>
      </w:r>
      <w:r>
        <w:rPr/>
        <w:t>ребенком</w:t>
      </w:r>
      <w:r>
        <w:rPr>
          <w:spacing w:val="36"/>
        </w:rPr>
        <w:t> </w:t>
      </w:r>
      <w:r>
        <w:rPr/>
        <w:t>до</w:t>
      </w:r>
      <w:r>
        <w:rPr>
          <w:spacing w:val="36"/>
        </w:rPr>
        <w:t> </w:t>
      </w:r>
      <w:r>
        <w:rPr/>
        <w:t>полутора</w:t>
      </w:r>
      <w:r>
        <w:rPr>
          <w:spacing w:val="36"/>
        </w:rPr>
        <w:t> </w:t>
      </w:r>
      <w:r>
        <w:rPr/>
        <w:t>лет засчитывать в трудовой, страховой и стаж работы по специальности в двойном размере. Это</w:t>
      </w:r>
      <w:r>
        <w:rPr>
          <w:spacing w:val="40"/>
        </w:rPr>
        <w:t> </w:t>
      </w:r>
      <w:r>
        <w:rPr/>
        <w:t>позволит сделать перерасчет страхового стажа и страховой пенсии для работающих </w:t>
      </w:r>
      <w:r>
        <w:rPr>
          <w:spacing w:val="-2"/>
        </w:rPr>
        <w:t>родителей.</w:t>
      </w:r>
    </w:p>
    <w:p>
      <w:pPr>
        <w:spacing w:before="156"/>
        <w:ind w:left="6" w:right="0" w:firstLine="0"/>
        <w:jc w:val="left"/>
        <w:rPr>
          <w:sz w:val="19"/>
        </w:rPr>
      </w:pPr>
      <w:r>
        <w:rPr>
          <w:b/>
          <w:sz w:val="19"/>
        </w:rPr>
        <w:t>Источник:</w:t>
      </w:r>
      <w:r>
        <w:rPr>
          <w:b/>
          <w:spacing w:val="64"/>
          <w:sz w:val="19"/>
        </w:rPr>
        <w:t> </w:t>
      </w:r>
      <w:hyperlink r:id="rId51">
        <w:r>
          <w:rPr>
            <w:sz w:val="19"/>
          </w:rPr>
          <w:t>sozd.duma.gov.ru/bill/1008806-</w:t>
        </w:r>
        <w:r>
          <w:rPr>
            <w:spacing w:val="-10"/>
            <w:sz w:val="19"/>
          </w:rPr>
          <w:t>8</w:t>
        </w:r>
      </w:hyperlink>
    </w:p>
    <w:p>
      <w:pPr>
        <w:pStyle w:val="BodyText"/>
        <w:ind w:left="0"/>
      </w:pPr>
    </w:p>
    <w:p>
      <w:pPr>
        <w:pStyle w:val="BodyText"/>
        <w:spacing w:before="211"/>
        <w:ind w:left="0"/>
      </w:pPr>
    </w:p>
    <w:p>
      <w:pPr>
        <w:spacing w:before="0"/>
        <w:ind w:left="6" w:right="0" w:firstLine="0"/>
        <w:jc w:val="both"/>
        <w:rPr>
          <w:b/>
          <w:sz w:val="32"/>
        </w:rPr>
      </w:pPr>
      <w:r>
        <w:rPr>
          <w:b/>
          <w:sz w:val="32"/>
        </w:rPr>
        <w:t>РУКОВОДИТЕЛЮ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СЛУЖБЫ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ОХРАНЫ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ТРУДА</w:t>
      </w:r>
    </w:p>
    <w:p>
      <w:pPr>
        <w:spacing w:before="82"/>
        <w:ind w:left="6" w:right="0" w:firstLine="0"/>
        <w:jc w:val="both"/>
        <w:rPr>
          <w:sz w:val="24"/>
        </w:rPr>
      </w:pPr>
      <w:r>
        <w:rPr>
          <w:color w:val="2D2E2E"/>
          <w:sz w:val="24"/>
        </w:rPr>
        <w:t>ОПЫТ </w:t>
      </w:r>
      <w:r>
        <w:rPr>
          <w:color w:val="2D2E2E"/>
          <w:spacing w:val="-2"/>
          <w:sz w:val="24"/>
        </w:rPr>
        <w:t>КОЛЛЕГ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723899</wp:posOffset>
                </wp:positionH>
                <wp:positionV relativeFrom="paragraph">
                  <wp:posOffset>1168320</wp:posOffset>
                </wp:positionV>
                <wp:extent cx="9525" cy="182880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9525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828800">
                              <a:moveTo>
                                <a:pt x="9524" y="1828799"/>
                              </a:moveTo>
                              <a:lnTo>
                                <a:pt x="0" y="1828799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18287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1.993721pt;width:.75pt;height:143.999989pt;mso-position-horizontal-relative:page;mso-position-vertical-relative:paragraph;z-index:15737856" id="docshape15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От путаницы к контролю: как «ЭкоНива» внедрила</w:t>
      </w:r>
      <w:r>
        <w:rPr>
          <w:spacing w:val="-15"/>
        </w:rPr>
        <w:t> </w:t>
      </w:r>
      <w:r>
        <w:rPr/>
        <w:t>единые</w:t>
      </w:r>
      <w:r>
        <w:rPr>
          <w:spacing w:val="-15"/>
        </w:rPr>
        <w:t> </w:t>
      </w:r>
      <w:r>
        <w:rPr/>
        <w:t>Нормы</w:t>
      </w:r>
      <w:r>
        <w:rPr>
          <w:spacing w:val="-15"/>
        </w:rPr>
        <w:t> </w:t>
      </w:r>
      <w:r>
        <w:rPr/>
        <w:t>СИЗ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исключила региональную самобытность</w:t>
      </w:r>
    </w:p>
    <w:p>
      <w:pPr>
        <w:pStyle w:val="BodyText"/>
        <w:spacing w:before="7"/>
        <w:ind w:left="0"/>
        <w:rPr>
          <w:rFonts w:ascii="Times New Roman"/>
          <w:sz w:val="11"/>
        </w:rPr>
      </w:pPr>
      <w:r>
        <w:rPr>
          <w:rFonts w:ascii="Times New Roman"/>
          <w:sz w:val="11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819150</wp:posOffset>
            </wp:positionH>
            <wp:positionV relativeFrom="paragraph">
              <wp:posOffset>100212</wp:posOffset>
            </wp:positionV>
            <wp:extent cx="1724024" cy="1619250"/>
            <wp:effectExtent l="0" t="0" r="0" b="0"/>
            <wp:wrapTopAndBottom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4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4"/>
        <w:ind w:left="156" w:right="0" w:firstLine="0"/>
        <w:jc w:val="left"/>
        <w:rPr>
          <w:sz w:val="15"/>
        </w:rPr>
      </w:pPr>
      <w:r>
        <w:rPr>
          <w:sz w:val="15"/>
        </w:rPr>
        <w:t>Татьяна ЛЯПИНА, директор по трудовому комплаенсу ГК </w:t>
      </w:r>
      <w:r>
        <w:rPr>
          <w:spacing w:val="-2"/>
          <w:sz w:val="15"/>
        </w:rPr>
        <w:t>«ЭкоНива»</w:t>
      </w:r>
    </w:p>
    <w:p>
      <w:pPr>
        <w:pStyle w:val="BodyText"/>
        <w:spacing w:before="60"/>
        <w:ind w:left="0"/>
        <w:rPr>
          <w:sz w:val="15"/>
        </w:rPr>
      </w:pPr>
    </w:p>
    <w:p>
      <w:pPr>
        <w:spacing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В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статье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директор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по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трудовому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комплаенсу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крупного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агрохолдинга</w:t>
      </w:r>
      <w:r>
        <w:rPr>
          <w:b/>
          <w:spacing w:val="19"/>
          <w:sz w:val="19"/>
        </w:rPr>
        <w:t> </w:t>
      </w:r>
      <w:r>
        <w:rPr>
          <w:b/>
          <w:spacing w:val="-2"/>
          <w:sz w:val="19"/>
        </w:rPr>
        <w:t>поделилась</w:t>
      </w:r>
    </w:p>
    <w:p>
      <w:pPr>
        <w:spacing w:line="304" w:lineRule="auto" w:before="69"/>
        <w:ind w:left="6" w:right="375" w:firstLine="0"/>
        <w:jc w:val="left"/>
        <w:rPr>
          <w:b/>
          <w:sz w:val="19"/>
        </w:rPr>
      </w:pPr>
      <w:r>
        <w:rPr>
          <w:b/>
          <w:sz w:val="19"/>
        </w:rPr>
        <w:t>опытом, как заменили локальные Нормы выдачи СИЗ в филиалах единым для всех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документом. Узнаете, что стало причиной такого решения, с какими сложностями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столкнулись в процессе и к каким результатам пришли. По примеру успешного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опыта сможете унифицировать Нормы у себя в компании, чтобы снизить нагрузку</w:t>
      </w:r>
      <w:r>
        <w:rPr>
          <w:b/>
          <w:spacing w:val="80"/>
          <w:sz w:val="19"/>
        </w:rPr>
        <w:t> </w:t>
      </w:r>
      <w:r>
        <w:rPr>
          <w:b/>
          <w:sz w:val="19"/>
        </w:rPr>
        <w:t>на бюджет и закупать более качественные СИЗ.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52"/>
        <w:ind w:left="0"/>
        <w:rPr>
          <w:b/>
        </w:rPr>
      </w:pPr>
    </w:p>
    <w:p>
      <w:pPr>
        <w:pStyle w:val="BodyText"/>
        <w:spacing w:line="304" w:lineRule="auto"/>
        <w:ind w:right="175"/>
      </w:pPr>
      <w:r>
        <w:rPr/>
        <w:t>В сельскохозяйственном бизнесе группы компаний «ЭкоНива» задействовано свыше 13,5</w:t>
      </w:r>
      <w:r>
        <w:rPr>
          <w:spacing w:val="40"/>
        </w:rPr>
        <w:t> </w:t>
      </w:r>
      <w:r>
        <w:rPr/>
        <w:t>тысяч работников, которые трудоустроены в шести региональных дивизионах в десятках</w:t>
      </w:r>
      <w:r>
        <w:rPr>
          <w:spacing w:val="40"/>
        </w:rPr>
        <w:t> </w:t>
      </w:r>
      <w:r>
        <w:rPr/>
        <w:t>юрлиц.</w:t>
      </w:r>
      <w:r>
        <w:rPr>
          <w:spacing w:val="19"/>
        </w:rPr>
        <w:t> </w:t>
      </w:r>
      <w:r>
        <w:rPr/>
        <w:t>Агропредприятия</w:t>
      </w:r>
      <w:r>
        <w:rPr>
          <w:spacing w:val="19"/>
        </w:rPr>
        <w:t> </w:t>
      </w:r>
      <w:r>
        <w:rPr/>
        <w:t>работают</w:t>
      </w:r>
      <w:r>
        <w:rPr>
          <w:spacing w:val="19"/>
        </w:rPr>
        <w:t> </w:t>
      </w:r>
      <w:r>
        <w:rPr/>
        <w:t>в</w:t>
      </w:r>
      <w:r>
        <w:rPr>
          <w:spacing w:val="19"/>
        </w:rPr>
        <w:t> </w:t>
      </w:r>
      <w:r>
        <w:rPr/>
        <w:t>13</w:t>
      </w:r>
      <w:r>
        <w:rPr>
          <w:spacing w:val="19"/>
        </w:rPr>
        <w:t> </w:t>
      </w:r>
      <w:r>
        <w:rPr/>
        <w:t>субъектах</w:t>
      </w:r>
      <w:r>
        <w:rPr>
          <w:spacing w:val="19"/>
        </w:rPr>
        <w:t> </w:t>
      </w:r>
      <w:r>
        <w:rPr/>
        <w:t>страны</w:t>
      </w:r>
      <w:r>
        <w:rPr>
          <w:spacing w:val="19"/>
        </w:rPr>
        <w:t> </w:t>
      </w:r>
      <w:r>
        <w:rPr/>
        <w:t>с</w:t>
      </w:r>
      <w:r>
        <w:rPr>
          <w:spacing w:val="19"/>
        </w:rPr>
        <w:t> </w:t>
      </w:r>
      <w:r>
        <w:rPr/>
        <w:t>разным</w:t>
      </w:r>
      <w:r>
        <w:rPr>
          <w:spacing w:val="19"/>
        </w:rPr>
        <w:t> </w:t>
      </w:r>
      <w:r>
        <w:rPr/>
        <w:t>климатом.</w:t>
      </w:r>
      <w:r>
        <w:rPr>
          <w:spacing w:val="19"/>
        </w:rPr>
        <w:t> </w:t>
      </w:r>
      <w:r>
        <w:rPr/>
        <w:t>На</w:t>
      </w:r>
      <w:r>
        <w:rPr>
          <w:spacing w:val="19"/>
        </w:rPr>
        <w:t> </w:t>
      </w:r>
      <w:r>
        <w:rPr/>
        <w:t>подготовку и</w:t>
      </w:r>
      <w:r>
        <w:rPr>
          <w:spacing w:val="28"/>
        </w:rPr>
        <w:t> </w:t>
      </w:r>
      <w:r>
        <w:rPr/>
        <w:t>плавный</w:t>
      </w:r>
      <w:r>
        <w:rPr>
          <w:spacing w:val="28"/>
        </w:rPr>
        <w:t> </w:t>
      </w:r>
      <w:r>
        <w:rPr/>
        <w:t>переход</w:t>
      </w:r>
      <w:r>
        <w:rPr>
          <w:spacing w:val="28"/>
        </w:rPr>
        <w:t> </w:t>
      </w:r>
      <w:r>
        <w:rPr/>
        <w:t>к</w:t>
      </w:r>
      <w:r>
        <w:rPr>
          <w:spacing w:val="28"/>
        </w:rPr>
        <w:t> </w:t>
      </w:r>
      <w:r>
        <w:rPr/>
        <w:t>единым</w:t>
      </w:r>
      <w:r>
        <w:rPr>
          <w:spacing w:val="28"/>
        </w:rPr>
        <w:t> </w:t>
      </w:r>
      <w:r>
        <w:rPr/>
        <w:t>Нормам</w:t>
      </w:r>
      <w:r>
        <w:rPr>
          <w:spacing w:val="28"/>
        </w:rPr>
        <w:t> </w:t>
      </w:r>
      <w:r>
        <w:rPr/>
        <w:t>выдачи</w:t>
      </w:r>
      <w:r>
        <w:rPr>
          <w:spacing w:val="28"/>
        </w:rPr>
        <w:t> </w:t>
      </w:r>
      <w:r>
        <w:rPr/>
        <w:t>СИЗ</w:t>
      </w:r>
      <w:r>
        <w:rPr>
          <w:spacing w:val="28"/>
        </w:rPr>
        <w:t> </w:t>
      </w:r>
      <w:r>
        <w:rPr/>
        <w:t>ушло</w:t>
      </w:r>
      <w:r>
        <w:rPr>
          <w:spacing w:val="28"/>
        </w:rPr>
        <w:t> </w:t>
      </w:r>
      <w:r>
        <w:rPr/>
        <w:t>около</w:t>
      </w:r>
      <w:r>
        <w:rPr>
          <w:spacing w:val="28"/>
        </w:rPr>
        <w:t> </w:t>
      </w:r>
      <w:r>
        <w:rPr/>
        <w:t>полугода.</w:t>
      </w:r>
      <w:r>
        <w:rPr>
          <w:spacing w:val="28"/>
        </w:rPr>
        <w:t> </w:t>
      </w:r>
      <w:r>
        <w:rPr/>
        <w:t>С</w:t>
      </w:r>
      <w:r>
        <w:rPr>
          <w:spacing w:val="28"/>
        </w:rPr>
        <w:t> </w:t>
      </w:r>
      <w:r>
        <w:rPr/>
        <w:t>чего</w:t>
      </w:r>
      <w:r>
        <w:rPr>
          <w:spacing w:val="28"/>
        </w:rPr>
        <w:t> </w:t>
      </w:r>
      <w:r>
        <w:rPr/>
        <w:t>все началось, как проходило и чем обернулось, расскажу далее.</w:t>
      </w:r>
    </w:p>
    <w:p>
      <w:pPr>
        <w:pStyle w:val="BodyText"/>
        <w:spacing w:after="0" w:line="304" w:lineRule="auto"/>
        <w:sectPr>
          <w:pgSz w:w="11900" w:h="16840"/>
          <w:pgMar w:top="1080" w:bottom="280" w:left="1133" w:right="992"/>
        </w:sectPr>
      </w:pPr>
    </w:p>
    <w:p>
      <w:pPr>
        <w:pStyle w:val="Heading2"/>
        <w:spacing w:before="90"/>
      </w:pPr>
      <w:r>
        <w:rPr/>
        <w:t>Причина перемен: личное мнение против </w:t>
      </w:r>
      <w:r>
        <w:rPr>
          <w:spacing w:val="-5"/>
        </w:rPr>
        <w:t>ЕТН</w:t>
      </w:r>
    </w:p>
    <w:p>
      <w:pPr>
        <w:pStyle w:val="Heading4"/>
        <w:spacing w:before="3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723899</wp:posOffset>
                </wp:positionH>
                <wp:positionV relativeFrom="paragraph">
                  <wp:posOffset>120548</wp:posOffset>
                </wp:positionV>
                <wp:extent cx="19050" cy="885825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19050" cy="885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885825">
                              <a:moveTo>
                                <a:pt x="19049" y="885824"/>
                              </a:moveTo>
                              <a:lnTo>
                                <a:pt x="0" y="8858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8858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.491982pt;width:1.5pt;height:69.749994pt;mso-position-horizontal-relative:page;mso-position-vertical-relative:paragraph;z-index:15738880" id="docshape1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Статьи в </w:t>
      </w:r>
      <w:r>
        <w:rPr>
          <w:spacing w:val="-4"/>
        </w:rPr>
        <w:t>тему</w:t>
      </w:r>
    </w:p>
    <w:p>
      <w:pPr>
        <w:pStyle w:val="BodyText"/>
        <w:spacing w:line="312" w:lineRule="auto" w:before="209"/>
        <w:ind w:left="486" w:right="2451"/>
      </w:pPr>
      <w:hyperlink r:id="rId53">
        <w:r>
          <w:rPr/>
          <w:t>Выдача СИЗ по ЕТН: разбор частых ошибок, которые выявляет </w:t>
        </w:r>
        <w:r>
          <w:rPr/>
          <w:t>ГИТ</w:t>
        </w:r>
      </w:hyperlink>
      <w:r>
        <w:rPr/>
        <w:t> </w:t>
      </w:r>
      <w:hyperlink r:id="rId54">
        <w:r>
          <w:rPr/>
          <w:t>Лишние СИЗ по ЕТН: как сократить Нормы без претензий от ГИТ</w:t>
        </w:r>
      </w:hyperlink>
    </w:p>
    <w:p>
      <w:pPr>
        <w:pStyle w:val="BodyText"/>
        <w:spacing w:before="203"/>
        <w:ind w:left="0"/>
      </w:pPr>
    </w:p>
    <w:p>
      <w:pPr>
        <w:pStyle w:val="BodyText"/>
        <w:spacing w:before="1"/>
      </w:pPr>
      <w:r>
        <w:rPr/>
        <w:t>Желание</w:t>
      </w:r>
      <w:r>
        <w:rPr>
          <w:spacing w:val="22"/>
        </w:rPr>
        <w:t> </w:t>
      </w:r>
      <w:r>
        <w:rPr/>
        <w:t>разработать</w:t>
      </w:r>
      <w:r>
        <w:rPr>
          <w:spacing w:val="22"/>
        </w:rPr>
        <w:t> </w:t>
      </w:r>
      <w:r>
        <w:rPr/>
        <w:t>единые</w:t>
      </w:r>
      <w:r>
        <w:rPr>
          <w:spacing w:val="22"/>
        </w:rPr>
        <w:t> </w:t>
      </w:r>
      <w:r>
        <w:rPr/>
        <w:t>корпоративные</w:t>
      </w:r>
      <w:r>
        <w:rPr>
          <w:spacing w:val="22"/>
        </w:rPr>
        <w:t> </w:t>
      </w:r>
      <w:r>
        <w:rPr/>
        <w:t>Нормы</w:t>
      </w:r>
      <w:r>
        <w:rPr>
          <w:spacing w:val="22"/>
        </w:rPr>
        <w:t> </w:t>
      </w:r>
      <w:r>
        <w:rPr/>
        <w:t>спровоцировали</w:t>
      </w:r>
      <w:r>
        <w:rPr>
          <w:spacing w:val="22"/>
        </w:rPr>
        <w:t> </w:t>
      </w:r>
      <w:r>
        <w:rPr/>
        <w:t>разные</w:t>
      </w:r>
      <w:r>
        <w:rPr>
          <w:spacing w:val="22"/>
        </w:rPr>
        <w:t> </w:t>
      </w:r>
      <w:r>
        <w:rPr>
          <w:spacing w:val="-2"/>
        </w:rPr>
        <w:t>подходы</w:t>
      </w:r>
    </w:p>
    <w:p>
      <w:pPr>
        <w:pStyle w:val="BodyText"/>
        <w:spacing w:line="295" w:lineRule="auto" w:before="69"/>
      </w:pPr>
      <w:r>
        <w:rPr/>
        <w:t>к выдаче СИЗ в регионах. Некоторые специалисты по ОТ настаивали на уникальности своей</w:t>
      </w:r>
      <w:r>
        <w:rPr>
          <w:spacing w:val="40"/>
        </w:rPr>
        <w:t> </w:t>
      </w:r>
      <w:r>
        <w:rPr/>
        <w:t>позиции</w:t>
      </w:r>
      <w:r>
        <w:rPr>
          <w:spacing w:val="24"/>
        </w:rPr>
        <w:t> </w:t>
      </w:r>
      <w:r>
        <w:rPr/>
        <w:t>и</w:t>
      </w:r>
      <w:r>
        <w:rPr>
          <w:spacing w:val="24"/>
        </w:rPr>
        <w:t> </w:t>
      </w:r>
      <w:r>
        <w:rPr/>
        <w:t>действовали</w:t>
      </w:r>
      <w:r>
        <w:rPr>
          <w:spacing w:val="24"/>
        </w:rPr>
        <w:t> </w:t>
      </w:r>
      <w:r>
        <w:rPr/>
        <w:t>по</w:t>
      </w:r>
      <w:r>
        <w:rPr>
          <w:spacing w:val="24"/>
        </w:rPr>
        <w:t> </w:t>
      </w:r>
      <w:r>
        <w:rPr/>
        <w:t>принципу</w:t>
      </w:r>
      <w:r>
        <w:rPr>
          <w:spacing w:val="24"/>
        </w:rPr>
        <w:t> </w:t>
      </w:r>
      <w:r>
        <w:rPr/>
        <w:t>«я</w:t>
      </w:r>
      <w:r>
        <w:rPr>
          <w:spacing w:val="24"/>
        </w:rPr>
        <w:t> </w:t>
      </w:r>
      <w:r>
        <w:rPr/>
        <w:t>так</w:t>
      </w:r>
      <w:r>
        <w:rPr>
          <w:spacing w:val="24"/>
        </w:rPr>
        <w:t> </w:t>
      </w:r>
      <w:r>
        <w:rPr/>
        <w:t>вижу,</w:t>
      </w:r>
      <w:r>
        <w:rPr>
          <w:spacing w:val="24"/>
        </w:rPr>
        <w:t> </w:t>
      </w:r>
      <w:r>
        <w:rPr/>
        <w:t>и</w:t>
      </w:r>
      <w:r>
        <w:rPr>
          <w:spacing w:val="24"/>
        </w:rPr>
        <w:t> </w:t>
      </w:r>
      <w:r>
        <w:rPr/>
        <w:t>не</w:t>
      </w:r>
      <w:r>
        <w:rPr>
          <w:spacing w:val="24"/>
        </w:rPr>
        <w:t> </w:t>
      </w:r>
      <w:r>
        <w:rPr/>
        <w:t>важно,</w:t>
      </w:r>
      <w:r>
        <w:rPr>
          <w:spacing w:val="24"/>
        </w:rPr>
        <w:t> </w:t>
      </w:r>
      <w:r>
        <w:rPr/>
        <w:t>что</w:t>
      </w:r>
      <w:r>
        <w:rPr>
          <w:spacing w:val="24"/>
        </w:rPr>
        <w:t> </w:t>
      </w:r>
      <w:r>
        <w:rPr/>
        <w:t>там</w:t>
      </w:r>
      <w:r>
        <w:rPr>
          <w:spacing w:val="24"/>
        </w:rPr>
        <w:t> </w:t>
      </w:r>
      <w:r>
        <w:rPr/>
        <w:t>в</w:t>
      </w:r>
      <w:r>
        <w:rPr>
          <w:spacing w:val="24"/>
        </w:rPr>
        <w:t> </w:t>
      </w:r>
      <w:r>
        <w:rPr/>
        <w:t>ЕТН».</w:t>
      </w:r>
      <w:r>
        <w:rPr>
          <w:spacing w:val="24"/>
        </w:rPr>
        <w:t> </w:t>
      </w:r>
      <w:r>
        <w:rPr/>
        <w:t>Могли</w:t>
      </w:r>
    </w:p>
    <w:p>
      <w:pPr>
        <w:pStyle w:val="BodyText"/>
        <w:spacing w:line="295" w:lineRule="auto" w:before="17"/>
      </w:pPr>
      <w:r>
        <w:rPr/>
        <w:t>не включить в локальные документы даже обязательный минимум, а в некоторых случаях</w:t>
      </w:r>
      <w:r>
        <w:rPr>
          <w:spacing w:val="40"/>
        </w:rPr>
        <w:t> </w:t>
      </w:r>
      <w:r>
        <w:rPr/>
        <w:t>планировали</w:t>
      </w:r>
      <w:r>
        <w:rPr>
          <w:spacing w:val="40"/>
        </w:rPr>
        <w:t> </w:t>
      </w:r>
      <w:r>
        <w:rPr/>
        <w:t>выдавать</w:t>
      </w:r>
      <w:r>
        <w:rPr>
          <w:spacing w:val="40"/>
        </w:rPr>
        <w:t> </w:t>
      </w:r>
      <w:r>
        <w:rPr/>
        <w:t>излишние</w:t>
      </w:r>
      <w:r>
        <w:rPr>
          <w:spacing w:val="40"/>
        </w:rPr>
        <w:t> </w:t>
      </w:r>
      <w:r>
        <w:rPr/>
        <w:t>средства</w:t>
      </w:r>
      <w:r>
        <w:rPr>
          <w:spacing w:val="40"/>
        </w:rPr>
        <w:t> </w:t>
      </w:r>
      <w:r>
        <w:rPr/>
        <w:t>защиты</w:t>
      </w:r>
      <w:r>
        <w:rPr>
          <w:spacing w:val="40"/>
        </w:rPr>
        <w:t> </w:t>
      </w:r>
      <w:r>
        <w:rPr/>
        <w:t>без</w:t>
      </w:r>
      <w:r>
        <w:rPr>
          <w:spacing w:val="40"/>
        </w:rPr>
        <w:t> </w:t>
      </w:r>
      <w:r>
        <w:rPr/>
        <w:t>оснований.</w:t>
      </w:r>
      <w:r>
        <w:rPr>
          <w:spacing w:val="40"/>
        </w:rPr>
        <w:t> </w:t>
      </w:r>
      <w:r>
        <w:rPr/>
        <w:t>Мы</w:t>
      </w:r>
      <w:r>
        <w:rPr>
          <w:spacing w:val="40"/>
        </w:rPr>
        <w:t> </w:t>
      </w:r>
      <w:r>
        <w:rPr/>
        <w:t>периодически</w:t>
      </w:r>
    </w:p>
    <w:p>
      <w:pPr>
        <w:pStyle w:val="BodyText"/>
        <w:spacing w:line="295" w:lineRule="auto" w:before="17"/>
        <w:ind w:right="375"/>
      </w:pPr>
      <w:r>
        <w:rPr/>
        <w:t>обнаруживали ошибки и в выборе СИЗ для работников одинаковых профессий, которые трудятся на типовых рабочих местах в одном регионе.</w:t>
      </w:r>
    </w:p>
    <w:p>
      <w:pPr>
        <w:pStyle w:val="BodyText"/>
        <w:spacing w:before="2"/>
        <w:ind w:left="0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723900</wp:posOffset>
                </wp:positionH>
                <wp:positionV relativeFrom="paragraph">
                  <wp:posOffset>93877</wp:posOffset>
                </wp:positionV>
                <wp:extent cx="6119495" cy="3457575"/>
                <wp:effectExtent l="0" t="0" r="0" b="0"/>
                <wp:wrapTopAndBottom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6119495" cy="3457575"/>
                          <a:chExt cx="6119495" cy="345757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6"/>
                            <a:ext cx="6119495" cy="3457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3457575">
                                <a:moveTo>
                                  <a:pt x="9525" y="3297390"/>
                                </a:moveTo>
                                <a:lnTo>
                                  <a:pt x="0" y="3297390"/>
                                </a:lnTo>
                                <a:lnTo>
                                  <a:pt x="0" y="3325965"/>
                                </a:lnTo>
                                <a:lnTo>
                                  <a:pt x="9525" y="3325965"/>
                                </a:lnTo>
                                <a:lnTo>
                                  <a:pt x="9525" y="3297390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3249765"/>
                                </a:moveTo>
                                <a:lnTo>
                                  <a:pt x="0" y="3249765"/>
                                </a:lnTo>
                                <a:lnTo>
                                  <a:pt x="0" y="3278340"/>
                                </a:lnTo>
                                <a:lnTo>
                                  <a:pt x="9525" y="3278340"/>
                                </a:lnTo>
                                <a:lnTo>
                                  <a:pt x="9525" y="3249765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3202140"/>
                                </a:moveTo>
                                <a:lnTo>
                                  <a:pt x="0" y="3202140"/>
                                </a:lnTo>
                                <a:lnTo>
                                  <a:pt x="0" y="3230715"/>
                                </a:lnTo>
                                <a:lnTo>
                                  <a:pt x="9525" y="3230715"/>
                                </a:lnTo>
                                <a:lnTo>
                                  <a:pt x="9525" y="3202140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3154515"/>
                                </a:moveTo>
                                <a:lnTo>
                                  <a:pt x="0" y="3154515"/>
                                </a:lnTo>
                                <a:lnTo>
                                  <a:pt x="0" y="3183090"/>
                                </a:lnTo>
                                <a:lnTo>
                                  <a:pt x="9525" y="3183090"/>
                                </a:lnTo>
                                <a:lnTo>
                                  <a:pt x="9525" y="3154515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3106890"/>
                                </a:moveTo>
                                <a:lnTo>
                                  <a:pt x="0" y="3106890"/>
                                </a:lnTo>
                                <a:lnTo>
                                  <a:pt x="0" y="3135465"/>
                                </a:lnTo>
                                <a:lnTo>
                                  <a:pt x="9525" y="3135465"/>
                                </a:lnTo>
                                <a:lnTo>
                                  <a:pt x="9525" y="3106890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3059265"/>
                                </a:moveTo>
                                <a:lnTo>
                                  <a:pt x="0" y="3059265"/>
                                </a:lnTo>
                                <a:lnTo>
                                  <a:pt x="0" y="3087840"/>
                                </a:lnTo>
                                <a:lnTo>
                                  <a:pt x="9525" y="3087840"/>
                                </a:lnTo>
                                <a:lnTo>
                                  <a:pt x="9525" y="3059265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3011640"/>
                                </a:moveTo>
                                <a:lnTo>
                                  <a:pt x="0" y="3011640"/>
                                </a:lnTo>
                                <a:lnTo>
                                  <a:pt x="0" y="3040215"/>
                                </a:lnTo>
                                <a:lnTo>
                                  <a:pt x="9525" y="3040215"/>
                                </a:lnTo>
                                <a:lnTo>
                                  <a:pt x="9525" y="3011640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2964015"/>
                                </a:moveTo>
                                <a:lnTo>
                                  <a:pt x="0" y="2964015"/>
                                </a:lnTo>
                                <a:lnTo>
                                  <a:pt x="0" y="2992590"/>
                                </a:lnTo>
                                <a:lnTo>
                                  <a:pt x="9525" y="2992590"/>
                                </a:lnTo>
                                <a:lnTo>
                                  <a:pt x="9525" y="2964015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2916390"/>
                                </a:moveTo>
                                <a:lnTo>
                                  <a:pt x="0" y="2916390"/>
                                </a:lnTo>
                                <a:lnTo>
                                  <a:pt x="0" y="2944965"/>
                                </a:lnTo>
                                <a:lnTo>
                                  <a:pt x="9525" y="2944965"/>
                                </a:lnTo>
                                <a:lnTo>
                                  <a:pt x="9525" y="2916390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2868765"/>
                                </a:moveTo>
                                <a:lnTo>
                                  <a:pt x="0" y="2868765"/>
                                </a:lnTo>
                                <a:lnTo>
                                  <a:pt x="0" y="2897340"/>
                                </a:lnTo>
                                <a:lnTo>
                                  <a:pt x="9525" y="2897340"/>
                                </a:lnTo>
                                <a:lnTo>
                                  <a:pt x="9525" y="2868765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2821140"/>
                                </a:moveTo>
                                <a:lnTo>
                                  <a:pt x="0" y="2821140"/>
                                </a:lnTo>
                                <a:lnTo>
                                  <a:pt x="0" y="2849715"/>
                                </a:lnTo>
                                <a:lnTo>
                                  <a:pt x="9525" y="2849715"/>
                                </a:lnTo>
                                <a:lnTo>
                                  <a:pt x="9525" y="2821140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2773515"/>
                                </a:moveTo>
                                <a:lnTo>
                                  <a:pt x="0" y="2773515"/>
                                </a:lnTo>
                                <a:lnTo>
                                  <a:pt x="0" y="2802090"/>
                                </a:lnTo>
                                <a:lnTo>
                                  <a:pt x="9525" y="2802090"/>
                                </a:lnTo>
                                <a:lnTo>
                                  <a:pt x="9525" y="2773515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2725890"/>
                                </a:moveTo>
                                <a:lnTo>
                                  <a:pt x="0" y="2725890"/>
                                </a:lnTo>
                                <a:lnTo>
                                  <a:pt x="0" y="2754465"/>
                                </a:lnTo>
                                <a:lnTo>
                                  <a:pt x="9525" y="2754465"/>
                                </a:lnTo>
                                <a:lnTo>
                                  <a:pt x="9525" y="2725890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2678265"/>
                                </a:moveTo>
                                <a:lnTo>
                                  <a:pt x="0" y="2678265"/>
                                </a:lnTo>
                                <a:lnTo>
                                  <a:pt x="0" y="2706840"/>
                                </a:lnTo>
                                <a:lnTo>
                                  <a:pt x="9525" y="2706840"/>
                                </a:lnTo>
                                <a:lnTo>
                                  <a:pt x="9525" y="2678265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2630640"/>
                                </a:moveTo>
                                <a:lnTo>
                                  <a:pt x="0" y="2630640"/>
                                </a:lnTo>
                                <a:lnTo>
                                  <a:pt x="0" y="2659215"/>
                                </a:lnTo>
                                <a:lnTo>
                                  <a:pt x="9525" y="2659215"/>
                                </a:lnTo>
                                <a:lnTo>
                                  <a:pt x="9525" y="2630640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2583015"/>
                                </a:moveTo>
                                <a:lnTo>
                                  <a:pt x="0" y="2583015"/>
                                </a:lnTo>
                                <a:lnTo>
                                  <a:pt x="0" y="2611590"/>
                                </a:lnTo>
                                <a:lnTo>
                                  <a:pt x="9525" y="2611590"/>
                                </a:lnTo>
                                <a:lnTo>
                                  <a:pt x="9525" y="2583015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2535390"/>
                                </a:moveTo>
                                <a:lnTo>
                                  <a:pt x="0" y="2535390"/>
                                </a:lnTo>
                                <a:lnTo>
                                  <a:pt x="0" y="2563965"/>
                                </a:lnTo>
                                <a:lnTo>
                                  <a:pt x="9525" y="2563965"/>
                                </a:lnTo>
                                <a:lnTo>
                                  <a:pt x="9525" y="2535390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2487765"/>
                                </a:moveTo>
                                <a:lnTo>
                                  <a:pt x="0" y="2487765"/>
                                </a:lnTo>
                                <a:lnTo>
                                  <a:pt x="0" y="2516340"/>
                                </a:lnTo>
                                <a:lnTo>
                                  <a:pt x="9525" y="2516340"/>
                                </a:lnTo>
                                <a:lnTo>
                                  <a:pt x="9525" y="2487765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2440140"/>
                                </a:moveTo>
                                <a:lnTo>
                                  <a:pt x="0" y="2440140"/>
                                </a:lnTo>
                                <a:lnTo>
                                  <a:pt x="0" y="2468715"/>
                                </a:lnTo>
                                <a:lnTo>
                                  <a:pt x="9525" y="2468715"/>
                                </a:lnTo>
                                <a:lnTo>
                                  <a:pt x="9525" y="2440140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2392515"/>
                                </a:moveTo>
                                <a:lnTo>
                                  <a:pt x="0" y="2392515"/>
                                </a:lnTo>
                                <a:lnTo>
                                  <a:pt x="0" y="2421090"/>
                                </a:lnTo>
                                <a:lnTo>
                                  <a:pt x="9525" y="2421090"/>
                                </a:lnTo>
                                <a:lnTo>
                                  <a:pt x="9525" y="2392515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2344890"/>
                                </a:moveTo>
                                <a:lnTo>
                                  <a:pt x="0" y="2344890"/>
                                </a:lnTo>
                                <a:lnTo>
                                  <a:pt x="0" y="2373465"/>
                                </a:lnTo>
                                <a:lnTo>
                                  <a:pt x="9525" y="2373465"/>
                                </a:lnTo>
                                <a:lnTo>
                                  <a:pt x="9525" y="2344890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2297265"/>
                                </a:moveTo>
                                <a:lnTo>
                                  <a:pt x="0" y="2297265"/>
                                </a:lnTo>
                                <a:lnTo>
                                  <a:pt x="0" y="2325840"/>
                                </a:lnTo>
                                <a:lnTo>
                                  <a:pt x="9525" y="2325840"/>
                                </a:lnTo>
                                <a:lnTo>
                                  <a:pt x="9525" y="2297265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2249640"/>
                                </a:moveTo>
                                <a:lnTo>
                                  <a:pt x="0" y="2249640"/>
                                </a:lnTo>
                                <a:lnTo>
                                  <a:pt x="0" y="2278215"/>
                                </a:lnTo>
                                <a:lnTo>
                                  <a:pt x="9525" y="2278215"/>
                                </a:lnTo>
                                <a:lnTo>
                                  <a:pt x="9525" y="2249640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2202015"/>
                                </a:moveTo>
                                <a:lnTo>
                                  <a:pt x="0" y="2202015"/>
                                </a:lnTo>
                                <a:lnTo>
                                  <a:pt x="0" y="2230590"/>
                                </a:lnTo>
                                <a:lnTo>
                                  <a:pt x="9525" y="2230590"/>
                                </a:lnTo>
                                <a:lnTo>
                                  <a:pt x="9525" y="2202015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2154390"/>
                                </a:moveTo>
                                <a:lnTo>
                                  <a:pt x="0" y="2154390"/>
                                </a:lnTo>
                                <a:lnTo>
                                  <a:pt x="0" y="2182965"/>
                                </a:lnTo>
                                <a:lnTo>
                                  <a:pt x="9525" y="2182965"/>
                                </a:lnTo>
                                <a:lnTo>
                                  <a:pt x="9525" y="2154390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2106765"/>
                                </a:moveTo>
                                <a:lnTo>
                                  <a:pt x="0" y="2106765"/>
                                </a:lnTo>
                                <a:lnTo>
                                  <a:pt x="0" y="2135340"/>
                                </a:lnTo>
                                <a:lnTo>
                                  <a:pt x="9525" y="2135340"/>
                                </a:lnTo>
                                <a:lnTo>
                                  <a:pt x="9525" y="2106765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2059139"/>
                                </a:moveTo>
                                <a:lnTo>
                                  <a:pt x="0" y="2059139"/>
                                </a:lnTo>
                                <a:lnTo>
                                  <a:pt x="0" y="2087714"/>
                                </a:lnTo>
                                <a:lnTo>
                                  <a:pt x="9525" y="2087714"/>
                                </a:lnTo>
                                <a:lnTo>
                                  <a:pt x="9525" y="2059139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2011514"/>
                                </a:moveTo>
                                <a:lnTo>
                                  <a:pt x="0" y="2011514"/>
                                </a:lnTo>
                                <a:lnTo>
                                  <a:pt x="0" y="2040089"/>
                                </a:lnTo>
                                <a:lnTo>
                                  <a:pt x="9525" y="2040089"/>
                                </a:lnTo>
                                <a:lnTo>
                                  <a:pt x="9525" y="2011514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1963889"/>
                                </a:moveTo>
                                <a:lnTo>
                                  <a:pt x="0" y="1963889"/>
                                </a:lnTo>
                                <a:lnTo>
                                  <a:pt x="0" y="1992464"/>
                                </a:lnTo>
                                <a:lnTo>
                                  <a:pt x="9525" y="1992464"/>
                                </a:lnTo>
                                <a:lnTo>
                                  <a:pt x="9525" y="1963889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1916264"/>
                                </a:moveTo>
                                <a:lnTo>
                                  <a:pt x="0" y="1916264"/>
                                </a:lnTo>
                                <a:lnTo>
                                  <a:pt x="0" y="1944839"/>
                                </a:lnTo>
                                <a:lnTo>
                                  <a:pt x="9525" y="1944839"/>
                                </a:lnTo>
                                <a:lnTo>
                                  <a:pt x="9525" y="1916264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1868639"/>
                                </a:moveTo>
                                <a:lnTo>
                                  <a:pt x="0" y="1868639"/>
                                </a:lnTo>
                                <a:lnTo>
                                  <a:pt x="0" y="1897214"/>
                                </a:lnTo>
                                <a:lnTo>
                                  <a:pt x="9525" y="1897214"/>
                                </a:lnTo>
                                <a:lnTo>
                                  <a:pt x="9525" y="1868639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1821014"/>
                                </a:moveTo>
                                <a:lnTo>
                                  <a:pt x="0" y="1821014"/>
                                </a:lnTo>
                                <a:lnTo>
                                  <a:pt x="0" y="1849589"/>
                                </a:lnTo>
                                <a:lnTo>
                                  <a:pt x="9525" y="1849589"/>
                                </a:lnTo>
                                <a:lnTo>
                                  <a:pt x="9525" y="1821014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1773389"/>
                                </a:moveTo>
                                <a:lnTo>
                                  <a:pt x="0" y="1773389"/>
                                </a:lnTo>
                                <a:lnTo>
                                  <a:pt x="0" y="1801964"/>
                                </a:lnTo>
                                <a:lnTo>
                                  <a:pt x="9525" y="1801964"/>
                                </a:lnTo>
                                <a:lnTo>
                                  <a:pt x="9525" y="1773389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1725764"/>
                                </a:moveTo>
                                <a:lnTo>
                                  <a:pt x="0" y="1725764"/>
                                </a:lnTo>
                                <a:lnTo>
                                  <a:pt x="0" y="1754339"/>
                                </a:lnTo>
                                <a:lnTo>
                                  <a:pt x="9525" y="1754339"/>
                                </a:lnTo>
                                <a:lnTo>
                                  <a:pt x="9525" y="1725764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1678139"/>
                                </a:moveTo>
                                <a:lnTo>
                                  <a:pt x="0" y="1678139"/>
                                </a:lnTo>
                                <a:lnTo>
                                  <a:pt x="0" y="1706714"/>
                                </a:lnTo>
                                <a:lnTo>
                                  <a:pt x="9525" y="1706714"/>
                                </a:lnTo>
                                <a:lnTo>
                                  <a:pt x="9525" y="1678139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1630514"/>
                                </a:moveTo>
                                <a:lnTo>
                                  <a:pt x="0" y="1630514"/>
                                </a:lnTo>
                                <a:lnTo>
                                  <a:pt x="0" y="1659089"/>
                                </a:lnTo>
                                <a:lnTo>
                                  <a:pt x="9525" y="1659089"/>
                                </a:lnTo>
                                <a:lnTo>
                                  <a:pt x="9525" y="1630514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1582889"/>
                                </a:moveTo>
                                <a:lnTo>
                                  <a:pt x="0" y="1582889"/>
                                </a:lnTo>
                                <a:lnTo>
                                  <a:pt x="0" y="1611464"/>
                                </a:lnTo>
                                <a:lnTo>
                                  <a:pt x="9525" y="1611464"/>
                                </a:lnTo>
                                <a:lnTo>
                                  <a:pt x="9525" y="1582889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1535264"/>
                                </a:moveTo>
                                <a:lnTo>
                                  <a:pt x="0" y="1535264"/>
                                </a:lnTo>
                                <a:lnTo>
                                  <a:pt x="0" y="1563839"/>
                                </a:lnTo>
                                <a:lnTo>
                                  <a:pt x="9525" y="1563839"/>
                                </a:lnTo>
                                <a:lnTo>
                                  <a:pt x="9525" y="1535264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1487639"/>
                                </a:moveTo>
                                <a:lnTo>
                                  <a:pt x="0" y="1487639"/>
                                </a:lnTo>
                                <a:lnTo>
                                  <a:pt x="0" y="1516214"/>
                                </a:lnTo>
                                <a:lnTo>
                                  <a:pt x="9525" y="1516214"/>
                                </a:lnTo>
                                <a:lnTo>
                                  <a:pt x="9525" y="1487639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1440014"/>
                                </a:moveTo>
                                <a:lnTo>
                                  <a:pt x="0" y="1440014"/>
                                </a:lnTo>
                                <a:lnTo>
                                  <a:pt x="0" y="1468589"/>
                                </a:lnTo>
                                <a:lnTo>
                                  <a:pt x="9525" y="1468589"/>
                                </a:lnTo>
                                <a:lnTo>
                                  <a:pt x="9525" y="1440014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1392389"/>
                                </a:moveTo>
                                <a:lnTo>
                                  <a:pt x="0" y="1392389"/>
                                </a:lnTo>
                                <a:lnTo>
                                  <a:pt x="0" y="1420964"/>
                                </a:lnTo>
                                <a:lnTo>
                                  <a:pt x="9525" y="1420964"/>
                                </a:lnTo>
                                <a:lnTo>
                                  <a:pt x="9525" y="1392389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1344764"/>
                                </a:moveTo>
                                <a:lnTo>
                                  <a:pt x="0" y="1344764"/>
                                </a:lnTo>
                                <a:lnTo>
                                  <a:pt x="0" y="1373339"/>
                                </a:lnTo>
                                <a:lnTo>
                                  <a:pt x="9525" y="1373339"/>
                                </a:lnTo>
                                <a:lnTo>
                                  <a:pt x="9525" y="1344764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1297139"/>
                                </a:moveTo>
                                <a:lnTo>
                                  <a:pt x="0" y="1297139"/>
                                </a:lnTo>
                                <a:lnTo>
                                  <a:pt x="0" y="1325714"/>
                                </a:lnTo>
                                <a:lnTo>
                                  <a:pt x="9525" y="1325714"/>
                                </a:lnTo>
                                <a:lnTo>
                                  <a:pt x="9525" y="1297139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1249514"/>
                                </a:moveTo>
                                <a:lnTo>
                                  <a:pt x="0" y="1249514"/>
                                </a:lnTo>
                                <a:lnTo>
                                  <a:pt x="0" y="1278089"/>
                                </a:lnTo>
                                <a:lnTo>
                                  <a:pt x="9525" y="1278089"/>
                                </a:lnTo>
                                <a:lnTo>
                                  <a:pt x="9525" y="1249514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1201889"/>
                                </a:moveTo>
                                <a:lnTo>
                                  <a:pt x="0" y="1201889"/>
                                </a:lnTo>
                                <a:lnTo>
                                  <a:pt x="0" y="1230464"/>
                                </a:lnTo>
                                <a:lnTo>
                                  <a:pt x="9525" y="1230464"/>
                                </a:lnTo>
                                <a:lnTo>
                                  <a:pt x="9525" y="1201889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1154264"/>
                                </a:moveTo>
                                <a:lnTo>
                                  <a:pt x="0" y="1154264"/>
                                </a:lnTo>
                                <a:lnTo>
                                  <a:pt x="0" y="1182839"/>
                                </a:lnTo>
                                <a:lnTo>
                                  <a:pt x="9525" y="1182839"/>
                                </a:lnTo>
                                <a:lnTo>
                                  <a:pt x="9525" y="1154264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1106639"/>
                                </a:moveTo>
                                <a:lnTo>
                                  <a:pt x="0" y="1106639"/>
                                </a:lnTo>
                                <a:lnTo>
                                  <a:pt x="0" y="1135214"/>
                                </a:lnTo>
                                <a:lnTo>
                                  <a:pt x="9525" y="1135214"/>
                                </a:lnTo>
                                <a:lnTo>
                                  <a:pt x="9525" y="1106639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1059014"/>
                                </a:moveTo>
                                <a:lnTo>
                                  <a:pt x="0" y="1059014"/>
                                </a:lnTo>
                                <a:lnTo>
                                  <a:pt x="0" y="1087589"/>
                                </a:lnTo>
                                <a:lnTo>
                                  <a:pt x="9525" y="1087589"/>
                                </a:lnTo>
                                <a:lnTo>
                                  <a:pt x="9525" y="1059014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1011389"/>
                                </a:moveTo>
                                <a:lnTo>
                                  <a:pt x="0" y="1011389"/>
                                </a:lnTo>
                                <a:lnTo>
                                  <a:pt x="0" y="1039964"/>
                                </a:lnTo>
                                <a:lnTo>
                                  <a:pt x="9525" y="1039964"/>
                                </a:lnTo>
                                <a:lnTo>
                                  <a:pt x="9525" y="1011389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963764"/>
                                </a:moveTo>
                                <a:lnTo>
                                  <a:pt x="0" y="963764"/>
                                </a:lnTo>
                                <a:lnTo>
                                  <a:pt x="0" y="992339"/>
                                </a:lnTo>
                                <a:lnTo>
                                  <a:pt x="9525" y="992339"/>
                                </a:lnTo>
                                <a:lnTo>
                                  <a:pt x="9525" y="963764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916139"/>
                                </a:moveTo>
                                <a:lnTo>
                                  <a:pt x="0" y="916139"/>
                                </a:lnTo>
                                <a:lnTo>
                                  <a:pt x="0" y="944714"/>
                                </a:lnTo>
                                <a:lnTo>
                                  <a:pt x="9525" y="944714"/>
                                </a:lnTo>
                                <a:lnTo>
                                  <a:pt x="9525" y="916139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868514"/>
                                </a:moveTo>
                                <a:lnTo>
                                  <a:pt x="0" y="868514"/>
                                </a:lnTo>
                                <a:lnTo>
                                  <a:pt x="0" y="897089"/>
                                </a:lnTo>
                                <a:lnTo>
                                  <a:pt x="9525" y="897089"/>
                                </a:lnTo>
                                <a:lnTo>
                                  <a:pt x="9525" y="868514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820889"/>
                                </a:moveTo>
                                <a:lnTo>
                                  <a:pt x="0" y="820889"/>
                                </a:lnTo>
                                <a:lnTo>
                                  <a:pt x="0" y="849464"/>
                                </a:lnTo>
                                <a:lnTo>
                                  <a:pt x="9525" y="849464"/>
                                </a:lnTo>
                                <a:lnTo>
                                  <a:pt x="9525" y="820889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773264"/>
                                </a:moveTo>
                                <a:lnTo>
                                  <a:pt x="0" y="773264"/>
                                </a:lnTo>
                                <a:lnTo>
                                  <a:pt x="0" y="801839"/>
                                </a:lnTo>
                                <a:lnTo>
                                  <a:pt x="9525" y="801839"/>
                                </a:lnTo>
                                <a:lnTo>
                                  <a:pt x="9525" y="773264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725639"/>
                                </a:moveTo>
                                <a:lnTo>
                                  <a:pt x="0" y="725639"/>
                                </a:lnTo>
                                <a:lnTo>
                                  <a:pt x="0" y="754214"/>
                                </a:lnTo>
                                <a:lnTo>
                                  <a:pt x="9525" y="754214"/>
                                </a:lnTo>
                                <a:lnTo>
                                  <a:pt x="9525" y="725639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678014"/>
                                </a:moveTo>
                                <a:lnTo>
                                  <a:pt x="0" y="678014"/>
                                </a:lnTo>
                                <a:lnTo>
                                  <a:pt x="0" y="706589"/>
                                </a:lnTo>
                                <a:lnTo>
                                  <a:pt x="9525" y="706589"/>
                                </a:lnTo>
                                <a:lnTo>
                                  <a:pt x="9525" y="678014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630389"/>
                                </a:moveTo>
                                <a:lnTo>
                                  <a:pt x="0" y="630389"/>
                                </a:lnTo>
                                <a:lnTo>
                                  <a:pt x="0" y="658964"/>
                                </a:lnTo>
                                <a:lnTo>
                                  <a:pt x="9525" y="658964"/>
                                </a:lnTo>
                                <a:lnTo>
                                  <a:pt x="9525" y="630389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582764"/>
                                </a:moveTo>
                                <a:lnTo>
                                  <a:pt x="0" y="582764"/>
                                </a:lnTo>
                                <a:lnTo>
                                  <a:pt x="0" y="611339"/>
                                </a:lnTo>
                                <a:lnTo>
                                  <a:pt x="9525" y="611339"/>
                                </a:lnTo>
                                <a:lnTo>
                                  <a:pt x="9525" y="582764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535139"/>
                                </a:moveTo>
                                <a:lnTo>
                                  <a:pt x="0" y="535139"/>
                                </a:lnTo>
                                <a:lnTo>
                                  <a:pt x="0" y="563714"/>
                                </a:lnTo>
                                <a:lnTo>
                                  <a:pt x="9525" y="563714"/>
                                </a:lnTo>
                                <a:lnTo>
                                  <a:pt x="9525" y="535139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487514"/>
                                </a:moveTo>
                                <a:lnTo>
                                  <a:pt x="0" y="487514"/>
                                </a:lnTo>
                                <a:lnTo>
                                  <a:pt x="0" y="516089"/>
                                </a:lnTo>
                                <a:lnTo>
                                  <a:pt x="9525" y="516089"/>
                                </a:lnTo>
                                <a:lnTo>
                                  <a:pt x="9525" y="487514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439889"/>
                                </a:moveTo>
                                <a:lnTo>
                                  <a:pt x="0" y="439889"/>
                                </a:lnTo>
                                <a:lnTo>
                                  <a:pt x="0" y="468464"/>
                                </a:lnTo>
                                <a:lnTo>
                                  <a:pt x="9525" y="468464"/>
                                </a:lnTo>
                                <a:lnTo>
                                  <a:pt x="9525" y="439889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392264"/>
                                </a:moveTo>
                                <a:lnTo>
                                  <a:pt x="0" y="392264"/>
                                </a:lnTo>
                                <a:lnTo>
                                  <a:pt x="0" y="420839"/>
                                </a:lnTo>
                                <a:lnTo>
                                  <a:pt x="9525" y="420839"/>
                                </a:lnTo>
                                <a:lnTo>
                                  <a:pt x="9525" y="392264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344639"/>
                                </a:moveTo>
                                <a:lnTo>
                                  <a:pt x="0" y="344639"/>
                                </a:lnTo>
                                <a:lnTo>
                                  <a:pt x="0" y="373214"/>
                                </a:lnTo>
                                <a:lnTo>
                                  <a:pt x="9525" y="373214"/>
                                </a:lnTo>
                                <a:lnTo>
                                  <a:pt x="9525" y="344639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297014"/>
                                </a:moveTo>
                                <a:lnTo>
                                  <a:pt x="0" y="297014"/>
                                </a:lnTo>
                                <a:lnTo>
                                  <a:pt x="0" y="325589"/>
                                </a:lnTo>
                                <a:lnTo>
                                  <a:pt x="9525" y="325589"/>
                                </a:lnTo>
                                <a:lnTo>
                                  <a:pt x="9525" y="297014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249389"/>
                                </a:moveTo>
                                <a:lnTo>
                                  <a:pt x="0" y="249389"/>
                                </a:lnTo>
                                <a:lnTo>
                                  <a:pt x="0" y="277964"/>
                                </a:lnTo>
                                <a:lnTo>
                                  <a:pt x="9525" y="277964"/>
                                </a:lnTo>
                                <a:lnTo>
                                  <a:pt x="9525" y="249389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201764"/>
                                </a:moveTo>
                                <a:lnTo>
                                  <a:pt x="0" y="201764"/>
                                </a:lnTo>
                                <a:lnTo>
                                  <a:pt x="0" y="230339"/>
                                </a:lnTo>
                                <a:lnTo>
                                  <a:pt x="9525" y="230339"/>
                                </a:lnTo>
                                <a:lnTo>
                                  <a:pt x="9525" y="201764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5" y="154139"/>
                                </a:moveTo>
                                <a:lnTo>
                                  <a:pt x="0" y="154139"/>
                                </a:lnTo>
                                <a:lnTo>
                                  <a:pt x="0" y="182714"/>
                                </a:lnTo>
                                <a:lnTo>
                                  <a:pt x="9525" y="182714"/>
                                </a:lnTo>
                                <a:lnTo>
                                  <a:pt x="9525" y="154139"/>
                                </a:lnTo>
                                <a:close/>
                              </a:path>
                              <a:path w="6119495" h="3457575">
                                <a:moveTo>
                                  <a:pt x="9842" y="107480"/>
                                </a:moveTo>
                                <a:lnTo>
                                  <a:pt x="355" y="106870"/>
                                </a:lnTo>
                                <a:lnTo>
                                  <a:pt x="317" y="107480"/>
                                </a:lnTo>
                                <a:lnTo>
                                  <a:pt x="0" y="114300"/>
                                </a:lnTo>
                                <a:lnTo>
                                  <a:pt x="0" y="135089"/>
                                </a:lnTo>
                                <a:lnTo>
                                  <a:pt x="9525" y="135089"/>
                                </a:lnTo>
                                <a:lnTo>
                                  <a:pt x="9525" y="114300"/>
                                </a:lnTo>
                                <a:lnTo>
                                  <a:pt x="9842" y="10748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3195" y="3370440"/>
                                </a:moveTo>
                                <a:lnTo>
                                  <a:pt x="11506" y="3363722"/>
                                </a:lnTo>
                                <a:lnTo>
                                  <a:pt x="10020" y="3353600"/>
                                </a:lnTo>
                                <a:lnTo>
                                  <a:pt x="9588" y="3344799"/>
                                </a:lnTo>
                                <a:lnTo>
                                  <a:pt x="76" y="3344938"/>
                                </a:lnTo>
                                <a:lnTo>
                                  <a:pt x="533" y="3354540"/>
                                </a:lnTo>
                                <a:lnTo>
                                  <a:pt x="2171" y="3365576"/>
                                </a:lnTo>
                                <a:lnTo>
                                  <a:pt x="4013" y="3372904"/>
                                </a:lnTo>
                                <a:lnTo>
                                  <a:pt x="13195" y="337044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1653" y="65392"/>
                                </a:moveTo>
                                <a:lnTo>
                                  <a:pt x="13233" y="60934"/>
                                </a:lnTo>
                                <a:lnTo>
                                  <a:pt x="8699" y="70561"/>
                                </a:lnTo>
                                <a:lnTo>
                                  <a:pt x="4889" y="81165"/>
                                </a:lnTo>
                                <a:lnTo>
                                  <a:pt x="3136" y="88138"/>
                                </a:lnTo>
                                <a:lnTo>
                                  <a:pt x="12395" y="90322"/>
                                </a:lnTo>
                                <a:lnTo>
                                  <a:pt x="14008" y="83934"/>
                                </a:lnTo>
                                <a:lnTo>
                                  <a:pt x="17487" y="74206"/>
                                </a:lnTo>
                                <a:lnTo>
                                  <a:pt x="21653" y="65392"/>
                                </a:lnTo>
                                <a:close/>
                              </a:path>
                              <a:path w="6119495" h="3457575">
                                <a:moveTo>
                                  <a:pt x="33159" y="3409569"/>
                                </a:moveTo>
                                <a:lnTo>
                                  <a:pt x="27165" y="3401491"/>
                                </a:lnTo>
                                <a:lnTo>
                                  <a:pt x="21907" y="3392716"/>
                                </a:lnTo>
                                <a:lnTo>
                                  <a:pt x="19304" y="3387217"/>
                                </a:lnTo>
                                <a:lnTo>
                                  <a:pt x="10680" y="3391217"/>
                                </a:lnTo>
                                <a:lnTo>
                                  <a:pt x="13500" y="3397212"/>
                                </a:lnTo>
                                <a:lnTo>
                                  <a:pt x="19240" y="3406787"/>
                                </a:lnTo>
                                <a:lnTo>
                                  <a:pt x="25781" y="3415588"/>
                                </a:lnTo>
                                <a:lnTo>
                                  <a:pt x="33159" y="3409569"/>
                                </a:lnTo>
                                <a:close/>
                              </a:path>
                              <a:path w="6119495" h="3457575">
                                <a:moveTo>
                                  <a:pt x="49949" y="31711"/>
                                </a:moveTo>
                                <a:lnTo>
                                  <a:pt x="44094" y="24206"/>
                                </a:lnTo>
                                <a:lnTo>
                                  <a:pt x="41821" y="25895"/>
                                </a:lnTo>
                                <a:lnTo>
                                  <a:pt x="33477" y="33477"/>
                                </a:lnTo>
                                <a:lnTo>
                                  <a:pt x="25895" y="41821"/>
                                </a:lnTo>
                                <a:lnTo>
                                  <a:pt x="23660" y="44843"/>
                                </a:lnTo>
                                <a:lnTo>
                                  <a:pt x="31203" y="50634"/>
                                </a:lnTo>
                                <a:lnTo>
                                  <a:pt x="33261" y="47866"/>
                                </a:lnTo>
                                <a:lnTo>
                                  <a:pt x="40208" y="40208"/>
                                </a:lnTo>
                                <a:lnTo>
                                  <a:pt x="47853" y="33261"/>
                                </a:lnTo>
                                <a:lnTo>
                                  <a:pt x="49949" y="31711"/>
                                </a:lnTo>
                                <a:close/>
                              </a:path>
                              <a:path w="6119495" h="3457575">
                                <a:moveTo>
                                  <a:pt x="67525" y="3436924"/>
                                </a:moveTo>
                                <a:lnTo>
                                  <a:pt x="64858" y="3435667"/>
                                </a:lnTo>
                                <a:lnTo>
                                  <a:pt x="56070" y="3430409"/>
                                </a:lnTo>
                                <a:lnTo>
                                  <a:pt x="47853" y="3424301"/>
                                </a:lnTo>
                                <a:lnTo>
                                  <a:pt x="45618" y="3422269"/>
                                </a:lnTo>
                                <a:lnTo>
                                  <a:pt x="39370" y="3429457"/>
                                </a:lnTo>
                                <a:lnTo>
                                  <a:pt x="41821" y="3431667"/>
                                </a:lnTo>
                                <a:lnTo>
                                  <a:pt x="50774" y="3438334"/>
                                </a:lnTo>
                                <a:lnTo>
                                  <a:pt x="60363" y="3444062"/>
                                </a:lnTo>
                                <a:lnTo>
                                  <a:pt x="63271" y="3445433"/>
                                </a:lnTo>
                                <a:lnTo>
                                  <a:pt x="67525" y="3436924"/>
                                </a:lnTo>
                                <a:close/>
                              </a:path>
                              <a:path w="6119495" h="3457575">
                                <a:moveTo>
                                  <a:pt x="89484" y="12611"/>
                                </a:moveTo>
                                <a:lnTo>
                                  <a:pt x="87249" y="3365"/>
                                </a:lnTo>
                                <a:lnTo>
                                  <a:pt x="81165" y="4889"/>
                                </a:lnTo>
                                <a:lnTo>
                                  <a:pt x="70548" y="8699"/>
                                </a:lnTo>
                                <a:lnTo>
                                  <a:pt x="60363" y="13512"/>
                                </a:lnTo>
                                <a:lnTo>
                                  <a:pt x="60134" y="13639"/>
                                </a:lnTo>
                                <a:lnTo>
                                  <a:pt x="64579" y="21907"/>
                                </a:lnTo>
                                <a:lnTo>
                                  <a:pt x="64858" y="21907"/>
                                </a:lnTo>
                                <a:lnTo>
                                  <a:pt x="74193" y="17500"/>
                                </a:lnTo>
                                <a:lnTo>
                                  <a:pt x="83921" y="14008"/>
                                </a:lnTo>
                                <a:lnTo>
                                  <a:pt x="89484" y="12611"/>
                                </a:lnTo>
                                <a:close/>
                              </a:path>
                              <a:path w="6119495" h="3457575">
                                <a:moveTo>
                                  <a:pt x="109766" y="3447834"/>
                                </a:moveTo>
                                <a:lnTo>
                                  <a:pt x="103974" y="3447554"/>
                                </a:lnTo>
                                <a:lnTo>
                                  <a:pt x="93853" y="3446056"/>
                                </a:lnTo>
                                <a:lnTo>
                                  <a:pt x="83972" y="3443579"/>
                                </a:lnTo>
                                <a:lnTo>
                                  <a:pt x="81216" y="3452698"/>
                                </a:lnTo>
                                <a:lnTo>
                                  <a:pt x="91986" y="3455403"/>
                                </a:lnTo>
                                <a:lnTo>
                                  <a:pt x="103035" y="3457029"/>
                                </a:lnTo>
                                <a:lnTo>
                                  <a:pt x="109372" y="3457333"/>
                                </a:lnTo>
                                <a:lnTo>
                                  <a:pt x="109448" y="3455403"/>
                                </a:lnTo>
                                <a:lnTo>
                                  <a:pt x="109562" y="3452698"/>
                                </a:lnTo>
                                <a:lnTo>
                                  <a:pt x="109766" y="3447834"/>
                                </a:lnTo>
                                <a:close/>
                              </a:path>
                              <a:path w="6119495" h="3457575">
                                <a:moveTo>
                                  <a:pt x="142875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05994" y="393"/>
                                </a:lnTo>
                                <a:lnTo>
                                  <a:pt x="106680" y="9893"/>
                                </a:lnTo>
                                <a:lnTo>
                                  <a:pt x="114300" y="9525"/>
                                </a:lnTo>
                                <a:lnTo>
                                  <a:pt x="142875" y="9525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56730" y="3448050"/>
                                </a:moveTo>
                                <a:lnTo>
                                  <a:pt x="128155" y="3448050"/>
                                </a:lnTo>
                                <a:lnTo>
                                  <a:pt x="128155" y="3457575"/>
                                </a:lnTo>
                                <a:lnTo>
                                  <a:pt x="156730" y="3457575"/>
                                </a:lnTo>
                                <a:lnTo>
                                  <a:pt x="1567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90487" y="0"/>
                                </a:moveTo>
                                <a:lnTo>
                                  <a:pt x="161912" y="0"/>
                                </a:lnTo>
                                <a:lnTo>
                                  <a:pt x="161912" y="9525"/>
                                </a:lnTo>
                                <a:lnTo>
                                  <a:pt x="190487" y="9525"/>
                                </a:lnTo>
                                <a:lnTo>
                                  <a:pt x="1904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04355" y="3448050"/>
                                </a:moveTo>
                                <a:lnTo>
                                  <a:pt x="175780" y="3448050"/>
                                </a:lnTo>
                                <a:lnTo>
                                  <a:pt x="175780" y="3457575"/>
                                </a:lnTo>
                                <a:lnTo>
                                  <a:pt x="204355" y="3457575"/>
                                </a:lnTo>
                                <a:lnTo>
                                  <a:pt x="2043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38112" y="0"/>
                                </a:moveTo>
                                <a:lnTo>
                                  <a:pt x="209537" y="0"/>
                                </a:lnTo>
                                <a:lnTo>
                                  <a:pt x="209537" y="9525"/>
                                </a:lnTo>
                                <a:lnTo>
                                  <a:pt x="238112" y="9525"/>
                                </a:lnTo>
                                <a:lnTo>
                                  <a:pt x="2381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51980" y="3448050"/>
                                </a:moveTo>
                                <a:lnTo>
                                  <a:pt x="223405" y="3448050"/>
                                </a:lnTo>
                                <a:lnTo>
                                  <a:pt x="223405" y="3457575"/>
                                </a:lnTo>
                                <a:lnTo>
                                  <a:pt x="251980" y="3457575"/>
                                </a:lnTo>
                                <a:lnTo>
                                  <a:pt x="2519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85737" y="0"/>
                                </a:moveTo>
                                <a:lnTo>
                                  <a:pt x="257162" y="0"/>
                                </a:lnTo>
                                <a:lnTo>
                                  <a:pt x="257162" y="9525"/>
                                </a:lnTo>
                                <a:lnTo>
                                  <a:pt x="285737" y="9525"/>
                                </a:lnTo>
                                <a:lnTo>
                                  <a:pt x="2857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99605" y="3448050"/>
                                </a:moveTo>
                                <a:lnTo>
                                  <a:pt x="271030" y="3448050"/>
                                </a:lnTo>
                                <a:lnTo>
                                  <a:pt x="271030" y="3457575"/>
                                </a:lnTo>
                                <a:lnTo>
                                  <a:pt x="299605" y="3457575"/>
                                </a:lnTo>
                                <a:lnTo>
                                  <a:pt x="2996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33362" y="0"/>
                                </a:moveTo>
                                <a:lnTo>
                                  <a:pt x="304787" y="0"/>
                                </a:lnTo>
                                <a:lnTo>
                                  <a:pt x="304787" y="9525"/>
                                </a:lnTo>
                                <a:lnTo>
                                  <a:pt x="333362" y="9525"/>
                                </a:lnTo>
                                <a:lnTo>
                                  <a:pt x="3333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47230" y="3448050"/>
                                </a:moveTo>
                                <a:lnTo>
                                  <a:pt x="318655" y="3448050"/>
                                </a:lnTo>
                                <a:lnTo>
                                  <a:pt x="318655" y="3457575"/>
                                </a:lnTo>
                                <a:lnTo>
                                  <a:pt x="347230" y="3457575"/>
                                </a:lnTo>
                                <a:lnTo>
                                  <a:pt x="3472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80987" y="0"/>
                                </a:moveTo>
                                <a:lnTo>
                                  <a:pt x="352412" y="0"/>
                                </a:lnTo>
                                <a:lnTo>
                                  <a:pt x="352412" y="9525"/>
                                </a:lnTo>
                                <a:lnTo>
                                  <a:pt x="380987" y="9525"/>
                                </a:lnTo>
                                <a:lnTo>
                                  <a:pt x="3809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94855" y="3448050"/>
                                </a:moveTo>
                                <a:lnTo>
                                  <a:pt x="366280" y="3448050"/>
                                </a:lnTo>
                                <a:lnTo>
                                  <a:pt x="366280" y="3457575"/>
                                </a:lnTo>
                                <a:lnTo>
                                  <a:pt x="394855" y="3457575"/>
                                </a:lnTo>
                                <a:lnTo>
                                  <a:pt x="3948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28612" y="0"/>
                                </a:moveTo>
                                <a:lnTo>
                                  <a:pt x="400037" y="0"/>
                                </a:lnTo>
                                <a:lnTo>
                                  <a:pt x="400037" y="9525"/>
                                </a:lnTo>
                                <a:lnTo>
                                  <a:pt x="428612" y="9525"/>
                                </a:lnTo>
                                <a:lnTo>
                                  <a:pt x="4286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42480" y="3448050"/>
                                </a:moveTo>
                                <a:lnTo>
                                  <a:pt x="413905" y="3448050"/>
                                </a:lnTo>
                                <a:lnTo>
                                  <a:pt x="413905" y="3457575"/>
                                </a:lnTo>
                                <a:lnTo>
                                  <a:pt x="442480" y="3457575"/>
                                </a:lnTo>
                                <a:lnTo>
                                  <a:pt x="4424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76237" y="0"/>
                                </a:moveTo>
                                <a:lnTo>
                                  <a:pt x="447662" y="0"/>
                                </a:lnTo>
                                <a:lnTo>
                                  <a:pt x="447662" y="9525"/>
                                </a:lnTo>
                                <a:lnTo>
                                  <a:pt x="476237" y="9525"/>
                                </a:lnTo>
                                <a:lnTo>
                                  <a:pt x="4762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90105" y="3448050"/>
                                </a:moveTo>
                                <a:lnTo>
                                  <a:pt x="461530" y="3448050"/>
                                </a:lnTo>
                                <a:lnTo>
                                  <a:pt x="461530" y="3457575"/>
                                </a:lnTo>
                                <a:lnTo>
                                  <a:pt x="490105" y="3457575"/>
                                </a:lnTo>
                                <a:lnTo>
                                  <a:pt x="4901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23862" y="0"/>
                                </a:moveTo>
                                <a:lnTo>
                                  <a:pt x="495287" y="0"/>
                                </a:lnTo>
                                <a:lnTo>
                                  <a:pt x="495287" y="9525"/>
                                </a:lnTo>
                                <a:lnTo>
                                  <a:pt x="523862" y="9525"/>
                                </a:lnTo>
                                <a:lnTo>
                                  <a:pt x="5238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37730" y="3448050"/>
                                </a:moveTo>
                                <a:lnTo>
                                  <a:pt x="509155" y="3448050"/>
                                </a:lnTo>
                                <a:lnTo>
                                  <a:pt x="509155" y="3457575"/>
                                </a:lnTo>
                                <a:lnTo>
                                  <a:pt x="537730" y="3457575"/>
                                </a:lnTo>
                                <a:lnTo>
                                  <a:pt x="5377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71487" y="0"/>
                                </a:moveTo>
                                <a:lnTo>
                                  <a:pt x="542912" y="0"/>
                                </a:lnTo>
                                <a:lnTo>
                                  <a:pt x="542912" y="9525"/>
                                </a:lnTo>
                                <a:lnTo>
                                  <a:pt x="571487" y="9525"/>
                                </a:lnTo>
                                <a:lnTo>
                                  <a:pt x="5714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85355" y="3448050"/>
                                </a:moveTo>
                                <a:lnTo>
                                  <a:pt x="556780" y="3448050"/>
                                </a:lnTo>
                                <a:lnTo>
                                  <a:pt x="556780" y="3457575"/>
                                </a:lnTo>
                                <a:lnTo>
                                  <a:pt x="585355" y="3457575"/>
                                </a:lnTo>
                                <a:lnTo>
                                  <a:pt x="5853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9112" y="0"/>
                                </a:moveTo>
                                <a:lnTo>
                                  <a:pt x="590537" y="0"/>
                                </a:lnTo>
                                <a:lnTo>
                                  <a:pt x="590537" y="9525"/>
                                </a:lnTo>
                                <a:lnTo>
                                  <a:pt x="619112" y="9525"/>
                                </a:lnTo>
                                <a:lnTo>
                                  <a:pt x="6191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32980" y="3448050"/>
                                </a:moveTo>
                                <a:lnTo>
                                  <a:pt x="604405" y="3448050"/>
                                </a:lnTo>
                                <a:lnTo>
                                  <a:pt x="604405" y="3457575"/>
                                </a:lnTo>
                                <a:lnTo>
                                  <a:pt x="632980" y="3457575"/>
                                </a:lnTo>
                                <a:lnTo>
                                  <a:pt x="6329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66737" y="0"/>
                                </a:moveTo>
                                <a:lnTo>
                                  <a:pt x="638162" y="0"/>
                                </a:lnTo>
                                <a:lnTo>
                                  <a:pt x="638162" y="9525"/>
                                </a:lnTo>
                                <a:lnTo>
                                  <a:pt x="666737" y="9525"/>
                                </a:lnTo>
                                <a:lnTo>
                                  <a:pt x="6667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80605" y="3448050"/>
                                </a:moveTo>
                                <a:lnTo>
                                  <a:pt x="652030" y="3448050"/>
                                </a:lnTo>
                                <a:lnTo>
                                  <a:pt x="652030" y="3457575"/>
                                </a:lnTo>
                                <a:lnTo>
                                  <a:pt x="680605" y="3457575"/>
                                </a:lnTo>
                                <a:lnTo>
                                  <a:pt x="6806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714362" y="0"/>
                                </a:moveTo>
                                <a:lnTo>
                                  <a:pt x="685787" y="0"/>
                                </a:lnTo>
                                <a:lnTo>
                                  <a:pt x="685787" y="9525"/>
                                </a:lnTo>
                                <a:lnTo>
                                  <a:pt x="714362" y="9525"/>
                                </a:lnTo>
                                <a:lnTo>
                                  <a:pt x="7143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728230" y="3448050"/>
                                </a:moveTo>
                                <a:lnTo>
                                  <a:pt x="699655" y="3448050"/>
                                </a:lnTo>
                                <a:lnTo>
                                  <a:pt x="699655" y="3457575"/>
                                </a:lnTo>
                                <a:lnTo>
                                  <a:pt x="728230" y="3457575"/>
                                </a:lnTo>
                                <a:lnTo>
                                  <a:pt x="7282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761987" y="0"/>
                                </a:moveTo>
                                <a:lnTo>
                                  <a:pt x="733412" y="0"/>
                                </a:lnTo>
                                <a:lnTo>
                                  <a:pt x="733412" y="9525"/>
                                </a:lnTo>
                                <a:lnTo>
                                  <a:pt x="761987" y="9525"/>
                                </a:lnTo>
                                <a:lnTo>
                                  <a:pt x="7619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775855" y="3448050"/>
                                </a:moveTo>
                                <a:lnTo>
                                  <a:pt x="747280" y="3448050"/>
                                </a:lnTo>
                                <a:lnTo>
                                  <a:pt x="747280" y="3457575"/>
                                </a:lnTo>
                                <a:lnTo>
                                  <a:pt x="775855" y="3457575"/>
                                </a:lnTo>
                                <a:lnTo>
                                  <a:pt x="7758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809612" y="0"/>
                                </a:moveTo>
                                <a:lnTo>
                                  <a:pt x="781037" y="0"/>
                                </a:lnTo>
                                <a:lnTo>
                                  <a:pt x="781037" y="9525"/>
                                </a:lnTo>
                                <a:lnTo>
                                  <a:pt x="809612" y="9525"/>
                                </a:lnTo>
                                <a:lnTo>
                                  <a:pt x="8096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823480" y="3448050"/>
                                </a:moveTo>
                                <a:lnTo>
                                  <a:pt x="794905" y="3448050"/>
                                </a:lnTo>
                                <a:lnTo>
                                  <a:pt x="794905" y="3457575"/>
                                </a:lnTo>
                                <a:lnTo>
                                  <a:pt x="823480" y="3457575"/>
                                </a:lnTo>
                                <a:lnTo>
                                  <a:pt x="8234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857237" y="0"/>
                                </a:moveTo>
                                <a:lnTo>
                                  <a:pt x="828662" y="0"/>
                                </a:lnTo>
                                <a:lnTo>
                                  <a:pt x="828662" y="9525"/>
                                </a:lnTo>
                                <a:lnTo>
                                  <a:pt x="857237" y="9525"/>
                                </a:lnTo>
                                <a:lnTo>
                                  <a:pt x="8572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871105" y="3448050"/>
                                </a:moveTo>
                                <a:lnTo>
                                  <a:pt x="842530" y="3448050"/>
                                </a:lnTo>
                                <a:lnTo>
                                  <a:pt x="842530" y="3457575"/>
                                </a:lnTo>
                                <a:lnTo>
                                  <a:pt x="871105" y="3457575"/>
                                </a:lnTo>
                                <a:lnTo>
                                  <a:pt x="8711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904862" y="0"/>
                                </a:moveTo>
                                <a:lnTo>
                                  <a:pt x="876287" y="0"/>
                                </a:lnTo>
                                <a:lnTo>
                                  <a:pt x="876287" y="9525"/>
                                </a:lnTo>
                                <a:lnTo>
                                  <a:pt x="904862" y="9525"/>
                                </a:lnTo>
                                <a:lnTo>
                                  <a:pt x="9048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918730" y="3448050"/>
                                </a:moveTo>
                                <a:lnTo>
                                  <a:pt x="890155" y="3448050"/>
                                </a:lnTo>
                                <a:lnTo>
                                  <a:pt x="890155" y="3457575"/>
                                </a:lnTo>
                                <a:lnTo>
                                  <a:pt x="918730" y="3457575"/>
                                </a:lnTo>
                                <a:lnTo>
                                  <a:pt x="9187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952487" y="0"/>
                                </a:moveTo>
                                <a:lnTo>
                                  <a:pt x="923912" y="0"/>
                                </a:lnTo>
                                <a:lnTo>
                                  <a:pt x="923912" y="9525"/>
                                </a:lnTo>
                                <a:lnTo>
                                  <a:pt x="952487" y="9525"/>
                                </a:lnTo>
                                <a:lnTo>
                                  <a:pt x="9524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966355" y="3448050"/>
                                </a:moveTo>
                                <a:lnTo>
                                  <a:pt x="937780" y="3448050"/>
                                </a:lnTo>
                                <a:lnTo>
                                  <a:pt x="937780" y="3457575"/>
                                </a:lnTo>
                                <a:lnTo>
                                  <a:pt x="966355" y="3457575"/>
                                </a:lnTo>
                                <a:lnTo>
                                  <a:pt x="9663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000112" y="0"/>
                                </a:moveTo>
                                <a:lnTo>
                                  <a:pt x="971537" y="0"/>
                                </a:lnTo>
                                <a:lnTo>
                                  <a:pt x="971537" y="9525"/>
                                </a:lnTo>
                                <a:lnTo>
                                  <a:pt x="1000112" y="9525"/>
                                </a:lnTo>
                                <a:lnTo>
                                  <a:pt x="10001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013980" y="3448050"/>
                                </a:moveTo>
                                <a:lnTo>
                                  <a:pt x="985405" y="3448050"/>
                                </a:lnTo>
                                <a:lnTo>
                                  <a:pt x="985405" y="3457575"/>
                                </a:lnTo>
                                <a:lnTo>
                                  <a:pt x="1013980" y="3457575"/>
                                </a:lnTo>
                                <a:lnTo>
                                  <a:pt x="10139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047737" y="0"/>
                                </a:moveTo>
                                <a:lnTo>
                                  <a:pt x="1019162" y="0"/>
                                </a:lnTo>
                                <a:lnTo>
                                  <a:pt x="1019162" y="9525"/>
                                </a:lnTo>
                                <a:lnTo>
                                  <a:pt x="1047737" y="9525"/>
                                </a:lnTo>
                                <a:lnTo>
                                  <a:pt x="10477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061605" y="3448050"/>
                                </a:moveTo>
                                <a:lnTo>
                                  <a:pt x="1033030" y="3448050"/>
                                </a:lnTo>
                                <a:lnTo>
                                  <a:pt x="1033030" y="3457575"/>
                                </a:lnTo>
                                <a:lnTo>
                                  <a:pt x="1061605" y="3457575"/>
                                </a:lnTo>
                                <a:lnTo>
                                  <a:pt x="10616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095362" y="0"/>
                                </a:moveTo>
                                <a:lnTo>
                                  <a:pt x="1066787" y="0"/>
                                </a:lnTo>
                                <a:lnTo>
                                  <a:pt x="1066787" y="9525"/>
                                </a:lnTo>
                                <a:lnTo>
                                  <a:pt x="1095362" y="9525"/>
                                </a:lnTo>
                                <a:lnTo>
                                  <a:pt x="10953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109230" y="3448050"/>
                                </a:moveTo>
                                <a:lnTo>
                                  <a:pt x="1080655" y="3448050"/>
                                </a:lnTo>
                                <a:lnTo>
                                  <a:pt x="1080655" y="3457575"/>
                                </a:lnTo>
                                <a:lnTo>
                                  <a:pt x="1109230" y="3457575"/>
                                </a:lnTo>
                                <a:lnTo>
                                  <a:pt x="11092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142987" y="0"/>
                                </a:moveTo>
                                <a:lnTo>
                                  <a:pt x="1114412" y="0"/>
                                </a:lnTo>
                                <a:lnTo>
                                  <a:pt x="1114412" y="9525"/>
                                </a:lnTo>
                                <a:lnTo>
                                  <a:pt x="1142987" y="9525"/>
                                </a:lnTo>
                                <a:lnTo>
                                  <a:pt x="11429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156855" y="3448050"/>
                                </a:moveTo>
                                <a:lnTo>
                                  <a:pt x="1128280" y="3448050"/>
                                </a:lnTo>
                                <a:lnTo>
                                  <a:pt x="1128280" y="3457575"/>
                                </a:lnTo>
                                <a:lnTo>
                                  <a:pt x="1156855" y="3457575"/>
                                </a:lnTo>
                                <a:lnTo>
                                  <a:pt x="11568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190612" y="0"/>
                                </a:moveTo>
                                <a:lnTo>
                                  <a:pt x="1162037" y="0"/>
                                </a:lnTo>
                                <a:lnTo>
                                  <a:pt x="1162037" y="9525"/>
                                </a:lnTo>
                                <a:lnTo>
                                  <a:pt x="1190612" y="9525"/>
                                </a:lnTo>
                                <a:lnTo>
                                  <a:pt x="11906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204480" y="3448050"/>
                                </a:moveTo>
                                <a:lnTo>
                                  <a:pt x="1175905" y="3448050"/>
                                </a:lnTo>
                                <a:lnTo>
                                  <a:pt x="1175905" y="3457575"/>
                                </a:lnTo>
                                <a:lnTo>
                                  <a:pt x="1204480" y="3457575"/>
                                </a:lnTo>
                                <a:lnTo>
                                  <a:pt x="12044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238237" y="0"/>
                                </a:moveTo>
                                <a:lnTo>
                                  <a:pt x="1209662" y="0"/>
                                </a:lnTo>
                                <a:lnTo>
                                  <a:pt x="1209662" y="9525"/>
                                </a:lnTo>
                                <a:lnTo>
                                  <a:pt x="1238237" y="9525"/>
                                </a:lnTo>
                                <a:lnTo>
                                  <a:pt x="12382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252105" y="3448050"/>
                                </a:moveTo>
                                <a:lnTo>
                                  <a:pt x="1223530" y="3448050"/>
                                </a:lnTo>
                                <a:lnTo>
                                  <a:pt x="1223530" y="3457575"/>
                                </a:lnTo>
                                <a:lnTo>
                                  <a:pt x="1252105" y="3457575"/>
                                </a:lnTo>
                                <a:lnTo>
                                  <a:pt x="12521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285862" y="0"/>
                                </a:moveTo>
                                <a:lnTo>
                                  <a:pt x="1257287" y="0"/>
                                </a:lnTo>
                                <a:lnTo>
                                  <a:pt x="1257287" y="9525"/>
                                </a:lnTo>
                                <a:lnTo>
                                  <a:pt x="1285862" y="9525"/>
                                </a:lnTo>
                                <a:lnTo>
                                  <a:pt x="12858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299730" y="3448050"/>
                                </a:moveTo>
                                <a:lnTo>
                                  <a:pt x="1271155" y="3448050"/>
                                </a:lnTo>
                                <a:lnTo>
                                  <a:pt x="1271155" y="3457575"/>
                                </a:lnTo>
                                <a:lnTo>
                                  <a:pt x="1299730" y="3457575"/>
                                </a:lnTo>
                                <a:lnTo>
                                  <a:pt x="12997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333487" y="0"/>
                                </a:moveTo>
                                <a:lnTo>
                                  <a:pt x="1304912" y="0"/>
                                </a:lnTo>
                                <a:lnTo>
                                  <a:pt x="1304912" y="9525"/>
                                </a:lnTo>
                                <a:lnTo>
                                  <a:pt x="1333487" y="9525"/>
                                </a:lnTo>
                                <a:lnTo>
                                  <a:pt x="13334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347355" y="3448050"/>
                                </a:moveTo>
                                <a:lnTo>
                                  <a:pt x="1318780" y="3448050"/>
                                </a:lnTo>
                                <a:lnTo>
                                  <a:pt x="1318780" y="3457575"/>
                                </a:lnTo>
                                <a:lnTo>
                                  <a:pt x="1347355" y="3457575"/>
                                </a:lnTo>
                                <a:lnTo>
                                  <a:pt x="13473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381112" y="0"/>
                                </a:moveTo>
                                <a:lnTo>
                                  <a:pt x="1352537" y="0"/>
                                </a:lnTo>
                                <a:lnTo>
                                  <a:pt x="1352537" y="9525"/>
                                </a:lnTo>
                                <a:lnTo>
                                  <a:pt x="1381112" y="9525"/>
                                </a:lnTo>
                                <a:lnTo>
                                  <a:pt x="13811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394980" y="3448050"/>
                                </a:moveTo>
                                <a:lnTo>
                                  <a:pt x="1366405" y="3448050"/>
                                </a:lnTo>
                                <a:lnTo>
                                  <a:pt x="1366405" y="3457575"/>
                                </a:lnTo>
                                <a:lnTo>
                                  <a:pt x="1394980" y="3457575"/>
                                </a:lnTo>
                                <a:lnTo>
                                  <a:pt x="13949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428737" y="0"/>
                                </a:moveTo>
                                <a:lnTo>
                                  <a:pt x="1400162" y="0"/>
                                </a:lnTo>
                                <a:lnTo>
                                  <a:pt x="1400162" y="9525"/>
                                </a:lnTo>
                                <a:lnTo>
                                  <a:pt x="1428737" y="9525"/>
                                </a:lnTo>
                                <a:lnTo>
                                  <a:pt x="14287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442605" y="3448050"/>
                                </a:moveTo>
                                <a:lnTo>
                                  <a:pt x="1414030" y="3448050"/>
                                </a:lnTo>
                                <a:lnTo>
                                  <a:pt x="1414030" y="3457575"/>
                                </a:lnTo>
                                <a:lnTo>
                                  <a:pt x="1442605" y="3457575"/>
                                </a:lnTo>
                                <a:lnTo>
                                  <a:pt x="14426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476362" y="0"/>
                                </a:moveTo>
                                <a:lnTo>
                                  <a:pt x="1447787" y="0"/>
                                </a:lnTo>
                                <a:lnTo>
                                  <a:pt x="1447787" y="9525"/>
                                </a:lnTo>
                                <a:lnTo>
                                  <a:pt x="1476362" y="9525"/>
                                </a:lnTo>
                                <a:lnTo>
                                  <a:pt x="14763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490230" y="3448050"/>
                                </a:moveTo>
                                <a:lnTo>
                                  <a:pt x="1461655" y="3448050"/>
                                </a:lnTo>
                                <a:lnTo>
                                  <a:pt x="1461655" y="3457575"/>
                                </a:lnTo>
                                <a:lnTo>
                                  <a:pt x="1490230" y="3457575"/>
                                </a:lnTo>
                                <a:lnTo>
                                  <a:pt x="14902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523987" y="0"/>
                                </a:moveTo>
                                <a:lnTo>
                                  <a:pt x="1495412" y="0"/>
                                </a:lnTo>
                                <a:lnTo>
                                  <a:pt x="1495412" y="9525"/>
                                </a:lnTo>
                                <a:lnTo>
                                  <a:pt x="1523987" y="9525"/>
                                </a:lnTo>
                                <a:lnTo>
                                  <a:pt x="15239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537855" y="3448050"/>
                                </a:moveTo>
                                <a:lnTo>
                                  <a:pt x="1509280" y="3448050"/>
                                </a:lnTo>
                                <a:lnTo>
                                  <a:pt x="1509280" y="3457575"/>
                                </a:lnTo>
                                <a:lnTo>
                                  <a:pt x="1537855" y="3457575"/>
                                </a:lnTo>
                                <a:lnTo>
                                  <a:pt x="15378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571612" y="0"/>
                                </a:moveTo>
                                <a:lnTo>
                                  <a:pt x="1543037" y="0"/>
                                </a:lnTo>
                                <a:lnTo>
                                  <a:pt x="1543037" y="9525"/>
                                </a:lnTo>
                                <a:lnTo>
                                  <a:pt x="1571612" y="9525"/>
                                </a:lnTo>
                                <a:lnTo>
                                  <a:pt x="15716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585480" y="3448050"/>
                                </a:moveTo>
                                <a:lnTo>
                                  <a:pt x="1556905" y="3448050"/>
                                </a:lnTo>
                                <a:lnTo>
                                  <a:pt x="1556905" y="3457575"/>
                                </a:lnTo>
                                <a:lnTo>
                                  <a:pt x="1585480" y="3457575"/>
                                </a:lnTo>
                                <a:lnTo>
                                  <a:pt x="15854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619237" y="0"/>
                                </a:moveTo>
                                <a:lnTo>
                                  <a:pt x="1590662" y="0"/>
                                </a:lnTo>
                                <a:lnTo>
                                  <a:pt x="1590662" y="9525"/>
                                </a:lnTo>
                                <a:lnTo>
                                  <a:pt x="1619237" y="9525"/>
                                </a:lnTo>
                                <a:lnTo>
                                  <a:pt x="16192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633105" y="3448050"/>
                                </a:moveTo>
                                <a:lnTo>
                                  <a:pt x="1604530" y="3448050"/>
                                </a:lnTo>
                                <a:lnTo>
                                  <a:pt x="1604530" y="3457575"/>
                                </a:lnTo>
                                <a:lnTo>
                                  <a:pt x="1633105" y="3457575"/>
                                </a:lnTo>
                                <a:lnTo>
                                  <a:pt x="16331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666862" y="0"/>
                                </a:moveTo>
                                <a:lnTo>
                                  <a:pt x="1638287" y="0"/>
                                </a:lnTo>
                                <a:lnTo>
                                  <a:pt x="1638287" y="9525"/>
                                </a:lnTo>
                                <a:lnTo>
                                  <a:pt x="1666862" y="9525"/>
                                </a:lnTo>
                                <a:lnTo>
                                  <a:pt x="16668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680730" y="3448050"/>
                                </a:moveTo>
                                <a:lnTo>
                                  <a:pt x="1652155" y="3448050"/>
                                </a:lnTo>
                                <a:lnTo>
                                  <a:pt x="1652155" y="3457575"/>
                                </a:lnTo>
                                <a:lnTo>
                                  <a:pt x="1680730" y="3457575"/>
                                </a:lnTo>
                                <a:lnTo>
                                  <a:pt x="16807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714487" y="0"/>
                                </a:moveTo>
                                <a:lnTo>
                                  <a:pt x="1685912" y="0"/>
                                </a:lnTo>
                                <a:lnTo>
                                  <a:pt x="1685912" y="9525"/>
                                </a:lnTo>
                                <a:lnTo>
                                  <a:pt x="1714487" y="9525"/>
                                </a:lnTo>
                                <a:lnTo>
                                  <a:pt x="17144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728355" y="3448050"/>
                                </a:moveTo>
                                <a:lnTo>
                                  <a:pt x="1699780" y="3448050"/>
                                </a:lnTo>
                                <a:lnTo>
                                  <a:pt x="1699780" y="3457575"/>
                                </a:lnTo>
                                <a:lnTo>
                                  <a:pt x="1728355" y="3457575"/>
                                </a:lnTo>
                                <a:lnTo>
                                  <a:pt x="17283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762125" y="0"/>
                                </a:moveTo>
                                <a:lnTo>
                                  <a:pt x="1733537" y="0"/>
                                </a:lnTo>
                                <a:lnTo>
                                  <a:pt x="1733537" y="9525"/>
                                </a:lnTo>
                                <a:lnTo>
                                  <a:pt x="1762125" y="9525"/>
                                </a:lnTo>
                                <a:lnTo>
                                  <a:pt x="1762125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775980" y="3448050"/>
                                </a:moveTo>
                                <a:lnTo>
                                  <a:pt x="1747405" y="3448050"/>
                                </a:lnTo>
                                <a:lnTo>
                                  <a:pt x="1747405" y="3457575"/>
                                </a:lnTo>
                                <a:lnTo>
                                  <a:pt x="1775980" y="3457575"/>
                                </a:lnTo>
                                <a:lnTo>
                                  <a:pt x="17759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809737" y="0"/>
                                </a:moveTo>
                                <a:lnTo>
                                  <a:pt x="1781175" y="0"/>
                                </a:lnTo>
                                <a:lnTo>
                                  <a:pt x="1781175" y="9525"/>
                                </a:lnTo>
                                <a:lnTo>
                                  <a:pt x="1809737" y="9525"/>
                                </a:lnTo>
                                <a:lnTo>
                                  <a:pt x="18097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823605" y="3448050"/>
                                </a:moveTo>
                                <a:lnTo>
                                  <a:pt x="1795030" y="3448050"/>
                                </a:lnTo>
                                <a:lnTo>
                                  <a:pt x="1795030" y="3457575"/>
                                </a:lnTo>
                                <a:lnTo>
                                  <a:pt x="1823605" y="3457575"/>
                                </a:lnTo>
                                <a:lnTo>
                                  <a:pt x="18236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857362" y="0"/>
                                </a:moveTo>
                                <a:lnTo>
                                  <a:pt x="1828787" y="0"/>
                                </a:lnTo>
                                <a:lnTo>
                                  <a:pt x="1828787" y="9525"/>
                                </a:lnTo>
                                <a:lnTo>
                                  <a:pt x="1857362" y="9525"/>
                                </a:lnTo>
                                <a:lnTo>
                                  <a:pt x="18573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871230" y="3448050"/>
                                </a:moveTo>
                                <a:lnTo>
                                  <a:pt x="1842655" y="3448050"/>
                                </a:lnTo>
                                <a:lnTo>
                                  <a:pt x="1842655" y="3457575"/>
                                </a:lnTo>
                                <a:lnTo>
                                  <a:pt x="1871230" y="3457575"/>
                                </a:lnTo>
                                <a:lnTo>
                                  <a:pt x="18712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904987" y="0"/>
                                </a:moveTo>
                                <a:lnTo>
                                  <a:pt x="1876412" y="0"/>
                                </a:lnTo>
                                <a:lnTo>
                                  <a:pt x="1876412" y="9525"/>
                                </a:lnTo>
                                <a:lnTo>
                                  <a:pt x="1904987" y="9525"/>
                                </a:lnTo>
                                <a:lnTo>
                                  <a:pt x="19049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918855" y="3448050"/>
                                </a:moveTo>
                                <a:lnTo>
                                  <a:pt x="1890280" y="3448050"/>
                                </a:lnTo>
                                <a:lnTo>
                                  <a:pt x="1890280" y="3457575"/>
                                </a:lnTo>
                                <a:lnTo>
                                  <a:pt x="1918855" y="3457575"/>
                                </a:lnTo>
                                <a:lnTo>
                                  <a:pt x="19188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952612" y="0"/>
                                </a:moveTo>
                                <a:lnTo>
                                  <a:pt x="1924037" y="0"/>
                                </a:lnTo>
                                <a:lnTo>
                                  <a:pt x="1924037" y="9525"/>
                                </a:lnTo>
                                <a:lnTo>
                                  <a:pt x="1952612" y="9525"/>
                                </a:lnTo>
                                <a:lnTo>
                                  <a:pt x="19526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1966480" y="3448050"/>
                                </a:moveTo>
                                <a:lnTo>
                                  <a:pt x="1937905" y="3448050"/>
                                </a:lnTo>
                                <a:lnTo>
                                  <a:pt x="1937905" y="3457575"/>
                                </a:lnTo>
                                <a:lnTo>
                                  <a:pt x="1966480" y="3457575"/>
                                </a:lnTo>
                                <a:lnTo>
                                  <a:pt x="19664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000237" y="0"/>
                                </a:moveTo>
                                <a:lnTo>
                                  <a:pt x="1971662" y="0"/>
                                </a:lnTo>
                                <a:lnTo>
                                  <a:pt x="1971662" y="9525"/>
                                </a:lnTo>
                                <a:lnTo>
                                  <a:pt x="2000237" y="9525"/>
                                </a:lnTo>
                                <a:lnTo>
                                  <a:pt x="20002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014105" y="3448050"/>
                                </a:moveTo>
                                <a:lnTo>
                                  <a:pt x="1985530" y="3448050"/>
                                </a:lnTo>
                                <a:lnTo>
                                  <a:pt x="1985530" y="3457575"/>
                                </a:lnTo>
                                <a:lnTo>
                                  <a:pt x="2014105" y="3457575"/>
                                </a:lnTo>
                                <a:lnTo>
                                  <a:pt x="20141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047862" y="0"/>
                                </a:moveTo>
                                <a:lnTo>
                                  <a:pt x="2019287" y="0"/>
                                </a:lnTo>
                                <a:lnTo>
                                  <a:pt x="2019287" y="9525"/>
                                </a:lnTo>
                                <a:lnTo>
                                  <a:pt x="2047862" y="9525"/>
                                </a:lnTo>
                                <a:lnTo>
                                  <a:pt x="20478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061730" y="3448050"/>
                                </a:moveTo>
                                <a:lnTo>
                                  <a:pt x="2033155" y="3448050"/>
                                </a:lnTo>
                                <a:lnTo>
                                  <a:pt x="2033155" y="3457575"/>
                                </a:lnTo>
                                <a:lnTo>
                                  <a:pt x="2061730" y="3457575"/>
                                </a:lnTo>
                                <a:lnTo>
                                  <a:pt x="20617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095487" y="0"/>
                                </a:moveTo>
                                <a:lnTo>
                                  <a:pt x="2066912" y="0"/>
                                </a:lnTo>
                                <a:lnTo>
                                  <a:pt x="2066912" y="9525"/>
                                </a:lnTo>
                                <a:lnTo>
                                  <a:pt x="2095487" y="9525"/>
                                </a:lnTo>
                                <a:lnTo>
                                  <a:pt x="20954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109355" y="3448050"/>
                                </a:moveTo>
                                <a:lnTo>
                                  <a:pt x="2080780" y="3448050"/>
                                </a:lnTo>
                                <a:lnTo>
                                  <a:pt x="2080780" y="3457575"/>
                                </a:lnTo>
                                <a:lnTo>
                                  <a:pt x="2109355" y="3457575"/>
                                </a:lnTo>
                                <a:lnTo>
                                  <a:pt x="21093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143112" y="0"/>
                                </a:moveTo>
                                <a:lnTo>
                                  <a:pt x="2114537" y="0"/>
                                </a:lnTo>
                                <a:lnTo>
                                  <a:pt x="2114537" y="9525"/>
                                </a:lnTo>
                                <a:lnTo>
                                  <a:pt x="2143112" y="9525"/>
                                </a:lnTo>
                                <a:lnTo>
                                  <a:pt x="21431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156980" y="3448050"/>
                                </a:moveTo>
                                <a:lnTo>
                                  <a:pt x="2128405" y="3448050"/>
                                </a:lnTo>
                                <a:lnTo>
                                  <a:pt x="2128405" y="3457575"/>
                                </a:lnTo>
                                <a:lnTo>
                                  <a:pt x="2156980" y="3457575"/>
                                </a:lnTo>
                                <a:lnTo>
                                  <a:pt x="21569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190737" y="0"/>
                                </a:moveTo>
                                <a:lnTo>
                                  <a:pt x="2162162" y="0"/>
                                </a:lnTo>
                                <a:lnTo>
                                  <a:pt x="2162162" y="9525"/>
                                </a:lnTo>
                                <a:lnTo>
                                  <a:pt x="2190737" y="9525"/>
                                </a:lnTo>
                                <a:lnTo>
                                  <a:pt x="21907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204605" y="3448050"/>
                                </a:moveTo>
                                <a:lnTo>
                                  <a:pt x="2176030" y="3448050"/>
                                </a:lnTo>
                                <a:lnTo>
                                  <a:pt x="2176030" y="3457575"/>
                                </a:lnTo>
                                <a:lnTo>
                                  <a:pt x="2204605" y="3457575"/>
                                </a:lnTo>
                                <a:lnTo>
                                  <a:pt x="22046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238362" y="0"/>
                                </a:moveTo>
                                <a:lnTo>
                                  <a:pt x="2209787" y="0"/>
                                </a:lnTo>
                                <a:lnTo>
                                  <a:pt x="2209787" y="9525"/>
                                </a:lnTo>
                                <a:lnTo>
                                  <a:pt x="2238362" y="9525"/>
                                </a:lnTo>
                                <a:lnTo>
                                  <a:pt x="22383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252230" y="3448050"/>
                                </a:moveTo>
                                <a:lnTo>
                                  <a:pt x="2223655" y="3448050"/>
                                </a:lnTo>
                                <a:lnTo>
                                  <a:pt x="2223655" y="3457575"/>
                                </a:lnTo>
                                <a:lnTo>
                                  <a:pt x="2252230" y="3457575"/>
                                </a:lnTo>
                                <a:lnTo>
                                  <a:pt x="22522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285987" y="0"/>
                                </a:moveTo>
                                <a:lnTo>
                                  <a:pt x="2257412" y="0"/>
                                </a:lnTo>
                                <a:lnTo>
                                  <a:pt x="2257412" y="9525"/>
                                </a:lnTo>
                                <a:lnTo>
                                  <a:pt x="2285987" y="9525"/>
                                </a:lnTo>
                                <a:lnTo>
                                  <a:pt x="22859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299855" y="3448050"/>
                                </a:moveTo>
                                <a:lnTo>
                                  <a:pt x="2271280" y="3448050"/>
                                </a:lnTo>
                                <a:lnTo>
                                  <a:pt x="2271280" y="3457575"/>
                                </a:lnTo>
                                <a:lnTo>
                                  <a:pt x="2299855" y="3457575"/>
                                </a:lnTo>
                                <a:lnTo>
                                  <a:pt x="22998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333612" y="0"/>
                                </a:moveTo>
                                <a:lnTo>
                                  <a:pt x="2305037" y="0"/>
                                </a:lnTo>
                                <a:lnTo>
                                  <a:pt x="2305037" y="9525"/>
                                </a:lnTo>
                                <a:lnTo>
                                  <a:pt x="2333612" y="9525"/>
                                </a:lnTo>
                                <a:lnTo>
                                  <a:pt x="23336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347480" y="3448050"/>
                                </a:moveTo>
                                <a:lnTo>
                                  <a:pt x="2318905" y="3448050"/>
                                </a:lnTo>
                                <a:lnTo>
                                  <a:pt x="2318905" y="3457575"/>
                                </a:lnTo>
                                <a:lnTo>
                                  <a:pt x="2347480" y="3457575"/>
                                </a:lnTo>
                                <a:lnTo>
                                  <a:pt x="23474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381237" y="0"/>
                                </a:moveTo>
                                <a:lnTo>
                                  <a:pt x="2352662" y="0"/>
                                </a:lnTo>
                                <a:lnTo>
                                  <a:pt x="2352662" y="9525"/>
                                </a:lnTo>
                                <a:lnTo>
                                  <a:pt x="2381237" y="9525"/>
                                </a:lnTo>
                                <a:lnTo>
                                  <a:pt x="23812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395105" y="3448050"/>
                                </a:moveTo>
                                <a:lnTo>
                                  <a:pt x="2366530" y="3448050"/>
                                </a:lnTo>
                                <a:lnTo>
                                  <a:pt x="2366530" y="3457575"/>
                                </a:lnTo>
                                <a:lnTo>
                                  <a:pt x="2395105" y="3457575"/>
                                </a:lnTo>
                                <a:lnTo>
                                  <a:pt x="23951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428862" y="0"/>
                                </a:moveTo>
                                <a:lnTo>
                                  <a:pt x="2400287" y="0"/>
                                </a:lnTo>
                                <a:lnTo>
                                  <a:pt x="2400287" y="9525"/>
                                </a:lnTo>
                                <a:lnTo>
                                  <a:pt x="2428862" y="9525"/>
                                </a:lnTo>
                                <a:lnTo>
                                  <a:pt x="24288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442730" y="3448050"/>
                                </a:moveTo>
                                <a:lnTo>
                                  <a:pt x="2414155" y="3448050"/>
                                </a:lnTo>
                                <a:lnTo>
                                  <a:pt x="2414155" y="3457575"/>
                                </a:lnTo>
                                <a:lnTo>
                                  <a:pt x="2442730" y="3457575"/>
                                </a:lnTo>
                                <a:lnTo>
                                  <a:pt x="24427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476487" y="0"/>
                                </a:moveTo>
                                <a:lnTo>
                                  <a:pt x="2447912" y="0"/>
                                </a:lnTo>
                                <a:lnTo>
                                  <a:pt x="2447912" y="9525"/>
                                </a:lnTo>
                                <a:lnTo>
                                  <a:pt x="2476487" y="9525"/>
                                </a:lnTo>
                                <a:lnTo>
                                  <a:pt x="24764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490355" y="3448050"/>
                                </a:moveTo>
                                <a:lnTo>
                                  <a:pt x="2461780" y="3448050"/>
                                </a:lnTo>
                                <a:lnTo>
                                  <a:pt x="2461780" y="3457575"/>
                                </a:lnTo>
                                <a:lnTo>
                                  <a:pt x="2490355" y="3457575"/>
                                </a:lnTo>
                                <a:lnTo>
                                  <a:pt x="24903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524112" y="0"/>
                                </a:moveTo>
                                <a:lnTo>
                                  <a:pt x="2495537" y="0"/>
                                </a:lnTo>
                                <a:lnTo>
                                  <a:pt x="2495537" y="9525"/>
                                </a:lnTo>
                                <a:lnTo>
                                  <a:pt x="2524112" y="9525"/>
                                </a:lnTo>
                                <a:lnTo>
                                  <a:pt x="25241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537980" y="3448050"/>
                                </a:moveTo>
                                <a:lnTo>
                                  <a:pt x="2509405" y="3448050"/>
                                </a:lnTo>
                                <a:lnTo>
                                  <a:pt x="2509405" y="3457575"/>
                                </a:lnTo>
                                <a:lnTo>
                                  <a:pt x="2537980" y="3457575"/>
                                </a:lnTo>
                                <a:lnTo>
                                  <a:pt x="25379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571737" y="0"/>
                                </a:moveTo>
                                <a:lnTo>
                                  <a:pt x="2543162" y="0"/>
                                </a:lnTo>
                                <a:lnTo>
                                  <a:pt x="2543162" y="9525"/>
                                </a:lnTo>
                                <a:lnTo>
                                  <a:pt x="2571737" y="9525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585605" y="3448050"/>
                                </a:moveTo>
                                <a:lnTo>
                                  <a:pt x="2557030" y="3448050"/>
                                </a:lnTo>
                                <a:lnTo>
                                  <a:pt x="2557030" y="3457575"/>
                                </a:lnTo>
                                <a:lnTo>
                                  <a:pt x="2585605" y="3457575"/>
                                </a:lnTo>
                                <a:lnTo>
                                  <a:pt x="25856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619362" y="0"/>
                                </a:moveTo>
                                <a:lnTo>
                                  <a:pt x="2590787" y="0"/>
                                </a:lnTo>
                                <a:lnTo>
                                  <a:pt x="2590787" y="9525"/>
                                </a:lnTo>
                                <a:lnTo>
                                  <a:pt x="2619362" y="9525"/>
                                </a:lnTo>
                                <a:lnTo>
                                  <a:pt x="26193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633230" y="3448050"/>
                                </a:moveTo>
                                <a:lnTo>
                                  <a:pt x="2604655" y="3448050"/>
                                </a:lnTo>
                                <a:lnTo>
                                  <a:pt x="2604655" y="3457575"/>
                                </a:lnTo>
                                <a:lnTo>
                                  <a:pt x="2633230" y="3457575"/>
                                </a:lnTo>
                                <a:lnTo>
                                  <a:pt x="26332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666987" y="0"/>
                                </a:moveTo>
                                <a:lnTo>
                                  <a:pt x="2638412" y="0"/>
                                </a:lnTo>
                                <a:lnTo>
                                  <a:pt x="2638412" y="9525"/>
                                </a:lnTo>
                                <a:lnTo>
                                  <a:pt x="2666987" y="9525"/>
                                </a:lnTo>
                                <a:lnTo>
                                  <a:pt x="26669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680855" y="3448050"/>
                                </a:moveTo>
                                <a:lnTo>
                                  <a:pt x="2652280" y="3448050"/>
                                </a:lnTo>
                                <a:lnTo>
                                  <a:pt x="2652280" y="3457575"/>
                                </a:lnTo>
                                <a:lnTo>
                                  <a:pt x="2680855" y="3457575"/>
                                </a:lnTo>
                                <a:lnTo>
                                  <a:pt x="26808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71461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2686037" y="9525"/>
                                </a:lnTo>
                                <a:lnTo>
                                  <a:pt x="2714612" y="9525"/>
                                </a:lnTo>
                                <a:lnTo>
                                  <a:pt x="27146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728480" y="3448050"/>
                                </a:moveTo>
                                <a:lnTo>
                                  <a:pt x="2699905" y="3448050"/>
                                </a:lnTo>
                                <a:lnTo>
                                  <a:pt x="2699905" y="3457575"/>
                                </a:lnTo>
                                <a:lnTo>
                                  <a:pt x="2728480" y="3457575"/>
                                </a:lnTo>
                                <a:lnTo>
                                  <a:pt x="27284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762237" y="0"/>
                                </a:moveTo>
                                <a:lnTo>
                                  <a:pt x="2733662" y="0"/>
                                </a:lnTo>
                                <a:lnTo>
                                  <a:pt x="2733662" y="9525"/>
                                </a:lnTo>
                                <a:lnTo>
                                  <a:pt x="2762237" y="9525"/>
                                </a:lnTo>
                                <a:lnTo>
                                  <a:pt x="27622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776105" y="3448050"/>
                                </a:moveTo>
                                <a:lnTo>
                                  <a:pt x="2747530" y="3448050"/>
                                </a:lnTo>
                                <a:lnTo>
                                  <a:pt x="2747530" y="3457575"/>
                                </a:lnTo>
                                <a:lnTo>
                                  <a:pt x="2776105" y="3457575"/>
                                </a:lnTo>
                                <a:lnTo>
                                  <a:pt x="27761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809862" y="0"/>
                                </a:moveTo>
                                <a:lnTo>
                                  <a:pt x="2781287" y="0"/>
                                </a:lnTo>
                                <a:lnTo>
                                  <a:pt x="2781287" y="9525"/>
                                </a:lnTo>
                                <a:lnTo>
                                  <a:pt x="2809862" y="9525"/>
                                </a:lnTo>
                                <a:lnTo>
                                  <a:pt x="28098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823730" y="3448050"/>
                                </a:moveTo>
                                <a:lnTo>
                                  <a:pt x="2795155" y="3448050"/>
                                </a:lnTo>
                                <a:lnTo>
                                  <a:pt x="2795155" y="3457575"/>
                                </a:lnTo>
                                <a:lnTo>
                                  <a:pt x="2823730" y="3457575"/>
                                </a:lnTo>
                                <a:lnTo>
                                  <a:pt x="28237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857487" y="0"/>
                                </a:moveTo>
                                <a:lnTo>
                                  <a:pt x="2828912" y="0"/>
                                </a:lnTo>
                                <a:lnTo>
                                  <a:pt x="2828912" y="9525"/>
                                </a:lnTo>
                                <a:lnTo>
                                  <a:pt x="2857487" y="9525"/>
                                </a:lnTo>
                                <a:lnTo>
                                  <a:pt x="28574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871355" y="3448050"/>
                                </a:moveTo>
                                <a:lnTo>
                                  <a:pt x="2842780" y="3448050"/>
                                </a:lnTo>
                                <a:lnTo>
                                  <a:pt x="2842780" y="3457575"/>
                                </a:lnTo>
                                <a:lnTo>
                                  <a:pt x="2871355" y="3457575"/>
                                </a:lnTo>
                                <a:lnTo>
                                  <a:pt x="28713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905112" y="0"/>
                                </a:moveTo>
                                <a:lnTo>
                                  <a:pt x="2876537" y="0"/>
                                </a:lnTo>
                                <a:lnTo>
                                  <a:pt x="2876537" y="9525"/>
                                </a:lnTo>
                                <a:lnTo>
                                  <a:pt x="2905112" y="9525"/>
                                </a:lnTo>
                                <a:lnTo>
                                  <a:pt x="29051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918980" y="3448050"/>
                                </a:moveTo>
                                <a:lnTo>
                                  <a:pt x="2890405" y="3448050"/>
                                </a:lnTo>
                                <a:lnTo>
                                  <a:pt x="2890405" y="3457575"/>
                                </a:lnTo>
                                <a:lnTo>
                                  <a:pt x="2918980" y="3457575"/>
                                </a:lnTo>
                                <a:lnTo>
                                  <a:pt x="29189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952737" y="0"/>
                                </a:moveTo>
                                <a:lnTo>
                                  <a:pt x="2924162" y="0"/>
                                </a:lnTo>
                                <a:lnTo>
                                  <a:pt x="2924162" y="9525"/>
                                </a:lnTo>
                                <a:lnTo>
                                  <a:pt x="2952737" y="9525"/>
                                </a:lnTo>
                                <a:lnTo>
                                  <a:pt x="29527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2966605" y="3448050"/>
                                </a:moveTo>
                                <a:lnTo>
                                  <a:pt x="2938030" y="3448050"/>
                                </a:lnTo>
                                <a:lnTo>
                                  <a:pt x="2938030" y="3457575"/>
                                </a:lnTo>
                                <a:lnTo>
                                  <a:pt x="2966605" y="3457575"/>
                                </a:lnTo>
                                <a:lnTo>
                                  <a:pt x="29666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000362" y="0"/>
                                </a:moveTo>
                                <a:lnTo>
                                  <a:pt x="2971787" y="0"/>
                                </a:lnTo>
                                <a:lnTo>
                                  <a:pt x="2971787" y="9525"/>
                                </a:lnTo>
                                <a:lnTo>
                                  <a:pt x="3000362" y="9525"/>
                                </a:lnTo>
                                <a:lnTo>
                                  <a:pt x="30003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014230" y="3448050"/>
                                </a:moveTo>
                                <a:lnTo>
                                  <a:pt x="2985655" y="3448050"/>
                                </a:lnTo>
                                <a:lnTo>
                                  <a:pt x="2985655" y="3457575"/>
                                </a:lnTo>
                                <a:lnTo>
                                  <a:pt x="3014230" y="3457575"/>
                                </a:lnTo>
                                <a:lnTo>
                                  <a:pt x="30142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047987" y="0"/>
                                </a:moveTo>
                                <a:lnTo>
                                  <a:pt x="3019412" y="0"/>
                                </a:lnTo>
                                <a:lnTo>
                                  <a:pt x="3019412" y="9525"/>
                                </a:lnTo>
                                <a:lnTo>
                                  <a:pt x="3047987" y="9525"/>
                                </a:lnTo>
                                <a:lnTo>
                                  <a:pt x="30479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061855" y="3448050"/>
                                </a:moveTo>
                                <a:lnTo>
                                  <a:pt x="3033280" y="3448050"/>
                                </a:lnTo>
                                <a:lnTo>
                                  <a:pt x="3033280" y="3457575"/>
                                </a:lnTo>
                                <a:lnTo>
                                  <a:pt x="3061855" y="3457575"/>
                                </a:lnTo>
                                <a:lnTo>
                                  <a:pt x="30618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095612" y="0"/>
                                </a:moveTo>
                                <a:lnTo>
                                  <a:pt x="3067037" y="0"/>
                                </a:lnTo>
                                <a:lnTo>
                                  <a:pt x="3067037" y="9525"/>
                                </a:lnTo>
                                <a:lnTo>
                                  <a:pt x="3095612" y="9525"/>
                                </a:lnTo>
                                <a:lnTo>
                                  <a:pt x="30956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109480" y="3448050"/>
                                </a:moveTo>
                                <a:lnTo>
                                  <a:pt x="3080905" y="3448050"/>
                                </a:lnTo>
                                <a:lnTo>
                                  <a:pt x="3080905" y="3457575"/>
                                </a:lnTo>
                                <a:lnTo>
                                  <a:pt x="3109480" y="3457575"/>
                                </a:lnTo>
                                <a:lnTo>
                                  <a:pt x="31094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143237" y="0"/>
                                </a:moveTo>
                                <a:lnTo>
                                  <a:pt x="3114675" y="0"/>
                                </a:lnTo>
                                <a:lnTo>
                                  <a:pt x="3114675" y="9525"/>
                                </a:lnTo>
                                <a:lnTo>
                                  <a:pt x="3143237" y="9525"/>
                                </a:lnTo>
                                <a:lnTo>
                                  <a:pt x="31432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157105" y="3448050"/>
                                </a:moveTo>
                                <a:lnTo>
                                  <a:pt x="3128530" y="3448050"/>
                                </a:lnTo>
                                <a:lnTo>
                                  <a:pt x="3128530" y="3457575"/>
                                </a:lnTo>
                                <a:lnTo>
                                  <a:pt x="3157105" y="3457575"/>
                                </a:lnTo>
                                <a:lnTo>
                                  <a:pt x="31571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190875" y="0"/>
                                </a:moveTo>
                                <a:lnTo>
                                  <a:pt x="3162287" y="0"/>
                                </a:lnTo>
                                <a:lnTo>
                                  <a:pt x="3162287" y="9525"/>
                                </a:lnTo>
                                <a:lnTo>
                                  <a:pt x="3190875" y="9525"/>
                                </a:lnTo>
                                <a:lnTo>
                                  <a:pt x="3190875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204730" y="3448050"/>
                                </a:moveTo>
                                <a:lnTo>
                                  <a:pt x="3176155" y="3448050"/>
                                </a:lnTo>
                                <a:lnTo>
                                  <a:pt x="3176155" y="3457575"/>
                                </a:lnTo>
                                <a:lnTo>
                                  <a:pt x="3204730" y="3457575"/>
                                </a:lnTo>
                                <a:lnTo>
                                  <a:pt x="32047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238487" y="0"/>
                                </a:moveTo>
                                <a:lnTo>
                                  <a:pt x="3209912" y="0"/>
                                </a:lnTo>
                                <a:lnTo>
                                  <a:pt x="3209912" y="9525"/>
                                </a:lnTo>
                                <a:lnTo>
                                  <a:pt x="3238487" y="9525"/>
                                </a:lnTo>
                                <a:lnTo>
                                  <a:pt x="32384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252355" y="3448050"/>
                                </a:moveTo>
                                <a:lnTo>
                                  <a:pt x="3223780" y="3448050"/>
                                </a:lnTo>
                                <a:lnTo>
                                  <a:pt x="3223780" y="3457575"/>
                                </a:lnTo>
                                <a:lnTo>
                                  <a:pt x="3252355" y="3457575"/>
                                </a:lnTo>
                                <a:lnTo>
                                  <a:pt x="32523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286112" y="0"/>
                                </a:moveTo>
                                <a:lnTo>
                                  <a:pt x="3257537" y="0"/>
                                </a:lnTo>
                                <a:lnTo>
                                  <a:pt x="3257537" y="9525"/>
                                </a:lnTo>
                                <a:lnTo>
                                  <a:pt x="3286112" y="9525"/>
                                </a:lnTo>
                                <a:lnTo>
                                  <a:pt x="32861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299980" y="3448050"/>
                                </a:moveTo>
                                <a:lnTo>
                                  <a:pt x="3271405" y="3448050"/>
                                </a:lnTo>
                                <a:lnTo>
                                  <a:pt x="3271405" y="3457575"/>
                                </a:lnTo>
                                <a:lnTo>
                                  <a:pt x="3299980" y="3457575"/>
                                </a:lnTo>
                                <a:lnTo>
                                  <a:pt x="32999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333737" y="0"/>
                                </a:moveTo>
                                <a:lnTo>
                                  <a:pt x="3305162" y="0"/>
                                </a:lnTo>
                                <a:lnTo>
                                  <a:pt x="3305162" y="9525"/>
                                </a:lnTo>
                                <a:lnTo>
                                  <a:pt x="3333737" y="9525"/>
                                </a:lnTo>
                                <a:lnTo>
                                  <a:pt x="33337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347605" y="3448050"/>
                                </a:moveTo>
                                <a:lnTo>
                                  <a:pt x="3319030" y="3448050"/>
                                </a:lnTo>
                                <a:lnTo>
                                  <a:pt x="3319030" y="3457575"/>
                                </a:lnTo>
                                <a:lnTo>
                                  <a:pt x="3347605" y="3457575"/>
                                </a:lnTo>
                                <a:lnTo>
                                  <a:pt x="33476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381362" y="0"/>
                                </a:moveTo>
                                <a:lnTo>
                                  <a:pt x="3352787" y="0"/>
                                </a:lnTo>
                                <a:lnTo>
                                  <a:pt x="3352787" y="9525"/>
                                </a:lnTo>
                                <a:lnTo>
                                  <a:pt x="3381362" y="9525"/>
                                </a:lnTo>
                                <a:lnTo>
                                  <a:pt x="33813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395230" y="3448050"/>
                                </a:moveTo>
                                <a:lnTo>
                                  <a:pt x="3366655" y="3448050"/>
                                </a:lnTo>
                                <a:lnTo>
                                  <a:pt x="3366655" y="3457575"/>
                                </a:lnTo>
                                <a:lnTo>
                                  <a:pt x="3395230" y="3457575"/>
                                </a:lnTo>
                                <a:lnTo>
                                  <a:pt x="33952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428987" y="0"/>
                                </a:moveTo>
                                <a:lnTo>
                                  <a:pt x="3400412" y="0"/>
                                </a:lnTo>
                                <a:lnTo>
                                  <a:pt x="3400412" y="9525"/>
                                </a:lnTo>
                                <a:lnTo>
                                  <a:pt x="3428987" y="9525"/>
                                </a:lnTo>
                                <a:lnTo>
                                  <a:pt x="34289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442855" y="3448050"/>
                                </a:moveTo>
                                <a:lnTo>
                                  <a:pt x="3414280" y="3448050"/>
                                </a:lnTo>
                                <a:lnTo>
                                  <a:pt x="3414280" y="3457575"/>
                                </a:lnTo>
                                <a:lnTo>
                                  <a:pt x="3442855" y="3457575"/>
                                </a:lnTo>
                                <a:lnTo>
                                  <a:pt x="34428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476612" y="0"/>
                                </a:moveTo>
                                <a:lnTo>
                                  <a:pt x="3448037" y="0"/>
                                </a:lnTo>
                                <a:lnTo>
                                  <a:pt x="3448037" y="9525"/>
                                </a:lnTo>
                                <a:lnTo>
                                  <a:pt x="3476612" y="9525"/>
                                </a:lnTo>
                                <a:lnTo>
                                  <a:pt x="34766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490480" y="3448050"/>
                                </a:moveTo>
                                <a:lnTo>
                                  <a:pt x="3461905" y="3448050"/>
                                </a:lnTo>
                                <a:lnTo>
                                  <a:pt x="3461905" y="3457575"/>
                                </a:lnTo>
                                <a:lnTo>
                                  <a:pt x="3490480" y="3457575"/>
                                </a:lnTo>
                                <a:lnTo>
                                  <a:pt x="34904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524237" y="0"/>
                                </a:moveTo>
                                <a:lnTo>
                                  <a:pt x="3495662" y="0"/>
                                </a:lnTo>
                                <a:lnTo>
                                  <a:pt x="3495662" y="9525"/>
                                </a:lnTo>
                                <a:lnTo>
                                  <a:pt x="3524237" y="9525"/>
                                </a:lnTo>
                                <a:lnTo>
                                  <a:pt x="35242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538105" y="3448050"/>
                                </a:moveTo>
                                <a:lnTo>
                                  <a:pt x="3509530" y="3448050"/>
                                </a:lnTo>
                                <a:lnTo>
                                  <a:pt x="3509530" y="3457575"/>
                                </a:lnTo>
                                <a:lnTo>
                                  <a:pt x="3538105" y="3457575"/>
                                </a:lnTo>
                                <a:lnTo>
                                  <a:pt x="35381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571862" y="0"/>
                                </a:moveTo>
                                <a:lnTo>
                                  <a:pt x="3543287" y="0"/>
                                </a:lnTo>
                                <a:lnTo>
                                  <a:pt x="3543287" y="9525"/>
                                </a:lnTo>
                                <a:lnTo>
                                  <a:pt x="3571862" y="9525"/>
                                </a:lnTo>
                                <a:lnTo>
                                  <a:pt x="35718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585730" y="3448050"/>
                                </a:moveTo>
                                <a:lnTo>
                                  <a:pt x="3557155" y="3448050"/>
                                </a:lnTo>
                                <a:lnTo>
                                  <a:pt x="3557155" y="3457575"/>
                                </a:lnTo>
                                <a:lnTo>
                                  <a:pt x="3585730" y="3457575"/>
                                </a:lnTo>
                                <a:lnTo>
                                  <a:pt x="35857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619487" y="0"/>
                                </a:moveTo>
                                <a:lnTo>
                                  <a:pt x="3590912" y="0"/>
                                </a:lnTo>
                                <a:lnTo>
                                  <a:pt x="3590912" y="9525"/>
                                </a:lnTo>
                                <a:lnTo>
                                  <a:pt x="3619487" y="9525"/>
                                </a:lnTo>
                                <a:lnTo>
                                  <a:pt x="36194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633355" y="3448050"/>
                                </a:moveTo>
                                <a:lnTo>
                                  <a:pt x="3604780" y="3448050"/>
                                </a:lnTo>
                                <a:lnTo>
                                  <a:pt x="3604780" y="3457575"/>
                                </a:lnTo>
                                <a:lnTo>
                                  <a:pt x="3633355" y="3457575"/>
                                </a:lnTo>
                                <a:lnTo>
                                  <a:pt x="36333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667112" y="0"/>
                                </a:moveTo>
                                <a:lnTo>
                                  <a:pt x="3638537" y="0"/>
                                </a:lnTo>
                                <a:lnTo>
                                  <a:pt x="3638537" y="9525"/>
                                </a:lnTo>
                                <a:lnTo>
                                  <a:pt x="3667112" y="9525"/>
                                </a:lnTo>
                                <a:lnTo>
                                  <a:pt x="36671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680980" y="3448050"/>
                                </a:moveTo>
                                <a:lnTo>
                                  <a:pt x="3652405" y="3448050"/>
                                </a:lnTo>
                                <a:lnTo>
                                  <a:pt x="3652405" y="3457575"/>
                                </a:lnTo>
                                <a:lnTo>
                                  <a:pt x="3680980" y="3457575"/>
                                </a:lnTo>
                                <a:lnTo>
                                  <a:pt x="36809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714737" y="0"/>
                                </a:moveTo>
                                <a:lnTo>
                                  <a:pt x="3686162" y="0"/>
                                </a:lnTo>
                                <a:lnTo>
                                  <a:pt x="3686162" y="9525"/>
                                </a:lnTo>
                                <a:lnTo>
                                  <a:pt x="3714737" y="9525"/>
                                </a:lnTo>
                                <a:lnTo>
                                  <a:pt x="37147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728605" y="3448050"/>
                                </a:moveTo>
                                <a:lnTo>
                                  <a:pt x="3700030" y="3448050"/>
                                </a:lnTo>
                                <a:lnTo>
                                  <a:pt x="3700030" y="3457575"/>
                                </a:lnTo>
                                <a:lnTo>
                                  <a:pt x="3728605" y="3457575"/>
                                </a:lnTo>
                                <a:lnTo>
                                  <a:pt x="37286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762362" y="0"/>
                                </a:moveTo>
                                <a:lnTo>
                                  <a:pt x="3733787" y="0"/>
                                </a:lnTo>
                                <a:lnTo>
                                  <a:pt x="3733787" y="9525"/>
                                </a:lnTo>
                                <a:lnTo>
                                  <a:pt x="3762362" y="9525"/>
                                </a:lnTo>
                                <a:lnTo>
                                  <a:pt x="37623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776230" y="3448050"/>
                                </a:moveTo>
                                <a:lnTo>
                                  <a:pt x="3747655" y="3448050"/>
                                </a:lnTo>
                                <a:lnTo>
                                  <a:pt x="3747655" y="3457575"/>
                                </a:lnTo>
                                <a:lnTo>
                                  <a:pt x="3776230" y="3457575"/>
                                </a:lnTo>
                                <a:lnTo>
                                  <a:pt x="37762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809987" y="0"/>
                                </a:moveTo>
                                <a:lnTo>
                                  <a:pt x="3781412" y="0"/>
                                </a:lnTo>
                                <a:lnTo>
                                  <a:pt x="3781412" y="9525"/>
                                </a:lnTo>
                                <a:lnTo>
                                  <a:pt x="3809987" y="9525"/>
                                </a:lnTo>
                                <a:lnTo>
                                  <a:pt x="38099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823855" y="3448050"/>
                                </a:moveTo>
                                <a:lnTo>
                                  <a:pt x="3795280" y="3448050"/>
                                </a:lnTo>
                                <a:lnTo>
                                  <a:pt x="3795280" y="3457575"/>
                                </a:lnTo>
                                <a:lnTo>
                                  <a:pt x="3823855" y="3457575"/>
                                </a:lnTo>
                                <a:lnTo>
                                  <a:pt x="38238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857612" y="0"/>
                                </a:moveTo>
                                <a:lnTo>
                                  <a:pt x="3829037" y="0"/>
                                </a:lnTo>
                                <a:lnTo>
                                  <a:pt x="3829037" y="9525"/>
                                </a:lnTo>
                                <a:lnTo>
                                  <a:pt x="3857612" y="9525"/>
                                </a:lnTo>
                                <a:lnTo>
                                  <a:pt x="38576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871480" y="3448050"/>
                                </a:moveTo>
                                <a:lnTo>
                                  <a:pt x="3842905" y="3448050"/>
                                </a:lnTo>
                                <a:lnTo>
                                  <a:pt x="3842905" y="3457575"/>
                                </a:lnTo>
                                <a:lnTo>
                                  <a:pt x="3871480" y="3457575"/>
                                </a:lnTo>
                                <a:lnTo>
                                  <a:pt x="38714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905237" y="0"/>
                                </a:moveTo>
                                <a:lnTo>
                                  <a:pt x="3876662" y="0"/>
                                </a:lnTo>
                                <a:lnTo>
                                  <a:pt x="3876662" y="9525"/>
                                </a:lnTo>
                                <a:lnTo>
                                  <a:pt x="3905237" y="9525"/>
                                </a:lnTo>
                                <a:lnTo>
                                  <a:pt x="39052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919105" y="3448050"/>
                                </a:moveTo>
                                <a:lnTo>
                                  <a:pt x="3890530" y="3448050"/>
                                </a:lnTo>
                                <a:lnTo>
                                  <a:pt x="3890530" y="3457575"/>
                                </a:lnTo>
                                <a:lnTo>
                                  <a:pt x="3919105" y="3457575"/>
                                </a:lnTo>
                                <a:lnTo>
                                  <a:pt x="39191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952862" y="0"/>
                                </a:moveTo>
                                <a:lnTo>
                                  <a:pt x="3924287" y="0"/>
                                </a:lnTo>
                                <a:lnTo>
                                  <a:pt x="3924287" y="9525"/>
                                </a:lnTo>
                                <a:lnTo>
                                  <a:pt x="3952862" y="9525"/>
                                </a:lnTo>
                                <a:lnTo>
                                  <a:pt x="39528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3966730" y="3448050"/>
                                </a:moveTo>
                                <a:lnTo>
                                  <a:pt x="3938155" y="3448050"/>
                                </a:lnTo>
                                <a:lnTo>
                                  <a:pt x="3938155" y="3457575"/>
                                </a:lnTo>
                                <a:lnTo>
                                  <a:pt x="3966730" y="3457575"/>
                                </a:lnTo>
                                <a:lnTo>
                                  <a:pt x="39667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000487" y="0"/>
                                </a:moveTo>
                                <a:lnTo>
                                  <a:pt x="3971912" y="0"/>
                                </a:lnTo>
                                <a:lnTo>
                                  <a:pt x="3971912" y="9525"/>
                                </a:lnTo>
                                <a:lnTo>
                                  <a:pt x="4000487" y="9525"/>
                                </a:lnTo>
                                <a:lnTo>
                                  <a:pt x="40004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014355" y="3448050"/>
                                </a:moveTo>
                                <a:lnTo>
                                  <a:pt x="3985780" y="3448050"/>
                                </a:lnTo>
                                <a:lnTo>
                                  <a:pt x="3985780" y="3457575"/>
                                </a:lnTo>
                                <a:lnTo>
                                  <a:pt x="4014355" y="3457575"/>
                                </a:lnTo>
                                <a:lnTo>
                                  <a:pt x="40143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048112" y="0"/>
                                </a:moveTo>
                                <a:lnTo>
                                  <a:pt x="4019537" y="0"/>
                                </a:lnTo>
                                <a:lnTo>
                                  <a:pt x="4019537" y="9525"/>
                                </a:lnTo>
                                <a:lnTo>
                                  <a:pt x="4048112" y="9525"/>
                                </a:lnTo>
                                <a:lnTo>
                                  <a:pt x="40481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061980" y="3448050"/>
                                </a:moveTo>
                                <a:lnTo>
                                  <a:pt x="4033405" y="3448050"/>
                                </a:lnTo>
                                <a:lnTo>
                                  <a:pt x="4033405" y="3457575"/>
                                </a:lnTo>
                                <a:lnTo>
                                  <a:pt x="4061980" y="3457575"/>
                                </a:lnTo>
                                <a:lnTo>
                                  <a:pt x="40619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095737" y="0"/>
                                </a:moveTo>
                                <a:lnTo>
                                  <a:pt x="4067162" y="0"/>
                                </a:lnTo>
                                <a:lnTo>
                                  <a:pt x="4067162" y="9525"/>
                                </a:lnTo>
                                <a:lnTo>
                                  <a:pt x="4095737" y="9525"/>
                                </a:lnTo>
                                <a:lnTo>
                                  <a:pt x="40957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109605" y="3448050"/>
                                </a:moveTo>
                                <a:lnTo>
                                  <a:pt x="4081030" y="3448050"/>
                                </a:lnTo>
                                <a:lnTo>
                                  <a:pt x="4081030" y="3457575"/>
                                </a:lnTo>
                                <a:lnTo>
                                  <a:pt x="4109605" y="3457575"/>
                                </a:lnTo>
                                <a:lnTo>
                                  <a:pt x="41096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143362" y="0"/>
                                </a:moveTo>
                                <a:lnTo>
                                  <a:pt x="4114787" y="0"/>
                                </a:lnTo>
                                <a:lnTo>
                                  <a:pt x="4114787" y="9525"/>
                                </a:lnTo>
                                <a:lnTo>
                                  <a:pt x="4143362" y="9525"/>
                                </a:lnTo>
                                <a:lnTo>
                                  <a:pt x="41433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157230" y="3448050"/>
                                </a:moveTo>
                                <a:lnTo>
                                  <a:pt x="4128655" y="3448050"/>
                                </a:lnTo>
                                <a:lnTo>
                                  <a:pt x="4128655" y="3457575"/>
                                </a:lnTo>
                                <a:lnTo>
                                  <a:pt x="4157230" y="3457575"/>
                                </a:lnTo>
                                <a:lnTo>
                                  <a:pt x="41572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190987" y="0"/>
                                </a:moveTo>
                                <a:lnTo>
                                  <a:pt x="4162412" y="0"/>
                                </a:lnTo>
                                <a:lnTo>
                                  <a:pt x="4162412" y="9525"/>
                                </a:lnTo>
                                <a:lnTo>
                                  <a:pt x="4190987" y="9525"/>
                                </a:lnTo>
                                <a:lnTo>
                                  <a:pt x="41909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204855" y="3448050"/>
                                </a:moveTo>
                                <a:lnTo>
                                  <a:pt x="4176280" y="3448050"/>
                                </a:lnTo>
                                <a:lnTo>
                                  <a:pt x="4176280" y="3457575"/>
                                </a:lnTo>
                                <a:lnTo>
                                  <a:pt x="4204855" y="3457575"/>
                                </a:lnTo>
                                <a:lnTo>
                                  <a:pt x="42048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238612" y="0"/>
                                </a:moveTo>
                                <a:lnTo>
                                  <a:pt x="4210037" y="0"/>
                                </a:lnTo>
                                <a:lnTo>
                                  <a:pt x="4210037" y="9525"/>
                                </a:lnTo>
                                <a:lnTo>
                                  <a:pt x="4238612" y="9525"/>
                                </a:lnTo>
                                <a:lnTo>
                                  <a:pt x="42386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252480" y="3448050"/>
                                </a:moveTo>
                                <a:lnTo>
                                  <a:pt x="4223905" y="3448050"/>
                                </a:lnTo>
                                <a:lnTo>
                                  <a:pt x="4223905" y="3457575"/>
                                </a:lnTo>
                                <a:lnTo>
                                  <a:pt x="4252480" y="3457575"/>
                                </a:lnTo>
                                <a:lnTo>
                                  <a:pt x="42524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286237" y="0"/>
                                </a:moveTo>
                                <a:lnTo>
                                  <a:pt x="4257662" y="0"/>
                                </a:lnTo>
                                <a:lnTo>
                                  <a:pt x="4257662" y="9525"/>
                                </a:lnTo>
                                <a:lnTo>
                                  <a:pt x="4286237" y="9525"/>
                                </a:lnTo>
                                <a:lnTo>
                                  <a:pt x="42862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300105" y="3448050"/>
                                </a:moveTo>
                                <a:lnTo>
                                  <a:pt x="4271530" y="3448050"/>
                                </a:lnTo>
                                <a:lnTo>
                                  <a:pt x="4271530" y="3457575"/>
                                </a:lnTo>
                                <a:lnTo>
                                  <a:pt x="4300105" y="3457575"/>
                                </a:lnTo>
                                <a:lnTo>
                                  <a:pt x="43001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333862" y="0"/>
                                </a:moveTo>
                                <a:lnTo>
                                  <a:pt x="4305287" y="0"/>
                                </a:lnTo>
                                <a:lnTo>
                                  <a:pt x="4305287" y="9525"/>
                                </a:lnTo>
                                <a:lnTo>
                                  <a:pt x="4333862" y="9525"/>
                                </a:lnTo>
                                <a:lnTo>
                                  <a:pt x="43338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347730" y="3448050"/>
                                </a:moveTo>
                                <a:lnTo>
                                  <a:pt x="4319155" y="3448050"/>
                                </a:lnTo>
                                <a:lnTo>
                                  <a:pt x="4319155" y="3457575"/>
                                </a:lnTo>
                                <a:lnTo>
                                  <a:pt x="4347730" y="3457575"/>
                                </a:lnTo>
                                <a:lnTo>
                                  <a:pt x="43477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381487" y="0"/>
                                </a:moveTo>
                                <a:lnTo>
                                  <a:pt x="4352912" y="0"/>
                                </a:lnTo>
                                <a:lnTo>
                                  <a:pt x="4352912" y="9525"/>
                                </a:lnTo>
                                <a:lnTo>
                                  <a:pt x="4381487" y="9525"/>
                                </a:lnTo>
                                <a:lnTo>
                                  <a:pt x="43814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395355" y="3448050"/>
                                </a:moveTo>
                                <a:lnTo>
                                  <a:pt x="4366780" y="3448050"/>
                                </a:lnTo>
                                <a:lnTo>
                                  <a:pt x="4366780" y="3457575"/>
                                </a:lnTo>
                                <a:lnTo>
                                  <a:pt x="4395355" y="3457575"/>
                                </a:lnTo>
                                <a:lnTo>
                                  <a:pt x="43953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429112" y="0"/>
                                </a:moveTo>
                                <a:lnTo>
                                  <a:pt x="4400537" y="0"/>
                                </a:lnTo>
                                <a:lnTo>
                                  <a:pt x="4400537" y="9525"/>
                                </a:lnTo>
                                <a:lnTo>
                                  <a:pt x="4429112" y="9525"/>
                                </a:lnTo>
                                <a:lnTo>
                                  <a:pt x="44291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442980" y="3448050"/>
                                </a:moveTo>
                                <a:lnTo>
                                  <a:pt x="4414405" y="3448050"/>
                                </a:lnTo>
                                <a:lnTo>
                                  <a:pt x="4414405" y="3457575"/>
                                </a:lnTo>
                                <a:lnTo>
                                  <a:pt x="4442980" y="3457575"/>
                                </a:lnTo>
                                <a:lnTo>
                                  <a:pt x="44429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476737" y="0"/>
                                </a:moveTo>
                                <a:lnTo>
                                  <a:pt x="4448162" y="0"/>
                                </a:lnTo>
                                <a:lnTo>
                                  <a:pt x="4448162" y="9525"/>
                                </a:lnTo>
                                <a:lnTo>
                                  <a:pt x="4476737" y="9525"/>
                                </a:lnTo>
                                <a:lnTo>
                                  <a:pt x="44767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490605" y="3448050"/>
                                </a:moveTo>
                                <a:lnTo>
                                  <a:pt x="4462030" y="3448050"/>
                                </a:lnTo>
                                <a:lnTo>
                                  <a:pt x="4462030" y="3457575"/>
                                </a:lnTo>
                                <a:lnTo>
                                  <a:pt x="4490605" y="3457575"/>
                                </a:lnTo>
                                <a:lnTo>
                                  <a:pt x="44906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524362" y="0"/>
                                </a:moveTo>
                                <a:lnTo>
                                  <a:pt x="4495787" y="0"/>
                                </a:lnTo>
                                <a:lnTo>
                                  <a:pt x="4495787" y="9525"/>
                                </a:lnTo>
                                <a:lnTo>
                                  <a:pt x="4524362" y="9525"/>
                                </a:lnTo>
                                <a:lnTo>
                                  <a:pt x="45243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538230" y="3448050"/>
                                </a:moveTo>
                                <a:lnTo>
                                  <a:pt x="4509655" y="3448050"/>
                                </a:lnTo>
                                <a:lnTo>
                                  <a:pt x="4509655" y="3457575"/>
                                </a:lnTo>
                                <a:lnTo>
                                  <a:pt x="4538230" y="3457575"/>
                                </a:lnTo>
                                <a:lnTo>
                                  <a:pt x="45382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571987" y="0"/>
                                </a:moveTo>
                                <a:lnTo>
                                  <a:pt x="4543412" y="0"/>
                                </a:lnTo>
                                <a:lnTo>
                                  <a:pt x="4543412" y="9525"/>
                                </a:lnTo>
                                <a:lnTo>
                                  <a:pt x="4571987" y="9525"/>
                                </a:lnTo>
                                <a:lnTo>
                                  <a:pt x="45719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585855" y="3448050"/>
                                </a:moveTo>
                                <a:lnTo>
                                  <a:pt x="4557280" y="3448050"/>
                                </a:lnTo>
                                <a:lnTo>
                                  <a:pt x="4557280" y="3457575"/>
                                </a:lnTo>
                                <a:lnTo>
                                  <a:pt x="4585855" y="3457575"/>
                                </a:lnTo>
                                <a:lnTo>
                                  <a:pt x="45858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619612" y="0"/>
                                </a:moveTo>
                                <a:lnTo>
                                  <a:pt x="4591037" y="0"/>
                                </a:lnTo>
                                <a:lnTo>
                                  <a:pt x="4591037" y="9525"/>
                                </a:lnTo>
                                <a:lnTo>
                                  <a:pt x="4619612" y="9525"/>
                                </a:lnTo>
                                <a:lnTo>
                                  <a:pt x="46196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633480" y="3448050"/>
                                </a:moveTo>
                                <a:lnTo>
                                  <a:pt x="4604905" y="3448050"/>
                                </a:lnTo>
                                <a:lnTo>
                                  <a:pt x="4604905" y="3457575"/>
                                </a:lnTo>
                                <a:lnTo>
                                  <a:pt x="4633480" y="3457575"/>
                                </a:lnTo>
                                <a:lnTo>
                                  <a:pt x="46334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667237" y="0"/>
                                </a:moveTo>
                                <a:lnTo>
                                  <a:pt x="4638662" y="0"/>
                                </a:lnTo>
                                <a:lnTo>
                                  <a:pt x="4638662" y="9525"/>
                                </a:lnTo>
                                <a:lnTo>
                                  <a:pt x="4667237" y="9525"/>
                                </a:lnTo>
                                <a:lnTo>
                                  <a:pt x="46672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681105" y="3448050"/>
                                </a:moveTo>
                                <a:lnTo>
                                  <a:pt x="4652530" y="3448050"/>
                                </a:lnTo>
                                <a:lnTo>
                                  <a:pt x="4652530" y="3457575"/>
                                </a:lnTo>
                                <a:lnTo>
                                  <a:pt x="4681105" y="3457575"/>
                                </a:lnTo>
                                <a:lnTo>
                                  <a:pt x="46811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714862" y="0"/>
                                </a:moveTo>
                                <a:lnTo>
                                  <a:pt x="4686287" y="0"/>
                                </a:lnTo>
                                <a:lnTo>
                                  <a:pt x="4686287" y="9525"/>
                                </a:lnTo>
                                <a:lnTo>
                                  <a:pt x="4714862" y="9525"/>
                                </a:lnTo>
                                <a:lnTo>
                                  <a:pt x="47148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728730" y="3448050"/>
                                </a:moveTo>
                                <a:lnTo>
                                  <a:pt x="4700155" y="3448050"/>
                                </a:lnTo>
                                <a:lnTo>
                                  <a:pt x="4700155" y="3457575"/>
                                </a:lnTo>
                                <a:lnTo>
                                  <a:pt x="4728730" y="3457575"/>
                                </a:lnTo>
                                <a:lnTo>
                                  <a:pt x="47287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762487" y="0"/>
                                </a:moveTo>
                                <a:lnTo>
                                  <a:pt x="4733912" y="0"/>
                                </a:lnTo>
                                <a:lnTo>
                                  <a:pt x="4733912" y="9525"/>
                                </a:lnTo>
                                <a:lnTo>
                                  <a:pt x="4762487" y="9525"/>
                                </a:lnTo>
                                <a:lnTo>
                                  <a:pt x="47624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776355" y="3448050"/>
                                </a:moveTo>
                                <a:lnTo>
                                  <a:pt x="4747780" y="3448050"/>
                                </a:lnTo>
                                <a:lnTo>
                                  <a:pt x="4747780" y="3457575"/>
                                </a:lnTo>
                                <a:lnTo>
                                  <a:pt x="4776355" y="3457575"/>
                                </a:lnTo>
                                <a:lnTo>
                                  <a:pt x="47763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810112" y="0"/>
                                </a:moveTo>
                                <a:lnTo>
                                  <a:pt x="4781537" y="0"/>
                                </a:lnTo>
                                <a:lnTo>
                                  <a:pt x="4781537" y="9525"/>
                                </a:lnTo>
                                <a:lnTo>
                                  <a:pt x="4810112" y="9525"/>
                                </a:lnTo>
                                <a:lnTo>
                                  <a:pt x="48101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823980" y="3448050"/>
                                </a:moveTo>
                                <a:lnTo>
                                  <a:pt x="4795405" y="3448050"/>
                                </a:lnTo>
                                <a:lnTo>
                                  <a:pt x="4795405" y="3457575"/>
                                </a:lnTo>
                                <a:lnTo>
                                  <a:pt x="4823980" y="3457575"/>
                                </a:lnTo>
                                <a:lnTo>
                                  <a:pt x="48239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857737" y="0"/>
                                </a:moveTo>
                                <a:lnTo>
                                  <a:pt x="4829162" y="0"/>
                                </a:lnTo>
                                <a:lnTo>
                                  <a:pt x="4829162" y="9525"/>
                                </a:lnTo>
                                <a:lnTo>
                                  <a:pt x="4857737" y="9525"/>
                                </a:lnTo>
                                <a:lnTo>
                                  <a:pt x="48577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871605" y="3448050"/>
                                </a:moveTo>
                                <a:lnTo>
                                  <a:pt x="4843030" y="3448050"/>
                                </a:lnTo>
                                <a:lnTo>
                                  <a:pt x="4843030" y="3457575"/>
                                </a:lnTo>
                                <a:lnTo>
                                  <a:pt x="4871605" y="3457575"/>
                                </a:lnTo>
                                <a:lnTo>
                                  <a:pt x="48716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905362" y="0"/>
                                </a:moveTo>
                                <a:lnTo>
                                  <a:pt x="4876787" y="0"/>
                                </a:lnTo>
                                <a:lnTo>
                                  <a:pt x="4876787" y="9525"/>
                                </a:lnTo>
                                <a:lnTo>
                                  <a:pt x="4905362" y="9525"/>
                                </a:lnTo>
                                <a:lnTo>
                                  <a:pt x="49053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919230" y="3448050"/>
                                </a:moveTo>
                                <a:lnTo>
                                  <a:pt x="4890655" y="3448050"/>
                                </a:lnTo>
                                <a:lnTo>
                                  <a:pt x="4890655" y="3457575"/>
                                </a:lnTo>
                                <a:lnTo>
                                  <a:pt x="4919230" y="3457575"/>
                                </a:lnTo>
                                <a:lnTo>
                                  <a:pt x="49192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952987" y="0"/>
                                </a:moveTo>
                                <a:lnTo>
                                  <a:pt x="4924412" y="0"/>
                                </a:lnTo>
                                <a:lnTo>
                                  <a:pt x="4924412" y="9525"/>
                                </a:lnTo>
                                <a:lnTo>
                                  <a:pt x="4952987" y="9525"/>
                                </a:lnTo>
                                <a:lnTo>
                                  <a:pt x="49529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4966855" y="3448050"/>
                                </a:moveTo>
                                <a:lnTo>
                                  <a:pt x="4938280" y="3448050"/>
                                </a:lnTo>
                                <a:lnTo>
                                  <a:pt x="4938280" y="3457575"/>
                                </a:lnTo>
                                <a:lnTo>
                                  <a:pt x="4966855" y="3457575"/>
                                </a:lnTo>
                                <a:lnTo>
                                  <a:pt x="49668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000612" y="0"/>
                                </a:moveTo>
                                <a:lnTo>
                                  <a:pt x="4972037" y="0"/>
                                </a:lnTo>
                                <a:lnTo>
                                  <a:pt x="4972037" y="9525"/>
                                </a:lnTo>
                                <a:lnTo>
                                  <a:pt x="5000612" y="9525"/>
                                </a:lnTo>
                                <a:lnTo>
                                  <a:pt x="50006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014480" y="3448050"/>
                                </a:moveTo>
                                <a:lnTo>
                                  <a:pt x="4985905" y="3448050"/>
                                </a:lnTo>
                                <a:lnTo>
                                  <a:pt x="4985905" y="3457575"/>
                                </a:lnTo>
                                <a:lnTo>
                                  <a:pt x="5014480" y="3457575"/>
                                </a:lnTo>
                                <a:lnTo>
                                  <a:pt x="50144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048237" y="0"/>
                                </a:moveTo>
                                <a:lnTo>
                                  <a:pt x="5019662" y="0"/>
                                </a:lnTo>
                                <a:lnTo>
                                  <a:pt x="5019662" y="9525"/>
                                </a:lnTo>
                                <a:lnTo>
                                  <a:pt x="5048237" y="9525"/>
                                </a:lnTo>
                                <a:lnTo>
                                  <a:pt x="50482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062105" y="3448050"/>
                                </a:moveTo>
                                <a:lnTo>
                                  <a:pt x="5033530" y="3448050"/>
                                </a:lnTo>
                                <a:lnTo>
                                  <a:pt x="5033530" y="3457575"/>
                                </a:lnTo>
                                <a:lnTo>
                                  <a:pt x="5062105" y="3457575"/>
                                </a:lnTo>
                                <a:lnTo>
                                  <a:pt x="50621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095862" y="0"/>
                                </a:moveTo>
                                <a:lnTo>
                                  <a:pt x="5067287" y="0"/>
                                </a:lnTo>
                                <a:lnTo>
                                  <a:pt x="5067287" y="9525"/>
                                </a:lnTo>
                                <a:lnTo>
                                  <a:pt x="5095862" y="9525"/>
                                </a:lnTo>
                                <a:lnTo>
                                  <a:pt x="50958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109730" y="3448050"/>
                                </a:moveTo>
                                <a:lnTo>
                                  <a:pt x="5081155" y="3448050"/>
                                </a:lnTo>
                                <a:lnTo>
                                  <a:pt x="5081155" y="3457575"/>
                                </a:lnTo>
                                <a:lnTo>
                                  <a:pt x="5109730" y="3457575"/>
                                </a:lnTo>
                                <a:lnTo>
                                  <a:pt x="51097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143487" y="0"/>
                                </a:moveTo>
                                <a:lnTo>
                                  <a:pt x="5114912" y="0"/>
                                </a:lnTo>
                                <a:lnTo>
                                  <a:pt x="5114912" y="9525"/>
                                </a:lnTo>
                                <a:lnTo>
                                  <a:pt x="5143487" y="9525"/>
                                </a:lnTo>
                                <a:lnTo>
                                  <a:pt x="51434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157355" y="3448050"/>
                                </a:moveTo>
                                <a:lnTo>
                                  <a:pt x="5128780" y="3448050"/>
                                </a:lnTo>
                                <a:lnTo>
                                  <a:pt x="5128780" y="3457575"/>
                                </a:lnTo>
                                <a:lnTo>
                                  <a:pt x="5157355" y="3457575"/>
                                </a:lnTo>
                                <a:lnTo>
                                  <a:pt x="51573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191112" y="0"/>
                                </a:moveTo>
                                <a:lnTo>
                                  <a:pt x="5162537" y="0"/>
                                </a:lnTo>
                                <a:lnTo>
                                  <a:pt x="5162537" y="9525"/>
                                </a:lnTo>
                                <a:lnTo>
                                  <a:pt x="5191112" y="9525"/>
                                </a:lnTo>
                                <a:lnTo>
                                  <a:pt x="51911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204980" y="3448050"/>
                                </a:moveTo>
                                <a:lnTo>
                                  <a:pt x="5176405" y="3448050"/>
                                </a:lnTo>
                                <a:lnTo>
                                  <a:pt x="5176405" y="3457575"/>
                                </a:lnTo>
                                <a:lnTo>
                                  <a:pt x="5204980" y="3457575"/>
                                </a:lnTo>
                                <a:lnTo>
                                  <a:pt x="52049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238737" y="0"/>
                                </a:moveTo>
                                <a:lnTo>
                                  <a:pt x="5210162" y="0"/>
                                </a:lnTo>
                                <a:lnTo>
                                  <a:pt x="5210162" y="9525"/>
                                </a:lnTo>
                                <a:lnTo>
                                  <a:pt x="5238737" y="9525"/>
                                </a:lnTo>
                                <a:lnTo>
                                  <a:pt x="52387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252605" y="3448050"/>
                                </a:moveTo>
                                <a:lnTo>
                                  <a:pt x="5224030" y="3448050"/>
                                </a:lnTo>
                                <a:lnTo>
                                  <a:pt x="5224030" y="3457575"/>
                                </a:lnTo>
                                <a:lnTo>
                                  <a:pt x="5252605" y="3457575"/>
                                </a:lnTo>
                                <a:lnTo>
                                  <a:pt x="52526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286362" y="0"/>
                                </a:moveTo>
                                <a:lnTo>
                                  <a:pt x="5257787" y="0"/>
                                </a:lnTo>
                                <a:lnTo>
                                  <a:pt x="5257787" y="9525"/>
                                </a:lnTo>
                                <a:lnTo>
                                  <a:pt x="5286362" y="9525"/>
                                </a:lnTo>
                                <a:lnTo>
                                  <a:pt x="52863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300230" y="3448050"/>
                                </a:moveTo>
                                <a:lnTo>
                                  <a:pt x="5271655" y="3448050"/>
                                </a:lnTo>
                                <a:lnTo>
                                  <a:pt x="5271655" y="3457575"/>
                                </a:lnTo>
                                <a:lnTo>
                                  <a:pt x="5300230" y="3457575"/>
                                </a:lnTo>
                                <a:lnTo>
                                  <a:pt x="53002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333987" y="0"/>
                                </a:moveTo>
                                <a:lnTo>
                                  <a:pt x="5305412" y="0"/>
                                </a:lnTo>
                                <a:lnTo>
                                  <a:pt x="5305412" y="9525"/>
                                </a:lnTo>
                                <a:lnTo>
                                  <a:pt x="5333987" y="9525"/>
                                </a:lnTo>
                                <a:lnTo>
                                  <a:pt x="53339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347855" y="3448050"/>
                                </a:moveTo>
                                <a:lnTo>
                                  <a:pt x="5319280" y="3448050"/>
                                </a:lnTo>
                                <a:lnTo>
                                  <a:pt x="5319280" y="3457575"/>
                                </a:lnTo>
                                <a:lnTo>
                                  <a:pt x="5347855" y="3457575"/>
                                </a:lnTo>
                                <a:lnTo>
                                  <a:pt x="53478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381612" y="0"/>
                                </a:moveTo>
                                <a:lnTo>
                                  <a:pt x="5353037" y="0"/>
                                </a:lnTo>
                                <a:lnTo>
                                  <a:pt x="5353037" y="9525"/>
                                </a:lnTo>
                                <a:lnTo>
                                  <a:pt x="5381612" y="9525"/>
                                </a:lnTo>
                                <a:lnTo>
                                  <a:pt x="53816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395480" y="3448050"/>
                                </a:moveTo>
                                <a:lnTo>
                                  <a:pt x="5366905" y="3448050"/>
                                </a:lnTo>
                                <a:lnTo>
                                  <a:pt x="5366905" y="3457575"/>
                                </a:lnTo>
                                <a:lnTo>
                                  <a:pt x="5395480" y="3457575"/>
                                </a:lnTo>
                                <a:lnTo>
                                  <a:pt x="53954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429237" y="0"/>
                                </a:moveTo>
                                <a:lnTo>
                                  <a:pt x="5400662" y="0"/>
                                </a:lnTo>
                                <a:lnTo>
                                  <a:pt x="5400662" y="9525"/>
                                </a:lnTo>
                                <a:lnTo>
                                  <a:pt x="5429237" y="9525"/>
                                </a:lnTo>
                                <a:lnTo>
                                  <a:pt x="54292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443105" y="3448050"/>
                                </a:moveTo>
                                <a:lnTo>
                                  <a:pt x="5414530" y="3448050"/>
                                </a:lnTo>
                                <a:lnTo>
                                  <a:pt x="5414530" y="3457575"/>
                                </a:lnTo>
                                <a:lnTo>
                                  <a:pt x="5443105" y="3457575"/>
                                </a:lnTo>
                                <a:lnTo>
                                  <a:pt x="54431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476862" y="0"/>
                                </a:moveTo>
                                <a:lnTo>
                                  <a:pt x="5448287" y="0"/>
                                </a:lnTo>
                                <a:lnTo>
                                  <a:pt x="5448287" y="9525"/>
                                </a:lnTo>
                                <a:lnTo>
                                  <a:pt x="5476862" y="9525"/>
                                </a:lnTo>
                                <a:lnTo>
                                  <a:pt x="54768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490730" y="3448050"/>
                                </a:moveTo>
                                <a:lnTo>
                                  <a:pt x="5462155" y="3448050"/>
                                </a:lnTo>
                                <a:lnTo>
                                  <a:pt x="5462155" y="3457575"/>
                                </a:lnTo>
                                <a:lnTo>
                                  <a:pt x="5490730" y="3457575"/>
                                </a:lnTo>
                                <a:lnTo>
                                  <a:pt x="54907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524487" y="0"/>
                                </a:moveTo>
                                <a:lnTo>
                                  <a:pt x="5495912" y="0"/>
                                </a:lnTo>
                                <a:lnTo>
                                  <a:pt x="5495912" y="9525"/>
                                </a:lnTo>
                                <a:lnTo>
                                  <a:pt x="5524487" y="9525"/>
                                </a:lnTo>
                                <a:lnTo>
                                  <a:pt x="55244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538355" y="3448050"/>
                                </a:moveTo>
                                <a:lnTo>
                                  <a:pt x="5509780" y="3448050"/>
                                </a:lnTo>
                                <a:lnTo>
                                  <a:pt x="5509780" y="3457575"/>
                                </a:lnTo>
                                <a:lnTo>
                                  <a:pt x="5538355" y="3457575"/>
                                </a:lnTo>
                                <a:lnTo>
                                  <a:pt x="55383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572112" y="0"/>
                                </a:moveTo>
                                <a:lnTo>
                                  <a:pt x="5543537" y="0"/>
                                </a:lnTo>
                                <a:lnTo>
                                  <a:pt x="5543537" y="9525"/>
                                </a:lnTo>
                                <a:lnTo>
                                  <a:pt x="5572112" y="9525"/>
                                </a:lnTo>
                                <a:lnTo>
                                  <a:pt x="55721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585980" y="3448050"/>
                                </a:moveTo>
                                <a:lnTo>
                                  <a:pt x="5557405" y="3448050"/>
                                </a:lnTo>
                                <a:lnTo>
                                  <a:pt x="5557405" y="3457575"/>
                                </a:lnTo>
                                <a:lnTo>
                                  <a:pt x="5585980" y="3457575"/>
                                </a:lnTo>
                                <a:lnTo>
                                  <a:pt x="55859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619737" y="0"/>
                                </a:moveTo>
                                <a:lnTo>
                                  <a:pt x="5591162" y="0"/>
                                </a:lnTo>
                                <a:lnTo>
                                  <a:pt x="5591162" y="9525"/>
                                </a:lnTo>
                                <a:lnTo>
                                  <a:pt x="5619737" y="9525"/>
                                </a:lnTo>
                                <a:lnTo>
                                  <a:pt x="56197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633605" y="3448050"/>
                                </a:moveTo>
                                <a:lnTo>
                                  <a:pt x="5605030" y="3448050"/>
                                </a:lnTo>
                                <a:lnTo>
                                  <a:pt x="5605030" y="3457575"/>
                                </a:lnTo>
                                <a:lnTo>
                                  <a:pt x="5633605" y="3457575"/>
                                </a:lnTo>
                                <a:lnTo>
                                  <a:pt x="56336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667362" y="0"/>
                                </a:moveTo>
                                <a:lnTo>
                                  <a:pt x="5638787" y="0"/>
                                </a:lnTo>
                                <a:lnTo>
                                  <a:pt x="5638787" y="9525"/>
                                </a:lnTo>
                                <a:lnTo>
                                  <a:pt x="5667362" y="9525"/>
                                </a:lnTo>
                                <a:lnTo>
                                  <a:pt x="56673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681230" y="3448050"/>
                                </a:moveTo>
                                <a:lnTo>
                                  <a:pt x="5652655" y="3448050"/>
                                </a:lnTo>
                                <a:lnTo>
                                  <a:pt x="5652655" y="3457575"/>
                                </a:lnTo>
                                <a:lnTo>
                                  <a:pt x="5681230" y="3457575"/>
                                </a:lnTo>
                                <a:lnTo>
                                  <a:pt x="56812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714987" y="0"/>
                                </a:moveTo>
                                <a:lnTo>
                                  <a:pt x="5686412" y="0"/>
                                </a:lnTo>
                                <a:lnTo>
                                  <a:pt x="5686412" y="9525"/>
                                </a:lnTo>
                                <a:lnTo>
                                  <a:pt x="5714987" y="9525"/>
                                </a:lnTo>
                                <a:lnTo>
                                  <a:pt x="57149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728855" y="3448050"/>
                                </a:moveTo>
                                <a:lnTo>
                                  <a:pt x="5700280" y="3448050"/>
                                </a:lnTo>
                                <a:lnTo>
                                  <a:pt x="5700280" y="3457575"/>
                                </a:lnTo>
                                <a:lnTo>
                                  <a:pt x="5728855" y="3457575"/>
                                </a:lnTo>
                                <a:lnTo>
                                  <a:pt x="57288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762612" y="0"/>
                                </a:moveTo>
                                <a:lnTo>
                                  <a:pt x="5734037" y="0"/>
                                </a:lnTo>
                                <a:lnTo>
                                  <a:pt x="5734037" y="9525"/>
                                </a:lnTo>
                                <a:lnTo>
                                  <a:pt x="5762612" y="9525"/>
                                </a:lnTo>
                                <a:lnTo>
                                  <a:pt x="57626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776480" y="3448050"/>
                                </a:moveTo>
                                <a:lnTo>
                                  <a:pt x="5747905" y="3448050"/>
                                </a:lnTo>
                                <a:lnTo>
                                  <a:pt x="5747905" y="3457575"/>
                                </a:lnTo>
                                <a:lnTo>
                                  <a:pt x="5776480" y="3457575"/>
                                </a:lnTo>
                                <a:lnTo>
                                  <a:pt x="57764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810237" y="0"/>
                                </a:moveTo>
                                <a:lnTo>
                                  <a:pt x="5781662" y="0"/>
                                </a:lnTo>
                                <a:lnTo>
                                  <a:pt x="5781662" y="9525"/>
                                </a:lnTo>
                                <a:lnTo>
                                  <a:pt x="5810237" y="9525"/>
                                </a:lnTo>
                                <a:lnTo>
                                  <a:pt x="58102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824105" y="3448050"/>
                                </a:moveTo>
                                <a:lnTo>
                                  <a:pt x="5795530" y="3448050"/>
                                </a:lnTo>
                                <a:lnTo>
                                  <a:pt x="5795530" y="3457575"/>
                                </a:lnTo>
                                <a:lnTo>
                                  <a:pt x="5824105" y="3457575"/>
                                </a:lnTo>
                                <a:lnTo>
                                  <a:pt x="582410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857862" y="0"/>
                                </a:moveTo>
                                <a:lnTo>
                                  <a:pt x="5829287" y="0"/>
                                </a:lnTo>
                                <a:lnTo>
                                  <a:pt x="5829287" y="9525"/>
                                </a:lnTo>
                                <a:lnTo>
                                  <a:pt x="5857862" y="9525"/>
                                </a:lnTo>
                                <a:lnTo>
                                  <a:pt x="585786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871730" y="3448050"/>
                                </a:moveTo>
                                <a:lnTo>
                                  <a:pt x="5843155" y="3448050"/>
                                </a:lnTo>
                                <a:lnTo>
                                  <a:pt x="5843155" y="3457575"/>
                                </a:lnTo>
                                <a:lnTo>
                                  <a:pt x="5871730" y="3457575"/>
                                </a:lnTo>
                                <a:lnTo>
                                  <a:pt x="587173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905487" y="0"/>
                                </a:moveTo>
                                <a:lnTo>
                                  <a:pt x="5876912" y="0"/>
                                </a:lnTo>
                                <a:lnTo>
                                  <a:pt x="5876912" y="9525"/>
                                </a:lnTo>
                                <a:lnTo>
                                  <a:pt x="5905487" y="9525"/>
                                </a:lnTo>
                                <a:lnTo>
                                  <a:pt x="590548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919355" y="3448050"/>
                                </a:moveTo>
                                <a:lnTo>
                                  <a:pt x="5890780" y="3448050"/>
                                </a:lnTo>
                                <a:lnTo>
                                  <a:pt x="5890780" y="3457575"/>
                                </a:lnTo>
                                <a:lnTo>
                                  <a:pt x="5919355" y="3457575"/>
                                </a:lnTo>
                                <a:lnTo>
                                  <a:pt x="5919355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953112" y="0"/>
                                </a:moveTo>
                                <a:lnTo>
                                  <a:pt x="5924537" y="0"/>
                                </a:lnTo>
                                <a:lnTo>
                                  <a:pt x="5924537" y="9525"/>
                                </a:lnTo>
                                <a:lnTo>
                                  <a:pt x="5953112" y="9525"/>
                                </a:lnTo>
                                <a:lnTo>
                                  <a:pt x="5953112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5966980" y="3448050"/>
                                </a:moveTo>
                                <a:lnTo>
                                  <a:pt x="5938405" y="3448050"/>
                                </a:lnTo>
                                <a:lnTo>
                                  <a:pt x="5938405" y="3457575"/>
                                </a:lnTo>
                                <a:lnTo>
                                  <a:pt x="5966980" y="3457575"/>
                                </a:lnTo>
                                <a:lnTo>
                                  <a:pt x="5966980" y="344805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000737" y="0"/>
                                </a:moveTo>
                                <a:lnTo>
                                  <a:pt x="5972162" y="0"/>
                                </a:lnTo>
                                <a:lnTo>
                                  <a:pt x="5972162" y="9525"/>
                                </a:lnTo>
                                <a:lnTo>
                                  <a:pt x="6000737" y="9525"/>
                                </a:lnTo>
                                <a:lnTo>
                                  <a:pt x="6000737" y="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014390" y="3457371"/>
                                </a:moveTo>
                                <a:lnTo>
                                  <a:pt x="6013958" y="3447872"/>
                                </a:lnTo>
                                <a:lnTo>
                                  <a:pt x="6010262" y="3448050"/>
                                </a:lnTo>
                                <a:lnTo>
                                  <a:pt x="5986030" y="3448050"/>
                                </a:lnTo>
                                <a:lnTo>
                                  <a:pt x="5986030" y="3457575"/>
                                </a:lnTo>
                                <a:lnTo>
                                  <a:pt x="6010262" y="3457575"/>
                                </a:lnTo>
                                <a:lnTo>
                                  <a:pt x="6014390" y="3457371"/>
                                </a:lnTo>
                                <a:close/>
                              </a:path>
                              <a:path w="6119495" h="3457575">
                                <a:moveTo>
                                  <a:pt x="6047613" y="6400"/>
                                </a:moveTo>
                                <a:lnTo>
                                  <a:pt x="6043396" y="4889"/>
                                </a:lnTo>
                                <a:lnTo>
                                  <a:pt x="6032576" y="2171"/>
                                </a:lnTo>
                                <a:lnTo>
                                  <a:pt x="6020828" y="444"/>
                                </a:lnTo>
                                <a:lnTo>
                                  <a:pt x="6019381" y="444"/>
                                </a:lnTo>
                                <a:lnTo>
                                  <a:pt x="6018631" y="9931"/>
                                </a:lnTo>
                                <a:lnTo>
                                  <a:pt x="6019952" y="9931"/>
                                </a:lnTo>
                                <a:lnTo>
                                  <a:pt x="6030709" y="11518"/>
                                </a:lnTo>
                                <a:lnTo>
                                  <a:pt x="6040640" y="14008"/>
                                </a:lnTo>
                                <a:lnTo>
                                  <a:pt x="6044501" y="15392"/>
                                </a:lnTo>
                                <a:lnTo>
                                  <a:pt x="6047613" y="640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060529" y="3445789"/>
                                </a:moveTo>
                                <a:lnTo>
                                  <a:pt x="6056350" y="3437255"/>
                                </a:lnTo>
                                <a:lnTo>
                                  <a:pt x="6050369" y="3440074"/>
                                </a:lnTo>
                                <a:lnTo>
                                  <a:pt x="6040640" y="3443567"/>
                                </a:lnTo>
                                <a:lnTo>
                                  <a:pt x="6031128" y="3445954"/>
                                </a:lnTo>
                                <a:lnTo>
                                  <a:pt x="6033033" y="3455289"/>
                                </a:lnTo>
                                <a:lnTo>
                                  <a:pt x="6043396" y="3452685"/>
                                </a:lnTo>
                                <a:lnTo>
                                  <a:pt x="6054014" y="3448875"/>
                                </a:lnTo>
                                <a:lnTo>
                                  <a:pt x="6060529" y="3445789"/>
                                </a:lnTo>
                                <a:close/>
                              </a:path>
                              <a:path w="6119495" h="3457575">
                                <a:moveTo>
                                  <a:pt x="6088469" y="31089"/>
                                </a:moveTo>
                                <a:lnTo>
                                  <a:pt x="6082741" y="25895"/>
                                </a:lnTo>
                                <a:lnTo>
                                  <a:pt x="6073787" y="19240"/>
                                </a:lnTo>
                                <a:lnTo>
                                  <a:pt x="6065151" y="14071"/>
                                </a:lnTo>
                                <a:lnTo>
                                  <a:pt x="6060567" y="22428"/>
                                </a:lnTo>
                                <a:lnTo>
                                  <a:pt x="6068492" y="27165"/>
                                </a:lnTo>
                                <a:lnTo>
                                  <a:pt x="6076708" y="33261"/>
                                </a:lnTo>
                                <a:lnTo>
                                  <a:pt x="6081954" y="38036"/>
                                </a:lnTo>
                                <a:lnTo>
                                  <a:pt x="6088469" y="31089"/>
                                </a:lnTo>
                                <a:close/>
                              </a:path>
                              <a:path w="6119495" h="3457575">
                                <a:moveTo>
                                  <a:pt x="6098222" y="3416236"/>
                                </a:moveTo>
                                <a:lnTo>
                                  <a:pt x="6090894" y="3410153"/>
                                </a:lnTo>
                                <a:lnTo>
                                  <a:pt x="6084354" y="3417366"/>
                                </a:lnTo>
                                <a:lnTo>
                                  <a:pt x="6076708" y="3424301"/>
                                </a:lnTo>
                                <a:lnTo>
                                  <a:pt x="6071374" y="3428263"/>
                                </a:lnTo>
                                <a:lnTo>
                                  <a:pt x="6076937" y="3435985"/>
                                </a:lnTo>
                                <a:lnTo>
                                  <a:pt x="6082741" y="3431667"/>
                                </a:lnTo>
                                <a:lnTo>
                                  <a:pt x="6091085" y="3424097"/>
                                </a:lnTo>
                                <a:lnTo>
                                  <a:pt x="6098222" y="3416236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5710" y="70231"/>
                                </a:moveTo>
                                <a:lnTo>
                                  <a:pt x="6111049" y="60363"/>
                                </a:lnTo>
                                <a:lnTo>
                                  <a:pt x="6105322" y="50787"/>
                                </a:lnTo>
                                <a:lnTo>
                                  <a:pt x="6101410" y="45529"/>
                                </a:lnTo>
                                <a:lnTo>
                                  <a:pt x="6093815" y="51257"/>
                                </a:lnTo>
                                <a:lnTo>
                                  <a:pt x="6097397" y="56083"/>
                                </a:lnTo>
                                <a:lnTo>
                                  <a:pt x="6102655" y="64858"/>
                                </a:lnTo>
                                <a:lnTo>
                                  <a:pt x="6106922" y="73901"/>
                                </a:lnTo>
                                <a:lnTo>
                                  <a:pt x="6115710" y="70231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3373437"/>
                                </a:moveTo>
                                <a:lnTo>
                                  <a:pt x="6111164" y="3371202"/>
                                </a:lnTo>
                                <a:lnTo>
                                  <a:pt x="6110554" y="3373640"/>
                                </a:lnTo>
                                <a:lnTo>
                                  <a:pt x="6107061" y="3383369"/>
                                </a:lnTo>
                                <a:lnTo>
                                  <a:pt x="6102655" y="3392716"/>
                                </a:lnTo>
                                <a:lnTo>
                                  <a:pt x="6100915" y="3395624"/>
                                </a:lnTo>
                                <a:lnTo>
                                  <a:pt x="6109157" y="3400387"/>
                                </a:lnTo>
                                <a:lnTo>
                                  <a:pt x="6111049" y="3397212"/>
                                </a:lnTo>
                                <a:lnTo>
                                  <a:pt x="6115863" y="3387013"/>
                                </a:lnTo>
                                <a:lnTo>
                                  <a:pt x="6119215" y="3377692"/>
                                </a:lnTo>
                                <a:lnTo>
                                  <a:pt x="6119215" y="3373437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3326815"/>
                                </a:moveTo>
                                <a:lnTo>
                                  <a:pt x="6115037" y="3326815"/>
                                </a:lnTo>
                                <a:lnTo>
                                  <a:pt x="6115037" y="3343275"/>
                                </a:lnTo>
                                <a:lnTo>
                                  <a:pt x="6114542" y="3353600"/>
                                </a:lnTo>
                                <a:lnTo>
                                  <a:pt x="6114491" y="3353943"/>
                                </a:lnTo>
                                <a:lnTo>
                                  <a:pt x="6119215" y="3354425"/>
                                </a:lnTo>
                                <a:lnTo>
                                  <a:pt x="6119215" y="332681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3279190"/>
                                </a:moveTo>
                                <a:lnTo>
                                  <a:pt x="6115037" y="3279190"/>
                                </a:lnTo>
                                <a:lnTo>
                                  <a:pt x="6115037" y="3307765"/>
                                </a:lnTo>
                                <a:lnTo>
                                  <a:pt x="6119215" y="3307765"/>
                                </a:lnTo>
                                <a:lnTo>
                                  <a:pt x="6119215" y="327919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3231565"/>
                                </a:moveTo>
                                <a:lnTo>
                                  <a:pt x="6115037" y="3231565"/>
                                </a:lnTo>
                                <a:lnTo>
                                  <a:pt x="6115037" y="3260140"/>
                                </a:lnTo>
                                <a:lnTo>
                                  <a:pt x="6119215" y="3260140"/>
                                </a:lnTo>
                                <a:lnTo>
                                  <a:pt x="6119215" y="323156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3183940"/>
                                </a:moveTo>
                                <a:lnTo>
                                  <a:pt x="6115037" y="3183940"/>
                                </a:lnTo>
                                <a:lnTo>
                                  <a:pt x="6115037" y="3212515"/>
                                </a:lnTo>
                                <a:lnTo>
                                  <a:pt x="6119215" y="3212515"/>
                                </a:lnTo>
                                <a:lnTo>
                                  <a:pt x="6119215" y="318394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3136315"/>
                                </a:moveTo>
                                <a:lnTo>
                                  <a:pt x="6115037" y="3136315"/>
                                </a:lnTo>
                                <a:lnTo>
                                  <a:pt x="6115037" y="3164890"/>
                                </a:lnTo>
                                <a:lnTo>
                                  <a:pt x="6119215" y="3164890"/>
                                </a:lnTo>
                                <a:lnTo>
                                  <a:pt x="6119215" y="313631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3088690"/>
                                </a:moveTo>
                                <a:lnTo>
                                  <a:pt x="6115037" y="3088690"/>
                                </a:lnTo>
                                <a:lnTo>
                                  <a:pt x="6115037" y="3117265"/>
                                </a:lnTo>
                                <a:lnTo>
                                  <a:pt x="6119215" y="3117265"/>
                                </a:lnTo>
                                <a:lnTo>
                                  <a:pt x="6119215" y="308869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3041065"/>
                                </a:moveTo>
                                <a:lnTo>
                                  <a:pt x="6115037" y="3041065"/>
                                </a:lnTo>
                                <a:lnTo>
                                  <a:pt x="6115037" y="3069640"/>
                                </a:lnTo>
                                <a:lnTo>
                                  <a:pt x="6119215" y="3069640"/>
                                </a:lnTo>
                                <a:lnTo>
                                  <a:pt x="6119215" y="304106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2993440"/>
                                </a:moveTo>
                                <a:lnTo>
                                  <a:pt x="6115037" y="2993440"/>
                                </a:lnTo>
                                <a:lnTo>
                                  <a:pt x="6115037" y="3022015"/>
                                </a:lnTo>
                                <a:lnTo>
                                  <a:pt x="6119215" y="3022015"/>
                                </a:lnTo>
                                <a:lnTo>
                                  <a:pt x="6119215" y="299344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2945815"/>
                                </a:moveTo>
                                <a:lnTo>
                                  <a:pt x="6115037" y="2945815"/>
                                </a:lnTo>
                                <a:lnTo>
                                  <a:pt x="6115037" y="2974390"/>
                                </a:lnTo>
                                <a:lnTo>
                                  <a:pt x="6119215" y="2974390"/>
                                </a:lnTo>
                                <a:lnTo>
                                  <a:pt x="6119215" y="294581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2898190"/>
                                </a:moveTo>
                                <a:lnTo>
                                  <a:pt x="6115037" y="2898190"/>
                                </a:lnTo>
                                <a:lnTo>
                                  <a:pt x="6115037" y="2926765"/>
                                </a:lnTo>
                                <a:lnTo>
                                  <a:pt x="6119215" y="2926765"/>
                                </a:lnTo>
                                <a:lnTo>
                                  <a:pt x="6119215" y="289819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2850565"/>
                                </a:moveTo>
                                <a:lnTo>
                                  <a:pt x="6115037" y="2850565"/>
                                </a:lnTo>
                                <a:lnTo>
                                  <a:pt x="6115037" y="2879140"/>
                                </a:lnTo>
                                <a:lnTo>
                                  <a:pt x="6119215" y="2879140"/>
                                </a:lnTo>
                                <a:lnTo>
                                  <a:pt x="6119215" y="285056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2802940"/>
                                </a:moveTo>
                                <a:lnTo>
                                  <a:pt x="6115037" y="2802940"/>
                                </a:lnTo>
                                <a:lnTo>
                                  <a:pt x="6115037" y="2831515"/>
                                </a:lnTo>
                                <a:lnTo>
                                  <a:pt x="6119215" y="2831515"/>
                                </a:lnTo>
                                <a:lnTo>
                                  <a:pt x="6119215" y="280294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2755315"/>
                                </a:moveTo>
                                <a:lnTo>
                                  <a:pt x="6115037" y="2755315"/>
                                </a:lnTo>
                                <a:lnTo>
                                  <a:pt x="6115037" y="2783890"/>
                                </a:lnTo>
                                <a:lnTo>
                                  <a:pt x="6119215" y="2783890"/>
                                </a:lnTo>
                                <a:lnTo>
                                  <a:pt x="6119215" y="275531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2707690"/>
                                </a:moveTo>
                                <a:lnTo>
                                  <a:pt x="6115037" y="2707690"/>
                                </a:lnTo>
                                <a:lnTo>
                                  <a:pt x="6115037" y="2736265"/>
                                </a:lnTo>
                                <a:lnTo>
                                  <a:pt x="6119215" y="2736265"/>
                                </a:lnTo>
                                <a:lnTo>
                                  <a:pt x="6119215" y="270769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2660065"/>
                                </a:moveTo>
                                <a:lnTo>
                                  <a:pt x="6115037" y="2660065"/>
                                </a:lnTo>
                                <a:lnTo>
                                  <a:pt x="6115037" y="2688640"/>
                                </a:lnTo>
                                <a:lnTo>
                                  <a:pt x="6119215" y="2688640"/>
                                </a:lnTo>
                                <a:lnTo>
                                  <a:pt x="6119215" y="266006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2612440"/>
                                </a:moveTo>
                                <a:lnTo>
                                  <a:pt x="6115037" y="2612440"/>
                                </a:lnTo>
                                <a:lnTo>
                                  <a:pt x="6115037" y="2641015"/>
                                </a:lnTo>
                                <a:lnTo>
                                  <a:pt x="6119215" y="2641015"/>
                                </a:lnTo>
                                <a:lnTo>
                                  <a:pt x="6119215" y="261244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2564815"/>
                                </a:moveTo>
                                <a:lnTo>
                                  <a:pt x="6115037" y="2564815"/>
                                </a:lnTo>
                                <a:lnTo>
                                  <a:pt x="6115037" y="2593390"/>
                                </a:lnTo>
                                <a:lnTo>
                                  <a:pt x="6119215" y="2593390"/>
                                </a:lnTo>
                                <a:lnTo>
                                  <a:pt x="6119215" y="256481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2517190"/>
                                </a:moveTo>
                                <a:lnTo>
                                  <a:pt x="6115037" y="2517190"/>
                                </a:lnTo>
                                <a:lnTo>
                                  <a:pt x="6115037" y="2545765"/>
                                </a:lnTo>
                                <a:lnTo>
                                  <a:pt x="6119215" y="2545765"/>
                                </a:lnTo>
                                <a:lnTo>
                                  <a:pt x="6119215" y="251719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2469565"/>
                                </a:moveTo>
                                <a:lnTo>
                                  <a:pt x="6115037" y="2469565"/>
                                </a:lnTo>
                                <a:lnTo>
                                  <a:pt x="6115037" y="2498140"/>
                                </a:lnTo>
                                <a:lnTo>
                                  <a:pt x="6119215" y="2498140"/>
                                </a:lnTo>
                                <a:lnTo>
                                  <a:pt x="6119215" y="246956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2421940"/>
                                </a:moveTo>
                                <a:lnTo>
                                  <a:pt x="6115037" y="2421940"/>
                                </a:lnTo>
                                <a:lnTo>
                                  <a:pt x="6115037" y="2450515"/>
                                </a:lnTo>
                                <a:lnTo>
                                  <a:pt x="6119215" y="2450515"/>
                                </a:lnTo>
                                <a:lnTo>
                                  <a:pt x="6119215" y="242194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2374315"/>
                                </a:moveTo>
                                <a:lnTo>
                                  <a:pt x="6115037" y="2374315"/>
                                </a:lnTo>
                                <a:lnTo>
                                  <a:pt x="6115037" y="2402890"/>
                                </a:lnTo>
                                <a:lnTo>
                                  <a:pt x="6119215" y="2402890"/>
                                </a:lnTo>
                                <a:lnTo>
                                  <a:pt x="6119215" y="237431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2326690"/>
                                </a:moveTo>
                                <a:lnTo>
                                  <a:pt x="6115037" y="2326690"/>
                                </a:lnTo>
                                <a:lnTo>
                                  <a:pt x="6115037" y="2355265"/>
                                </a:lnTo>
                                <a:lnTo>
                                  <a:pt x="6119215" y="2355265"/>
                                </a:lnTo>
                                <a:lnTo>
                                  <a:pt x="6119215" y="232669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2279065"/>
                                </a:moveTo>
                                <a:lnTo>
                                  <a:pt x="6115037" y="2279065"/>
                                </a:lnTo>
                                <a:lnTo>
                                  <a:pt x="6115037" y="2307640"/>
                                </a:lnTo>
                                <a:lnTo>
                                  <a:pt x="6119215" y="2307640"/>
                                </a:lnTo>
                                <a:lnTo>
                                  <a:pt x="6119215" y="227906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2231440"/>
                                </a:moveTo>
                                <a:lnTo>
                                  <a:pt x="6115037" y="2231440"/>
                                </a:lnTo>
                                <a:lnTo>
                                  <a:pt x="6115037" y="2260015"/>
                                </a:lnTo>
                                <a:lnTo>
                                  <a:pt x="6119215" y="2260015"/>
                                </a:lnTo>
                                <a:lnTo>
                                  <a:pt x="6119215" y="223144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2183815"/>
                                </a:moveTo>
                                <a:lnTo>
                                  <a:pt x="6115037" y="2183815"/>
                                </a:lnTo>
                                <a:lnTo>
                                  <a:pt x="6115037" y="2212390"/>
                                </a:lnTo>
                                <a:lnTo>
                                  <a:pt x="6119215" y="2212390"/>
                                </a:lnTo>
                                <a:lnTo>
                                  <a:pt x="6119215" y="218381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2136190"/>
                                </a:moveTo>
                                <a:lnTo>
                                  <a:pt x="6115037" y="2136190"/>
                                </a:lnTo>
                                <a:lnTo>
                                  <a:pt x="6115037" y="2164765"/>
                                </a:lnTo>
                                <a:lnTo>
                                  <a:pt x="6119215" y="2164765"/>
                                </a:lnTo>
                                <a:lnTo>
                                  <a:pt x="6119215" y="213619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2088565"/>
                                </a:moveTo>
                                <a:lnTo>
                                  <a:pt x="6115037" y="2088565"/>
                                </a:lnTo>
                                <a:lnTo>
                                  <a:pt x="6115037" y="2117140"/>
                                </a:lnTo>
                                <a:lnTo>
                                  <a:pt x="6119215" y="2117140"/>
                                </a:lnTo>
                                <a:lnTo>
                                  <a:pt x="6119215" y="208856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2040940"/>
                                </a:moveTo>
                                <a:lnTo>
                                  <a:pt x="6115037" y="2040940"/>
                                </a:lnTo>
                                <a:lnTo>
                                  <a:pt x="6115037" y="2069515"/>
                                </a:lnTo>
                                <a:lnTo>
                                  <a:pt x="6119215" y="2069515"/>
                                </a:lnTo>
                                <a:lnTo>
                                  <a:pt x="6119215" y="204094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1993315"/>
                                </a:moveTo>
                                <a:lnTo>
                                  <a:pt x="6115037" y="1993315"/>
                                </a:lnTo>
                                <a:lnTo>
                                  <a:pt x="6115037" y="2021890"/>
                                </a:lnTo>
                                <a:lnTo>
                                  <a:pt x="6119215" y="2021890"/>
                                </a:lnTo>
                                <a:lnTo>
                                  <a:pt x="6119215" y="199331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1945690"/>
                                </a:moveTo>
                                <a:lnTo>
                                  <a:pt x="6115037" y="1945690"/>
                                </a:lnTo>
                                <a:lnTo>
                                  <a:pt x="6115037" y="1974265"/>
                                </a:lnTo>
                                <a:lnTo>
                                  <a:pt x="6119215" y="1974265"/>
                                </a:lnTo>
                                <a:lnTo>
                                  <a:pt x="6119215" y="194569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1898065"/>
                                </a:moveTo>
                                <a:lnTo>
                                  <a:pt x="6115037" y="1898065"/>
                                </a:lnTo>
                                <a:lnTo>
                                  <a:pt x="6115037" y="1926640"/>
                                </a:lnTo>
                                <a:lnTo>
                                  <a:pt x="6119215" y="1926640"/>
                                </a:lnTo>
                                <a:lnTo>
                                  <a:pt x="6119215" y="189806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1850440"/>
                                </a:moveTo>
                                <a:lnTo>
                                  <a:pt x="6115037" y="1850440"/>
                                </a:lnTo>
                                <a:lnTo>
                                  <a:pt x="6115037" y="1879015"/>
                                </a:lnTo>
                                <a:lnTo>
                                  <a:pt x="6119215" y="1879015"/>
                                </a:lnTo>
                                <a:lnTo>
                                  <a:pt x="6119215" y="185044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1802815"/>
                                </a:moveTo>
                                <a:lnTo>
                                  <a:pt x="6115037" y="1802815"/>
                                </a:lnTo>
                                <a:lnTo>
                                  <a:pt x="6115037" y="1831390"/>
                                </a:lnTo>
                                <a:lnTo>
                                  <a:pt x="6119215" y="1831390"/>
                                </a:lnTo>
                                <a:lnTo>
                                  <a:pt x="6119215" y="180281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1755190"/>
                                </a:moveTo>
                                <a:lnTo>
                                  <a:pt x="6115037" y="1755190"/>
                                </a:lnTo>
                                <a:lnTo>
                                  <a:pt x="6115037" y="1783765"/>
                                </a:lnTo>
                                <a:lnTo>
                                  <a:pt x="6119215" y="1783765"/>
                                </a:lnTo>
                                <a:lnTo>
                                  <a:pt x="6119215" y="175519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1707565"/>
                                </a:moveTo>
                                <a:lnTo>
                                  <a:pt x="6115037" y="1707565"/>
                                </a:lnTo>
                                <a:lnTo>
                                  <a:pt x="6115037" y="1736140"/>
                                </a:lnTo>
                                <a:lnTo>
                                  <a:pt x="6119215" y="1736140"/>
                                </a:lnTo>
                                <a:lnTo>
                                  <a:pt x="6119215" y="170756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1659940"/>
                                </a:moveTo>
                                <a:lnTo>
                                  <a:pt x="6115037" y="1659940"/>
                                </a:lnTo>
                                <a:lnTo>
                                  <a:pt x="6115037" y="1688515"/>
                                </a:lnTo>
                                <a:lnTo>
                                  <a:pt x="6119215" y="1688515"/>
                                </a:lnTo>
                                <a:lnTo>
                                  <a:pt x="6119215" y="165994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1612315"/>
                                </a:moveTo>
                                <a:lnTo>
                                  <a:pt x="6115037" y="1612315"/>
                                </a:lnTo>
                                <a:lnTo>
                                  <a:pt x="6115037" y="1640890"/>
                                </a:lnTo>
                                <a:lnTo>
                                  <a:pt x="6119215" y="1640890"/>
                                </a:lnTo>
                                <a:lnTo>
                                  <a:pt x="6119215" y="161231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1564690"/>
                                </a:moveTo>
                                <a:lnTo>
                                  <a:pt x="6115037" y="1564690"/>
                                </a:lnTo>
                                <a:lnTo>
                                  <a:pt x="6115037" y="1593265"/>
                                </a:lnTo>
                                <a:lnTo>
                                  <a:pt x="6119215" y="1593265"/>
                                </a:lnTo>
                                <a:lnTo>
                                  <a:pt x="6119215" y="156469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1517065"/>
                                </a:moveTo>
                                <a:lnTo>
                                  <a:pt x="6115037" y="1517065"/>
                                </a:lnTo>
                                <a:lnTo>
                                  <a:pt x="6115037" y="1545640"/>
                                </a:lnTo>
                                <a:lnTo>
                                  <a:pt x="6119215" y="1545640"/>
                                </a:lnTo>
                                <a:lnTo>
                                  <a:pt x="6119215" y="151706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1469440"/>
                                </a:moveTo>
                                <a:lnTo>
                                  <a:pt x="6115037" y="1469440"/>
                                </a:lnTo>
                                <a:lnTo>
                                  <a:pt x="6115037" y="1498015"/>
                                </a:lnTo>
                                <a:lnTo>
                                  <a:pt x="6119215" y="1498015"/>
                                </a:lnTo>
                                <a:lnTo>
                                  <a:pt x="6119215" y="146944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1421815"/>
                                </a:moveTo>
                                <a:lnTo>
                                  <a:pt x="6115037" y="1421815"/>
                                </a:lnTo>
                                <a:lnTo>
                                  <a:pt x="6115037" y="1450390"/>
                                </a:lnTo>
                                <a:lnTo>
                                  <a:pt x="6119215" y="1450390"/>
                                </a:lnTo>
                                <a:lnTo>
                                  <a:pt x="6119215" y="142181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1374190"/>
                                </a:moveTo>
                                <a:lnTo>
                                  <a:pt x="6115037" y="1374190"/>
                                </a:lnTo>
                                <a:lnTo>
                                  <a:pt x="6115037" y="1402765"/>
                                </a:lnTo>
                                <a:lnTo>
                                  <a:pt x="6119215" y="1402765"/>
                                </a:lnTo>
                                <a:lnTo>
                                  <a:pt x="6119215" y="137419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1326565"/>
                                </a:moveTo>
                                <a:lnTo>
                                  <a:pt x="6115037" y="1326565"/>
                                </a:lnTo>
                                <a:lnTo>
                                  <a:pt x="6115037" y="1355140"/>
                                </a:lnTo>
                                <a:lnTo>
                                  <a:pt x="6119215" y="1355140"/>
                                </a:lnTo>
                                <a:lnTo>
                                  <a:pt x="6119215" y="132656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1278940"/>
                                </a:moveTo>
                                <a:lnTo>
                                  <a:pt x="6115037" y="1278940"/>
                                </a:lnTo>
                                <a:lnTo>
                                  <a:pt x="6115037" y="1307515"/>
                                </a:lnTo>
                                <a:lnTo>
                                  <a:pt x="6119215" y="1307515"/>
                                </a:lnTo>
                                <a:lnTo>
                                  <a:pt x="6119215" y="127894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1231315"/>
                                </a:moveTo>
                                <a:lnTo>
                                  <a:pt x="6115037" y="1231315"/>
                                </a:lnTo>
                                <a:lnTo>
                                  <a:pt x="6115037" y="1259890"/>
                                </a:lnTo>
                                <a:lnTo>
                                  <a:pt x="6119215" y="1259890"/>
                                </a:lnTo>
                                <a:lnTo>
                                  <a:pt x="6119215" y="123131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1183690"/>
                                </a:moveTo>
                                <a:lnTo>
                                  <a:pt x="6115037" y="1183690"/>
                                </a:lnTo>
                                <a:lnTo>
                                  <a:pt x="6115037" y="1212265"/>
                                </a:lnTo>
                                <a:lnTo>
                                  <a:pt x="6119215" y="1212265"/>
                                </a:lnTo>
                                <a:lnTo>
                                  <a:pt x="6119215" y="118369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1136065"/>
                                </a:moveTo>
                                <a:lnTo>
                                  <a:pt x="6115037" y="1136065"/>
                                </a:lnTo>
                                <a:lnTo>
                                  <a:pt x="6115037" y="1164640"/>
                                </a:lnTo>
                                <a:lnTo>
                                  <a:pt x="6119215" y="1164640"/>
                                </a:lnTo>
                                <a:lnTo>
                                  <a:pt x="6119215" y="113606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1088440"/>
                                </a:moveTo>
                                <a:lnTo>
                                  <a:pt x="6115037" y="1088440"/>
                                </a:lnTo>
                                <a:lnTo>
                                  <a:pt x="6115037" y="1117015"/>
                                </a:lnTo>
                                <a:lnTo>
                                  <a:pt x="6119215" y="1117015"/>
                                </a:lnTo>
                                <a:lnTo>
                                  <a:pt x="6119215" y="108844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1040815"/>
                                </a:moveTo>
                                <a:lnTo>
                                  <a:pt x="6115037" y="1040815"/>
                                </a:lnTo>
                                <a:lnTo>
                                  <a:pt x="6115037" y="1069390"/>
                                </a:lnTo>
                                <a:lnTo>
                                  <a:pt x="6119215" y="1069390"/>
                                </a:lnTo>
                                <a:lnTo>
                                  <a:pt x="6119215" y="104081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993190"/>
                                </a:moveTo>
                                <a:lnTo>
                                  <a:pt x="6115037" y="993190"/>
                                </a:lnTo>
                                <a:lnTo>
                                  <a:pt x="6115037" y="1021765"/>
                                </a:lnTo>
                                <a:lnTo>
                                  <a:pt x="6119215" y="1021765"/>
                                </a:lnTo>
                                <a:lnTo>
                                  <a:pt x="6119215" y="99319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945565"/>
                                </a:moveTo>
                                <a:lnTo>
                                  <a:pt x="6115037" y="945565"/>
                                </a:lnTo>
                                <a:lnTo>
                                  <a:pt x="6115037" y="974140"/>
                                </a:lnTo>
                                <a:lnTo>
                                  <a:pt x="6119215" y="974140"/>
                                </a:lnTo>
                                <a:lnTo>
                                  <a:pt x="6119215" y="94556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897940"/>
                                </a:moveTo>
                                <a:lnTo>
                                  <a:pt x="6115037" y="897940"/>
                                </a:lnTo>
                                <a:lnTo>
                                  <a:pt x="6115037" y="926515"/>
                                </a:lnTo>
                                <a:lnTo>
                                  <a:pt x="6119215" y="926515"/>
                                </a:lnTo>
                                <a:lnTo>
                                  <a:pt x="6119215" y="89794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850315"/>
                                </a:moveTo>
                                <a:lnTo>
                                  <a:pt x="6115037" y="850315"/>
                                </a:lnTo>
                                <a:lnTo>
                                  <a:pt x="6115037" y="878890"/>
                                </a:lnTo>
                                <a:lnTo>
                                  <a:pt x="6119215" y="878890"/>
                                </a:lnTo>
                                <a:lnTo>
                                  <a:pt x="6119215" y="85031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802690"/>
                                </a:moveTo>
                                <a:lnTo>
                                  <a:pt x="6115037" y="802690"/>
                                </a:lnTo>
                                <a:lnTo>
                                  <a:pt x="6115037" y="831265"/>
                                </a:lnTo>
                                <a:lnTo>
                                  <a:pt x="6119215" y="831265"/>
                                </a:lnTo>
                                <a:lnTo>
                                  <a:pt x="6119215" y="80269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755065"/>
                                </a:moveTo>
                                <a:lnTo>
                                  <a:pt x="6115037" y="755065"/>
                                </a:lnTo>
                                <a:lnTo>
                                  <a:pt x="6115037" y="783640"/>
                                </a:lnTo>
                                <a:lnTo>
                                  <a:pt x="6119215" y="783640"/>
                                </a:lnTo>
                                <a:lnTo>
                                  <a:pt x="6119215" y="75506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707440"/>
                                </a:moveTo>
                                <a:lnTo>
                                  <a:pt x="6115037" y="707440"/>
                                </a:lnTo>
                                <a:lnTo>
                                  <a:pt x="6115037" y="736015"/>
                                </a:lnTo>
                                <a:lnTo>
                                  <a:pt x="6119215" y="736015"/>
                                </a:lnTo>
                                <a:lnTo>
                                  <a:pt x="6119215" y="70744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659815"/>
                                </a:moveTo>
                                <a:lnTo>
                                  <a:pt x="6115037" y="659815"/>
                                </a:lnTo>
                                <a:lnTo>
                                  <a:pt x="6115037" y="688390"/>
                                </a:lnTo>
                                <a:lnTo>
                                  <a:pt x="6119215" y="688390"/>
                                </a:lnTo>
                                <a:lnTo>
                                  <a:pt x="6119215" y="65981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612190"/>
                                </a:moveTo>
                                <a:lnTo>
                                  <a:pt x="6115037" y="612190"/>
                                </a:lnTo>
                                <a:lnTo>
                                  <a:pt x="6115037" y="640765"/>
                                </a:lnTo>
                                <a:lnTo>
                                  <a:pt x="6119215" y="640765"/>
                                </a:lnTo>
                                <a:lnTo>
                                  <a:pt x="6119215" y="61219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564565"/>
                                </a:moveTo>
                                <a:lnTo>
                                  <a:pt x="6115037" y="564565"/>
                                </a:lnTo>
                                <a:lnTo>
                                  <a:pt x="6115037" y="593140"/>
                                </a:lnTo>
                                <a:lnTo>
                                  <a:pt x="6119215" y="593140"/>
                                </a:lnTo>
                                <a:lnTo>
                                  <a:pt x="6119215" y="56456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516940"/>
                                </a:moveTo>
                                <a:lnTo>
                                  <a:pt x="6115037" y="516940"/>
                                </a:lnTo>
                                <a:lnTo>
                                  <a:pt x="6115037" y="545515"/>
                                </a:lnTo>
                                <a:lnTo>
                                  <a:pt x="6119215" y="545515"/>
                                </a:lnTo>
                                <a:lnTo>
                                  <a:pt x="6119215" y="51694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469315"/>
                                </a:moveTo>
                                <a:lnTo>
                                  <a:pt x="6115037" y="469315"/>
                                </a:lnTo>
                                <a:lnTo>
                                  <a:pt x="6115037" y="497890"/>
                                </a:lnTo>
                                <a:lnTo>
                                  <a:pt x="6119215" y="497890"/>
                                </a:lnTo>
                                <a:lnTo>
                                  <a:pt x="6119215" y="46931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421690"/>
                                </a:moveTo>
                                <a:lnTo>
                                  <a:pt x="6115037" y="421690"/>
                                </a:lnTo>
                                <a:lnTo>
                                  <a:pt x="6115037" y="450265"/>
                                </a:lnTo>
                                <a:lnTo>
                                  <a:pt x="6119215" y="450265"/>
                                </a:lnTo>
                                <a:lnTo>
                                  <a:pt x="6119215" y="42169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374065"/>
                                </a:moveTo>
                                <a:lnTo>
                                  <a:pt x="6115037" y="374065"/>
                                </a:lnTo>
                                <a:lnTo>
                                  <a:pt x="6115037" y="402640"/>
                                </a:lnTo>
                                <a:lnTo>
                                  <a:pt x="6119215" y="402640"/>
                                </a:lnTo>
                                <a:lnTo>
                                  <a:pt x="6119215" y="37406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326440"/>
                                </a:moveTo>
                                <a:lnTo>
                                  <a:pt x="6115037" y="326440"/>
                                </a:lnTo>
                                <a:lnTo>
                                  <a:pt x="6115037" y="355015"/>
                                </a:lnTo>
                                <a:lnTo>
                                  <a:pt x="6119215" y="355015"/>
                                </a:lnTo>
                                <a:lnTo>
                                  <a:pt x="6119215" y="32644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278815"/>
                                </a:moveTo>
                                <a:lnTo>
                                  <a:pt x="6115037" y="278815"/>
                                </a:lnTo>
                                <a:lnTo>
                                  <a:pt x="6115037" y="307390"/>
                                </a:lnTo>
                                <a:lnTo>
                                  <a:pt x="6119215" y="307390"/>
                                </a:lnTo>
                                <a:lnTo>
                                  <a:pt x="6119215" y="27881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231190"/>
                                </a:moveTo>
                                <a:lnTo>
                                  <a:pt x="6115037" y="231190"/>
                                </a:lnTo>
                                <a:lnTo>
                                  <a:pt x="6115037" y="259765"/>
                                </a:lnTo>
                                <a:lnTo>
                                  <a:pt x="6119215" y="259765"/>
                                </a:lnTo>
                                <a:lnTo>
                                  <a:pt x="6119215" y="23119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183565"/>
                                </a:moveTo>
                                <a:lnTo>
                                  <a:pt x="6115037" y="183565"/>
                                </a:lnTo>
                                <a:lnTo>
                                  <a:pt x="6115037" y="212140"/>
                                </a:lnTo>
                                <a:lnTo>
                                  <a:pt x="6119215" y="212140"/>
                                </a:lnTo>
                                <a:lnTo>
                                  <a:pt x="6119215" y="183565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135940"/>
                                </a:moveTo>
                                <a:lnTo>
                                  <a:pt x="6115037" y="135940"/>
                                </a:lnTo>
                                <a:lnTo>
                                  <a:pt x="6115037" y="164515"/>
                                </a:lnTo>
                                <a:lnTo>
                                  <a:pt x="6119215" y="164515"/>
                                </a:lnTo>
                                <a:lnTo>
                                  <a:pt x="6119215" y="135940"/>
                                </a:lnTo>
                                <a:close/>
                              </a:path>
                              <a:path w="6119495" h="3457575">
                                <a:moveTo>
                                  <a:pt x="6119215" y="89522"/>
                                </a:moveTo>
                                <a:lnTo>
                                  <a:pt x="6112357" y="91084"/>
                                </a:lnTo>
                                <a:lnTo>
                                  <a:pt x="6113043" y="93853"/>
                                </a:lnTo>
                                <a:lnTo>
                                  <a:pt x="6114542" y="103974"/>
                                </a:lnTo>
                                <a:lnTo>
                                  <a:pt x="6115037" y="114300"/>
                                </a:lnTo>
                                <a:lnTo>
                                  <a:pt x="6115037" y="116890"/>
                                </a:lnTo>
                                <a:lnTo>
                                  <a:pt x="6119215" y="116890"/>
                                </a:lnTo>
                                <a:lnTo>
                                  <a:pt x="6119215" y="89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8924" y="1142994"/>
                            <a:ext cx="285749" cy="2857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1349" y="1476369"/>
                            <a:ext cx="285749" cy="2857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49" y="2190744"/>
                            <a:ext cx="285749" cy="2857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074" y="2714619"/>
                            <a:ext cx="285749" cy="2857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Textbox 35"/>
                        <wps:cNvSpPr txBox="1"/>
                        <wps:spPr>
                          <a:xfrm>
                            <a:off x="0" y="0"/>
                            <a:ext cx="6119495" cy="3457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2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95" w:lineRule="auto" w:before="0"/>
                                <w:ind w:left="344" w:right="615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Пример.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Как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работникам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идентичных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профессий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регионах ошибочно выдают разные СИЗ</w:t>
                              </w:r>
                            </w:p>
                            <w:p>
                              <w:pPr>
                                <w:spacing w:line="295" w:lineRule="auto" w:before="142"/>
                                <w:ind w:left="344" w:right="615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В нормы выдачи СИЗ для водителей включили жилет сигнальный повышенной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видимости:</w:t>
                              </w:r>
                            </w:p>
                            <w:p>
                              <w:pPr>
                                <w:spacing w:line="240" w:lineRule="auto" w:before="26"/>
                                <w:rPr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44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регионе</w:t>
                              </w:r>
                              <w:r>
                                <w:rPr>
                                  <w:b/>
                                  <w:spacing w:val="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—</w:t>
                              </w:r>
                              <w:r>
                                <w:rPr>
                                  <w:spacing w:val="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второго</w:t>
                              </w:r>
                              <w:r>
                                <w:rPr>
                                  <w:spacing w:val="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класса</w:t>
                              </w:r>
                              <w:r>
                                <w:rPr>
                                  <w:spacing w:val="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защиты</w:t>
                              </w:r>
                            </w:p>
                            <w:p>
                              <w:pPr>
                                <w:spacing w:line="240" w:lineRule="auto" w:before="63"/>
                                <w:rPr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344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регионе</w:t>
                              </w:r>
                              <w:r>
                                <w:rPr>
                                  <w:b/>
                                  <w:spacing w:val="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Б</w:t>
                              </w:r>
                              <w:r>
                                <w:rPr>
                                  <w:b/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—</w:t>
                              </w:r>
                              <w:r>
                                <w:rPr>
                                  <w:spacing w:val="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без</w:t>
                              </w:r>
                              <w:r>
                                <w:rPr>
                                  <w:spacing w:val="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указания</w:t>
                              </w:r>
                              <w:r>
                                <w:rPr>
                                  <w:spacing w:val="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класса</w:t>
                              </w:r>
                              <w:r>
                                <w:rPr>
                                  <w:spacing w:val="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защиты</w:t>
                              </w:r>
                            </w:p>
                            <w:p>
                              <w:pPr>
                                <w:spacing w:line="240" w:lineRule="auto" w:before="123"/>
                                <w:rPr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44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В</w:t>
                              </w:r>
                              <w:r>
                                <w:rPr>
                                  <w:spacing w:val="1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нормы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выдачи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СИЗ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для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ветеринарных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врачей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включили</w:t>
                              </w:r>
                              <w:r>
                                <w:rPr>
                                  <w:spacing w:val="1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головной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убор:</w:t>
                              </w:r>
                            </w:p>
                            <w:p>
                              <w:pPr>
                                <w:spacing w:line="240" w:lineRule="auto" w:before="78"/>
                                <w:rPr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44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регионе</w:t>
                              </w:r>
                              <w:r>
                                <w:rPr>
                                  <w:b/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—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кепку</w:t>
                              </w:r>
                              <w:r>
                                <w:rPr>
                                  <w:spacing w:val="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для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защиты</w:t>
                              </w:r>
                              <w:r>
                                <w:rPr>
                                  <w:spacing w:val="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от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общих</w:t>
                              </w:r>
                              <w:r>
                                <w:rPr>
                                  <w:spacing w:val="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производственных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загрязнений</w:t>
                              </w:r>
                            </w:p>
                            <w:p>
                              <w:pPr>
                                <w:spacing w:line="561" w:lineRule="auto" w:before="54"/>
                                <w:ind w:left="344" w:right="615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В регионе Б </w:t>
                              </w:r>
                              <w:r>
                                <w:rPr>
                                  <w:sz w:val="19"/>
                                </w:rPr>
                                <w:t>— козырек для защиты от общих производственных загрязнений и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истирания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00004pt;margin-top:7.391891pt;width:481.85pt;height:272.25pt;mso-position-horizontal-relative:page;mso-position-vertical-relative:paragraph;z-index:-15718912;mso-wrap-distance-left:0;mso-wrap-distance-right:0" id="docshapegroup17" coordorigin="1140,148" coordsize="9637,5445">
                <v:shape style="position:absolute;left:1140;top:147;width:9637;height:5445" id="docshape18" coordorigin="1140,148" coordsize="9637,5445" path="m1155,5341l1140,5341,1140,5386,1155,5386,1155,5341xm1155,5266l1140,5266,1140,5311,1155,5311,1155,5266xm1155,5191l1140,5191,1140,5236,1155,5236,1155,5191xm1155,5116l1140,5116,1140,5161,1155,5161,1155,5116xm1155,5041l1140,5041,1140,5086,1155,5086,1155,5041xm1155,4966l1140,4966,1140,5011,1155,5011,1155,4966xm1155,4891l1140,4891,1140,4936,1155,4936,1155,4891xm1155,4816l1140,4816,1140,4861,1155,4861,1155,4816xm1155,4741l1140,4741,1140,4786,1155,4786,1155,4741xm1155,4666l1140,4666,1140,4711,1155,4711,1155,4666xm1155,4591l1140,4591,1140,4636,1155,4636,1155,4591xm1155,4516l1140,4516,1140,4561,1155,4561,1155,4516xm1155,4441l1140,4441,1140,4486,1155,4486,1155,4441xm1155,4366l1140,4366,1140,4411,1155,4411,1155,4366xm1155,4291l1140,4291,1140,4336,1155,4336,1155,4291xm1155,4216l1140,4216,1140,4261,1155,4261,1155,4216xm1155,4141l1140,4141,1140,4186,1155,4186,1155,4141xm1155,4066l1140,4066,1140,4111,1155,4111,1155,4066xm1155,3991l1140,3991,1140,4036,1155,4036,1155,3991xm1155,3916l1140,3916,1140,3961,1155,3961,1155,3916xm1155,3841l1140,3841,1140,3886,1155,3886,1155,3841xm1155,3766l1140,3766,1140,3811,1155,3811,1155,3766xm1155,3691l1140,3691,1140,3736,1155,3736,1155,3691xm1155,3616l1140,3616,1140,3661,1155,3661,1155,3616xm1155,3541l1140,3541,1140,3586,1155,3586,1155,3541xm1155,3466l1140,3466,1140,3511,1155,3511,1155,3466xm1155,3391l1140,3391,1140,3436,1155,3436,1155,3391xm1155,3316l1140,3316,1140,3361,1155,3361,1155,3316xm1155,3241l1140,3241,1140,3286,1155,3286,1155,3241xm1155,3166l1140,3166,1140,3211,1155,3211,1155,3166xm1155,3091l1140,3091,1140,3136,1155,3136,1155,3091xm1155,3016l1140,3016,1140,3061,1155,3061,1155,3016xm1155,2941l1140,2941,1140,2986,1155,2986,1155,2941xm1155,2866l1140,2866,1140,2911,1155,2911,1155,2866xm1155,2791l1140,2791,1140,2836,1155,2836,1155,2791xm1155,2716l1140,2716,1140,2761,1155,2761,1155,2716xm1155,2641l1140,2641,1140,2686,1155,2686,1155,2641xm1155,2566l1140,2566,1140,2611,1155,2611,1155,2566xm1155,2491l1140,2491,1140,2536,1155,2536,1155,2491xm1155,2416l1140,2416,1140,2461,1155,2461,1155,2416xm1155,2341l1140,2341,1140,2386,1155,2386,1155,2341xm1155,2266l1140,2266,1140,2311,1155,2311,1155,2266xm1155,2191l1140,2191,1140,2236,1155,2236,1155,2191xm1155,2116l1140,2116,1140,2161,1155,2161,1155,2116xm1155,2041l1140,2041,1140,2086,1155,2086,1155,2041xm1155,1966l1140,1966,1140,2011,1155,2011,1155,1966xm1155,1891l1140,1891,1140,1936,1155,1936,1155,1891xm1155,1816l1140,1816,1140,1861,1155,1861,1155,1816xm1155,1741l1140,1741,1140,1786,1155,1786,1155,1741xm1155,1666l1140,1666,1140,1711,1155,1711,1155,1666xm1155,1591l1140,1591,1140,1636,1155,1636,1155,1591xm1155,1516l1140,1516,1140,1561,1155,1561,1155,1516xm1155,1441l1140,1441,1140,1486,1155,1486,1155,1441xm1155,1366l1140,1366,1140,1411,1155,1411,1155,1366xm1155,1291l1140,1291,1140,1336,1155,1336,1155,1291xm1155,1216l1140,1216,1140,1261,1155,1261,1155,1216xm1155,1141l1140,1141,1140,1186,1155,1186,1155,1141xm1155,1066l1140,1066,1140,1111,1155,1111,1155,1066xm1155,991l1140,991,1140,1036,1155,1036,1155,991xm1155,916l1140,916,1140,961,1155,961,1155,916xm1155,841l1140,841,1140,886,1155,886,1155,841xm1155,766l1140,766,1140,811,1155,811,1155,766xm1155,691l1140,691,1140,736,1155,736,1155,691xm1155,616l1140,616,1140,661,1155,661,1155,616xm1155,541l1140,541,1140,586,1155,586,1155,541xm1155,466l1140,466,1140,511,1155,511,1155,466xm1155,391l1140,391,1140,436,1155,436,1155,391xm1156,317l1141,316,1141,317,1140,328,1140,361,1155,361,1155,328,1156,317xm1161,5456l1158,5445,1156,5429,1155,5415,1140,5415,1141,5431,1143,5448,1146,5460,1161,5456xm1174,251l1161,244,1154,259,1148,276,1145,287,1160,290,1162,280,1168,265,1174,251xm1192,5517l1183,5505,1175,5491,1170,5482,1157,5488,1161,5498,1170,5513,1181,5527,1192,5517xm1219,198l1209,186,1206,189,1193,201,1181,214,1177,218,1189,228,1192,223,1203,211,1215,200,1219,198xm1246,5560l1242,5558,1228,5550,1215,5540,1212,5537,1202,5549,1206,5552,1220,5563,1235,5572,1240,5574,1246,5560xm1281,168l1277,153,1268,156,1251,162,1235,169,1235,169,1242,182,1242,182,1257,175,1272,170,1281,168xm1313,5578l1304,5577,1288,5575,1272,5571,1268,5585,1285,5589,1302,5592,1312,5592,1312,5589,1313,5585,1313,5578xm1365,148l1320,148,1307,148,1308,163,1320,163,1365,163,1365,148xm1387,5578l1342,5578,1342,5593,1387,5593,1387,5578xm1440,148l1395,148,1395,163,1440,163,1440,148xm1462,5578l1417,5578,1417,5593,1462,5593,1462,5578xm1515,148l1470,148,1470,163,1515,163,1515,148xm1537,5578l1492,5578,1492,5593,1537,5593,1537,5578xm1590,148l1545,148,1545,163,1590,163,1590,148xm1612,5578l1567,5578,1567,5593,1612,5593,1612,5578xm1665,148l1620,148,1620,163,1665,163,1665,148xm1687,5578l1642,5578,1642,5593,1687,5593,1687,5578xm1740,148l1695,148,1695,163,1740,163,1740,148xm1762,5578l1717,5578,1717,5593,1762,5593,1762,5578xm1815,148l1770,148,1770,163,1815,163,1815,148xm1837,5578l1792,5578,1792,5593,1837,5593,1837,5578xm1890,148l1845,148,1845,163,1890,163,1890,148xm1912,5578l1867,5578,1867,5593,1912,5593,1912,5578xm1965,148l1920,148,1920,163,1965,163,1965,148xm1987,5578l1942,5578,1942,5593,1987,5593,1987,5578xm2040,148l1995,148,1995,163,2040,163,2040,148xm2062,5578l2017,5578,2017,5593,2062,5593,2062,5578xm2115,148l2070,148,2070,163,2115,163,2115,148xm2137,5578l2092,5578,2092,5593,2137,5593,2137,5578xm2190,148l2145,148,2145,163,2190,163,2190,148xm2212,5578l2167,5578,2167,5593,2212,5593,2212,5578xm2265,148l2220,148,2220,163,2265,163,2265,148xm2287,5578l2242,5578,2242,5593,2287,5593,2287,5578xm2340,148l2295,148,2295,163,2340,163,2340,148xm2362,5578l2317,5578,2317,5593,2362,5593,2362,5578xm2415,148l2370,148,2370,163,2415,163,2415,148xm2437,5578l2392,5578,2392,5593,2437,5593,2437,5578xm2490,148l2445,148,2445,163,2490,163,2490,148xm2512,5578l2467,5578,2467,5593,2512,5593,2512,5578xm2565,148l2520,148,2520,163,2565,163,2565,148xm2587,5578l2542,5578,2542,5593,2587,5593,2587,5578xm2640,148l2595,148,2595,163,2640,163,2640,148xm2662,5578l2617,5578,2617,5593,2662,5593,2662,5578xm2715,148l2670,148,2670,163,2715,163,2715,148xm2737,5578l2692,5578,2692,5593,2737,5593,2737,5578xm2790,148l2745,148,2745,163,2790,163,2790,148xm2812,5578l2767,5578,2767,5593,2812,5593,2812,5578xm2865,148l2820,148,2820,163,2865,163,2865,148xm2887,5578l2842,5578,2842,5593,2887,5593,2887,5578xm2940,148l2895,148,2895,163,2940,163,2940,148xm2962,5578l2917,5578,2917,5593,2962,5593,2962,5578xm3015,148l2970,148,2970,163,3015,163,3015,148xm3037,5578l2992,5578,2992,5593,3037,5593,3037,5578xm3090,148l3045,148,3045,163,3090,163,3090,148xm3112,5578l3067,5578,3067,5593,3112,5593,3112,5578xm3165,148l3120,148,3120,163,3165,163,3165,148xm3187,5578l3142,5578,3142,5593,3187,5593,3187,5578xm3240,148l3195,148,3195,163,3240,163,3240,148xm3262,5578l3217,5578,3217,5593,3262,5593,3262,5578xm3315,148l3270,148,3270,163,3315,163,3315,148xm3337,5578l3292,5578,3292,5593,3337,5593,3337,5578xm3390,148l3345,148,3345,163,3390,163,3390,148xm3412,5578l3367,5578,3367,5593,3412,5593,3412,5578xm3465,148l3420,148,3420,163,3465,163,3465,148xm3487,5578l3442,5578,3442,5593,3487,5593,3487,5578xm3540,148l3495,148,3495,163,3540,163,3540,148xm3562,5578l3517,5578,3517,5593,3562,5593,3562,5578xm3615,148l3570,148,3570,163,3615,163,3615,148xm3637,5578l3592,5578,3592,5593,3637,5593,3637,5578xm3690,148l3645,148,3645,163,3690,163,3690,148xm3712,5578l3667,5578,3667,5593,3712,5593,3712,5578xm3765,148l3720,148,3720,163,3765,163,3765,148xm3787,5578l3742,5578,3742,5593,3787,5593,3787,5578xm3840,148l3795,148,3795,163,3840,163,3840,148xm3862,5578l3817,5578,3817,5593,3862,5593,3862,5578xm3915,148l3870,148,3870,163,3915,163,3915,148xm3937,5578l3892,5578,3892,5593,3937,5593,3937,5578xm3990,148l3945,148,3945,163,3990,163,3990,148xm4012,5578l3967,5578,3967,5593,4012,5593,4012,5578xm4065,148l4020,148,4020,163,4065,163,4065,148xm4087,5578l4042,5578,4042,5593,4087,5593,4087,5578xm4140,148l4095,148,4095,163,4140,163,4140,148xm4162,5578l4117,5578,4117,5593,4162,5593,4162,5578xm4215,148l4170,148,4170,163,4215,163,4215,148xm4237,5578l4192,5578,4192,5593,4237,5593,4237,5578xm4290,148l4245,148,4245,163,4290,163,4290,148xm4312,5578l4267,5578,4267,5593,4312,5593,4312,5578xm4365,148l4320,148,4320,163,4365,163,4365,148xm4387,5578l4342,5578,4342,5593,4387,5593,4387,5578xm4440,148l4395,148,4395,163,4440,163,4440,148xm4462,5578l4417,5578,4417,5593,4462,5593,4462,5578xm4515,148l4470,148,4470,163,4515,163,4515,148xm4537,5578l4492,5578,4492,5593,4537,5593,4537,5578xm4590,148l4545,148,4545,163,4590,163,4590,148xm4612,5578l4567,5578,4567,5593,4612,5593,4612,5578xm4665,148l4620,148,4620,163,4665,163,4665,148xm4687,5578l4642,5578,4642,5593,4687,5593,4687,5578xm4740,148l4695,148,4695,163,4740,163,4740,148xm4762,5578l4717,5578,4717,5593,4762,5593,4762,5578xm4815,148l4770,148,4770,163,4815,163,4815,148xm4837,5578l4792,5578,4792,5593,4837,5593,4837,5578xm4890,148l4845,148,4845,163,4890,163,4890,148xm4912,5578l4867,5578,4867,5593,4912,5593,4912,5578xm4965,148l4920,148,4920,163,4965,163,4965,148xm4987,5578l4942,5578,4942,5593,4987,5593,4987,5578xm5040,148l4995,148,4995,163,5040,163,5040,148xm5062,5578l5017,5578,5017,5593,5062,5593,5062,5578xm5115,148l5070,148,5070,163,5115,163,5115,148xm5137,5578l5092,5578,5092,5593,5137,5593,5137,5578xm5190,148l5145,148,5145,163,5190,163,5190,148xm5212,5578l5167,5578,5167,5593,5212,5593,5212,5578xm5265,148l5220,148,5220,163,5265,163,5265,148xm5287,5578l5242,5578,5242,5593,5287,5593,5287,5578xm5340,148l5295,148,5295,163,5340,163,5340,148xm5362,5578l5317,5578,5317,5593,5362,5593,5362,5578xm5415,148l5370,148,5370,163,5415,163,5415,148xm5437,5578l5392,5578,5392,5593,5437,5593,5437,5578xm5490,148l5445,148,5445,163,5490,163,5490,148xm5512,5578l5467,5578,5467,5593,5512,5593,5512,5578xm5565,148l5520,148,5520,163,5565,163,5565,148xm5587,5578l5542,5578,5542,5593,5587,5593,5587,5578xm5640,148l5595,148,5595,163,5640,163,5640,148xm5662,5578l5617,5578,5617,5593,5662,5593,5662,5578xm5715,148l5670,148,5670,163,5715,163,5715,148xm5737,5578l5692,5578,5692,5593,5737,5593,5737,5578xm5790,148l5745,148,5745,163,5790,163,5790,148xm5812,5578l5767,5578,5767,5593,5812,5593,5812,5578xm5865,148l5820,148,5820,163,5865,163,5865,148xm5887,5578l5842,5578,5842,5593,5887,5593,5887,5578xm5940,148l5895,148,5895,163,5940,163,5940,148xm5962,5578l5917,5578,5917,5593,5962,5593,5962,5578xm6015,148l5970,148,5970,163,6015,163,6015,148xm6037,5578l5992,5578,5992,5593,6037,5593,6037,5578xm6090,148l6045,148,6045,163,6090,163,6090,148xm6112,5578l6067,5578,6067,5593,6112,5593,6112,5578xm6165,148l6120,148,6120,163,6165,163,6165,148xm6187,5578l6142,5578,6142,5593,6187,5593,6187,5578xm6240,148l6195,148,6195,163,6240,163,6240,148xm6262,5578l6217,5578,6217,5593,6262,5593,6262,5578xm6315,148l6270,148,6270,163,6315,163,6315,148xm6337,5578l6292,5578,6292,5593,6337,5593,6337,5578xm6390,148l6345,148,6345,163,6390,163,6390,148xm6412,5578l6367,5578,6367,5593,6412,5593,6412,5578xm6465,148l6420,148,6420,163,6465,163,6465,148xm6487,5578l6442,5578,6442,5593,6487,5593,6487,5578xm6540,148l6495,148,6495,163,6540,163,6540,148xm6562,5578l6517,5578,6517,5593,6562,5593,6562,5578xm6615,148l6570,148,6570,163,6615,163,6615,148xm6637,5578l6592,5578,6592,5593,6637,5593,6637,5578xm6690,148l6645,148,6645,163,6690,163,6690,148xm6712,5578l6667,5578,6667,5593,6712,5593,6712,5578xm6765,148l6720,148,6720,163,6765,163,6765,148xm6787,5578l6742,5578,6742,5593,6787,5593,6787,5578xm6840,148l6795,148,6795,163,6840,163,6840,148xm6862,5578l6817,5578,6817,5593,6862,5593,6862,5578xm6915,148l6870,148,6870,163,6915,163,6915,148xm6937,5578l6892,5578,6892,5593,6937,5593,6937,5578xm6990,148l6945,148,6945,163,6990,163,6990,148xm7012,5578l6967,5578,6967,5593,7012,5593,7012,5578xm7065,148l7020,148,7020,163,7065,163,7065,148xm7087,5578l7042,5578,7042,5593,7087,5593,7087,5578xm7140,148l7095,148,7095,163,7140,163,7140,148xm7162,5578l7117,5578,7117,5593,7162,5593,7162,5578xm7215,148l7170,148,7170,163,7215,163,7215,148xm7237,5578l7192,5578,7192,5593,7237,5593,7237,5578xm7290,148l7245,148,7245,163,7290,163,7290,148xm7312,5578l7267,5578,7267,5593,7312,5593,7312,5578xm7365,148l7320,148,7320,163,7365,163,7365,148xm7387,5578l7342,5578,7342,5593,7387,5593,7387,5578xm7440,148l7395,148,7395,163,7440,163,7440,148xm7462,5578l7417,5578,7417,5593,7462,5593,7462,5578xm7515,148l7470,148,7470,163,7515,163,7515,148xm7537,5578l7492,5578,7492,5593,7537,5593,7537,5578xm7590,148l7545,148,7545,163,7590,163,7590,148xm7612,5578l7567,5578,7567,5593,7612,5593,7612,5578xm7665,148l7620,148,7620,163,7665,163,7665,148xm7687,5578l7642,5578,7642,5593,7687,5593,7687,5578xm7740,148l7695,148,7695,163,7740,163,7740,148xm7762,5578l7717,5578,7717,5593,7762,5593,7762,5578xm7815,148l7770,148,7770,163,7815,163,7815,148xm7837,5578l7792,5578,7792,5593,7837,5593,7837,5578xm7890,148l7845,148,7845,163,7890,163,7890,148xm7912,5578l7867,5578,7867,5593,7912,5593,7912,5578xm7965,148l7920,148,7920,163,7965,163,7965,148xm7987,5578l7942,5578,7942,5593,7987,5593,7987,5578xm8040,148l7995,148,7995,163,8040,163,8040,148xm8062,5578l8017,5578,8017,5593,8062,5593,8062,5578xm8115,148l8070,148,8070,163,8115,163,8115,148xm8137,5578l8092,5578,8092,5593,8137,5593,8137,5578xm8190,148l8145,148,8145,163,8190,163,8190,148xm8212,5578l8167,5578,8167,5593,8212,5593,8212,5578xm8265,148l8220,148,8220,163,8265,163,8265,148xm8287,5578l8242,5578,8242,5593,8287,5593,8287,5578xm8340,148l8295,148,8295,163,8340,163,8340,148xm8362,5578l8317,5578,8317,5593,8362,5593,8362,5578xm8415,148l8370,148,8370,163,8415,163,8415,148xm8437,5578l8392,5578,8392,5593,8437,5593,8437,5578xm8490,148l8445,148,8445,163,8490,163,8490,148xm8512,5578l8467,5578,8467,5593,8512,5593,8512,5578xm8565,148l8520,148,8520,163,8565,163,8565,148xm8587,5578l8542,5578,8542,5593,8587,5593,8587,5578xm8640,148l8595,148,8595,163,8640,163,8640,148xm8662,5578l8617,5578,8617,5593,8662,5593,8662,5578xm8715,148l8670,148,8670,163,8715,163,8715,148xm8737,5578l8692,5578,8692,5593,8737,5593,8737,5578xm8790,148l8745,148,8745,163,8790,163,8790,148xm8812,5578l8767,5578,8767,5593,8812,5593,8812,5578xm8865,148l8820,148,8820,163,8865,163,8865,148xm8887,5578l8842,5578,8842,5593,8887,5593,8887,5578xm8940,148l8895,148,8895,163,8940,163,8940,148xm8962,5578l8917,5578,8917,5593,8962,5593,8962,5578xm9015,148l8970,148,8970,163,9015,163,9015,148xm9037,5578l8992,5578,8992,5593,9037,5593,9037,5578xm9090,148l9045,148,9045,163,9090,163,9090,148xm9112,5578l9067,5578,9067,5593,9112,5593,9112,5578xm9165,148l9120,148,9120,163,9165,163,9165,148xm9187,5578l9142,5578,9142,5593,9187,5593,9187,5578xm9240,148l9195,148,9195,163,9240,163,9240,148xm9262,5578l9217,5578,9217,5593,9262,5593,9262,5578xm9315,148l9270,148,9270,163,9315,163,9315,148xm9337,5578l9292,5578,9292,5593,9337,5593,9337,5578xm9390,148l9345,148,9345,163,9390,163,9390,148xm9412,5578l9367,5578,9367,5593,9412,5593,9412,5578xm9465,148l9420,148,9420,163,9465,163,9465,148xm9487,5578l9442,5578,9442,5593,9487,5593,9487,5578xm9540,148l9495,148,9495,163,9540,163,9540,148xm9562,5578l9517,5578,9517,5593,9562,5593,9562,5578xm9615,148l9570,148,9570,163,9615,163,9615,148xm9637,5578l9592,5578,9592,5593,9637,5593,9637,5578xm9690,148l9645,148,9645,163,9690,163,9690,148xm9712,5578l9667,5578,9667,5593,9712,5593,9712,5578xm9765,148l9720,148,9720,163,9765,163,9765,148xm9787,5578l9742,5578,9742,5593,9787,5593,9787,5578xm9840,148l9795,148,9795,163,9840,163,9840,148xm9862,5578l9817,5578,9817,5593,9862,5593,9862,5578xm9915,148l9870,148,9870,163,9915,163,9915,148xm9937,5578l9892,5578,9892,5593,9937,5593,9937,5578xm9990,148l9945,148,9945,163,9990,163,9990,148xm10012,5578l9967,5578,9967,5593,10012,5593,10012,5578xm10065,148l10020,148,10020,163,10065,163,10065,148xm10087,5578l10042,5578,10042,5593,10087,5593,10087,5578xm10140,148l10095,148,10095,163,10140,163,10140,148xm10162,5578l10117,5578,10117,5593,10162,5593,10162,5578xm10215,148l10170,148,10170,163,10215,163,10215,148xm10237,5578l10192,5578,10192,5593,10237,5593,10237,5578xm10290,148l10245,148,10245,163,10290,163,10290,148xm10312,5578l10267,5578,10267,5593,10312,5593,10312,5578xm10365,148l10320,148,10320,163,10365,163,10365,148xm10387,5578l10342,5578,10342,5593,10387,5593,10387,5578xm10440,148l10395,148,10395,163,10440,163,10440,148xm10462,5578l10417,5578,10417,5593,10462,5593,10462,5578xm10515,148l10470,148,10470,163,10515,163,10515,148xm10537,5578l10492,5578,10492,5593,10537,5593,10537,5578xm10590,148l10545,148,10545,163,10590,163,10590,148xm10611,5593l10611,5578,10605,5578,10567,5578,10567,5593,10605,5593,10611,5593xm10664,158l10657,156,10640,151,10622,149,10619,149,10618,163,10620,163,10637,166,10653,170,10659,172,10664,158xm10684,5574l10678,5561,10668,5565,10653,5571,10638,5575,10641,5589,10657,5585,10674,5579,10684,5574xm10728,197l10719,189,10705,178,10691,170,10684,183,10697,191,10710,200,10718,208,10728,197xm10744,5528l10732,5518,10722,5530,10710,5540,10701,5547,10710,5559,10719,5552,10732,5540,10744,5528xm10771,258l10764,243,10755,228,10749,220,10737,229,10742,236,10750,250,10757,264,10771,258xm10777,5460l10764,5457,10763,5461,10757,5476,10750,5491,10748,5495,10761,5503,10764,5498,10771,5482,10777,5467,10777,5460xm10777,5387l10770,5387,10770,5413,10769,5429,10769,5430,10777,5430,10777,5387xm10777,5312l10770,5312,10770,5357,10777,5357,10777,5312xm10777,5237l10770,5237,10770,5282,10777,5282,10777,5237xm10777,5162l10770,5162,10770,5207,10777,5207,10777,5162xm10777,5087l10770,5087,10770,5132,10777,5132,10777,5087xm10777,5012l10770,5012,10770,5057,10777,5057,10777,5012xm10777,4937l10770,4937,10770,4982,10777,4982,10777,4937xm10777,4862l10770,4862,10770,4907,10777,4907,10777,4862xm10777,4787l10770,4787,10770,4832,10777,4832,10777,4787xm10777,4712l10770,4712,10770,4757,10777,4757,10777,4712xm10777,4637l10770,4637,10770,4682,10777,4682,10777,4637xm10777,4562l10770,4562,10770,4607,10777,4607,10777,4562xm10777,4487l10770,4487,10770,4532,10777,4532,10777,4487xm10777,4412l10770,4412,10770,4457,10777,4457,10777,4412xm10777,4337l10770,4337,10770,4382,10777,4382,10777,4337xm10777,4262l10770,4262,10770,4307,10777,4307,10777,4262xm10777,4187l10770,4187,10770,4232,10777,4232,10777,4187xm10777,4112l10770,4112,10770,4157,10777,4157,10777,4112xm10777,4037l10770,4037,10770,4082,10777,4082,10777,4037xm10777,3962l10770,3962,10770,4007,10777,4007,10777,3962xm10777,3887l10770,3887,10770,3932,10777,3932,10777,3887xm10777,3812l10770,3812,10770,3857,10777,3857,10777,3812xm10777,3737l10770,3737,10770,3782,10777,3782,10777,3737xm10777,3662l10770,3662,10770,3707,10777,3707,10777,3662xm10777,3587l10770,3587,10770,3632,10777,3632,10777,3587xm10777,3512l10770,3512,10770,3557,10777,3557,10777,3512xm10777,3437l10770,3437,10770,3482,10777,3482,10777,3437xm10777,3362l10770,3362,10770,3407,10777,3407,10777,3362xm10777,3287l10770,3287,10770,3332,10777,3332,10777,3287xm10777,3212l10770,3212,10770,3257,10777,3257,10777,3212xm10777,3137l10770,3137,10770,3182,10777,3182,10777,3137xm10777,3062l10770,3062,10770,3107,10777,3107,10777,3062xm10777,2987l10770,2987,10770,3032,10777,3032,10777,2987xm10777,2912l10770,2912,10770,2957,10777,2957,10777,2912xm10777,2837l10770,2837,10770,2882,10777,2882,10777,2837xm10777,2762l10770,2762,10770,2807,10777,2807,10777,2762xm10777,2687l10770,2687,10770,2732,10777,2732,10777,2687xm10777,2612l10770,2612,10770,2657,10777,2657,10777,2612xm10777,2537l10770,2537,10770,2582,10777,2582,10777,2537xm10777,2462l10770,2462,10770,2507,10777,2507,10777,2462xm10777,2387l10770,2387,10770,2432,10777,2432,10777,2387xm10777,2312l10770,2312,10770,2357,10777,2357,10777,2312xm10777,2237l10770,2237,10770,2282,10777,2282,10777,2237xm10777,2162l10770,2162,10770,2207,10777,2207,10777,2162xm10777,2087l10770,2087,10770,2132,10777,2132,10777,2087xm10777,2012l10770,2012,10770,2057,10777,2057,10777,2012xm10777,1937l10770,1937,10770,1982,10777,1982,10777,1937xm10777,1862l10770,1862,10770,1907,10777,1907,10777,1862xm10777,1787l10770,1787,10770,1832,10777,1832,10777,1787xm10777,1712l10770,1712,10770,1757,10777,1757,10777,1712xm10777,1637l10770,1637,10770,1682,10777,1682,10777,1637xm10777,1562l10770,1562,10770,1607,10777,1607,10777,1562xm10777,1487l10770,1487,10770,1532,10777,1532,10777,1487xm10777,1412l10770,1412,10770,1457,10777,1457,10777,1412xm10777,1337l10770,1337,10770,1382,10777,1382,10777,1337xm10777,1262l10770,1262,10770,1307,10777,1307,10777,1262xm10777,1187l10770,1187,10770,1232,10777,1232,10777,1187xm10777,1112l10770,1112,10770,1157,10777,1157,10777,1112xm10777,1037l10770,1037,10770,1082,10777,1082,10777,1037xm10777,962l10770,962,10770,1007,10777,1007,10777,962xm10777,887l10770,887,10770,932,10777,932,10777,887xm10777,812l10770,812,10770,857,10777,857,10777,812xm10777,737l10770,737,10770,782,10777,782,10777,737xm10777,662l10770,662,10770,707,10777,707,10777,662xm10777,587l10770,587,10770,632,10777,632,10777,587xm10777,512l10770,512,10770,557,10777,557,10777,512xm10777,437l10770,437,10770,482,10777,482,10777,437xm10777,362l10770,362,10770,407,10777,407,10777,362xm10777,289l10766,291,10767,296,10769,312,10770,328,10770,332,10777,332,10777,289xe" filled="true" fillcolor="#000000" stroked="false">
                  <v:path arrowok="t"/>
                  <v:fill type="solid"/>
                </v:shape>
                <v:shape style="position:absolute;left:5595;top:1947;width:450;height:450" type="#_x0000_t75" id="docshape19" stroked="false">
                  <v:imagedata r:id="rId55" o:title=""/>
                </v:shape>
                <v:shape style="position:absolute;left:6150;top:2472;width:450;height:450" type="#_x0000_t75" id="docshape20" stroked="false">
                  <v:imagedata r:id="rId56" o:title=""/>
                </v:shape>
                <v:shape style="position:absolute;left:9390;top:3597;width:450;height:450" type="#_x0000_t75" id="docshape21" stroked="false">
                  <v:imagedata r:id="rId55" o:title=""/>
                </v:shape>
                <v:shape style="position:absolute;left:2685;top:4422;width:450;height:450" type="#_x0000_t75" id="docshape22" stroked="false">
                  <v:imagedata r:id="rId56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140;top:147;width:9637;height:5445" type="#_x0000_t202" id="docshape23" filled="false" stroked="false">
                  <v:textbox inset="0,0,0,0">
                    <w:txbxContent>
                      <w:p>
                        <w:pPr>
                          <w:spacing w:line="240" w:lineRule="auto" w:before="82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95" w:lineRule="auto" w:before="0"/>
                          <w:ind w:left="344" w:right="615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Пример.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Как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работникам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идентичных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профессий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в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регионах ошибочно выдают разные СИЗ</w:t>
                        </w:r>
                      </w:p>
                      <w:p>
                        <w:pPr>
                          <w:spacing w:line="295" w:lineRule="auto" w:before="142"/>
                          <w:ind w:left="344" w:right="615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В нормы выдачи СИЗ для водителей включили жилет сигнальный повышенной </w:t>
                        </w:r>
                        <w:r>
                          <w:rPr>
                            <w:spacing w:val="-2"/>
                            <w:sz w:val="19"/>
                          </w:rPr>
                          <w:t>видимости:</w:t>
                        </w:r>
                      </w:p>
                      <w:p>
                        <w:pPr>
                          <w:spacing w:line="240" w:lineRule="auto" w:before="26"/>
                          <w:rPr>
                            <w:sz w:val="19"/>
                          </w:rPr>
                        </w:pPr>
                      </w:p>
                      <w:p>
                        <w:pPr>
                          <w:spacing w:before="0"/>
                          <w:ind w:left="344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В</w:t>
                        </w:r>
                        <w:r>
                          <w:rPr>
                            <w:b/>
                            <w:spacing w:val="10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регионе</w:t>
                        </w:r>
                        <w:r>
                          <w:rPr>
                            <w:b/>
                            <w:spacing w:val="10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А</w:t>
                        </w:r>
                        <w:r>
                          <w:rPr>
                            <w:b/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—</w:t>
                        </w:r>
                        <w:r>
                          <w:rPr>
                            <w:spacing w:val="1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второго</w:t>
                        </w:r>
                        <w:r>
                          <w:rPr>
                            <w:spacing w:val="1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класса</w:t>
                        </w:r>
                        <w:r>
                          <w:rPr>
                            <w:spacing w:val="10"/>
                            <w:sz w:val="19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защиты</w:t>
                        </w:r>
                      </w:p>
                      <w:p>
                        <w:pPr>
                          <w:spacing w:line="240" w:lineRule="auto" w:before="63"/>
                          <w:rPr>
                            <w:sz w:val="19"/>
                          </w:rPr>
                        </w:pPr>
                      </w:p>
                      <w:p>
                        <w:pPr>
                          <w:spacing w:before="1"/>
                          <w:ind w:left="344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В</w:t>
                        </w:r>
                        <w:r>
                          <w:rPr>
                            <w:b/>
                            <w:spacing w:val="10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регионе</w:t>
                        </w:r>
                        <w:r>
                          <w:rPr>
                            <w:b/>
                            <w:spacing w:val="10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Б</w:t>
                        </w:r>
                        <w:r>
                          <w:rPr>
                            <w:b/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—</w:t>
                        </w:r>
                        <w:r>
                          <w:rPr>
                            <w:spacing w:val="1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без</w:t>
                        </w:r>
                        <w:r>
                          <w:rPr>
                            <w:spacing w:val="1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указания</w:t>
                        </w:r>
                        <w:r>
                          <w:rPr>
                            <w:spacing w:val="1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класса</w:t>
                        </w:r>
                        <w:r>
                          <w:rPr>
                            <w:spacing w:val="11"/>
                            <w:sz w:val="19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защиты</w:t>
                        </w:r>
                      </w:p>
                      <w:p>
                        <w:pPr>
                          <w:spacing w:line="240" w:lineRule="auto" w:before="123"/>
                          <w:rPr>
                            <w:sz w:val="19"/>
                          </w:rPr>
                        </w:pPr>
                      </w:p>
                      <w:p>
                        <w:pPr>
                          <w:spacing w:before="0"/>
                          <w:ind w:left="344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В</w:t>
                        </w:r>
                        <w:r>
                          <w:rPr>
                            <w:spacing w:val="1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нормы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выдачи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СИЗ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для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ветеринарных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врачей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включили</w:t>
                        </w:r>
                        <w:r>
                          <w:rPr>
                            <w:spacing w:val="1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головной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убор:</w:t>
                        </w:r>
                      </w:p>
                      <w:p>
                        <w:pPr>
                          <w:spacing w:line="240" w:lineRule="auto" w:before="78"/>
                          <w:rPr>
                            <w:sz w:val="19"/>
                          </w:rPr>
                        </w:pPr>
                      </w:p>
                      <w:p>
                        <w:pPr>
                          <w:spacing w:before="0"/>
                          <w:ind w:left="344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В</w:t>
                        </w:r>
                        <w:r>
                          <w:rPr>
                            <w:b/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регионе</w:t>
                        </w:r>
                        <w:r>
                          <w:rPr>
                            <w:b/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А</w:t>
                        </w:r>
                        <w:r>
                          <w:rPr>
                            <w:b/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—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кепку</w:t>
                        </w:r>
                        <w:r>
                          <w:rPr>
                            <w:spacing w:val="1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для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защиты</w:t>
                        </w:r>
                        <w:r>
                          <w:rPr>
                            <w:spacing w:val="1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от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общих</w:t>
                        </w:r>
                        <w:r>
                          <w:rPr>
                            <w:spacing w:val="1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производственных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загрязнений</w:t>
                        </w:r>
                      </w:p>
                      <w:p>
                        <w:pPr>
                          <w:spacing w:line="561" w:lineRule="auto" w:before="54"/>
                          <w:ind w:left="344" w:right="615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В регионе Б </w:t>
                        </w:r>
                        <w:r>
                          <w:rPr>
                            <w:sz w:val="19"/>
                          </w:rPr>
                          <w:t>— козырек для защиты от общих производственных загрязнений и </w:t>
                        </w:r>
                        <w:r>
                          <w:rPr>
                            <w:spacing w:val="-2"/>
                            <w:sz w:val="19"/>
                          </w:rPr>
                          <w:t>истирания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8"/>
        <w:ind w:left="0"/>
      </w:pPr>
    </w:p>
    <w:p>
      <w:pPr>
        <w:pStyle w:val="BodyText"/>
      </w:pPr>
      <w:r>
        <w:rPr/>
        <w:t>Кроме</w:t>
      </w:r>
      <w:r>
        <w:rPr>
          <w:spacing w:val="16"/>
        </w:rPr>
        <w:t> </w:t>
      </w:r>
      <w:r>
        <w:rPr/>
        <w:t>региональной</w:t>
      </w:r>
      <w:r>
        <w:rPr>
          <w:spacing w:val="16"/>
        </w:rPr>
        <w:t> </w:t>
      </w:r>
      <w:r>
        <w:rPr/>
        <w:t>самобытности</w:t>
      </w:r>
      <w:r>
        <w:rPr>
          <w:spacing w:val="16"/>
        </w:rPr>
        <w:t> </w:t>
      </w:r>
      <w:r>
        <w:rPr/>
        <w:t>к</w:t>
      </w:r>
      <w:r>
        <w:rPr>
          <w:spacing w:val="16"/>
        </w:rPr>
        <w:t> </w:t>
      </w:r>
      <w:r>
        <w:rPr/>
        <w:t>переходу</w:t>
      </w:r>
      <w:r>
        <w:rPr>
          <w:spacing w:val="16"/>
        </w:rPr>
        <w:t> </w:t>
      </w:r>
      <w:r>
        <w:rPr/>
        <w:t>на</w:t>
      </w:r>
      <w:r>
        <w:rPr>
          <w:spacing w:val="16"/>
        </w:rPr>
        <w:t> </w:t>
      </w:r>
      <w:r>
        <w:rPr/>
        <w:t>единые</w:t>
      </w:r>
      <w:r>
        <w:rPr>
          <w:spacing w:val="16"/>
        </w:rPr>
        <w:t> </w:t>
      </w:r>
      <w:r>
        <w:rPr/>
        <w:t>Нормы</w:t>
      </w:r>
      <w:r>
        <w:rPr>
          <w:spacing w:val="16"/>
        </w:rPr>
        <w:t> </w:t>
      </w:r>
      <w:r>
        <w:rPr>
          <w:spacing w:val="-2"/>
        </w:rPr>
        <w:t>подтолкнула</w:t>
      </w:r>
    </w:p>
    <w:p>
      <w:pPr>
        <w:pStyle w:val="BodyText"/>
        <w:spacing w:before="54"/>
      </w:pPr>
      <w:r>
        <w:rPr/>
        <w:t>и</w:t>
      </w:r>
      <w:r>
        <w:rPr>
          <w:spacing w:val="12"/>
        </w:rPr>
        <w:t> </w:t>
      </w:r>
      <w:r>
        <w:rPr/>
        <w:t>автоматизация</w:t>
      </w:r>
      <w:r>
        <w:rPr>
          <w:spacing w:val="13"/>
        </w:rPr>
        <w:t> </w:t>
      </w:r>
      <w:r>
        <w:rPr/>
        <w:t>учета</w:t>
      </w:r>
      <w:r>
        <w:rPr>
          <w:spacing w:val="13"/>
        </w:rPr>
        <w:t> </w:t>
      </w:r>
      <w:r>
        <w:rPr/>
        <w:t>выдачи</w:t>
      </w:r>
      <w:r>
        <w:rPr>
          <w:spacing w:val="12"/>
        </w:rPr>
        <w:t> </w:t>
      </w:r>
      <w:r>
        <w:rPr/>
        <w:t>СИЗ.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2024</w:t>
      </w:r>
      <w:r>
        <w:rPr>
          <w:spacing w:val="12"/>
        </w:rPr>
        <w:t> </w:t>
      </w:r>
      <w:r>
        <w:rPr/>
        <w:t>году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рамках</w:t>
      </w:r>
      <w:r>
        <w:rPr>
          <w:spacing w:val="12"/>
        </w:rPr>
        <w:t> </w:t>
      </w:r>
      <w:r>
        <w:rPr/>
        <w:t>проекта</w:t>
      </w:r>
      <w:r>
        <w:rPr>
          <w:spacing w:val="13"/>
        </w:rPr>
        <w:t> </w:t>
      </w:r>
      <w:r>
        <w:rPr/>
        <w:t>«Развитие</w:t>
      </w:r>
      <w:r>
        <w:rPr>
          <w:spacing w:val="13"/>
        </w:rPr>
        <w:t> </w:t>
      </w:r>
      <w:r>
        <w:rPr>
          <w:spacing w:val="-4"/>
        </w:rPr>
        <w:t>СУОТ</w:t>
      </w:r>
    </w:p>
    <w:p>
      <w:pPr>
        <w:pStyle w:val="BodyText"/>
        <w:spacing w:line="295" w:lineRule="auto" w:before="69"/>
        <w:ind w:right="396"/>
      </w:pPr>
      <w:r>
        <w:rPr/>
        <w:t>и культуры производственной безопасности» перешли на работу в программе «Охрана труда»</w:t>
      </w:r>
      <w:r>
        <w:rPr>
          <w:spacing w:val="15"/>
        </w:rPr>
        <w:t> </w:t>
      </w:r>
      <w:r>
        <w:rPr/>
        <w:t>на</w:t>
      </w:r>
      <w:r>
        <w:rPr>
          <w:spacing w:val="15"/>
        </w:rPr>
        <w:t> </w:t>
      </w:r>
      <w:r>
        <w:rPr/>
        <w:t>платформе</w:t>
      </w:r>
      <w:r>
        <w:rPr>
          <w:spacing w:val="15"/>
        </w:rPr>
        <w:t> </w:t>
      </w:r>
      <w:r>
        <w:rPr/>
        <w:t>1C.</w:t>
      </w:r>
      <w:r>
        <w:rPr>
          <w:spacing w:val="15"/>
        </w:rPr>
        <w:t> </w:t>
      </w:r>
      <w:r>
        <w:rPr/>
        <w:t>Она</w:t>
      </w:r>
      <w:r>
        <w:rPr>
          <w:spacing w:val="15"/>
        </w:rPr>
        <w:t> </w:t>
      </w:r>
      <w:r>
        <w:rPr/>
        <w:t>формирует</w:t>
      </w:r>
      <w:r>
        <w:rPr>
          <w:spacing w:val="15"/>
        </w:rPr>
        <w:t> </w:t>
      </w:r>
      <w:r>
        <w:rPr/>
        <w:t>личные</w:t>
      </w:r>
      <w:r>
        <w:rPr>
          <w:spacing w:val="15"/>
        </w:rPr>
        <w:t> </w:t>
      </w:r>
      <w:r>
        <w:rPr/>
        <w:t>карточки</w:t>
      </w:r>
      <w:r>
        <w:rPr>
          <w:spacing w:val="15"/>
        </w:rPr>
        <w:t> </w:t>
      </w:r>
      <w:r>
        <w:rPr/>
        <w:t>выдачи</w:t>
      </w:r>
      <w:r>
        <w:rPr>
          <w:spacing w:val="15"/>
        </w:rPr>
        <w:t> </w:t>
      </w:r>
      <w:r>
        <w:rPr/>
        <w:t>СИЗ</w:t>
      </w:r>
      <w:r>
        <w:rPr>
          <w:spacing w:val="15"/>
        </w:rPr>
        <w:t> </w:t>
      </w:r>
      <w:r>
        <w:rPr/>
        <w:t>с</w:t>
      </w:r>
      <w:r>
        <w:rPr>
          <w:spacing w:val="15"/>
        </w:rPr>
        <w:t> </w:t>
      </w:r>
      <w:r>
        <w:rPr/>
        <w:t>пунктами</w:t>
      </w:r>
      <w:r>
        <w:rPr>
          <w:spacing w:val="15"/>
        </w:rPr>
        <w:t> </w:t>
      </w:r>
      <w:r>
        <w:rPr/>
        <w:t>из</w:t>
      </w:r>
      <w:r>
        <w:rPr>
          <w:spacing w:val="15"/>
        </w:rPr>
        <w:t> </w:t>
      </w:r>
      <w:r>
        <w:rPr/>
        <w:t>ЕТН.</w:t>
      </w:r>
    </w:p>
    <w:p>
      <w:pPr>
        <w:pStyle w:val="BodyText"/>
        <w:spacing w:line="304" w:lineRule="auto" w:before="17"/>
      </w:pPr>
      <w:r>
        <w:rPr/>
        <w:t>В филиалах пункты могли отличаться, поэтому для настройки корректной выгрузки карточек</w:t>
      </w:r>
      <w:r>
        <w:rPr>
          <w:spacing w:val="40"/>
        </w:rPr>
        <w:t> </w:t>
      </w:r>
      <w:r>
        <w:rPr/>
        <w:t>требовалось время, которого не было. Поэтому мы посчитали лучшим выходом из ситуации:</w:t>
      </w:r>
      <w:r>
        <w:rPr>
          <w:spacing w:val="40"/>
        </w:rPr>
        <w:t> </w:t>
      </w:r>
      <w:r>
        <w:rPr/>
        <w:t>унифицировать Нормы.</w:t>
      </w:r>
    </w:p>
    <w:p>
      <w:pPr>
        <w:pStyle w:val="Heading2"/>
        <w:spacing w:line="304" w:lineRule="auto" w:before="169"/>
      </w:pPr>
      <w:r>
        <w:rPr/>
        <w:t>Реализация проекта: зачем операторам </w:t>
      </w:r>
      <w:r>
        <w:rPr/>
        <w:t>машинного доения «бронесапоги»</w:t>
      </w:r>
    </w:p>
    <w:p>
      <w:pPr>
        <w:pStyle w:val="BodyText"/>
        <w:spacing w:line="295" w:lineRule="auto" w:before="109"/>
        <w:ind w:right="375"/>
      </w:pPr>
      <w:r>
        <w:rPr/>
        <w:t>Первым шагом на пути к единым Нормам выдачи СИЗ определили массовые профессии. Изучили</w:t>
      </w:r>
      <w:r>
        <w:rPr>
          <w:spacing w:val="33"/>
        </w:rPr>
        <w:t> </w:t>
      </w:r>
      <w:r>
        <w:rPr/>
        <w:t>их</w:t>
      </w:r>
      <w:r>
        <w:rPr>
          <w:spacing w:val="33"/>
        </w:rPr>
        <w:t> </w:t>
      </w:r>
      <w:r>
        <w:rPr/>
        <w:t>карты</w:t>
      </w:r>
      <w:r>
        <w:rPr>
          <w:spacing w:val="33"/>
        </w:rPr>
        <w:t> </w:t>
      </w:r>
      <w:r>
        <w:rPr/>
        <w:t>оценки</w:t>
      </w:r>
      <w:r>
        <w:rPr>
          <w:spacing w:val="33"/>
        </w:rPr>
        <w:t> </w:t>
      </w:r>
      <w:r>
        <w:rPr/>
        <w:t>рисков</w:t>
      </w:r>
      <w:r>
        <w:rPr>
          <w:spacing w:val="33"/>
        </w:rPr>
        <w:t> </w:t>
      </w:r>
      <w:r>
        <w:rPr/>
        <w:t>и</w:t>
      </w:r>
      <w:r>
        <w:rPr>
          <w:spacing w:val="33"/>
        </w:rPr>
        <w:t> </w:t>
      </w:r>
      <w:r>
        <w:rPr/>
        <w:t>инструкции:</w:t>
      </w:r>
      <w:r>
        <w:rPr>
          <w:spacing w:val="33"/>
        </w:rPr>
        <w:t> </w:t>
      </w:r>
      <w:r>
        <w:rPr/>
        <w:t>должностные</w:t>
      </w:r>
      <w:r>
        <w:rPr>
          <w:spacing w:val="33"/>
        </w:rPr>
        <w:t> </w:t>
      </w:r>
      <w:r>
        <w:rPr/>
        <w:t>и</w:t>
      </w:r>
      <w:r>
        <w:rPr>
          <w:spacing w:val="33"/>
        </w:rPr>
        <w:t> </w:t>
      </w:r>
      <w:r>
        <w:rPr/>
        <w:t>по</w:t>
      </w:r>
      <w:r>
        <w:rPr>
          <w:spacing w:val="33"/>
        </w:rPr>
        <w:t> </w:t>
      </w:r>
      <w:r>
        <w:rPr/>
        <w:t>охране</w:t>
      </w:r>
      <w:r>
        <w:rPr>
          <w:spacing w:val="33"/>
        </w:rPr>
        <w:t> </w:t>
      </w:r>
      <w:r>
        <w:rPr/>
        <w:t>труда.</w:t>
      </w:r>
    </w:p>
    <w:p>
      <w:pPr>
        <w:pStyle w:val="BodyText"/>
        <w:spacing w:before="17"/>
      </w:pPr>
      <w:r>
        <w:rPr/>
        <w:t>Сгруппировали</w:t>
      </w:r>
      <w:r>
        <w:rPr>
          <w:spacing w:val="20"/>
        </w:rPr>
        <w:t> </w:t>
      </w:r>
      <w:r>
        <w:rPr/>
        <w:t>профессии</w:t>
      </w:r>
      <w:r>
        <w:rPr>
          <w:spacing w:val="21"/>
        </w:rPr>
        <w:t> </w:t>
      </w:r>
      <w:r>
        <w:rPr/>
        <w:t>по</w:t>
      </w:r>
      <w:r>
        <w:rPr>
          <w:spacing w:val="20"/>
        </w:rPr>
        <w:t> </w:t>
      </w:r>
      <w:r>
        <w:rPr/>
        <w:t>признакам:</w:t>
      </w:r>
      <w:r>
        <w:rPr>
          <w:spacing w:val="21"/>
        </w:rPr>
        <w:t> </w:t>
      </w:r>
      <w:r>
        <w:rPr/>
        <w:t>работают</w:t>
      </w:r>
      <w:r>
        <w:rPr>
          <w:spacing w:val="20"/>
        </w:rPr>
        <w:t> </w:t>
      </w:r>
      <w:r>
        <w:rPr/>
        <w:t>на</w:t>
      </w:r>
      <w:r>
        <w:rPr>
          <w:spacing w:val="21"/>
        </w:rPr>
        <w:t> </w:t>
      </w:r>
      <w:r>
        <w:rPr/>
        <w:t>типовых</w:t>
      </w:r>
      <w:r>
        <w:rPr>
          <w:spacing w:val="20"/>
        </w:rPr>
        <w:t> </w:t>
      </w:r>
      <w:r>
        <w:rPr/>
        <w:t>производственных</w:t>
      </w:r>
      <w:r>
        <w:rPr>
          <w:spacing w:val="21"/>
        </w:rPr>
        <w:t> </w:t>
      </w:r>
      <w:r>
        <w:rPr>
          <w:spacing w:val="-2"/>
        </w:rPr>
        <w:t>объектах,</w:t>
      </w:r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BodyText"/>
        <w:spacing w:line="312" w:lineRule="auto" w:before="8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723899</wp:posOffset>
                </wp:positionH>
                <wp:positionV relativeFrom="paragraph">
                  <wp:posOffset>505835</wp:posOffset>
                </wp:positionV>
                <wp:extent cx="19050" cy="1609725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19050" cy="160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609725">
                              <a:moveTo>
                                <a:pt x="19049" y="1609724"/>
                              </a:moveTo>
                              <a:lnTo>
                                <a:pt x="0" y="16097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609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9.829601pt;width:1.5pt;height:126.74999pt;mso-position-horizontal-relative:page;mso-position-vertical-relative:paragraph;z-index:15740416" id="docshape2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на аналогичных рабочих местах и по единой технологии. Для каждой группы на основе ЕТН</w:t>
      </w:r>
      <w:r>
        <w:rPr>
          <w:spacing w:val="40"/>
        </w:rPr>
        <w:t> </w:t>
      </w:r>
      <w:r>
        <w:rPr/>
        <w:t>разработали Нормы выдачи СИЗ.</w:t>
      </w:r>
    </w:p>
    <w:p>
      <w:pPr>
        <w:pStyle w:val="BodyText"/>
        <w:spacing w:before="11"/>
        <w:ind w:left="0"/>
      </w:pPr>
      <w:r>
        <w:rPr/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1028700</wp:posOffset>
            </wp:positionH>
            <wp:positionV relativeFrom="paragraph">
              <wp:posOffset>169053</wp:posOffset>
            </wp:positionV>
            <wp:extent cx="676275" cy="666750"/>
            <wp:effectExtent l="0" t="0" r="0" b="0"/>
            <wp:wrapTopAndBottom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line="295" w:lineRule="auto" w:before="209"/>
        <w:ind w:left="486"/>
      </w:pPr>
      <w:r>
        <w:rPr/>
        <w:t>СИЗ из приложения № 1 ЕТН обязательно выдавать индивидуально, а не в качестве </w:t>
      </w:r>
      <w:r>
        <w:rPr>
          <w:spacing w:val="-2"/>
        </w:rPr>
        <w:t>дежурных</w:t>
      </w: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BodyText"/>
        <w:spacing w:line="295" w:lineRule="auto"/>
        <w:ind w:right="462"/>
      </w:pPr>
      <w:r>
        <w:rPr/>
        <w:t>На этапе разработки Норм для массовых профессий обнаружили интересную деталь: один</w:t>
      </w:r>
      <w:r>
        <w:rPr>
          <w:spacing w:val="40"/>
        </w:rPr>
        <w:t> </w:t>
      </w:r>
      <w:r>
        <w:rPr/>
        <w:t>из</w:t>
      </w:r>
      <w:r>
        <w:rPr>
          <w:spacing w:val="38"/>
        </w:rPr>
        <w:t> </w:t>
      </w:r>
      <w:r>
        <w:rPr/>
        <w:t>пунктов</w:t>
      </w:r>
      <w:r>
        <w:rPr>
          <w:spacing w:val="38"/>
        </w:rPr>
        <w:t> </w:t>
      </w:r>
      <w:r>
        <w:rPr/>
        <w:t>приложения</w:t>
      </w:r>
      <w:r>
        <w:rPr>
          <w:spacing w:val="38"/>
        </w:rPr>
        <w:t> </w:t>
      </w:r>
      <w:r>
        <w:rPr/>
        <w:t>№</w:t>
      </w:r>
      <w:r>
        <w:rPr>
          <w:spacing w:val="38"/>
        </w:rPr>
        <w:t> </w:t>
      </w:r>
      <w:r>
        <w:rPr/>
        <w:t>1</w:t>
      </w:r>
      <w:r>
        <w:rPr>
          <w:spacing w:val="38"/>
        </w:rPr>
        <w:t> </w:t>
      </w:r>
      <w:r>
        <w:rPr/>
        <w:t>ЕТН</w:t>
      </w:r>
      <w:r>
        <w:rPr>
          <w:spacing w:val="38"/>
        </w:rPr>
        <w:t> </w:t>
      </w:r>
      <w:r>
        <w:rPr/>
        <w:t>не</w:t>
      </w:r>
      <w:r>
        <w:rPr>
          <w:spacing w:val="38"/>
        </w:rPr>
        <w:t> </w:t>
      </w:r>
      <w:r>
        <w:rPr/>
        <w:t>соответствует</w:t>
      </w:r>
      <w:r>
        <w:rPr>
          <w:spacing w:val="38"/>
        </w:rPr>
        <w:t> </w:t>
      </w:r>
      <w:r>
        <w:rPr/>
        <w:t>современным</w:t>
      </w:r>
      <w:r>
        <w:rPr>
          <w:spacing w:val="38"/>
        </w:rPr>
        <w:t> </w:t>
      </w:r>
      <w:r>
        <w:rPr/>
        <w:t>реалиям</w:t>
      </w:r>
      <w:r>
        <w:rPr>
          <w:spacing w:val="38"/>
        </w:rPr>
        <w:t> </w:t>
      </w:r>
      <w:r>
        <w:rPr/>
        <w:t>производства.</w:t>
      </w:r>
    </w:p>
    <w:p>
      <w:pPr>
        <w:pStyle w:val="BodyText"/>
        <w:spacing w:line="295" w:lineRule="auto" w:before="17"/>
        <w:ind w:right="375"/>
      </w:pPr>
      <w:r>
        <w:rPr/>
        <w:t>Он обязывает выдавать операторам машинного доения противоударную обувь, но доильные</w:t>
      </w:r>
      <w:r>
        <w:rPr>
          <w:spacing w:val="40"/>
        </w:rPr>
        <w:t> </w:t>
      </w:r>
      <w:r>
        <w:rPr/>
        <w:t>залы</w:t>
      </w:r>
      <w:r>
        <w:rPr>
          <w:spacing w:val="29"/>
        </w:rPr>
        <w:t> </w:t>
      </w:r>
      <w:r>
        <w:rPr/>
        <w:t>нового</w:t>
      </w:r>
      <w:r>
        <w:rPr>
          <w:spacing w:val="29"/>
        </w:rPr>
        <w:t> </w:t>
      </w:r>
      <w:r>
        <w:rPr/>
        <w:t>поколения,</w:t>
      </w:r>
      <w:r>
        <w:rPr>
          <w:spacing w:val="29"/>
        </w:rPr>
        <w:t> </w:t>
      </w:r>
      <w:r>
        <w:rPr/>
        <w:t>в</w:t>
      </w:r>
      <w:r>
        <w:rPr>
          <w:spacing w:val="29"/>
        </w:rPr>
        <w:t> </w:t>
      </w:r>
      <w:r>
        <w:rPr/>
        <w:t>том</w:t>
      </w:r>
      <w:r>
        <w:rPr>
          <w:spacing w:val="29"/>
        </w:rPr>
        <w:t> </w:t>
      </w:r>
      <w:r>
        <w:rPr/>
        <w:t>числе</w:t>
      </w:r>
      <w:r>
        <w:rPr>
          <w:spacing w:val="29"/>
        </w:rPr>
        <w:t> </w:t>
      </w:r>
      <w:r>
        <w:rPr/>
        <w:t>и</w:t>
      </w:r>
      <w:r>
        <w:rPr>
          <w:spacing w:val="29"/>
        </w:rPr>
        <w:t> </w:t>
      </w:r>
      <w:r>
        <w:rPr/>
        <w:t>наши,</w:t>
      </w:r>
      <w:r>
        <w:rPr>
          <w:spacing w:val="29"/>
        </w:rPr>
        <w:t> </w:t>
      </w:r>
      <w:r>
        <w:rPr/>
        <w:t>исключают</w:t>
      </w:r>
      <w:r>
        <w:rPr>
          <w:spacing w:val="29"/>
        </w:rPr>
        <w:t> </w:t>
      </w:r>
      <w:r>
        <w:rPr/>
        <w:t>риск</w:t>
      </w:r>
      <w:r>
        <w:rPr>
          <w:spacing w:val="29"/>
        </w:rPr>
        <w:t> </w:t>
      </w:r>
      <w:r>
        <w:rPr/>
        <w:t>травмы</w:t>
      </w:r>
      <w:r>
        <w:rPr>
          <w:spacing w:val="29"/>
        </w:rPr>
        <w:t> </w:t>
      </w:r>
      <w:r>
        <w:rPr/>
        <w:t>ноги</w:t>
      </w:r>
      <w:r>
        <w:rPr>
          <w:spacing w:val="29"/>
        </w:rPr>
        <w:t> </w:t>
      </w:r>
      <w:r>
        <w:rPr/>
        <w:t>при</w:t>
      </w:r>
      <w:r>
        <w:rPr>
          <w:spacing w:val="29"/>
        </w:rPr>
        <w:t> </w:t>
      </w:r>
      <w:r>
        <w:rPr/>
        <w:t>контакте</w:t>
      </w:r>
    </w:p>
    <w:p>
      <w:pPr>
        <w:pStyle w:val="BodyText"/>
        <w:spacing w:line="295" w:lineRule="auto" w:before="17"/>
        <w:ind w:right="173"/>
      </w:pPr>
      <w:r>
        <w:rPr/>
        <w:t>с животными. Требование мы выполняем, но планируем обратиться в Минтруд с просьбой</w:t>
      </w:r>
      <w:r>
        <w:rPr>
          <w:spacing w:val="40"/>
        </w:rPr>
        <w:t> </w:t>
      </w:r>
      <w:r>
        <w:rPr/>
        <w:t>учесть технологии производства в ближайших изменениях ЕТН.</w:t>
      </w:r>
    </w:p>
    <w:p>
      <w:pPr>
        <w:pStyle w:val="BodyText"/>
        <w:spacing w:before="167"/>
      </w:pPr>
      <w:r>
        <w:rPr/>
        <w:t>После</w:t>
      </w:r>
      <w:r>
        <w:rPr>
          <w:spacing w:val="18"/>
        </w:rPr>
        <w:t> </w:t>
      </w:r>
      <w:r>
        <w:rPr/>
        <w:t>массовых</w:t>
      </w:r>
      <w:r>
        <w:rPr>
          <w:spacing w:val="18"/>
        </w:rPr>
        <w:t> </w:t>
      </w:r>
      <w:r>
        <w:rPr/>
        <w:t>перешли</w:t>
      </w:r>
      <w:r>
        <w:rPr>
          <w:spacing w:val="18"/>
        </w:rPr>
        <w:t> </w:t>
      </w:r>
      <w:r>
        <w:rPr/>
        <w:t>к</w:t>
      </w:r>
      <w:r>
        <w:rPr>
          <w:spacing w:val="19"/>
        </w:rPr>
        <w:t> </w:t>
      </w:r>
      <w:r>
        <w:rPr/>
        <w:t>остальным</w:t>
      </w:r>
      <w:r>
        <w:rPr>
          <w:spacing w:val="18"/>
        </w:rPr>
        <w:t> </w:t>
      </w:r>
      <w:r>
        <w:rPr/>
        <w:t>профессиям,</w:t>
      </w:r>
      <w:r>
        <w:rPr>
          <w:spacing w:val="18"/>
        </w:rPr>
        <w:t> </w:t>
      </w:r>
      <w:r>
        <w:rPr/>
        <w:t>работники</w:t>
      </w:r>
      <w:r>
        <w:rPr>
          <w:spacing w:val="19"/>
        </w:rPr>
        <w:t> </w:t>
      </w:r>
      <w:r>
        <w:rPr/>
        <w:t>которых</w:t>
      </w:r>
      <w:r>
        <w:rPr>
          <w:spacing w:val="18"/>
        </w:rPr>
        <w:t> </w:t>
      </w:r>
      <w:r>
        <w:rPr/>
        <w:t>применяют</w:t>
      </w:r>
      <w:r>
        <w:rPr>
          <w:spacing w:val="18"/>
        </w:rPr>
        <w:t> </w:t>
      </w:r>
      <w:r>
        <w:rPr>
          <w:spacing w:val="-4"/>
        </w:rPr>
        <w:t>СИЗ.</w:t>
      </w:r>
    </w:p>
    <w:p>
      <w:pPr>
        <w:pStyle w:val="BodyText"/>
        <w:spacing w:line="312" w:lineRule="auto" w:before="54"/>
        <w:ind w:right="1038"/>
      </w:pPr>
      <w:r>
        <w:rPr/>
        <w:t>Определили</w:t>
      </w:r>
      <w:r>
        <w:rPr>
          <w:spacing w:val="20"/>
        </w:rPr>
        <w:t> </w:t>
      </w:r>
      <w:r>
        <w:rPr/>
        <w:t>их</w:t>
      </w:r>
      <w:r>
        <w:rPr>
          <w:spacing w:val="20"/>
        </w:rPr>
        <w:t> </w:t>
      </w:r>
      <w:r>
        <w:rPr/>
        <w:t>по</w:t>
      </w:r>
      <w:r>
        <w:rPr>
          <w:spacing w:val="20"/>
        </w:rPr>
        <w:t> </w:t>
      </w:r>
      <w:r>
        <w:rPr/>
        <w:t>штатному</w:t>
      </w:r>
      <w:r>
        <w:rPr>
          <w:spacing w:val="20"/>
        </w:rPr>
        <w:t> </w:t>
      </w:r>
      <w:r>
        <w:rPr/>
        <w:t>расписанию,</w:t>
      </w:r>
      <w:r>
        <w:rPr>
          <w:spacing w:val="20"/>
        </w:rPr>
        <w:t> </w:t>
      </w:r>
      <w:r>
        <w:rPr/>
        <w:t>изучили</w:t>
      </w:r>
      <w:r>
        <w:rPr>
          <w:spacing w:val="20"/>
        </w:rPr>
        <w:t> </w:t>
      </w:r>
      <w:r>
        <w:rPr/>
        <w:t>карты</w:t>
      </w:r>
      <w:r>
        <w:rPr>
          <w:spacing w:val="20"/>
        </w:rPr>
        <w:t> </w:t>
      </w:r>
      <w:r>
        <w:rPr/>
        <w:t>оценки</w:t>
      </w:r>
      <w:r>
        <w:rPr>
          <w:spacing w:val="20"/>
        </w:rPr>
        <w:t> </w:t>
      </w:r>
      <w:r>
        <w:rPr/>
        <w:t>рисков,</w:t>
      </w:r>
      <w:r>
        <w:rPr>
          <w:spacing w:val="20"/>
        </w:rPr>
        <w:t> </w:t>
      </w:r>
      <w:r>
        <w:rPr/>
        <w:t>инструкции и</w:t>
      </w:r>
      <w:r>
        <w:rPr>
          <w:spacing w:val="24"/>
        </w:rPr>
        <w:t> </w:t>
      </w:r>
      <w:r>
        <w:rPr/>
        <w:t>подобрали</w:t>
      </w:r>
      <w:r>
        <w:rPr>
          <w:spacing w:val="24"/>
        </w:rPr>
        <w:t> </w:t>
      </w:r>
      <w:r>
        <w:rPr/>
        <w:t>средства</w:t>
      </w:r>
      <w:r>
        <w:rPr>
          <w:spacing w:val="24"/>
        </w:rPr>
        <w:t> </w:t>
      </w:r>
      <w:r>
        <w:rPr/>
        <w:t>защиты.</w:t>
      </w:r>
      <w:r>
        <w:rPr>
          <w:spacing w:val="24"/>
        </w:rPr>
        <w:t> </w:t>
      </w:r>
      <w:r>
        <w:rPr/>
        <w:t>Затем</w:t>
      </w:r>
      <w:r>
        <w:rPr>
          <w:spacing w:val="24"/>
        </w:rPr>
        <w:t> </w:t>
      </w:r>
      <w:r>
        <w:rPr/>
        <w:t>объединили</w:t>
      </w:r>
      <w:r>
        <w:rPr>
          <w:spacing w:val="24"/>
        </w:rPr>
        <w:t> </w:t>
      </w:r>
      <w:r>
        <w:rPr/>
        <w:t>все</w:t>
      </w:r>
      <w:r>
        <w:rPr>
          <w:spacing w:val="24"/>
        </w:rPr>
        <w:t> </w:t>
      </w:r>
      <w:r>
        <w:rPr/>
        <w:t>профессии</w:t>
      </w:r>
      <w:r>
        <w:rPr>
          <w:spacing w:val="24"/>
        </w:rPr>
        <w:t> </w:t>
      </w:r>
      <w:r>
        <w:rPr/>
        <w:t>в</w:t>
      </w:r>
      <w:r>
        <w:rPr>
          <w:spacing w:val="24"/>
        </w:rPr>
        <w:t> </w:t>
      </w:r>
      <w:r>
        <w:rPr/>
        <w:t>одном</w:t>
      </w:r>
      <w:r>
        <w:rPr>
          <w:spacing w:val="24"/>
        </w:rPr>
        <w:t> </w:t>
      </w:r>
      <w:r>
        <w:rPr/>
        <w:t>документе</w:t>
      </w:r>
    </w:p>
    <w:p>
      <w:pPr>
        <w:pStyle w:val="BodyText"/>
        <w:spacing w:line="216" w:lineRule="exact"/>
      </w:pPr>
      <w:r>
        <w:rPr/>
        <w:t>и</w:t>
      </w:r>
      <w:r>
        <w:rPr>
          <w:spacing w:val="16"/>
        </w:rPr>
        <w:t> </w:t>
      </w:r>
      <w:r>
        <w:rPr/>
        <w:t>сформировали</w:t>
      </w:r>
      <w:r>
        <w:rPr>
          <w:spacing w:val="16"/>
        </w:rPr>
        <w:t> </w:t>
      </w:r>
      <w:r>
        <w:rPr/>
        <w:t>проект</w:t>
      </w:r>
      <w:r>
        <w:rPr>
          <w:spacing w:val="16"/>
        </w:rPr>
        <w:t> </w:t>
      </w:r>
      <w:r>
        <w:rPr/>
        <w:t>единых</w:t>
      </w:r>
      <w:r>
        <w:rPr>
          <w:spacing w:val="17"/>
        </w:rPr>
        <w:t> </w:t>
      </w:r>
      <w:r>
        <w:rPr/>
        <w:t>Норм.</w:t>
      </w:r>
      <w:r>
        <w:rPr>
          <w:spacing w:val="16"/>
        </w:rPr>
        <w:t> </w:t>
      </w:r>
      <w:r>
        <w:rPr/>
        <w:t>Растиражировали</w:t>
      </w:r>
      <w:r>
        <w:rPr>
          <w:spacing w:val="16"/>
        </w:rPr>
        <w:t> </w:t>
      </w:r>
      <w:r>
        <w:rPr/>
        <w:t>его</w:t>
      </w:r>
      <w:r>
        <w:rPr>
          <w:spacing w:val="17"/>
        </w:rPr>
        <w:t> </w:t>
      </w:r>
      <w:r>
        <w:rPr/>
        <w:t>по</w:t>
      </w:r>
      <w:r>
        <w:rPr>
          <w:spacing w:val="16"/>
        </w:rPr>
        <w:t> </w:t>
      </w:r>
      <w:r>
        <w:rPr/>
        <w:t>регионам,</w:t>
      </w:r>
      <w:r>
        <w:rPr>
          <w:spacing w:val="16"/>
        </w:rPr>
        <w:t> </w:t>
      </w:r>
      <w:r>
        <w:rPr/>
        <w:t>создали</w:t>
      </w:r>
      <w:r>
        <w:rPr>
          <w:spacing w:val="17"/>
        </w:rPr>
        <w:t> </w:t>
      </w:r>
      <w:r>
        <w:rPr>
          <w:spacing w:val="-2"/>
        </w:rPr>
        <w:t>рабочую</w:t>
      </w:r>
    </w:p>
    <w:p>
      <w:pPr>
        <w:pStyle w:val="BodyText"/>
        <w:spacing w:line="295" w:lineRule="auto" w:before="69"/>
        <w:ind w:right="1671"/>
      </w:pPr>
      <w:r>
        <w:rPr/>
        <w:t>группу с корпоративными экспертами и начали обсуждать, собирать </w:t>
      </w:r>
      <w:r>
        <w:rPr/>
        <w:t>замечания</w:t>
      </w:r>
      <w:r>
        <w:rPr>
          <w:spacing w:val="80"/>
        </w:rPr>
        <w:t> </w:t>
      </w:r>
      <w:r>
        <w:rPr/>
        <w:t>и предложения от коллег.</w:t>
      </w:r>
    </w:p>
    <w:p>
      <w:pPr>
        <w:pStyle w:val="BodyText"/>
        <w:spacing w:before="167"/>
      </w:pPr>
      <w:r>
        <w:rPr/>
        <w:t>Проблемы</w:t>
      </w:r>
      <w:r>
        <w:rPr>
          <w:spacing w:val="16"/>
        </w:rPr>
        <w:t> </w:t>
      </w:r>
      <w:r>
        <w:rPr/>
        <w:t>возникли</w:t>
      </w:r>
      <w:r>
        <w:rPr>
          <w:spacing w:val="16"/>
        </w:rPr>
        <w:t> </w:t>
      </w:r>
      <w:r>
        <w:rPr/>
        <w:t>на</w:t>
      </w:r>
      <w:r>
        <w:rPr>
          <w:spacing w:val="16"/>
        </w:rPr>
        <w:t> </w:t>
      </w:r>
      <w:r>
        <w:rPr/>
        <w:t>этапе</w:t>
      </w:r>
      <w:r>
        <w:rPr>
          <w:spacing w:val="16"/>
        </w:rPr>
        <w:t> </w:t>
      </w:r>
      <w:r>
        <w:rPr/>
        <w:t>согласования</w:t>
      </w:r>
      <w:r>
        <w:rPr>
          <w:spacing w:val="16"/>
        </w:rPr>
        <w:t> </w:t>
      </w:r>
      <w:r>
        <w:rPr/>
        <w:t>проекта</w:t>
      </w:r>
      <w:r>
        <w:rPr>
          <w:spacing w:val="16"/>
        </w:rPr>
        <w:t> </w:t>
      </w:r>
      <w:r>
        <w:rPr/>
        <w:t>единых</w:t>
      </w:r>
      <w:r>
        <w:rPr>
          <w:spacing w:val="17"/>
        </w:rPr>
        <w:t> </w:t>
      </w:r>
      <w:r>
        <w:rPr/>
        <w:t>Норм</w:t>
      </w:r>
      <w:r>
        <w:rPr>
          <w:spacing w:val="16"/>
        </w:rPr>
        <w:t> </w:t>
      </w:r>
      <w:r>
        <w:rPr/>
        <w:t>выдачи</w:t>
      </w:r>
      <w:r>
        <w:rPr>
          <w:spacing w:val="16"/>
        </w:rPr>
        <w:t> </w:t>
      </w:r>
      <w:r>
        <w:rPr>
          <w:spacing w:val="-5"/>
        </w:rPr>
        <w:t>СИЗ</w:t>
      </w:r>
    </w:p>
    <w:p>
      <w:pPr>
        <w:pStyle w:val="BodyText"/>
        <w:spacing w:line="312" w:lineRule="auto" w:before="54"/>
        <w:ind w:right="682"/>
      </w:pPr>
      <w:r>
        <w:rPr/>
        <w:t>с обособленными подразделениями. Поняли, что в регионах работники одной профессии</w:t>
      </w:r>
      <w:r>
        <w:rPr>
          <w:spacing w:val="40"/>
        </w:rPr>
        <w:t> </w:t>
      </w:r>
      <w:r>
        <w:rPr/>
        <w:t>не</w:t>
      </w:r>
      <w:r>
        <w:rPr>
          <w:spacing w:val="37"/>
        </w:rPr>
        <w:t> </w:t>
      </w:r>
      <w:r>
        <w:rPr/>
        <w:t>всегда</w:t>
      </w:r>
      <w:r>
        <w:rPr>
          <w:spacing w:val="37"/>
        </w:rPr>
        <w:t> </w:t>
      </w:r>
      <w:r>
        <w:rPr/>
        <w:t>выполняют</w:t>
      </w:r>
      <w:r>
        <w:rPr>
          <w:spacing w:val="37"/>
        </w:rPr>
        <w:t> </w:t>
      </w:r>
      <w:r>
        <w:rPr/>
        <w:t>идентичную</w:t>
      </w:r>
      <w:r>
        <w:rPr>
          <w:spacing w:val="37"/>
        </w:rPr>
        <w:t> </w:t>
      </w:r>
      <w:r>
        <w:rPr/>
        <w:t>работу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поэтому</w:t>
      </w:r>
      <w:r>
        <w:rPr>
          <w:spacing w:val="37"/>
        </w:rPr>
        <w:t> </w:t>
      </w:r>
      <w:r>
        <w:rPr/>
        <w:t>в</w:t>
      </w:r>
      <w:r>
        <w:rPr>
          <w:spacing w:val="37"/>
        </w:rPr>
        <w:t> </w:t>
      </w:r>
      <w:r>
        <w:rPr/>
        <w:t>отдельных</w:t>
      </w:r>
      <w:r>
        <w:rPr>
          <w:spacing w:val="37"/>
        </w:rPr>
        <w:t> </w:t>
      </w:r>
      <w:r>
        <w:rPr/>
        <w:t>случаях</w:t>
      </w:r>
      <w:r>
        <w:rPr>
          <w:spacing w:val="37"/>
        </w:rPr>
        <w:t> </w:t>
      </w:r>
      <w:r>
        <w:rPr/>
        <w:t>нуждаются</w:t>
      </w:r>
    </w:p>
    <w:p>
      <w:pPr>
        <w:pStyle w:val="BodyText"/>
        <w:spacing w:line="216" w:lineRule="exact"/>
      </w:pPr>
      <w:r>
        <w:rPr/>
        <w:t>в</w:t>
      </w:r>
      <w:r>
        <w:rPr>
          <w:spacing w:val="14"/>
        </w:rPr>
        <w:t> </w:t>
      </w:r>
      <w:r>
        <w:rPr/>
        <w:t>разных</w:t>
      </w:r>
      <w:r>
        <w:rPr>
          <w:spacing w:val="14"/>
        </w:rPr>
        <w:t> </w:t>
      </w:r>
      <w:r>
        <w:rPr/>
        <w:t>средствах</w:t>
      </w:r>
      <w:r>
        <w:rPr>
          <w:spacing w:val="15"/>
        </w:rPr>
        <w:t> </w:t>
      </w:r>
      <w:r>
        <w:rPr/>
        <w:t>защиты.</w:t>
      </w:r>
      <w:r>
        <w:rPr>
          <w:spacing w:val="14"/>
        </w:rPr>
        <w:t> </w:t>
      </w:r>
      <w:r>
        <w:rPr/>
        <w:t>Мы</w:t>
      </w:r>
      <w:r>
        <w:rPr>
          <w:spacing w:val="15"/>
        </w:rPr>
        <w:t> </w:t>
      </w:r>
      <w:r>
        <w:rPr/>
        <w:t>быстро</w:t>
      </w:r>
      <w:r>
        <w:rPr>
          <w:spacing w:val="14"/>
        </w:rPr>
        <w:t> </w:t>
      </w:r>
      <w:r>
        <w:rPr/>
        <w:t>нашли</w:t>
      </w:r>
      <w:r>
        <w:rPr>
          <w:spacing w:val="14"/>
        </w:rPr>
        <w:t> </w:t>
      </w:r>
      <w:r>
        <w:rPr/>
        <w:t>решение:</w:t>
      </w:r>
      <w:r>
        <w:rPr>
          <w:spacing w:val="15"/>
        </w:rPr>
        <w:t> </w:t>
      </w:r>
      <w:r>
        <w:rPr/>
        <w:t>не</w:t>
      </w:r>
      <w:r>
        <w:rPr>
          <w:spacing w:val="14"/>
        </w:rPr>
        <w:t> </w:t>
      </w:r>
      <w:r>
        <w:rPr/>
        <w:t>группировать</w:t>
      </w:r>
      <w:r>
        <w:rPr>
          <w:spacing w:val="15"/>
        </w:rPr>
        <w:t> </w:t>
      </w:r>
      <w:r>
        <w:rPr/>
        <w:t>такие</w:t>
      </w:r>
      <w:r>
        <w:rPr>
          <w:spacing w:val="14"/>
        </w:rPr>
        <w:t> </w:t>
      </w:r>
      <w:r>
        <w:rPr>
          <w:spacing w:val="-2"/>
        </w:rPr>
        <w:t>профессии</w:t>
      </w:r>
    </w:p>
    <w:p>
      <w:pPr>
        <w:pStyle w:val="BodyText"/>
        <w:spacing w:line="304" w:lineRule="auto" w:before="69"/>
        <w:ind w:right="228"/>
      </w:pPr>
      <w:r>
        <w:rPr/>
        <w:t>в Нормах, а указывать каждую в отдельной строке с уникальными примечаниями в скобках.</w:t>
      </w:r>
      <w:r>
        <w:rPr>
          <w:spacing w:val="40"/>
        </w:rPr>
        <w:t> </w:t>
      </w:r>
      <w:r>
        <w:rPr/>
        <w:t>Скорректировали</w:t>
      </w:r>
      <w:r>
        <w:rPr>
          <w:spacing w:val="40"/>
        </w:rPr>
        <w:t> </w:t>
      </w:r>
      <w:r>
        <w:rPr/>
        <w:t>документ,</w:t>
      </w:r>
      <w:r>
        <w:rPr>
          <w:spacing w:val="40"/>
        </w:rPr>
        <w:t> </w:t>
      </w:r>
      <w:r>
        <w:rPr/>
        <w:t>повторно</w:t>
      </w:r>
      <w:r>
        <w:rPr>
          <w:spacing w:val="40"/>
        </w:rPr>
        <w:t> </w:t>
      </w:r>
      <w:r>
        <w:rPr/>
        <w:t>согласовали</w:t>
      </w:r>
      <w:r>
        <w:rPr>
          <w:spacing w:val="40"/>
        </w:rPr>
        <w:t> </w:t>
      </w:r>
      <w:r>
        <w:rPr/>
        <w:t>его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филиалами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утвердили</w:t>
      </w:r>
      <w:r>
        <w:rPr>
          <w:spacing w:val="40"/>
        </w:rPr>
        <w:t> </w:t>
      </w:r>
      <w:r>
        <w:rPr/>
        <w:t>приказом по группе компаний.</w:t>
      </w:r>
    </w:p>
    <w:p>
      <w:pPr>
        <w:pStyle w:val="Heading2"/>
        <w:spacing w:before="17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723899</wp:posOffset>
                </wp:positionH>
                <wp:positionV relativeFrom="paragraph">
                  <wp:posOffset>467882</wp:posOffset>
                </wp:positionV>
                <wp:extent cx="19050" cy="1609725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19050" cy="160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609725">
                              <a:moveTo>
                                <a:pt x="19049" y="1609724"/>
                              </a:moveTo>
                              <a:lnTo>
                                <a:pt x="0" y="16097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609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6.841148pt;width:1.5pt;height:126.74999pt;mso-position-horizontal-relative:page;mso-position-vertical-relative:paragraph;z-index:15740928" id="docshape2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Результаты: меньше затрат — выше </w:t>
      </w:r>
      <w:r>
        <w:rPr>
          <w:spacing w:val="-2"/>
        </w:rPr>
        <w:t>качество</w:t>
      </w:r>
    </w:p>
    <w:p>
      <w:pPr>
        <w:pStyle w:val="BodyText"/>
        <w:spacing w:before="73"/>
        <w:ind w:left="0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1028700</wp:posOffset>
            </wp:positionH>
            <wp:positionV relativeFrom="paragraph">
              <wp:posOffset>215949</wp:posOffset>
            </wp:positionV>
            <wp:extent cx="676275" cy="666750"/>
            <wp:effectExtent l="0" t="0" r="0" b="0"/>
            <wp:wrapTopAndBottom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>
          <w:spacing w:val="-2"/>
        </w:rPr>
        <w:t>Важно</w:t>
      </w:r>
    </w:p>
    <w:p>
      <w:pPr>
        <w:pStyle w:val="BodyText"/>
        <w:spacing w:line="295" w:lineRule="auto" w:before="209"/>
        <w:ind w:left="486"/>
      </w:pPr>
      <w:r>
        <w:rPr/>
        <w:t>Если вносим изменения в единые корпоративные Нормы выдачи СИЗ, </w:t>
      </w:r>
      <w:r>
        <w:rPr/>
        <w:t>тиражируем актуальную версию документа во все филиалы</w:t>
      </w: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BodyText"/>
        <w:spacing w:line="295" w:lineRule="auto"/>
      </w:pPr>
      <w:r>
        <w:rPr/>
        <w:t>Единые Нормы принесли только пользу: влияние человеческого фактора на выбор СИЗ снизилось,</w:t>
      </w:r>
      <w:r>
        <w:rPr>
          <w:spacing w:val="17"/>
        </w:rPr>
        <w:t> </w:t>
      </w:r>
      <w:r>
        <w:rPr/>
        <w:t>число</w:t>
      </w:r>
      <w:r>
        <w:rPr>
          <w:spacing w:val="17"/>
        </w:rPr>
        <w:t> </w:t>
      </w:r>
      <w:r>
        <w:rPr/>
        <w:t>ошибок</w:t>
      </w:r>
      <w:r>
        <w:rPr>
          <w:spacing w:val="18"/>
        </w:rPr>
        <w:t> </w:t>
      </w:r>
      <w:r>
        <w:rPr/>
        <w:t>уменьшилось,</w:t>
      </w:r>
      <w:r>
        <w:rPr>
          <w:spacing w:val="17"/>
        </w:rPr>
        <w:t> </w:t>
      </w:r>
      <w:r>
        <w:rPr/>
        <w:t>но</w:t>
      </w:r>
      <w:r>
        <w:rPr>
          <w:spacing w:val="17"/>
        </w:rPr>
        <w:t> </w:t>
      </w:r>
      <w:r>
        <w:rPr/>
        <w:t>главное</w:t>
      </w:r>
      <w:r>
        <w:rPr>
          <w:spacing w:val="18"/>
        </w:rPr>
        <w:t> </w:t>
      </w:r>
      <w:r>
        <w:rPr/>
        <w:t>—</w:t>
      </w:r>
      <w:r>
        <w:rPr>
          <w:spacing w:val="17"/>
        </w:rPr>
        <w:t> </w:t>
      </w:r>
      <w:r>
        <w:rPr/>
        <w:t>удалось</w:t>
      </w:r>
      <w:r>
        <w:rPr>
          <w:spacing w:val="17"/>
        </w:rPr>
        <w:t> </w:t>
      </w:r>
      <w:r>
        <w:rPr/>
        <w:t>централизовать</w:t>
      </w:r>
      <w:r>
        <w:rPr>
          <w:spacing w:val="18"/>
        </w:rPr>
        <w:t> </w:t>
      </w:r>
      <w:r>
        <w:rPr>
          <w:spacing w:val="-2"/>
        </w:rPr>
        <w:t>закупку</w:t>
      </w:r>
    </w:p>
    <w:p>
      <w:pPr>
        <w:pStyle w:val="BodyText"/>
        <w:spacing w:line="295" w:lineRule="auto" w:before="17"/>
        <w:ind w:right="228"/>
      </w:pPr>
      <w:r>
        <w:rPr/>
        <w:t>основных типов средств защиты. Теперь спецодежду и спецобувь для филиалов приобретаем</w:t>
      </w:r>
      <w:r>
        <w:rPr>
          <w:spacing w:val="40"/>
        </w:rPr>
        <w:t> </w:t>
      </w:r>
      <w:r>
        <w:rPr/>
        <w:t>не</w:t>
      </w:r>
      <w:r>
        <w:rPr>
          <w:spacing w:val="29"/>
        </w:rPr>
        <w:t> </w:t>
      </w:r>
      <w:r>
        <w:rPr/>
        <w:t>у</w:t>
      </w:r>
      <w:r>
        <w:rPr>
          <w:spacing w:val="29"/>
        </w:rPr>
        <w:t> </w:t>
      </w:r>
      <w:r>
        <w:rPr/>
        <w:t>региональных</w:t>
      </w:r>
      <w:r>
        <w:rPr>
          <w:spacing w:val="29"/>
        </w:rPr>
        <w:t> </w:t>
      </w:r>
      <w:r>
        <w:rPr/>
        <w:t>поставщиков,</w:t>
      </w:r>
      <w:r>
        <w:rPr>
          <w:spacing w:val="29"/>
        </w:rPr>
        <w:t> </w:t>
      </w:r>
      <w:r>
        <w:rPr/>
        <w:t>а</w:t>
      </w:r>
      <w:r>
        <w:rPr>
          <w:spacing w:val="29"/>
        </w:rPr>
        <w:t> </w:t>
      </w:r>
      <w:r>
        <w:rPr/>
        <w:t>у</w:t>
      </w:r>
      <w:r>
        <w:rPr>
          <w:spacing w:val="29"/>
        </w:rPr>
        <w:t> </w:t>
      </w:r>
      <w:r>
        <w:rPr/>
        <w:t>федеральных.</w:t>
      </w:r>
      <w:r>
        <w:rPr>
          <w:spacing w:val="29"/>
        </w:rPr>
        <w:t> </w:t>
      </w:r>
      <w:r>
        <w:rPr/>
        <w:t>И</w:t>
      </w:r>
      <w:r>
        <w:rPr>
          <w:spacing w:val="29"/>
        </w:rPr>
        <w:t> </w:t>
      </w:r>
      <w:r>
        <w:rPr/>
        <w:t>тут</w:t>
      </w:r>
      <w:r>
        <w:rPr>
          <w:spacing w:val="29"/>
        </w:rPr>
        <w:t> </w:t>
      </w:r>
      <w:r>
        <w:rPr/>
        <w:t>мы</w:t>
      </w:r>
      <w:r>
        <w:rPr>
          <w:spacing w:val="29"/>
        </w:rPr>
        <w:t> </w:t>
      </w:r>
      <w:r>
        <w:rPr/>
        <w:t>снова</w:t>
      </w:r>
      <w:r>
        <w:rPr>
          <w:spacing w:val="29"/>
        </w:rPr>
        <w:t> </w:t>
      </w:r>
      <w:r>
        <w:rPr/>
        <w:t>в</w:t>
      </w:r>
      <w:r>
        <w:rPr>
          <w:spacing w:val="29"/>
        </w:rPr>
        <w:t> </w:t>
      </w:r>
      <w:r>
        <w:rPr/>
        <w:t>плюсе:</w:t>
      </w:r>
      <w:r>
        <w:rPr>
          <w:spacing w:val="29"/>
        </w:rPr>
        <w:t> </w:t>
      </w:r>
      <w:r>
        <w:rPr/>
        <w:t>благодаря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line="312" w:lineRule="auto" w:before="80"/>
      </w:pPr>
      <w:r>
        <w:rPr/>
        <w:t>централизации получили дополнительные скидки, нагрузка на службу ОТ и бюджет уменьшилась, появилась возможность повысить качество закупаемых СИЗ.</w:t>
      </w:r>
    </w:p>
    <w:p>
      <w:pPr>
        <w:pStyle w:val="BodyText"/>
        <w:spacing w:line="304" w:lineRule="auto" w:before="135"/>
      </w:pPr>
      <w:r>
        <w:rPr/>
        <w:t>Службы ОТ в регионах переход на единые корпоративные Нормы восприняли положительно,</w:t>
      </w:r>
      <w:r>
        <w:rPr>
          <w:spacing w:val="40"/>
        </w:rPr>
        <w:t> </w:t>
      </w:r>
      <w:r>
        <w:rPr/>
        <w:t>ведь тоже участвовали в разработке документа в составе рабочей группы. В планах централизовать закупку всех типов СИЗ, чтобы оптимизировать бюджетные расходы. Также</w:t>
      </w:r>
      <w:r>
        <w:rPr>
          <w:spacing w:val="40"/>
        </w:rPr>
        <w:t> </w:t>
      </w:r>
      <w:r>
        <w:rPr/>
        <w:t>задумываемся о том, чтобы в ближайшей перспективе передать на аутсорсинг обеспечение</w:t>
      </w:r>
      <w:r>
        <w:rPr>
          <w:spacing w:val="40"/>
        </w:rPr>
        <w:t> </w:t>
      </w:r>
      <w:r>
        <w:rPr/>
        <w:t>работников основными типами СИЗ: спецодеждой и спецобувью.</w:t>
      </w:r>
    </w:p>
    <w:p>
      <w:pPr>
        <w:pStyle w:val="BodyText"/>
        <w:ind w:left="0"/>
      </w:pPr>
    </w:p>
    <w:p>
      <w:pPr>
        <w:pStyle w:val="BodyText"/>
        <w:spacing w:before="161"/>
        <w:ind w:left="0"/>
      </w:pPr>
    </w:p>
    <w:p>
      <w:pPr>
        <w:spacing w:before="0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ОРГАНИЗАЦИЯ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РАБОТЫ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ПО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ОХРАНЕ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ТРУДА</w:t>
      </w:r>
    </w:p>
    <w:p>
      <w:pPr>
        <w:spacing w:before="67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ЛЕЧЕБНО-ПРОФИЛАКТИЧЕСКОЕ </w:t>
      </w:r>
      <w:r>
        <w:rPr>
          <w:color w:val="2D2E2E"/>
          <w:spacing w:val="-2"/>
          <w:sz w:val="24"/>
        </w:rPr>
        <w:t>ОБСЛУЖИВАНИЕ</w:t>
      </w:r>
    </w:p>
    <w:p>
      <w:pPr>
        <w:pStyle w:val="Heading1"/>
        <w:spacing w:line="228" w:lineRule="auto" w:before="10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723899</wp:posOffset>
                </wp:positionH>
                <wp:positionV relativeFrom="paragraph">
                  <wp:posOffset>834711</wp:posOffset>
                </wp:positionV>
                <wp:extent cx="9525" cy="1828800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9525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828800">
                              <a:moveTo>
                                <a:pt x="9524" y="1828799"/>
                              </a:moveTo>
                              <a:lnTo>
                                <a:pt x="0" y="1828799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18287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5.725349pt;width:.75pt;height:143.999989pt;mso-position-horizontal-relative:page;mso-position-vertical-relative:paragraph;z-index:15742464" id="docshape26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Сезон вакцинации: алгоритм действий, документы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разъяснения</w:t>
      </w:r>
      <w:r>
        <w:rPr>
          <w:spacing w:val="-14"/>
        </w:rPr>
        <w:t> </w:t>
      </w:r>
      <w:r>
        <w:rPr/>
        <w:t>для</w:t>
      </w:r>
      <w:r>
        <w:rPr>
          <w:spacing w:val="-14"/>
        </w:rPr>
        <w:t> </w:t>
      </w:r>
      <w:r>
        <w:rPr/>
        <w:t>службы</w:t>
      </w:r>
      <w:r>
        <w:rPr>
          <w:spacing w:val="-14"/>
        </w:rPr>
        <w:t> </w:t>
      </w:r>
      <w:r>
        <w:rPr/>
        <w:t>ОТ</w:t>
      </w:r>
    </w:p>
    <w:p>
      <w:pPr>
        <w:pStyle w:val="BodyText"/>
        <w:spacing w:before="7"/>
        <w:ind w:left="0"/>
        <w:rPr>
          <w:rFonts w:ascii="Times New Roman"/>
          <w:sz w:val="11"/>
        </w:rPr>
      </w:pPr>
      <w:r>
        <w:rPr>
          <w:rFonts w:ascii="Times New Roman"/>
          <w:sz w:val="11"/>
        </w:rPr>
        <w:drawing>
          <wp:anchor distT="0" distB="0" distL="0" distR="0" allowOverlap="1" layoutInCell="1" locked="0" behindDoc="1" simplePos="0" relativeHeight="487600640">
            <wp:simplePos x="0" y="0"/>
            <wp:positionH relativeFrom="page">
              <wp:posOffset>819150</wp:posOffset>
            </wp:positionH>
            <wp:positionV relativeFrom="paragraph">
              <wp:posOffset>100206</wp:posOffset>
            </wp:positionV>
            <wp:extent cx="1724025" cy="1619250"/>
            <wp:effectExtent l="0" t="0" r="0" b="0"/>
            <wp:wrapTopAndBottom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4"/>
        <w:ind w:left="156" w:right="0" w:firstLine="0"/>
        <w:jc w:val="left"/>
        <w:rPr>
          <w:sz w:val="15"/>
        </w:rPr>
      </w:pPr>
      <w:r>
        <w:rPr>
          <w:sz w:val="15"/>
        </w:rPr>
        <w:t>Алена ЧЕЛЫШЕВА, 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before="60"/>
        <w:ind w:left="0"/>
        <w:rPr>
          <w:sz w:val="15"/>
        </w:rPr>
      </w:pPr>
    </w:p>
    <w:p>
      <w:pPr>
        <w:spacing w:line="312" w:lineRule="auto"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Предлагаем сервис и пошаговый алгоритм, с которыми быстро составите список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работников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на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вакцинацию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организуете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процедуру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эпидсезон.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статье</w:t>
      </w:r>
    </w:p>
    <w:p>
      <w:pPr>
        <w:spacing w:line="216" w:lineRule="exact"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разобрали,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за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что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отвечает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специалист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по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ОТ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какие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документы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должны</w:t>
      </w:r>
      <w:r>
        <w:rPr>
          <w:b/>
          <w:spacing w:val="15"/>
          <w:sz w:val="19"/>
        </w:rPr>
        <w:t> </w:t>
      </w:r>
      <w:r>
        <w:rPr>
          <w:b/>
          <w:spacing w:val="-4"/>
          <w:sz w:val="19"/>
        </w:rPr>
        <w:t>быть</w:t>
      </w:r>
    </w:p>
    <w:p>
      <w:pPr>
        <w:spacing w:line="295" w:lineRule="auto" w:before="69"/>
        <w:ind w:left="6" w:right="375" w:firstLine="0"/>
        <w:jc w:val="left"/>
        <w:rPr>
          <w:b/>
          <w:sz w:val="19"/>
        </w:rPr>
      </w:pPr>
      <w:r>
        <w:rPr>
          <w:b/>
          <w:sz w:val="19"/>
        </w:rPr>
        <w:t>в компании. Также узнаете, что делать в случае отказов работников. Бонусы: памятки, презентация и готовые шаблоны ЛНА.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09"/>
        <w:ind w:left="0"/>
        <w:rPr>
          <w:b/>
        </w:rPr>
      </w:pPr>
    </w:p>
    <w:p>
      <w:pPr>
        <w:pStyle w:val="Heading3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723899</wp:posOffset>
                </wp:positionH>
                <wp:positionV relativeFrom="paragraph">
                  <wp:posOffset>360429</wp:posOffset>
                </wp:positionV>
                <wp:extent cx="19050" cy="1790700"/>
                <wp:effectExtent l="0" t="0" r="0" b="0"/>
                <wp:wrapNone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19050" cy="1790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790700">
                              <a:moveTo>
                                <a:pt x="19049" y="1790699"/>
                              </a:moveTo>
                              <a:lnTo>
                                <a:pt x="0" y="179069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790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8.380274pt;width:1.5pt;height:140.999989pt;mso-position-horizontal-relative:page;mso-position-vertical-relative:paragraph;z-index:15742976" id="docshape2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Какие задачи у специалиста по </w:t>
      </w:r>
      <w:r>
        <w:rPr>
          <w:spacing w:val="-5"/>
        </w:rPr>
        <w:t>ОТ</w:t>
      </w:r>
    </w:p>
    <w:p>
      <w:pPr>
        <w:pStyle w:val="BodyText"/>
        <w:spacing w:before="72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1028700</wp:posOffset>
            </wp:positionH>
            <wp:positionV relativeFrom="paragraph">
              <wp:posOffset>215812</wp:posOffset>
            </wp:positionV>
            <wp:extent cx="676275" cy="666750"/>
            <wp:effectExtent l="0" t="0" r="0" b="0"/>
            <wp:wrapTopAndBottom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>
          <w:spacing w:val="-2"/>
        </w:rPr>
        <w:t>Важно</w:t>
      </w:r>
    </w:p>
    <w:p>
      <w:pPr>
        <w:pStyle w:val="BodyText"/>
        <w:spacing w:line="304" w:lineRule="auto" w:before="209"/>
        <w:ind w:left="486" w:right="1054"/>
      </w:pPr>
      <w:r>
        <w:rPr/>
        <w:t>За невыполнение требований по вакцинации организацию оштрафуют на сумму</w:t>
      </w:r>
      <w:r>
        <w:rPr>
          <w:spacing w:val="80"/>
        </w:rPr>
        <w:t> </w:t>
      </w:r>
      <w:r>
        <w:rPr/>
        <w:t>от 10 тыс. до 20 тыс. руб. или приостановят ее деятельность на срок до 90 суток (ст. 6.3 КоАП)</w:t>
      </w:r>
    </w:p>
    <w:p>
      <w:pPr>
        <w:pStyle w:val="BodyText"/>
        <w:spacing w:before="209"/>
        <w:ind w:left="0"/>
      </w:pPr>
    </w:p>
    <w:p>
      <w:pPr>
        <w:pStyle w:val="BodyText"/>
      </w:pPr>
      <w:r>
        <w:rPr/>
        <w:t>Специалист</w:t>
      </w:r>
      <w:r>
        <w:rPr>
          <w:spacing w:val="16"/>
        </w:rPr>
        <w:t> </w:t>
      </w:r>
      <w:r>
        <w:rPr/>
        <w:t>по</w:t>
      </w:r>
      <w:r>
        <w:rPr>
          <w:spacing w:val="17"/>
        </w:rPr>
        <w:t> </w:t>
      </w:r>
      <w:r>
        <w:rPr/>
        <w:t>ОТ</w:t>
      </w:r>
      <w:r>
        <w:rPr>
          <w:spacing w:val="17"/>
        </w:rPr>
        <w:t> </w:t>
      </w:r>
      <w:r>
        <w:rPr/>
        <w:t>должен</w:t>
      </w:r>
      <w:r>
        <w:rPr>
          <w:spacing w:val="17"/>
        </w:rPr>
        <w:t> </w:t>
      </w:r>
      <w:r>
        <w:rPr/>
        <w:t>разрабатывать</w:t>
      </w:r>
      <w:r>
        <w:rPr>
          <w:spacing w:val="16"/>
        </w:rPr>
        <w:t> </w:t>
      </w:r>
      <w:r>
        <w:rPr/>
        <w:t>меры</w:t>
      </w:r>
      <w:r>
        <w:rPr>
          <w:spacing w:val="17"/>
        </w:rPr>
        <w:t> </w:t>
      </w:r>
      <w:r>
        <w:rPr/>
        <w:t>по</w:t>
      </w:r>
      <w:r>
        <w:rPr>
          <w:spacing w:val="17"/>
        </w:rPr>
        <w:t> </w:t>
      </w:r>
      <w:r>
        <w:rPr/>
        <w:t>лечебно-</w:t>
      </w:r>
      <w:r>
        <w:rPr>
          <w:spacing w:val="-2"/>
        </w:rPr>
        <w:t>профилактическому</w:t>
      </w:r>
    </w:p>
    <w:p>
      <w:pPr>
        <w:pStyle w:val="BodyText"/>
        <w:spacing w:line="295" w:lineRule="auto" w:before="69"/>
      </w:pPr>
      <w:r>
        <w:rPr/>
        <w:t>обслуживанию работников в соответствии с требованиями нормативных документов (п. 3.1.4</w:t>
      </w:r>
      <w:r>
        <w:rPr>
          <w:spacing w:val="40"/>
        </w:rPr>
        <w:t> </w:t>
      </w:r>
      <w:r>
        <w:rPr/>
        <w:t>профстандарта</w:t>
      </w:r>
      <w:r>
        <w:rPr>
          <w:spacing w:val="40"/>
        </w:rPr>
        <w:t> </w:t>
      </w:r>
      <w:r>
        <w:rPr/>
        <w:t>«Специалист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области</w:t>
      </w:r>
      <w:r>
        <w:rPr>
          <w:spacing w:val="40"/>
        </w:rPr>
        <w:t> </w:t>
      </w:r>
      <w:r>
        <w:rPr/>
        <w:t>охраны</w:t>
      </w:r>
      <w:r>
        <w:rPr>
          <w:spacing w:val="40"/>
        </w:rPr>
        <w:t> </w:t>
      </w:r>
      <w:r>
        <w:rPr/>
        <w:t>труда»,</w:t>
      </w:r>
      <w:r>
        <w:rPr>
          <w:spacing w:val="40"/>
        </w:rPr>
        <w:t> </w:t>
      </w:r>
      <w:r>
        <w:rPr/>
        <w:t>утв.</w:t>
      </w:r>
      <w:r>
        <w:rPr>
          <w:spacing w:val="40"/>
        </w:rPr>
        <w:t> </w:t>
      </w:r>
      <w:r>
        <w:rPr/>
        <w:t>приказом</w:t>
      </w:r>
      <w:r>
        <w:rPr>
          <w:spacing w:val="40"/>
        </w:rPr>
        <w:t> </w:t>
      </w:r>
      <w:r>
        <w:rPr/>
        <w:t>Минтруда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line="304" w:lineRule="auto" w:before="80"/>
        <w:ind w:right="741"/>
        <w:jc w:val="both"/>
      </w:pPr>
      <w:r>
        <w:rPr/>
        <w:t>от 22.04.2021 № 274н). Вакцинация — одна из профилактических мер, поэтому задача специалиста</w:t>
      </w:r>
      <w:r>
        <w:rPr>
          <w:spacing w:val="17"/>
        </w:rPr>
        <w:t> </w:t>
      </w:r>
      <w:r>
        <w:rPr/>
        <w:t>по</w:t>
      </w:r>
      <w:r>
        <w:rPr>
          <w:spacing w:val="17"/>
        </w:rPr>
        <w:t> </w:t>
      </w:r>
      <w:r>
        <w:rPr/>
        <w:t>охране</w:t>
      </w:r>
      <w:r>
        <w:rPr>
          <w:spacing w:val="17"/>
        </w:rPr>
        <w:t> </w:t>
      </w:r>
      <w:r>
        <w:rPr/>
        <w:t>труда</w:t>
      </w:r>
      <w:r>
        <w:rPr>
          <w:spacing w:val="17"/>
        </w:rPr>
        <w:t> </w:t>
      </w:r>
      <w:r>
        <w:rPr/>
        <w:t>—</w:t>
      </w:r>
      <w:r>
        <w:rPr>
          <w:spacing w:val="17"/>
        </w:rPr>
        <w:t> </w:t>
      </w:r>
      <w:r>
        <w:rPr/>
        <w:t>изучить</w:t>
      </w:r>
      <w:r>
        <w:rPr>
          <w:spacing w:val="17"/>
        </w:rPr>
        <w:t> </w:t>
      </w:r>
      <w:r>
        <w:rPr/>
        <w:t>вопрос</w:t>
      </w:r>
      <w:r>
        <w:rPr>
          <w:spacing w:val="17"/>
        </w:rPr>
        <w:t> </w:t>
      </w:r>
      <w:r>
        <w:rPr/>
        <w:t>и</w:t>
      </w:r>
      <w:r>
        <w:rPr>
          <w:spacing w:val="17"/>
        </w:rPr>
        <w:t> </w:t>
      </w:r>
      <w:r>
        <w:rPr/>
        <w:t>разъяснить</w:t>
      </w:r>
      <w:r>
        <w:rPr>
          <w:spacing w:val="17"/>
        </w:rPr>
        <w:t> </w:t>
      </w:r>
      <w:r>
        <w:rPr/>
        <w:t>работодателю,</w:t>
      </w:r>
      <w:r>
        <w:rPr>
          <w:spacing w:val="17"/>
        </w:rPr>
        <w:t> </w:t>
      </w:r>
      <w:r>
        <w:rPr/>
        <w:t>как,</w:t>
      </w:r>
      <w:r>
        <w:rPr>
          <w:spacing w:val="17"/>
        </w:rPr>
        <w:t> </w:t>
      </w:r>
      <w:r>
        <w:rPr/>
        <w:t>зачем и в каком порядке провести процедуру.</w:t>
      </w:r>
    </w:p>
    <w:p>
      <w:pPr>
        <w:pStyle w:val="BodyText"/>
        <w:spacing w:before="156"/>
      </w:pPr>
      <w:r>
        <w:rPr/>
        <w:t>Организовывать</w:t>
      </w:r>
      <w:r>
        <w:rPr>
          <w:spacing w:val="14"/>
        </w:rPr>
        <w:t> </w:t>
      </w:r>
      <w:r>
        <w:rPr/>
        <w:t>вакцинацию</w:t>
      </w:r>
      <w:r>
        <w:rPr>
          <w:spacing w:val="15"/>
        </w:rPr>
        <w:t> </w:t>
      </w:r>
      <w:r>
        <w:rPr/>
        <w:t>специалист</w:t>
      </w:r>
      <w:r>
        <w:rPr>
          <w:spacing w:val="15"/>
        </w:rPr>
        <w:t> </w:t>
      </w:r>
      <w:r>
        <w:rPr/>
        <w:t>по</w:t>
      </w:r>
      <w:r>
        <w:rPr>
          <w:spacing w:val="14"/>
        </w:rPr>
        <w:t> </w:t>
      </w:r>
      <w:r>
        <w:rPr/>
        <w:t>ОТ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/>
        <w:t>обязан,</w:t>
      </w:r>
      <w:r>
        <w:rPr>
          <w:spacing w:val="15"/>
        </w:rPr>
        <w:t> </w:t>
      </w:r>
      <w:r>
        <w:rPr/>
        <w:t>эта</w:t>
      </w:r>
      <w:r>
        <w:rPr>
          <w:spacing w:val="14"/>
        </w:rPr>
        <w:t> </w:t>
      </w:r>
      <w:r>
        <w:rPr/>
        <w:t>функция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>
          <w:spacing w:val="-2"/>
        </w:rPr>
        <w:t>прописана</w:t>
      </w:r>
    </w:p>
    <w:p>
      <w:pPr>
        <w:pStyle w:val="BodyText"/>
        <w:spacing w:line="312" w:lineRule="auto" w:before="54"/>
      </w:pPr>
      <w:r>
        <w:rPr/>
        <w:t>в профстандарте. Но на практике чаще всего назначают специалистов из отдела кадров или</w:t>
      </w:r>
      <w:r>
        <w:rPr>
          <w:spacing w:val="40"/>
        </w:rPr>
        <w:t> </w:t>
      </w:r>
      <w:r>
        <w:rPr/>
        <w:t>службы</w:t>
      </w:r>
      <w:r>
        <w:rPr>
          <w:spacing w:val="38"/>
        </w:rPr>
        <w:t> </w:t>
      </w:r>
      <w:r>
        <w:rPr/>
        <w:t>охраны</w:t>
      </w:r>
      <w:r>
        <w:rPr>
          <w:spacing w:val="38"/>
        </w:rPr>
        <w:t> </w:t>
      </w:r>
      <w:r>
        <w:rPr/>
        <w:t>труда.</w:t>
      </w:r>
      <w:r>
        <w:rPr>
          <w:spacing w:val="38"/>
        </w:rPr>
        <w:t> </w:t>
      </w:r>
      <w:r>
        <w:rPr/>
        <w:t>Обсудить,</w:t>
      </w:r>
      <w:r>
        <w:rPr>
          <w:spacing w:val="38"/>
        </w:rPr>
        <w:t> </w:t>
      </w:r>
      <w:r>
        <w:rPr/>
        <w:t>как</w:t>
      </w:r>
      <w:r>
        <w:rPr>
          <w:spacing w:val="38"/>
        </w:rPr>
        <w:t> </w:t>
      </w:r>
      <w:r>
        <w:rPr/>
        <w:t>процедуру</w:t>
      </w:r>
      <w:r>
        <w:rPr>
          <w:spacing w:val="38"/>
        </w:rPr>
        <w:t> </w:t>
      </w:r>
      <w:r>
        <w:rPr/>
        <w:t>организуют</w:t>
      </w:r>
      <w:r>
        <w:rPr>
          <w:spacing w:val="38"/>
        </w:rPr>
        <w:t> </w:t>
      </w:r>
      <w:r>
        <w:rPr/>
        <w:t>на</w:t>
      </w:r>
      <w:r>
        <w:rPr>
          <w:spacing w:val="38"/>
        </w:rPr>
        <w:t> </w:t>
      </w:r>
      <w:r>
        <w:rPr/>
        <w:t>других</w:t>
      </w:r>
      <w:r>
        <w:rPr>
          <w:spacing w:val="38"/>
        </w:rPr>
        <w:t> </w:t>
      </w:r>
      <w:r>
        <w:rPr/>
        <w:t>предприятиях,</w:t>
      </w:r>
      <w:r>
        <w:rPr>
          <w:spacing w:val="38"/>
        </w:rPr>
        <w:t> </w:t>
      </w:r>
      <w:r>
        <w:rPr/>
        <w:t>и</w:t>
      </w:r>
    </w:p>
    <w:p>
      <w:pPr>
        <w:pStyle w:val="BodyText"/>
        <w:spacing w:line="216" w:lineRule="exact"/>
      </w:pPr>
      <w:r>
        <w:rPr/>
        <w:t>поделиться</w:t>
      </w:r>
      <w:r>
        <w:rPr>
          <w:spacing w:val="16"/>
        </w:rPr>
        <w:t> </w:t>
      </w:r>
      <w:r>
        <w:rPr/>
        <w:t>своим</w:t>
      </w:r>
      <w:r>
        <w:rPr>
          <w:spacing w:val="16"/>
        </w:rPr>
        <w:t> </w:t>
      </w:r>
      <w:r>
        <w:rPr/>
        <w:t>опытом</w:t>
      </w:r>
      <w:r>
        <w:rPr>
          <w:spacing w:val="17"/>
        </w:rPr>
        <w:t> </w:t>
      </w:r>
      <w:r>
        <w:rPr/>
        <w:t>с</w:t>
      </w:r>
      <w:r>
        <w:rPr>
          <w:spacing w:val="16"/>
        </w:rPr>
        <w:t> </w:t>
      </w:r>
      <w:r>
        <w:rPr/>
        <w:t>коллегами</w:t>
      </w:r>
      <w:r>
        <w:rPr>
          <w:spacing w:val="17"/>
        </w:rPr>
        <w:t> </w:t>
      </w:r>
      <w:r>
        <w:rPr/>
        <w:t>можете</w:t>
      </w:r>
      <w:r>
        <w:rPr>
          <w:spacing w:val="16"/>
        </w:rPr>
        <w:t> </w:t>
      </w:r>
      <w:hyperlink r:id="rId60">
        <w:r>
          <w:rPr/>
          <w:t>в</w:t>
        </w:r>
        <w:r>
          <w:rPr>
            <w:spacing w:val="17"/>
          </w:rPr>
          <w:t> </w:t>
        </w:r>
        <w:r>
          <w:rPr/>
          <w:t>нашем</w:t>
        </w:r>
        <w:r>
          <w:rPr>
            <w:spacing w:val="16"/>
          </w:rPr>
          <w:t> </w:t>
        </w:r>
        <w:r>
          <w:rPr/>
          <w:t>закрытом</w:t>
        </w:r>
        <w:r>
          <w:rPr>
            <w:spacing w:val="17"/>
          </w:rPr>
          <w:t> </w:t>
        </w:r>
        <w:r>
          <w:rPr/>
          <w:t>телеграм-</w:t>
        </w:r>
        <w:r>
          <w:rPr>
            <w:spacing w:val="-2"/>
          </w:rPr>
          <w:t>канале</w:t>
        </w:r>
      </w:hyperlink>
      <w:r>
        <w:rPr>
          <w:spacing w:val="-2"/>
        </w:rPr>
        <w:t>.</w:t>
      </w:r>
    </w:p>
    <w:p>
      <w:pPr>
        <w:pStyle w:val="BodyText"/>
        <w:spacing w:before="17"/>
        <w:ind w:left="0"/>
      </w:pPr>
    </w:p>
    <w:p>
      <w:pPr>
        <w:pStyle w:val="Heading3"/>
      </w:pPr>
      <w:r>
        <w:rPr/>
        <w:t>Для кого вакцинация </w:t>
      </w:r>
      <w:r>
        <w:rPr>
          <w:spacing w:val="-2"/>
        </w:rPr>
        <w:t>обязательна</w:t>
      </w:r>
    </w:p>
    <w:p>
      <w:pPr>
        <w:pStyle w:val="BodyText"/>
        <w:spacing w:line="295" w:lineRule="auto" w:before="209"/>
        <w:ind w:right="173"/>
      </w:pPr>
      <w:r>
        <w:rPr/>
        <w:t>Обязательная вакцинация касается работников, чья деятельность связана с высоким риском</w:t>
      </w:r>
      <w:r>
        <w:rPr>
          <w:spacing w:val="40"/>
        </w:rPr>
        <w:t> </w:t>
      </w:r>
      <w:r>
        <w:rPr/>
        <w:t>заболевания</w:t>
      </w:r>
      <w:r>
        <w:rPr>
          <w:spacing w:val="36"/>
        </w:rPr>
        <w:t> </w:t>
      </w:r>
      <w:r>
        <w:rPr/>
        <w:t>инфекционными</w:t>
      </w:r>
      <w:r>
        <w:rPr>
          <w:spacing w:val="36"/>
        </w:rPr>
        <w:t> </w:t>
      </w:r>
      <w:r>
        <w:rPr/>
        <w:t>болезнями</w:t>
      </w:r>
      <w:r>
        <w:rPr>
          <w:spacing w:val="36"/>
        </w:rPr>
        <w:t> </w:t>
      </w:r>
      <w:r>
        <w:rPr/>
        <w:t>(абз.</w:t>
      </w:r>
      <w:r>
        <w:rPr>
          <w:spacing w:val="36"/>
        </w:rPr>
        <w:t> </w:t>
      </w:r>
      <w:r>
        <w:rPr/>
        <w:t>4</w:t>
      </w:r>
      <w:r>
        <w:rPr>
          <w:spacing w:val="36"/>
        </w:rPr>
        <w:t> </w:t>
      </w:r>
      <w:r>
        <w:rPr/>
        <w:t>ч.</w:t>
      </w:r>
      <w:r>
        <w:rPr>
          <w:spacing w:val="36"/>
        </w:rPr>
        <w:t> </w:t>
      </w:r>
      <w:r>
        <w:rPr/>
        <w:t>2</w:t>
      </w:r>
      <w:r>
        <w:rPr>
          <w:spacing w:val="36"/>
        </w:rPr>
        <w:t> </w:t>
      </w:r>
      <w:r>
        <w:rPr/>
        <w:t>ст.</w:t>
      </w:r>
      <w:r>
        <w:rPr>
          <w:spacing w:val="36"/>
        </w:rPr>
        <w:t> </w:t>
      </w:r>
      <w:r>
        <w:rPr/>
        <w:t>5</w:t>
      </w:r>
      <w:r>
        <w:rPr>
          <w:spacing w:val="36"/>
        </w:rPr>
        <w:t> </w:t>
      </w:r>
      <w:r>
        <w:rPr/>
        <w:t>Федерального</w:t>
      </w:r>
      <w:r>
        <w:rPr>
          <w:spacing w:val="36"/>
        </w:rPr>
        <w:t> </w:t>
      </w:r>
      <w:r>
        <w:rPr/>
        <w:t>закона</w:t>
      </w:r>
    </w:p>
    <w:p>
      <w:pPr>
        <w:pStyle w:val="BodyText"/>
        <w:spacing w:line="304" w:lineRule="auto" w:before="17"/>
      </w:pPr>
      <w:r>
        <w:rPr/>
        <w:t>от 17.09.1998 № 157-ФЗ; далее — Закон № 157-ФЗ). Перечень таких работ утвердили постановлением Правительства от 15.07.1999 № 825. Какие профилактические </w:t>
      </w:r>
      <w:r>
        <w:rPr/>
        <w:t>прививки необходимы для разных категорий работников, узнаете в сервисе.</w:t>
      </w:r>
    </w:p>
    <w:p>
      <w:pPr>
        <w:pStyle w:val="BodyText"/>
        <w:spacing w:before="140"/>
      </w:pPr>
      <w:r>
        <w:rPr/>
        <w:t>По</w:t>
      </w:r>
      <w:r>
        <w:rPr>
          <w:spacing w:val="16"/>
        </w:rPr>
        <w:t> </w:t>
      </w:r>
      <w:r>
        <w:rPr/>
        <w:t>эпидемическим</w:t>
      </w:r>
      <w:r>
        <w:rPr>
          <w:spacing w:val="16"/>
        </w:rPr>
        <w:t> </w:t>
      </w:r>
      <w:r>
        <w:rPr/>
        <w:t>показаниям</w:t>
      </w:r>
      <w:r>
        <w:rPr>
          <w:spacing w:val="16"/>
        </w:rPr>
        <w:t> </w:t>
      </w:r>
      <w:r>
        <w:rPr/>
        <w:t>вакцинируют</w:t>
      </w:r>
      <w:r>
        <w:rPr>
          <w:spacing w:val="17"/>
        </w:rPr>
        <w:t> </w:t>
      </w:r>
      <w:r>
        <w:rPr/>
        <w:t>тех,</w:t>
      </w:r>
      <w:r>
        <w:rPr>
          <w:spacing w:val="16"/>
        </w:rPr>
        <w:t> </w:t>
      </w:r>
      <w:r>
        <w:rPr/>
        <w:t>кто</w:t>
      </w:r>
      <w:r>
        <w:rPr>
          <w:spacing w:val="16"/>
        </w:rPr>
        <w:t> </w:t>
      </w:r>
      <w:r>
        <w:rPr/>
        <w:t>работает</w:t>
      </w:r>
      <w:r>
        <w:rPr>
          <w:spacing w:val="16"/>
        </w:rPr>
        <w:t> </w:t>
      </w:r>
      <w:r>
        <w:rPr/>
        <w:t>в</w:t>
      </w:r>
      <w:r>
        <w:rPr>
          <w:spacing w:val="17"/>
        </w:rPr>
        <w:t> </w:t>
      </w:r>
      <w:r>
        <w:rPr/>
        <w:t>условиях</w:t>
      </w:r>
      <w:r>
        <w:rPr>
          <w:spacing w:val="16"/>
        </w:rPr>
        <w:t> </w:t>
      </w:r>
      <w:r>
        <w:rPr>
          <w:spacing w:val="-2"/>
        </w:rPr>
        <w:t>повышенного</w:t>
      </w:r>
    </w:p>
    <w:p>
      <w:pPr>
        <w:pStyle w:val="BodyText"/>
        <w:spacing w:line="295" w:lineRule="auto" w:before="69"/>
        <w:ind w:right="462"/>
      </w:pPr>
      <w:r>
        <w:rPr/>
        <w:t>риска</w:t>
      </w:r>
      <w:r>
        <w:rPr>
          <w:spacing w:val="25"/>
        </w:rPr>
        <w:t> </w:t>
      </w:r>
      <w:r>
        <w:rPr/>
        <w:t>заболевания</w:t>
      </w:r>
      <w:r>
        <w:rPr>
          <w:spacing w:val="25"/>
        </w:rPr>
        <w:t> </w:t>
      </w:r>
      <w:r>
        <w:rPr/>
        <w:t>инфекционными</w:t>
      </w:r>
      <w:r>
        <w:rPr>
          <w:spacing w:val="25"/>
        </w:rPr>
        <w:t> </w:t>
      </w:r>
      <w:r>
        <w:rPr/>
        <w:t>болезнями</w:t>
      </w:r>
      <w:r>
        <w:rPr>
          <w:spacing w:val="25"/>
        </w:rPr>
        <w:t> </w:t>
      </w:r>
      <w:r>
        <w:rPr/>
        <w:t>из</w:t>
      </w:r>
      <w:r>
        <w:rPr>
          <w:spacing w:val="25"/>
        </w:rPr>
        <w:t> </w:t>
      </w:r>
      <w:r>
        <w:rPr/>
        <w:t>таблицы.</w:t>
      </w:r>
      <w:r>
        <w:rPr>
          <w:spacing w:val="25"/>
        </w:rPr>
        <w:t> </w:t>
      </w:r>
      <w:r>
        <w:rPr/>
        <w:t>Например,</w:t>
      </w:r>
      <w:r>
        <w:rPr>
          <w:spacing w:val="25"/>
        </w:rPr>
        <w:t> </w:t>
      </w:r>
      <w:r>
        <w:rPr/>
        <w:t>против</w:t>
      </w:r>
      <w:r>
        <w:rPr>
          <w:spacing w:val="25"/>
        </w:rPr>
        <w:t> </w:t>
      </w:r>
      <w:r>
        <w:rPr/>
        <w:t>бруцеллеза и</w:t>
      </w:r>
      <w:r>
        <w:rPr>
          <w:spacing w:val="11"/>
        </w:rPr>
        <w:t> </w:t>
      </w:r>
      <w:r>
        <w:rPr/>
        <w:t>бешенства</w:t>
      </w:r>
      <w:r>
        <w:rPr>
          <w:spacing w:val="12"/>
        </w:rPr>
        <w:t> </w:t>
      </w:r>
      <w:r>
        <w:rPr/>
        <w:t>прививают</w:t>
      </w:r>
      <w:r>
        <w:rPr>
          <w:spacing w:val="12"/>
        </w:rPr>
        <w:t> </w:t>
      </w:r>
      <w:r>
        <w:rPr/>
        <w:t>ветеринаров</w:t>
      </w:r>
      <w:r>
        <w:rPr>
          <w:spacing w:val="12"/>
        </w:rPr>
        <w:t> </w:t>
      </w:r>
      <w:r>
        <w:rPr/>
        <w:t>(пп.</w:t>
      </w:r>
      <w:r>
        <w:rPr>
          <w:spacing w:val="12"/>
        </w:rPr>
        <w:t> </w:t>
      </w:r>
      <w:r>
        <w:rPr/>
        <w:t>3,</w:t>
      </w:r>
      <w:r>
        <w:rPr>
          <w:spacing w:val="12"/>
        </w:rPr>
        <w:t> </w:t>
      </w:r>
      <w:r>
        <w:rPr/>
        <w:t>5</w:t>
      </w:r>
      <w:r>
        <w:rPr>
          <w:spacing w:val="12"/>
        </w:rPr>
        <w:t> </w:t>
      </w:r>
      <w:r>
        <w:rPr/>
        <w:t>прил.</w:t>
      </w:r>
      <w:r>
        <w:rPr>
          <w:spacing w:val="12"/>
        </w:rPr>
        <w:t> </w:t>
      </w:r>
      <w:r>
        <w:rPr/>
        <w:t>2</w:t>
      </w:r>
      <w:r>
        <w:rPr>
          <w:spacing w:val="12"/>
        </w:rPr>
        <w:t> </w:t>
      </w:r>
      <w:r>
        <w:rPr/>
        <w:t>к</w:t>
      </w:r>
      <w:r>
        <w:rPr>
          <w:spacing w:val="12"/>
        </w:rPr>
        <w:t> </w:t>
      </w:r>
      <w:r>
        <w:rPr/>
        <w:t>приказу</w:t>
      </w:r>
      <w:r>
        <w:rPr>
          <w:spacing w:val="11"/>
        </w:rPr>
        <w:t> </w:t>
      </w:r>
      <w:r>
        <w:rPr/>
        <w:t>Минздрава</w:t>
      </w:r>
      <w:r>
        <w:rPr>
          <w:spacing w:val="12"/>
        </w:rPr>
        <w:t> </w:t>
      </w:r>
      <w:r>
        <w:rPr/>
        <w:t>от</w:t>
      </w:r>
      <w:r>
        <w:rPr>
          <w:spacing w:val="12"/>
        </w:rPr>
        <w:t> </w:t>
      </w:r>
      <w:r>
        <w:rPr>
          <w:spacing w:val="-2"/>
        </w:rPr>
        <w:t>06.12.2021</w:t>
      </w:r>
    </w:p>
    <w:p>
      <w:pPr>
        <w:pStyle w:val="BodyText"/>
        <w:spacing w:line="295" w:lineRule="auto" w:before="17"/>
        <w:ind w:right="37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723899</wp:posOffset>
                </wp:positionH>
                <wp:positionV relativeFrom="paragraph">
                  <wp:posOffset>465794</wp:posOffset>
                </wp:positionV>
                <wp:extent cx="19050" cy="4848225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19050" cy="4848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4848225">
                              <a:moveTo>
                                <a:pt x="19049" y="4848224"/>
                              </a:moveTo>
                              <a:lnTo>
                                <a:pt x="0" y="48482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48482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6.676758pt;width:1.5pt;height:381.74997pt;mso-position-horizontal-relative:page;mso-position-vertical-relative:paragraph;z-index:15744000" id="docshape2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№ 1122н). Также по эпидемическим показаниям вакцинируют, если возникла угроза эпидемии</w:t>
      </w:r>
      <w:r>
        <w:rPr>
          <w:spacing w:val="25"/>
        </w:rPr>
        <w:t> </w:t>
      </w:r>
      <w:r>
        <w:rPr/>
        <w:t>и</w:t>
      </w:r>
      <w:r>
        <w:rPr>
          <w:spacing w:val="25"/>
        </w:rPr>
        <w:t> </w:t>
      </w:r>
      <w:r>
        <w:rPr/>
        <w:t>Главный</w:t>
      </w:r>
      <w:r>
        <w:rPr>
          <w:spacing w:val="25"/>
        </w:rPr>
        <w:t> </w:t>
      </w:r>
      <w:r>
        <w:rPr/>
        <w:t>санитарный</w:t>
      </w:r>
      <w:r>
        <w:rPr>
          <w:spacing w:val="25"/>
        </w:rPr>
        <w:t> </w:t>
      </w:r>
      <w:r>
        <w:rPr/>
        <w:t>врач</w:t>
      </w:r>
      <w:r>
        <w:rPr>
          <w:spacing w:val="25"/>
        </w:rPr>
        <w:t> </w:t>
      </w:r>
      <w:r>
        <w:rPr/>
        <w:t>страны</w:t>
      </w:r>
      <w:r>
        <w:rPr>
          <w:spacing w:val="25"/>
        </w:rPr>
        <w:t> </w:t>
      </w:r>
      <w:r>
        <w:rPr/>
        <w:t>или</w:t>
      </w:r>
      <w:r>
        <w:rPr>
          <w:spacing w:val="25"/>
        </w:rPr>
        <w:t> </w:t>
      </w:r>
      <w:r>
        <w:rPr/>
        <w:t>региона</w:t>
      </w:r>
      <w:r>
        <w:rPr>
          <w:spacing w:val="25"/>
        </w:rPr>
        <w:t> </w:t>
      </w:r>
      <w:r>
        <w:rPr/>
        <w:t>утвердил</w:t>
      </w:r>
      <w:r>
        <w:rPr>
          <w:spacing w:val="25"/>
        </w:rPr>
        <w:t> </w:t>
      </w:r>
      <w:r>
        <w:rPr/>
        <w:t>постановление.</w:t>
      </w:r>
    </w:p>
    <w:p>
      <w:pPr>
        <w:pStyle w:val="BodyText"/>
        <w:spacing w:before="67"/>
        <w:ind w:left="0"/>
      </w:pPr>
    </w:p>
    <w:p>
      <w:pPr>
        <w:pStyle w:val="Heading4"/>
        <w:spacing w:before="0"/>
      </w:pPr>
      <w:r>
        <w:rPr>
          <w:b w:val="0"/>
        </w:rPr>
        <w:drawing>
          <wp:inline distT="0" distB="0" distL="0" distR="0">
            <wp:extent cx="285749" cy="285749"/>
            <wp:effectExtent l="0" t="0" r="0" b="0"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40"/>
          <w:sz w:val="20"/>
        </w:rPr>
        <w:t> </w:t>
      </w:r>
      <w:r>
        <w:rPr/>
        <w:t>Скачать:</w:t>
      </w:r>
    </w:p>
    <w:p>
      <w:pPr>
        <w:pStyle w:val="BodyText"/>
        <w:spacing w:line="295" w:lineRule="auto" w:before="209"/>
        <w:ind w:left="486" w:right="682"/>
      </w:pPr>
      <w:hyperlink r:id="rId62">
        <w:r>
          <w:rPr/>
          <w:t>Таблица</w:t>
        </w:r>
      </w:hyperlink>
      <w:r>
        <w:rPr/>
        <w:t>. Профилактические прививки работников по эпидемическим </w:t>
      </w:r>
      <w:r>
        <w:rPr/>
        <w:t>показаниям Если таблица не отображается, обновите страницу — нажмите F5</w:t>
      </w:r>
    </w:p>
    <w:p>
      <w:pPr>
        <w:pStyle w:val="BodyText"/>
        <w:spacing w:before="17"/>
        <w:ind w:left="486"/>
      </w:pPr>
      <w:r>
        <w:rPr/>
        <w:drawing>
          <wp:anchor distT="0" distB="0" distL="0" distR="0" allowOverlap="1" layoutInCell="1" locked="0" behindDoc="1" simplePos="0" relativeHeight="487602688">
            <wp:simplePos x="0" y="0"/>
            <wp:positionH relativeFrom="page">
              <wp:posOffset>1028700</wp:posOffset>
            </wp:positionH>
            <wp:positionV relativeFrom="paragraph">
              <wp:posOffset>176219</wp:posOffset>
            </wp:positionV>
            <wp:extent cx="5523247" cy="3047238"/>
            <wp:effectExtent l="0" t="0" r="0" b="0"/>
            <wp:wrapTopAndBottom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247" cy="3047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Кликайте</w:t>
      </w:r>
      <w:r>
        <w:rPr>
          <w:spacing w:val="14"/>
        </w:rPr>
        <w:t> </w:t>
      </w:r>
      <w:r>
        <w:rPr/>
        <w:t>по</w:t>
      </w:r>
      <w:r>
        <w:rPr>
          <w:spacing w:val="15"/>
        </w:rPr>
        <w:t> </w:t>
      </w:r>
      <w:r>
        <w:rPr/>
        <w:t>половинкам</w:t>
      </w:r>
      <w:r>
        <w:rPr>
          <w:spacing w:val="14"/>
        </w:rPr>
        <w:t> </w:t>
      </w:r>
      <w:r>
        <w:rPr/>
        <w:t>таблицы,</w:t>
      </w:r>
      <w:r>
        <w:rPr>
          <w:spacing w:val="15"/>
        </w:rPr>
        <w:t> </w:t>
      </w:r>
      <w:r>
        <w:rPr/>
        <w:t>чтобы</w:t>
      </w:r>
      <w:r>
        <w:rPr>
          <w:spacing w:val="15"/>
        </w:rPr>
        <w:t> </w:t>
      </w:r>
      <w:r>
        <w:rPr/>
        <w:t>увеличить</w:t>
      </w:r>
      <w:r>
        <w:rPr>
          <w:spacing w:val="14"/>
        </w:rPr>
        <w:t> </w:t>
      </w:r>
      <w:r>
        <w:rPr/>
        <w:t>их</w:t>
      </w:r>
      <w:r>
        <w:rPr>
          <w:spacing w:val="15"/>
        </w:rPr>
        <w:t> </w:t>
      </w:r>
      <w:r>
        <w:rPr/>
        <w:t>или</w:t>
      </w:r>
      <w:r>
        <w:rPr>
          <w:spacing w:val="15"/>
        </w:rPr>
        <w:t> </w:t>
      </w:r>
      <w:r>
        <w:rPr>
          <w:spacing w:val="-2"/>
        </w:rPr>
        <w:t>свернуть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pStyle w:val="BodyText"/>
        <w:spacing w:line="304" w:lineRule="auto" w:before="80"/>
        <w:ind w:right="228"/>
      </w:pPr>
      <w:r>
        <w:rPr/>
        <w:t>Работники,</w:t>
      </w:r>
      <w:r>
        <w:rPr>
          <w:spacing w:val="31"/>
        </w:rPr>
        <w:t> </w:t>
      </w:r>
      <w:r>
        <w:rPr/>
        <w:t>которые</w:t>
      </w:r>
      <w:r>
        <w:rPr>
          <w:spacing w:val="31"/>
        </w:rPr>
        <w:t> </w:t>
      </w:r>
      <w:r>
        <w:rPr/>
        <w:t>по</w:t>
      </w:r>
      <w:r>
        <w:rPr>
          <w:spacing w:val="31"/>
        </w:rPr>
        <w:t> </w:t>
      </w:r>
      <w:r>
        <w:rPr/>
        <w:t>закону</w:t>
      </w:r>
      <w:r>
        <w:rPr>
          <w:spacing w:val="31"/>
        </w:rPr>
        <w:t> </w:t>
      </w:r>
      <w:r>
        <w:rPr/>
        <w:t>должны</w:t>
      </w:r>
      <w:r>
        <w:rPr>
          <w:spacing w:val="31"/>
        </w:rPr>
        <w:t> </w:t>
      </w:r>
      <w:r>
        <w:rPr/>
        <w:t>пройти</w:t>
      </w:r>
      <w:r>
        <w:rPr>
          <w:spacing w:val="31"/>
        </w:rPr>
        <w:t> </w:t>
      </w:r>
      <w:r>
        <w:rPr/>
        <w:t>вакцинацию,</w:t>
      </w:r>
      <w:r>
        <w:rPr>
          <w:spacing w:val="31"/>
        </w:rPr>
        <w:t> </w:t>
      </w:r>
      <w:r>
        <w:rPr/>
        <w:t>могут</w:t>
      </w:r>
      <w:r>
        <w:rPr>
          <w:spacing w:val="31"/>
        </w:rPr>
        <w:t> </w:t>
      </w:r>
      <w:r>
        <w:rPr/>
        <w:t>отказаться</w:t>
      </w:r>
      <w:r>
        <w:rPr>
          <w:spacing w:val="31"/>
        </w:rPr>
        <w:t> </w:t>
      </w:r>
      <w:r>
        <w:rPr/>
        <w:t>от</w:t>
      </w:r>
      <w:r>
        <w:rPr>
          <w:spacing w:val="31"/>
        </w:rPr>
        <w:t> </w:t>
      </w:r>
      <w:r>
        <w:rPr/>
        <w:t>нее</w:t>
      </w:r>
      <w:r>
        <w:rPr>
          <w:spacing w:val="31"/>
        </w:rPr>
        <w:t> </w:t>
      </w:r>
      <w:r>
        <w:rPr/>
        <w:t>только по медицинским показаниям. Например, если есть подтвержденная аллергия на компоненты</w:t>
      </w:r>
      <w:r>
        <w:rPr>
          <w:spacing w:val="40"/>
        </w:rPr>
        <w:t> </w:t>
      </w:r>
      <w:r>
        <w:rPr/>
        <w:t>вакцины.</w:t>
      </w:r>
      <w:r>
        <w:rPr>
          <w:spacing w:val="40"/>
        </w:rPr>
        <w:t> </w:t>
      </w:r>
      <w:r>
        <w:rPr/>
        <w:t>Перечень</w:t>
      </w:r>
      <w:r>
        <w:rPr>
          <w:spacing w:val="40"/>
        </w:rPr>
        <w:t> </w:t>
      </w:r>
      <w:r>
        <w:rPr/>
        <w:t>медицинских</w:t>
      </w:r>
      <w:r>
        <w:rPr>
          <w:spacing w:val="40"/>
        </w:rPr>
        <w:t> </w:t>
      </w:r>
      <w:r>
        <w:rPr/>
        <w:t>противопоказаний</w:t>
      </w:r>
      <w:r>
        <w:rPr>
          <w:spacing w:val="40"/>
        </w:rPr>
        <w:t> </w:t>
      </w:r>
      <w:r>
        <w:rPr/>
        <w:t>утвердил</w:t>
      </w:r>
      <w:r>
        <w:rPr>
          <w:spacing w:val="40"/>
        </w:rPr>
        <w:t> </w:t>
      </w:r>
      <w:r>
        <w:rPr/>
        <w:t>Главный</w:t>
      </w:r>
      <w:r>
        <w:rPr>
          <w:spacing w:val="40"/>
        </w:rPr>
        <w:t> </w:t>
      </w:r>
      <w:r>
        <w:rPr/>
        <w:t>государственный</w:t>
      </w:r>
    </w:p>
    <w:p>
      <w:pPr>
        <w:pStyle w:val="BodyText"/>
        <w:spacing w:before="6"/>
      </w:pPr>
      <w:r>
        <w:rPr/>
        <w:t>санитарный</w:t>
      </w:r>
      <w:r>
        <w:rPr>
          <w:spacing w:val="20"/>
        </w:rPr>
        <w:t> </w:t>
      </w:r>
      <w:r>
        <w:rPr/>
        <w:t>врач</w:t>
      </w:r>
      <w:r>
        <w:rPr>
          <w:spacing w:val="20"/>
        </w:rPr>
        <w:t> </w:t>
      </w:r>
      <w:r>
        <w:rPr/>
        <w:t>(Методические</w:t>
      </w:r>
      <w:r>
        <w:rPr>
          <w:spacing w:val="20"/>
        </w:rPr>
        <w:t> </w:t>
      </w:r>
      <w:r>
        <w:rPr/>
        <w:t>указания</w:t>
      </w:r>
      <w:r>
        <w:rPr>
          <w:spacing w:val="21"/>
        </w:rPr>
        <w:t> </w:t>
      </w:r>
      <w:r>
        <w:rPr/>
        <w:t>от</w:t>
      </w:r>
      <w:r>
        <w:rPr>
          <w:spacing w:val="20"/>
        </w:rPr>
        <w:t> </w:t>
      </w:r>
      <w:r>
        <w:rPr/>
        <w:t>09.01.2002</w:t>
      </w:r>
      <w:r>
        <w:rPr>
          <w:spacing w:val="20"/>
        </w:rPr>
        <w:t> </w:t>
      </w:r>
      <w:r>
        <w:rPr/>
        <w:t>МУ</w:t>
      </w:r>
      <w:r>
        <w:rPr>
          <w:spacing w:val="21"/>
        </w:rPr>
        <w:t> </w:t>
      </w:r>
      <w:r>
        <w:rPr/>
        <w:t>3.3.1.1095-</w:t>
      </w:r>
      <w:r>
        <w:rPr>
          <w:spacing w:val="-4"/>
        </w:rPr>
        <w:t>02).</w:t>
      </w:r>
    </w:p>
    <w:p>
      <w:pPr>
        <w:pStyle w:val="BodyText"/>
        <w:spacing w:line="312" w:lineRule="auto" w:before="204"/>
        <w:ind w:right="173"/>
      </w:pPr>
      <w:r>
        <w:rPr/>
        <w:t>Для работников, которых не нужно прививать обязательно, работодатель </w:t>
      </w:r>
      <w:r>
        <w:rPr/>
        <w:t>организовывает вакцинацию</w:t>
      </w:r>
      <w:r>
        <w:rPr>
          <w:spacing w:val="40"/>
        </w:rPr>
        <w:t> </w:t>
      </w:r>
      <w:r>
        <w:rPr/>
        <w:t>добровольно,</w:t>
      </w:r>
      <w:r>
        <w:rPr>
          <w:spacing w:val="40"/>
        </w:rPr>
        <w:t> </w:t>
      </w:r>
      <w:r>
        <w:rPr/>
        <w:t>если</w:t>
      </w:r>
      <w:r>
        <w:rPr>
          <w:spacing w:val="40"/>
        </w:rPr>
        <w:t> </w:t>
      </w:r>
      <w:r>
        <w:rPr/>
        <w:t>считает</w:t>
      </w:r>
      <w:r>
        <w:rPr>
          <w:spacing w:val="40"/>
        </w:rPr>
        <w:t> </w:t>
      </w:r>
      <w:r>
        <w:rPr/>
        <w:t>нужным.</w:t>
      </w:r>
      <w:r>
        <w:rPr>
          <w:spacing w:val="40"/>
        </w:rPr>
        <w:t> </w:t>
      </w:r>
      <w:r>
        <w:rPr/>
        <w:t>Работники</w:t>
      </w:r>
      <w:r>
        <w:rPr>
          <w:spacing w:val="40"/>
        </w:rPr>
        <w:t> </w:t>
      </w:r>
      <w:r>
        <w:rPr/>
        <w:t>также</w:t>
      </w:r>
      <w:r>
        <w:rPr>
          <w:spacing w:val="40"/>
        </w:rPr>
        <w:t> </w:t>
      </w:r>
      <w:r>
        <w:rPr/>
        <w:t>проходят</w:t>
      </w:r>
      <w:r>
        <w:rPr>
          <w:spacing w:val="40"/>
        </w:rPr>
        <w:t> </w:t>
      </w:r>
      <w:r>
        <w:rPr/>
        <w:t>процедуру</w:t>
      </w:r>
    </w:p>
    <w:p>
      <w:pPr>
        <w:pStyle w:val="BodyText"/>
        <w:spacing w:line="216" w:lineRule="exact"/>
      </w:pPr>
      <w:r>
        <w:rPr/>
        <w:t>по</w:t>
      </w:r>
      <w:r>
        <w:rPr>
          <w:spacing w:val="13"/>
        </w:rPr>
        <w:t> </w:t>
      </w:r>
      <w:r>
        <w:rPr/>
        <w:t>желанию</w:t>
      </w:r>
      <w:r>
        <w:rPr>
          <w:spacing w:val="13"/>
        </w:rPr>
        <w:t> </w:t>
      </w:r>
      <w:r>
        <w:rPr/>
        <w:t>и</w:t>
      </w:r>
      <w:r>
        <w:rPr>
          <w:spacing w:val="14"/>
        </w:rPr>
        <w:t> </w:t>
      </w:r>
      <w:r>
        <w:rPr/>
        <w:t>могут</w:t>
      </w:r>
      <w:r>
        <w:rPr>
          <w:spacing w:val="13"/>
        </w:rPr>
        <w:t> </w:t>
      </w:r>
      <w:r>
        <w:rPr/>
        <w:t>отказаться</w:t>
      </w:r>
      <w:r>
        <w:rPr>
          <w:spacing w:val="14"/>
        </w:rPr>
        <w:t> </w:t>
      </w:r>
      <w:r>
        <w:rPr/>
        <w:t>без</w:t>
      </w:r>
      <w:r>
        <w:rPr>
          <w:spacing w:val="13"/>
        </w:rPr>
        <w:t> </w:t>
      </w:r>
      <w:r>
        <w:rPr/>
        <w:t>объяснения</w:t>
      </w:r>
      <w:r>
        <w:rPr>
          <w:spacing w:val="14"/>
        </w:rPr>
        <w:t> </w:t>
      </w:r>
      <w:r>
        <w:rPr>
          <w:spacing w:val="-2"/>
        </w:rPr>
        <w:t>причин.</w:t>
      </w:r>
    </w:p>
    <w:p>
      <w:pPr>
        <w:pStyle w:val="BodyText"/>
        <w:spacing w:before="17"/>
        <w:ind w:left="0"/>
      </w:pPr>
    </w:p>
    <w:p>
      <w:pPr>
        <w:pStyle w:val="Heading3"/>
      </w:pPr>
      <w:r>
        <w:rPr/>
        <w:t>Какие документы подготовить для </w:t>
      </w:r>
      <w:r>
        <w:rPr>
          <w:spacing w:val="-2"/>
        </w:rPr>
        <w:t>вакцинации</w:t>
      </w:r>
    </w:p>
    <w:p>
      <w:pPr>
        <w:pStyle w:val="Heading4"/>
        <w:spacing w:before="3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723899</wp:posOffset>
                </wp:positionH>
                <wp:positionV relativeFrom="paragraph">
                  <wp:posOffset>120852</wp:posOffset>
                </wp:positionV>
                <wp:extent cx="19050" cy="6457950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19050" cy="6457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6457950">
                              <a:moveTo>
                                <a:pt x="19049" y="6457949"/>
                              </a:moveTo>
                              <a:lnTo>
                                <a:pt x="0" y="645794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64579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.515958pt;width:1.5pt;height:508.49996pt;mso-position-horizontal-relative:page;mso-position-vertical-relative:paragraph;z-index:15745024" id="docshape2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85749" cy="285749"/>
            <wp:effectExtent l="0" t="0" r="0" b="0"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40"/>
          <w:sz w:val="20"/>
        </w:rPr>
        <w:t> </w:t>
      </w:r>
      <w:r>
        <w:rPr/>
        <w:t>Скачать:</w:t>
      </w:r>
    </w:p>
    <w:p>
      <w:pPr>
        <w:pStyle w:val="BodyText"/>
        <w:spacing w:before="7"/>
        <w:ind w:left="0"/>
        <w:rPr>
          <w:b/>
          <w:sz w:val="13"/>
        </w:rPr>
      </w:pPr>
      <w:r>
        <w:rPr>
          <w:b/>
          <w:sz w:val="13"/>
        </w:rPr>
        <w:drawing>
          <wp:anchor distT="0" distB="0" distL="0" distR="0" allowOverlap="1" layoutInCell="1" locked="0" behindDoc="1" simplePos="0" relativeHeight="487603712">
            <wp:simplePos x="0" y="0"/>
            <wp:positionH relativeFrom="page">
              <wp:posOffset>1028700</wp:posOffset>
            </wp:positionH>
            <wp:positionV relativeFrom="paragraph">
              <wp:posOffset>120610</wp:posOffset>
            </wp:positionV>
            <wp:extent cx="5541755" cy="5598985"/>
            <wp:effectExtent l="0" t="0" r="0" b="0"/>
            <wp:wrapTopAndBottom/>
            <wp:docPr id="49" name="Image 49">
              <a:hlinkClick r:id="rId64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>
                      <a:hlinkClick r:id="rId64"/>
                    </pic:cNvPr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1755" cy="5598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1"/>
        <w:ind w:left="486"/>
      </w:pPr>
      <w:hyperlink r:id="rId64">
        <w:r>
          <w:rPr>
            <w:spacing w:val="-2"/>
          </w:rPr>
          <w:t>Алгоритм</w:t>
        </w:r>
      </w:hyperlink>
    </w:p>
    <w:p>
      <w:pPr>
        <w:pStyle w:val="BodyText"/>
        <w:ind w:left="0"/>
      </w:pPr>
    </w:p>
    <w:p>
      <w:pPr>
        <w:pStyle w:val="BodyText"/>
        <w:spacing w:before="57"/>
        <w:ind w:left="0"/>
      </w:pPr>
    </w:p>
    <w:p>
      <w:pPr>
        <w:pStyle w:val="BodyText"/>
        <w:spacing w:line="295" w:lineRule="auto" w:before="1"/>
        <w:ind w:right="375"/>
      </w:pPr>
      <w:r>
        <w:rPr/>
        <w:t>Для того чтобы </w:t>
      </w:r>
      <w:bookmarkStart w:name="1-2" w:id="3"/>
      <w:bookmarkEnd w:id="3"/>
      <w:r>
        <w:rPr/>
        <w:t>организовать</w:t>
      </w:r>
      <w:r>
        <w:rPr/>
        <w:t> сезонную вакцинацию, ответственному лицу нужно выполнить</w:t>
      </w:r>
      <w:r>
        <w:rPr>
          <w:spacing w:val="40"/>
        </w:rPr>
        <w:t> </w:t>
      </w:r>
      <w:r>
        <w:rPr/>
        <w:t>пять</w:t>
      </w:r>
      <w:r>
        <w:rPr>
          <w:spacing w:val="32"/>
        </w:rPr>
        <w:t> </w:t>
      </w:r>
      <w:r>
        <w:rPr/>
        <w:t>шагов.</w:t>
      </w:r>
      <w:r>
        <w:rPr>
          <w:spacing w:val="32"/>
        </w:rPr>
        <w:t> </w:t>
      </w:r>
      <w:r>
        <w:rPr/>
        <w:t>Найдете</w:t>
      </w:r>
      <w:r>
        <w:rPr>
          <w:spacing w:val="32"/>
        </w:rPr>
        <w:t> </w:t>
      </w:r>
      <w:r>
        <w:rPr/>
        <w:t>их</w:t>
      </w:r>
      <w:r>
        <w:rPr>
          <w:spacing w:val="32"/>
        </w:rPr>
        <w:t> </w:t>
      </w:r>
      <w:r>
        <w:rPr/>
        <w:t>в</w:t>
      </w:r>
      <w:r>
        <w:rPr>
          <w:spacing w:val="32"/>
        </w:rPr>
        <w:t> </w:t>
      </w:r>
      <w:hyperlink r:id="rId64">
        <w:r>
          <w:rPr/>
          <w:t>алгоритме</w:t>
        </w:r>
      </w:hyperlink>
      <w:r>
        <w:rPr/>
        <w:t>.</w:t>
      </w:r>
      <w:r>
        <w:rPr>
          <w:spacing w:val="32"/>
        </w:rPr>
        <w:t> </w:t>
      </w:r>
      <w:r>
        <w:rPr/>
        <w:t>Какие</w:t>
      </w:r>
      <w:r>
        <w:rPr>
          <w:spacing w:val="32"/>
        </w:rPr>
        <w:t> </w:t>
      </w:r>
      <w:r>
        <w:rPr/>
        <w:t>документы</w:t>
      </w:r>
      <w:r>
        <w:rPr>
          <w:spacing w:val="32"/>
        </w:rPr>
        <w:t> </w:t>
      </w:r>
      <w:r>
        <w:rPr/>
        <w:t>понадобятся</w:t>
      </w:r>
      <w:r>
        <w:rPr>
          <w:spacing w:val="32"/>
        </w:rPr>
        <w:t> </w:t>
      </w:r>
      <w:r>
        <w:rPr/>
        <w:t>для</w:t>
      </w:r>
      <w:r>
        <w:rPr>
          <w:spacing w:val="32"/>
        </w:rPr>
        <w:t> </w:t>
      </w:r>
      <w:r>
        <w:rPr/>
        <w:t>процедуры</w:t>
      </w:r>
      <w:r>
        <w:rPr>
          <w:spacing w:val="32"/>
        </w:rPr>
        <w:t> </w:t>
      </w:r>
      <w:r>
        <w:rPr/>
        <w:t>и</w:t>
      </w:r>
      <w:r>
        <w:rPr>
          <w:spacing w:val="32"/>
        </w:rPr>
        <w:t> </w:t>
      </w:r>
      <w:r>
        <w:rPr/>
        <w:t>как</w:t>
      </w:r>
    </w:p>
    <w:p>
      <w:pPr>
        <w:pStyle w:val="BodyText"/>
        <w:spacing w:before="17"/>
      </w:pPr>
      <w:r>
        <w:rPr/>
        <w:t>их</w:t>
      </w:r>
      <w:r>
        <w:rPr>
          <w:spacing w:val="14"/>
        </w:rPr>
        <w:t> </w:t>
      </w:r>
      <w:r>
        <w:rPr/>
        <w:t>оформить,</w:t>
      </w:r>
      <w:r>
        <w:rPr>
          <w:spacing w:val="15"/>
        </w:rPr>
        <w:t> </w:t>
      </w:r>
      <w:r>
        <w:rPr/>
        <w:t>читайте</w:t>
      </w:r>
      <w:r>
        <w:rPr>
          <w:spacing w:val="14"/>
        </w:rPr>
        <w:t> </w:t>
      </w:r>
      <w:r>
        <w:rPr>
          <w:spacing w:val="-2"/>
        </w:rPr>
        <w:t>ниже.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spacing w:line="312" w:lineRule="auto" w:before="80"/>
        <w:ind w:left="6" w:right="375" w:firstLine="0"/>
        <w:jc w:val="left"/>
        <w:rPr>
          <w:sz w:val="19"/>
        </w:rPr>
      </w:pPr>
      <w:r>
        <w:rPr>
          <w:b/>
          <w:sz w:val="19"/>
        </w:rPr>
        <w:t>Приказ о </w:t>
      </w:r>
      <w:bookmarkStart w:name="1-3" w:id="4"/>
      <w:bookmarkEnd w:id="4"/>
      <w:r>
        <w:rPr>
          <w:b/>
          <w:sz w:val="19"/>
        </w:rPr>
        <w:t>назначении</w:t>
      </w:r>
      <w:r>
        <w:rPr>
          <w:b/>
          <w:sz w:val="19"/>
        </w:rPr>
        <w:t> ответственного. </w:t>
      </w:r>
      <w:r>
        <w:rPr>
          <w:sz w:val="19"/>
        </w:rPr>
        <w:t>Работодатель вправе выбрать и </w:t>
      </w:r>
      <w:r>
        <w:rPr>
          <w:sz w:val="19"/>
        </w:rPr>
        <w:t>назначить </w:t>
      </w:r>
      <w:hyperlink w:history="true" w:anchor="1">
        <w:r>
          <w:rPr>
            <w:sz w:val="19"/>
          </w:rPr>
          <w:t>приказом</w:t>
        </w:r>
      </w:hyperlink>
      <w:r>
        <w:rPr>
          <w:spacing w:val="35"/>
          <w:sz w:val="19"/>
        </w:rPr>
        <w:t> </w:t>
      </w:r>
      <w:r>
        <w:rPr>
          <w:sz w:val="19"/>
        </w:rPr>
        <w:t>любого</w:t>
      </w:r>
      <w:r>
        <w:rPr>
          <w:spacing w:val="35"/>
          <w:sz w:val="19"/>
        </w:rPr>
        <w:t> </w:t>
      </w:r>
      <w:r>
        <w:rPr>
          <w:sz w:val="19"/>
        </w:rPr>
        <w:t>работника</w:t>
      </w:r>
      <w:r>
        <w:rPr>
          <w:spacing w:val="35"/>
          <w:sz w:val="19"/>
        </w:rPr>
        <w:t> </w:t>
      </w:r>
      <w:r>
        <w:rPr>
          <w:sz w:val="19"/>
        </w:rPr>
        <w:t>ответственным</w:t>
      </w:r>
      <w:r>
        <w:rPr>
          <w:spacing w:val="35"/>
          <w:sz w:val="19"/>
        </w:rPr>
        <w:t> </w:t>
      </w:r>
      <w:r>
        <w:rPr>
          <w:sz w:val="19"/>
        </w:rPr>
        <w:t>за</w:t>
      </w:r>
      <w:r>
        <w:rPr>
          <w:spacing w:val="35"/>
          <w:sz w:val="19"/>
        </w:rPr>
        <w:t> </w:t>
      </w:r>
      <w:r>
        <w:rPr>
          <w:sz w:val="19"/>
        </w:rPr>
        <w:t>организацию</w:t>
      </w:r>
      <w:r>
        <w:rPr>
          <w:spacing w:val="35"/>
          <w:sz w:val="19"/>
        </w:rPr>
        <w:t> </w:t>
      </w:r>
      <w:r>
        <w:rPr>
          <w:sz w:val="19"/>
        </w:rPr>
        <w:t>вакцинации.</w:t>
      </w:r>
      <w:r>
        <w:rPr>
          <w:spacing w:val="35"/>
          <w:sz w:val="19"/>
        </w:rPr>
        <w:t> </w:t>
      </w:r>
      <w:r>
        <w:rPr>
          <w:sz w:val="19"/>
        </w:rPr>
        <w:t>Например,</w:t>
      </w:r>
    </w:p>
    <w:p>
      <w:pPr>
        <w:pStyle w:val="BodyText"/>
        <w:spacing w:line="216" w:lineRule="exact"/>
      </w:pPr>
      <w:r>
        <w:rPr/>
        <w:t>специалиста</w:t>
      </w:r>
      <w:r>
        <w:rPr>
          <w:spacing w:val="15"/>
        </w:rPr>
        <w:t> </w:t>
      </w:r>
      <w:r>
        <w:rPr/>
        <w:t>отдела</w:t>
      </w:r>
      <w:r>
        <w:rPr>
          <w:spacing w:val="16"/>
        </w:rPr>
        <w:t> </w:t>
      </w:r>
      <w:r>
        <w:rPr/>
        <w:t>кадров</w:t>
      </w:r>
      <w:r>
        <w:rPr>
          <w:spacing w:val="16"/>
        </w:rPr>
        <w:t> </w:t>
      </w:r>
      <w:r>
        <w:rPr/>
        <w:t>или</w:t>
      </w:r>
      <w:r>
        <w:rPr>
          <w:spacing w:val="16"/>
        </w:rPr>
        <w:t> </w:t>
      </w:r>
      <w:r>
        <w:rPr/>
        <w:t>службы</w:t>
      </w:r>
      <w:r>
        <w:rPr>
          <w:spacing w:val="16"/>
        </w:rPr>
        <w:t> </w:t>
      </w:r>
      <w:r>
        <w:rPr/>
        <w:t>охраны</w:t>
      </w:r>
      <w:r>
        <w:rPr>
          <w:spacing w:val="16"/>
        </w:rPr>
        <w:t> </w:t>
      </w:r>
      <w:r>
        <w:rPr/>
        <w:t>труда.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документе</w:t>
      </w:r>
      <w:r>
        <w:rPr>
          <w:spacing w:val="16"/>
        </w:rPr>
        <w:t> </w:t>
      </w:r>
      <w:r>
        <w:rPr/>
        <w:t>обязательно</w:t>
      </w:r>
      <w:r>
        <w:rPr>
          <w:spacing w:val="16"/>
        </w:rPr>
        <w:t> </w:t>
      </w:r>
      <w:r>
        <w:rPr>
          <w:spacing w:val="-2"/>
        </w:rPr>
        <w:t>пропишите</w:t>
      </w:r>
    </w:p>
    <w:p>
      <w:pPr>
        <w:pStyle w:val="BodyText"/>
        <w:spacing w:before="69"/>
      </w:pPr>
      <w:bookmarkStart w:name="1-4" w:id="5"/>
      <w:bookmarkEnd w:id="5"/>
      <w:r>
        <w:rPr/>
      </w:r>
      <w:r>
        <w:rPr/>
        <w:t>четкий</w:t>
      </w:r>
      <w:r>
        <w:rPr>
          <w:spacing w:val="17"/>
        </w:rPr>
        <w:t> </w:t>
      </w:r>
      <w:r>
        <w:rPr/>
        <w:t>перечень</w:t>
      </w:r>
      <w:r>
        <w:rPr>
          <w:spacing w:val="17"/>
        </w:rPr>
        <w:t> </w:t>
      </w:r>
      <w:r>
        <w:rPr>
          <w:spacing w:val="-2"/>
        </w:rPr>
        <w:t>обязанностей.</w:t>
      </w:r>
    </w:p>
    <w:p>
      <w:pPr>
        <w:pStyle w:val="BodyText"/>
        <w:spacing w:line="312" w:lineRule="auto" w:before="204"/>
      </w:pPr>
      <w:r>
        <w:rPr>
          <w:b/>
        </w:rPr>
        <w:t>Список работников. </w:t>
      </w:r>
      <w:r>
        <w:rPr/>
        <w:t>Включите в </w:t>
      </w:r>
      <w:hyperlink w:history="true" w:anchor="1">
        <w:r>
          <w:rPr/>
          <w:t>список</w:t>
        </w:r>
      </w:hyperlink>
      <w:r>
        <w:rPr/>
        <w:t> тех, кто выполняет работы с высоким риском заболевания</w:t>
      </w:r>
      <w:r>
        <w:rPr>
          <w:spacing w:val="40"/>
        </w:rPr>
        <w:t> </w:t>
      </w:r>
      <w:r>
        <w:rPr/>
        <w:t>инфекционными</w:t>
      </w:r>
      <w:r>
        <w:rPr>
          <w:spacing w:val="40"/>
        </w:rPr>
        <w:t> </w:t>
      </w:r>
      <w:r>
        <w:rPr/>
        <w:t>болезнями,</w:t>
      </w:r>
      <w:r>
        <w:rPr>
          <w:spacing w:val="40"/>
        </w:rPr>
        <w:t> </w:t>
      </w:r>
      <w:r>
        <w:rPr/>
        <w:t>а</w:t>
      </w:r>
      <w:r>
        <w:rPr>
          <w:spacing w:val="40"/>
        </w:rPr>
        <w:t> </w:t>
      </w:r>
      <w:r>
        <w:rPr/>
        <w:t>также</w:t>
      </w:r>
      <w:r>
        <w:rPr>
          <w:spacing w:val="40"/>
        </w:rPr>
        <w:t> </w:t>
      </w:r>
      <w:r>
        <w:rPr/>
        <w:t>лиц</w:t>
      </w:r>
      <w:r>
        <w:rPr>
          <w:spacing w:val="40"/>
        </w:rPr>
        <w:t> </w:t>
      </w:r>
      <w:r>
        <w:rPr/>
        <w:t>из</w:t>
      </w:r>
      <w:r>
        <w:rPr>
          <w:spacing w:val="40"/>
        </w:rPr>
        <w:t> </w:t>
      </w:r>
      <w:r>
        <w:rPr/>
        <w:t>национального</w:t>
      </w:r>
      <w:r>
        <w:rPr>
          <w:spacing w:val="40"/>
        </w:rPr>
        <w:t> </w:t>
      </w:r>
      <w:r>
        <w:rPr/>
        <w:t>календаря.</w:t>
      </w:r>
    </w:p>
    <w:p>
      <w:pPr>
        <w:pStyle w:val="BodyText"/>
        <w:spacing w:line="216" w:lineRule="exact"/>
      </w:pPr>
      <w:r>
        <w:rPr/>
        <w:t>Остальных</w:t>
      </w:r>
      <w:r>
        <w:rPr>
          <w:spacing w:val="16"/>
        </w:rPr>
        <w:t> </w:t>
      </w:r>
      <w:r>
        <w:rPr/>
        <w:t>работников</w:t>
      </w:r>
      <w:r>
        <w:rPr>
          <w:spacing w:val="16"/>
        </w:rPr>
        <w:t> </w:t>
      </w:r>
      <w:r>
        <w:rPr/>
        <w:t>внесите</w:t>
      </w:r>
      <w:r>
        <w:rPr>
          <w:spacing w:val="16"/>
        </w:rPr>
        <w:t> </w:t>
      </w:r>
      <w:bookmarkStart w:name="1-5" w:id="6"/>
      <w:bookmarkEnd w:id="6"/>
      <w:r>
        <w:rPr/>
        <w:t>в</w:t>
      </w:r>
      <w:r>
        <w:rPr>
          <w:spacing w:val="16"/>
        </w:rPr>
        <w:t> </w:t>
      </w:r>
      <w:r>
        <w:rPr/>
        <w:t>список,</w:t>
      </w:r>
      <w:r>
        <w:rPr>
          <w:spacing w:val="16"/>
        </w:rPr>
        <w:t> </w:t>
      </w:r>
      <w:r>
        <w:rPr/>
        <w:t>если</w:t>
      </w:r>
      <w:r>
        <w:rPr>
          <w:spacing w:val="16"/>
        </w:rPr>
        <w:t> </w:t>
      </w:r>
      <w:r>
        <w:rPr/>
        <w:t>компания</w:t>
      </w:r>
      <w:r>
        <w:rPr>
          <w:spacing w:val="16"/>
        </w:rPr>
        <w:t> </w:t>
      </w:r>
      <w:r>
        <w:rPr/>
        <w:t>готова</w:t>
      </w:r>
      <w:r>
        <w:rPr>
          <w:spacing w:val="16"/>
        </w:rPr>
        <w:t> </w:t>
      </w:r>
      <w:r>
        <w:rPr/>
        <w:t>оплатить</w:t>
      </w:r>
      <w:r>
        <w:rPr>
          <w:spacing w:val="16"/>
        </w:rPr>
        <w:t> </w:t>
      </w:r>
      <w:r>
        <w:rPr>
          <w:spacing w:val="-2"/>
        </w:rPr>
        <w:t>добровольную</w:t>
      </w:r>
    </w:p>
    <w:p>
      <w:pPr>
        <w:pStyle w:val="BodyText"/>
        <w:spacing w:before="70"/>
      </w:pPr>
      <w:r>
        <w:rPr>
          <w:spacing w:val="-2"/>
        </w:rPr>
        <w:t>вакцинацию.</w:t>
      </w:r>
    </w:p>
    <w:p>
      <w:pPr>
        <w:spacing w:line="312" w:lineRule="auto" w:before="204"/>
        <w:ind w:left="6" w:right="0" w:firstLine="0"/>
        <w:jc w:val="left"/>
        <w:rPr>
          <w:sz w:val="19"/>
        </w:rPr>
      </w:pPr>
      <w:r>
        <w:rPr>
          <w:b/>
          <w:sz w:val="19"/>
        </w:rPr>
        <w:t>Согласие или отказ от добровольной вакцинации. </w:t>
      </w:r>
      <w:r>
        <w:rPr>
          <w:sz w:val="19"/>
        </w:rPr>
        <w:t>Запросите у работников, которых</w:t>
      </w:r>
      <w:r>
        <w:rPr>
          <w:spacing w:val="40"/>
          <w:sz w:val="19"/>
        </w:rPr>
        <w:t> </w:t>
      </w:r>
      <w:r>
        <w:rPr>
          <w:sz w:val="19"/>
        </w:rPr>
        <w:t>компания</w:t>
      </w:r>
      <w:r>
        <w:rPr>
          <w:spacing w:val="38"/>
          <w:sz w:val="19"/>
        </w:rPr>
        <w:t> </w:t>
      </w:r>
      <w:r>
        <w:rPr>
          <w:sz w:val="19"/>
        </w:rPr>
        <w:t>планирует</w:t>
      </w:r>
      <w:r>
        <w:rPr>
          <w:spacing w:val="38"/>
          <w:sz w:val="19"/>
        </w:rPr>
        <w:t> </w:t>
      </w:r>
      <w:r>
        <w:rPr>
          <w:sz w:val="19"/>
        </w:rPr>
        <w:t>прививать</w:t>
      </w:r>
      <w:r>
        <w:rPr>
          <w:spacing w:val="38"/>
          <w:sz w:val="19"/>
        </w:rPr>
        <w:t> </w:t>
      </w:r>
      <w:r>
        <w:rPr>
          <w:sz w:val="19"/>
        </w:rPr>
        <w:t>добровольно,</w:t>
      </w:r>
      <w:r>
        <w:rPr>
          <w:spacing w:val="38"/>
          <w:sz w:val="19"/>
        </w:rPr>
        <w:t> </w:t>
      </w:r>
      <w:r>
        <w:rPr>
          <w:sz w:val="19"/>
        </w:rPr>
        <w:t>согласия</w:t>
      </w:r>
      <w:r>
        <w:rPr>
          <w:spacing w:val="38"/>
          <w:sz w:val="19"/>
        </w:rPr>
        <w:t> </w:t>
      </w:r>
      <w:r>
        <w:rPr>
          <w:sz w:val="19"/>
        </w:rPr>
        <w:t>на</w:t>
      </w:r>
      <w:r>
        <w:rPr>
          <w:spacing w:val="38"/>
          <w:sz w:val="19"/>
        </w:rPr>
        <w:t> </w:t>
      </w:r>
      <w:r>
        <w:rPr>
          <w:sz w:val="19"/>
        </w:rPr>
        <w:t>процедуру</w:t>
      </w:r>
      <w:r>
        <w:rPr>
          <w:spacing w:val="38"/>
          <w:sz w:val="19"/>
        </w:rPr>
        <w:t> </w:t>
      </w:r>
      <w:r>
        <w:rPr>
          <w:sz w:val="19"/>
        </w:rPr>
        <w:t>или</w:t>
      </w:r>
      <w:r>
        <w:rPr>
          <w:spacing w:val="38"/>
          <w:sz w:val="19"/>
        </w:rPr>
        <w:t> </w:t>
      </w:r>
      <w:r>
        <w:rPr>
          <w:sz w:val="19"/>
        </w:rPr>
        <w:t>отказ</w:t>
      </w:r>
      <w:r>
        <w:rPr>
          <w:spacing w:val="38"/>
          <w:sz w:val="19"/>
        </w:rPr>
        <w:t> </w:t>
      </w:r>
      <w:r>
        <w:rPr>
          <w:sz w:val="19"/>
        </w:rPr>
        <w:t>от</w:t>
      </w:r>
      <w:r>
        <w:rPr>
          <w:spacing w:val="38"/>
          <w:sz w:val="19"/>
        </w:rPr>
        <w:t> </w:t>
      </w:r>
      <w:r>
        <w:rPr>
          <w:sz w:val="19"/>
        </w:rPr>
        <w:t>нее.</w:t>
      </w:r>
    </w:p>
    <w:p>
      <w:pPr>
        <w:pStyle w:val="BodyText"/>
        <w:spacing w:line="216" w:lineRule="exact"/>
      </w:pPr>
      <w:hyperlink w:history="true" w:anchor="1">
        <w:r>
          <w:rPr/>
          <w:t>Шаблон</w:t>
        </w:r>
      </w:hyperlink>
      <w:r>
        <w:rPr>
          <w:spacing w:val="14"/>
        </w:rPr>
        <w:t> </w:t>
      </w:r>
      <w:r>
        <w:rPr/>
        <w:t>документа</w:t>
      </w:r>
      <w:r>
        <w:rPr>
          <w:spacing w:val="14"/>
        </w:rPr>
        <w:t> </w:t>
      </w:r>
      <w:r>
        <w:rPr/>
        <w:t>найдете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конце</w:t>
      </w:r>
      <w:r>
        <w:rPr>
          <w:spacing w:val="15"/>
        </w:rPr>
        <w:t> </w:t>
      </w:r>
      <w:r>
        <w:rPr>
          <w:spacing w:val="-2"/>
        </w:rPr>
        <w:t>статьи.</w:t>
      </w:r>
    </w:p>
    <w:p>
      <w:pPr>
        <w:spacing w:line="295" w:lineRule="auto" w:before="219"/>
        <w:ind w:left="6" w:right="462" w:firstLine="0"/>
        <w:jc w:val="left"/>
        <w:rPr>
          <w:sz w:val="19"/>
        </w:rPr>
      </w:pPr>
      <w:r>
        <w:rPr>
          <w:b/>
          <w:sz w:val="19"/>
        </w:rPr>
        <w:t>Приказ</w:t>
      </w:r>
      <w:r>
        <w:rPr>
          <w:b/>
          <w:spacing w:val="24"/>
          <w:sz w:val="19"/>
        </w:rPr>
        <w:t> </w:t>
      </w:r>
      <w:r>
        <w:rPr>
          <w:b/>
          <w:sz w:val="19"/>
        </w:rPr>
        <w:t>о</w:t>
      </w:r>
      <w:r>
        <w:rPr>
          <w:b/>
          <w:spacing w:val="24"/>
          <w:sz w:val="19"/>
        </w:rPr>
        <w:t> </w:t>
      </w:r>
      <w:r>
        <w:rPr>
          <w:b/>
          <w:sz w:val="19"/>
        </w:rPr>
        <w:t>проведении</w:t>
      </w:r>
      <w:r>
        <w:rPr>
          <w:b/>
          <w:spacing w:val="24"/>
          <w:sz w:val="19"/>
        </w:rPr>
        <w:t> </w:t>
      </w:r>
      <w:r>
        <w:rPr>
          <w:b/>
          <w:sz w:val="19"/>
        </w:rPr>
        <w:t>вакцинации.</w:t>
      </w:r>
      <w:r>
        <w:rPr>
          <w:b/>
          <w:spacing w:val="27"/>
          <w:sz w:val="19"/>
        </w:rPr>
        <w:t> </w:t>
      </w:r>
      <w:r>
        <w:rPr>
          <w:sz w:val="19"/>
        </w:rPr>
        <w:t>В</w:t>
      </w:r>
      <w:r>
        <w:rPr>
          <w:spacing w:val="25"/>
          <w:sz w:val="19"/>
        </w:rPr>
        <w:t> </w:t>
      </w:r>
      <w:r>
        <w:rPr>
          <w:sz w:val="19"/>
        </w:rPr>
        <w:t>документе</w:t>
      </w:r>
      <w:r>
        <w:rPr>
          <w:spacing w:val="25"/>
          <w:sz w:val="19"/>
        </w:rPr>
        <w:t> </w:t>
      </w:r>
      <w:r>
        <w:rPr>
          <w:sz w:val="19"/>
        </w:rPr>
        <w:t>обоснуйте</w:t>
      </w:r>
      <w:r>
        <w:rPr>
          <w:spacing w:val="25"/>
          <w:sz w:val="19"/>
        </w:rPr>
        <w:t> </w:t>
      </w:r>
      <w:r>
        <w:rPr>
          <w:sz w:val="19"/>
        </w:rPr>
        <w:t>необходимость</w:t>
      </w:r>
      <w:r>
        <w:rPr>
          <w:spacing w:val="25"/>
          <w:sz w:val="19"/>
        </w:rPr>
        <w:t> </w:t>
      </w:r>
      <w:r>
        <w:rPr>
          <w:sz w:val="19"/>
        </w:rPr>
        <w:t>вакцинации и</w:t>
      </w:r>
      <w:r>
        <w:rPr>
          <w:spacing w:val="40"/>
          <w:sz w:val="19"/>
        </w:rPr>
        <w:t> </w:t>
      </w:r>
      <w:r>
        <w:rPr>
          <w:sz w:val="19"/>
        </w:rPr>
        <w:t>зафиксируйте,</w:t>
      </w:r>
      <w:r>
        <w:rPr>
          <w:spacing w:val="40"/>
          <w:sz w:val="19"/>
        </w:rPr>
        <w:t> </w:t>
      </w:r>
      <w:r>
        <w:rPr>
          <w:sz w:val="19"/>
        </w:rPr>
        <w:t>в</w:t>
      </w:r>
      <w:r>
        <w:rPr>
          <w:spacing w:val="40"/>
          <w:sz w:val="19"/>
        </w:rPr>
        <w:t> </w:t>
      </w:r>
      <w:r>
        <w:rPr>
          <w:sz w:val="19"/>
        </w:rPr>
        <w:t>какой</w:t>
      </w:r>
      <w:r>
        <w:rPr>
          <w:spacing w:val="40"/>
          <w:sz w:val="19"/>
        </w:rPr>
        <w:t> </w:t>
      </w:r>
      <w:r>
        <w:rPr>
          <w:sz w:val="19"/>
        </w:rPr>
        <w:t>срок</w:t>
      </w:r>
      <w:r>
        <w:rPr>
          <w:spacing w:val="40"/>
          <w:sz w:val="19"/>
        </w:rPr>
        <w:t> </w:t>
      </w:r>
      <w:r>
        <w:rPr>
          <w:sz w:val="19"/>
        </w:rPr>
        <w:t>работники</w:t>
      </w:r>
      <w:r>
        <w:rPr>
          <w:spacing w:val="40"/>
          <w:sz w:val="19"/>
        </w:rPr>
        <w:t> </w:t>
      </w:r>
      <w:r>
        <w:rPr>
          <w:sz w:val="19"/>
        </w:rPr>
        <w:t>должны</w:t>
      </w:r>
      <w:r>
        <w:rPr>
          <w:spacing w:val="40"/>
          <w:sz w:val="19"/>
        </w:rPr>
        <w:t> </w:t>
      </w:r>
      <w:r>
        <w:rPr>
          <w:sz w:val="19"/>
        </w:rPr>
        <w:t>пройти</w:t>
      </w:r>
      <w:r>
        <w:rPr>
          <w:spacing w:val="40"/>
          <w:sz w:val="19"/>
        </w:rPr>
        <w:t> </w:t>
      </w:r>
      <w:r>
        <w:rPr>
          <w:sz w:val="19"/>
        </w:rPr>
        <w:t>процедуру.</w:t>
      </w:r>
      <w:r>
        <w:rPr>
          <w:spacing w:val="40"/>
          <w:sz w:val="19"/>
        </w:rPr>
        <w:t> </w:t>
      </w:r>
      <w:r>
        <w:rPr>
          <w:sz w:val="19"/>
        </w:rPr>
        <w:t>Ознакомьте</w:t>
      </w:r>
    </w:p>
    <w:p>
      <w:pPr>
        <w:pStyle w:val="BodyText"/>
        <w:spacing w:before="1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723899</wp:posOffset>
                </wp:positionH>
                <wp:positionV relativeFrom="paragraph">
                  <wp:posOffset>274940</wp:posOffset>
                </wp:positionV>
                <wp:extent cx="19050" cy="1419225"/>
                <wp:effectExtent l="0" t="0" r="0" b="0"/>
                <wp:wrapNone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19050" cy="1419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419225">
                              <a:moveTo>
                                <a:pt x="19049" y="1419224"/>
                              </a:moveTo>
                              <a:lnTo>
                                <a:pt x="0" y="14192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4192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1.648893pt;width:1.5pt;height:111.749991pt;mso-position-horizontal-relative:page;mso-position-vertical-relative:paragraph;z-index:15746048" id="docshape3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их</w:t>
      </w:r>
      <w:r>
        <w:rPr>
          <w:spacing w:val="9"/>
        </w:rPr>
        <w:t> </w:t>
      </w:r>
      <w:r>
        <w:rPr/>
        <w:t>с</w:t>
      </w:r>
      <w:r>
        <w:rPr>
          <w:spacing w:val="9"/>
        </w:rPr>
        <w:t> </w:t>
      </w:r>
      <w:hyperlink w:history="true" w:anchor="1">
        <w:r>
          <w:rPr/>
          <w:t>приказом</w:t>
        </w:r>
      </w:hyperlink>
      <w:r>
        <w:rPr>
          <w:spacing w:val="9"/>
        </w:rPr>
        <w:t> </w:t>
      </w:r>
      <w:r>
        <w:rPr/>
        <w:t>под</w:t>
      </w:r>
      <w:r>
        <w:rPr>
          <w:spacing w:val="9"/>
        </w:rPr>
        <w:t> </w:t>
      </w:r>
      <w:r>
        <w:rPr>
          <w:spacing w:val="-2"/>
        </w:rPr>
        <w:t>подпись.</w:t>
      </w:r>
    </w:p>
    <w:p>
      <w:pPr>
        <w:pStyle w:val="BodyText"/>
        <w:spacing w:before="68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4736">
            <wp:simplePos x="0" y="0"/>
            <wp:positionH relativeFrom="page">
              <wp:posOffset>1028700</wp:posOffset>
            </wp:positionH>
            <wp:positionV relativeFrom="paragraph">
              <wp:posOffset>212772</wp:posOffset>
            </wp:positionV>
            <wp:extent cx="676275" cy="666750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before="209"/>
        <w:ind w:left="486"/>
      </w:pPr>
      <w:r>
        <w:rPr/>
        <w:t>Не</w:t>
      </w:r>
      <w:r>
        <w:rPr>
          <w:spacing w:val="13"/>
        </w:rPr>
        <w:t> </w:t>
      </w:r>
      <w:r>
        <w:rPr/>
        <w:t>включайте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список</w:t>
      </w:r>
      <w:r>
        <w:rPr>
          <w:spacing w:val="13"/>
        </w:rPr>
        <w:t> </w:t>
      </w:r>
      <w:r>
        <w:rPr/>
        <w:t>на</w:t>
      </w:r>
      <w:r>
        <w:rPr>
          <w:spacing w:val="13"/>
        </w:rPr>
        <w:t> </w:t>
      </w:r>
      <w:r>
        <w:rPr/>
        <w:t>вакцинацию</w:t>
      </w:r>
      <w:r>
        <w:rPr>
          <w:spacing w:val="13"/>
        </w:rPr>
        <w:t> </w:t>
      </w:r>
      <w:r>
        <w:rPr/>
        <w:t>работников</w:t>
      </w:r>
      <w:r>
        <w:rPr>
          <w:spacing w:val="13"/>
        </w:rPr>
        <w:t> </w:t>
      </w:r>
      <w:r>
        <w:rPr/>
        <w:t>с</w:t>
      </w:r>
      <w:r>
        <w:rPr>
          <w:spacing w:val="13"/>
        </w:rPr>
        <w:t> </w:t>
      </w:r>
      <w:r>
        <w:rPr>
          <w:spacing w:val="-2"/>
        </w:rPr>
        <w:t>противопоказаниями</w:t>
      </w:r>
    </w:p>
    <w:p>
      <w:pPr>
        <w:pStyle w:val="BodyText"/>
        <w:ind w:left="0"/>
      </w:pPr>
    </w:p>
    <w:p>
      <w:pPr>
        <w:pStyle w:val="BodyText"/>
        <w:spacing w:before="42"/>
        <w:ind w:left="0"/>
      </w:pPr>
    </w:p>
    <w:p>
      <w:pPr>
        <w:pStyle w:val="BodyText"/>
        <w:spacing w:line="304" w:lineRule="auto"/>
        <w:ind w:right="1054"/>
      </w:pPr>
      <w:r>
        <w:rPr>
          <w:b/>
        </w:rPr>
        <w:t>Отказ от обязательной вакцинации. </w:t>
      </w:r>
      <w:r>
        <w:rPr/>
        <w:t>Когда работник отказывается от прививки, </w:t>
      </w:r>
      <w:bookmarkStart w:name="1-6" w:id="7"/>
      <w:bookmarkEnd w:id="7"/>
      <w:r>
        <w:rPr/>
        <w:t>запросите</w:t>
      </w:r>
      <w:r>
        <w:rPr/>
        <w:t> у него документы, которые подтвердят причину. Исключите его из списка на</w:t>
      </w:r>
      <w:r>
        <w:rPr>
          <w:spacing w:val="25"/>
        </w:rPr>
        <w:t> </w:t>
      </w:r>
      <w:r>
        <w:rPr/>
        <w:t>вакцинацию</w:t>
      </w:r>
      <w:r>
        <w:rPr>
          <w:spacing w:val="25"/>
        </w:rPr>
        <w:t> </w:t>
      </w:r>
      <w:r>
        <w:rPr/>
        <w:t>и</w:t>
      </w:r>
      <w:r>
        <w:rPr>
          <w:spacing w:val="25"/>
        </w:rPr>
        <w:t> </w:t>
      </w:r>
      <w:r>
        <w:rPr/>
        <w:t>допустите</w:t>
      </w:r>
      <w:r>
        <w:rPr>
          <w:spacing w:val="25"/>
        </w:rPr>
        <w:t> </w:t>
      </w:r>
      <w:r>
        <w:rPr/>
        <w:t>к</w:t>
      </w:r>
      <w:r>
        <w:rPr>
          <w:spacing w:val="25"/>
        </w:rPr>
        <w:t> </w:t>
      </w:r>
      <w:r>
        <w:rPr/>
        <w:t>работе</w:t>
      </w:r>
      <w:r>
        <w:rPr>
          <w:spacing w:val="25"/>
        </w:rPr>
        <w:t> </w:t>
      </w:r>
      <w:r>
        <w:rPr/>
        <w:t>только</w:t>
      </w:r>
      <w:r>
        <w:rPr>
          <w:spacing w:val="25"/>
        </w:rPr>
        <w:t> </w:t>
      </w:r>
      <w:r>
        <w:rPr/>
        <w:t>при</w:t>
      </w:r>
      <w:r>
        <w:rPr>
          <w:spacing w:val="25"/>
        </w:rPr>
        <w:t> </w:t>
      </w:r>
      <w:r>
        <w:rPr/>
        <w:t>наличии</w:t>
      </w:r>
      <w:r>
        <w:rPr>
          <w:spacing w:val="25"/>
        </w:rPr>
        <w:t> </w:t>
      </w:r>
      <w:r>
        <w:rPr/>
        <w:t>официального</w:t>
      </w:r>
      <w:r>
        <w:rPr>
          <w:spacing w:val="25"/>
        </w:rPr>
        <w:t> </w:t>
      </w:r>
      <w:r>
        <w:rPr/>
        <w:t>медотвода:</w:t>
      </w:r>
    </w:p>
    <w:p>
      <w:pPr>
        <w:pStyle w:val="BodyText"/>
        <w:spacing w:line="304" w:lineRule="auto" w:before="5"/>
        <w:ind w:right="136"/>
      </w:pPr>
      <w:r>
        <w:rPr/>
        <w:t>постоянного</w:t>
      </w:r>
      <w:r>
        <w:rPr>
          <w:spacing w:val="37"/>
        </w:rPr>
        <w:t> </w:t>
      </w:r>
      <w:r>
        <w:rPr/>
        <w:t>или</w:t>
      </w:r>
      <w:r>
        <w:rPr>
          <w:spacing w:val="37"/>
        </w:rPr>
        <w:t> </w:t>
      </w:r>
      <w:r>
        <w:rPr/>
        <w:t>временного.</w:t>
      </w:r>
      <w:r>
        <w:rPr>
          <w:spacing w:val="37"/>
        </w:rPr>
        <w:t> </w:t>
      </w:r>
      <w:r>
        <w:rPr/>
        <w:t>При</w:t>
      </w:r>
      <w:r>
        <w:rPr>
          <w:spacing w:val="37"/>
        </w:rPr>
        <w:t> </w:t>
      </w:r>
      <w:r>
        <w:rPr/>
        <w:t>отсутствии</w:t>
      </w:r>
      <w:r>
        <w:rPr>
          <w:spacing w:val="37"/>
        </w:rPr>
        <w:t> </w:t>
      </w:r>
      <w:r>
        <w:rPr/>
        <w:t>противопоказаний</w:t>
      </w:r>
      <w:r>
        <w:rPr>
          <w:spacing w:val="37"/>
        </w:rPr>
        <w:t> </w:t>
      </w:r>
      <w:r>
        <w:rPr/>
        <w:t>получите</w:t>
      </w:r>
      <w:r>
        <w:rPr>
          <w:spacing w:val="37"/>
        </w:rPr>
        <w:t> </w:t>
      </w:r>
      <w:r>
        <w:rPr/>
        <w:t>письменный</w:t>
      </w:r>
      <w:r>
        <w:rPr>
          <w:spacing w:val="37"/>
        </w:rPr>
        <w:t> </w:t>
      </w:r>
      <w:hyperlink w:history="true" w:anchor="1">
        <w:r>
          <w:rPr/>
          <w:t>отказ</w:t>
        </w:r>
      </w:hyperlink>
      <w:r>
        <w:rPr/>
        <w:t> в произвольной форме. Если работник не хочет его предоставлять, </w:t>
      </w:r>
      <w:bookmarkStart w:name="1-7" w:id="8"/>
      <w:bookmarkEnd w:id="8"/>
      <w:r>
        <w:rPr/>
        <w:t>самостоятельно</w:t>
      </w:r>
      <w:r>
        <w:rPr/>
        <w:t> составьте</w:t>
      </w:r>
      <w:r>
        <w:rPr>
          <w:spacing w:val="40"/>
        </w:rPr>
        <w:t> </w:t>
      </w:r>
      <w:r>
        <w:rPr>
          <w:spacing w:val="-4"/>
        </w:rPr>
        <w:t>акт.</w:t>
      </w:r>
    </w:p>
    <w:p>
      <w:pPr>
        <w:spacing w:before="141"/>
        <w:ind w:left="6" w:right="0" w:firstLine="0"/>
        <w:jc w:val="left"/>
        <w:rPr>
          <w:sz w:val="19"/>
        </w:rPr>
      </w:pPr>
      <w:r>
        <w:rPr>
          <w:b/>
          <w:sz w:val="19"/>
        </w:rPr>
        <w:t>Приказ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об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отстранении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от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работы.</w:t>
      </w:r>
      <w:r>
        <w:rPr>
          <w:b/>
          <w:spacing w:val="17"/>
          <w:sz w:val="19"/>
        </w:rPr>
        <w:t> </w:t>
      </w:r>
      <w:r>
        <w:rPr>
          <w:sz w:val="19"/>
        </w:rPr>
        <w:t>На</w:t>
      </w:r>
      <w:r>
        <w:rPr>
          <w:spacing w:val="14"/>
          <w:sz w:val="19"/>
        </w:rPr>
        <w:t> </w:t>
      </w:r>
      <w:r>
        <w:rPr>
          <w:sz w:val="19"/>
        </w:rPr>
        <w:t>основании</w:t>
      </w:r>
      <w:r>
        <w:rPr>
          <w:spacing w:val="14"/>
          <w:sz w:val="19"/>
        </w:rPr>
        <w:t> </w:t>
      </w:r>
      <w:r>
        <w:rPr>
          <w:sz w:val="19"/>
        </w:rPr>
        <w:t>отказа</w:t>
      </w:r>
      <w:r>
        <w:rPr>
          <w:spacing w:val="15"/>
          <w:sz w:val="19"/>
        </w:rPr>
        <w:t> </w:t>
      </w:r>
      <w:r>
        <w:rPr>
          <w:sz w:val="19"/>
        </w:rPr>
        <w:t>от</w:t>
      </w:r>
      <w:r>
        <w:rPr>
          <w:spacing w:val="14"/>
          <w:sz w:val="19"/>
        </w:rPr>
        <w:t> </w:t>
      </w:r>
      <w:r>
        <w:rPr>
          <w:sz w:val="19"/>
        </w:rPr>
        <w:t>вакцинации</w:t>
      </w:r>
      <w:r>
        <w:rPr>
          <w:spacing w:val="14"/>
          <w:sz w:val="19"/>
        </w:rPr>
        <w:t> </w:t>
      </w:r>
      <w:r>
        <w:rPr>
          <w:sz w:val="19"/>
        </w:rPr>
        <w:t>или</w:t>
      </w:r>
      <w:r>
        <w:rPr>
          <w:spacing w:val="14"/>
          <w:sz w:val="19"/>
        </w:rPr>
        <w:t> </w:t>
      </w:r>
      <w:r>
        <w:rPr>
          <w:spacing w:val="-4"/>
          <w:sz w:val="19"/>
        </w:rPr>
        <w:t>акта</w:t>
      </w:r>
    </w:p>
    <w:p>
      <w:pPr>
        <w:pStyle w:val="BodyText"/>
        <w:spacing w:line="295" w:lineRule="auto" w:before="69"/>
        <w:ind w:right="682"/>
      </w:pPr>
      <w:r>
        <w:rPr/>
        <w:t>отстраните работника от должностных обязанностей без сохранения заработной </w:t>
      </w:r>
      <w:r>
        <w:rPr/>
        <w:t>платы (абз.</w:t>
      </w:r>
      <w:r>
        <w:rPr>
          <w:spacing w:val="21"/>
        </w:rPr>
        <w:t> </w:t>
      </w:r>
      <w:r>
        <w:rPr/>
        <w:t>3</w:t>
      </w:r>
      <w:r>
        <w:rPr>
          <w:spacing w:val="21"/>
        </w:rPr>
        <w:t> </w:t>
      </w:r>
      <w:r>
        <w:rPr/>
        <w:t>п.</w:t>
      </w:r>
      <w:r>
        <w:rPr>
          <w:spacing w:val="21"/>
        </w:rPr>
        <w:t> </w:t>
      </w:r>
      <w:r>
        <w:rPr/>
        <w:t>2</w:t>
      </w:r>
      <w:r>
        <w:rPr>
          <w:spacing w:val="21"/>
        </w:rPr>
        <w:t> </w:t>
      </w:r>
      <w:r>
        <w:rPr/>
        <w:t>ст.</w:t>
      </w:r>
      <w:r>
        <w:rPr>
          <w:spacing w:val="21"/>
        </w:rPr>
        <w:t> </w:t>
      </w:r>
      <w:r>
        <w:rPr/>
        <w:t>5</w:t>
      </w:r>
      <w:r>
        <w:rPr>
          <w:spacing w:val="21"/>
        </w:rPr>
        <w:t> </w:t>
      </w:r>
      <w:r>
        <w:rPr/>
        <w:t>Закона</w:t>
      </w:r>
      <w:r>
        <w:rPr>
          <w:spacing w:val="21"/>
        </w:rPr>
        <w:t> </w:t>
      </w:r>
      <w:r>
        <w:rPr/>
        <w:t>№</w:t>
      </w:r>
      <w:r>
        <w:rPr>
          <w:spacing w:val="21"/>
        </w:rPr>
        <w:t> </w:t>
      </w:r>
      <w:r>
        <w:rPr/>
        <w:t>157-ФЗ,</w:t>
      </w:r>
      <w:r>
        <w:rPr>
          <w:spacing w:val="21"/>
        </w:rPr>
        <w:t> </w:t>
      </w:r>
      <w:r>
        <w:rPr/>
        <w:t>ст.</w:t>
      </w:r>
      <w:r>
        <w:rPr>
          <w:spacing w:val="21"/>
        </w:rPr>
        <w:t> </w:t>
      </w:r>
      <w:r>
        <w:rPr/>
        <w:t>76</w:t>
      </w:r>
      <w:r>
        <w:rPr>
          <w:spacing w:val="21"/>
        </w:rPr>
        <w:t> </w:t>
      </w:r>
      <w:r>
        <w:rPr/>
        <w:t>ТК).</w:t>
      </w:r>
      <w:r>
        <w:rPr>
          <w:spacing w:val="21"/>
        </w:rPr>
        <w:t> </w:t>
      </w:r>
      <w:r>
        <w:rPr/>
        <w:t>Образец</w:t>
      </w:r>
      <w:r>
        <w:rPr>
          <w:spacing w:val="21"/>
        </w:rPr>
        <w:t> </w:t>
      </w:r>
      <w:hyperlink w:history="true" w:anchor="1">
        <w:r>
          <w:rPr/>
          <w:t>приказа</w:t>
        </w:r>
      </w:hyperlink>
      <w:r>
        <w:rPr>
          <w:spacing w:val="21"/>
        </w:rPr>
        <w:t> </w:t>
      </w:r>
      <w:r>
        <w:rPr/>
        <w:t>—</w:t>
      </w:r>
      <w:r>
        <w:rPr>
          <w:spacing w:val="21"/>
        </w:rPr>
        <w:t> </w:t>
      </w:r>
      <w:r>
        <w:rPr/>
        <w:t>в</w:t>
      </w:r>
      <w:r>
        <w:rPr>
          <w:spacing w:val="21"/>
        </w:rPr>
        <w:t> </w:t>
      </w:r>
      <w:r>
        <w:rPr/>
        <w:t>конце</w:t>
      </w:r>
      <w:r>
        <w:rPr>
          <w:spacing w:val="21"/>
        </w:rPr>
        <w:t> </w:t>
      </w:r>
      <w:r>
        <w:rPr/>
        <w:t>статьи.</w:t>
      </w:r>
    </w:p>
    <w:p>
      <w:pPr>
        <w:spacing w:before="167"/>
        <w:ind w:left="6" w:right="0" w:firstLine="0"/>
        <w:jc w:val="left"/>
        <w:rPr>
          <w:sz w:val="19"/>
        </w:rPr>
      </w:pPr>
      <w:r>
        <w:rPr>
          <w:b/>
          <w:sz w:val="19"/>
        </w:rPr>
        <w:t>Приказ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о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допуске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к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работе.</w:t>
      </w:r>
      <w:r>
        <w:rPr>
          <w:b/>
          <w:spacing w:val="15"/>
          <w:sz w:val="19"/>
        </w:rPr>
        <w:t> </w:t>
      </w:r>
      <w:r>
        <w:rPr>
          <w:sz w:val="19"/>
        </w:rPr>
        <w:t>Работника,</w:t>
      </w:r>
      <w:r>
        <w:rPr>
          <w:spacing w:val="15"/>
          <w:sz w:val="19"/>
        </w:rPr>
        <w:t> </w:t>
      </w:r>
      <w:r>
        <w:rPr>
          <w:sz w:val="19"/>
        </w:rPr>
        <w:t>которого</w:t>
      </w:r>
      <w:r>
        <w:rPr>
          <w:spacing w:val="15"/>
          <w:sz w:val="19"/>
        </w:rPr>
        <w:t> </w:t>
      </w:r>
      <w:r>
        <w:rPr>
          <w:sz w:val="19"/>
        </w:rPr>
        <w:t>ранее</w:t>
      </w:r>
      <w:r>
        <w:rPr>
          <w:spacing w:val="15"/>
          <w:sz w:val="19"/>
        </w:rPr>
        <w:t> </w:t>
      </w:r>
      <w:r>
        <w:rPr>
          <w:sz w:val="19"/>
        </w:rPr>
        <w:t>отстранили</w:t>
      </w:r>
      <w:r>
        <w:rPr>
          <w:spacing w:val="15"/>
          <w:sz w:val="19"/>
        </w:rPr>
        <w:t> </w:t>
      </w:r>
      <w:r>
        <w:rPr>
          <w:sz w:val="19"/>
        </w:rPr>
        <w:t>из-за</w:t>
      </w:r>
      <w:r>
        <w:rPr>
          <w:spacing w:val="16"/>
          <w:sz w:val="19"/>
        </w:rPr>
        <w:t> </w:t>
      </w:r>
      <w:r>
        <w:rPr>
          <w:spacing w:val="-2"/>
          <w:sz w:val="19"/>
        </w:rPr>
        <w:t>отказа</w:t>
      </w:r>
    </w:p>
    <w:p>
      <w:pPr>
        <w:pStyle w:val="BodyText"/>
        <w:spacing w:line="312" w:lineRule="auto" w:before="54"/>
        <w:ind w:right="494"/>
      </w:pPr>
      <w:r>
        <w:rPr/>
        <w:t>от</w:t>
      </w:r>
      <w:r>
        <w:rPr>
          <w:spacing w:val="18"/>
        </w:rPr>
        <w:t> </w:t>
      </w:r>
      <w:r>
        <w:rPr/>
        <w:t>прививки,</w:t>
      </w:r>
      <w:r>
        <w:rPr>
          <w:spacing w:val="18"/>
        </w:rPr>
        <w:t> </w:t>
      </w:r>
      <w:r>
        <w:rPr/>
        <w:t>можете</w:t>
      </w:r>
      <w:r>
        <w:rPr>
          <w:spacing w:val="18"/>
        </w:rPr>
        <w:t> </w:t>
      </w:r>
      <w:r>
        <w:rPr/>
        <w:t>допустить</w:t>
      </w:r>
      <w:r>
        <w:rPr>
          <w:spacing w:val="18"/>
        </w:rPr>
        <w:t> </w:t>
      </w:r>
      <w:r>
        <w:rPr/>
        <w:t>к</w:t>
      </w:r>
      <w:r>
        <w:rPr>
          <w:spacing w:val="18"/>
        </w:rPr>
        <w:t> </w:t>
      </w:r>
      <w:r>
        <w:rPr/>
        <w:t>работе</w:t>
      </w:r>
      <w:r>
        <w:rPr>
          <w:spacing w:val="18"/>
        </w:rPr>
        <w:t> </w:t>
      </w:r>
      <w:r>
        <w:rPr/>
        <w:t>только</w:t>
      </w:r>
      <w:r>
        <w:rPr>
          <w:spacing w:val="18"/>
        </w:rPr>
        <w:t> </w:t>
      </w:r>
      <w:r>
        <w:rPr/>
        <w:t>после</w:t>
      </w:r>
      <w:r>
        <w:rPr>
          <w:spacing w:val="18"/>
        </w:rPr>
        <w:t> </w:t>
      </w:r>
      <w:r>
        <w:rPr/>
        <w:t>вакцинации.</w:t>
      </w:r>
      <w:r>
        <w:rPr>
          <w:spacing w:val="18"/>
        </w:rPr>
        <w:t> </w:t>
      </w:r>
      <w:r>
        <w:rPr/>
        <w:t>Для</w:t>
      </w:r>
      <w:r>
        <w:rPr>
          <w:spacing w:val="18"/>
        </w:rPr>
        <w:t> </w:t>
      </w:r>
      <w:r>
        <w:rPr/>
        <w:t>этого</w:t>
      </w:r>
      <w:r>
        <w:rPr>
          <w:spacing w:val="18"/>
        </w:rPr>
        <w:t> </w:t>
      </w:r>
      <w:r>
        <w:rPr/>
        <w:t>подготовьте и издайте от имени работодателя </w:t>
      </w:r>
      <w:hyperlink w:history="true" w:anchor="1">
        <w:r>
          <w:rPr/>
          <w:t>приказ</w:t>
        </w:r>
      </w:hyperlink>
      <w:r>
        <w:rPr/>
        <w:t>.</w:t>
      </w:r>
    </w:p>
    <w:p>
      <w:pPr>
        <w:pStyle w:val="Heading3"/>
        <w:spacing w:before="164"/>
      </w:pPr>
      <w:r>
        <w:rPr/>
        <w:t>Как убедить работников </w:t>
      </w:r>
      <w:r>
        <w:rPr>
          <w:spacing w:val="-2"/>
        </w:rPr>
        <w:t>вакцинироваться</w:t>
      </w:r>
    </w:p>
    <w:p>
      <w:pPr>
        <w:pStyle w:val="BodyText"/>
        <w:spacing w:before="209"/>
      </w:pPr>
      <w:r>
        <w:rPr/>
        <w:t>Расскажите</w:t>
      </w:r>
      <w:r>
        <w:rPr>
          <w:spacing w:val="17"/>
        </w:rPr>
        <w:t> </w:t>
      </w:r>
      <w:r>
        <w:rPr/>
        <w:t>работникам</w:t>
      </w:r>
      <w:r>
        <w:rPr>
          <w:spacing w:val="18"/>
        </w:rPr>
        <w:t> </w:t>
      </w:r>
      <w:r>
        <w:rPr/>
        <w:t>о</w:t>
      </w:r>
      <w:r>
        <w:rPr>
          <w:spacing w:val="18"/>
        </w:rPr>
        <w:t> </w:t>
      </w:r>
      <w:r>
        <w:rPr/>
        <w:t>пользе</w:t>
      </w:r>
      <w:r>
        <w:rPr>
          <w:spacing w:val="17"/>
        </w:rPr>
        <w:t> </w:t>
      </w:r>
      <w:r>
        <w:rPr/>
        <w:t>вакцинации.</w:t>
      </w:r>
      <w:r>
        <w:rPr>
          <w:spacing w:val="18"/>
        </w:rPr>
        <w:t> </w:t>
      </w:r>
      <w:r>
        <w:rPr/>
        <w:t>По</w:t>
      </w:r>
      <w:r>
        <w:rPr>
          <w:spacing w:val="18"/>
        </w:rPr>
        <w:t> </w:t>
      </w:r>
      <w:r>
        <w:rPr/>
        <w:t>информации</w:t>
      </w:r>
      <w:r>
        <w:rPr>
          <w:spacing w:val="18"/>
        </w:rPr>
        <w:t> </w:t>
      </w:r>
      <w:r>
        <w:rPr>
          <w:spacing w:val="-2"/>
        </w:rPr>
        <w:t>Минздрава</w:t>
      </w:r>
    </w:p>
    <w:p>
      <w:pPr>
        <w:pStyle w:val="BodyText"/>
        <w:spacing w:line="304" w:lineRule="auto" w:before="69"/>
        <w:ind w:right="375"/>
      </w:pPr>
      <w:r>
        <w:rPr/>
        <w:t>и Роспотребнадзора, риск заражения гриппом после прививки остается, но существенно</w:t>
      </w:r>
      <w:r>
        <w:rPr>
          <w:spacing w:val="40"/>
        </w:rPr>
        <w:t> </w:t>
      </w:r>
      <w:r>
        <w:rPr/>
        <w:t>снижается. В среднем прививка обеспечивает защиту на 80–90 процентов. Большинство</w:t>
      </w:r>
      <w:r>
        <w:rPr>
          <w:spacing w:val="40"/>
        </w:rPr>
        <w:t> </w:t>
      </w:r>
      <w:r>
        <w:rPr/>
        <w:t>вирусов гриппа имеют общие антитела, поэтому даже если прогноз Всемирной организации</w:t>
      </w:r>
      <w:r>
        <w:rPr>
          <w:spacing w:val="40"/>
        </w:rPr>
        <w:t> </w:t>
      </w:r>
      <w:r>
        <w:rPr/>
        <w:t>здравоохранения</w:t>
      </w:r>
      <w:r>
        <w:rPr>
          <w:spacing w:val="38"/>
        </w:rPr>
        <w:t> </w:t>
      </w:r>
      <w:r>
        <w:rPr/>
        <w:t>о</w:t>
      </w:r>
      <w:r>
        <w:rPr>
          <w:spacing w:val="38"/>
        </w:rPr>
        <w:t> </w:t>
      </w:r>
      <w:r>
        <w:rPr/>
        <w:t>штамме</w:t>
      </w:r>
      <w:r>
        <w:rPr>
          <w:spacing w:val="38"/>
        </w:rPr>
        <w:t> </w:t>
      </w:r>
      <w:r>
        <w:rPr/>
        <w:t>гриппа</w:t>
      </w:r>
      <w:r>
        <w:rPr>
          <w:spacing w:val="38"/>
        </w:rPr>
        <w:t> </w:t>
      </w:r>
      <w:r>
        <w:rPr/>
        <w:t>не</w:t>
      </w:r>
      <w:r>
        <w:rPr>
          <w:spacing w:val="38"/>
        </w:rPr>
        <w:t> </w:t>
      </w:r>
      <w:r>
        <w:rPr/>
        <w:t>оправдается,</w:t>
      </w:r>
      <w:r>
        <w:rPr>
          <w:spacing w:val="38"/>
        </w:rPr>
        <w:t> </w:t>
      </w:r>
      <w:r>
        <w:rPr/>
        <w:t>вакцина</w:t>
      </w:r>
      <w:r>
        <w:rPr>
          <w:spacing w:val="38"/>
        </w:rPr>
        <w:t> </w:t>
      </w:r>
      <w:r>
        <w:rPr/>
        <w:t>все</w:t>
      </w:r>
      <w:r>
        <w:rPr>
          <w:spacing w:val="38"/>
        </w:rPr>
        <w:t> </w:t>
      </w:r>
      <w:r>
        <w:rPr/>
        <w:t>равно</w:t>
      </w:r>
      <w:r>
        <w:rPr>
          <w:spacing w:val="38"/>
        </w:rPr>
        <w:t> </w:t>
      </w:r>
      <w:r>
        <w:rPr/>
        <w:t>действует.</w:t>
      </w:r>
      <w:r>
        <w:rPr>
          <w:spacing w:val="38"/>
        </w:rPr>
        <w:t> </w:t>
      </w:r>
      <w:r>
        <w:rPr/>
        <w:t>Кроме того,</w:t>
      </w:r>
      <w:r>
        <w:rPr>
          <w:spacing w:val="40"/>
        </w:rPr>
        <w:t> </w:t>
      </w:r>
      <w:r>
        <w:rPr/>
        <w:t>если</w:t>
      </w:r>
      <w:r>
        <w:rPr>
          <w:spacing w:val="40"/>
        </w:rPr>
        <w:t> </w:t>
      </w:r>
      <w:r>
        <w:rPr/>
        <w:t>вакцинированный</w:t>
      </w:r>
      <w:r>
        <w:rPr>
          <w:spacing w:val="40"/>
        </w:rPr>
        <w:t> </w:t>
      </w:r>
      <w:r>
        <w:rPr/>
        <w:t>заболеет,</w:t>
      </w:r>
      <w:r>
        <w:rPr>
          <w:spacing w:val="40"/>
        </w:rPr>
        <w:t> </w:t>
      </w:r>
      <w:r>
        <w:rPr/>
        <w:t>тяжесть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риск</w:t>
      </w:r>
      <w:r>
        <w:rPr>
          <w:spacing w:val="40"/>
        </w:rPr>
        <w:t> </w:t>
      </w:r>
      <w:r>
        <w:rPr/>
        <w:t>развития</w:t>
      </w:r>
      <w:r>
        <w:rPr>
          <w:spacing w:val="40"/>
        </w:rPr>
        <w:t> </w:t>
      </w:r>
      <w:r>
        <w:rPr/>
        <w:t>возможных</w:t>
      </w:r>
      <w:r>
        <w:rPr>
          <w:spacing w:val="40"/>
        </w:rPr>
        <w:t> </w:t>
      </w:r>
      <w:r>
        <w:rPr/>
        <w:t>осложнений</w:t>
      </w:r>
    </w:p>
    <w:p>
      <w:pPr>
        <w:pStyle w:val="BodyText"/>
        <w:spacing w:line="220" w:lineRule="exact"/>
      </w:pPr>
      <w:r>
        <w:rPr/>
        <w:t>от</w:t>
      </w:r>
      <w:r>
        <w:rPr>
          <w:spacing w:val="10"/>
        </w:rPr>
        <w:t> </w:t>
      </w:r>
      <w:r>
        <w:rPr/>
        <w:t>гриппа</w:t>
      </w:r>
      <w:r>
        <w:rPr>
          <w:spacing w:val="11"/>
        </w:rPr>
        <w:t> </w:t>
      </w:r>
      <w:r>
        <w:rPr/>
        <w:t>будет</w:t>
      </w:r>
      <w:r>
        <w:rPr>
          <w:spacing w:val="11"/>
        </w:rPr>
        <w:t> </w:t>
      </w:r>
      <w:r>
        <w:rPr>
          <w:spacing w:val="-2"/>
        </w:rPr>
        <w:t>меньше.</w:t>
      </w:r>
    </w:p>
    <w:p>
      <w:pPr>
        <w:pStyle w:val="BodyText"/>
        <w:spacing w:after="0" w:line="220" w:lineRule="exact"/>
        <w:sectPr>
          <w:pgSz w:w="11900" w:h="16840"/>
          <w:pgMar w:top="1060" w:bottom="280" w:left="1133" w:right="992"/>
        </w:sectPr>
      </w:pPr>
    </w:p>
    <w:p>
      <w:pPr>
        <w:pStyle w:val="BodyText"/>
        <w:spacing w:line="312" w:lineRule="auto" w:before="80"/>
        <w:ind w:right="173"/>
      </w:pPr>
      <w:r>
        <w:rPr/>
        <w:t>Вакцина безопасна: вирус, который она содержит, не вызывает заболевание, а стимулирует</w:t>
      </w:r>
      <w:r>
        <w:rPr>
          <w:spacing w:val="40"/>
        </w:rPr>
        <w:t> </w:t>
      </w:r>
      <w:r>
        <w:rPr/>
        <w:t>организм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выработке</w:t>
      </w:r>
      <w:r>
        <w:rPr>
          <w:spacing w:val="40"/>
        </w:rPr>
        <w:t> </w:t>
      </w:r>
      <w:r>
        <w:rPr/>
        <w:t>антител.</w:t>
      </w:r>
      <w:r>
        <w:rPr>
          <w:spacing w:val="40"/>
        </w:rPr>
        <w:t> </w:t>
      </w:r>
      <w:r>
        <w:rPr/>
        <w:t>Современные</w:t>
      </w:r>
      <w:r>
        <w:rPr>
          <w:spacing w:val="40"/>
        </w:rPr>
        <w:t> </w:t>
      </w:r>
      <w:r>
        <w:rPr/>
        <w:t>вакцины</w:t>
      </w:r>
      <w:r>
        <w:rPr>
          <w:spacing w:val="40"/>
        </w:rPr>
        <w:t> </w:t>
      </w:r>
      <w:r>
        <w:rPr/>
        <w:t>от</w:t>
      </w:r>
      <w:r>
        <w:rPr>
          <w:spacing w:val="40"/>
        </w:rPr>
        <w:t> </w:t>
      </w:r>
      <w:r>
        <w:rPr/>
        <w:t>гриппа</w:t>
      </w:r>
      <w:r>
        <w:rPr>
          <w:spacing w:val="40"/>
        </w:rPr>
        <w:t> </w:t>
      </w:r>
      <w:r>
        <w:rPr/>
        <w:t>легко</w:t>
      </w:r>
      <w:r>
        <w:rPr>
          <w:spacing w:val="40"/>
        </w:rPr>
        <w:t> </w:t>
      </w:r>
      <w:r>
        <w:rPr/>
        <w:t>переносятся.</w:t>
      </w:r>
    </w:p>
    <w:p>
      <w:pPr>
        <w:pStyle w:val="BodyText"/>
        <w:spacing w:line="216" w:lineRule="exact"/>
      </w:pPr>
      <w:r>
        <w:rPr/>
        <w:t>В</w:t>
      </w:r>
      <w:r>
        <w:rPr>
          <w:spacing w:val="14"/>
        </w:rPr>
        <w:t> </w:t>
      </w:r>
      <w:r>
        <w:rPr/>
        <w:t>редких</w:t>
      </w:r>
      <w:r>
        <w:rPr>
          <w:spacing w:val="15"/>
        </w:rPr>
        <w:t> </w:t>
      </w:r>
      <w:r>
        <w:rPr/>
        <w:t>случаях</w:t>
      </w:r>
      <w:r>
        <w:rPr>
          <w:spacing w:val="14"/>
        </w:rPr>
        <w:t> </w:t>
      </w:r>
      <w:r>
        <w:rPr/>
        <w:t>на</w:t>
      </w:r>
      <w:r>
        <w:rPr>
          <w:spacing w:val="15"/>
        </w:rPr>
        <w:t> </w:t>
      </w:r>
      <w:r>
        <w:rPr/>
        <w:t>месте</w:t>
      </w:r>
      <w:r>
        <w:rPr>
          <w:spacing w:val="14"/>
        </w:rPr>
        <w:t> </w:t>
      </w:r>
      <w:r>
        <w:rPr/>
        <w:t>укола</w:t>
      </w:r>
      <w:r>
        <w:rPr>
          <w:spacing w:val="15"/>
        </w:rPr>
        <w:t> </w:t>
      </w:r>
      <w:r>
        <w:rPr/>
        <w:t>может</w:t>
      </w:r>
      <w:r>
        <w:rPr>
          <w:spacing w:val="14"/>
        </w:rPr>
        <w:t> </w:t>
      </w:r>
      <w:r>
        <w:rPr/>
        <w:t>появиться</w:t>
      </w:r>
      <w:r>
        <w:rPr>
          <w:spacing w:val="15"/>
        </w:rPr>
        <w:t> </w:t>
      </w:r>
      <w:r>
        <w:rPr/>
        <w:t>покраснение</w:t>
      </w:r>
      <w:r>
        <w:rPr>
          <w:spacing w:val="15"/>
        </w:rPr>
        <w:t> </w:t>
      </w:r>
      <w:r>
        <w:rPr/>
        <w:t>и</w:t>
      </w:r>
      <w:r>
        <w:rPr>
          <w:spacing w:val="14"/>
        </w:rPr>
        <w:t> </w:t>
      </w:r>
      <w:r>
        <w:rPr/>
        <w:t>незначительно</w:t>
      </w:r>
      <w:r>
        <w:rPr>
          <w:spacing w:val="15"/>
        </w:rPr>
        <w:t> </w:t>
      </w:r>
      <w:r>
        <w:rPr>
          <w:spacing w:val="-2"/>
        </w:rPr>
        <w:t>подняться</w:t>
      </w:r>
    </w:p>
    <w:p>
      <w:pPr>
        <w:pStyle w:val="BodyText"/>
        <w:spacing w:line="295" w:lineRule="auto" w:before="69"/>
        <w:ind w:right="375"/>
      </w:pPr>
      <w:r>
        <w:rPr/>
        <w:t>температура. Чтобы в эпидсезон было проще объяснить работникам </w:t>
      </w:r>
      <w:r>
        <w:rPr/>
        <w:t>необходимость процедуры, забирайте готовую презентацию.</w:t>
      </w:r>
    </w:p>
    <w:p>
      <w:pPr>
        <w:pStyle w:val="BodyText"/>
        <w:spacing w:line="295" w:lineRule="auto" w:before="167"/>
      </w:pPr>
      <w:r>
        <w:rPr/>
        <w:t>В уголке здоровья разместите памятки, чтобы наглядно объяснить работникам преимущества</w:t>
      </w:r>
      <w:r>
        <w:rPr>
          <w:spacing w:val="40"/>
        </w:rPr>
        <w:t> </w:t>
      </w:r>
      <w:r>
        <w:rPr/>
        <w:t>вакцинации.</w:t>
      </w:r>
      <w:r>
        <w:rPr>
          <w:spacing w:val="36"/>
        </w:rPr>
        <w:t> </w:t>
      </w:r>
      <w:r>
        <w:rPr/>
        <w:t>Пример</w:t>
      </w:r>
      <w:r>
        <w:rPr>
          <w:spacing w:val="36"/>
        </w:rPr>
        <w:t> </w:t>
      </w:r>
      <w:r>
        <w:rPr/>
        <w:t>оформления</w:t>
      </w:r>
      <w:r>
        <w:rPr>
          <w:spacing w:val="36"/>
        </w:rPr>
        <w:t> </w:t>
      </w:r>
      <w:r>
        <w:rPr/>
        <w:t>и</w:t>
      </w:r>
      <w:r>
        <w:rPr>
          <w:spacing w:val="36"/>
        </w:rPr>
        <w:t> </w:t>
      </w:r>
      <w:r>
        <w:rPr/>
        <w:t>наполнения</w:t>
      </w:r>
      <w:r>
        <w:rPr>
          <w:spacing w:val="36"/>
        </w:rPr>
        <w:t> </w:t>
      </w:r>
      <w:r>
        <w:rPr/>
        <w:t>стенда</w:t>
      </w:r>
      <w:r>
        <w:rPr>
          <w:spacing w:val="36"/>
        </w:rPr>
        <w:t> </w:t>
      </w:r>
      <w:r>
        <w:rPr/>
        <w:t>смотрите</w:t>
      </w:r>
      <w:r>
        <w:rPr>
          <w:spacing w:val="36"/>
        </w:rPr>
        <w:t> </w:t>
      </w:r>
      <w:r>
        <w:rPr/>
        <w:t>на</w:t>
      </w:r>
      <w:r>
        <w:rPr>
          <w:spacing w:val="36"/>
        </w:rPr>
        <w:t> </w:t>
      </w:r>
      <w:r>
        <w:rPr/>
        <w:t>рисунке</w:t>
      </w:r>
      <w:r>
        <w:rPr>
          <w:spacing w:val="36"/>
        </w:rPr>
        <w:t> </w:t>
      </w:r>
      <w:r>
        <w:rPr/>
        <w:t>с</w:t>
      </w:r>
      <w:r>
        <w:rPr>
          <w:spacing w:val="36"/>
        </w:rPr>
        <w:t> </w:t>
      </w:r>
      <w:r>
        <w:rPr/>
        <w:t>подсказками.</w:t>
      </w:r>
    </w:p>
    <w:p>
      <w:pPr>
        <w:pStyle w:val="Heading3"/>
        <w:spacing w:before="197"/>
      </w:pPr>
      <w:r>
        <w:rPr>
          <w:spacing w:val="-2"/>
        </w:rPr>
        <w:t>Образцы</w:t>
      </w:r>
    </w:p>
    <w:p>
      <w:pPr>
        <w:pStyle w:val="Heading4"/>
        <w:spacing w:before="3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723899</wp:posOffset>
                </wp:positionH>
                <wp:positionV relativeFrom="paragraph">
                  <wp:posOffset>120542</wp:posOffset>
                </wp:positionV>
                <wp:extent cx="19050" cy="3905250"/>
                <wp:effectExtent l="0" t="0" r="0" b="0"/>
                <wp:wrapNone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19050" cy="390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3905250">
                              <a:moveTo>
                                <a:pt x="19049" y="3905249"/>
                              </a:moveTo>
                              <a:lnTo>
                                <a:pt x="0" y="390524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3905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.491534pt;width:1.5pt;height:307.499976pt;mso-position-horizontal-relative:page;mso-position-vertical-relative:paragraph;z-index:15746560" id="docshape3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85749" cy="285749"/>
            <wp:effectExtent l="0" t="0" r="0" b="0"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40"/>
          <w:sz w:val="20"/>
        </w:rPr>
        <w:t> </w:t>
      </w:r>
      <w:r>
        <w:rPr/>
        <w:t>Скачать:</w:t>
      </w:r>
    </w:p>
    <w:p>
      <w:pPr>
        <w:pStyle w:val="BodyText"/>
        <w:spacing w:line="295" w:lineRule="auto" w:before="208"/>
        <w:ind w:left="486" w:right="4840"/>
      </w:pPr>
      <w:hyperlink r:id="rId66">
        <w:r>
          <w:rPr/>
          <w:t>Плакат</w:t>
        </w:r>
      </w:hyperlink>
      <w:r>
        <w:rPr/>
        <w:t> «Не сомневайся — </w:t>
      </w:r>
      <w:r>
        <w:rPr/>
        <w:t>прививайся!» </w:t>
      </w:r>
      <w:hyperlink r:id="rId67">
        <w:r>
          <w:rPr/>
          <w:t>Плакат</w:t>
        </w:r>
      </w:hyperlink>
      <w:r>
        <w:rPr/>
        <w:t> «7 преимуществ вакцинации»</w:t>
      </w:r>
    </w:p>
    <w:p>
      <w:pPr>
        <w:pStyle w:val="BodyText"/>
        <w:spacing w:before="17"/>
        <w:ind w:left="486"/>
      </w:pPr>
      <w:hyperlink r:id="rId68">
        <w:r>
          <w:rPr/>
          <w:t>Плакат</w:t>
        </w:r>
      </w:hyperlink>
      <w:r>
        <w:rPr>
          <w:spacing w:val="15"/>
        </w:rPr>
        <w:t> </w:t>
      </w:r>
      <w:r>
        <w:rPr/>
        <w:t>«Почему</w:t>
      </w:r>
      <w:r>
        <w:rPr>
          <w:spacing w:val="15"/>
        </w:rPr>
        <w:t> </w:t>
      </w:r>
      <w:r>
        <w:rPr/>
        <w:t>вам</w:t>
      </w:r>
      <w:r>
        <w:rPr>
          <w:spacing w:val="15"/>
        </w:rPr>
        <w:t> </w:t>
      </w:r>
      <w:r>
        <w:rPr/>
        <w:t>необходима</w:t>
      </w:r>
      <w:r>
        <w:rPr>
          <w:spacing w:val="15"/>
        </w:rPr>
        <w:t> </w:t>
      </w:r>
      <w:r>
        <w:rPr/>
        <w:t>прививка</w:t>
      </w:r>
      <w:r>
        <w:rPr>
          <w:spacing w:val="15"/>
        </w:rPr>
        <w:t> </w:t>
      </w:r>
      <w:r>
        <w:rPr/>
        <w:t>от</w:t>
      </w:r>
      <w:r>
        <w:rPr>
          <w:spacing w:val="15"/>
        </w:rPr>
        <w:t> </w:t>
      </w:r>
      <w:r>
        <w:rPr>
          <w:spacing w:val="-2"/>
        </w:rPr>
        <w:t>гриппа»</w:t>
      </w:r>
    </w:p>
    <w:p>
      <w:pPr>
        <w:pStyle w:val="BodyText"/>
        <w:spacing w:line="312" w:lineRule="auto" w:before="54"/>
        <w:ind w:left="486" w:right="4840"/>
      </w:pPr>
      <w:hyperlink r:id="rId69">
        <w:r>
          <w:rPr/>
          <w:t>Приказ</w:t>
        </w:r>
      </w:hyperlink>
      <w:r>
        <w:rPr/>
        <w:t> об организации </w:t>
      </w:r>
      <w:r>
        <w:rPr/>
        <w:t>вакцинации (вернуться в статью </w:t>
      </w:r>
      <w:hyperlink w:history="true" w:anchor="1-2">
        <w:r>
          <w:rPr/>
          <w:t>&gt;&gt;&gt;</w:t>
        </w:r>
      </w:hyperlink>
      <w:r>
        <w:rPr/>
        <w:t>)</w:t>
      </w:r>
    </w:p>
    <w:p>
      <w:pPr>
        <w:pStyle w:val="BodyText"/>
        <w:spacing w:line="295" w:lineRule="auto" w:before="75"/>
        <w:ind w:left="486" w:right="4250"/>
      </w:pPr>
      <w:hyperlink r:id="rId70">
        <w:r>
          <w:rPr/>
          <w:t>Список</w:t>
        </w:r>
      </w:hyperlink>
      <w:r>
        <w:rPr/>
        <w:t> работников, подлежащих </w:t>
      </w:r>
      <w:r>
        <w:rPr/>
        <w:t>вакцинации (вернуться в статью </w:t>
      </w:r>
      <w:hyperlink w:history="true" w:anchor="1-3">
        <w:r>
          <w:rPr/>
          <w:t>&gt;&gt;&gt;</w:t>
        </w:r>
      </w:hyperlink>
      <w:r>
        <w:rPr/>
        <w:t>)</w:t>
      </w:r>
    </w:p>
    <w:p>
      <w:pPr>
        <w:pStyle w:val="BodyText"/>
        <w:spacing w:line="295" w:lineRule="auto" w:before="92"/>
        <w:ind w:left="486" w:right="1238"/>
      </w:pPr>
      <w:r>
        <w:rPr/>
        <w:t>Добровольное информированное </w:t>
      </w:r>
      <w:hyperlink r:id="rId71">
        <w:r>
          <w:rPr/>
          <w:t>согласие</w:t>
        </w:r>
      </w:hyperlink>
      <w:r>
        <w:rPr/>
        <w:t> на проведение </w:t>
      </w:r>
      <w:r>
        <w:rPr/>
        <w:t>вакцинации (вернуться в статью </w:t>
      </w:r>
      <w:hyperlink w:history="true" w:anchor="1-4">
        <w:r>
          <w:rPr/>
          <w:t>&gt;&gt;&gt;</w:t>
        </w:r>
      </w:hyperlink>
      <w:r>
        <w:rPr/>
        <w:t>)</w:t>
      </w:r>
    </w:p>
    <w:p>
      <w:pPr>
        <w:pStyle w:val="BodyText"/>
        <w:spacing w:line="312" w:lineRule="auto" w:before="92"/>
        <w:ind w:left="486" w:right="4840"/>
      </w:pPr>
      <w:hyperlink r:id="rId72">
        <w:r>
          <w:rPr/>
          <w:t>Приказ</w:t>
        </w:r>
      </w:hyperlink>
      <w:r>
        <w:rPr/>
        <w:t> о проведении </w:t>
      </w:r>
      <w:r>
        <w:rPr/>
        <w:t>вакцинации (вернуться в статью </w:t>
      </w:r>
      <w:hyperlink w:history="true" w:anchor="1-5">
        <w:r>
          <w:rPr/>
          <w:t>&gt;&gt;&gt;</w:t>
        </w:r>
      </w:hyperlink>
      <w:r>
        <w:rPr/>
        <w:t>)</w:t>
      </w:r>
    </w:p>
    <w:p>
      <w:pPr>
        <w:pStyle w:val="BodyText"/>
        <w:spacing w:line="295" w:lineRule="auto" w:before="74"/>
        <w:ind w:left="486" w:right="375"/>
      </w:pPr>
      <w:hyperlink r:id="rId73">
        <w:r>
          <w:rPr/>
          <w:t>Приказ</w:t>
        </w:r>
      </w:hyperlink>
      <w:r>
        <w:rPr/>
        <w:t> об отстранении сотрудника от работы в связи с отсутствием вакцинации (вернуться в статью </w:t>
      </w:r>
      <w:hyperlink w:history="true" w:anchor="1-6">
        <w:r>
          <w:rPr/>
          <w:t>&gt;&gt;&gt;</w:t>
        </w:r>
      </w:hyperlink>
      <w:r>
        <w:rPr/>
        <w:t>)</w:t>
      </w:r>
    </w:p>
    <w:p>
      <w:pPr>
        <w:pStyle w:val="BodyText"/>
        <w:spacing w:line="295" w:lineRule="auto" w:before="92"/>
        <w:ind w:left="486" w:right="4250"/>
      </w:pPr>
      <w:hyperlink r:id="rId74">
        <w:r>
          <w:rPr/>
          <w:t>Приказ</w:t>
        </w:r>
      </w:hyperlink>
      <w:r>
        <w:rPr/>
        <w:t> о допуске к работе после </w:t>
      </w:r>
      <w:r>
        <w:rPr/>
        <w:t>вакцинации (вернуться в статью </w:t>
      </w:r>
      <w:hyperlink w:history="true" w:anchor="1-7">
        <w:r>
          <w:rPr/>
          <w:t>&gt;&gt;&gt;</w:t>
        </w:r>
      </w:hyperlink>
      <w:r>
        <w:rPr/>
        <w:t>)</w:t>
      </w:r>
    </w:p>
    <w:p>
      <w:pPr>
        <w:pStyle w:val="BodyText"/>
        <w:spacing w:before="92"/>
        <w:ind w:left="486"/>
      </w:pPr>
      <w:r>
        <w:rPr/>
        <w:t>Если</w:t>
      </w:r>
      <w:r>
        <w:rPr>
          <w:spacing w:val="16"/>
        </w:rPr>
        <w:t> </w:t>
      </w:r>
      <w:r>
        <w:rPr/>
        <w:t>документы</w:t>
      </w:r>
      <w:r>
        <w:rPr>
          <w:spacing w:val="16"/>
        </w:rPr>
        <w:t> </w:t>
      </w:r>
      <w:r>
        <w:rPr/>
        <w:t>не</w:t>
      </w:r>
      <w:r>
        <w:rPr>
          <w:spacing w:val="16"/>
        </w:rPr>
        <w:t> </w:t>
      </w:r>
      <w:r>
        <w:rPr/>
        <w:t>отображаются,</w:t>
      </w:r>
      <w:r>
        <w:rPr>
          <w:spacing w:val="16"/>
        </w:rPr>
        <w:t> </w:t>
      </w:r>
      <w:r>
        <w:rPr/>
        <w:t>обновите</w:t>
      </w:r>
      <w:r>
        <w:rPr>
          <w:spacing w:val="17"/>
        </w:rPr>
        <w:t> </w:t>
      </w:r>
      <w:r>
        <w:rPr/>
        <w:t>страницу</w:t>
      </w:r>
      <w:r>
        <w:rPr>
          <w:spacing w:val="16"/>
        </w:rPr>
        <w:t> </w:t>
      </w:r>
      <w:r>
        <w:rPr/>
        <w:t>—</w:t>
      </w:r>
      <w:r>
        <w:rPr>
          <w:spacing w:val="16"/>
        </w:rPr>
        <w:t> </w:t>
      </w:r>
      <w:r>
        <w:rPr/>
        <w:t>нажмите</w:t>
      </w:r>
      <w:r>
        <w:rPr>
          <w:spacing w:val="16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46"/>
        <w:ind w:left="0"/>
      </w:pPr>
    </w:p>
    <w:p>
      <w:pPr>
        <w:spacing w:before="0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ОБУЧЕНИЕ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ПО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ОХРАНЕ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ТРУДА</w:t>
      </w:r>
    </w:p>
    <w:p>
      <w:pPr>
        <w:spacing w:before="81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ПЕРВАЯ </w:t>
      </w:r>
      <w:r>
        <w:rPr>
          <w:color w:val="2D2E2E"/>
          <w:spacing w:val="-2"/>
          <w:sz w:val="24"/>
        </w:rPr>
        <w:t>ПОМОЩЬ</w:t>
      </w:r>
    </w:p>
    <w:p>
      <w:pPr>
        <w:spacing w:after="0"/>
        <w:jc w:val="left"/>
        <w:rPr>
          <w:sz w:val="24"/>
        </w:rPr>
        <w:sectPr>
          <w:pgSz w:w="11900" w:h="16840"/>
          <w:pgMar w:top="1060" w:bottom="280" w:left="1133" w:right="992"/>
        </w:sectPr>
      </w:pPr>
    </w:p>
    <w:p>
      <w:pPr>
        <w:pStyle w:val="Heading1"/>
        <w:spacing w:line="228" w:lineRule="auto" w:before="76"/>
        <w:ind w:right="130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723899</wp:posOffset>
                </wp:positionH>
                <wp:positionV relativeFrom="paragraph">
                  <wp:posOffset>1147183</wp:posOffset>
                </wp:positionV>
                <wp:extent cx="9525" cy="1971675"/>
                <wp:effectExtent l="0" t="0" r="0" b="0"/>
                <wp:wrapNone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9525" cy="1971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971675">
                              <a:moveTo>
                                <a:pt x="9524" y="1971674"/>
                              </a:moveTo>
                              <a:lnTo>
                                <a:pt x="0" y="1971674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19716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0.32943pt;width:.75pt;height:155.249988pt;mso-position-horizontal-relative:page;mso-position-vertical-relative:paragraph;z-index:15747584" id="docshape32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Новые</w:t>
      </w:r>
      <w:r>
        <w:rPr>
          <w:spacing w:val="-12"/>
        </w:rPr>
        <w:t> </w:t>
      </w:r>
      <w:r>
        <w:rPr/>
        <w:t>требования</w:t>
      </w:r>
      <w:r>
        <w:rPr>
          <w:spacing w:val="-12"/>
        </w:rPr>
        <w:t> </w:t>
      </w:r>
      <w:r>
        <w:rPr/>
        <w:t>к</w:t>
      </w:r>
      <w:r>
        <w:rPr>
          <w:spacing w:val="-12"/>
        </w:rPr>
        <w:t> </w:t>
      </w:r>
      <w:r>
        <w:rPr/>
        <w:t>обучению</w:t>
      </w:r>
      <w:r>
        <w:rPr>
          <w:spacing w:val="-12"/>
        </w:rPr>
        <w:t> </w:t>
      </w:r>
      <w:r>
        <w:rPr/>
        <w:t>по</w:t>
      </w:r>
      <w:r>
        <w:rPr>
          <w:spacing w:val="-12"/>
        </w:rPr>
        <w:t> </w:t>
      </w:r>
      <w:r>
        <w:rPr/>
        <w:t>первой помощи:</w:t>
      </w:r>
      <w:r>
        <w:rPr>
          <w:spacing w:val="-20"/>
        </w:rPr>
        <w:t> </w:t>
      </w:r>
      <w:r>
        <w:rPr/>
        <w:t>автор</w:t>
      </w:r>
      <w:r>
        <w:rPr>
          <w:spacing w:val="-20"/>
        </w:rPr>
        <w:t> </w:t>
      </w:r>
      <w:r>
        <w:rPr/>
        <w:t>рекомендаций</w:t>
      </w:r>
      <w:r>
        <w:rPr>
          <w:spacing w:val="-20"/>
        </w:rPr>
        <w:t> </w:t>
      </w:r>
      <w:r>
        <w:rPr/>
        <w:t>Минздрава объяснил, что изменить в процедуре</w:t>
      </w:r>
    </w:p>
    <w:p>
      <w:pPr>
        <w:pStyle w:val="BodyText"/>
        <w:spacing w:before="7"/>
        <w:ind w:left="0"/>
        <w:rPr>
          <w:rFonts w:ascii="Times New Roman"/>
          <w:sz w:val="11"/>
        </w:rPr>
      </w:pPr>
      <w:r>
        <w:rPr>
          <w:rFonts w:ascii="Times New Roman"/>
          <w:sz w:val="11"/>
        </w:rPr>
        <w:drawing>
          <wp:anchor distT="0" distB="0" distL="0" distR="0" allowOverlap="1" layoutInCell="1" locked="0" behindDoc="1" simplePos="0" relativeHeight="487606272">
            <wp:simplePos x="0" y="0"/>
            <wp:positionH relativeFrom="page">
              <wp:posOffset>819150</wp:posOffset>
            </wp:positionH>
            <wp:positionV relativeFrom="paragraph">
              <wp:posOffset>100034</wp:posOffset>
            </wp:positionV>
            <wp:extent cx="1724024" cy="1619250"/>
            <wp:effectExtent l="0" t="0" r="0" b="0"/>
            <wp:wrapTopAndBottom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4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95" w:lineRule="auto" w:before="74"/>
        <w:ind w:left="156" w:right="375" w:firstLine="0"/>
        <w:jc w:val="left"/>
        <w:rPr>
          <w:sz w:val="15"/>
        </w:rPr>
      </w:pPr>
      <w:r>
        <w:rPr>
          <w:sz w:val="15"/>
        </w:rPr>
        <w:t>Леонид</w:t>
      </w:r>
      <w:r>
        <w:rPr>
          <w:spacing w:val="-5"/>
          <w:sz w:val="15"/>
        </w:rPr>
        <w:t> </w:t>
      </w:r>
      <w:r>
        <w:rPr>
          <w:sz w:val="15"/>
        </w:rPr>
        <w:t>ДЕЖУРНЫЙ,</w:t>
      </w:r>
      <w:r>
        <w:rPr>
          <w:spacing w:val="-5"/>
          <w:sz w:val="15"/>
        </w:rPr>
        <w:t> </w:t>
      </w:r>
      <w:r>
        <w:rPr>
          <w:sz w:val="15"/>
        </w:rPr>
        <w:t>председатель</w:t>
      </w:r>
      <w:r>
        <w:rPr>
          <w:spacing w:val="-5"/>
          <w:sz w:val="15"/>
        </w:rPr>
        <w:t> </w:t>
      </w:r>
      <w:r>
        <w:rPr>
          <w:sz w:val="15"/>
        </w:rPr>
        <w:t>Общероссийской</w:t>
      </w:r>
      <w:r>
        <w:rPr>
          <w:spacing w:val="-5"/>
          <w:sz w:val="15"/>
        </w:rPr>
        <w:t> </w:t>
      </w:r>
      <w:r>
        <w:rPr>
          <w:sz w:val="15"/>
        </w:rPr>
        <w:t>общественной</w:t>
      </w:r>
      <w:r>
        <w:rPr>
          <w:spacing w:val="-5"/>
          <w:sz w:val="15"/>
        </w:rPr>
        <w:t> </w:t>
      </w:r>
      <w:r>
        <w:rPr>
          <w:sz w:val="15"/>
        </w:rPr>
        <w:t>организации</w:t>
      </w:r>
      <w:r>
        <w:rPr>
          <w:spacing w:val="-5"/>
          <w:sz w:val="15"/>
        </w:rPr>
        <w:t> </w:t>
      </w:r>
      <w:r>
        <w:rPr>
          <w:sz w:val="15"/>
        </w:rPr>
        <w:t>«Российское</w:t>
      </w:r>
      <w:r>
        <w:rPr>
          <w:spacing w:val="-5"/>
          <w:sz w:val="15"/>
        </w:rPr>
        <w:t> </w:t>
      </w:r>
      <w:r>
        <w:rPr>
          <w:sz w:val="15"/>
        </w:rPr>
        <w:t>общество</w:t>
      </w:r>
      <w:r>
        <w:rPr>
          <w:spacing w:val="-5"/>
          <w:sz w:val="15"/>
        </w:rPr>
        <w:t> </w:t>
      </w:r>
      <w:r>
        <w:rPr>
          <w:sz w:val="15"/>
        </w:rPr>
        <w:t>первой помощи», профессор, д. м. н.</w:t>
      </w:r>
    </w:p>
    <w:p>
      <w:pPr>
        <w:pStyle w:val="BodyText"/>
        <w:spacing w:before="19"/>
        <w:ind w:left="0"/>
        <w:rPr>
          <w:sz w:val="15"/>
        </w:rPr>
      </w:pPr>
    </w:p>
    <w:p>
      <w:pPr>
        <w:spacing w:line="307" w:lineRule="auto" w:before="0"/>
        <w:ind w:left="6" w:right="375" w:firstLine="0"/>
        <w:jc w:val="left"/>
        <w:rPr>
          <w:b/>
          <w:sz w:val="19"/>
        </w:rPr>
      </w:pPr>
      <w:r>
        <w:rPr>
          <w:b/>
          <w:sz w:val="19"/>
        </w:rPr>
        <w:t>Предлагаем решения, с которыми скорректируете обучение оказанию первой помощи по новым требованиям. Статью подготовил председатель «Российского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общества первой помощи» и один из авторов документа Минздрава. Он объяснил,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как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почему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нужно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пересмотреть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программу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оборудование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учебного</w:t>
      </w:r>
    </w:p>
    <w:p>
      <w:pPr>
        <w:spacing w:line="219" w:lineRule="exact"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класса.</w:t>
      </w:r>
      <w:r>
        <w:rPr>
          <w:b/>
          <w:spacing w:val="21"/>
          <w:sz w:val="19"/>
        </w:rPr>
        <w:t> </w:t>
      </w:r>
      <w:r>
        <w:rPr>
          <w:b/>
          <w:sz w:val="19"/>
        </w:rPr>
        <w:t>Проверите,</w:t>
      </w:r>
      <w:r>
        <w:rPr>
          <w:b/>
          <w:spacing w:val="22"/>
          <w:sz w:val="19"/>
        </w:rPr>
        <w:t> </w:t>
      </w:r>
      <w:r>
        <w:rPr>
          <w:b/>
          <w:sz w:val="19"/>
        </w:rPr>
        <w:t>соответствует</w:t>
      </w:r>
      <w:r>
        <w:rPr>
          <w:b/>
          <w:spacing w:val="21"/>
          <w:sz w:val="19"/>
        </w:rPr>
        <w:t> </w:t>
      </w:r>
      <w:r>
        <w:rPr>
          <w:b/>
          <w:sz w:val="19"/>
        </w:rPr>
        <w:t>ли</w:t>
      </w:r>
      <w:r>
        <w:rPr>
          <w:b/>
          <w:spacing w:val="22"/>
          <w:sz w:val="19"/>
        </w:rPr>
        <w:t> </w:t>
      </w:r>
      <w:r>
        <w:rPr>
          <w:b/>
          <w:sz w:val="19"/>
        </w:rPr>
        <w:t>ваше</w:t>
      </w:r>
      <w:r>
        <w:rPr>
          <w:b/>
          <w:spacing w:val="21"/>
          <w:sz w:val="19"/>
        </w:rPr>
        <w:t> </w:t>
      </w:r>
      <w:r>
        <w:rPr>
          <w:b/>
          <w:sz w:val="19"/>
        </w:rPr>
        <w:t>помещение</w:t>
      </w:r>
      <w:r>
        <w:rPr>
          <w:b/>
          <w:spacing w:val="22"/>
          <w:sz w:val="19"/>
        </w:rPr>
        <w:t> </w:t>
      </w:r>
      <w:r>
        <w:rPr>
          <w:b/>
          <w:sz w:val="19"/>
        </w:rPr>
        <w:t>требованиям,</w:t>
      </w:r>
      <w:r>
        <w:rPr>
          <w:b/>
          <w:spacing w:val="22"/>
          <w:sz w:val="19"/>
        </w:rPr>
        <w:t> </w:t>
      </w:r>
      <w:r>
        <w:rPr>
          <w:b/>
          <w:spacing w:val="-2"/>
          <w:sz w:val="19"/>
        </w:rPr>
        <w:t>получите</w:t>
      </w:r>
    </w:p>
    <w:p>
      <w:pPr>
        <w:spacing w:line="295" w:lineRule="auto" w:before="69"/>
        <w:ind w:left="6" w:right="682" w:firstLine="0"/>
        <w:jc w:val="left"/>
        <w:rPr>
          <w:b/>
          <w:sz w:val="19"/>
        </w:rPr>
      </w:pPr>
      <w:r>
        <w:rPr>
          <w:b/>
          <w:sz w:val="19"/>
        </w:rPr>
        <w:t>индивидуальную схему учебных зон и оцените свой навык оказания </w:t>
      </w:r>
      <w:r>
        <w:rPr>
          <w:b/>
          <w:sz w:val="19"/>
        </w:rPr>
        <w:t>первой помощи в мини-игре.</w:t>
      </w:r>
    </w:p>
    <w:p>
      <w:pPr>
        <w:spacing w:after="0" w:line="295" w:lineRule="auto"/>
        <w:jc w:val="left"/>
        <w:rPr>
          <w:b/>
          <w:sz w:val="19"/>
        </w:rPr>
        <w:sectPr>
          <w:pgSz w:w="11900" w:h="16840"/>
          <w:pgMar w:top="1040" w:bottom="280" w:left="1133" w:right="992"/>
        </w:sectPr>
      </w:pPr>
    </w:p>
    <w:p>
      <w:pPr>
        <w:pStyle w:val="BodyText"/>
        <w:spacing w:before="5"/>
        <w:ind w:left="0"/>
        <w:rPr>
          <w:b/>
          <w:sz w:val="12"/>
        </w:rPr>
      </w:pPr>
      <w:r>
        <w:rPr>
          <w:b/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723899</wp:posOffset>
                </wp:positionH>
                <wp:positionV relativeFrom="page">
                  <wp:posOffset>723892</wp:posOffset>
                </wp:positionV>
                <wp:extent cx="19050" cy="8791575"/>
                <wp:effectExtent l="0" t="0" r="0" b="0"/>
                <wp:wrapNone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19050" cy="8791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8791575">
                              <a:moveTo>
                                <a:pt x="19049" y="8791574"/>
                              </a:moveTo>
                              <a:lnTo>
                                <a:pt x="0" y="879157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8791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6.999393pt;width:1.5pt;height:692.249945pt;mso-position-horizontal-relative:page;mso-position-vertical-relative:page;z-index:15748096" id="docshape33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spacing w:line="240" w:lineRule="auto"/>
        <w:ind w:left="48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506665" cy="8465915"/>
            <wp:effectExtent l="0" t="0" r="0" b="0"/>
            <wp:docPr id="57" name="Image 57">
              <a:hlinkClick r:id="rId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>
                      <a:hlinkClick r:id="rId6"/>
                    </pic:cNvPr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6665" cy="846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pStyle w:val="BodyText"/>
        <w:spacing w:before="80"/>
      </w:pPr>
      <w:r>
        <w:rPr/>
        <w:t>Ключевое</w:t>
      </w:r>
      <w:r>
        <w:rPr>
          <w:spacing w:val="13"/>
        </w:rPr>
        <w:t> </w:t>
      </w:r>
      <w:r>
        <w:rPr/>
        <w:t>отличие</w:t>
      </w:r>
      <w:r>
        <w:rPr>
          <w:spacing w:val="13"/>
        </w:rPr>
        <w:t> </w:t>
      </w:r>
      <w:r>
        <w:rPr/>
        <w:t>редакции</w:t>
      </w:r>
      <w:r>
        <w:rPr>
          <w:spacing w:val="13"/>
        </w:rPr>
        <w:t> </w:t>
      </w:r>
      <w:r>
        <w:rPr/>
        <w:t>2025</w:t>
      </w:r>
      <w:r>
        <w:rPr>
          <w:spacing w:val="13"/>
        </w:rPr>
        <w:t> </w:t>
      </w:r>
      <w:r>
        <w:rPr/>
        <w:t>года</w:t>
      </w:r>
      <w:r>
        <w:rPr>
          <w:spacing w:val="14"/>
        </w:rPr>
        <w:t> </w:t>
      </w:r>
      <w:r>
        <w:rPr/>
        <w:t>от</w:t>
      </w:r>
      <w:r>
        <w:rPr>
          <w:spacing w:val="13"/>
        </w:rPr>
        <w:t> </w:t>
      </w:r>
      <w:r>
        <w:rPr/>
        <w:t>прошлогодней</w:t>
      </w:r>
      <w:r>
        <w:rPr>
          <w:spacing w:val="13"/>
        </w:rPr>
        <w:t> </w:t>
      </w:r>
      <w:r>
        <w:rPr/>
        <w:t>—</w:t>
      </w:r>
      <w:r>
        <w:rPr>
          <w:spacing w:val="13"/>
        </w:rPr>
        <w:t> </w:t>
      </w:r>
      <w:r>
        <w:rPr/>
        <w:t>новый</w:t>
      </w:r>
      <w:r>
        <w:rPr>
          <w:spacing w:val="14"/>
        </w:rPr>
        <w:t> </w:t>
      </w:r>
      <w:r>
        <w:rPr/>
        <w:t>раздел.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нем</w:t>
      </w:r>
      <w:r>
        <w:rPr>
          <w:spacing w:val="13"/>
        </w:rPr>
        <w:t> </w:t>
      </w:r>
      <w:r>
        <w:rPr>
          <w:spacing w:val="-2"/>
        </w:rPr>
        <w:t>указали,</w:t>
      </w:r>
    </w:p>
    <w:p>
      <w:pPr>
        <w:pStyle w:val="BodyText"/>
        <w:spacing w:line="295" w:lineRule="auto" w:before="69"/>
      </w:pPr>
      <w:r>
        <w:rPr/>
        <w:t>как организовать помещение для занятий по первой помощи и чем его укомплектовать. Есть</w:t>
      </w:r>
      <w:r>
        <w:rPr>
          <w:spacing w:val="40"/>
        </w:rPr>
        <w:t> </w:t>
      </w:r>
      <w:r>
        <w:rPr/>
        <w:t>внезапные</w:t>
      </w:r>
      <w:r>
        <w:rPr>
          <w:spacing w:val="32"/>
        </w:rPr>
        <w:t> </w:t>
      </w:r>
      <w:r>
        <w:rPr/>
        <w:t>уточнения:</w:t>
      </w:r>
      <w:r>
        <w:rPr>
          <w:spacing w:val="32"/>
        </w:rPr>
        <w:t> </w:t>
      </w:r>
      <w:r>
        <w:rPr/>
        <w:t>столы</w:t>
      </w:r>
      <w:r>
        <w:rPr>
          <w:spacing w:val="32"/>
        </w:rPr>
        <w:t> </w:t>
      </w:r>
      <w:r>
        <w:rPr/>
        <w:t>в</w:t>
      </w:r>
      <w:r>
        <w:rPr>
          <w:spacing w:val="32"/>
        </w:rPr>
        <w:t> </w:t>
      </w:r>
      <w:r>
        <w:rPr/>
        <w:t>классах</w:t>
      </w:r>
      <w:r>
        <w:rPr>
          <w:spacing w:val="32"/>
        </w:rPr>
        <w:t> </w:t>
      </w:r>
      <w:r>
        <w:rPr/>
        <w:t>лишние,</w:t>
      </w:r>
      <w:r>
        <w:rPr>
          <w:spacing w:val="32"/>
        </w:rPr>
        <w:t> </w:t>
      </w:r>
      <w:r>
        <w:rPr/>
        <w:t>а</w:t>
      </w:r>
      <w:r>
        <w:rPr>
          <w:spacing w:val="32"/>
        </w:rPr>
        <w:t> </w:t>
      </w:r>
      <w:r>
        <w:rPr/>
        <w:t>без</w:t>
      </w:r>
      <w:r>
        <w:rPr>
          <w:spacing w:val="32"/>
        </w:rPr>
        <w:t> </w:t>
      </w:r>
      <w:r>
        <w:rPr/>
        <w:t>окон</w:t>
      </w:r>
      <w:r>
        <w:rPr>
          <w:spacing w:val="32"/>
        </w:rPr>
        <w:t> </w:t>
      </w:r>
      <w:r>
        <w:rPr/>
        <w:t>не</w:t>
      </w:r>
      <w:r>
        <w:rPr>
          <w:spacing w:val="32"/>
        </w:rPr>
        <w:t> </w:t>
      </w:r>
      <w:r>
        <w:rPr/>
        <w:t>обойтись</w:t>
      </w:r>
      <w:r>
        <w:rPr>
          <w:spacing w:val="32"/>
        </w:rPr>
        <w:t> </w:t>
      </w:r>
      <w:r>
        <w:rPr/>
        <w:t>(раздел</w:t>
      </w:r>
    </w:p>
    <w:p>
      <w:pPr>
        <w:pStyle w:val="BodyText"/>
        <w:spacing w:line="304" w:lineRule="auto" w:before="17"/>
        <w:ind w:right="494"/>
      </w:pPr>
      <w:r>
        <w:rPr/>
        <w:t>4 приложения к письму Минздрава от 30.05.2025 № 30-2/И/2-10673). В статье — готовые</w:t>
      </w:r>
      <w:r>
        <w:rPr>
          <w:spacing w:val="40"/>
        </w:rPr>
        <w:t> </w:t>
      </w:r>
      <w:r>
        <w:rPr/>
        <w:t>решения</w:t>
      </w:r>
      <w:r>
        <w:rPr>
          <w:spacing w:val="23"/>
        </w:rPr>
        <w:t> </w:t>
      </w:r>
      <w:r>
        <w:rPr/>
        <w:t>и</w:t>
      </w:r>
      <w:r>
        <w:rPr>
          <w:spacing w:val="23"/>
        </w:rPr>
        <w:t> </w:t>
      </w:r>
      <w:r>
        <w:rPr/>
        <w:t>чек-лист,</w:t>
      </w:r>
      <w:r>
        <w:rPr>
          <w:spacing w:val="23"/>
        </w:rPr>
        <w:t> </w:t>
      </w:r>
      <w:r>
        <w:rPr/>
        <w:t>с</w:t>
      </w:r>
      <w:r>
        <w:rPr>
          <w:spacing w:val="23"/>
        </w:rPr>
        <w:t> </w:t>
      </w:r>
      <w:r>
        <w:rPr/>
        <w:t>которыми</w:t>
      </w:r>
      <w:r>
        <w:rPr>
          <w:spacing w:val="23"/>
        </w:rPr>
        <w:t> </w:t>
      </w:r>
      <w:r>
        <w:rPr/>
        <w:t>разберетесь</w:t>
      </w:r>
      <w:r>
        <w:rPr>
          <w:spacing w:val="23"/>
        </w:rPr>
        <w:t> </w:t>
      </w:r>
      <w:r>
        <w:rPr/>
        <w:t>в</w:t>
      </w:r>
      <w:r>
        <w:rPr>
          <w:spacing w:val="23"/>
        </w:rPr>
        <w:t> </w:t>
      </w:r>
      <w:r>
        <w:rPr/>
        <w:t>изменениях.</w:t>
      </w:r>
      <w:r>
        <w:rPr>
          <w:spacing w:val="23"/>
        </w:rPr>
        <w:t> </w:t>
      </w:r>
      <w:r>
        <w:rPr/>
        <w:t>В</w:t>
      </w:r>
      <w:r>
        <w:rPr>
          <w:spacing w:val="23"/>
        </w:rPr>
        <w:t> </w:t>
      </w:r>
      <w:r>
        <w:rPr/>
        <w:t>нашем</w:t>
      </w:r>
      <w:r>
        <w:rPr>
          <w:spacing w:val="23"/>
        </w:rPr>
        <w:t> </w:t>
      </w:r>
      <w:r>
        <w:rPr/>
        <w:t>закрытом</w:t>
      </w:r>
      <w:r>
        <w:rPr>
          <w:spacing w:val="23"/>
        </w:rPr>
        <w:t> </w:t>
      </w:r>
      <w:r>
        <w:rPr/>
        <w:t>телеграм-канале</w:t>
      </w:r>
      <w:r>
        <w:rPr>
          <w:spacing w:val="40"/>
        </w:rPr>
        <w:t> </w:t>
      </w:r>
      <w:r>
        <w:rPr/>
        <w:t>—</w:t>
      </w:r>
      <w:r>
        <w:rPr>
          <w:spacing w:val="40"/>
        </w:rPr>
        <w:t> </w:t>
      </w:r>
      <w:hyperlink r:id="rId60">
        <w:r>
          <w:rPr/>
          <w:t>эксклюзивное</w:t>
        </w:r>
        <w:r>
          <w:rPr>
            <w:spacing w:val="40"/>
          </w:rPr>
          <w:t> </w:t>
        </w:r>
        <w:r>
          <w:rPr/>
          <w:t>интервью</w:t>
        </w:r>
        <w:r>
          <w:rPr>
            <w:spacing w:val="40"/>
          </w:rPr>
          <w:t> </w:t>
        </w:r>
        <w:r>
          <w:rPr/>
          <w:t>от</w:t>
        </w:r>
        <w:r>
          <w:rPr>
            <w:spacing w:val="40"/>
          </w:rPr>
          <w:t> </w:t>
        </w:r>
        <w:r>
          <w:rPr/>
          <w:t>Леонида</w:t>
        </w:r>
        <w:r>
          <w:rPr>
            <w:spacing w:val="40"/>
          </w:rPr>
          <w:t> </w:t>
        </w:r>
        <w:r>
          <w:rPr/>
          <w:t>Дежурного</w:t>
        </w:r>
      </w:hyperlink>
      <w:r>
        <w:rPr/>
        <w:t>,</w:t>
      </w:r>
      <w:r>
        <w:rPr>
          <w:spacing w:val="40"/>
        </w:rPr>
        <w:t> </w:t>
      </w:r>
      <w:r>
        <w:rPr/>
        <w:t>которое</w:t>
      </w:r>
      <w:r>
        <w:rPr>
          <w:spacing w:val="40"/>
        </w:rPr>
        <w:t> </w:t>
      </w:r>
      <w:r>
        <w:rPr/>
        <w:t>пригодится</w:t>
      </w:r>
      <w:r>
        <w:rPr>
          <w:spacing w:val="40"/>
        </w:rPr>
        <w:t> </w:t>
      </w:r>
      <w:r>
        <w:rPr/>
        <w:t>для</w:t>
      </w:r>
    </w:p>
    <w:p>
      <w:pPr>
        <w:pStyle w:val="BodyText"/>
        <w:spacing w:line="221" w:lineRule="exact"/>
      </w:pPr>
      <w:r>
        <w:rPr/>
        <w:t>обучения</w:t>
      </w:r>
      <w:r>
        <w:rPr>
          <w:spacing w:val="19"/>
        </w:rPr>
        <w:t> </w:t>
      </w:r>
      <w:r>
        <w:rPr>
          <w:spacing w:val="-2"/>
        </w:rPr>
        <w:t>работников.</w:t>
      </w:r>
    </w:p>
    <w:p>
      <w:pPr>
        <w:pStyle w:val="BodyText"/>
        <w:spacing w:before="18"/>
        <w:ind w:left="0"/>
      </w:pPr>
    </w:p>
    <w:p>
      <w:pPr>
        <w:pStyle w:val="Heading3"/>
        <w:spacing w:line="295" w:lineRule="auto"/>
        <w:ind w:right="375"/>
      </w:pPr>
      <w:r>
        <w:rPr/>
        <w:t>Освободите класс от столов и </w:t>
      </w:r>
      <w:r>
        <w:rPr/>
        <w:t>реорганизуйте </w:t>
      </w:r>
      <w:r>
        <w:rPr>
          <w:spacing w:val="-2"/>
        </w:rPr>
        <w:t>пространство</w:t>
      </w:r>
    </w:p>
    <w:p>
      <w:pPr>
        <w:pStyle w:val="BodyText"/>
        <w:spacing w:before="124"/>
      </w:pPr>
      <w:r>
        <w:rPr/>
        <w:t>Уберите</w:t>
      </w:r>
      <w:r>
        <w:rPr>
          <w:spacing w:val="15"/>
        </w:rPr>
        <w:t> </w:t>
      </w:r>
      <w:r>
        <w:rPr/>
        <w:t>столы,</w:t>
      </w:r>
      <w:r>
        <w:rPr>
          <w:spacing w:val="16"/>
        </w:rPr>
        <w:t> </w:t>
      </w:r>
      <w:r>
        <w:rPr/>
        <w:t>оставьте</w:t>
      </w:r>
      <w:r>
        <w:rPr>
          <w:spacing w:val="16"/>
        </w:rPr>
        <w:t> </w:t>
      </w:r>
      <w:r>
        <w:rPr/>
        <w:t>стулья</w:t>
      </w:r>
      <w:r>
        <w:rPr>
          <w:spacing w:val="15"/>
        </w:rPr>
        <w:t> </w:t>
      </w:r>
      <w:r>
        <w:rPr/>
        <w:t>и</w:t>
      </w:r>
      <w:r>
        <w:rPr>
          <w:spacing w:val="16"/>
        </w:rPr>
        <w:t> </w:t>
      </w:r>
      <w:r>
        <w:rPr/>
        <w:t>расположите</w:t>
      </w:r>
      <w:r>
        <w:rPr>
          <w:spacing w:val="16"/>
        </w:rPr>
        <w:t> </w:t>
      </w:r>
      <w:r>
        <w:rPr/>
        <w:t>их</w:t>
      </w:r>
      <w:r>
        <w:rPr>
          <w:spacing w:val="15"/>
        </w:rPr>
        <w:t> </w:t>
      </w:r>
      <w:r>
        <w:rPr/>
        <w:t>полукругом,</w:t>
      </w:r>
      <w:r>
        <w:rPr>
          <w:spacing w:val="16"/>
        </w:rPr>
        <w:t> </w:t>
      </w:r>
      <w:r>
        <w:rPr/>
        <w:t>чтобы</w:t>
      </w:r>
      <w:r>
        <w:rPr>
          <w:spacing w:val="16"/>
        </w:rPr>
        <w:t> </w:t>
      </w:r>
      <w:r>
        <w:rPr/>
        <w:t>улучшить</w:t>
      </w:r>
      <w:r>
        <w:rPr>
          <w:spacing w:val="15"/>
        </w:rPr>
        <w:t> </w:t>
      </w:r>
      <w:r>
        <w:rPr>
          <w:spacing w:val="-2"/>
        </w:rPr>
        <w:t>обзор</w:t>
      </w:r>
    </w:p>
    <w:p>
      <w:pPr>
        <w:pStyle w:val="BodyText"/>
        <w:spacing w:line="307" w:lineRule="auto" w:before="54"/>
        <w:ind w:right="682"/>
      </w:pPr>
      <w:r>
        <w:rPr/>
        <w:t>и</w:t>
      </w:r>
      <w:r>
        <w:rPr>
          <w:spacing w:val="16"/>
        </w:rPr>
        <w:t> </w:t>
      </w:r>
      <w:r>
        <w:rPr/>
        <w:t>освободить</w:t>
      </w:r>
      <w:r>
        <w:rPr>
          <w:spacing w:val="16"/>
        </w:rPr>
        <w:t> </w:t>
      </w:r>
      <w:r>
        <w:rPr/>
        <w:t>место</w:t>
      </w:r>
      <w:r>
        <w:rPr>
          <w:spacing w:val="16"/>
        </w:rPr>
        <w:t> </w:t>
      </w:r>
      <w:r>
        <w:rPr/>
        <w:t>для</w:t>
      </w:r>
      <w:r>
        <w:rPr>
          <w:spacing w:val="16"/>
        </w:rPr>
        <w:t> </w:t>
      </w:r>
      <w:r>
        <w:rPr/>
        <w:t>практики</w:t>
      </w:r>
      <w:r>
        <w:rPr>
          <w:spacing w:val="16"/>
        </w:rPr>
        <w:t> </w:t>
      </w:r>
      <w:r>
        <w:rPr/>
        <w:t>по</w:t>
      </w:r>
      <w:r>
        <w:rPr>
          <w:spacing w:val="16"/>
        </w:rPr>
        <w:t> </w:t>
      </w:r>
      <w:r>
        <w:rPr/>
        <w:t>первой</w:t>
      </w:r>
      <w:r>
        <w:rPr>
          <w:spacing w:val="16"/>
        </w:rPr>
        <w:t> </w:t>
      </w:r>
      <w:r>
        <w:rPr/>
        <w:t>помощи.</w:t>
      </w:r>
      <w:r>
        <w:rPr>
          <w:spacing w:val="16"/>
        </w:rPr>
        <w:t> </w:t>
      </w:r>
      <w:r>
        <w:rPr/>
        <w:t>Столы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учебном</w:t>
      </w:r>
      <w:r>
        <w:rPr>
          <w:spacing w:val="16"/>
        </w:rPr>
        <w:t> </w:t>
      </w:r>
      <w:r>
        <w:rPr/>
        <w:t>классе,</w:t>
      </w:r>
      <w:r>
        <w:rPr>
          <w:spacing w:val="16"/>
        </w:rPr>
        <w:t> </w:t>
      </w:r>
      <w:r>
        <w:rPr/>
        <w:t>особенно в традиционной расстановке рядами, — барьер, от которого Минздрав рекомендует отказаться. Типичная ситуация: инструктор показывает на манекене приемы первой помощи,</w:t>
      </w:r>
      <w:r>
        <w:rPr>
          <w:spacing w:val="34"/>
        </w:rPr>
        <w:t> </w:t>
      </w:r>
      <w:r>
        <w:rPr/>
        <w:t>а</w:t>
      </w:r>
      <w:r>
        <w:rPr>
          <w:spacing w:val="34"/>
        </w:rPr>
        <w:t> </w:t>
      </w:r>
      <w:r>
        <w:rPr/>
        <w:t>работники</w:t>
      </w:r>
      <w:r>
        <w:rPr>
          <w:spacing w:val="34"/>
        </w:rPr>
        <w:t> </w:t>
      </w:r>
      <w:r>
        <w:rPr/>
        <w:t>с</w:t>
      </w:r>
      <w:r>
        <w:rPr>
          <w:spacing w:val="34"/>
        </w:rPr>
        <w:t> </w:t>
      </w:r>
      <w:r>
        <w:rPr/>
        <w:t>последних</w:t>
      </w:r>
      <w:r>
        <w:rPr>
          <w:spacing w:val="34"/>
        </w:rPr>
        <w:t> </w:t>
      </w:r>
      <w:r>
        <w:rPr/>
        <w:t>рядов</w:t>
      </w:r>
      <w:r>
        <w:rPr>
          <w:spacing w:val="34"/>
        </w:rPr>
        <w:t> </w:t>
      </w:r>
      <w:r>
        <w:rPr/>
        <w:t>ничего</w:t>
      </w:r>
      <w:r>
        <w:rPr>
          <w:spacing w:val="34"/>
        </w:rPr>
        <w:t> </w:t>
      </w:r>
      <w:r>
        <w:rPr/>
        <w:t>не</w:t>
      </w:r>
      <w:r>
        <w:rPr>
          <w:spacing w:val="34"/>
        </w:rPr>
        <w:t> </w:t>
      </w:r>
      <w:r>
        <w:rPr/>
        <w:t>видят,</w:t>
      </w:r>
      <w:r>
        <w:rPr>
          <w:spacing w:val="34"/>
        </w:rPr>
        <w:t> </w:t>
      </w:r>
      <w:r>
        <w:rPr/>
        <w:t>поэтому</w:t>
      </w:r>
      <w:r>
        <w:rPr>
          <w:spacing w:val="34"/>
        </w:rPr>
        <w:t> </w:t>
      </w:r>
      <w:r>
        <w:rPr/>
        <w:t>подходят</w:t>
      </w:r>
      <w:r>
        <w:rPr>
          <w:spacing w:val="34"/>
        </w:rPr>
        <w:t> </w:t>
      </w:r>
      <w:r>
        <w:rPr/>
        <w:t>поближе,</w:t>
      </w:r>
    </w:p>
    <w:p>
      <w:pPr>
        <w:pStyle w:val="BodyText"/>
        <w:spacing w:line="219" w:lineRule="exact"/>
      </w:pPr>
      <w:r>
        <w:rPr/>
        <w:t>толпятся</w:t>
      </w:r>
      <w:r>
        <w:rPr>
          <w:spacing w:val="12"/>
        </w:rPr>
        <w:t> </w:t>
      </w:r>
      <w:r>
        <w:rPr/>
        <w:t>и</w:t>
      </w:r>
      <w:r>
        <w:rPr>
          <w:spacing w:val="13"/>
        </w:rPr>
        <w:t> </w:t>
      </w:r>
      <w:r>
        <w:rPr/>
        <w:t>мешают</w:t>
      </w:r>
      <w:r>
        <w:rPr>
          <w:spacing w:val="13"/>
        </w:rPr>
        <w:t> </w:t>
      </w:r>
      <w:r>
        <w:rPr/>
        <w:t>своим</w:t>
      </w:r>
      <w:r>
        <w:rPr>
          <w:spacing w:val="13"/>
        </w:rPr>
        <w:t> </w:t>
      </w:r>
      <w:r>
        <w:rPr>
          <w:spacing w:val="-2"/>
        </w:rPr>
        <w:t>коллегам.</w:t>
      </w:r>
    </w:p>
    <w:p>
      <w:pPr>
        <w:pStyle w:val="BodyText"/>
        <w:spacing w:line="295" w:lineRule="auto" w:before="219"/>
        <w:ind w:right="506"/>
      </w:pPr>
      <w:r>
        <w:rPr/>
        <w:t>Минздрав установил, что на учебную группу из 10-12 работников нужен класс не меньше</w:t>
      </w:r>
      <w:r>
        <w:rPr>
          <w:spacing w:val="40"/>
        </w:rPr>
        <w:t> </w:t>
      </w:r>
      <w:r>
        <w:rPr/>
        <w:t>25-30</w:t>
      </w:r>
      <w:r>
        <w:rPr>
          <w:spacing w:val="36"/>
        </w:rPr>
        <w:t> </w:t>
      </w:r>
      <w:r>
        <w:rPr/>
        <w:t>м².</w:t>
      </w:r>
      <w:r>
        <w:rPr>
          <w:spacing w:val="36"/>
        </w:rPr>
        <w:t> </w:t>
      </w:r>
      <w:r>
        <w:rPr/>
        <w:t>Также</w:t>
      </w:r>
      <w:r>
        <w:rPr>
          <w:spacing w:val="36"/>
        </w:rPr>
        <w:t> </w:t>
      </w:r>
      <w:r>
        <w:rPr/>
        <w:t>на</w:t>
      </w:r>
      <w:r>
        <w:rPr>
          <w:spacing w:val="36"/>
        </w:rPr>
        <w:t> </w:t>
      </w:r>
      <w:r>
        <w:rPr/>
        <w:t>схеме</w:t>
      </w:r>
      <w:r>
        <w:rPr>
          <w:spacing w:val="36"/>
        </w:rPr>
        <w:t> </w:t>
      </w:r>
      <w:r>
        <w:rPr/>
        <w:t>указал,</w:t>
      </w:r>
      <w:r>
        <w:rPr>
          <w:spacing w:val="36"/>
        </w:rPr>
        <w:t> </w:t>
      </w:r>
      <w:r>
        <w:rPr/>
        <w:t>где</w:t>
      </w:r>
      <w:r>
        <w:rPr>
          <w:spacing w:val="36"/>
        </w:rPr>
        <w:t> </w:t>
      </w:r>
      <w:r>
        <w:rPr/>
        <w:t>разместить</w:t>
      </w:r>
      <w:r>
        <w:rPr>
          <w:spacing w:val="36"/>
        </w:rPr>
        <w:t> </w:t>
      </w:r>
      <w:r>
        <w:rPr/>
        <w:t>доску,</w:t>
      </w:r>
      <w:r>
        <w:rPr>
          <w:spacing w:val="36"/>
        </w:rPr>
        <w:t> </w:t>
      </w:r>
      <w:r>
        <w:rPr/>
        <w:t>инструктора,</w:t>
      </w:r>
      <w:r>
        <w:rPr>
          <w:spacing w:val="36"/>
        </w:rPr>
        <w:t> </w:t>
      </w:r>
      <w:r>
        <w:rPr/>
        <w:t>работников,</w:t>
      </w:r>
    </w:p>
    <w:p>
      <w:pPr>
        <w:pStyle w:val="BodyText"/>
        <w:spacing w:line="295" w:lineRule="auto" w:before="17"/>
        <w:ind w:right="103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723899</wp:posOffset>
                </wp:positionH>
                <wp:positionV relativeFrom="paragraph">
                  <wp:posOffset>465529</wp:posOffset>
                </wp:positionV>
                <wp:extent cx="19050" cy="1600200"/>
                <wp:effectExtent l="0" t="0" r="0" b="0"/>
                <wp:wrapNone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1905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600200">
                              <a:moveTo>
                                <a:pt x="19049" y="1600199"/>
                              </a:moveTo>
                              <a:lnTo>
                                <a:pt x="0" y="160019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6001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6.655857pt;width:1.5pt;height:125.99999pt;mso-position-horizontal-relative:page;mso-position-vertical-relative:paragraph;z-index:15749120" id="docshape3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оборудование</w:t>
      </w:r>
      <w:r>
        <w:rPr>
          <w:spacing w:val="14"/>
        </w:rPr>
        <w:t> </w:t>
      </w:r>
      <w:r>
        <w:rPr/>
        <w:t>для</w:t>
      </w:r>
      <w:r>
        <w:rPr>
          <w:spacing w:val="14"/>
        </w:rPr>
        <w:t> </w:t>
      </w:r>
      <w:r>
        <w:rPr/>
        <w:t>обучения,</w:t>
      </w:r>
      <w:r>
        <w:rPr>
          <w:spacing w:val="14"/>
        </w:rPr>
        <w:t> </w:t>
      </w:r>
      <w:r>
        <w:rPr/>
        <w:t>воду</w:t>
      </w:r>
      <w:r>
        <w:rPr>
          <w:spacing w:val="14"/>
        </w:rPr>
        <w:t> </w:t>
      </w:r>
      <w:r>
        <w:rPr/>
        <w:t>и</w:t>
      </w:r>
      <w:r>
        <w:rPr>
          <w:spacing w:val="14"/>
        </w:rPr>
        <w:t> </w:t>
      </w:r>
      <w:r>
        <w:rPr/>
        <w:t>место</w:t>
      </w:r>
      <w:r>
        <w:rPr>
          <w:spacing w:val="14"/>
        </w:rPr>
        <w:t> </w:t>
      </w:r>
      <w:r>
        <w:rPr/>
        <w:t>для</w:t>
      </w:r>
      <w:r>
        <w:rPr>
          <w:spacing w:val="14"/>
        </w:rPr>
        <w:t> </w:t>
      </w:r>
      <w:r>
        <w:rPr/>
        <w:t>отработки</w:t>
      </w:r>
      <w:r>
        <w:rPr>
          <w:spacing w:val="14"/>
        </w:rPr>
        <w:t> </w:t>
      </w:r>
      <w:r>
        <w:rPr/>
        <w:t>навыков</w:t>
      </w:r>
      <w:r>
        <w:rPr>
          <w:spacing w:val="14"/>
        </w:rPr>
        <w:t> </w:t>
      </w:r>
      <w:r>
        <w:rPr/>
        <w:t>размером</w:t>
      </w:r>
      <w:r>
        <w:rPr>
          <w:spacing w:val="14"/>
        </w:rPr>
        <w:t> </w:t>
      </w:r>
      <w:r>
        <w:rPr/>
        <w:t>3</w:t>
      </w:r>
      <w:r>
        <w:rPr>
          <w:spacing w:val="14"/>
        </w:rPr>
        <w:t> </w:t>
      </w:r>
      <w:r>
        <w:rPr/>
        <w:t>на</w:t>
      </w:r>
      <w:r>
        <w:rPr>
          <w:spacing w:val="14"/>
        </w:rPr>
        <w:t> </w:t>
      </w:r>
      <w:r>
        <w:rPr/>
        <w:t>3</w:t>
      </w:r>
      <w:r>
        <w:rPr>
          <w:spacing w:val="14"/>
        </w:rPr>
        <w:t> </w:t>
      </w:r>
      <w:r>
        <w:rPr/>
        <w:t>м с мягкой подстилкой.</w:t>
      </w:r>
    </w:p>
    <w:p>
      <w:pPr>
        <w:pStyle w:val="BodyText"/>
        <w:spacing w:before="31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7808">
            <wp:simplePos x="0" y="0"/>
            <wp:positionH relativeFrom="page">
              <wp:posOffset>1028700</wp:posOffset>
            </wp:positionH>
            <wp:positionV relativeFrom="paragraph">
              <wp:posOffset>189283</wp:posOffset>
            </wp:positionV>
            <wp:extent cx="676275" cy="666750"/>
            <wp:effectExtent l="0" t="0" r="0" b="0"/>
            <wp:wrapTopAndBottom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03"/>
      </w:pPr>
      <w:r>
        <w:rPr>
          <w:spacing w:val="-2"/>
        </w:rPr>
        <w:t>Важно</w:t>
      </w:r>
    </w:p>
    <w:p>
      <w:pPr>
        <w:pStyle w:val="BodyText"/>
        <w:spacing w:line="312" w:lineRule="auto" w:before="209"/>
        <w:ind w:left="486" w:right="1238"/>
      </w:pPr>
      <w:r>
        <w:rPr/>
        <w:t>Включайте не более 16 работников в группу обучения, чтобы каждому хватило времени на отработку практических навыков</w:t>
      </w:r>
    </w:p>
    <w:p>
      <w:pPr>
        <w:pStyle w:val="BodyText"/>
        <w:spacing w:before="204"/>
        <w:ind w:left="0"/>
      </w:pPr>
    </w:p>
    <w:p>
      <w:pPr>
        <w:pStyle w:val="BodyText"/>
        <w:spacing w:line="307" w:lineRule="auto"/>
        <w:ind w:right="169"/>
      </w:pPr>
      <w:r>
        <w:rPr/>
        <w:t>Используйте</w:t>
      </w:r>
      <w:r>
        <w:rPr>
          <w:spacing w:val="40"/>
        </w:rPr>
        <w:t> </w:t>
      </w:r>
      <w:r>
        <w:rPr/>
        <w:t>планировщик,</w:t>
      </w:r>
      <w:r>
        <w:rPr>
          <w:spacing w:val="40"/>
        </w:rPr>
        <w:t> </w:t>
      </w:r>
      <w:r>
        <w:rPr/>
        <w:t>чтобы</w:t>
      </w:r>
      <w:r>
        <w:rPr>
          <w:spacing w:val="40"/>
        </w:rPr>
        <w:t> </w:t>
      </w:r>
      <w:r>
        <w:rPr/>
        <w:t>проверить,</w:t>
      </w:r>
      <w:r>
        <w:rPr>
          <w:spacing w:val="40"/>
        </w:rPr>
        <w:t> </w:t>
      </w:r>
      <w:r>
        <w:rPr/>
        <w:t>подходит</w:t>
      </w:r>
      <w:r>
        <w:rPr>
          <w:spacing w:val="40"/>
        </w:rPr>
        <w:t> </w:t>
      </w:r>
      <w:r>
        <w:rPr/>
        <w:t>ли</w:t>
      </w:r>
      <w:r>
        <w:rPr>
          <w:spacing w:val="40"/>
        </w:rPr>
        <w:t> </w:t>
      </w:r>
      <w:r>
        <w:rPr/>
        <w:t>ваше</w:t>
      </w:r>
      <w:r>
        <w:rPr>
          <w:spacing w:val="40"/>
        </w:rPr>
        <w:t> </w:t>
      </w:r>
      <w:r>
        <w:rPr/>
        <w:t>помещение.</w:t>
      </w:r>
      <w:r>
        <w:rPr>
          <w:spacing w:val="40"/>
        </w:rPr>
        <w:t> </w:t>
      </w:r>
      <w:r>
        <w:rPr/>
        <w:t>Укажите площадь класса или численность группы и сервис покажет схему организации пространства</w:t>
      </w:r>
      <w:r>
        <w:rPr>
          <w:spacing w:val="40"/>
        </w:rPr>
        <w:t> </w:t>
      </w:r>
      <w:r>
        <w:rPr/>
        <w:t>для</w:t>
      </w:r>
      <w:r>
        <w:rPr>
          <w:spacing w:val="19"/>
        </w:rPr>
        <w:t> </w:t>
      </w:r>
      <w:r>
        <w:rPr/>
        <w:t>обучения</w:t>
      </w:r>
      <w:r>
        <w:rPr>
          <w:spacing w:val="19"/>
        </w:rPr>
        <w:t> </w:t>
      </w:r>
      <w:r>
        <w:rPr/>
        <w:t>и</w:t>
      </w:r>
      <w:r>
        <w:rPr>
          <w:spacing w:val="19"/>
        </w:rPr>
        <w:t> </w:t>
      </w:r>
      <w:r>
        <w:rPr/>
        <w:t>его</w:t>
      </w:r>
      <w:r>
        <w:rPr>
          <w:spacing w:val="19"/>
        </w:rPr>
        <w:t> </w:t>
      </w:r>
      <w:r>
        <w:rPr/>
        <w:t>размеры.</w:t>
      </w:r>
      <w:r>
        <w:rPr>
          <w:spacing w:val="19"/>
        </w:rPr>
        <w:t> </w:t>
      </w:r>
      <w:r>
        <w:rPr/>
        <w:t>Если</w:t>
      </w:r>
      <w:r>
        <w:rPr>
          <w:spacing w:val="19"/>
        </w:rPr>
        <w:t> </w:t>
      </w:r>
      <w:r>
        <w:rPr/>
        <w:t>класс</w:t>
      </w:r>
      <w:r>
        <w:rPr>
          <w:spacing w:val="19"/>
        </w:rPr>
        <w:t> </w:t>
      </w:r>
      <w:r>
        <w:rPr/>
        <w:t>слишком</w:t>
      </w:r>
      <w:r>
        <w:rPr>
          <w:spacing w:val="19"/>
        </w:rPr>
        <w:t> </w:t>
      </w:r>
      <w:r>
        <w:rPr/>
        <w:t>маленький,</w:t>
      </w:r>
      <w:r>
        <w:rPr>
          <w:spacing w:val="19"/>
        </w:rPr>
        <w:t> </w:t>
      </w:r>
      <w:r>
        <w:rPr/>
        <w:t>скорректируйте</w:t>
      </w:r>
      <w:r>
        <w:rPr>
          <w:spacing w:val="19"/>
        </w:rPr>
        <w:t> </w:t>
      </w:r>
      <w:r>
        <w:rPr/>
        <w:t>объем</w:t>
      </w:r>
      <w:r>
        <w:rPr>
          <w:spacing w:val="19"/>
        </w:rPr>
        <w:t> </w:t>
      </w:r>
      <w:r>
        <w:rPr/>
        <w:t>группы, и</w:t>
      </w:r>
      <w:r>
        <w:rPr>
          <w:spacing w:val="31"/>
        </w:rPr>
        <w:t> </w:t>
      </w:r>
      <w:r>
        <w:rPr/>
        <w:t>искать</w:t>
      </w:r>
      <w:r>
        <w:rPr>
          <w:spacing w:val="31"/>
        </w:rPr>
        <w:t> </w:t>
      </w:r>
      <w:r>
        <w:rPr/>
        <w:t>новое</w:t>
      </w:r>
      <w:r>
        <w:rPr>
          <w:spacing w:val="31"/>
        </w:rPr>
        <w:t> </w:t>
      </w:r>
      <w:r>
        <w:rPr/>
        <w:t>помещение</w:t>
      </w:r>
      <w:r>
        <w:rPr>
          <w:spacing w:val="31"/>
        </w:rPr>
        <w:t> </w:t>
      </w:r>
      <w:r>
        <w:rPr/>
        <w:t>не</w:t>
      </w:r>
      <w:r>
        <w:rPr>
          <w:spacing w:val="31"/>
        </w:rPr>
        <w:t> </w:t>
      </w:r>
      <w:r>
        <w:rPr/>
        <w:t>придется.</w:t>
      </w:r>
      <w:r>
        <w:rPr>
          <w:spacing w:val="31"/>
        </w:rPr>
        <w:t> </w:t>
      </w:r>
      <w:r>
        <w:rPr/>
        <w:t>По</w:t>
      </w:r>
      <w:r>
        <w:rPr>
          <w:spacing w:val="31"/>
        </w:rPr>
        <w:t> </w:t>
      </w:r>
      <w:r>
        <w:rPr/>
        <w:t>схеме</w:t>
      </w:r>
      <w:r>
        <w:rPr>
          <w:spacing w:val="31"/>
        </w:rPr>
        <w:t> </w:t>
      </w:r>
      <w:r>
        <w:rPr/>
        <w:t>расположите</w:t>
      </w:r>
      <w:r>
        <w:rPr>
          <w:spacing w:val="31"/>
        </w:rPr>
        <w:t> </w:t>
      </w:r>
      <w:r>
        <w:rPr/>
        <w:t>в</w:t>
      </w:r>
      <w:r>
        <w:rPr>
          <w:spacing w:val="31"/>
        </w:rPr>
        <w:t> </w:t>
      </w:r>
      <w:r>
        <w:rPr/>
        <w:t>классе</w:t>
      </w:r>
      <w:r>
        <w:rPr>
          <w:spacing w:val="31"/>
        </w:rPr>
        <w:t> </w:t>
      </w:r>
      <w:r>
        <w:rPr/>
        <w:t>учебные</w:t>
      </w:r>
      <w:r>
        <w:rPr>
          <w:spacing w:val="31"/>
        </w:rPr>
        <w:t> </w:t>
      </w:r>
      <w:r>
        <w:rPr/>
        <w:t>зоны.</w:t>
      </w:r>
    </w:p>
    <w:p>
      <w:pPr>
        <w:pStyle w:val="Heading3"/>
        <w:spacing w:line="304" w:lineRule="auto" w:before="16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723899</wp:posOffset>
                </wp:positionH>
                <wp:positionV relativeFrom="paragraph">
                  <wp:posOffset>770728</wp:posOffset>
                </wp:positionV>
                <wp:extent cx="19050" cy="1066800"/>
                <wp:effectExtent l="0" t="0" r="0" b="0"/>
                <wp:wrapNone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19050" cy="1066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066800">
                              <a:moveTo>
                                <a:pt x="19049" y="1066799"/>
                              </a:moveTo>
                              <a:lnTo>
                                <a:pt x="0" y="106679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0667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0.687244pt;width:1.5pt;height:83.999993pt;mso-position-horizontal-relative:page;mso-position-vertical-relative:paragraph;z-index:15749632" id="docshape3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Обновите программу обучения и проведите </w:t>
      </w:r>
      <w:r>
        <w:rPr/>
        <w:t>ревизию </w:t>
      </w:r>
      <w:r>
        <w:rPr>
          <w:spacing w:val="-2"/>
        </w:rPr>
        <w:t>оснащения</w:t>
      </w:r>
    </w:p>
    <w:p>
      <w:pPr>
        <w:pStyle w:val="Heading4"/>
        <w:spacing w:before="268"/>
      </w:pPr>
      <w:r>
        <w:rPr/>
        <w:t>Статьи в </w:t>
      </w:r>
      <w:r>
        <w:rPr>
          <w:spacing w:val="-4"/>
        </w:rPr>
        <w:t>тему</w:t>
      </w:r>
    </w:p>
    <w:p>
      <w:pPr>
        <w:pStyle w:val="BodyText"/>
        <w:spacing w:before="209"/>
        <w:ind w:left="486"/>
      </w:pPr>
      <w:hyperlink r:id="rId77">
        <w:r>
          <w:rPr/>
          <w:t>Новый</w:t>
        </w:r>
        <w:r>
          <w:rPr>
            <w:spacing w:val="15"/>
          </w:rPr>
          <w:t> </w:t>
        </w:r>
        <w:r>
          <w:rPr/>
          <w:t>порядок</w:t>
        </w:r>
        <w:r>
          <w:rPr>
            <w:spacing w:val="16"/>
          </w:rPr>
          <w:t> </w:t>
        </w:r>
        <w:r>
          <w:rPr/>
          <w:t>оказания</w:t>
        </w:r>
        <w:r>
          <w:rPr>
            <w:spacing w:val="15"/>
          </w:rPr>
          <w:t> </w:t>
        </w:r>
        <w:r>
          <w:rPr/>
          <w:t>первой</w:t>
        </w:r>
        <w:r>
          <w:rPr>
            <w:spacing w:val="16"/>
          </w:rPr>
          <w:t> </w:t>
        </w:r>
        <w:r>
          <w:rPr/>
          <w:t>помощи:</w:t>
        </w:r>
        <w:r>
          <w:rPr>
            <w:spacing w:val="15"/>
          </w:rPr>
          <w:t> </w:t>
        </w:r>
        <w:r>
          <w:rPr/>
          <w:t>памятки</w:t>
        </w:r>
        <w:r>
          <w:rPr>
            <w:spacing w:val="16"/>
          </w:rPr>
          <w:t> </w:t>
        </w:r>
        <w:r>
          <w:rPr/>
          <w:t>для</w:t>
        </w:r>
        <w:r>
          <w:rPr>
            <w:spacing w:val="15"/>
          </w:rPr>
          <w:t> </w:t>
        </w:r>
        <w:r>
          <w:rPr>
            <w:spacing w:val="-2"/>
          </w:rPr>
          <w:t>инструктажей</w:t>
        </w:r>
      </w:hyperlink>
    </w:p>
    <w:p>
      <w:pPr>
        <w:pStyle w:val="BodyText"/>
        <w:spacing w:line="312" w:lineRule="auto" w:before="54"/>
        <w:ind w:left="486" w:right="375"/>
      </w:pPr>
      <w:hyperlink r:id="rId78">
        <w:r>
          <w:rPr/>
          <w:t>Новые памятки по оказанию первой помощи от разработчика учебного пособия</w:t>
        </w:r>
      </w:hyperlink>
      <w:r>
        <w:rPr/>
        <w:t> </w:t>
      </w:r>
      <w:hyperlink r:id="rId78">
        <w:r>
          <w:rPr>
            <w:spacing w:val="-2"/>
          </w:rPr>
          <w:t>Минздрава</w:t>
        </w:r>
      </w:hyperlink>
    </w:p>
    <w:p>
      <w:pPr>
        <w:pStyle w:val="BodyText"/>
        <w:spacing w:before="203"/>
        <w:ind w:left="0"/>
      </w:pPr>
    </w:p>
    <w:p>
      <w:pPr>
        <w:pStyle w:val="BodyText"/>
        <w:spacing w:line="312" w:lineRule="auto" w:before="1"/>
        <w:ind w:right="375"/>
      </w:pPr>
      <w:r>
        <w:rPr/>
        <w:t>Минздрав предлагает конкретный учебный комплекс, на основе которого нужно разрабатывать программы обучения по первой помощи. Причина: на рынке </w:t>
      </w:r>
      <w:r>
        <w:rPr/>
        <w:t>много</w:t>
      </w:r>
    </w:p>
    <w:p>
      <w:pPr>
        <w:pStyle w:val="BodyText"/>
        <w:spacing w:after="0" w:line="312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line="304" w:lineRule="auto" w:before="80"/>
        <w:ind w:right="375"/>
      </w:pPr>
      <w:r>
        <w:rPr/>
        <w:t>материалов, которые выглядят официальными, но содержат грубые ошибки или потеряли</w:t>
      </w:r>
      <w:r>
        <w:rPr>
          <w:spacing w:val="40"/>
        </w:rPr>
        <w:t> </w:t>
      </w:r>
      <w:r>
        <w:rPr/>
        <w:t>свою актуальность. Непроверенные пособия могут противоречить как собственным рекомендациям,</w:t>
      </w:r>
      <w:r>
        <w:rPr>
          <w:spacing w:val="40"/>
        </w:rPr>
        <w:t> </w:t>
      </w:r>
      <w:r>
        <w:rPr/>
        <w:t>так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Порядку</w:t>
      </w:r>
      <w:r>
        <w:rPr>
          <w:spacing w:val="40"/>
        </w:rPr>
        <w:t> </w:t>
      </w:r>
      <w:r>
        <w:rPr/>
        <w:t>оказания</w:t>
      </w:r>
      <w:r>
        <w:rPr>
          <w:spacing w:val="40"/>
        </w:rPr>
        <w:t> </w:t>
      </w:r>
      <w:r>
        <w:rPr/>
        <w:t>первой</w:t>
      </w:r>
      <w:r>
        <w:rPr>
          <w:spacing w:val="40"/>
        </w:rPr>
        <w:t> </w:t>
      </w:r>
      <w:r>
        <w:rPr/>
        <w:t>помощи</w:t>
      </w:r>
      <w:r>
        <w:rPr>
          <w:spacing w:val="40"/>
        </w:rPr>
        <w:t> </w:t>
      </w:r>
      <w:r>
        <w:rPr/>
        <w:t>(утв.</w:t>
      </w:r>
      <w:r>
        <w:rPr>
          <w:spacing w:val="40"/>
        </w:rPr>
        <w:t> </w:t>
      </w:r>
      <w:r>
        <w:rPr/>
        <w:t>приказом</w:t>
      </w:r>
      <w:r>
        <w:rPr>
          <w:spacing w:val="40"/>
        </w:rPr>
        <w:t> </w:t>
      </w:r>
      <w:r>
        <w:rPr/>
        <w:t>Минздрава</w:t>
      </w:r>
    </w:p>
    <w:p>
      <w:pPr>
        <w:pStyle w:val="BodyText"/>
        <w:spacing w:before="6"/>
      </w:pPr>
      <w:r>
        <w:rPr/>
        <w:t>от</w:t>
      </w:r>
      <w:r>
        <w:rPr>
          <w:spacing w:val="11"/>
        </w:rPr>
        <w:t> </w:t>
      </w:r>
      <w:r>
        <w:rPr/>
        <w:t>03.05.2024</w:t>
      </w:r>
      <w:r>
        <w:rPr>
          <w:spacing w:val="11"/>
        </w:rPr>
        <w:t> </w:t>
      </w:r>
      <w:r>
        <w:rPr/>
        <w:t>№</w:t>
      </w:r>
      <w:r>
        <w:rPr>
          <w:spacing w:val="11"/>
        </w:rPr>
        <w:t> </w:t>
      </w:r>
      <w:r>
        <w:rPr>
          <w:spacing w:val="-2"/>
        </w:rPr>
        <w:t>220н).</w:t>
      </w:r>
    </w:p>
    <w:p>
      <w:pPr>
        <w:pStyle w:val="BodyText"/>
        <w:spacing w:before="2"/>
        <w:ind w:left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723900</wp:posOffset>
                </wp:positionH>
                <wp:positionV relativeFrom="paragraph">
                  <wp:posOffset>117415</wp:posOffset>
                </wp:positionV>
                <wp:extent cx="6119495" cy="6010275"/>
                <wp:effectExtent l="0" t="0" r="0" b="0"/>
                <wp:wrapTopAndBottom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6119495" cy="6010275"/>
                          <a:chExt cx="6119495" cy="601027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6119495" cy="6010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6010275">
                                <a:moveTo>
                                  <a:pt x="9525" y="5823890"/>
                                </a:moveTo>
                                <a:lnTo>
                                  <a:pt x="0" y="5823890"/>
                                </a:lnTo>
                                <a:lnTo>
                                  <a:pt x="0" y="5852465"/>
                                </a:lnTo>
                                <a:lnTo>
                                  <a:pt x="9525" y="5852465"/>
                                </a:lnTo>
                                <a:lnTo>
                                  <a:pt x="9525" y="5823890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5776239"/>
                                </a:moveTo>
                                <a:lnTo>
                                  <a:pt x="0" y="5776239"/>
                                </a:lnTo>
                                <a:lnTo>
                                  <a:pt x="0" y="5804814"/>
                                </a:lnTo>
                                <a:lnTo>
                                  <a:pt x="9525" y="5804814"/>
                                </a:lnTo>
                                <a:lnTo>
                                  <a:pt x="9525" y="5776239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5728601"/>
                                </a:moveTo>
                                <a:lnTo>
                                  <a:pt x="0" y="5728601"/>
                                </a:lnTo>
                                <a:lnTo>
                                  <a:pt x="0" y="5757176"/>
                                </a:lnTo>
                                <a:lnTo>
                                  <a:pt x="9525" y="5757176"/>
                                </a:lnTo>
                                <a:lnTo>
                                  <a:pt x="9525" y="5728601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5680951"/>
                                </a:moveTo>
                                <a:lnTo>
                                  <a:pt x="0" y="5680951"/>
                                </a:lnTo>
                                <a:lnTo>
                                  <a:pt x="0" y="5709526"/>
                                </a:lnTo>
                                <a:lnTo>
                                  <a:pt x="9525" y="5709526"/>
                                </a:lnTo>
                                <a:lnTo>
                                  <a:pt x="9525" y="5680951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5633313"/>
                                </a:moveTo>
                                <a:lnTo>
                                  <a:pt x="0" y="5633313"/>
                                </a:lnTo>
                                <a:lnTo>
                                  <a:pt x="0" y="5661888"/>
                                </a:lnTo>
                                <a:lnTo>
                                  <a:pt x="9525" y="5661888"/>
                                </a:lnTo>
                                <a:lnTo>
                                  <a:pt x="9525" y="5633313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5585663"/>
                                </a:moveTo>
                                <a:lnTo>
                                  <a:pt x="0" y="5585663"/>
                                </a:lnTo>
                                <a:lnTo>
                                  <a:pt x="0" y="5614238"/>
                                </a:lnTo>
                                <a:lnTo>
                                  <a:pt x="9525" y="5614238"/>
                                </a:lnTo>
                                <a:lnTo>
                                  <a:pt x="9525" y="5585663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5538025"/>
                                </a:moveTo>
                                <a:lnTo>
                                  <a:pt x="0" y="5538025"/>
                                </a:lnTo>
                                <a:lnTo>
                                  <a:pt x="0" y="5566600"/>
                                </a:lnTo>
                                <a:lnTo>
                                  <a:pt x="9525" y="5566600"/>
                                </a:lnTo>
                                <a:lnTo>
                                  <a:pt x="9525" y="5538025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5490375"/>
                                </a:moveTo>
                                <a:lnTo>
                                  <a:pt x="0" y="5490375"/>
                                </a:lnTo>
                                <a:lnTo>
                                  <a:pt x="0" y="5518950"/>
                                </a:lnTo>
                                <a:lnTo>
                                  <a:pt x="9525" y="5518950"/>
                                </a:lnTo>
                                <a:lnTo>
                                  <a:pt x="9525" y="5490375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5442737"/>
                                </a:moveTo>
                                <a:lnTo>
                                  <a:pt x="0" y="5442737"/>
                                </a:lnTo>
                                <a:lnTo>
                                  <a:pt x="0" y="5471312"/>
                                </a:lnTo>
                                <a:lnTo>
                                  <a:pt x="9525" y="5471312"/>
                                </a:lnTo>
                                <a:lnTo>
                                  <a:pt x="9525" y="5442737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5395087"/>
                                </a:moveTo>
                                <a:lnTo>
                                  <a:pt x="0" y="5395087"/>
                                </a:lnTo>
                                <a:lnTo>
                                  <a:pt x="0" y="5423662"/>
                                </a:lnTo>
                                <a:lnTo>
                                  <a:pt x="9525" y="5423662"/>
                                </a:lnTo>
                                <a:lnTo>
                                  <a:pt x="9525" y="5395087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5347449"/>
                                </a:moveTo>
                                <a:lnTo>
                                  <a:pt x="0" y="5347449"/>
                                </a:lnTo>
                                <a:lnTo>
                                  <a:pt x="0" y="5376024"/>
                                </a:lnTo>
                                <a:lnTo>
                                  <a:pt x="9525" y="5376024"/>
                                </a:lnTo>
                                <a:lnTo>
                                  <a:pt x="9525" y="5347449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5299799"/>
                                </a:moveTo>
                                <a:lnTo>
                                  <a:pt x="0" y="5299799"/>
                                </a:lnTo>
                                <a:lnTo>
                                  <a:pt x="0" y="5328374"/>
                                </a:lnTo>
                                <a:lnTo>
                                  <a:pt x="9525" y="5328374"/>
                                </a:lnTo>
                                <a:lnTo>
                                  <a:pt x="9525" y="5299799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5252136"/>
                                </a:moveTo>
                                <a:lnTo>
                                  <a:pt x="0" y="5252136"/>
                                </a:lnTo>
                                <a:lnTo>
                                  <a:pt x="0" y="5280711"/>
                                </a:lnTo>
                                <a:lnTo>
                                  <a:pt x="9525" y="5280711"/>
                                </a:lnTo>
                                <a:lnTo>
                                  <a:pt x="9525" y="5252136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5204511"/>
                                </a:moveTo>
                                <a:lnTo>
                                  <a:pt x="0" y="5204511"/>
                                </a:lnTo>
                                <a:lnTo>
                                  <a:pt x="0" y="5233086"/>
                                </a:lnTo>
                                <a:lnTo>
                                  <a:pt x="9525" y="5233086"/>
                                </a:lnTo>
                                <a:lnTo>
                                  <a:pt x="9525" y="5204511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5156847"/>
                                </a:moveTo>
                                <a:lnTo>
                                  <a:pt x="0" y="5156847"/>
                                </a:lnTo>
                                <a:lnTo>
                                  <a:pt x="0" y="5185422"/>
                                </a:lnTo>
                                <a:lnTo>
                                  <a:pt x="9525" y="5185422"/>
                                </a:lnTo>
                                <a:lnTo>
                                  <a:pt x="9525" y="5156847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5109222"/>
                                </a:moveTo>
                                <a:lnTo>
                                  <a:pt x="0" y="5109222"/>
                                </a:lnTo>
                                <a:lnTo>
                                  <a:pt x="0" y="5137797"/>
                                </a:lnTo>
                                <a:lnTo>
                                  <a:pt x="9525" y="5137797"/>
                                </a:lnTo>
                                <a:lnTo>
                                  <a:pt x="9525" y="5109222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5061559"/>
                                </a:moveTo>
                                <a:lnTo>
                                  <a:pt x="0" y="5061559"/>
                                </a:lnTo>
                                <a:lnTo>
                                  <a:pt x="0" y="5090134"/>
                                </a:lnTo>
                                <a:lnTo>
                                  <a:pt x="9525" y="5090134"/>
                                </a:lnTo>
                                <a:lnTo>
                                  <a:pt x="9525" y="5061559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5013922"/>
                                </a:moveTo>
                                <a:lnTo>
                                  <a:pt x="0" y="5013922"/>
                                </a:lnTo>
                                <a:lnTo>
                                  <a:pt x="0" y="5042497"/>
                                </a:lnTo>
                                <a:lnTo>
                                  <a:pt x="9525" y="5042497"/>
                                </a:lnTo>
                                <a:lnTo>
                                  <a:pt x="9525" y="5013922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4966284"/>
                                </a:moveTo>
                                <a:lnTo>
                                  <a:pt x="0" y="4966284"/>
                                </a:lnTo>
                                <a:lnTo>
                                  <a:pt x="0" y="4994859"/>
                                </a:lnTo>
                                <a:lnTo>
                                  <a:pt x="9525" y="4994859"/>
                                </a:lnTo>
                                <a:lnTo>
                                  <a:pt x="9525" y="4966284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4918634"/>
                                </a:moveTo>
                                <a:lnTo>
                                  <a:pt x="0" y="4918634"/>
                                </a:lnTo>
                                <a:lnTo>
                                  <a:pt x="0" y="4947209"/>
                                </a:lnTo>
                                <a:lnTo>
                                  <a:pt x="9525" y="4947209"/>
                                </a:lnTo>
                                <a:lnTo>
                                  <a:pt x="9525" y="4918634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4870996"/>
                                </a:moveTo>
                                <a:lnTo>
                                  <a:pt x="0" y="4870996"/>
                                </a:lnTo>
                                <a:lnTo>
                                  <a:pt x="0" y="4899571"/>
                                </a:lnTo>
                                <a:lnTo>
                                  <a:pt x="9525" y="4899571"/>
                                </a:lnTo>
                                <a:lnTo>
                                  <a:pt x="9525" y="4870996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4823345"/>
                                </a:moveTo>
                                <a:lnTo>
                                  <a:pt x="0" y="4823345"/>
                                </a:lnTo>
                                <a:lnTo>
                                  <a:pt x="0" y="4851920"/>
                                </a:lnTo>
                                <a:lnTo>
                                  <a:pt x="9525" y="4851920"/>
                                </a:lnTo>
                                <a:lnTo>
                                  <a:pt x="9525" y="4823345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4775708"/>
                                </a:moveTo>
                                <a:lnTo>
                                  <a:pt x="0" y="4775708"/>
                                </a:lnTo>
                                <a:lnTo>
                                  <a:pt x="0" y="4804283"/>
                                </a:lnTo>
                                <a:lnTo>
                                  <a:pt x="9525" y="4804283"/>
                                </a:lnTo>
                                <a:lnTo>
                                  <a:pt x="9525" y="4775708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4728057"/>
                                </a:moveTo>
                                <a:lnTo>
                                  <a:pt x="0" y="4728057"/>
                                </a:lnTo>
                                <a:lnTo>
                                  <a:pt x="0" y="4756632"/>
                                </a:lnTo>
                                <a:lnTo>
                                  <a:pt x="9525" y="4756632"/>
                                </a:lnTo>
                                <a:lnTo>
                                  <a:pt x="9525" y="4728057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4680420"/>
                                </a:moveTo>
                                <a:lnTo>
                                  <a:pt x="0" y="4680420"/>
                                </a:lnTo>
                                <a:lnTo>
                                  <a:pt x="0" y="4708995"/>
                                </a:lnTo>
                                <a:lnTo>
                                  <a:pt x="9525" y="4708995"/>
                                </a:lnTo>
                                <a:lnTo>
                                  <a:pt x="9525" y="4680420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4632769"/>
                                </a:moveTo>
                                <a:lnTo>
                                  <a:pt x="0" y="4632769"/>
                                </a:lnTo>
                                <a:lnTo>
                                  <a:pt x="0" y="4661344"/>
                                </a:lnTo>
                                <a:lnTo>
                                  <a:pt x="9525" y="4661344"/>
                                </a:lnTo>
                                <a:lnTo>
                                  <a:pt x="9525" y="4632769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4585132"/>
                                </a:moveTo>
                                <a:lnTo>
                                  <a:pt x="0" y="4585132"/>
                                </a:lnTo>
                                <a:lnTo>
                                  <a:pt x="0" y="4613707"/>
                                </a:lnTo>
                                <a:lnTo>
                                  <a:pt x="9525" y="4613707"/>
                                </a:lnTo>
                                <a:lnTo>
                                  <a:pt x="9525" y="4585132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4537481"/>
                                </a:moveTo>
                                <a:lnTo>
                                  <a:pt x="0" y="4537481"/>
                                </a:lnTo>
                                <a:lnTo>
                                  <a:pt x="0" y="4566056"/>
                                </a:lnTo>
                                <a:lnTo>
                                  <a:pt x="9525" y="4566056"/>
                                </a:lnTo>
                                <a:lnTo>
                                  <a:pt x="9525" y="4537481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4489843"/>
                                </a:moveTo>
                                <a:lnTo>
                                  <a:pt x="0" y="4489843"/>
                                </a:lnTo>
                                <a:lnTo>
                                  <a:pt x="0" y="4518418"/>
                                </a:lnTo>
                                <a:lnTo>
                                  <a:pt x="9525" y="4518418"/>
                                </a:lnTo>
                                <a:lnTo>
                                  <a:pt x="9525" y="4489843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4442193"/>
                                </a:moveTo>
                                <a:lnTo>
                                  <a:pt x="0" y="4442193"/>
                                </a:lnTo>
                                <a:lnTo>
                                  <a:pt x="0" y="4470768"/>
                                </a:lnTo>
                                <a:lnTo>
                                  <a:pt x="9525" y="4470768"/>
                                </a:lnTo>
                                <a:lnTo>
                                  <a:pt x="9525" y="4442193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4394555"/>
                                </a:moveTo>
                                <a:lnTo>
                                  <a:pt x="0" y="4394555"/>
                                </a:lnTo>
                                <a:lnTo>
                                  <a:pt x="0" y="4423130"/>
                                </a:lnTo>
                                <a:lnTo>
                                  <a:pt x="9525" y="4423130"/>
                                </a:lnTo>
                                <a:lnTo>
                                  <a:pt x="9525" y="4394555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4346905"/>
                                </a:moveTo>
                                <a:lnTo>
                                  <a:pt x="0" y="4346905"/>
                                </a:lnTo>
                                <a:lnTo>
                                  <a:pt x="0" y="4375480"/>
                                </a:lnTo>
                                <a:lnTo>
                                  <a:pt x="9525" y="4375480"/>
                                </a:lnTo>
                                <a:lnTo>
                                  <a:pt x="9525" y="4346905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4299267"/>
                                </a:moveTo>
                                <a:lnTo>
                                  <a:pt x="0" y="4299267"/>
                                </a:lnTo>
                                <a:lnTo>
                                  <a:pt x="0" y="4327842"/>
                                </a:lnTo>
                                <a:lnTo>
                                  <a:pt x="9525" y="4327842"/>
                                </a:lnTo>
                                <a:lnTo>
                                  <a:pt x="9525" y="4299267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4251617"/>
                                </a:moveTo>
                                <a:lnTo>
                                  <a:pt x="0" y="4251617"/>
                                </a:lnTo>
                                <a:lnTo>
                                  <a:pt x="0" y="4280192"/>
                                </a:lnTo>
                                <a:lnTo>
                                  <a:pt x="9525" y="4280192"/>
                                </a:lnTo>
                                <a:lnTo>
                                  <a:pt x="9525" y="4251617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4203979"/>
                                </a:moveTo>
                                <a:lnTo>
                                  <a:pt x="0" y="4203979"/>
                                </a:lnTo>
                                <a:lnTo>
                                  <a:pt x="0" y="4232554"/>
                                </a:lnTo>
                                <a:lnTo>
                                  <a:pt x="9525" y="4232554"/>
                                </a:lnTo>
                                <a:lnTo>
                                  <a:pt x="9525" y="4203979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4156329"/>
                                </a:moveTo>
                                <a:lnTo>
                                  <a:pt x="0" y="4156329"/>
                                </a:lnTo>
                                <a:lnTo>
                                  <a:pt x="0" y="4184904"/>
                                </a:lnTo>
                                <a:lnTo>
                                  <a:pt x="9525" y="4184904"/>
                                </a:lnTo>
                                <a:lnTo>
                                  <a:pt x="9525" y="4156329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4108691"/>
                                </a:moveTo>
                                <a:lnTo>
                                  <a:pt x="0" y="4108691"/>
                                </a:lnTo>
                                <a:lnTo>
                                  <a:pt x="0" y="4137266"/>
                                </a:lnTo>
                                <a:lnTo>
                                  <a:pt x="9525" y="4137266"/>
                                </a:lnTo>
                                <a:lnTo>
                                  <a:pt x="9525" y="4108691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4061041"/>
                                </a:moveTo>
                                <a:lnTo>
                                  <a:pt x="0" y="4061041"/>
                                </a:lnTo>
                                <a:lnTo>
                                  <a:pt x="0" y="4089616"/>
                                </a:lnTo>
                                <a:lnTo>
                                  <a:pt x="9525" y="4089616"/>
                                </a:lnTo>
                                <a:lnTo>
                                  <a:pt x="9525" y="4061041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4013403"/>
                                </a:moveTo>
                                <a:lnTo>
                                  <a:pt x="0" y="4013403"/>
                                </a:lnTo>
                                <a:lnTo>
                                  <a:pt x="0" y="4041978"/>
                                </a:lnTo>
                                <a:lnTo>
                                  <a:pt x="9525" y="4041978"/>
                                </a:lnTo>
                                <a:lnTo>
                                  <a:pt x="9525" y="4013403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3965765"/>
                                </a:moveTo>
                                <a:lnTo>
                                  <a:pt x="0" y="3965765"/>
                                </a:lnTo>
                                <a:lnTo>
                                  <a:pt x="0" y="3994340"/>
                                </a:lnTo>
                                <a:lnTo>
                                  <a:pt x="9525" y="3994340"/>
                                </a:lnTo>
                                <a:lnTo>
                                  <a:pt x="9525" y="3965765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3918127"/>
                                </a:moveTo>
                                <a:lnTo>
                                  <a:pt x="0" y="3918127"/>
                                </a:lnTo>
                                <a:lnTo>
                                  <a:pt x="0" y="3946702"/>
                                </a:lnTo>
                                <a:lnTo>
                                  <a:pt x="9525" y="3946702"/>
                                </a:lnTo>
                                <a:lnTo>
                                  <a:pt x="9525" y="3918127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3870477"/>
                                </a:moveTo>
                                <a:lnTo>
                                  <a:pt x="0" y="3870477"/>
                                </a:lnTo>
                                <a:lnTo>
                                  <a:pt x="0" y="3899052"/>
                                </a:lnTo>
                                <a:lnTo>
                                  <a:pt x="9525" y="3899052"/>
                                </a:lnTo>
                                <a:lnTo>
                                  <a:pt x="9525" y="3870477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3822839"/>
                                </a:moveTo>
                                <a:lnTo>
                                  <a:pt x="0" y="3822839"/>
                                </a:lnTo>
                                <a:lnTo>
                                  <a:pt x="0" y="3851414"/>
                                </a:lnTo>
                                <a:lnTo>
                                  <a:pt x="9525" y="3851414"/>
                                </a:lnTo>
                                <a:lnTo>
                                  <a:pt x="9525" y="3822839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3775189"/>
                                </a:moveTo>
                                <a:lnTo>
                                  <a:pt x="0" y="3775189"/>
                                </a:lnTo>
                                <a:lnTo>
                                  <a:pt x="0" y="3803764"/>
                                </a:lnTo>
                                <a:lnTo>
                                  <a:pt x="9525" y="3803764"/>
                                </a:lnTo>
                                <a:lnTo>
                                  <a:pt x="9525" y="3775189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3727551"/>
                                </a:moveTo>
                                <a:lnTo>
                                  <a:pt x="0" y="3727551"/>
                                </a:lnTo>
                                <a:lnTo>
                                  <a:pt x="0" y="3756126"/>
                                </a:lnTo>
                                <a:lnTo>
                                  <a:pt x="9525" y="3756126"/>
                                </a:lnTo>
                                <a:lnTo>
                                  <a:pt x="9525" y="3727551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3679901"/>
                                </a:moveTo>
                                <a:lnTo>
                                  <a:pt x="0" y="3679901"/>
                                </a:lnTo>
                                <a:lnTo>
                                  <a:pt x="0" y="3708476"/>
                                </a:lnTo>
                                <a:lnTo>
                                  <a:pt x="9525" y="3708476"/>
                                </a:lnTo>
                                <a:lnTo>
                                  <a:pt x="9525" y="3679901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3632263"/>
                                </a:moveTo>
                                <a:lnTo>
                                  <a:pt x="0" y="3632263"/>
                                </a:lnTo>
                                <a:lnTo>
                                  <a:pt x="0" y="3660838"/>
                                </a:lnTo>
                                <a:lnTo>
                                  <a:pt x="9525" y="3660838"/>
                                </a:lnTo>
                                <a:lnTo>
                                  <a:pt x="9525" y="3632263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3584613"/>
                                </a:moveTo>
                                <a:lnTo>
                                  <a:pt x="0" y="3584613"/>
                                </a:lnTo>
                                <a:lnTo>
                                  <a:pt x="0" y="3613188"/>
                                </a:lnTo>
                                <a:lnTo>
                                  <a:pt x="9525" y="3613188"/>
                                </a:lnTo>
                                <a:lnTo>
                                  <a:pt x="9525" y="3584613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3536975"/>
                                </a:moveTo>
                                <a:lnTo>
                                  <a:pt x="0" y="3536975"/>
                                </a:lnTo>
                                <a:lnTo>
                                  <a:pt x="0" y="3565550"/>
                                </a:lnTo>
                                <a:lnTo>
                                  <a:pt x="9525" y="3565550"/>
                                </a:lnTo>
                                <a:lnTo>
                                  <a:pt x="9525" y="3536975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3489325"/>
                                </a:moveTo>
                                <a:lnTo>
                                  <a:pt x="0" y="3489325"/>
                                </a:lnTo>
                                <a:lnTo>
                                  <a:pt x="0" y="3517900"/>
                                </a:lnTo>
                                <a:lnTo>
                                  <a:pt x="9525" y="3517900"/>
                                </a:lnTo>
                                <a:lnTo>
                                  <a:pt x="9525" y="3489325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3441687"/>
                                </a:moveTo>
                                <a:lnTo>
                                  <a:pt x="0" y="3441687"/>
                                </a:lnTo>
                                <a:lnTo>
                                  <a:pt x="0" y="3470262"/>
                                </a:lnTo>
                                <a:lnTo>
                                  <a:pt x="9525" y="3470262"/>
                                </a:lnTo>
                                <a:lnTo>
                                  <a:pt x="9525" y="3441687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3394037"/>
                                </a:moveTo>
                                <a:lnTo>
                                  <a:pt x="0" y="3394037"/>
                                </a:lnTo>
                                <a:lnTo>
                                  <a:pt x="0" y="3422612"/>
                                </a:lnTo>
                                <a:lnTo>
                                  <a:pt x="9525" y="3422612"/>
                                </a:lnTo>
                                <a:lnTo>
                                  <a:pt x="9525" y="3394037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3346399"/>
                                </a:moveTo>
                                <a:lnTo>
                                  <a:pt x="0" y="3346399"/>
                                </a:lnTo>
                                <a:lnTo>
                                  <a:pt x="0" y="3374974"/>
                                </a:lnTo>
                                <a:lnTo>
                                  <a:pt x="9525" y="3374974"/>
                                </a:lnTo>
                                <a:lnTo>
                                  <a:pt x="9525" y="3346399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3298748"/>
                                </a:moveTo>
                                <a:lnTo>
                                  <a:pt x="0" y="3298748"/>
                                </a:lnTo>
                                <a:lnTo>
                                  <a:pt x="0" y="3327323"/>
                                </a:lnTo>
                                <a:lnTo>
                                  <a:pt x="9525" y="3327323"/>
                                </a:lnTo>
                                <a:lnTo>
                                  <a:pt x="9525" y="3298748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3251111"/>
                                </a:moveTo>
                                <a:lnTo>
                                  <a:pt x="0" y="3251111"/>
                                </a:lnTo>
                                <a:lnTo>
                                  <a:pt x="0" y="3279686"/>
                                </a:lnTo>
                                <a:lnTo>
                                  <a:pt x="9525" y="3279686"/>
                                </a:lnTo>
                                <a:lnTo>
                                  <a:pt x="9525" y="3251111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3203460"/>
                                </a:moveTo>
                                <a:lnTo>
                                  <a:pt x="0" y="3203460"/>
                                </a:lnTo>
                                <a:lnTo>
                                  <a:pt x="0" y="3232035"/>
                                </a:lnTo>
                                <a:lnTo>
                                  <a:pt x="9525" y="3232035"/>
                                </a:lnTo>
                                <a:lnTo>
                                  <a:pt x="9525" y="3203460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3155823"/>
                                </a:moveTo>
                                <a:lnTo>
                                  <a:pt x="0" y="3155823"/>
                                </a:lnTo>
                                <a:lnTo>
                                  <a:pt x="0" y="3184398"/>
                                </a:lnTo>
                                <a:lnTo>
                                  <a:pt x="9525" y="3184398"/>
                                </a:lnTo>
                                <a:lnTo>
                                  <a:pt x="9525" y="3155823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3108172"/>
                                </a:moveTo>
                                <a:lnTo>
                                  <a:pt x="0" y="3108172"/>
                                </a:lnTo>
                                <a:lnTo>
                                  <a:pt x="0" y="3136747"/>
                                </a:lnTo>
                                <a:lnTo>
                                  <a:pt x="9525" y="3136747"/>
                                </a:lnTo>
                                <a:lnTo>
                                  <a:pt x="9525" y="3108172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3060535"/>
                                </a:moveTo>
                                <a:lnTo>
                                  <a:pt x="0" y="3060535"/>
                                </a:lnTo>
                                <a:lnTo>
                                  <a:pt x="0" y="3089110"/>
                                </a:lnTo>
                                <a:lnTo>
                                  <a:pt x="9525" y="3089110"/>
                                </a:lnTo>
                                <a:lnTo>
                                  <a:pt x="9525" y="3060535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3012884"/>
                                </a:moveTo>
                                <a:lnTo>
                                  <a:pt x="0" y="3012884"/>
                                </a:lnTo>
                                <a:lnTo>
                                  <a:pt x="0" y="3041459"/>
                                </a:lnTo>
                                <a:lnTo>
                                  <a:pt x="9525" y="3041459"/>
                                </a:lnTo>
                                <a:lnTo>
                                  <a:pt x="9525" y="3012884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2965246"/>
                                </a:moveTo>
                                <a:lnTo>
                                  <a:pt x="0" y="2965246"/>
                                </a:lnTo>
                                <a:lnTo>
                                  <a:pt x="0" y="2993821"/>
                                </a:lnTo>
                                <a:lnTo>
                                  <a:pt x="9525" y="2993821"/>
                                </a:lnTo>
                                <a:lnTo>
                                  <a:pt x="9525" y="2965246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2917609"/>
                                </a:moveTo>
                                <a:lnTo>
                                  <a:pt x="0" y="2917609"/>
                                </a:lnTo>
                                <a:lnTo>
                                  <a:pt x="0" y="2946184"/>
                                </a:lnTo>
                                <a:lnTo>
                                  <a:pt x="9525" y="2946184"/>
                                </a:lnTo>
                                <a:lnTo>
                                  <a:pt x="9525" y="2917609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2869958"/>
                                </a:moveTo>
                                <a:lnTo>
                                  <a:pt x="0" y="2869958"/>
                                </a:lnTo>
                                <a:lnTo>
                                  <a:pt x="0" y="2898533"/>
                                </a:lnTo>
                                <a:lnTo>
                                  <a:pt x="9525" y="2898533"/>
                                </a:lnTo>
                                <a:lnTo>
                                  <a:pt x="9525" y="2869958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2822321"/>
                                </a:moveTo>
                                <a:lnTo>
                                  <a:pt x="0" y="2822321"/>
                                </a:lnTo>
                                <a:lnTo>
                                  <a:pt x="0" y="2850896"/>
                                </a:lnTo>
                                <a:lnTo>
                                  <a:pt x="9525" y="2850896"/>
                                </a:lnTo>
                                <a:lnTo>
                                  <a:pt x="9525" y="2822321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2774670"/>
                                </a:moveTo>
                                <a:lnTo>
                                  <a:pt x="0" y="2774670"/>
                                </a:lnTo>
                                <a:lnTo>
                                  <a:pt x="0" y="2803245"/>
                                </a:lnTo>
                                <a:lnTo>
                                  <a:pt x="9525" y="2803245"/>
                                </a:lnTo>
                                <a:lnTo>
                                  <a:pt x="9525" y="2774670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2727033"/>
                                </a:moveTo>
                                <a:lnTo>
                                  <a:pt x="0" y="2727033"/>
                                </a:lnTo>
                                <a:lnTo>
                                  <a:pt x="0" y="2755608"/>
                                </a:lnTo>
                                <a:lnTo>
                                  <a:pt x="9525" y="2755608"/>
                                </a:lnTo>
                                <a:lnTo>
                                  <a:pt x="9525" y="2727033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2679382"/>
                                </a:moveTo>
                                <a:lnTo>
                                  <a:pt x="0" y="2679382"/>
                                </a:lnTo>
                                <a:lnTo>
                                  <a:pt x="0" y="2707957"/>
                                </a:lnTo>
                                <a:lnTo>
                                  <a:pt x="9525" y="2707957"/>
                                </a:lnTo>
                                <a:lnTo>
                                  <a:pt x="9525" y="2679382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2631744"/>
                                </a:moveTo>
                                <a:lnTo>
                                  <a:pt x="0" y="2631744"/>
                                </a:lnTo>
                                <a:lnTo>
                                  <a:pt x="0" y="2660319"/>
                                </a:lnTo>
                                <a:lnTo>
                                  <a:pt x="9525" y="2660319"/>
                                </a:lnTo>
                                <a:lnTo>
                                  <a:pt x="9525" y="2631744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2584094"/>
                                </a:moveTo>
                                <a:lnTo>
                                  <a:pt x="0" y="2584094"/>
                                </a:lnTo>
                                <a:lnTo>
                                  <a:pt x="0" y="2612669"/>
                                </a:lnTo>
                                <a:lnTo>
                                  <a:pt x="9525" y="2612669"/>
                                </a:lnTo>
                                <a:lnTo>
                                  <a:pt x="9525" y="2584094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2536456"/>
                                </a:moveTo>
                                <a:lnTo>
                                  <a:pt x="0" y="2536456"/>
                                </a:lnTo>
                                <a:lnTo>
                                  <a:pt x="0" y="2565031"/>
                                </a:lnTo>
                                <a:lnTo>
                                  <a:pt x="9525" y="2565031"/>
                                </a:lnTo>
                                <a:lnTo>
                                  <a:pt x="9525" y="2536456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2488806"/>
                                </a:moveTo>
                                <a:lnTo>
                                  <a:pt x="0" y="2488806"/>
                                </a:lnTo>
                                <a:lnTo>
                                  <a:pt x="0" y="2517381"/>
                                </a:lnTo>
                                <a:lnTo>
                                  <a:pt x="9525" y="2517381"/>
                                </a:lnTo>
                                <a:lnTo>
                                  <a:pt x="9525" y="2488806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2441168"/>
                                </a:moveTo>
                                <a:lnTo>
                                  <a:pt x="0" y="2441168"/>
                                </a:lnTo>
                                <a:lnTo>
                                  <a:pt x="0" y="2469743"/>
                                </a:lnTo>
                                <a:lnTo>
                                  <a:pt x="9525" y="2469743"/>
                                </a:lnTo>
                                <a:lnTo>
                                  <a:pt x="9525" y="2441168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2393518"/>
                                </a:moveTo>
                                <a:lnTo>
                                  <a:pt x="0" y="2393518"/>
                                </a:lnTo>
                                <a:lnTo>
                                  <a:pt x="0" y="2422093"/>
                                </a:lnTo>
                                <a:lnTo>
                                  <a:pt x="9525" y="2422093"/>
                                </a:lnTo>
                                <a:lnTo>
                                  <a:pt x="9525" y="2393518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2345880"/>
                                </a:moveTo>
                                <a:lnTo>
                                  <a:pt x="0" y="2345880"/>
                                </a:lnTo>
                                <a:lnTo>
                                  <a:pt x="0" y="2374455"/>
                                </a:lnTo>
                                <a:lnTo>
                                  <a:pt x="9525" y="2374455"/>
                                </a:lnTo>
                                <a:lnTo>
                                  <a:pt x="9525" y="2345880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2298230"/>
                                </a:moveTo>
                                <a:lnTo>
                                  <a:pt x="0" y="2298230"/>
                                </a:lnTo>
                                <a:lnTo>
                                  <a:pt x="0" y="2326805"/>
                                </a:lnTo>
                                <a:lnTo>
                                  <a:pt x="9525" y="2326805"/>
                                </a:lnTo>
                                <a:lnTo>
                                  <a:pt x="9525" y="2298230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2250592"/>
                                </a:moveTo>
                                <a:lnTo>
                                  <a:pt x="0" y="2250592"/>
                                </a:lnTo>
                                <a:lnTo>
                                  <a:pt x="0" y="2279167"/>
                                </a:lnTo>
                                <a:lnTo>
                                  <a:pt x="9525" y="2279167"/>
                                </a:lnTo>
                                <a:lnTo>
                                  <a:pt x="9525" y="2250592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2202942"/>
                                </a:moveTo>
                                <a:lnTo>
                                  <a:pt x="0" y="2202942"/>
                                </a:lnTo>
                                <a:lnTo>
                                  <a:pt x="0" y="2231517"/>
                                </a:lnTo>
                                <a:lnTo>
                                  <a:pt x="9525" y="2231517"/>
                                </a:lnTo>
                                <a:lnTo>
                                  <a:pt x="9525" y="2202942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2155304"/>
                                </a:moveTo>
                                <a:lnTo>
                                  <a:pt x="0" y="2155304"/>
                                </a:lnTo>
                                <a:lnTo>
                                  <a:pt x="0" y="2183879"/>
                                </a:lnTo>
                                <a:lnTo>
                                  <a:pt x="9525" y="2183879"/>
                                </a:lnTo>
                                <a:lnTo>
                                  <a:pt x="9525" y="2155304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2107654"/>
                                </a:moveTo>
                                <a:lnTo>
                                  <a:pt x="0" y="2107654"/>
                                </a:lnTo>
                                <a:lnTo>
                                  <a:pt x="0" y="2136229"/>
                                </a:lnTo>
                                <a:lnTo>
                                  <a:pt x="9525" y="2136229"/>
                                </a:lnTo>
                                <a:lnTo>
                                  <a:pt x="9525" y="2107654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2060016"/>
                                </a:moveTo>
                                <a:lnTo>
                                  <a:pt x="0" y="2060016"/>
                                </a:lnTo>
                                <a:lnTo>
                                  <a:pt x="0" y="2088591"/>
                                </a:lnTo>
                                <a:lnTo>
                                  <a:pt x="9525" y="2088591"/>
                                </a:lnTo>
                                <a:lnTo>
                                  <a:pt x="9525" y="2060016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2012365"/>
                                </a:moveTo>
                                <a:lnTo>
                                  <a:pt x="0" y="2012365"/>
                                </a:lnTo>
                                <a:lnTo>
                                  <a:pt x="0" y="2040940"/>
                                </a:lnTo>
                                <a:lnTo>
                                  <a:pt x="9525" y="2040940"/>
                                </a:lnTo>
                                <a:lnTo>
                                  <a:pt x="9525" y="2012365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1964728"/>
                                </a:moveTo>
                                <a:lnTo>
                                  <a:pt x="0" y="1964728"/>
                                </a:lnTo>
                                <a:lnTo>
                                  <a:pt x="0" y="1993303"/>
                                </a:lnTo>
                                <a:lnTo>
                                  <a:pt x="9525" y="1993303"/>
                                </a:lnTo>
                                <a:lnTo>
                                  <a:pt x="9525" y="1964728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1917090"/>
                                </a:moveTo>
                                <a:lnTo>
                                  <a:pt x="0" y="1917090"/>
                                </a:lnTo>
                                <a:lnTo>
                                  <a:pt x="0" y="1945665"/>
                                </a:lnTo>
                                <a:lnTo>
                                  <a:pt x="9525" y="1945665"/>
                                </a:lnTo>
                                <a:lnTo>
                                  <a:pt x="9525" y="1917090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1869427"/>
                                </a:moveTo>
                                <a:lnTo>
                                  <a:pt x="0" y="1869427"/>
                                </a:lnTo>
                                <a:lnTo>
                                  <a:pt x="0" y="1898002"/>
                                </a:lnTo>
                                <a:lnTo>
                                  <a:pt x="9525" y="1898002"/>
                                </a:lnTo>
                                <a:lnTo>
                                  <a:pt x="9525" y="1869427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1821802"/>
                                </a:moveTo>
                                <a:lnTo>
                                  <a:pt x="0" y="1821802"/>
                                </a:lnTo>
                                <a:lnTo>
                                  <a:pt x="0" y="1850377"/>
                                </a:lnTo>
                                <a:lnTo>
                                  <a:pt x="9525" y="1850377"/>
                                </a:lnTo>
                                <a:lnTo>
                                  <a:pt x="9525" y="1821802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1774139"/>
                                </a:moveTo>
                                <a:lnTo>
                                  <a:pt x="0" y="1774139"/>
                                </a:lnTo>
                                <a:lnTo>
                                  <a:pt x="0" y="1802714"/>
                                </a:lnTo>
                                <a:lnTo>
                                  <a:pt x="9525" y="1802714"/>
                                </a:lnTo>
                                <a:lnTo>
                                  <a:pt x="9525" y="1774139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1726514"/>
                                </a:moveTo>
                                <a:lnTo>
                                  <a:pt x="0" y="1726514"/>
                                </a:lnTo>
                                <a:lnTo>
                                  <a:pt x="0" y="1755089"/>
                                </a:lnTo>
                                <a:lnTo>
                                  <a:pt x="9525" y="1755089"/>
                                </a:lnTo>
                                <a:lnTo>
                                  <a:pt x="9525" y="1726514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1678851"/>
                                </a:moveTo>
                                <a:lnTo>
                                  <a:pt x="0" y="1678851"/>
                                </a:lnTo>
                                <a:lnTo>
                                  <a:pt x="0" y="1707426"/>
                                </a:lnTo>
                                <a:lnTo>
                                  <a:pt x="9525" y="1707426"/>
                                </a:lnTo>
                                <a:lnTo>
                                  <a:pt x="9525" y="1678851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1631226"/>
                                </a:moveTo>
                                <a:lnTo>
                                  <a:pt x="0" y="1631226"/>
                                </a:lnTo>
                                <a:lnTo>
                                  <a:pt x="0" y="1659801"/>
                                </a:lnTo>
                                <a:lnTo>
                                  <a:pt x="9525" y="1659801"/>
                                </a:lnTo>
                                <a:lnTo>
                                  <a:pt x="9525" y="1631226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1583563"/>
                                </a:moveTo>
                                <a:lnTo>
                                  <a:pt x="0" y="1583563"/>
                                </a:lnTo>
                                <a:lnTo>
                                  <a:pt x="0" y="1612163"/>
                                </a:lnTo>
                                <a:lnTo>
                                  <a:pt x="9525" y="1612163"/>
                                </a:lnTo>
                                <a:lnTo>
                                  <a:pt x="9525" y="1583563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1535938"/>
                                </a:moveTo>
                                <a:lnTo>
                                  <a:pt x="0" y="1535938"/>
                                </a:lnTo>
                                <a:lnTo>
                                  <a:pt x="0" y="1564513"/>
                                </a:lnTo>
                                <a:lnTo>
                                  <a:pt x="9525" y="1564513"/>
                                </a:lnTo>
                                <a:lnTo>
                                  <a:pt x="9525" y="1535938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1488274"/>
                                </a:moveTo>
                                <a:lnTo>
                                  <a:pt x="0" y="1488274"/>
                                </a:lnTo>
                                <a:lnTo>
                                  <a:pt x="0" y="1516849"/>
                                </a:lnTo>
                                <a:lnTo>
                                  <a:pt x="9525" y="1516849"/>
                                </a:lnTo>
                                <a:lnTo>
                                  <a:pt x="9525" y="1488274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1440637"/>
                                </a:moveTo>
                                <a:lnTo>
                                  <a:pt x="0" y="1440637"/>
                                </a:lnTo>
                                <a:lnTo>
                                  <a:pt x="0" y="1469212"/>
                                </a:lnTo>
                                <a:lnTo>
                                  <a:pt x="9525" y="1469212"/>
                                </a:lnTo>
                                <a:lnTo>
                                  <a:pt x="9525" y="1440637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1392986"/>
                                </a:moveTo>
                                <a:lnTo>
                                  <a:pt x="0" y="1392986"/>
                                </a:lnTo>
                                <a:lnTo>
                                  <a:pt x="0" y="1421561"/>
                                </a:lnTo>
                                <a:lnTo>
                                  <a:pt x="9525" y="1421561"/>
                                </a:lnTo>
                                <a:lnTo>
                                  <a:pt x="9525" y="1392986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1345349"/>
                                </a:moveTo>
                                <a:lnTo>
                                  <a:pt x="0" y="1345349"/>
                                </a:lnTo>
                                <a:lnTo>
                                  <a:pt x="0" y="1373924"/>
                                </a:lnTo>
                                <a:lnTo>
                                  <a:pt x="9525" y="1373924"/>
                                </a:lnTo>
                                <a:lnTo>
                                  <a:pt x="9525" y="1345349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1297698"/>
                                </a:moveTo>
                                <a:lnTo>
                                  <a:pt x="0" y="1297698"/>
                                </a:lnTo>
                                <a:lnTo>
                                  <a:pt x="0" y="1326273"/>
                                </a:lnTo>
                                <a:lnTo>
                                  <a:pt x="9525" y="1326273"/>
                                </a:lnTo>
                                <a:lnTo>
                                  <a:pt x="9525" y="1297698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1250061"/>
                                </a:moveTo>
                                <a:lnTo>
                                  <a:pt x="0" y="1250061"/>
                                </a:lnTo>
                                <a:lnTo>
                                  <a:pt x="0" y="1278636"/>
                                </a:lnTo>
                                <a:lnTo>
                                  <a:pt x="9525" y="1278636"/>
                                </a:lnTo>
                                <a:lnTo>
                                  <a:pt x="9525" y="1250061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1202410"/>
                                </a:moveTo>
                                <a:lnTo>
                                  <a:pt x="0" y="1202410"/>
                                </a:lnTo>
                                <a:lnTo>
                                  <a:pt x="0" y="1230985"/>
                                </a:lnTo>
                                <a:lnTo>
                                  <a:pt x="9525" y="1230985"/>
                                </a:lnTo>
                                <a:lnTo>
                                  <a:pt x="9525" y="1202410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1154772"/>
                                </a:moveTo>
                                <a:lnTo>
                                  <a:pt x="0" y="1154772"/>
                                </a:lnTo>
                                <a:lnTo>
                                  <a:pt x="0" y="1183347"/>
                                </a:lnTo>
                                <a:lnTo>
                                  <a:pt x="9525" y="1183347"/>
                                </a:lnTo>
                                <a:lnTo>
                                  <a:pt x="9525" y="1154772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1107122"/>
                                </a:moveTo>
                                <a:lnTo>
                                  <a:pt x="0" y="1107122"/>
                                </a:lnTo>
                                <a:lnTo>
                                  <a:pt x="0" y="1135697"/>
                                </a:lnTo>
                                <a:lnTo>
                                  <a:pt x="9525" y="1135697"/>
                                </a:lnTo>
                                <a:lnTo>
                                  <a:pt x="9525" y="1107122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1059484"/>
                                </a:moveTo>
                                <a:lnTo>
                                  <a:pt x="0" y="1059484"/>
                                </a:lnTo>
                                <a:lnTo>
                                  <a:pt x="0" y="1088059"/>
                                </a:lnTo>
                                <a:lnTo>
                                  <a:pt x="9525" y="1088059"/>
                                </a:lnTo>
                                <a:lnTo>
                                  <a:pt x="9525" y="1059484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1011834"/>
                                </a:moveTo>
                                <a:lnTo>
                                  <a:pt x="0" y="1011834"/>
                                </a:lnTo>
                                <a:lnTo>
                                  <a:pt x="0" y="1040409"/>
                                </a:lnTo>
                                <a:lnTo>
                                  <a:pt x="9525" y="1040409"/>
                                </a:lnTo>
                                <a:lnTo>
                                  <a:pt x="9525" y="1011834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964196"/>
                                </a:moveTo>
                                <a:lnTo>
                                  <a:pt x="0" y="964196"/>
                                </a:lnTo>
                                <a:lnTo>
                                  <a:pt x="0" y="992771"/>
                                </a:lnTo>
                                <a:lnTo>
                                  <a:pt x="9525" y="992771"/>
                                </a:lnTo>
                                <a:lnTo>
                                  <a:pt x="9525" y="964196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916559"/>
                                </a:moveTo>
                                <a:lnTo>
                                  <a:pt x="0" y="916559"/>
                                </a:lnTo>
                                <a:lnTo>
                                  <a:pt x="0" y="945134"/>
                                </a:lnTo>
                                <a:lnTo>
                                  <a:pt x="9525" y="945134"/>
                                </a:lnTo>
                                <a:lnTo>
                                  <a:pt x="9525" y="916559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868908"/>
                                </a:moveTo>
                                <a:lnTo>
                                  <a:pt x="0" y="868908"/>
                                </a:lnTo>
                                <a:lnTo>
                                  <a:pt x="0" y="897483"/>
                                </a:lnTo>
                                <a:lnTo>
                                  <a:pt x="9525" y="897483"/>
                                </a:lnTo>
                                <a:lnTo>
                                  <a:pt x="9525" y="868908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821270"/>
                                </a:moveTo>
                                <a:lnTo>
                                  <a:pt x="0" y="821270"/>
                                </a:lnTo>
                                <a:lnTo>
                                  <a:pt x="0" y="849845"/>
                                </a:lnTo>
                                <a:lnTo>
                                  <a:pt x="9525" y="849845"/>
                                </a:lnTo>
                                <a:lnTo>
                                  <a:pt x="9525" y="821270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773620"/>
                                </a:moveTo>
                                <a:lnTo>
                                  <a:pt x="0" y="773620"/>
                                </a:lnTo>
                                <a:lnTo>
                                  <a:pt x="0" y="802195"/>
                                </a:lnTo>
                                <a:lnTo>
                                  <a:pt x="9525" y="802195"/>
                                </a:lnTo>
                                <a:lnTo>
                                  <a:pt x="9525" y="773620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725982"/>
                                </a:moveTo>
                                <a:lnTo>
                                  <a:pt x="0" y="725982"/>
                                </a:lnTo>
                                <a:lnTo>
                                  <a:pt x="0" y="754557"/>
                                </a:lnTo>
                                <a:lnTo>
                                  <a:pt x="9525" y="754557"/>
                                </a:lnTo>
                                <a:lnTo>
                                  <a:pt x="9525" y="725982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678332"/>
                                </a:moveTo>
                                <a:lnTo>
                                  <a:pt x="0" y="678332"/>
                                </a:lnTo>
                                <a:lnTo>
                                  <a:pt x="0" y="706907"/>
                                </a:lnTo>
                                <a:lnTo>
                                  <a:pt x="9525" y="706907"/>
                                </a:lnTo>
                                <a:lnTo>
                                  <a:pt x="9525" y="678332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630694"/>
                                </a:moveTo>
                                <a:lnTo>
                                  <a:pt x="0" y="630694"/>
                                </a:lnTo>
                                <a:lnTo>
                                  <a:pt x="0" y="659269"/>
                                </a:lnTo>
                                <a:lnTo>
                                  <a:pt x="9525" y="659269"/>
                                </a:lnTo>
                                <a:lnTo>
                                  <a:pt x="9525" y="630694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583044"/>
                                </a:moveTo>
                                <a:lnTo>
                                  <a:pt x="0" y="583044"/>
                                </a:lnTo>
                                <a:lnTo>
                                  <a:pt x="0" y="611619"/>
                                </a:lnTo>
                                <a:lnTo>
                                  <a:pt x="9525" y="611619"/>
                                </a:lnTo>
                                <a:lnTo>
                                  <a:pt x="9525" y="583044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535406"/>
                                </a:moveTo>
                                <a:lnTo>
                                  <a:pt x="0" y="535406"/>
                                </a:lnTo>
                                <a:lnTo>
                                  <a:pt x="0" y="563981"/>
                                </a:lnTo>
                                <a:lnTo>
                                  <a:pt x="9525" y="563981"/>
                                </a:lnTo>
                                <a:lnTo>
                                  <a:pt x="9525" y="535406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487756"/>
                                </a:moveTo>
                                <a:lnTo>
                                  <a:pt x="0" y="487756"/>
                                </a:lnTo>
                                <a:lnTo>
                                  <a:pt x="0" y="516331"/>
                                </a:lnTo>
                                <a:lnTo>
                                  <a:pt x="9525" y="516331"/>
                                </a:lnTo>
                                <a:lnTo>
                                  <a:pt x="9525" y="487756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440118"/>
                                </a:moveTo>
                                <a:lnTo>
                                  <a:pt x="0" y="440118"/>
                                </a:lnTo>
                                <a:lnTo>
                                  <a:pt x="0" y="468693"/>
                                </a:lnTo>
                                <a:lnTo>
                                  <a:pt x="9525" y="468693"/>
                                </a:lnTo>
                                <a:lnTo>
                                  <a:pt x="9525" y="440118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392468"/>
                                </a:moveTo>
                                <a:lnTo>
                                  <a:pt x="0" y="392468"/>
                                </a:lnTo>
                                <a:lnTo>
                                  <a:pt x="0" y="421043"/>
                                </a:lnTo>
                                <a:lnTo>
                                  <a:pt x="9525" y="421043"/>
                                </a:lnTo>
                                <a:lnTo>
                                  <a:pt x="9525" y="392468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344830"/>
                                </a:moveTo>
                                <a:lnTo>
                                  <a:pt x="0" y="344830"/>
                                </a:lnTo>
                                <a:lnTo>
                                  <a:pt x="0" y="373405"/>
                                </a:lnTo>
                                <a:lnTo>
                                  <a:pt x="9525" y="373405"/>
                                </a:lnTo>
                                <a:lnTo>
                                  <a:pt x="9525" y="344830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297180"/>
                                </a:moveTo>
                                <a:lnTo>
                                  <a:pt x="0" y="297180"/>
                                </a:lnTo>
                                <a:lnTo>
                                  <a:pt x="0" y="325755"/>
                                </a:lnTo>
                                <a:lnTo>
                                  <a:pt x="9525" y="325755"/>
                                </a:lnTo>
                                <a:lnTo>
                                  <a:pt x="9525" y="297180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249542"/>
                                </a:moveTo>
                                <a:lnTo>
                                  <a:pt x="0" y="249542"/>
                                </a:lnTo>
                                <a:lnTo>
                                  <a:pt x="0" y="278117"/>
                                </a:lnTo>
                                <a:lnTo>
                                  <a:pt x="9525" y="278117"/>
                                </a:lnTo>
                                <a:lnTo>
                                  <a:pt x="9525" y="249542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201891"/>
                                </a:moveTo>
                                <a:lnTo>
                                  <a:pt x="0" y="201891"/>
                                </a:lnTo>
                                <a:lnTo>
                                  <a:pt x="0" y="230466"/>
                                </a:lnTo>
                                <a:lnTo>
                                  <a:pt x="9525" y="230466"/>
                                </a:lnTo>
                                <a:lnTo>
                                  <a:pt x="9525" y="201891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5" y="154254"/>
                                </a:moveTo>
                                <a:lnTo>
                                  <a:pt x="0" y="154254"/>
                                </a:lnTo>
                                <a:lnTo>
                                  <a:pt x="0" y="182829"/>
                                </a:lnTo>
                                <a:lnTo>
                                  <a:pt x="9525" y="182829"/>
                                </a:lnTo>
                                <a:lnTo>
                                  <a:pt x="9525" y="154254"/>
                                </a:lnTo>
                                <a:close/>
                              </a:path>
                              <a:path w="6119495" h="6010275">
                                <a:moveTo>
                                  <a:pt x="9690" y="5899556"/>
                                </a:moveTo>
                                <a:lnTo>
                                  <a:pt x="9525" y="5895975"/>
                                </a:lnTo>
                                <a:lnTo>
                                  <a:pt x="9525" y="5871527"/>
                                </a:lnTo>
                                <a:lnTo>
                                  <a:pt x="0" y="5871527"/>
                                </a:lnTo>
                                <a:lnTo>
                                  <a:pt x="0" y="5895975"/>
                                </a:lnTo>
                                <a:lnTo>
                                  <a:pt x="177" y="5899874"/>
                                </a:lnTo>
                                <a:lnTo>
                                  <a:pt x="9690" y="5899556"/>
                                </a:lnTo>
                                <a:close/>
                              </a:path>
                              <a:path w="6119495" h="6010275">
                                <a:moveTo>
                                  <a:pt x="9842" y="107569"/>
                                </a:moveTo>
                                <a:lnTo>
                                  <a:pt x="342" y="106959"/>
                                </a:lnTo>
                                <a:lnTo>
                                  <a:pt x="317" y="107569"/>
                                </a:lnTo>
                                <a:lnTo>
                                  <a:pt x="0" y="114300"/>
                                </a:lnTo>
                                <a:lnTo>
                                  <a:pt x="0" y="135178"/>
                                </a:lnTo>
                                <a:lnTo>
                                  <a:pt x="9525" y="135178"/>
                                </a:lnTo>
                                <a:lnTo>
                                  <a:pt x="9525" y="114300"/>
                                </a:lnTo>
                                <a:lnTo>
                                  <a:pt x="9842" y="107569"/>
                                </a:lnTo>
                                <a:close/>
                              </a:path>
                              <a:path w="6119495" h="6010275">
                                <a:moveTo>
                                  <a:pt x="20218" y="5941847"/>
                                </a:moveTo>
                                <a:lnTo>
                                  <a:pt x="17487" y="5936069"/>
                                </a:lnTo>
                                <a:lnTo>
                                  <a:pt x="14008" y="5926353"/>
                                </a:lnTo>
                                <a:lnTo>
                                  <a:pt x="11569" y="5916638"/>
                                </a:lnTo>
                                <a:lnTo>
                                  <a:pt x="2222" y="5918517"/>
                                </a:lnTo>
                                <a:lnTo>
                                  <a:pt x="4889" y="5929109"/>
                                </a:lnTo>
                                <a:lnTo>
                                  <a:pt x="8699" y="5939714"/>
                                </a:lnTo>
                                <a:lnTo>
                                  <a:pt x="11671" y="5946038"/>
                                </a:lnTo>
                                <a:lnTo>
                                  <a:pt x="20218" y="5941847"/>
                                </a:lnTo>
                                <a:close/>
                              </a:path>
                              <a:path w="6119495" h="6010275">
                                <a:moveTo>
                                  <a:pt x="21615" y="65481"/>
                                </a:moveTo>
                                <a:lnTo>
                                  <a:pt x="13195" y="61023"/>
                                </a:lnTo>
                                <a:lnTo>
                                  <a:pt x="8699" y="70561"/>
                                </a:lnTo>
                                <a:lnTo>
                                  <a:pt x="4889" y="81178"/>
                                </a:lnTo>
                                <a:lnTo>
                                  <a:pt x="3111" y="88226"/>
                                </a:lnTo>
                                <a:lnTo>
                                  <a:pt x="12382" y="90385"/>
                                </a:lnTo>
                                <a:lnTo>
                                  <a:pt x="14008" y="83934"/>
                                </a:lnTo>
                                <a:lnTo>
                                  <a:pt x="17487" y="74206"/>
                                </a:lnTo>
                                <a:lnTo>
                                  <a:pt x="21615" y="65481"/>
                                </a:lnTo>
                                <a:close/>
                              </a:path>
                              <a:path w="6119495" h="6010275">
                                <a:moveTo>
                                  <a:pt x="47294" y="5976505"/>
                                </a:moveTo>
                                <a:lnTo>
                                  <a:pt x="40208" y="5970067"/>
                                </a:lnTo>
                                <a:lnTo>
                                  <a:pt x="33261" y="5962421"/>
                                </a:lnTo>
                                <a:lnTo>
                                  <a:pt x="29197" y="5956947"/>
                                </a:lnTo>
                                <a:lnTo>
                                  <a:pt x="21551" y="5962421"/>
                                </a:lnTo>
                                <a:lnTo>
                                  <a:pt x="21412" y="5962421"/>
                                </a:lnTo>
                                <a:lnTo>
                                  <a:pt x="25895" y="5968454"/>
                                </a:lnTo>
                                <a:lnTo>
                                  <a:pt x="33477" y="5976798"/>
                                </a:lnTo>
                                <a:lnTo>
                                  <a:pt x="41198" y="5983808"/>
                                </a:lnTo>
                                <a:lnTo>
                                  <a:pt x="47294" y="5976505"/>
                                </a:lnTo>
                                <a:close/>
                              </a:path>
                              <a:path w="6119495" h="6010275">
                                <a:moveTo>
                                  <a:pt x="49885" y="31775"/>
                                </a:moveTo>
                                <a:lnTo>
                                  <a:pt x="44030" y="24269"/>
                                </a:lnTo>
                                <a:lnTo>
                                  <a:pt x="41821" y="25908"/>
                                </a:lnTo>
                                <a:lnTo>
                                  <a:pt x="33477" y="33477"/>
                                </a:lnTo>
                                <a:lnTo>
                                  <a:pt x="25895" y="41833"/>
                                </a:lnTo>
                                <a:lnTo>
                                  <a:pt x="23609" y="44894"/>
                                </a:lnTo>
                                <a:lnTo>
                                  <a:pt x="31178" y="50685"/>
                                </a:lnTo>
                                <a:lnTo>
                                  <a:pt x="33261" y="47866"/>
                                </a:lnTo>
                                <a:lnTo>
                                  <a:pt x="40208" y="40220"/>
                                </a:lnTo>
                                <a:lnTo>
                                  <a:pt x="47853" y="33274"/>
                                </a:lnTo>
                                <a:lnTo>
                                  <a:pt x="49885" y="31775"/>
                                </a:lnTo>
                                <a:close/>
                              </a:path>
                              <a:path w="6119495" h="6010275">
                                <a:moveTo>
                                  <a:pt x="86245" y="5996762"/>
                                </a:moveTo>
                                <a:lnTo>
                                  <a:pt x="85915" y="5996762"/>
                                </a:lnTo>
                                <a:lnTo>
                                  <a:pt x="83921" y="5996267"/>
                                </a:lnTo>
                                <a:lnTo>
                                  <a:pt x="74193" y="5992774"/>
                                </a:lnTo>
                                <a:lnTo>
                                  <a:pt x="64858" y="5988367"/>
                                </a:lnTo>
                                <a:lnTo>
                                  <a:pt x="61798" y="5986538"/>
                                </a:lnTo>
                                <a:lnTo>
                                  <a:pt x="57048" y="5994781"/>
                                </a:lnTo>
                                <a:lnTo>
                                  <a:pt x="60363" y="5996762"/>
                                </a:lnTo>
                                <a:lnTo>
                                  <a:pt x="70548" y="6001575"/>
                                </a:lnTo>
                                <a:lnTo>
                                  <a:pt x="81165" y="6005385"/>
                                </a:lnTo>
                                <a:lnTo>
                                  <a:pt x="83654" y="6006008"/>
                                </a:lnTo>
                                <a:lnTo>
                                  <a:pt x="86245" y="5996762"/>
                                </a:lnTo>
                                <a:close/>
                              </a:path>
                              <a:path w="6119495" h="6010275">
                                <a:moveTo>
                                  <a:pt x="89446" y="12623"/>
                                </a:moveTo>
                                <a:lnTo>
                                  <a:pt x="87198" y="3390"/>
                                </a:lnTo>
                                <a:lnTo>
                                  <a:pt x="81165" y="4902"/>
                                </a:lnTo>
                                <a:lnTo>
                                  <a:pt x="70548" y="8699"/>
                                </a:lnTo>
                                <a:lnTo>
                                  <a:pt x="60363" y="13512"/>
                                </a:lnTo>
                                <a:lnTo>
                                  <a:pt x="60083" y="13677"/>
                                </a:lnTo>
                                <a:lnTo>
                                  <a:pt x="64604" y="22059"/>
                                </a:lnTo>
                                <a:lnTo>
                                  <a:pt x="64858" y="21920"/>
                                </a:lnTo>
                                <a:lnTo>
                                  <a:pt x="74193" y="17500"/>
                                </a:lnTo>
                                <a:lnTo>
                                  <a:pt x="83921" y="14020"/>
                                </a:lnTo>
                                <a:lnTo>
                                  <a:pt x="89446" y="12623"/>
                                </a:lnTo>
                                <a:close/>
                              </a:path>
                              <a:path w="6119495" h="6010275">
                                <a:moveTo>
                                  <a:pt x="130606" y="6000750"/>
                                </a:moveTo>
                                <a:lnTo>
                                  <a:pt x="114300" y="6000750"/>
                                </a:lnTo>
                                <a:lnTo>
                                  <a:pt x="103492" y="6000242"/>
                                </a:lnTo>
                                <a:lnTo>
                                  <a:pt x="103441" y="6000750"/>
                                </a:lnTo>
                                <a:lnTo>
                                  <a:pt x="102514" y="6009652"/>
                                </a:lnTo>
                                <a:lnTo>
                                  <a:pt x="101434" y="6009652"/>
                                </a:lnTo>
                                <a:lnTo>
                                  <a:pt x="114300" y="6010275"/>
                                </a:lnTo>
                                <a:lnTo>
                                  <a:pt x="130606" y="6010275"/>
                                </a:lnTo>
                                <a:lnTo>
                                  <a:pt x="130606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42875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05968" y="406"/>
                                </a:lnTo>
                                <a:lnTo>
                                  <a:pt x="106641" y="9893"/>
                                </a:lnTo>
                                <a:lnTo>
                                  <a:pt x="114300" y="9525"/>
                                </a:lnTo>
                                <a:lnTo>
                                  <a:pt x="142875" y="9525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78257" y="6000750"/>
                                </a:moveTo>
                                <a:lnTo>
                                  <a:pt x="149682" y="6000750"/>
                                </a:lnTo>
                                <a:lnTo>
                                  <a:pt x="149682" y="6010275"/>
                                </a:lnTo>
                                <a:lnTo>
                                  <a:pt x="178257" y="6010275"/>
                                </a:lnTo>
                                <a:lnTo>
                                  <a:pt x="178257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90512" y="0"/>
                                </a:moveTo>
                                <a:lnTo>
                                  <a:pt x="161937" y="0"/>
                                </a:lnTo>
                                <a:lnTo>
                                  <a:pt x="161937" y="9525"/>
                                </a:lnTo>
                                <a:lnTo>
                                  <a:pt x="190512" y="9525"/>
                                </a:lnTo>
                                <a:lnTo>
                                  <a:pt x="190512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25894" y="6000750"/>
                                </a:moveTo>
                                <a:lnTo>
                                  <a:pt x="197319" y="6000750"/>
                                </a:lnTo>
                                <a:lnTo>
                                  <a:pt x="197319" y="6010275"/>
                                </a:lnTo>
                                <a:lnTo>
                                  <a:pt x="225894" y="6010275"/>
                                </a:lnTo>
                                <a:lnTo>
                                  <a:pt x="225894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38150" y="0"/>
                                </a:moveTo>
                                <a:lnTo>
                                  <a:pt x="209575" y="0"/>
                                </a:lnTo>
                                <a:lnTo>
                                  <a:pt x="209575" y="9525"/>
                                </a:lnTo>
                                <a:lnTo>
                                  <a:pt x="238150" y="9525"/>
                                </a:lnTo>
                                <a:lnTo>
                                  <a:pt x="238150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73545" y="6000750"/>
                                </a:moveTo>
                                <a:lnTo>
                                  <a:pt x="244970" y="6000750"/>
                                </a:lnTo>
                                <a:lnTo>
                                  <a:pt x="244970" y="6010275"/>
                                </a:lnTo>
                                <a:lnTo>
                                  <a:pt x="273545" y="6010275"/>
                                </a:lnTo>
                                <a:lnTo>
                                  <a:pt x="273545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85800" y="0"/>
                                </a:moveTo>
                                <a:lnTo>
                                  <a:pt x="257225" y="0"/>
                                </a:lnTo>
                                <a:lnTo>
                                  <a:pt x="257225" y="9525"/>
                                </a:lnTo>
                                <a:lnTo>
                                  <a:pt x="285800" y="9525"/>
                                </a:lnTo>
                                <a:lnTo>
                                  <a:pt x="285800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21183" y="6000750"/>
                                </a:moveTo>
                                <a:lnTo>
                                  <a:pt x="292608" y="6000750"/>
                                </a:lnTo>
                                <a:lnTo>
                                  <a:pt x="292608" y="6010275"/>
                                </a:lnTo>
                                <a:lnTo>
                                  <a:pt x="321183" y="6010275"/>
                                </a:lnTo>
                                <a:lnTo>
                                  <a:pt x="321183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33438" y="0"/>
                                </a:moveTo>
                                <a:lnTo>
                                  <a:pt x="304863" y="0"/>
                                </a:lnTo>
                                <a:lnTo>
                                  <a:pt x="304863" y="9525"/>
                                </a:lnTo>
                                <a:lnTo>
                                  <a:pt x="333438" y="9525"/>
                                </a:lnTo>
                                <a:lnTo>
                                  <a:pt x="333438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68820" y="6000750"/>
                                </a:moveTo>
                                <a:lnTo>
                                  <a:pt x="340245" y="6000750"/>
                                </a:lnTo>
                                <a:lnTo>
                                  <a:pt x="340245" y="6010275"/>
                                </a:lnTo>
                                <a:lnTo>
                                  <a:pt x="368820" y="6010275"/>
                                </a:lnTo>
                                <a:lnTo>
                                  <a:pt x="368820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81088" y="0"/>
                                </a:moveTo>
                                <a:lnTo>
                                  <a:pt x="352513" y="0"/>
                                </a:lnTo>
                                <a:lnTo>
                                  <a:pt x="352513" y="9525"/>
                                </a:lnTo>
                                <a:lnTo>
                                  <a:pt x="381088" y="9525"/>
                                </a:lnTo>
                                <a:lnTo>
                                  <a:pt x="381088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16471" y="6000750"/>
                                </a:moveTo>
                                <a:lnTo>
                                  <a:pt x="387896" y="6000750"/>
                                </a:lnTo>
                                <a:lnTo>
                                  <a:pt x="387896" y="6010275"/>
                                </a:lnTo>
                                <a:lnTo>
                                  <a:pt x="416471" y="6010275"/>
                                </a:lnTo>
                                <a:lnTo>
                                  <a:pt x="416471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28726" y="0"/>
                                </a:moveTo>
                                <a:lnTo>
                                  <a:pt x="400151" y="0"/>
                                </a:lnTo>
                                <a:lnTo>
                                  <a:pt x="400151" y="9525"/>
                                </a:lnTo>
                                <a:lnTo>
                                  <a:pt x="428726" y="9525"/>
                                </a:lnTo>
                                <a:lnTo>
                                  <a:pt x="428726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64121" y="6000750"/>
                                </a:moveTo>
                                <a:lnTo>
                                  <a:pt x="435546" y="6000750"/>
                                </a:lnTo>
                                <a:lnTo>
                                  <a:pt x="435546" y="6010275"/>
                                </a:lnTo>
                                <a:lnTo>
                                  <a:pt x="464121" y="6010275"/>
                                </a:lnTo>
                                <a:lnTo>
                                  <a:pt x="464121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76377" y="0"/>
                                </a:moveTo>
                                <a:lnTo>
                                  <a:pt x="447802" y="0"/>
                                </a:lnTo>
                                <a:lnTo>
                                  <a:pt x="447802" y="9525"/>
                                </a:lnTo>
                                <a:lnTo>
                                  <a:pt x="476377" y="9525"/>
                                </a:lnTo>
                                <a:lnTo>
                                  <a:pt x="476377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11759" y="6000750"/>
                                </a:moveTo>
                                <a:lnTo>
                                  <a:pt x="483184" y="6000750"/>
                                </a:lnTo>
                                <a:lnTo>
                                  <a:pt x="483184" y="6010275"/>
                                </a:lnTo>
                                <a:lnTo>
                                  <a:pt x="511759" y="6010275"/>
                                </a:lnTo>
                                <a:lnTo>
                                  <a:pt x="511759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24014" y="0"/>
                                </a:moveTo>
                                <a:lnTo>
                                  <a:pt x="495439" y="0"/>
                                </a:lnTo>
                                <a:lnTo>
                                  <a:pt x="495439" y="9525"/>
                                </a:lnTo>
                                <a:lnTo>
                                  <a:pt x="524014" y="9525"/>
                                </a:lnTo>
                                <a:lnTo>
                                  <a:pt x="524014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59396" y="6000750"/>
                                </a:moveTo>
                                <a:lnTo>
                                  <a:pt x="530821" y="6000750"/>
                                </a:lnTo>
                                <a:lnTo>
                                  <a:pt x="530821" y="6010275"/>
                                </a:lnTo>
                                <a:lnTo>
                                  <a:pt x="559396" y="6010275"/>
                                </a:lnTo>
                                <a:lnTo>
                                  <a:pt x="559396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71665" y="0"/>
                                </a:moveTo>
                                <a:lnTo>
                                  <a:pt x="543090" y="0"/>
                                </a:lnTo>
                                <a:lnTo>
                                  <a:pt x="543090" y="9525"/>
                                </a:lnTo>
                                <a:lnTo>
                                  <a:pt x="571665" y="9525"/>
                                </a:lnTo>
                                <a:lnTo>
                                  <a:pt x="571665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607047" y="6000750"/>
                                </a:moveTo>
                                <a:lnTo>
                                  <a:pt x="578472" y="6000750"/>
                                </a:lnTo>
                                <a:lnTo>
                                  <a:pt x="578472" y="6010275"/>
                                </a:lnTo>
                                <a:lnTo>
                                  <a:pt x="607047" y="6010275"/>
                                </a:lnTo>
                                <a:lnTo>
                                  <a:pt x="607047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9302" y="0"/>
                                </a:moveTo>
                                <a:lnTo>
                                  <a:pt x="590727" y="0"/>
                                </a:lnTo>
                                <a:lnTo>
                                  <a:pt x="590727" y="9525"/>
                                </a:lnTo>
                                <a:lnTo>
                                  <a:pt x="619302" y="9525"/>
                                </a:lnTo>
                                <a:lnTo>
                                  <a:pt x="619302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654685" y="6000750"/>
                                </a:moveTo>
                                <a:lnTo>
                                  <a:pt x="626110" y="6000750"/>
                                </a:lnTo>
                                <a:lnTo>
                                  <a:pt x="626110" y="6010275"/>
                                </a:lnTo>
                                <a:lnTo>
                                  <a:pt x="654685" y="6010275"/>
                                </a:lnTo>
                                <a:lnTo>
                                  <a:pt x="654685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666953" y="0"/>
                                </a:moveTo>
                                <a:lnTo>
                                  <a:pt x="638378" y="0"/>
                                </a:lnTo>
                                <a:lnTo>
                                  <a:pt x="638378" y="9525"/>
                                </a:lnTo>
                                <a:lnTo>
                                  <a:pt x="666953" y="9525"/>
                                </a:lnTo>
                                <a:lnTo>
                                  <a:pt x="666953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702335" y="6000750"/>
                                </a:moveTo>
                                <a:lnTo>
                                  <a:pt x="673760" y="6000750"/>
                                </a:lnTo>
                                <a:lnTo>
                                  <a:pt x="673760" y="6010275"/>
                                </a:lnTo>
                                <a:lnTo>
                                  <a:pt x="702335" y="6010275"/>
                                </a:lnTo>
                                <a:lnTo>
                                  <a:pt x="702335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714590" y="0"/>
                                </a:moveTo>
                                <a:lnTo>
                                  <a:pt x="686015" y="0"/>
                                </a:lnTo>
                                <a:lnTo>
                                  <a:pt x="686015" y="9525"/>
                                </a:lnTo>
                                <a:lnTo>
                                  <a:pt x="714590" y="9525"/>
                                </a:lnTo>
                                <a:lnTo>
                                  <a:pt x="714590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749973" y="6000750"/>
                                </a:moveTo>
                                <a:lnTo>
                                  <a:pt x="721398" y="6000750"/>
                                </a:lnTo>
                                <a:lnTo>
                                  <a:pt x="721398" y="6010275"/>
                                </a:lnTo>
                                <a:lnTo>
                                  <a:pt x="749973" y="6010275"/>
                                </a:lnTo>
                                <a:lnTo>
                                  <a:pt x="749973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762241" y="0"/>
                                </a:moveTo>
                                <a:lnTo>
                                  <a:pt x="733666" y="0"/>
                                </a:lnTo>
                                <a:lnTo>
                                  <a:pt x="733666" y="9525"/>
                                </a:lnTo>
                                <a:lnTo>
                                  <a:pt x="762241" y="9525"/>
                                </a:lnTo>
                                <a:lnTo>
                                  <a:pt x="762241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797623" y="6000750"/>
                                </a:moveTo>
                                <a:lnTo>
                                  <a:pt x="769048" y="6000750"/>
                                </a:lnTo>
                                <a:lnTo>
                                  <a:pt x="769048" y="6010275"/>
                                </a:lnTo>
                                <a:lnTo>
                                  <a:pt x="797623" y="6010275"/>
                                </a:lnTo>
                                <a:lnTo>
                                  <a:pt x="797623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809879" y="0"/>
                                </a:moveTo>
                                <a:lnTo>
                                  <a:pt x="781304" y="0"/>
                                </a:lnTo>
                                <a:lnTo>
                                  <a:pt x="781304" y="9525"/>
                                </a:lnTo>
                                <a:lnTo>
                                  <a:pt x="809879" y="9525"/>
                                </a:lnTo>
                                <a:lnTo>
                                  <a:pt x="809879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845261" y="6000750"/>
                                </a:moveTo>
                                <a:lnTo>
                                  <a:pt x="816686" y="6000750"/>
                                </a:lnTo>
                                <a:lnTo>
                                  <a:pt x="816686" y="6010275"/>
                                </a:lnTo>
                                <a:lnTo>
                                  <a:pt x="845261" y="6010275"/>
                                </a:lnTo>
                                <a:lnTo>
                                  <a:pt x="845261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857529" y="0"/>
                                </a:moveTo>
                                <a:lnTo>
                                  <a:pt x="828954" y="0"/>
                                </a:lnTo>
                                <a:lnTo>
                                  <a:pt x="828954" y="9525"/>
                                </a:lnTo>
                                <a:lnTo>
                                  <a:pt x="857529" y="9525"/>
                                </a:lnTo>
                                <a:lnTo>
                                  <a:pt x="857529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892911" y="6000750"/>
                                </a:moveTo>
                                <a:lnTo>
                                  <a:pt x="864336" y="6000750"/>
                                </a:lnTo>
                                <a:lnTo>
                                  <a:pt x="864336" y="6010275"/>
                                </a:lnTo>
                                <a:lnTo>
                                  <a:pt x="892911" y="6010275"/>
                                </a:lnTo>
                                <a:lnTo>
                                  <a:pt x="892911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905167" y="0"/>
                                </a:moveTo>
                                <a:lnTo>
                                  <a:pt x="876592" y="0"/>
                                </a:lnTo>
                                <a:lnTo>
                                  <a:pt x="876592" y="9525"/>
                                </a:lnTo>
                                <a:lnTo>
                                  <a:pt x="905167" y="9525"/>
                                </a:lnTo>
                                <a:lnTo>
                                  <a:pt x="905167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940549" y="6000750"/>
                                </a:moveTo>
                                <a:lnTo>
                                  <a:pt x="911974" y="6000750"/>
                                </a:lnTo>
                                <a:lnTo>
                                  <a:pt x="911974" y="6010275"/>
                                </a:lnTo>
                                <a:lnTo>
                                  <a:pt x="940549" y="6010275"/>
                                </a:lnTo>
                                <a:lnTo>
                                  <a:pt x="940549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952817" y="0"/>
                                </a:moveTo>
                                <a:lnTo>
                                  <a:pt x="924242" y="0"/>
                                </a:lnTo>
                                <a:lnTo>
                                  <a:pt x="924242" y="9525"/>
                                </a:lnTo>
                                <a:lnTo>
                                  <a:pt x="952817" y="9525"/>
                                </a:lnTo>
                                <a:lnTo>
                                  <a:pt x="952817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988199" y="6000750"/>
                                </a:moveTo>
                                <a:lnTo>
                                  <a:pt x="959624" y="6000750"/>
                                </a:lnTo>
                                <a:lnTo>
                                  <a:pt x="959624" y="6010275"/>
                                </a:lnTo>
                                <a:lnTo>
                                  <a:pt x="988199" y="6010275"/>
                                </a:lnTo>
                                <a:lnTo>
                                  <a:pt x="988199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000455" y="0"/>
                                </a:moveTo>
                                <a:lnTo>
                                  <a:pt x="971880" y="0"/>
                                </a:lnTo>
                                <a:lnTo>
                                  <a:pt x="971880" y="9525"/>
                                </a:lnTo>
                                <a:lnTo>
                                  <a:pt x="1000455" y="9525"/>
                                </a:lnTo>
                                <a:lnTo>
                                  <a:pt x="1000455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035837" y="6000750"/>
                                </a:moveTo>
                                <a:lnTo>
                                  <a:pt x="1007262" y="6000750"/>
                                </a:lnTo>
                                <a:lnTo>
                                  <a:pt x="1007262" y="6010275"/>
                                </a:lnTo>
                                <a:lnTo>
                                  <a:pt x="1035837" y="6010275"/>
                                </a:lnTo>
                                <a:lnTo>
                                  <a:pt x="1035837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048105" y="0"/>
                                </a:moveTo>
                                <a:lnTo>
                                  <a:pt x="1019530" y="0"/>
                                </a:lnTo>
                                <a:lnTo>
                                  <a:pt x="1019530" y="9525"/>
                                </a:lnTo>
                                <a:lnTo>
                                  <a:pt x="1048105" y="9525"/>
                                </a:lnTo>
                                <a:lnTo>
                                  <a:pt x="1048105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083487" y="6000750"/>
                                </a:moveTo>
                                <a:lnTo>
                                  <a:pt x="1054912" y="6000750"/>
                                </a:lnTo>
                                <a:lnTo>
                                  <a:pt x="1054912" y="6010275"/>
                                </a:lnTo>
                                <a:lnTo>
                                  <a:pt x="1083487" y="6010275"/>
                                </a:lnTo>
                                <a:lnTo>
                                  <a:pt x="1083487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095743" y="0"/>
                                </a:moveTo>
                                <a:lnTo>
                                  <a:pt x="1067168" y="0"/>
                                </a:lnTo>
                                <a:lnTo>
                                  <a:pt x="1067168" y="9525"/>
                                </a:lnTo>
                                <a:lnTo>
                                  <a:pt x="1095743" y="9525"/>
                                </a:lnTo>
                                <a:lnTo>
                                  <a:pt x="1095743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131125" y="6000750"/>
                                </a:moveTo>
                                <a:lnTo>
                                  <a:pt x="1102550" y="6000750"/>
                                </a:lnTo>
                                <a:lnTo>
                                  <a:pt x="1102550" y="6010275"/>
                                </a:lnTo>
                                <a:lnTo>
                                  <a:pt x="1131125" y="6010275"/>
                                </a:lnTo>
                                <a:lnTo>
                                  <a:pt x="1131125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143393" y="0"/>
                                </a:moveTo>
                                <a:lnTo>
                                  <a:pt x="1114818" y="0"/>
                                </a:lnTo>
                                <a:lnTo>
                                  <a:pt x="1114818" y="9525"/>
                                </a:lnTo>
                                <a:lnTo>
                                  <a:pt x="1143393" y="9525"/>
                                </a:lnTo>
                                <a:lnTo>
                                  <a:pt x="1143393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178775" y="6000750"/>
                                </a:moveTo>
                                <a:lnTo>
                                  <a:pt x="1150200" y="6000750"/>
                                </a:lnTo>
                                <a:lnTo>
                                  <a:pt x="1150200" y="6010275"/>
                                </a:lnTo>
                                <a:lnTo>
                                  <a:pt x="1178775" y="6010275"/>
                                </a:lnTo>
                                <a:lnTo>
                                  <a:pt x="1178775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191031" y="0"/>
                                </a:moveTo>
                                <a:lnTo>
                                  <a:pt x="1162456" y="0"/>
                                </a:lnTo>
                                <a:lnTo>
                                  <a:pt x="1162456" y="9525"/>
                                </a:lnTo>
                                <a:lnTo>
                                  <a:pt x="1191031" y="9525"/>
                                </a:lnTo>
                                <a:lnTo>
                                  <a:pt x="1191031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226413" y="6000750"/>
                                </a:moveTo>
                                <a:lnTo>
                                  <a:pt x="1197838" y="6000750"/>
                                </a:lnTo>
                                <a:lnTo>
                                  <a:pt x="1197838" y="6010275"/>
                                </a:lnTo>
                                <a:lnTo>
                                  <a:pt x="1226413" y="6010275"/>
                                </a:lnTo>
                                <a:lnTo>
                                  <a:pt x="1226413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238681" y="0"/>
                                </a:moveTo>
                                <a:lnTo>
                                  <a:pt x="1210106" y="0"/>
                                </a:lnTo>
                                <a:lnTo>
                                  <a:pt x="1210106" y="9525"/>
                                </a:lnTo>
                                <a:lnTo>
                                  <a:pt x="1238681" y="9525"/>
                                </a:lnTo>
                                <a:lnTo>
                                  <a:pt x="1238681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274064" y="6000750"/>
                                </a:moveTo>
                                <a:lnTo>
                                  <a:pt x="1245489" y="6000750"/>
                                </a:lnTo>
                                <a:lnTo>
                                  <a:pt x="1245489" y="6010275"/>
                                </a:lnTo>
                                <a:lnTo>
                                  <a:pt x="1274064" y="6010275"/>
                                </a:lnTo>
                                <a:lnTo>
                                  <a:pt x="1274064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286319" y="0"/>
                                </a:moveTo>
                                <a:lnTo>
                                  <a:pt x="1257744" y="0"/>
                                </a:lnTo>
                                <a:lnTo>
                                  <a:pt x="1257744" y="9525"/>
                                </a:lnTo>
                                <a:lnTo>
                                  <a:pt x="1286319" y="9525"/>
                                </a:lnTo>
                                <a:lnTo>
                                  <a:pt x="1286319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321701" y="6000750"/>
                                </a:moveTo>
                                <a:lnTo>
                                  <a:pt x="1293126" y="6000750"/>
                                </a:lnTo>
                                <a:lnTo>
                                  <a:pt x="1293126" y="6010275"/>
                                </a:lnTo>
                                <a:lnTo>
                                  <a:pt x="1321701" y="6010275"/>
                                </a:lnTo>
                                <a:lnTo>
                                  <a:pt x="1321701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333969" y="0"/>
                                </a:moveTo>
                                <a:lnTo>
                                  <a:pt x="1305394" y="0"/>
                                </a:lnTo>
                                <a:lnTo>
                                  <a:pt x="1305394" y="9525"/>
                                </a:lnTo>
                                <a:lnTo>
                                  <a:pt x="1333969" y="9525"/>
                                </a:lnTo>
                                <a:lnTo>
                                  <a:pt x="1333969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369352" y="6000750"/>
                                </a:moveTo>
                                <a:lnTo>
                                  <a:pt x="1340777" y="6000750"/>
                                </a:lnTo>
                                <a:lnTo>
                                  <a:pt x="1340777" y="6010275"/>
                                </a:lnTo>
                                <a:lnTo>
                                  <a:pt x="1369352" y="6010275"/>
                                </a:lnTo>
                                <a:lnTo>
                                  <a:pt x="1369352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381607" y="0"/>
                                </a:moveTo>
                                <a:lnTo>
                                  <a:pt x="1353032" y="0"/>
                                </a:lnTo>
                                <a:lnTo>
                                  <a:pt x="1353032" y="9525"/>
                                </a:lnTo>
                                <a:lnTo>
                                  <a:pt x="1381607" y="9525"/>
                                </a:lnTo>
                                <a:lnTo>
                                  <a:pt x="1381607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416989" y="6000750"/>
                                </a:moveTo>
                                <a:lnTo>
                                  <a:pt x="1388414" y="6000750"/>
                                </a:lnTo>
                                <a:lnTo>
                                  <a:pt x="1388414" y="6010275"/>
                                </a:lnTo>
                                <a:lnTo>
                                  <a:pt x="1416989" y="6010275"/>
                                </a:lnTo>
                                <a:lnTo>
                                  <a:pt x="1416989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429258" y="0"/>
                                </a:moveTo>
                                <a:lnTo>
                                  <a:pt x="1400683" y="0"/>
                                </a:lnTo>
                                <a:lnTo>
                                  <a:pt x="1400683" y="9525"/>
                                </a:lnTo>
                                <a:lnTo>
                                  <a:pt x="1429258" y="9525"/>
                                </a:lnTo>
                                <a:lnTo>
                                  <a:pt x="1429258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464640" y="6000750"/>
                                </a:moveTo>
                                <a:lnTo>
                                  <a:pt x="1436065" y="6000750"/>
                                </a:lnTo>
                                <a:lnTo>
                                  <a:pt x="1436065" y="6010275"/>
                                </a:lnTo>
                                <a:lnTo>
                                  <a:pt x="1464640" y="6010275"/>
                                </a:lnTo>
                                <a:lnTo>
                                  <a:pt x="1464640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476895" y="0"/>
                                </a:moveTo>
                                <a:lnTo>
                                  <a:pt x="1448320" y="0"/>
                                </a:lnTo>
                                <a:lnTo>
                                  <a:pt x="1448320" y="9525"/>
                                </a:lnTo>
                                <a:lnTo>
                                  <a:pt x="1476895" y="9525"/>
                                </a:lnTo>
                                <a:lnTo>
                                  <a:pt x="1476895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512277" y="6000750"/>
                                </a:moveTo>
                                <a:lnTo>
                                  <a:pt x="1483702" y="6000750"/>
                                </a:lnTo>
                                <a:lnTo>
                                  <a:pt x="1483702" y="6010275"/>
                                </a:lnTo>
                                <a:lnTo>
                                  <a:pt x="1512277" y="6010275"/>
                                </a:lnTo>
                                <a:lnTo>
                                  <a:pt x="1512277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524546" y="0"/>
                                </a:moveTo>
                                <a:lnTo>
                                  <a:pt x="1495971" y="0"/>
                                </a:lnTo>
                                <a:lnTo>
                                  <a:pt x="1495971" y="9525"/>
                                </a:lnTo>
                                <a:lnTo>
                                  <a:pt x="1524546" y="9525"/>
                                </a:lnTo>
                                <a:lnTo>
                                  <a:pt x="1524546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559928" y="6000750"/>
                                </a:moveTo>
                                <a:lnTo>
                                  <a:pt x="1531353" y="6000750"/>
                                </a:lnTo>
                                <a:lnTo>
                                  <a:pt x="1531353" y="6010275"/>
                                </a:lnTo>
                                <a:lnTo>
                                  <a:pt x="1559928" y="6010275"/>
                                </a:lnTo>
                                <a:lnTo>
                                  <a:pt x="1559928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572183" y="0"/>
                                </a:moveTo>
                                <a:lnTo>
                                  <a:pt x="1543608" y="0"/>
                                </a:lnTo>
                                <a:lnTo>
                                  <a:pt x="1543608" y="9525"/>
                                </a:lnTo>
                                <a:lnTo>
                                  <a:pt x="1572183" y="9525"/>
                                </a:lnTo>
                                <a:lnTo>
                                  <a:pt x="1572183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607566" y="6000750"/>
                                </a:moveTo>
                                <a:lnTo>
                                  <a:pt x="1578991" y="6000750"/>
                                </a:lnTo>
                                <a:lnTo>
                                  <a:pt x="1578991" y="6010275"/>
                                </a:lnTo>
                                <a:lnTo>
                                  <a:pt x="1607566" y="6010275"/>
                                </a:lnTo>
                                <a:lnTo>
                                  <a:pt x="1607566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619834" y="0"/>
                                </a:moveTo>
                                <a:lnTo>
                                  <a:pt x="1591259" y="0"/>
                                </a:lnTo>
                                <a:lnTo>
                                  <a:pt x="1591259" y="9525"/>
                                </a:lnTo>
                                <a:lnTo>
                                  <a:pt x="1619834" y="9525"/>
                                </a:lnTo>
                                <a:lnTo>
                                  <a:pt x="1619834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655216" y="6000750"/>
                                </a:moveTo>
                                <a:lnTo>
                                  <a:pt x="1626641" y="6000750"/>
                                </a:lnTo>
                                <a:lnTo>
                                  <a:pt x="1626641" y="6010275"/>
                                </a:lnTo>
                                <a:lnTo>
                                  <a:pt x="1655216" y="6010275"/>
                                </a:lnTo>
                                <a:lnTo>
                                  <a:pt x="1655216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667471" y="0"/>
                                </a:moveTo>
                                <a:lnTo>
                                  <a:pt x="1638896" y="0"/>
                                </a:lnTo>
                                <a:lnTo>
                                  <a:pt x="1638896" y="9525"/>
                                </a:lnTo>
                                <a:lnTo>
                                  <a:pt x="1667471" y="9525"/>
                                </a:lnTo>
                                <a:lnTo>
                                  <a:pt x="1667471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702854" y="6000750"/>
                                </a:moveTo>
                                <a:lnTo>
                                  <a:pt x="1674279" y="6000750"/>
                                </a:lnTo>
                                <a:lnTo>
                                  <a:pt x="1674279" y="6010275"/>
                                </a:lnTo>
                                <a:lnTo>
                                  <a:pt x="1702854" y="6010275"/>
                                </a:lnTo>
                                <a:lnTo>
                                  <a:pt x="1702854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715122" y="0"/>
                                </a:moveTo>
                                <a:lnTo>
                                  <a:pt x="1686547" y="0"/>
                                </a:lnTo>
                                <a:lnTo>
                                  <a:pt x="1686547" y="9525"/>
                                </a:lnTo>
                                <a:lnTo>
                                  <a:pt x="1715122" y="9525"/>
                                </a:lnTo>
                                <a:lnTo>
                                  <a:pt x="1715122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750504" y="6000750"/>
                                </a:moveTo>
                                <a:lnTo>
                                  <a:pt x="1721929" y="6000750"/>
                                </a:lnTo>
                                <a:lnTo>
                                  <a:pt x="1721929" y="6010275"/>
                                </a:lnTo>
                                <a:lnTo>
                                  <a:pt x="1750504" y="6010275"/>
                                </a:lnTo>
                                <a:lnTo>
                                  <a:pt x="1750504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762760" y="0"/>
                                </a:moveTo>
                                <a:lnTo>
                                  <a:pt x="1734185" y="0"/>
                                </a:lnTo>
                                <a:lnTo>
                                  <a:pt x="1734185" y="9525"/>
                                </a:lnTo>
                                <a:lnTo>
                                  <a:pt x="1762760" y="9525"/>
                                </a:lnTo>
                                <a:lnTo>
                                  <a:pt x="1762760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798142" y="6000750"/>
                                </a:moveTo>
                                <a:lnTo>
                                  <a:pt x="1769567" y="6000750"/>
                                </a:lnTo>
                                <a:lnTo>
                                  <a:pt x="1769567" y="6010275"/>
                                </a:lnTo>
                                <a:lnTo>
                                  <a:pt x="1798142" y="6010275"/>
                                </a:lnTo>
                                <a:lnTo>
                                  <a:pt x="1798142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810397" y="0"/>
                                </a:moveTo>
                                <a:lnTo>
                                  <a:pt x="1781822" y="0"/>
                                </a:lnTo>
                                <a:lnTo>
                                  <a:pt x="1781822" y="9525"/>
                                </a:lnTo>
                                <a:lnTo>
                                  <a:pt x="1810397" y="9525"/>
                                </a:lnTo>
                                <a:lnTo>
                                  <a:pt x="1810397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845792" y="6000750"/>
                                </a:moveTo>
                                <a:lnTo>
                                  <a:pt x="1817217" y="6000750"/>
                                </a:lnTo>
                                <a:lnTo>
                                  <a:pt x="1817217" y="6010275"/>
                                </a:lnTo>
                                <a:lnTo>
                                  <a:pt x="1845792" y="6010275"/>
                                </a:lnTo>
                                <a:lnTo>
                                  <a:pt x="1845792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858048" y="0"/>
                                </a:moveTo>
                                <a:lnTo>
                                  <a:pt x="1829473" y="0"/>
                                </a:lnTo>
                                <a:lnTo>
                                  <a:pt x="1829473" y="9525"/>
                                </a:lnTo>
                                <a:lnTo>
                                  <a:pt x="1858048" y="9525"/>
                                </a:lnTo>
                                <a:lnTo>
                                  <a:pt x="1858048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893430" y="6000750"/>
                                </a:moveTo>
                                <a:lnTo>
                                  <a:pt x="1864855" y="6000750"/>
                                </a:lnTo>
                                <a:lnTo>
                                  <a:pt x="1864855" y="6010275"/>
                                </a:lnTo>
                                <a:lnTo>
                                  <a:pt x="1893430" y="6010275"/>
                                </a:lnTo>
                                <a:lnTo>
                                  <a:pt x="1893430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905685" y="0"/>
                                </a:moveTo>
                                <a:lnTo>
                                  <a:pt x="1877110" y="0"/>
                                </a:lnTo>
                                <a:lnTo>
                                  <a:pt x="1877110" y="9525"/>
                                </a:lnTo>
                                <a:lnTo>
                                  <a:pt x="1905685" y="9525"/>
                                </a:lnTo>
                                <a:lnTo>
                                  <a:pt x="1905685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941080" y="6000750"/>
                                </a:moveTo>
                                <a:lnTo>
                                  <a:pt x="1912505" y="6000750"/>
                                </a:lnTo>
                                <a:lnTo>
                                  <a:pt x="1912505" y="6010275"/>
                                </a:lnTo>
                                <a:lnTo>
                                  <a:pt x="1941080" y="6010275"/>
                                </a:lnTo>
                                <a:lnTo>
                                  <a:pt x="1941080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953336" y="0"/>
                                </a:moveTo>
                                <a:lnTo>
                                  <a:pt x="1924761" y="0"/>
                                </a:lnTo>
                                <a:lnTo>
                                  <a:pt x="1924761" y="9525"/>
                                </a:lnTo>
                                <a:lnTo>
                                  <a:pt x="1953336" y="9525"/>
                                </a:lnTo>
                                <a:lnTo>
                                  <a:pt x="1953336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1988718" y="6000750"/>
                                </a:moveTo>
                                <a:lnTo>
                                  <a:pt x="1960143" y="6000750"/>
                                </a:lnTo>
                                <a:lnTo>
                                  <a:pt x="1960143" y="6010275"/>
                                </a:lnTo>
                                <a:lnTo>
                                  <a:pt x="1988718" y="6010275"/>
                                </a:lnTo>
                                <a:lnTo>
                                  <a:pt x="1988718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000973" y="0"/>
                                </a:moveTo>
                                <a:lnTo>
                                  <a:pt x="1972398" y="0"/>
                                </a:lnTo>
                                <a:lnTo>
                                  <a:pt x="1972398" y="9525"/>
                                </a:lnTo>
                                <a:lnTo>
                                  <a:pt x="2000973" y="9525"/>
                                </a:lnTo>
                                <a:lnTo>
                                  <a:pt x="2000973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036356" y="6000750"/>
                                </a:moveTo>
                                <a:lnTo>
                                  <a:pt x="2007781" y="6000750"/>
                                </a:lnTo>
                                <a:lnTo>
                                  <a:pt x="2007781" y="6010275"/>
                                </a:lnTo>
                                <a:lnTo>
                                  <a:pt x="2036356" y="6010275"/>
                                </a:lnTo>
                                <a:lnTo>
                                  <a:pt x="2036356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048624" y="0"/>
                                </a:moveTo>
                                <a:lnTo>
                                  <a:pt x="2020049" y="0"/>
                                </a:lnTo>
                                <a:lnTo>
                                  <a:pt x="2020049" y="9525"/>
                                </a:lnTo>
                                <a:lnTo>
                                  <a:pt x="2048624" y="9525"/>
                                </a:lnTo>
                                <a:lnTo>
                                  <a:pt x="2048624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084006" y="6000750"/>
                                </a:moveTo>
                                <a:lnTo>
                                  <a:pt x="2055431" y="6000750"/>
                                </a:lnTo>
                                <a:lnTo>
                                  <a:pt x="2055431" y="6010275"/>
                                </a:lnTo>
                                <a:lnTo>
                                  <a:pt x="2084006" y="6010275"/>
                                </a:lnTo>
                                <a:lnTo>
                                  <a:pt x="2084006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096262" y="0"/>
                                </a:moveTo>
                                <a:lnTo>
                                  <a:pt x="2067687" y="0"/>
                                </a:lnTo>
                                <a:lnTo>
                                  <a:pt x="2067687" y="9525"/>
                                </a:lnTo>
                                <a:lnTo>
                                  <a:pt x="2096262" y="9525"/>
                                </a:lnTo>
                                <a:lnTo>
                                  <a:pt x="2096262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131657" y="6000750"/>
                                </a:moveTo>
                                <a:lnTo>
                                  <a:pt x="2103081" y="6000750"/>
                                </a:lnTo>
                                <a:lnTo>
                                  <a:pt x="2103081" y="6010275"/>
                                </a:lnTo>
                                <a:lnTo>
                                  <a:pt x="2131657" y="6010275"/>
                                </a:lnTo>
                                <a:lnTo>
                                  <a:pt x="2131657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143912" y="0"/>
                                </a:moveTo>
                                <a:lnTo>
                                  <a:pt x="2115337" y="0"/>
                                </a:lnTo>
                                <a:lnTo>
                                  <a:pt x="2115337" y="9525"/>
                                </a:lnTo>
                                <a:lnTo>
                                  <a:pt x="2143912" y="9525"/>
                                </a:lnTo>
                                <a:lnTo>
                                  <a:pt x="2143912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179294" y="6000750"/>
                                </a:moveTo>
                                <a:lnTo>
                                  <a:pt x="2150719" y="6000750"/>
                                </a:lnTo>
                                <a:lnTo>
                                  <a:pt x="2150719" y="6010275"/>
                                </a:lnTo>
                                <a:lnTo>
                                  <a:pt x="2179294" y="6010275"/>
                                </a:lnTo>
                                <a:lnTo>
                                  <a:pt x="2179294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191550" y="0"/>
                                </a:moveTo>
                                <a:lnTo>
                                  <a:pt x="2162975" y="0"/>
                                </a:lnTo>
                                <a:lnTo>
                                  <a:pt x="2162975" y="9525"/>
                                </a:lnTo>
                                <a:lnTo>
                                  <a:pt x="2191550" y="9525"/>
                                </a:lnTo>
                                <a:lnTo>
                                  <a:pt x="2191550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226932" y="6000750"/>
                                </a:moveTo>
                                <a:lnTo>
                                  <a:pt x="2198357" y="6000750"/>
                                </a:lnTo>
                                <a:lnTo>
                                  <a:pt x="2198357" y="6010275"/>
                                </a:lnTo>
                                <a:lnTo>
                                  <a:pt x="2226932" y="6010275"/>
                                </a:lnTo>
                                <a:lnTo>
                                  <a:pt x="2226932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239200" y="0"/>
                                </a:moveTo>
                                <a:lnTo>
                                  <a:pt x="2210625" y="0"/>
                                </a:lnTo>
                                <a:lnTo>
                                  <a:pt x="2210625" y="9525"/>
                                </a:lnTo>
                                <a:lnTo>
                                  <a:pt x="2239200" y="9525"/>
                                </a:lnTo>
                                <a:lnTo>
                                  <a:pt x="2239200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274582" y="6000750"/>
                                </a:moveTo>
                                <a:lnTo>
                                  <a:pt x="2246007" y="6000750"/>
                                </a:lnTo>
                                <a:lnTo>
                                  <a:pt x="2246007" y="6010275"/>
                                </a:lnTo>
                                <a:lnTo>
                                  <a:pt x="2274582" y="6010275"/>
                                </a:lnTo>
                                <a:lnTo>
                                  <a:pt x="2274582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286838" y="0"/>
                                </a:moveTo>
                                <a:lnTo>
                                  <a:pt x="2258263" y="0"/>
                                </a:lnTo>
                                <a:lnTo>
                                  <a:pt x="2258263" y="9525"/>
                                </a:lnTo>
                                <a:lnTo>
                                  <a:pt x="2286838" y="9525"/>
                                </a:lnTo>
                                <a:lnTo>
                                  <a:pt x="2286838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322220" y="6000750"/>
                                </a:moveTo>
                                <a:lnTo>
                                  <a:pt x="2293645" y="6000750"/>
                                </a:lnTo>
                                <a:lnTo>
                                  <a:pt x="2293645" y="6010275"/>
                                </a:lnTo>
                                <a:lnTo>
                                  <a:pt x="2322220" y="6010275"/>
                                </a:lnTo>
                                <a:lnTo>
                                  <a:pt x="2322220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334488" y="0"/>
                                </a:moveTo>
                                <a:lnTo>
                                  <a:pt x="2305913" y="0"/>
                                </a:lnTo>
                                <a:lnTo>
                                  <a:pt x="2305913" y="9525"/>
                                </a:lnTo>
                                <a:lnTo>
                                  <a:pt x="2334488" y="9525"/>
                                </a:lnTo>
                                <a:lnTo>
                                  <a:pt x="2334488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369870" y="6000750"/>
                                </a:moveTo>
                                <a:lnTo>
                                  <a:pt x="2341295" y="6000750"/>
                                </a:lnTo>
                                <a:lnTo>
                                  <a:pt x="2341295" y="6010275"/>
                                </a:lnTo>
                                <a:lnTo>
                                  <a:pt x="2369870" y="6010275"/>
                                </a:lnTo>
                                <a:lnTo>
                                  <a:pt x="2369870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382126" y="0"/>
                                </a:moveTo>
                                <a:lnTo>
                                  <a:pt x="2353551" y="0"/>
                                </a:lnTo>
                                <a:lnTo>
                                  <a:pt x="2353551" y="9525"/>
                                </a:lnTo>
                                <a:lnTo>
                                  <a:pt x="2382126" y="9525"/>
                                </a:lnTo>
                                <a:lnTo>
                                  <a:pt x="2382126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417508" y="6000750"/>
                                </a:moveTo>
                                <a:lnTo>
                                  <a:pt x="2388933" y="6000750"/>
                                </a:lnTo>
                                <a:lnTo>
                                  <a:pt x="2388933" y="6010275"/>
                                </a:lnTo>
                                <a:lnTo>
                                  <a:pt x="2417508" y="6010275"/>
                                </a:lnTo>
                                <a:lnTo>
                                  <a:pt x="2417508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429776" y="0"/>
                                </a:moveTo>
                                <a:lnTo>
                                  <a:pt x="2401201" y="0"/>
                                </a:lnTo>
                                <a:lnTo>
                                  <a:pt x="2401201" y="9525"/>
                                </a:lnTo>
                                <a:lnTo>
                                  <a:pt x="2429776" y="9525"/>
                                </a:lnTo>
                                <a:lnTo>
                                  <a:pt x="2429776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465159" y="6000750"/>
                                </a:moveTo>
                                <a:lnTo>
                                  <a:pt x="2436584" y="6000750"/>
                                </a:lnTo>
                                <a:lnTo>
                                  <a:pt x="2436584" y="6010275"/>
                                </a:lnTo>
                                <a:lnTo>
                                  <a:pt x="2465159" y="6010275"/>
                                </a:lnTo>
                                <a:lnTo>
                                  <a:pt x="2465159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477414" y="0"/>
                                </a:moveTo>
                                <a:lnTo>
                                  <a:pt x="2448839" y="0"/>
                                </a:lnTo>
                                <a:lnTo>
                                  <a:pt x="2448839" y="9525"/>
                                </a:lnTo>
                                <a:lnTo>
                                  <a:pt x="2477414" y="9525"/>
                                </a:lnTo>
                                <a:lnTo>
                                  <a:pt x="2477414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512796" y="6000750"/>
                                </a:moveTo>
                                <a:lnTo>
                                  <a:pt x="2484221" y="6000750"/>
                                </a:lnTo>
                                <a:lnTo>
                                  <a:pt x="2484221" y="6010275"/>
                                </a:lnTo>
                                <a:lnTo>
                                  <a:pt x="2512796" y="6010275"/>
                                </a:lnTo>
                                <a:lnTo>
                                  <a:pt x="2512796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525064" y="0"/>
                                </a:moveTo>
                                <a:lnTo>
                                  <a:pt x="2496489" y="0"/>
                                </a:lnTo>
                                <a:lnTo>
                                  <a:pt x="2496489" y="9525"/>
                                </a:lnTo>
                                <a:lnTo>
                                  <a:pt x="2525064" y="9525"/>
                                </a:lnTo>
                                <a:lnTo>
                                  <a:pt x="2525064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560447" y="6000750"/>
                                </a:moveTo>
                                <a:lnTo>
                                  <a:pt x="2531872" y="6000750"/>
                                </a:lnTo>
                                <a:lnTo>
                                  <a:pt x="2531872" y="6010275"/>
                                </a:lnTo>
                                <a:lnTo>
                                  <a:pt x="2560447" y="6010275"/>
                                </a:lnTo>
                                <a:lnTo>
                                  <a:pt x="2560447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572702" y="0"/>
                                </a:moveTo>
                                <a:lnTo>
                                  <a:pt x="2544127" y="0"/>
                                </a:lnTo>
                                <a:lnTo>
                                  <a:pt x="2544127" y="9525"/>
                                </a:lnTo>
                                <a:lnTo>
                                  <a:pt x="2572702" y="9525"/>
                                </a:lnTo>
                                <a:lnTo>
                                  <a:pt x="2572702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608084" y="6000750"/>
                                </a:moveTo>
                                <a:lnTo>
                                  <a:pt x="2579509" y="6000750"/>
                                </a:lnTo>
                                <a:lnTo>
                                  <a:pt x="2579509" y="6010275"/>
                                </a:lnTo>
                                <a:lnTo>
                                  <a:pt x="2608084" y="6010275"/>
                                </a:lnTo>
                                <a:lnTo>
                                  <a:pt x="2608084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620353" y="0"/>
                                </a:moveTo>
                                <a:lnTo>
                                  <a:pt x="2591778" y="0"/>
                                </a:lnTo>
                                <a:lnTo>
                                  <a:pt x="2591778" y="9525"/>
                                </a:lnTo>
                                <a:lnTo>
                                  <a:pt x="2620353" y="9525"/>
                                </a:lnTo>
                                <a:lnTo>
                                  <a:pt x="2620353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655735" y="6000750"/>
                                </a:moveTo>
                                <a:lnTo>
                                  <a:pt x="2627160" y="6000750"/>
                                </a:lnTo>
                                <a:lnTo>
                                  <a:pt x="2627160" y="6010275"/>
                                </a:lnTo>
                                <a:lnTo>
                                  <a:pt x="2655735" y="6010275"/>
                                </a:lnTo>
                                <a:lnTo>
                                  <a:pt x="2655735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667990" y="0"/>
                                </a:moveTo>
                                <a:lnTo>
                                  <a:pt x="2639415" y="0"/>
                                </a:lnTo>
                                <a:lnTo>
                                  <a:pt x="2639415" y="9525"/>
                                </a:lnTo>
                                <a:lnTo>
                                  <a:pt x="2667990" y="9525"/>
                                </a:lnTo>
                                <a:lnTo>
                                  <a:pt x="2667990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703372" y="6000750"/>
                                </a:moveTo>
                                <a:lnTo>
                                  <a:pt x="2674797" y="6000750"/>
                                </a:lnTo>
                                <a:lnTo>
                                  <a:pt x="2674797" y="6010275"/>
                                </a:lnTo>
                                <a:lnTo>
                                  <a:pt x="2703372" y="6010275"/>
                                </a:lnTo>
                                <a:lnTo>
                                  <a:pt x="2703372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715641" y="0"/>
                                </a:moveTo>
                                <a:lnTo>
                                  <a:pt x="2687066" y="0"/>
                                </a:lnTo>
                                <a:lnTo>
                                  <a:pt x="2687066" y="9525"/>
                                </a:lnTo>
                                <a:lnTo>
                                  <a:pt x="2715641" y="9525"/>
                                </a:lnTo>
                                <a:lnTo>
                                  <a:pt x="2715641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751023" y="6000750"/>
                                </a:moveTo>
                                <a:lnTo>
                                  <a:pt x="2722448" y="6000750"/>
                                </a:lnTo>
                                <a:lnTo>
                                  <a:pt x="2722448" y="6010275"/>
                                </a:lnTo>
                                <a:lnTo>
                                  <a:pt x="2751023" y="6010275"/>
                                </a:lnTo>
                                <a:lnTo>
                                  <a:pt x="2751023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763278" y="0"/>
                                </a:moveTo>
                                <a:lnTo>
                                  <a:pt x="2734703" y="0"/>
                                </a:lnTo>
                                <a:lnTo>
                                  <a:pt x="2734703" y="9525"/>
                                </a:lnTo>
                                <a:lnTo>
                                  <a:pt x="2763278" y="9525"/>
                                </a:lnTo>
                                <a:lnTo>
                                  <a:pt x="2763278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798661" y="6000750"/>
                                </a:moveTo>
                                <a:lnTo>
                                  <a:pt x="2770086" y="6000750"/>
                                </a:lnTo>
                                <a:lnTo>
                                  <a:pt x="2770086" y="6010275"/>
                                </a:lnTo>
                                <a:lnTo>
                                  <a:pt x="2798661" y="6010275"/>
                                </a:lnTo>
                                <a:lnTo>
                                  <a:pt x="2798661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810929" y="0"/>
                                </a:moveTo>
                                <a:lnTo>
                                  <a:pt x="2782354" y="0"/>
                                </a:lnTo>
                                <a:lnTo>
                                  <a:pt x="2782354" y="9525"/>
                                </a:lnTo>
                                <a:lnTo>
                                  <a:pt x="2810929" y="9525"/>
                                </a:lnTo>
                                <a:lnTo>
                                  <a:pt x="2810929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846311" y="6000750"/>
                                </a:moveTo>
                                <a:lnTo>
                                  <a:pt x="2817736" y="6000750"/>
                                </a:lnTo>
                                <a:lnTo>
                                  <a:pt x="2817736" y="6010275"/>
                                </a:lnTo>
                                <a:lnTo>
                                  <a:pt x="2846311" y="6010275"/>
                                </a:lnTo>
                                <a:lnTo>
                                  <a:pt x="2846311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858566" y="0"/>
                                </a:moveTo>
                                <a:lnTo>
                                  <a:pt x="2829991" y="0"/>
                                </a:lnTo>
                                <a:lnTo>
                                  <a:pt x="2829991" y="9525"/>
                                </a:lnTo>
                                <a:lnTo>
                                  <a:pt x="2858566" y="9525"/>
                                </a:lnTo>
                                <a:lnTo>
                                  <a:pt x="2858566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893949" y="6000750"/>
                                </a:moveTo>
                                <a:lnTo>
                                  <a:pt x="2865374" y="6000750"/>
                                </a:lnTo>
                                <a:lnTo>
                                  <a:pt x="2865374" y="6010275"/>
                                </a:lnTo>
                                <a:lnTo>
                                  <a:pt x="2893949" y="6010275"/>
                                </a:lnTo>
                                <a:lnTo>
                                  <a:pt x="2893949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906217" y="0"/>
                                </a:moveTo>
                                <a:lnTo>
                                  <a:pt x="2877642" y="0"/>
                                </a:lnTo>
                                <a:lnTo>
                                  <a:pt x="2877642" y="9525"/>
                                </a:lnTo>
                                <a:lnTo>
                                  <a:pt x="2906217" y="9525"/>
                                </a:lnTo>
                                <a:lnTo>
                                  <a:pt x="2906217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941599" y="6000750"/>
                                </a:moveTo>
                                <a:lnTo>
                                  <a:pt x="2913024" y="6000750"/>
                                </a:lnTo>
                                <a:lnTo>
                                  <a:pt x="2913024" y="6010275"/>
                                </a:lnTo>
                                <a:lnTo>
                                  <a:pt x="2941599" y="6010275"/>
                                </a:lnTo>
                                <a:lnTo>
                                  <a:pt x="2941599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953855" y="0"/>
                                </a:moveTo>
                                <a:lnTo>
                                  <a:pt x="2925280" y="0"/>
                                </a:lnTo>
                                <a:lnTo>
                                  <a:pt x="2925280" y="9525"/>
                                </a:lnTo>
                                <a:lnTo>
                                  <a:pt x="2953855" y="9525"/>
                                </a:lnTo>
                                <a:lnTo>
                                  <a:pt x="2953855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2989237" y="6000750"/>
                                </a:moveTo>
                                <a:lnTo>
                                  <a:pt x="2960662" y="6000750"/>
                                </a:lnTo>
                                <a:lnTo>
                                  <a:pt x="2960662" y="6010275"/>
                                </a:lnTo>
                                <a:lnTo>
                                  <a:pt x="2989237" y="6010275"/>
                                </a:lnTo>
                                <a:lnTo>
                                  <a:pt x="2989237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001505" y="0"/>
                                </a:moveTo>
                                <a:lnTo>
                                  <a:pt x="2972930" y="0"/>
                                </a:lnTo>
                                <a:lnTo>
                                  <a:pt x="2972930" y="9525"/>
                                </a:lnTo>
                                <a:lnTo>
                                  <a:pt x="3001505" y="9525"/>
                                </a:lnTo>
                                <a:lnTo>
                                  <a:pt x="3001505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036887" y="6000750"/>
                                </a:moveTo>
                                <a:lnTo>
                                  <a:pt x="3008312" y="6000750"/>
                                </a:lnTo>
                                <a:lnTo>
                                  <a:pt x="3008312" y="6010275"/>
                                </a:lnTo>
                                <a:lnTo>
                                  <a:pt x="3036887" y="6010275"/>
                                </a:lnTo>
                                <a:lnTo>
                                  <a:pt x="3036887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049143" y="0"/>
                                </a:moveTo>
                                <a:lnTo>
                                  <a:pt x="3020568" y="0"/>
                                </a:lnTo>
                                <a:lnTo>
                                  <a:pt x="3020568" y="9525"/>
                                </a:lnTo>
                                <a:lnTo>
                                  <a:pt x="3049143" y="9525"/>
                                </a:lnTo>
                                <a:lnTo>
                                  <a:pt x="3049143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084525" y="6000750"/>
                                </a:moveTo>
                                <a:lnTo>
                                  <a:pt x="3055950" y="6000750"/>
                                </a:lnTo>
                                <a:lnTo>
                                  <a:pt x="3055950" y="6010275"/>
                                </a:lnTo>
                                <a:lnTo>
                                  <a:pt x="3084525" y="6010275"/>
                                </a:lnTo>
                                <a:lnTo>
                                  <a:pt x="3084525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096793" y="0"/>
                                </a:moveTo>
                                <a:lnTo>
                                  <a:pt x="3068218" y="0"/>
                                </a:lnTo>
                                <a:lnTo>
                                  <a:pt x="3068218" y="9525"/>
                                </a:lnTo>
                                <a:lnTo>
                                  <a:pt x="3096793" y="9525"/>
                                </a:lnTo>
                                <a:lnTo>
                                  <a:pt x="3096793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132175" y="6000750"/>
                                </a:moveTo>
                                <a:lnTo>
                                  <a:pt x="3103600" y="6000750"/>
                                </a:lnTo>
                                <a:lnTo>
                                  <a:pt x="3103600" y="6010275"/>
                                </a:lnTo>
                                <a:lnTo>
                                  <a:pt x="3132175" y="6010275"/>
                                </a:lnTo>
                                <a:lnTo>
                                  <a:pt x="3132175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144431" y="0"/>
                                </a:moveTo>
                                <a:lnTo>
                                  <a:pt x="3115856" y="0"/>
                                </a:lnTo>
                                <a:lnTo>
                                  <a:pt x="3115856" y="9525"/>
                                </a:lnTo>
                                <a:lnTo>
                                  <a:pt x="3144431" y="9525"/>
                                </a:lnTo>
                                <a:lnTo>
                                  <a:pt x="3144431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179813" y="6000750"/>
                                </a:moveTo>
                                <a:lnTo>
                                  <a:pt x="3151238" y="6000750"/>
                                </a:lnTo>
                                <a:lnTo>
                                  <a:pt x="3151238" y="6010275"/>
                                </a:lnTo>
                                <a:lnTo>
                                  <a:pt x="3179813" y="6010275"/>
                                </a:lnTo>
                                <a:lnTo>
                                  <a:pt x="3179813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192081" y="0"/>
                                </a:moveTo>
                                <a:lnTo>
                                  <a:pt x="3163506" y="0"/>
                                </a:lnTo>
                                <a:lnTo>
                                  <a:pt x="3163506" y="9525"/>
                                </a:lnTo>
                                <a:lnTo>
                                  <a:pt x="3192081" y="9525"/>
                                </a:lnTo>
                                <a:lnTo>
                                  <a:pt x="3192081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227463" y="6000750"/>
                                </a:moveTo>
                                <a:lnTo>
                                  <a:pt x="3198888" y="6000750"/>
                                </a:lnTo>
                                <a:lnTo>
                                  <a:pt x="3198888" y="6010275"/>
                                </a:lnTo>
                                <a:lnTo>
                                  <a:pt x="3227463" y="6010275"/>
                                </a:lnTo>
                                <a:lnTo>
                                  <a:pt x="3227463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239719" y="0"/>
                                </a:moveTo>
                                <a:lnTo>
                                  <a:pt x="3211144" y="0"/>
                                </a:lnTo>
                                <a:lnTo>
                                  <a:pt x="3211144" y="9525"/>
                                </a:lnTo>
                                <a:lnTo>
                                  <a:pt x="3239719" y="9525"/>
                                </a:lnTo>
                                <a:lnTo>
                                  <a:pt x="3239719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275101" y="6000750"/>
                                </a:moveTo>
                                <a:lnTo>
                                  <a:pt x="3246526" y="6000750"/>
                                </a:lnTo>
                                <a:lnTo>
                                  <a:pt x="3246526" y="6010275"/>
                                </a:lnTo>
                                <a:lnTo>
                                  <a:pt x="3275101" y="6010275"/>
                                </a:lnTo>
                                <a:lnTo>
                                  <a:pt x="3275101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287369" y="0"/>
                                </a:moveTo>
                                <a:lnTo>
                                  <a:pt x="3258794" y="0"/>
                                </a:lnTo>
                                <a:lnTo>
                                  <a:pt x="3258794" y="9525"/>
                                </a:lnTo>
                                <a:lnTo>
                                  <a:pt x="3287369" y="9525"/>
                                </a:lnTo>
                                <a:lnTo>
                                  <a:pt x="3287369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322751" y="6000750"/>
                                </a:moveTo>
                                <a:lnTo>
                                  <a:pt x="3294176" y="6000750"/>
                                </a:lnTo>
                                <a:lnTo>
                                  <a:pt x="3294176" y="6010275"/>
                                </a:lnTo>
                                <a:lnTo>
                                  <a:pt x="3322751" y="6010275"/>
                                </a:lnTo>
                                <a:lnTo>
                                  <a:pt x="3322751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335007" y="0"/>
                                </a:moveTo>
                                <a:lnTo>
                                  <a:pt x="3306432" y="0"/>
                                </a:lnTo>
                                <a:lnTo>
                                  <a:pt x="3306432" y="9525"/>
                                </a:lnTo>
                                <a:lnTo>
                                  <a:pt x="3335007" y="9525"/>
                                </a:lnTo>
                                <a:lnTo>
                                  <a:pt x="3335007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370389" y="6000750"/>
                                </a:moveTo>
                                <a:lnTo>
                                  <a:pt x="3341814" y="6000750"/>
                                </a:lnTo>
                                <a:lnTo>
                                  <a:pt x="3341814" y="6010275"/>
                                </a:lnTo>
                                <a:lnTo>
                                  <a:pt x="3370389" y="6010275"/>
                                </a:lnTo>
                                <a:lnTo>
                                  <a:pt x="3370389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382657" y="0"/>
                                </a:moveTo>
                                <a:lnTo>
                                  <a:pt x="3354070" y="0"/>
                                </a:lnTo>
                                <a:lnTo>
                                  <a:pt x="3354070" y="9525"/>
                                </a:lnTo>
                                <a:lnTo>
                                  <a:pt x="3382657" y="9525"/>
                                </a:lnTo>
                                <a:lnTo>
                                  <a:pt x="3382657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418040" y="6000750"/>
                                </a:moveTo>
                                <a:lnTo>
                                  <a:pt x="3389465" y="6000750"/>
                                </a:lnTo>
                                <a:lnTo>
                                  <a:pt x="3389465" y="6010275"/>
                                </a:lnTo>
                                <a:lnTo>
                                  <a:pt x="3418040" y="6010275"/>
                                </a:lnTo>
                                <a:lnTo>
                                  <a:pt x="3418040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430295" y="0"/>
                                </a:moveTo>
                                <a:lnTo>
                                  <a:pt x="3401720" y="0"/>
                                </a:lnTo>
                                <a:lnTo>
                                  <a:pt x="3401720" y="9525"/>
                                </a:lnTo>
                                <a:lnTo>
                                  <a:pt x="3430295" y="9525"/>
                                </a:lnTo>
                                <a:lnTo>
                                  <a:pt x="3430295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465677" y="6000750"/>
                                </a:moveTo>
                                <a:lnTo>
                                  <a:pt x="3437102" y="6000750"/>
                                </a:lnTo>
                                <a:lnTo>
                                  <a:pt x="3437102" y="6010275"/>
                                </a:lnTo>
                                <a:lnTo>
                                  <a:pt x="3465677" y="6010275"/>
                                </a:lnTo>
                                <a:lnTo>
                                  <a:pt x="3465677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477933" y="0"/>
                                </a:moveTo>
                                <a:lnTo>
                                  <a:pt x="3449358" y="0"/>
                                </a:lnTo>
                                <a:lnTo>
                                  <a:pt x="3449358" y="9525"/>
                                </a:lnTo>
                                <a:lnTo>
                                  <a:pt x="3477933" y="9525"/>
                                </a:lnTo>
                                <a:lnTo>
                                  <a:pt x="3477933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513328" y="6000750"/>
                                </a:moveTo>
                                <a:lnTo>
                                  <a:pt x="3484753" y="6000750"/>
                                </a:lnTo>
                                <a:lnTo>
                                  <a:pt x="3484753" y="6010275"/>
                                </a:lnTo>
                                <a:lnTo>
                                  <a:pt x="3513328" y="6010275"/>
                                </a:lnTo>
                                <a:lnTo>
                                  <a:pt x="3513328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525583" y="0"/>
                                </a:moveTo>
                                <a:lnTo>
                                  <a:pt x="3497008" y="0"/>
                                </a:lnTo>
                                <a:lnTo>
                                  <a:pt x="3497008" y="9525"/>
                                </a:lnTo>
                                <a:lnTo>
                                  <a:pt x="3525583" y="9525"/>
                                </a:lnTo>
                                <a:lnTo>
                                  <a:pt x="3525583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560965" y="6000750"/>
                                </a:moveTo>
                                <a:lnTo>
                                  <a:pt x="3532390" y="6000750"/>
                                </a:lnTo>
                                <a:lnTo>
                                  <a:pt x="3532390" y="6010275"/>
                                </a:lnTo>
                                <a:lnTo>
                                  <a:pt x="3560965" y="6010275"/>
                                </a:lnTo>
                                <a:lnTo>
                                  <a:pt x="3560965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573221" y="0"/>
                                </a:moveTo>
                                <a:lnTo>
                                  <a:pt x="3544646" y="0"/>
                                </a:lnTo>
                                <a:lnTo>
                                  <a:pt x="3544646" y="9525"/>
                                </a:lnTo>
                                <a:lnTo>
                                  <a:pt x="3573221" y="9525"/>
                                </a:lnTo>
                                <a:lnTo>
                                  <a:pt x="3573221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608616" y="6000750"/>
                                </a:moveTo>
                                <a:lnTo>
                                  <a:pt x="3580041" y="6000750"/>
                                </a:lnTo>
                                <a:lnTo>
                                  <a:pt x="3580041" y="6010275"/>
                                </a:lnTo>
                                <a:lnTo>
                                  <a:pt x="3608616" y="6010275"/>
                                </a:lnTo>
                                <a:lnTo>
                                  <a:pt x="3608616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620871" y="0"/>
                                </a:moveTo>
                                <a:lnTo>
                                  <a:pt x="3592296" y="0"/>
                                </a:lnTo>
                                <a:lnTo>
                                  <a:pt x="3592296" y="9525"/>
                                </a:lnTo>
                                <a:lnTo>
                                  <a:pt x="3620871" y="9525"/>
                                </a:lnTo>
                                <a:lnTo>
                                  <a:pt x="3620871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656253" y="6000750"/>
                                </a:moveTo>
                                <a:lnTo>
                                  <a:pt x="3627678" y="6000750"/>
                                </a:lnTo>
                                <a:lnTo>
                                  <a:pt x="3627678" y="6010275"/>
                                </a:lnTo>
                                <a:lnTo>
                                  <a:pt x="3656253" y="6010275"/>
                                </a:lnTo>
                                <a:lnTo>
                                  <a:pt x="3656253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668509" y="0"/>
                                </a:moveTo>
                                <a:lnTo>
                                  <a:pt x="3639934" y="0"/>
                                </a:lnTo>
                                <a:lnTo>
                                  <a:pt x="3639934" y="9525"/>
                                </a:lnTo>
                                <a:lnTo>
                                  <a:pt x="3668509" y="9525"/>
                                </a:lnTo>
                                <a:lnTo>
                                  <a:pt x="3668509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703891" y="6000750"/>
                                </a:moveTo>
                                <a:lnTo>
                                  <a:pt x="3675316" y="6000750"/>
                                </a:lnTo>
                                <a:lnTo>
                                  <a:pt x="3675316" y="6010275"/>
                                </a:lnTo>
                                <a:lnTo>
                                  <a:pt x="3703891" y="6010275"/>
                                </a:lnTo>
                                <a:lnTo>
                                  <a:pt x="3703891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716159" y="0"/>
                                </a:moveTo>
                                <a:lnTo>
                                  <a:pt x="3687584" y="0"/>
                                </a:lnTo>
                                <a:lnTo>
                                  <a:pt x="3687584" y="9525"/>
                                </a:lnTo>
                                <a:lnTo>
                                  <a:pt x="3716159" y="9525"/>
                                </a:lnTo>
                                <a:lnTo>
                                  <a:pt x="3716159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751542" y="6000750"/>
                                </a:moveTo>
                                <a:lnTo>
                                  <a:pt x="3722967" y="6000750"/>
                                </a:lnTo>
                                <a:lnTo>
                                  <a:pt x="3722967" y="6010275"/>
                                </a:lnTo>
                                <a:lnTo>
                                  <a:pt x="3751542" y="6010275"/>
                                </a:lnTo>
                                <a:lnTo>
                                  <a:pt x="3751542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763797" y="0"/>
                                </a:moveTo>
                                <a:lnTo>
                                  <a:pt x="3735222" y="0"/>
                                </a:lnTo>
                                <a:lnTo>
                                  <a:pt x="3735222" y="9525"/>
                                </a:lnTo>
                                <a:lnTo>
                                  <a:pt x="3763797" y="9525"/>
                                </a:lnTo>
                                <a:lnTo>
                                  <a:pt x="3763797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799179" y="6000750"/>
                                </a:moveTo>
                                <a:lnTo>
                                  <a:pt x="3770604" y="6000750"/>
                                </a:lnTo>
                                <a:lnTo>
                                  <a:pt x="3770604" y="6010275"/>
                                </a:lnTo>
                                <a:lnTo>
                                  <a:pt x="3799179" y="6010275"/>
                                </a:lnTo>
                                <a:lnTo>
                                  <a:pt x="3799179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811447" y="0"/>
                                </a:moveTo>
                                <a:lnTo>
                                  <a:pt x="3782872" y="0"/>
                                </a:lnTo>
                                <a:lnTo>
                                  <a:pt x="3782872" y="9525"/>
                                </a:lnTo>
                                <a:lnTo>
                                  <a:pt x="3811447" y="9525"/>
                                </a:lnTo>
                                <a:lnTo>
                                  <a:pt x="3811447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846830" y="6000750"/>
                                </a:moveTo>
                                <a:lnTo>
                                  <a:pt x="3818255" y="6000750"/>
                                </a:lnTo>
                                <a:lnTo>
                                  <a:pt x="3818255" y="6010275"/>
                                </a:lnTo>
                                <a:lnTo>
                                  <a:pt x="3846830" y="6010275"/>
                                </a:lnTo>
                                <a:lnTo>
                                  <a:pt x="3846830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859085" y="0"/>
                                </a:moveTo>
                                <a:lnTo>
                                  <a:pt x="3830510" y="0"/>
                                </a:lnTo>
                                <a:lnTo>
                                  <a:pt x="3830510" y="9525"/>
                                </a:lnTo>
                                <a:lnTo>
                                  <a:pt x="3859085" y="9525"/>
                                </a:lnTo>
                                <a:lnTo>
                                  <a:pt x="3859085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894467" y="6000750"/>
                                </a:moveTo>
                                <a:lnTo>
                                  <a:pt x="3865892" y="6000750"/>
                                </a:lnTo>
                                <a:lnTo>
                                  <a:pt x="3865892" y="6010275"/>
                                </a:lnTo>
                                <a:lnTo>
                                  <a:pt x="3894467" y="6010275"/>
                                </a:lnTo>
                                <a:lnTo>
                                  <a:pt x="3894467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906736" y="0"/>
                                </a:moveTo>
                                <a:lnTo>
                                  <a:pt x="3878161" y="0"/>
                                </a:lnTo>
                                <a:lnTo>
                                  <a:pt x="3878161" y="9525"/>
                                </a:lnTo>
                                <a:lnTo>
                                  <a:pt x="3906736" y="9525"/>
                                </a:lnTo>
                                <a:lnTo>
                                  <a:pt x="3906736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942118" y="6000750"/>
                                </a:moveTo>
                                <a:lnTo>
                                  <a:pt x="3913543" y="6000750"/>
                                </a:lnTo>
                                <a:lnTo>
                                  <a:pt x="3913543" y="6010275"/>
                                </a:lnTo>
                                <a:lnTo>
                                  <a:pt x="3942118" y="6010275"/>
                                </a:lnTo>
                                <a:lnTo>
                                  <a:pt x="3942118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954373" y="0"/>
                                </a:moveTo>
                                <a:lnTo>
                                  <a:pt x="3925798" y="0"/>
                                </a:lnTo>
                                <a:lnTo>
                                  <a:pt x="3925798" y="9525"/>
                                </a:lnTo>
                                <a:lnTo>
                                  <a:pt x="3954373" y="9525"/>
                                </a:lnTo>
                                <a:lnTo>
                                  <a:pt x="3954373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3989755" y="6000750"/>
                                </a:moveTo>
                                <a:lnTo>
                                  <a:pt x="3961180" y="6000750"/>
                                </a:lnTo>
                                <a:lnTo>
                                  <a:pt x="3961180" y="6010275"/>
                                </a:lnTo>
                                <a:lnTo>
                                  <a:pt x="3989755" y="6010275"/>
                                </a:lnTo>
                                <a:lnTo>
                                  <a:pt x="3989755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002024" y="0"/>
                                </a:moveTo>
                                <a:lnTo>
                                  <a:pt x="3973449" y="0"/>
                                </a:lnTo>
                                <a:lnTo>
                                  <a:pt x="3973449" y="9525"/>
                                </a:lnTo>
                                <a:lnTo>
                                  <a:pt x="4002024" y="9525"/>
                                </a:lnTo>
                                <a:lnTo>
                                  <a:pt x="4002024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037406" y="6000750"/>
                                </a:moveTo>
                                <a:lnTo>
                                  <a:pt x="4008831" y="6000750"/>
                                </a:lnTo>
                                <a:lnTo>
                                  <a:pt x="4008831" y="6010275"/>
                                </a:lnTo>
                                <a:lnTo>
                                  <a:pt x="4037406" y="6010275"/>
                                </a:lnTo>
                                <a:lnTo>
                                  <a:pt x="4037406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049661" y="0"/>
                                </a:moveTo>
                                <a:lnTo>
                                  <a:pt x="4021086" y="0"/>
                                </a:lnTo>
                                <a:lnTo>
                                  <a:pt x="4021086" y="9525"/>
                                </a:lnTo>
                                <a:lnTo>
                                  <a:pt x="4049661" y="9525"/>
                                </a:lnTo>
                                <a:lnTo>
                                  <a:pt x="4049661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085044" y="6000750"/>
                                </a:moveTo>
                                <a:lnTo>
                                  <a:pt x="4056469" y="6000750"/>
                                </a:lnTo>
                                <a:lnTo>
                                  <a:pt x="4056469" y="6010275"/>
                                </a:lnTo>
                                <a:lnTo>
                                  <a:pt x="4085044" y="6010275"/>
                                </a:lnTo>
                                <a:lnTo>
                                  <a:pt x="4085044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097312" y="0"/>
                                </a:moveTo>
                                <a:lnTo>
                                  <a:pt x="4068737" y="0"/>
                                </a:lnTo>
                                <a:lnTo>
                                  <a:pt x="4068737" y="9525"/>
                                </a:lnTo>
                                <a:lnTo>
                                  <a:pt x="4097312" y="9525"/>
                                </a:lnTo>
                                <a:lnTo>
                                  <a:pt x="4097312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132694" y="6000750"/>
                                </a:moveTo>
                                <a:lnTo>
                                  <a:pt x="4104119" y="6000750"/>
                                </a:lnTo>
                                <a:lnTo>
                                  <a:pt x="4104119" y="6010275"/>
                                </a:lnTo>
                                <a:lnTo>
                                  <a:pt x="4132694" y="6010275"/>
                                </a:lnTo>
                                <a:lnTo>
                                  <a:pt x="4132694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144949" y="0"/>
                                </a:moveTo>
                                <a:lnTo>
                                  <a:pt x="4116374" y="0"/>
                                </a:lnTo>
                                <a:lnTo>
                                  <a:pt x="4116374" y="9525"/>
                                </a:lnTo>
                                <a:lnTo>
                                  <a:pt x="4144949" y="9525"/>
                                </a:lnTo>
                                <a:lnTo>
                                  <a:pt x="4144949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180332" y="6000750"/>
                                </a:moveTo>
                                <a:lnTo>
                                  <a:pt x="4151757" y="6000750"/>
                                </a:lnTo>
                                <a:lnTo>
                                  <a:pt x="4151757" y="6010275"/>
                                </a:lnTo>
                                <a:lnTo>
                                  <a:pt x="4180332" y="6010275"/>
                                </a:lnTo>
                                <a:lnTo>
                                  <a:pt x="4180332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192600" y="0"/>
                                </a:moveTo>
                                <a:lnTo>
                                  <a:pt x="4164025" y="0"/>
                                </a:lnTo>
                                <a:lnTo>
                                  <a:pt x="4164025" y="9525"/>
                                </a:lnTo>
                                <a:lnTo>
                                  <a:pt x="4192600" y="9525"/>
                                </a:lnTo>
                                <a:lnTo>
                                  <a:pt x="4192600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227982" y="6000750"/>
                                </a:moveTo>
                                <a:lnTo>
                                  <a:pt x="4199407" y="6000750"/>
                                </a:lnTo>
                                <a:lnTo>
                                  <a:pt x="4199407" y="6010275"/>
                                </a:lnTo>
                                <a:lnTo>
                                  <a:pt x="4227982" y="6010275"/>
                                </a:lnTo>
                                <a:lnTo>
                                  <a:pt x="4227982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240238" y="0"/>
                                </a:moveTo>
                                <a:lnTo>
                                  <a:pt x="4211663" y="0"/>
                                </a:lnTo>
                                <a:lnTo>
                                  <a:pt x="4211663" y="9525"/>
                                </a:lnTo>
                                <a:lnTo>
                                  <a:pt x="4240238" y="9525"/>
                                </a:lnTo>
                                <a:lnTo>
                                  <a:pt x="4240238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275620" y="6000750"/>
                                </a:moveTo>
                                <a:lnTo>
                                  <a:pt x="4247045" y="6000750"/>
                                </a:lnTo>
                                <a:lnTo>
                                  <a:pt x="4247045" y="6010275"/>
                                </a:lnTo>
                                <a:lnTo>
                                  <a:pt x="4275620" y="6010275"/>
                                </a:lnTo>
                                <a:lnTo>
                                  <a:pt x="4275620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287888" y="0"/>
                                </a:moveTo>
                                <a:lnTo>
                                  <a:pt x="4259313" y="0"/>
                                </a:lnTo>
                                <a:lnTo>
                                  <a:pt x="4259313" y="9525"/>
                                </a:lnTo>
                                <a:lnTo>
                                  <a:pt x="4287888" y="9525"/>
                                </a:lnTo>
                                <a:lnTo>
                                  <a:pt x="4287888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323270" y="6000750"/>
                                </a:moveTo>
                                <a:lnTo>
                                  <a:pt x="4294695" y="6000750"/>
                                </a:lnTo>
                                <a:lnTo>
                                  <a:pt x="4294695" y="6010275"/>
                                </a:lnTo>
                                <a:lnTo>
                                  <a:pt x="4323270" y="6010275"/>
                                </a:lnTo>
                                <a:lnTo>
                                  <a:pt x="4323270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335526" y="0"/>
                                </a:moveTo>
                                <a:lnTo>
                                  <a:pt x="4306951" y="0"/>
                                </a:lnTo>
                                <a:lnTo>
                                  <a:pt x="4306951" y="9525"/>
                                </a:lnTo>
                                <a:lnTo>
                                  <a:pt x="4335526" y="9525"/>
                                </a:lnTo>
                                <a:lnTo>
                                  <a:pt x="4335526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370908" y="6000750"/>
                                </a:moveTo>
                                <a:lnTo>
                                  <a:pt x="4342333" y="6000750"/>
                                </a:lnTo>
                                <a:lnTo>
                                  <a:pt x="4342333" y="6010275"/>
                                </a:lnTo>
                                <a:lnTo>
                                  <a:pt x="4370908" y="6010275"/>
                                </a:lnTo>
                                <a:lnTo>
                                  <a:pt x="4370908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383176" y="0"/>
                                </a:moveTo>
                                <a:lnTo>
                                  <a:pt x="4354601" y="0"/>
                                </a:lnTo>
                                <a:lnTo>
                                  <a:pt x="4354601" y="9525"/>
                                </a:lnTo>
                                <a:lnTo>
                                  <a:pt x="4383176" y="9525"/>
                                </a:lnTo>
                                <a:lnTo>
                                  <a:pt x="4383176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418558" y="6000750"/>
                                </a:moveTo>
                                <a:lnTo>
                                  <a:pt x="4389983" y="6000750"/>
                                </a:lnTo>
                                <a:lnTo>
                                  <a:pt x="4389983" y="6010275"/>
                                </a:lnTo>
                                <a:lnTo>
                                  <a:pt x="4418558" y="6010275"/>
                                </a:lnTo>
                                <a:lnTo>
                                  <a:pt x="4418558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430814" y="0"/>
                                </a:moveTo>
                                <a:lnTo>
                                  <a:pt x="4402239" y="0"/>
                                </a:lnTo>
                                <a:lnTo>
                                  <a:pt x="4402239" y="9525"/>
                                </a:lnTo>
                                <a:lnTo>
                                  <a:pt x="4430814" y="9525"/>
                                </a:lnTo>
                                <a:lnTo>
                                  <a:pt x="4430814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466196" y="6000750"/>
                                </a:moveTo>
                                <a:lnTo>
                                  <a:pt x="4437621" y="6000750"/>
                                </a:lnTo>
                                <a:lnTo>
                                  <a:pt x="4437621" y="6010275"/>
                                </a:lnTo>
                                <a:lnTo>
                                  <a:pt x="4466196" y="6010275"/>
                                </a:lnTo>
                                <a:lnTo>
                                  <a:pt x="4466196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478464" y="0"/>
                                </a:moveTo>
                                <a:lnTo>
                                  <a:pt x="4449889" y="0"/>
                                </a:lnTo>
                                <a:lnTo>
                                  <a:pt x="4449889" y="9525"/>
                                </a:lnTo>
                                <a:lnTo>
                                  <a:pt x="4478464" y="9525"/>
                                </a:lnTo>
                                <a:lnTo>
                                  <a:pt x="4478464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513846" y="6000750"/>
                                </a:moveTo>
                                <a:lnTo>
                                  <a:pt x="4485271" y="6000750"/>
                                </a:lnTo>
                                <a:lnTo>
                                  <a:pt x="4485271" y="6010275"/>
                                </a:lnTo>
                                <a:lnTo>
                                  <a:pt x="4513846" y="6010275"/>
                                </a:lnTo>
                                <a:lnTo>
                                  <a:pt x="4513846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526102" y="0"/>
                                </a:moveTo>
                                <a:lnTo>
                                  <a:pt x="4497527" y="0"/>
                                </a:lnTo>
                                <a:lnTo>
                                  <a:pt x="4497527" y="9525"/>
                                </a:lnTo>
                                <a:lnTo>
                                  <a:pt x="4526102" y="9525"/>
                                </a:lnTo>
                                <a:lnTo>
                                  <a:pt x="4526102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561484" y="6000750"/>
                                </a:moveTo>
                                <a:lnTo>
                                  <a:pt x="4532909" y="6000750"/>
                                </a:lnTo>
                                <a:lnTo>
                                  <a:pt x="4532909" y="6010275"/>
                                </a:lnTo>
                                <a:lnTo>
                                  <a:pt x="4561484" y="6010275"/>
                                </a:lnTo>
                                <a:lnTo>
                                  <a:pt x="4561484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573752" y="0"/>
                                </a:moveTo>
                                <a:lnTo>
                                  <a:pt x="4545177" y="0"/>
                                </a:lnTo>
                                <a:lnTo>
                                  <a:pt x="4545177" y="9525"/>
                                </a:lnTo>
                                <a:lnTo>
                                  <a:pt x="4573752" y="9525"/>
                                </a:lnTo>
                                <a:lnTo>
                                  <a:pt x="4573752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609135" y="6000750"/>
                                </a:moveTo>
                                <a:lnTo>
                                  <a:pt x="4580560" y="6000750"/>
                                </a:lnTo>
                                <a:lnTo>
                                  <a:pt x="4580560" y="6010275"/>
                                </a:lnTo>
                                <a:lnTo>
                                  <a:pt x="4609135" y="6010275"/>
                                </a:lnTo>
                                <a:lnTo>
                                  <a:pt x="4609135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621390" y="0"/>
                                </a:moveTo>
                                <a:lnTo>
                                  <a:pt x="4592815" y="0"/>
                                </a:lnTo>
                                <a:lnTo>
                                  <a:pt x="4592815" y="9525"/>
                                </a:lnTo>
                                <a:lnTo>
                                  <a:pt x="4621390" y="9525"/>
                                </a:lnTo>
                                <a:lnTo>
                                  <a:pt x="4621390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656772" y="6000750"/>
                                </a:moveTo>
                                <a:lnTo>
                                  <a:pt x="4628197" y="6000750"/>
                                </a:lnTo>
                                <a:lnTo>
                                  <a:pt x="4628197" y="6010275"/>
                                </a:lnTo>
                                <a:lnTo>
                                  <a:pt x="4656772" y="6010275"/>
                                </a:lnTo>
                                <a:lnTo>
                                  <a:pt x="4656772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669040" y="0"/>
                                </a:moveTo>
                                <a:lnTo>
                                  <a:pt x="4640465" y="0"/>
                                </a:lnTo>
                                <a:lnTo>
                                  <a:pt x="4640465" y="9525"/>
                                </a:lnTo>
                                <a:lnTo>
                                  <a:pt x="4669040" y="9525"/>
                                </a:lnTo>
                                <a:lnTo>
                                  <a:pt x="4669040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704423" y="6000750"/>
                                </a:moveTo>
                                <a:lnTo>
                                  <a:pt x="4675848" y="6000750"/>
                                </a:lnTo>
                                <a:lnTo>
                                  <a:pt x="4675848" y="6010275"/>
                                </a:lnTo>
                                <a:lnTo>
                                  <a:pt x="4704423" y="6010275"/>
                                </a:lnTo>
                                <a:lnTo>
                                  <a:pt x="4704423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716678" y="0"/>
                                </a:moveTo>
                                <a:lnTo>
                                  <a:pt x="4688103" y="0"/>
                                </a:lnTo>
                                <a:lnTo>
                                  <a:pt x="4688103" y="9525"/>
                                </a:lnTo>
                                <a:lnTo>
                                  <a:pt x="4716678" y="9525"/>
                                </a:lnTo>
                                <a:lnTo>
                                  <a:pt x="4716678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752060" y="6000750"/>
                                </a:moveTo>
                                <a:lnTo>
                                  <a:pt x="4723485" y="6000750"/>
                                </a:lnTo>
                                <a:lnTo>
                                  <a:pt x="4723485" y="6010275"/>
                                </a:lnTo>
                                <a:lnTo>
                                  <a:pt x="4752060" y="6010275"/>
                                </a:lnTo>
                                <a:lnTo>
                                  <a:pt x="4752060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764329" y="0"/>
                                </a:moveTo>
                                <a:lnTo>
                                  <a:pt x="4735754" y="0"/>
                                </a:lnTo>
                                <a:lnTo>
                                  <a:pt x="4735754" y="9525"/>
                                </a:lnTo>
                                <a:lnTo>
                                  <a:pt x="4764329" y="9525"/>
                                </a:lnTo>
                                <a:lnTo>
                                  <a:pt x="4764329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799711" y="6000750"/>
                                </a:moveTo>
                                <a:lnTo>
                                  <a:pt x="4771136" y="6000750"/>
                                </a:lnTo>
                                <a:lnTo>
                                  <a:pt x="4771136" y="6010275"/>
                                </a:lnTo>
                                <a:lnTo>
                                  <a:pt x="4799711" y="6010275"/>
                                </a:lnTo>
                                <a:lnTo>
                                  <a:pt x="4799711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811966" y="0"/>
                                </a:moveTo>
                                <a:lnTo>
                                  <a:pt x="4783391" y="0"/>
                                </a:lnTo>
                                <a:lnTo>
                                  <a:pt x="4783391" y="9525"/>
                                </a:lnTo>
                                <a:lnTo>
                                  <a:pt x="4811966" y="9525"/>
                                </a:lnTo>
                                <a:lnTo>
                                  <a:pt x="4811966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847348" y="6000750"/>
                                </a:moveTo>
                                <a:lnTo>
                                  <a:pt x="4818773" y="6000750"/>
                                </a:lnTo>
                                <a:lnTo>
                                  <a:pt x="4818773" y="6010275"/>
                                </a:lnTo>
                                <a:lnTo>
                                  <a:pt x="4847348" y="6010275"/>
                                </a:lnTo>
                                <a:lnTo>
                                  <a:pt x="4847348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859604" y="0"/>
                                </a:moveTo>
                                <a:lnTo>
                                  <a:pt x="4831029" y="0"/>
                                </a:lnTo>
                                <a:lnTo>
                                  <a:pt x="4831029" y="9525"/>
                                </a:lnTo>
                                <a:lnTo>
                                  <a:pt x="4859604" y="9525"/>
                                </a:lnTo>
                                <a:lnTo>
                                  <a:pt x="4859604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894999" y="6000750"/>
                                </a:moveTo>
                                <a:lnTo>
                                  <a:pt x="4866424" y="6000750"/>
                                </a:lnTo>
                                <a:lnTo>
                                  <a:pt x="4866424" y="6010275"/>
                                </a:lnTo>
                                <a:lnTo>
                                  <a:pt x="4894999" y="6010275"/>
                                </a:lnTo>
                                <a:lnTo>
                                  <a:pt x="4894999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907254" y="0"/>
                                </a:moveTo>
                                <a:lnTo>
                                  <a:pt x="4878679" y="0"/>
                                </a:lnTo>
                                <a:lnTo>
                                  <a:pt x="4878679" y="9525"/>
                                </a:lnTo>
                                <a:lnTo>
                                  <a:pt x="4907254" y="9525"/>
                                </a:lnTo>
                                <a:lnTo>
                                  <a:pt x="4907254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942637" y="6000750"/>
                                </a:moveTo>
                                <a:lnTo>
                                  <a:pt x="4914062" y="6000750"/>
                                </a:lnTo>
                                <a:lnTo>
                                  <a:pt x="4914062" y="6010275"/>
                                </a:lnTo>
                                <a:lnTo>
                                  <a:pt x="4942637" y="6010275"/>
                                </a:lnTo>
                                <a:lnTo>
                                  <a:pt x="4942637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954892" y="0"/>
                                </a:moveTo>
                                <a:lnTo>
                                  <a:pt x="4926330" y="0"/>
                                </a:lnTo>
                                <a:lnTo>
                                  <a:pt x="4926330" y="9525"/>
                                </a:lnTo>
                                <a:lnTo>
                                  <a:pt x="4954892" y="9525"/>
                                </a:lnTo>
                                <a:lnTo>
                                  <a:pt x="4954892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4990287" y="6000750"/>
                                </a:moveTo>
                                <a:lnTo>
                                  <a:pt x="4961712" y="6000750"/>
                                </a:lnTo>
                                <a:lnTo>
                                  <a:pt x="4961712" y="6010275"/>
                                </a:lnTo>
                                <a:lnTo>
                                  <a:pt x="4990287" y="6010275"/>
                                </a:lnTo>
                                <a:lnTo>
                                  <a:pt x="4990287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002542" y="0"/>
                                </a:moveTo>
                                <a:lnTo>
                                  <a:pt x="4973967" y="0"/>
                                </a:lnTo>
                                <a:lnTo>
                                  <a:pt x="4973967" y="9525"/>
                                </a:lnTo>
                                <a:lnTo>
                                  <a:pt x="5002542" y="9525"/>
                                </a:lnTo>
                                <a:lnTo>
                                  <a:pt x="5002542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037925" y="6000750"/>
                                </a:moveTo>
                                <a:lnTo>
                                  <a:pt x="5009350" y="6000750"/>
                                </a:lnTo>
                                <a:lnTo>
                                  <a:pt x="5009350" y="6010275"/>
                                </a:lnTo>
                                <a:lnTo>
                                  <a:pt x="5037925" y="6010275"/>
                                </a:lnTo>
                                <a:lnTo>
                                  <a:pt x="5037925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050180" y="0"/>
                                </a:moveTo>
                                <a:lnTo>
                                  <a:pt x="5021605" y="0"/>
                                </a:lnTo>
                                <a:lnTo>
                                  <a:pt x="5021605" y="9525"/>
                                </a:lnTo>
                                <a:lnTo>
                                  <a:pt x="5050180" y="9525"/>
                                </a:lnTo>
                                <a:lnTo>
                                  <a:pt x="5050180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085562" y="6000750"/>
                                </a:moveTo>
                                <a:lnTo>
                                  <a:pt x="5056987" y="6000750"/>
                                </a:lnTo>
                                <a:lnTo>
                                  <a:pt x="5056987" y="6010275"/>
                                </a:lnTo>
                                <a:lnTo>
                                  <a:pt x="5085562" y="6010275"/>
                                </a:lnTo>
                                <a:lnTo>
                                  <a:pt x="5085562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097831" y="0"/>
                                </a:moveTo>
                                <a:lnTo>
                                  <a:pt x="5069256" y="0"/>
                                </a:lnTo>
                                <a:lnTo>
                                  <a:pt x="5069256" y="9525"/>
                                </a:lnTo>
                                <a:lnTo>
                                  <a:pt x="5097831" y="9525"/>
                                </a:lnTo>
                                <a:lnTo>
                                  <a:pt x="5097831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133213" y="6000750"/>
                                </a:moveTo>
                                <a:lnTo>
                                  <a:pt x="5104638" y="6000750"/>
                                </a:lnTo>
                                <a:lnTo>
                                  <a:pt x="5104638" y="6010275"/>
                                </a:lnTo>
                                <a:lnTo>
                                  <a:pt x="5133213" y="6010275"/>
                                </a:lnTo>
                                <a:lnTo>
                                  <a:pt x="5133213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145468" y="0"/>
                                </a:moveTo>
                                <a:lnTo>
                                  <a:pt x="5116893" y="0"/>
                                </a:lnTo>
                                <a:lnTo>
                                  <a:pt x="5116893" y="9525"/>
                                </a:lnTo>
                                <a:lnTo>
                                  <a:pt x="5145468" y="9525"/>
                                </a:lnTo>
                                <a:lnTo>
                                  <a:pt x="5145468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180863" y="6000750"/>
                                </a:moveTo>
                                <a:lnTo>
                                  <a:pt x="5152288" y="6000750"/>
                                </a:lnTo>
                                <a:lnTo>
                                  <a:pt x="5152288" y="6010275"/>
                                </a:lnTo>
                                <a:lnTo>
                                  <a:pt x="5180863" y="6010275"/>
                                </a:lnTo>
                                <a:lnTo>
                                  <a:pt x="5180863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193119" y="0"/>
                                </a:moveTo>
                                <a:lnTo>
                                  <a:pt x="5164544" y="0"/>
                                </a:lnTo>
                                <a:lnTo>
                                  <a:pt x="5164544" y="9525"/>
                                </a:lnTo>
                                <a:lnTo>
                                  <a:pt x="5193119" y="9525"/>
                                </a:lnTo>
                                <a:lnTo>
                                  <a:pt x="5193119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228501" y="6000750"/>
                                </a:moveTo>
                                <a:lnTo>
                                  <a:pt x="5199926" y="6000750"/>
                                </a:lnTo>
                                <a:lnTo>
                                  <a:pt x="5199926" y="6010275"/>
                                </a:lnTo>
                                <a:lnTo>
                                  <a:pt x="5228501" y="6010275"/>
                                </a:lnTo>
                                <a:lnTo>
                                  <a:pt x="5228501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240756" y="0"/>
                                </a:moveTo>
                                <a:lnTo>
                                  <a:pt x="5212181" y="0"/>
                                </a:lnTo>
                                <a:lnTo>
                                  <a:pt x="5212181" y="9525"/>
                                </a:lnTo>
                                <a:lnTo>
                                  <a:pt x="5240756" y="9525"/>
                                </a:lnTo>
                                <a:lnTo>
                                  <a:pt x="5240756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276139" y="6000750"/>
                                </a:moveTo>
                                <a:lnTo>
                                  <a:pt x="5247564" y="6000750"/>
                                </a:lnTo>
                                <a:lnTo>
                                  <a:pt x="5247564" y="6010275"/>
                                </a:lnTo>
                                <a:lnTo>
                                  <a:pt x="5276139" y="6010275"/>
                                </a:lnTo>
                                <a:lnTo>
                                  <a:pt x="5276139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288407" y="0"/>
                                </a:moveTo>
                                <a:lnTo>
                                  <a:pt x="5259832" y="0"/>
                                </a:lnTo>
                                <a:lnTo>
                                  <a:pt x="5259832" y="9525"/>
                                </a:lnTo>
                                <a:lnTo>
                                  <a:pt x="5288407" y="9525"/>
                                </a:lnTo>
                                <a:lnTo>
                                  <a:pt x="5288407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323789" y="6000750"/>
                                </a:moveTo>
                                <a:lnTo>
                                  <a:pt x="5295214" y="6000750"/>
                                </a:lnTo>
                                <a:lnTo>
                                  <a:pt x="5295214" y="6010275"/>
                                </a:lnTo>
                                <a:lnTo>
                                  <a:pt x="5323789" y="6010275"/>
                                </a:lnTo>
                                <a:lnTo>
                                  <a:pt x="5323789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336044" y="0"/>
                                </a:moveTo>
                                <a:lnTo>
                                  <a:pt x="5307469" y="0"/>
                                </a:lnTo>
                                <a:lnTo>
                                  <a:pt x="5307469" y="9525"/>
                                </a:lnTo>
                                <a:lnTo>
                                  <a:pt x="5336044" y="9525"/>
                                </a:lnTo>
                                <a:lnTo>
                                  <a:pt x="5336044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371427" y="6000750"/>
                                </a:moveTo>
                                <a:lnTo>
                                  <a:pt x="5342852" y="6000750"/>
                                </a:lnTo>
                                <a:lnTo>
                                  <a:pt x="5342852" y="6010275"/>
                                </a:lnTo>
                                <a:lnTo>
                                  <a:pt x="5371427" y="6010275"/>
                                </a:lnTo>
                                <a:lnTo>
                                  <a:pt x="5371427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383695" y="0"/>
                                </a:moveTo>
                                <a:lnTo>
                                  <a:pt x="5355120" y="0"/>
                                </a:lnTo>
                                <a:lnTo>
                                  <a:pt x="5355120" y="9525"/>
                                </a:lnTo>
                                <a:lnTo>
                                  <a:pt x="5383695" y="9525"/>
                                </a:lnTo>
                                <a:lnTo>
                                  <a:pt x="5383695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419077" y="6000750"/>
                                </a:moveTo>
                                <a:lnTo>
                                  <a:pt x="5390502" y="6000750"/>
                                </a:lnTo>
                                <a:lnTo>
                                  <a:pt x="5390502" y="6010275"/>
                                </a:lnTo>
                                <a:lnTo>
                                  <a:pt x="5419077" y="6010275"/>
                                </a:lnTo>
                                <a:lnTo>
                                  <a:pt x="5419077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431333" y="0"/>
                                </a:moveTo>
                                <a:lnTo>
                                  <a:pt x="5402758" y="0"/>
                                </a:lnTo>
                                <a:lnTo>
                                  <a:pt x="5402758" y="9525"/>
                                </a:lnTo>
                                <a:lnTo>
                                  <a:pt x="5431333" y="9525"/>
                                </a:lnTo>
                                <a:lnTo>
                                  <a:pt x="5431333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466715" y="6000750"/>
                                </a:moveTo>
                                <a:lnTo>
                                  <a:pt x="5438140" y="6000750"/>
                                </a:lnTo>
                                <a:lnTo>
                                  <a:pt x="5438140" y="6010275"/>
                                </a:lnTo>
                                <a:lnTo>
                                  <a:pt x="5466715" y="6010275"/>
                                </a:lnTo>
                                <a:lnTo>
                                  <a:pt x="5466715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478983" y="0"/>
                                </a:moveTo>
                                <a:lnTo>
                                  <a:pt x="5450408" y="0"/>
                                </a:lnTo>
                                <a:lnTo>
                                  <a:pt x="5450408" y="9525"/>
                                </a:lnTo>
                                <a:lnTo>
                                  <a:pt x="5478983" y="9525"/>
                                </a:lnTo>
                                <a:lnTo>
                                  <a:pt x="5478983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514365" y="6000750"/>
                                </a:moveTo>
                                <a:lnTo>
                                  <a:pt x="5485790" y="6000750"/>
                                </a:lnTo>
                                <a:lnTo>
                                  <a:pt x="5485790" y="6010275"/>
                                </a:lnTo>
                                <a:lnTo>
                                  <a:pt x="5514365" y="6010275"/>
                                </a:lnTo>
                                <a:lnTo>
                                  <a:pt x="5514365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526621" y="0"/>
                                </a:moveTo>
                                <a:lnTo>
                                  <a:pt x="5498046" y="0"/>
                                </a:lnTo>
                                <a:lnTo>
                                  <a:pt x="5498046" y="9525"/>
                                </a:lnTo>
                                <a:lnTo>
                                  <a:pt x="5526621" y="9525"/>
                                </a:lnTo>
                                <a:lnTo>
                                  <a:pt x="5526621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562003" y="6000750"/>
                                </a:moveTo>
                                <a:lnTo>
                                  <a:pt x="5533428" y="6000750"/>
                                </a:lnTo>
                                <a:lnTo>
                                  <a:pt x="5533428" y="6010275"/>
                                </a:lnTo>
                                <a:lnTo>
                                  <a:pt x="5562003" y="6010275"/>
                                </a:lnTo>
                                <a:lnTo>
                                  <a:pt x="5562003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574271" y="0"/>
                                </a:moveTo>
                                <a:lnTo>
                                  <a:pt x="5545696" y="0"/>
                                </a:lnTo>
                                <a:lnTo>
                                  <a:pt x="5545696" y="9525"/>
                                </a:lnTo>
                                <a:lnTo>
                                  <a:pt x="5574271" y="9525"/>
                                </a:lnTo>
                                <a:lnTo>
                                  <a:pt x="5574271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609653" y="6000750"/>
                                </a:moveTo>
                                <a:lnTo>
                                  <a:pt x="5581078" y="6000750"/>
                                </a:lnTo>
                                <a:lnTo>
                                  <a:pt x="5581078" y="6010275"/>
                                </a:lnTo>
                                <a:lnTo>
                                  <a:pt x="5609653" y="6010275"/>
                                </a:lnTo>
                                <a:lnTo>
                                  <a:pt x="5609653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621909" y="0"/>
                                </a:moveTo>
                                <a:lnTo>
                                  <a:pt x="5593334" y="0"/>
                                </a:lnTo>
                                <a:lnTo>
                                  <a:pt x="5593334" y="9525"/>
                                </a:lnTo>
                                <a:lnTo>
                                  <a:pt x="5621909" y="9525"/>
                                </a:lnTo>
                                <a:lnTo>
                                  <a:pt x="5621909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657291" y="6000750"/>
                                </a:moveTo>
                                <a:lnTo>
                                  <a:pt x="5628716" y="6000750"/>
                                </a:lnTo>
                                <a:lnTo>
                                  <a:pt x="5628716" y="6010275"/>
                                </a:lnTo>
                                <a:lnTo>
                                  <a:pt x="5657291" y="6010275"/>
                                </a:lnTo>
                                <a:lnTo>
                                  <a:pt x="5657291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669559" y="0"/>
                                </a:moveTo>
                                <a:lnTo>
                                  <a:pt x="5640984" y="0"/>
                                </a:lnTo>
                                <a:lnTo>
                                  <a:pt x="5640984" y="9525"/>
                                </a:lnTo>
                                <a:lnTo>
                                  <a:pt x="5669559" y="9525"/>
                                </a:lnTo>
                                <a:lnTo>
                                  <a:pt x="5669559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704941" y="6000750"/>
                                </a:moveTo>
                                <a:lnTo>
                                  <a:pt x="5676366" y="6000750"/>
                                </a:lnTo>
                                <a:lnTo>
                                  <a:pt x="5676366" y="6010275"/>
                                </a:lnTo>
                                <a:lnTo>
                                  <a:pt x="5704941" y="6010275"/>
                                </a:lnTo>
                                <a:lnTo>
                                  <a:pt x="5704941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717197" y="0"/>
                                </a:moveTo>
                                <a:lnTo>
                                  <a:pt x="5688622" y="0"/>
                                </a:lnTo>
                                <a:lnTo>
                                  <a:pt x="5688622" y="9525"/>
                                </a:lnTo>
                                <a:lnTo>
                                  <a:pt x="5717197" y="9525"/>
                                </a:lnTo>
                                <a:lnTo>
                                  <a:pt x="5717197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752579" y="6000750"/>
                                </a:moveTo>
                                <a:lnTo>
                                  <a:pt x="5724004" y="6000750"/>
                                </a:lnTo>
                                <a:lnTo>
                                  <a:pt x="5724004" y="6010275"/>
                                </a:lnTo>
                                <a:lnTo>
                                  <a:pt x="5752579" y="6010275"/>
                                </a:lnTo>
                                <a:lnTo>
                                  <a:pt x="5752579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764847" y="0"/>
                                </a:moveTo>
                                <a:lnTo>
                                  <a:pt x="5736272" y="0"/>
                                </a:lnTo>
                                <a:lnTo>
                                  <a:pt x="5736272" y="9525"/>
                                </a:lnTo>
                                <a:lnTo>
                                  <a:pt x="5764847" y="9525"/>
                                </a:lnTo>
                                <a:lnTo>
                                  <a:pt x="5764847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800229" y="6000750"/>
                                </a:moveTo>
                                <a:lnTo>
                                  <a:pt x="5771654" y="6000750"/>
                                </a:lnTo>
                                <a:lnTo>
                                  <a:pt x="5771654" y="6010275"/>
                                </a:lnTo>
                                <a:lnTo>
                                  <a:pt x="5800229" y="6010275"/>
                                </a:lnTo>
                                <a:lnTo>
                                  <a:pt x="5800229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812485" y="0"/>
                                </a:moveTo>
                                <a:lnTo>
                                  <a:pt x="5783910" y="0"/>
                                </a:lnTo>
                                <a:lnTo>
                                  <a:pt x="5783910" y="9525"/>
                                </a:lnTo>
                                <a:lnTo>
                                  <a:pt x="5812485" y="9525"/>
                                </a:lnTo>
                                <a:lnTo>
                                  <a:pt x="5812485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847867" y="6000750"/>
                                </a:moveTo>
                                <a:lnTo>
                                  <a:pt x="5819292" y="6000750"/>
                                </a:lnTo>
                                <a:lnTo>
                                  <a:pt x="5819292" y="6010275"/>
                                </a:lnTo>
                                <a:lnTo>
                                  <a:pt x="5847867" y="6010275"/>
                                </a:lnTo>
                                <a:lnTo>
                                  <a:pt x="5847867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860135" y="0"/>
                                </a:moveTo>
                                <a:lnTo>
                                  <a:pt x="5831560" y="0"/>
                                </a:lnTo>
                                <a:lnTo>
                                  <a:pt x="5831560" y="9525"/>
                                </a:lnTo>
                                <a:lnTo>
                                  <a:pt x="5860135" y="9525"/>
                                </a:lnTo>
                                <a:lnTo>
                                  <a:pt x="5860135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895518" y="6000750"/>
                                </a:moveTo>
                                <a:lnTo>
                                  <a:pt x="5866943" y="6000750"/>
                                </a:lnTo>
                                <a:lnTo>
                                  <a:pt x="5866943" y="6010275"/>
                                </a:lnTo>
                                <a:lnTo>
                                  <a:pt x="5895518" y="6010275"/>
                                </a:lnTo>
                                <a:lnTo>
                                  <a:pt x="5895518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907773" y="0"/>
                                </a:moveTo>
                                <a:lnTo>
                                  <a:pt x="5879198" y="0"/>
                                </a:lnTo>
                                <a:lnTo>
                                  <a:pt x="5879198" y="9525"/>
                                </a:lnTo>
                                <a:lnTo>
                                  <a:pt x="5907773" y="9525"/>
                                </a:lnTo>
                                <a:lnTo>
                                  <a:pt x="5907773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943155" y="6000750"/>
                                </a:moveTo>
                                <a:lnTo>
                                  <a:pt x="5914580" y="6000750"/>
                                </a:lnTo>
                                <a:lnTo>
                                  <a:pt x="5914580" y="6010275"/>
                                </a:lnTo>
                                <a:lnTo>
                                  <a:pt x="5943155" y="6010275"/>
                                </a:lnTo>
                                <a:lnTo>
                                  <a:pt x="5943155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955423" y="0"/>
                                </a:moveTo>
                                <a:lnTo>
                                  <a:pt x="5926848" y="0"/>
                                </a:lnTo>
                                <a:lnTo>
                                  <a:pt x="5926848" y="9525"/>
                                </a:lnTo>
                                <a:lnTo>
                                  <a:pt x="5955423" y="9525"/>
                                </a:lnTo>
                                <a:lnTo>
                                  <a:pt x="5955423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5990806" y="6000750"/>
                                </a:moveTo>
                                <a:lnTo>
                                  <a:pt x="5962231" y="6000750"/>
                                </a:lnTo>
                                <a:lnTo>
                                  <a:pt x="5962231" y="6010275"/>
                                </a:lnTo>
                                <a:lnTo>
                                  <a:pt x="5990806" y="6010275"/>
                                </a:lnTo>
                                <a:lnTo>
                                  <a:pt x="5990806" y="60007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6003061" y="0"/>
                                </a:moveTo>
                                <a:lnTo>
                                  <a:pt x="5974486" y="0"/>
                                </a:lnTo>
                                <a:lnTo>
                                  <a:pt x="5974486" y="9525"/>
                                </a:lnTo>
                                <a:lnTo>
                                  <a:pt x="6003061" y="9525"/>
                                </a:lnTo>
                                <a:lnTo>
                                  <a:pt x="6003061" y="0"/>
                                </a:lnTo>
                                <a:close/>
                              </a:path>
                              <a:path w="6119495" h="6010275">
                                <a:moveTo>
                                  <a:pt x="6037758" y="6006795"/>
                                </a:moveTo>
                                <a:lnTo>
                                  <a:pt x="6035472" y="5997562"/>
                                </a:lnTo>
                                <a:lnTo>
                                  <a:pt x="6030709" y="5998756"/>
                                </a:lnTo>
                                <a:lnTo>
                                  <a:pt x="6020587" y="6000254"/>
                                </a:lnTo>
                                <a:lnTo>
                                  <a:pt x="6010262" y="6000750"/>
                                </a:lnTo>
                                <a:lnTo>
                                  <a:pt x="6009868" y="6000750"/>
                                </a:lnTo>
                                <a:lnTo>
                                  <a:pt x="6009868" y="6010275"/>
                                </a:lnTo>
                                <a:lnTo>
                                  <a:pt x="6010262" y="6010275"/>
                                </a:lnTo>
                                <a:lnTo>
                                  <a:pt x="6021527" y="6009741"/>
                                </a:lnTo>
                                <a:lnTo>
                                  <a:pt x="6032576" y="6008103"/>
                                </a:lnTo>
                                <a:lnTo>
                                  <a:pt x="6037758" y="6006795"/>
                                </a:lnTo>
                                <a:close/>
                              </a:path>
                              <a:path w="6119495" h="6010275">
                                <a:moveTo>
                                  <a:pt x="6049924" y="7239"/>
                                </a:moveTo>
                                <a:lnTo>
                                  <a:pt x="6043396" y="4902"/>
                                </a:lnTo>
                                <a:lnTo>
                                  <a:pt x="6032576" y="2184"/>
                                </a:lnTo>
                                <a:lnTo>
                                  <a:pt x="6021667" y="571"/>
                                </a:lnTo>
                                <a:lnTo>
                                  <a:pt x="6020727" y="10045"/>
                                </a:lnTo>
                                <a:lnTo>
                                  <a:pt x="6030709" y="11518"/>
                                </a:lnTo>
                                <a:lnTo>
                                  <a:pt x="6040640" y="14020"/>
                                </a:lnTo>
                                <a:lnTo>
                                  <a:pt x="6046622" y="16167"/>
                                </a:lnTo>
                                <a:lnTo>
                                  <a:pt x="6049924" y="7239"/>
                                </a:lnTo>
                                <a:close/>
                              </a:path>
                              <a:path w="6119495" h="6010275">
                                <a:moveTo>
                                  <a:pt x="6080849" y="5985789"/>
                                </a:moveTo>
                                <a:lnTo>
                                  <a:pt x="6074969" y="5978309"/>
                                </a:lnTo>
                                <a:lnTo>
                                  <a:pt x="6068492" y="5983109"/>
                                </a:lnTo>
                                <a:lnTo>
                                  <a:pt x="6059703" y="5988367"/>
                                </a:lnTo>
                                <a:lnTo>
                                  <a:pt x="6052490" y="5991771"/>
                                </a:lnTo>
                                <a:lnTo>
                                  <a:pt x="6056312" y="6000496"/>
                                </a:lnTo>
                                <a:lnTo>
                                  <a:pt x="6064199" y="5996762"/>
                                </a:lnTo>
                                <a:lnTo>
                                  <a:pt x="6073787" y="5991034"/>
                                </a:lnTo>
                                <a:lnTo>
                                  <a:pt x="6080849" y="5985789"/>
                                </a:lnTo>
                                <a:close/>
                              </a:path>
                              <a:path w="6119495" h="6010275">
                                <a:moveTo>
                                  <a:pt x="6090259" y="32727"/>
                                </a:moveTo>
                                <a:lnTo>
                                  <a:pt x="6082741" y="25908"/>
                                </a:lnTo>
                                <a:lnTo>
                                  <a:pt x="6073787" y="19253"/>
                                </a:lnTo>
                                <a:lnTo>
                                  <a:pt x="6067183" y="15303"/>
                                </a:lnTo>
                                <a:lnTo>
                                  <a:pt x="6062434" y="23545"/>
                                </a:lnTo>
                                <a:lnTo>
                                  <a:pt x="6068492" y="27165"/>
                                </a:lnTo>
                                <a:lnTo>
                                  <a:pt x="6076708" y="33274"/>
                                </a:lnTo>
                                <a:lnTo>
                                  <a:pt x="6083592" y="39522"/>
                                </a:lnTo>
                                <a:lnTo>
                                  <a:pt x="6090259" y="32727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1532" y="5948896"/>
                                </a:moveTo>
                                <a:lnTo>
                                  <a:pt x="6103099" y="5944489"/>
                                </a:lnTo>
                                <a:lnTo>
                                  <a:pt x="6102655" y="5945416"/>
                                </a:lnTo>
                                <a:lnTo>
                                  <a:pt x="6097397" y="5954204"/>
                                </a:lnTo>
                                <a:lnTo>
                                  <a:pt x="6091301" y="5962421"/>
                                </a:lnTo>
                                <a:lnTo>
                                  <a:pt x="6087948" y="5966117"/>
                                </a:lnTo>
                                <a:lnTo>
                                  <a:pt x="6094996" y="5972492"/>
                                </a:lnTo>
                                <a:lnTo>
                                  <a:pt x="6098667" y="5968454"/>
                                </a:lnTo>
                                <a:lnTo>
                                  <a:pt x="6105322" y="5959487"/>
                                </a:lnTo>
                                <a:lnTo>
                                  <a:pt x="6111049" y="5949912"/>
                                </a:lnTo>
                                <a:lnTo>
                                  <a:pt x="6111532" y="5948896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6536" y="72415"/>
                                </a:moveTo>
                                <a:lnTo>
                                  <a:pt x="6115863" y="70561"/>
                                </a:lnTo>
                                <a:lnTo>
                                  <a:pt x="6111049" y="60375"/>
                                </a:lnTo>
                                <a:lnTo>
                                  <a:pt x="6105322" y="50787"/>
                                </a:lnTo>
                                <a:lnTo>
                                  <a:pt x="6102858" y="47459"/>
                                </a:lnTo>
                                <a:lnTo>
                                  <a:pt x="6095136" y="53047"/>
                                </a:lnTo>
                                <a:lnTo>
                                  <a:pt x="6097397" y="56083"/>
                                </a:lnTo>
                                <a:lnTo>
                                  <a:pt x="6102655" y="64858"/>
                                </a:lnTo>
                                <a:lnTo>
                                  <a:pt x="6107061" y="74206"/>
                                </a:lnTo>
                                <a:lnTo>
                                  <a:pt x="6107671" y="75895"/>
                                </a:lnTo>
                                <a:lnTo>
                                  <a:pt x="6116536" y="72415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5902604"/>
                                </a:moveTo>
                                <a:lnTo>
                                  <a:pt x="6114732" y="5902325"/>
                                </a:lnTo>
                                <a:lnTo>
                                  <a:pt x="6114720" y="5902604"/>
                                </a:lnTo>
                                <a:lnTo>
                                  <a:pt x="6114542" y="5906300"/>
                                </a:lnTo>
                                <a:lnTo>
                                  <a:pt x="6113043" y="5916422"/>
                                </a:lnTo>
                                <a:lnTo>
                                  <a:pt x="6110554" y="5926353"/>
                                </a:lnTo>
                                <a:lnTo>
                                  <a:pt x="6109894" y="5928182"/>
                                </a:lnTo>
                                <a:lnTo>
                                  <a:pt x="6118961" y="5931103"/>
                                </a:lnTo>
                                <a:lnTo>
                                  <a:pt x="6119215" y="5930404"/>
                                </a:lnTo>
                                <a:lnTo>
                                  <a:pt x="6119215" y="5902604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5855601"/>
                                </a:moveTo>
                                <a:lnTo>
                                  <a:pt x="6115037" y="5855601"/>
                                </a:lnTo>
                                <a:lnTo>
                                  <a:pt x="6115037" y="5884176"/>
                                </a:lnTo>
                                <a:lnTo>
                                  <a:pt x="6119215" y="5884176"/>
                                </a:lnTo>
                                <a:lnTo>
                                  <a:pt x="6119215" y="5855601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5807964"/>
                                </a:moveTo>
                                <a:lnTo>
                                  <a:pt x="6115037" y="5807964"/>
                                </a:lnTo>
                                <a:lnTo>
                                  <a:pt x="6115037" y="5836539"/>
                                </a:lnTo>
                                <a:lnTo>
                                  <a:pt x="6119215" y="5836539"/>
                                </a:lnTo>
                                <a:lnTo>
                                  <a:pt x="6119215" y="5807964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5760313"/>
                                </a:moveTo>
                                <a:lnTo>
                                  <a:pt x="6115037" y="5760313"/>
                                </a:lnTo>
                                <a:lnTo>
                                  <a:pt x="6115037" y="5788888"/>
                                </a:lnTo>
                                <a:lnTo>
                                  <a:pt x="6119215" y="5788888"/>
                                </a:lnTo>
                                <a:lnTo>
                                  <a:pt x="6119215" y="5760313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5712676"/>
                                </a:moveTo>
                                <a:lnTo>
                                  <a:pt x="6115037" y="5712676"/>
                                </a:lnTo>
                                <a:lnTo>
                                  <a:pt x="6115037" y="5741251"/>
                                </a:lnTo>
                                <a:lnTo>
                                  <a:pt x="6119215" y="5741251"/>
                                </a:lnTo>
                                <a:lnTo>
                                  <a:pt x="6119215" y="5712676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5665025"/>
                                </a:moveTo>
                                <a:lnTo>
                                  <a:pt x="6115037" y="5665025"/>
                                </a:lnTo>
                                <a:lnTo>
                                  <a:pt x="6115037" y="5693600"/>
                                </a:lnTo>
                                <a:lnTo>
                                  <a:pt x="6119215" y="5693600"/>
                                </a:lnTo>
                                <a:lnTo>
                                  <a:pt x="6119215" y="5665025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5617388"/>
                                </a:moveTo>
                                <a:lnTo>
                                  <a:pt x="6115037" y="5617388"/>
                                </a:lnTo>
                                <a:lnTo>
                                  <a:pt x="6115037" y="5645963"/>
                                </a:lnTo>
                                <a:lnTo>
                                  <a:pt x="6119215" y="5645963"/>
                                </a:lnTo>
                                <a:lnTo>
                                  <a:pt x="6119215" y="5617388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5569737"/>
                                </a:moveTo>
                                <a:lnTo>
                                  <a:pt x="6115037" y="5569737"/>
                                </a:lnTo>
                                <a:lnTo>
                                  <a:pt x="6115037" y="5598312"/>
                                </a:lnTo>
                                <a:lnTo>
                                  <a:pt x="6119215" y="5598312"/>
                                </a:lnTo>
                                <a:lnTo>
                                  <a:pt x="6119215" y="5569737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5522099"/>
                                </a:moveTo>
                                <a:lnTo>
                                  <a:pt x="6115037" y="5522099"/>
                                </a:lnTo>
                                <a:lnTo>
                                  <a:pt x="6115037" y="5550674"/>
                                </a:lnTo>
                                <a:lnTo>
                                  <a:pt x="6119215" y="5550674"/>
                                </a:lnTo>
                                <a:lnTo>
                                  <a:pt x="6119215" y="5522099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5474449"/>
                                </a:moveTo>
                                <a:lnTo>
                                  <a:pt x="6115037" y="5474449"/>
                                </a:lnTo>
                                <a:lnTo>
                                  <a:pt x="6115037" y="5503024"/>
                                </a:lnTo>
                                <a:lnTo>
                                  <a:pt x="6119215" y="5503024"/>
                                </a:lnTo>
                                <a:lnTo>
                                  <a:pt x="6119215" y="5474449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5426811"/>
                                </a:moveTo>
                                <a:lnTo>
                                  <a:pt x="6115037" y="5426811"/>
                                </a:lnTo>
                                <a:lnTo>
                                  <a:pt x="6115037" y="5455386"/>
                                </a:lnTo>
                                <a:lnTo>
                                  <a:pt x="6119215" y="5455386"/>
                                </a:lnTo>
                                <a:lnTo>
                                  <a:pt x="6119215" y="5426811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5379161"/>
                                </a:moveTo>
                                <a:lnTo>
                                  <a:pt x="6115037" y="5379161"/>
                                </a:lnTo>
                                <a:lnTo>
                                  <a:pt x="6115037" y="5407736"/>
                                </a:lnTo>
                                <a:lnTo>
                                  <a:pt x="6119215" y="5407736"/>
                                </a:lnTo>
                                <a:lnTo>
                                  <a:pt x="6119215" y="5379161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5331523"/>
                                </a:moveTo>
                                <a:lnTo>
                                  <a:pt x="6115037" y="5331523"/>
                                </a:lnTo>
                                <a:lnTo>
                                  <a:pt x="6115037" y="5360098"/>
                                </a:lnTo>
                                <a:lnTo>
                                  <a:pt x="6119215" y="5360098"/>
                                </a:lnTo>
                                <a:lnTo>
                                  <a:pt x="6119215" y="5331523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5283873"/>
                                </a:moveTo>
                                <a:lnTo>
                                  <a:pt x="6115037" y="5283873"/>
                                </a:lnTo>
                                <a:lnTo>
                                  <a:pt x="6115037" y="5312448"/>
                                </a:lnTo>
                                <a:lnTo>
                                  <a:pt x="6119215" y="5312448"/>
                                </a:lnTo>
                                <a:lnTo>
                                  <a:pt x="6119215" y="5283873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5236235"/>
                                </a:moveTo>
                                <a:lnTo>
                                  <a:pt x="6115037" y="5236235"/>
                                </a:lnTo>
                                <a:lnTo>
                                  <a:pt x="6115037" y="5264810"/>
                                </a:lnTo>
                                <a:lnTo>
                                  <a:pt x="6119215" y="5264810"/>
                                </a:lnTo>
                                <a:lnTo>
                                  <a:pt x="6119215" y="5236235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5188585"/>
                                </a:moveTo>
                                <a:lnTo>
                                  <a:pt x="6115037" y="5188585"/>
                                </a:lnTo>
                                <a:lnTo>
                                  <a:pt x="6115037" y="5217160"/>
                                </a:lnTo>
                                <a:lnTo>
                                  <a:pt x="6119215" y="5217160"/>
                                </a:lnTo>
                                <a:lnTo>
                                  <a:pt x="6119215" y="5188585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5140947"/>
                                </a:moveTo>
                                <a:lnTo>
                                  <a:pt x="6115037" y="5140947"/>
                                </a:lnTo>
                                <a:lnTo>
                                  <a:pt x="6115037" y="5169522"/>
                                </a:lnTo>
                                <a:lnTo>
                                  <a:pt x="6119215" y="5169522"/>
                                </a:lnTo>
                                <a:lnTo>
                                  <a:pt x="6119215" y="5140947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5093297"/>
                                </a:moveTo>
                                <a:lnTo>
                                  <a:pt x="6115037" y="5093297"/>
                                </a:lnTo>
                                <a:lnTo>
                                  <a:pt x="6115037" y="5121872"/>
                                </a:lnTo>
                                <a:lnTo>
                                  <a:pt x="6119215" y="5121872"/>
                                </a:lnTo>
                                <a:lnTo>
                                  <a:pt x="6119215" y="5093297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5045659"/>
                                </a:moveTo>
                                <a:lnTo>
                                  <a:pt x="6115037" y="5045659"/>
                                </a:lnTo>
                                <a:lnTo>
                                  <a:pt x="6115037" y="5074234"/>
                                </a:lnTo>
                                <a:lnTo>
                                  <a:pt x="6119215" y="5074234"/>
                                </a:lnTo>
                                <a:lnTo>
                                  <a:pt x="6119215" y="5045659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4998021"/>
                                </a:moveTo>
                                <a:lnTo>
                                  <a:pt x="6115037" y="4998021"/>
                                </a:lnTo>
                                <a:lnTo>
                                  <a:pt x="6115037" y="5026596"/>
                                </a:lnTo>
                                <a:lnTo>
                                  <a:pt x="6119215" y="5026596"/>
                                </a:lnTo>
                                <a:lnTo>
                                  <a:pt x="6119215" y="4998021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4950371"/>
                                </a:moveTo>
                                <a:lnTo>
                                  <a:pt x="6115037" y="4950371"/>
                                </a:lnTo>
                                <a:lnTo>
                                  <a:pt x="6115037" y="4978946"/>
                                </a:lnTo>
                                <a:lnTo>
                                  <a:pt x="6119215" y="4978946"/>
                                </a:lnTo>
                                <a:lnTo>
                                  <a:pt x="6119215" y="4950371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4902733"/>
                                </a:moveTo>
                                <a:lnTo>
                                  <a:pt x="6115037" y="4902733"/>
                                </a:lnTo>
                                <a:lnTo>
                                  <a:pt x="6115037" y="4931308"/>
                                </a:lnTo>
                                <a:lnTo>
                                  <a:pt x="6119215" y="4931308"/>
                                </a:lnTo>
                                <a:lnTo>
                                  <a:pt x="6119215" y="4902733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4855083"/>
                                </a:moveTo>
                                <a:lnTo>
                                  <a:pt x="6115037" y="4855083"/>
                                </a:lnTo>
                                <a:lnTo>
                                  <a:pt x="6115037" y="4883658"/>
                                </a:lnTo>
                                <a:lnTo>
                                  <a:pt x="6119215" y="4883658"/>
                                </a:lnTo>
                                <a:lnTo>
                                  <a:pt x="6119215" y="4855083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4807445"/>
                                </a:moveTo>
                                <a:lnTo>
                                  <a:pt x="6115037" y="4807445"/>
                                </a:lnTo>
                                <a:lnTo>
                                  <a:pt x="6115037" y="4836020"/>
                                </a:lnTo>
                                <a:lnTo>
                                  <a:pt x="6119215" y="4836020"/>
                                </a:lnTo>
                                <a:lnTo>
                                  <a:pt x="6119215" y="4807445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4759795"/>
                                </a:moveTo>
                                <a:lnTo>
                                  <a:pt x="6115037" y="4759795"/>
                                </a:lnTo>
                                <a:lnTo>
                                  <a:pt x="6115037" y="4788370"/>
                                </a:lnTo>
                                <a:lnTo>
                                  <a:pt x="6119215" y="4788370"/>
                                </a:lnTo>
                                <a:lnTo>
                                  <a:pt x="6119215" y="4759795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4712157"/>
                                </a:moveTo>
                                <a:lnTo>
                                  <a:pt x="6115037" y="4712157"/>
                                </a:lnTo>
                                <a:lnTo>
                                  <a:pt x="6115037" y="4740732"/>
                                </a:lnTo>
                                <a:lnTo>
                                  <a:pt x="6119215" y="4740732"/>
                                </a:lnTo>
                                <a:lnTo>
                                  <a:pt x="6119215" y="4712157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4664507"/>
                                </a:moveTo>
                                <a:lnTo>
                                  <a:pt x="6115037" y="4664507"/>
                                </a:lnTo>
                                <a:lnTo>
                                  <a:pt x="6115037" y="4693082"/>
                                </a:lnTo>
                                <a:lnTo>
                                  <a:pt x="6119215" y="4693082"/>
                                </a:lnTo>
                                <a:lnTo>
                                  <a:pt x="6119215" y="4664507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4616869"/>
                                </a:moveTo>
                                <a:lnTo>
                                  <a:pt x="6115037" y="4616869"/>
                                </a:lnTo>
                                <a:lnTo>
                                  <a:pt x="6115037" y="4645444"/>
                                </a:lnTo>
                                <a:lnTo>
                                  <a:pt x="6119215" y="4645444"/>
                                </a:lnTo>
                                <a:lnTo>
                                  <a:pt x="6119215" y="4616869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4569218"/>
                                </a:moveTo>
                                <a:lnTo>
                                  <a:pt x="6115037" y="4569218"/>
                                </a:lnTo>
                                <a:lnTo>
                                  <a:pt x="6115037" y="4597793"/>
                                </a:lnTo>
                                <a:lnTo>
                                  <a:pt x="6119215" y="4597793"/>
                                </a:lnTo>
                                <a:lnTo>
                                  <a:pt x="6119215" y="4569218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4521581"/>
                                </a:moveTo>
                                <a:lnTo>
                                  <a:pt x="6115037" y="4521581"/>
                                </a:lnTo>
                                <a:lnTo>
                                  <a:pt x="6115037" y="4550156"/>
                                </a:lnTo>
                                <a:lnTo>
                                  <a:pt x="6119215" y="4550156"/>
                                </a:lnTo>
                                <a:lnTo>
                                  <a:pt x="6119215" y="4521581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4473930"/>
                                </a:moveTo>
                                <a:lnTo>
                                  <a:pt x="6115037" y="4473930"/>
                                </a:lnTo>
                                <a:lnTo>
                                  <a:pt x="6115037" y="4502505"/>
                                </a:lnTo>
                                <a:lnTo>
                                  <a:pt x="6119215" y="4502505"/>
                                </a:lnTo>
                                <a:lnTo>
                                  <a:pt x="6119215" y="4473930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4426293"/>
                                </a:moveTo>
                                <a:lnTo>
                                  <a:pt x="6115037" y="4426293"/>
                                </a:lnTo>
                                <a:lnTo>
                                  <a:pt x="6115037" y="4454868"/>
                                </a:lnTo>
                                <a:lnTo>
                                  <a:pt x="6119215" y="4454868"/>
                                </a:lnTo>
                                <a:lnTo>
                                  <a:pt x="6119215" y="4426293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4378642"/>
                                </a:moveTo>
                                <a:lnTo>
                                  <a:pt x="6115037" y="4378642"/>
                                </a:lnTo>
                                <a:lnTo>
                                  <a:pt x="6115037" y="4407217"/>
                                </a:lnTo>
                                <a:lnTo>
                                  <a:pt x="6119215" y="4407217"/>
                                </a:lnTo>
                                <a:lnTo>
                                  <a:pt x="6119215" y="4378642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4331005"/>
                                </a:moveTo>
                                <a:lnTo>
                                  <a:pt x="6115037" y="4331005"/>
                                </a:lnTo>
                                <a:lnTo>
                                  <a:pt x="6115037" y="4359580"/>
                                </a:lnTo>
                                <a:lnTo>
                                  <a:pt x="6119215" y="4359580"/>
                                </a:lnTo>
                                <a:lnTo>
                                  <a:pt x="6119215" y="4331005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4283354"/>
                                </a:moveTo>
                                <a:lnTo>
                                  <a:pt x="6115037" y="4283354"/>
                                </a:lnTo>
                                <a:lnTo>
                                  <a:pt x="6115037" y="4311929"/>
                                </a:lnTo>
                                <a:lnTo>
                                  <a:pt x="6119215" y="4311929"/>
                                </a:lnTo>
                                <a:lnTo>
                                  <a:pt x="6119215" y="4283354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4235716"/>
                                </a:moveTo>
                                <a:lnTo>
                                  <a:pt x="6115037" y="4235716"/>
                                </a:lnTo>
                                <a:lnTo>
                                  <a:pt x="6115037" y="4264291"/>
                                </a:lnTo>
                                <a:lnTo>
                                  <a:pt x="6119215" y="4264291"/>
                                </a:lnTo>
                                <a:lnTo>
                                  <a:pt x="6119215" y="4235716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4188066"/>
                                </a:moveTo>
                                <a:lnTo>
                                  <a:pt x="6115037" y="4188066"/>
                                </a:lnTo>
                                <a:lnTo>
                                  <a:pt x="6115037" y="4216641"/>
                                </a:lnTo>
                                <a:lnTo>
                                  <a:pt x="6119215" y="4216641"/>
                                </a:lnTo>
                                <a:lnTo>
                                  <a:pt x="6119215" y="4188066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4140428"/>
                                </a:moveTo>
                                <a:lnTo>
                                  <a:pt x="6115037" y="4140428"/>
                                </a:lnTo>
                                <a:lnTo>
                                  <a:pt x="6115037" y="4169003"/>
                                </a:lnTo>
                                <a:lnTo>
                                  <a:pt x="6119215" y="4169003"/>
                                </a:lnTo>
                                <a:lnTo>
                                  <a:pt x="6119215" y="4140428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4092778"/>
                                </a:moveTo>
                                <a:lnTo>
                                  <a:pt x="6115037" y="4092778"/>
                                </a:lnTo>
                                <a:lnTo>
                                  <a:pt x="6115037" y="4121353"/>
                                </a:lnTo>
                                <a:lnTo>
                                  <a:pt x="6119215" y="4121353"/>
                                </a:lnTo>
                                <a:lnTo>
                                  <a:pt x="6119215" y="4092778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4045153"/>
                                </a:moveTo>
                                <a:lnTo>
                                  <a:pt x="6115037" y="4045153"/>
                                </a:lnTo>
                                <a:lnTo>
                                  <a:pt x="6115037" y="4073728"/>
                                </a:lnTo>
                                <a:lnTo>
                                  <a:pt x="6119215" y="4073728"/>
                                </a:lnTo>
                                <a:lnTo>
                                  <a:pt x="6119215" y="4045153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3997502"/>
                                </a:moveTo>
                                <a:lnTo>
                                  <a:pt x="6115037" y="3997502"/>
                                </a:lnTo>
                                <a:lnTo>
                                  <a:pt x="6115037" y="4026077"/>
                                </a:lnTo>
                                <a:lnTo>
                                  <a:pt x="6119215" y="4026077"/>
                                </a:lnTo>
                                <a:lnTo>
                                  <a:pt x="6119215" y="3997502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3949865"/>
                                </a:moveTo>
                                <a:lnTo>
                                  <a:pt x="6115037" y="3949865"/>
                                </a:lnTo>
                                <a:lnTo>
                                  <a:pt x="6115037" y="3978440"/>
                                </a:lnTo>
                                <a:lnTo>
                                  <a:pt x="6119215" y="3978440"/>
                                </a:lnTo>
                                <a:lnTo>
                                  <a:pt x="6119215" y="3949865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3902202"/>
                                </a:moveTo>
                                <a:lnTo>
                                  <a:pt x="6115037" y="3902202"/>
                                </a:lnTo>
                                <a:lnTo>
                                  <a:pt x="6115037" y="3930777"/>
                                </a:lnTo>
                                <a:lnTo>
                                  <a:pt x="6119215" y="3930777"/>
                                </a:lnTo>
                                <a:lnTo>
                                  <a:pt x="6119215" y="3902202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3854551"/>
                                </a:moveTo>
                                <a:lnTo>
                                  <a:pt x="6115037" y="3854551"/>
                                </a:lnTo>
                                <a:lnTo>
                                  <a:pt x="6115037" y="3883126"/>
                                </a:lnTo>
                                <a:lnTo>
                                  <a:pt x="6119215" y="3883126"/>
                                </a:lnTo>
                                <a:lnTo>
                                  <a:pt x="6119215" y="3854551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3806914"/>
                                </a:moveTo>
                                <a:lnTo>
                                  <a:pt x="6115037" y="3806914"/>
                                </a:lnTo>
                                <a:lnTo>
                                  <a:pt x="6115037" y="3835489"/>
                                </a:lnTo>
                                <a:lnTo>
                                  <a:pt x="6119215" y="3835489"/>
                                </a:lnTo>
                                <a:lnTo>
                                  <a:pt x="6119215" y="3806914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3759263"/>
                                </a:moveTo>
                                <a:lnTo>
                                  <a:pt x="6115037" y="3759263"/>
                                </a:lnTo>
                                <a:lnTo>
                                  <a:pt x="6115037" y="3787838"/>
                                </a:lnTo>
                                <a:lnTo>
                                  <a:pt x="6119215" y="3787838"/>
                                </a:lnTo>
                                <a:lnTo>
                                  <a:pt x="6119215" y="3759263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3711625"/>
                                </a:moveTo>
                                <a:lnTo>
                                  <a:pt x="6115037" y="3711625"/>
                                </a:lnTo>
                                <a:lnTo>
                                  <a:pt x="6115037" y="3740200"/>
                                </a:lnTo>
                                <a:lnTo>
                                  <a:pt x="6119215" y="3740200"/>
                                </a:lnTo>
                                <a:lnTo>
                                  <a:pt x="6119215" y="3711625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3663975"/>
                                </a:moveTo>
                                <a:lnTo>
                                  <a:pt x="6115037" y="3663975"/>
                                </a:lnTo>
                                <a:lnTo>
                                  <a:pt x="6115037" y="3692550"/>
                                </a:lnTo>
                                <a:lnTo>
                                  <a:pt x="6119215" y="3692550"/>
                                </a:lnTo>
                                <a:lnTo>
                                  <a:pt x="6119215" y="3663975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3616337"/>
                                </a:moveTo>
                                <a:lnTo>
                                  <a:pt x="6115037" y="3616337"/>
                                </a:lnTo>
                                <a:lnTo>
                                  <a:pt x="6115037" y="3644912"/>
                                </a:lnTo>
                                <a:lnTo>
                                  <a:pt x="6119215" y="3644912"/>
                                </a:lnTo>
                                <a:lnTo>
                                  <a:pt x="6119215" y="3616337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3568687"/>
                                </a:moveTo>
                                <a:lnTo>
                                  <a:pt x="6115037" y="3568687"/>
                                </a:lnTo>
                                <a:lnTo>
                                  <a:pt x="6115037" y="3597262"/>
                                </a:lnTo>
                                <a:lnTo>
                                  <a:pt x="6119215" y="3597262"/>
                                </a:lnTo>
                                <a:lnTo>
                                  <a:pt x="6119215" y="3568687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3521049"/>
                                </a:moveTo>
                                <a:lnTo>
                                  <a:pt x="6115037" y="3521049"/>
                                </a:lnTo>
                                <a:lnTo>
                                  <a:pt x="6115037" y="3549624"/>
                                </a:lnTo>
                                <a:lnTo>
                                  <a:pt x="6119215" y="3549624"/>
                                </a:lnTo>
                                <a:lnTo>
                                  <a:pt x="6119215" y="3521049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3473399"/>
                                </a:moveTo>
                                <a:lnTo>
                                  <a:pt x="6115037" y="3473399"/>
                                </a:lnTo>
                                <a:lnTo>
                                  <a:pt x="6115037" y="3501974"/>
                                </a:lnTo>
                                <a:lnTo>
                                  <a:pt x="6119215" y="3501974"/>
                                </a:lnTo>
                                <a:lnTo>
                                  <a:pt x="6119215" y="3473399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3425761"/>
                                </a:moveTo>
                                <a:lnTo>
                                  <a:pt x="6115037" y="3425761"/>
                                </a:lnTo>
                                <a:lnTo>
                                  <a:pt x="6115037" y="3454336"/>
                                </a:lnTo>
                                <a:lnTo>
                                  <a:pt x="6119215" y="3454336"/>
                                </a:lnTo>
                                <a:lnTo>
                                  <a:pt x="6119215" y="3425761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3378111"/>
                                </a:moveTo>
                                <a:lnTo>
                                  <a:pt x="6115037" y="3378111"/>
                                </a:lnTo>
                                <a:lnTo>
                                  <a:pt x="6115037" y="3406686"/>
                                </a:lnTo>
                                <a:lnTo>
                                  <a:pt x="6119215" y="3406686"/>
                                </a:lnTo>
                                <a:lnTo>
                                  <a:pt x="6119215" y="3378111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3330473"/>
                                </a:moveTo>
                                <a:lnTo>
                                  <a:pt x="6115037" y="3330473"/>
                                </a:lnTo>
                                <a:lnTo>
                                  <a:pt x="6115037" y="3359048"/>
                                </a:lnTo>
                                <a:lnTo>
                                  <a:pt x="6119215" y="3359048"/>
                                </a:lnTo>
                                <a:lnTo>
                                  <a:pt x="6119215" y="3330473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3282823"/>
                                </a:moveTo>
                                <a:lnTo>
                                  <a:pt x="6115037" y="3282823"/>
                                </a:lnTo>
                                <a:lnTo>
                                  <a:pt x="6115037" y="3311398"/>
                                </a:lnTo>
                                <a:lnTo>
                                  <a:pt x="6119215" y="3311398"/>
                                </a:lnTo>
                                <a:lnTo>
                                  <a:pt x="6119215" y="3282823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3235185"/>
                                </a:moveTo>
                                <a:lnTo>
                                  <a:pt x="6115037" y="3235185"/>
                                </a:lnTo>
                                <a:lnTo>
                                  <a:pt x="6115037" y="3263760"/>
                                </a:lnTo>
                                <a:lnTo>
                                  <a:pt x="6119215" y="3263760"/>
                                </a:lnTo>
                                <a:lnTo>
                                  <a:pt x="6119215" y="3235185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3187535"/>
                                </a:moveTo>
                                <a:lnTo>
                                  <a:pt x="6115037" y="3187535"/>
                                </a:lnTo>
                                <a:lnTo>
                                  <a:pt x="6115037" y="3216110"/>
                                </a:lnTo>
                                <a:lnTo>
                                  <a:pt x="6119215" y="3216110"/>
                                </a:lnTo>
                                <a:lnTo>
                                  <a:pt x="6119215" y="3187535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3139897"/>
                                </a:moveTo>
                                <a:lnTo>
                                  <a:pt x="6115037" y="3139897"/>
                                </a:lnTo>
                                <a:lnTo>
                                  <a:pt x="6115037" y="3168472"/>
                                </a:lnTo>
                                <a:lnTo>
                                  <a:pt x="6119215" y="3168472"/>
                                </a:lnTo>
                                <a:lnTo>
                                  <a:pt x="6119215" y="3139897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3092246"/>
                                </a:moveTo>
                                <a:lnTo>
                                  <a:pt x="6115037" y="3092246"/>
                                </a:lnTo>
                                <a:lnTo>
                                  <a:pt x="6115037" y="3120821"/>
                                </a:lnTo>
                                <a:lnTo>
                                  <a:pt x="6119215" y="3120821"/>
                                </a:lnTo>
                                <a:lnTo>
                                  <a:pt x="6119215" y="3092246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3044609"/>
                                </a:moveTo>
                                <a:lnTo>
                                  <a:pt x="6115037" y="3044609"/>
                                </a:lnTo>
                                <a:lnTo>
                                  <a:pt x="6115037" y="3073184"/>
                                </a:lnTo>
                                <a:lnTo>
                                  <a:pt x="6119215" y="3073184"/>
                                </a:lnTo>
                                <a:lnTo>
                                  <a:pt x="6119215" y="3044609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2996971"/>
                                </a:moveTo>
                                <a:lnTo>
                                  <a:pt x="6115037" y="2996971"/>
                                </a:lnTo>
                                <a:lnTo>
                                  <a:pt x="6115037" y="3025546"/>
                                </a:lnTo>
                                <a:lnTo>
                                  <a:pt x="6119215" y="3025546"/>
                                </a:lnTo>
                                <a:lnTo>
                                  <a:pt x="6119215" y="2996971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2949321"/>
                                </a:moveTo>
                                <a:lnTo>
                                  <a:pt x="6115037" y="2949321"/>
                                </a:lnTo>
                                <a:lnTo>
                                  <a:pt x="6115037" y="2977896"/>
                                </a:lnTo>
                                <a:lnTo>
                                  <a:pt x="6119215" y="2977896"/>
                                </a:lnTo>
                                <a:lnTo>
                                  <a:pt x="6119215" y="2949321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2901683"/>
                                </a:moveTo>
                                <a:lnTo>
                                  <a:pt x="6115037" y="2901683"/>
                                </a:lnTo>
                                <a:lnTo>
                                  <a:pt x="6115037" y="2930258"/>
                                </a:lnTo>
                                <a:lnTo>
                                  <a:pt x="6119215" y="2930258"/>
                                </a:lnTo>
                                <a:lnTo>
                                  <a:pt x="6119215" y="2901683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2854033"/>
                                </a:moveTo>
                                <a:lnTo>
                                  <a:pt x="6115037" y="2854033"/>
                                </a:lnTo>
                                <a:lnTo>
                                  <a:pt x="6115037" y="2882608"/>
                                </a:lnTo>
                                <a:lnTo>
                                  <a:pt x="6119215" y="2882608"/>
                                </a:lnTo>
                                <a:lnTo>
                                  <a:pt x="6119215" y="2854033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2806395"/>
                                </a:moveTo>
                                <a:lnTo>
                                  <a:pt x="6115037" y="2806395"/>
                                </a:lnTo>
                                <a:lnTo>
                                  <a:pt x="6115037" y="2834970"/>
                                </a:lnTo>
                                <a:lnTo>
                                  <a:pt x="6119215" y="2834970"/>
                                </a:lnTo>
                                <a:lnTo>
                                  <a:pt x="6119215" y="2806395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2758744"/>
                                </a:moveTo>
                                <a:lnTo>
                                  <a:pt x="6115037" y="2758744"/>
                                </a:lnTo>
                                <a:lnTo>
                                  <a:pt x="6115037" y="2787319"/>
                                </a:lnTo>
                                <a:lnTo>
                                  <a:pt x="6119215" y="2787319"/>
                                </a:lnTo>
                                <a:lnTo>
                                  <a:pt x="6119215" y="2758744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2711107"/>
                                </a:moveTo>
                                <a:lnTo>
                                  <a:pt x="6115037" y="2711107"/>
                                </a:lnTo>
                                <a:lnTo>
                                  <a:pt x="6115037" y="2739682"/>
                                </a:lnTo>
                                <a:lnTo>
                                  <a:pt x="6119215" y="2739682"/>
                                </a:lnTo>
                                <a:lnTo>
                                  <a:pt x="6119215" y="2711107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2663456"/>
                                </a:moveTo>
                                <a:lnTo>
                                  <a:pt x="6115037" y="2663456"/>
                                </a:lnTo>
                                <a:lnTo>
                                  <a:pt x="6115037" y="2692031"/>
                                </a:lnTo>
                                <a:lnTo>
                                  <a:pt x="6119215" y="2692031"/>
                                </a:lnTo>
                                <a:lnTo>
                                  <a:pt x="6119215" y="2663456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2615819"/>
                                </a:moveTo>
                                <a:lnTo>
                                  <a:pt x="6115037" y="2615819"/>
                                </a:lnTo>
                                <a:lnTo>
                                  <a:pt x="6115037" y="2644394"/>
                                </a:lnTo>
                                <a:lnTo>
                                  <a:pt x="6119215" y="2644394"/>
                                </a:lnTo>
                                <a:lnTo>
                                  <a:pt x="6119215" y="2615819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2568168"/>
                                </a:moveTo>
                                <a:lnTo>
                                  <a:pt x="6115037" y="2568168"/>
                                </a:lnTo>
                                <a:lnTo>
                                  <a:pt x="6115037" y="2596743"/>
                                </a:lnTo>
                                <a:lnTo>
                                  <a:pt x="6119215" y="2596743"/>
                                </a:lnTo>
                                <a:lnTo>
                                  <a:pt x="6119215" y="2568168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2520531"/>
                                </a:moveTo>
                                <a:lnTo>
                                  <a:pt x="6115037" y="2520531"/>
                                </a:lnTo>
                                <a:lnTo>
                                  <a:pt x="6115037" y="2549106"/>
                                </a:lnTo>
                                <a:lnTo>
                                  <a:pt x="6119215" y="2549106"/>
                                </a:lnTo>
                                <a:lnTo>
                                  <a:pt x="6119215" y="2520531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2472880"/>
                                </a:moveTo>
                                <a:lnTo>
                                  <a:pt x="6115037" y="2472880"/>
                                </a:lnTo>
                                <a:lnTo>
                                  <a:pt x="6115037" y="2501455"/>
                                </a:lnTo>
                                <a:lnTo>
                                  <a:pt x="6119215" y="2501455"/>
                                </a:lnTo>
                                <a:lnTo>
                                  <a:pt x="6119215" y="2472880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2425242"/>
                                </a:moveTo>
                                <a:lnTo>
                                  <a:pt x="6115037" y="2425242"/>
                                </a:lnTo>
                                <a:lnTo>
                                  <a:pt x="6115037" y="2453817"/>
                                </a:lnTo>
                                <a:lnTo>
                                  <a:pt x="6119215" y="2453817"/>
                                </a:lnTo>
                                <a:lnTo>
                                  <a:pt x="6119215" y="2425242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2377592"/>
                                </a:moveTo>
                                <a:lnTo>
                                  <a:pt x="6115037" y="2377592"/>
                                </a:lnTo>
                                <a:lnTo>
                                  <a:pt x="6115037" y="2406167"/>
                                </a:lnTo>
                                <a:lnTo>
                                  <a:pt x="6119215" y="2406167"/>
                                </a:lnTo>
                                <a:lnTo>
                                  <a:pt x="6119215" y="2377592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2329954"/>
                                </a:moveTo>
                                <a:lnTo>
                                  <a:pt x="6115037" y="2329954"/>
                                </a:lnTo>
                                <a:lnTo>
                                  <a:pt x="6115037" y="2358529"/>
                                </a:lnTo>
                                <a:lnTo>
                                  <a:pt x="6119215" y="2358529"/>
                                </a:lnTo>
                                <a:lnTo>
                                  <a:pt x="6119215" y="2329954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2282304"/>
                                </a:moveTo>
                                <a:lnTo>
                                  <a:pt x="6115037" y="2282304"/>
                                </a:lnTo>
                                <a:lnTo>
                                  <a:pt x="6115037" y="2310879"/>
                                </a:lnTo>
                                <a:lnTo>
                                  <a:pt x="6119215" y="2310879"/>
                                </a:lnTo>
                                <a:lnTo>
                                  <a:pt x="6119215" y="2282304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2234666"/>
                                </a:moveTo>
                                <a:lnTo>
                                  <a:pt x="6115037" y="2234666"/>
                                </a:lnTo>
                                <a:lnTo>
                                  <a:pt x="6115037" y="2263241"/>
                                </a:lnTo>
                                <a:lnTo>
                                  <a:pt x="6119215" y="2263241"/>
                                </a:lnTo>
                                <a:lnTo>
                                  <a:pt x="6119215" y="2234666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2187016"/>
                                </a:moveTo>
                                <a:lnTo>
                                  <a:pt x="6115037" y="2187016"/>
                                </a:lnTo>
                                <a:lnTo>
                                  <a:pt x="6115037" y="2215591"/>
                                </a:lnTo>
                                <a:lnTo>
                                  <a:pt x="6119215" y="2215591"/>
                                </a:lnTo>
                                <a:lnTo>
                                  <a:pt x="6119215" y="2187016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2139378"/>
                                </a:moveTo>
                                <a:lnTo>
                                  <a:pt x="6115037" y="2139378"/>
                                </a:lnTo>
                                <a:lnTo>
                                  <a:pt x="6115037" y="2167953"/>
                                </a:lnTo>
                                <a:lnTo>
                                  <a:pt x="6119215" y="2167953"/>
                                </a:lnTo>
                                <a:lnTo>
                                  <a:pt x="6119215" y="2139378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2091728"/>
                                </a:moveTo>
                                <a:lnTo>
                                  <a:pt x="6115037" y="2091728"/>
                                </a:lnTo>
                                <a:lnTo>
                                  <a:pt x="6115037" y="2120303"/>
                                </a:lnTo>
                                <a:lnTo>
                                  <a:pt x="6119215" y="2120303"/>
                                </a:lnTo>
                                <a:lnTo>
                                  <a:pt x="6119215" y="2091728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2044103"/>
                                </a:moveTo>
                                <a:lnTo>
                                  <a:pt x="6115037" y="2044103"/>
                                </a:lnTo>
                                <a:lnTo>
                                  <a:pt x="6115037" y="2072678"/>
                                </a:lnTo>
                                <a:lnTo>
                                  <a:pt x="6119215" y="2072678"/>
                                </a:lnTo>
                                <a:lnTo>
                                  <a:pt x="6119215" y="2044103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1996452"/>
                                </a:moveTo>
                                <a:lnTo>
                                  <a:pt x="6115037" y="1996452"/>
                                </a:lnTo>
                                <a:lnTo>
                                  <a:pt x="6115037" y="2025027"/>
                                </a:lnTo>
                                <a:lnTo>
                                  <a:pt x="6119215" y="2025027"/>
                                </a:lnTo>
                                <a:lnTo>
                                  <a:pt x="6119215" y="1996452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1948815"/>
                                </a:moveTo>
                                <a:lnTo>
                                  <a:pt x="6115037" y="1948815"/>
                                </a:lnTo>
                                <a:lnTo>
                                  <a:pt x="6115037" y="1977390"/>
                                </a:lnTo>
                                <a:lnTo>
                                  <a:pt x="6119215" y="1977390"/>
                                </a:lnTo>
                                <a:lnTo>
                                  <a:pt x="6119215" y="1948815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1901164"/>
                                </a:moveTo>
                                <a:lnTo>
                                  <a:pt x="6115037" y="1901164"/>
                                </a:lnTo>
                                <a:lnTo>
                                  <a:pt x="6115037" y="1929739"/>
                                </a:lnTo>
                                <a:lnTo>
                                  <a:pt x="6119215" y="1929739"/>
                                </a:lnTo>
                                <a:lnTo>
                                  <a:pt x="6119215" y="1901164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1853526"/>
                                </a:moveTo>
                                <a:lnTo>
                                  <a:pt x="6115037" y="1853526"/>
                                </a:lnTo>
                                <a:lnTo>
                                  <a:pt x="6115037" y="1882101"/>
                                </a:lnTo>
                                <a:lnTo>
                                  <a:pt x="6119215" y="1882101"/>
                                </a:lnTo>
                                <a:lnTo>
                                  <a:pt x="6119215" y="1853526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1805876"/>
                                </a:moveTo>
                                <a:lnTo>
                                  <a:pt x="6115037" y="1805876"/>
                                </a:lnTo>
                                <a:lnTo>
                                  <a:pt x="6115037" y="1834451"/>
                                </a:lnTo>
                                <a:lnTo>
                                  <a:pt x="6119215" y="1834451"/>
                                </a:lnTo>
                                <a:lnTo>
                                  <a:pt x="6119215" y="1805876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1758238"/>
                                </a:moveTo>
                                <a:lnTo>
                                  <a:pt x="6115037" y="1758238"/>
                                </a:lnTo>
                                <a:lnTo>
                                  <a:pt x="6115037" y="1786813"/>
                                </a:lnTo>
                                <a:lnTo>
                                  <a:pt x="6119215" y="1786813"/>
                                </a:lnTo>
                                <a:lnTo>
                                  <a:pt x="6119215" y="1758238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1710588"/>
                                </a:moveTo>
                                <a:lnTo>
                                  <a:pt x="6115037" y="1710588"/>
                                </a:lnTo>
                                <a:lnTo>
                                  <a:pt x="6115037" y="1739163"/>
                                </a:lnTo>
                                <a:lnTo>
                                  <a:pt x="6119215" y="1739163"/>
                                </a:lnTo>
                                <a:lnTo>
                                  <a:pt x="6119215" y="1710588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1662950"/>
                                </a:moveTo>
                                <a:lnTo>
                                  <a:pt x="6115037" y="1662950"/>
                                </a:lnTo>
                                <a:lnTo>
                                  <a:pt x="6115037" y="1691525"/>
                                </a:lnTo>
                                <a:lnTo>
                                  <a:pt x="6119215" y="1691525"/>
                                </a:lnTo>
                                <a:lnTo>
                                  <a:pt x="6119215" y="1662950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1615300"/>
                                </a:moveTo>
                                <a:lnTo>
                                  <a:pt x="6115037" y="1615300"/>
                                </a:lnTo>
                                <a:lnTo>
                                  <a:pt x="6115037" y="1643875"/>
                                </a:lnTo>
                                <a:lnTo>
                                  <a:pt x="6119215" y="1643875"/>
                                </a:lnTo>
                                <a:lnTo>
                                  <a:pt x="6119215" y="1615300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1567662"/>
                                </a:moveTo>
                                <a:lnTo>
                                  <a:pt x="6115037" y="1567662"/>
                                </a:lnTo>
                                <a:lnTo>
                                  <a:pt x="6115037" y="1596237"/>
                                </a:lnTo>
                                <a:lnTo>
                                  <a:pt x="6119215" y="1596237"/>
                                </a:lnTo>
                                <a:lnTo>
                                  <a:pt x="6119215" y="1567662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1520012"/>
                                </a:moveTo>
                                <a:lnTo>
                                  <a:pt x="6115037" y="1520012"/>
                                </a:lnTo>
                                <a:lnTo>
                                  <a:pt x="6115037" y="1548587"/>
                                </a:lnTo>
                                <a:lnTo>
                                  <a:pt x="6119215" y="1548587"/>
                                </a:lnTo>
                                <a:lnTo>
                                  <a:pt x="6119215" y="1520012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1472374"/>
                                </a:moveTo>
                                <a:lnTo>
                                  <a:pt x="6115037" y="1472374"/>
                                </a:lnTo>
                                <a:lnTo>
                                  <a:pt x="6115037" y="1500949"/>
                                </a:lnTo>
                                <a:lnTo>
                                  <a:pt x="6119215" y="1500949"/>
                                </a:lnTo>
                                <a:lnTo>
                                  <a:pt x="6119215" y="1472374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1424724"/>
                                </a:moveTo>
                                <a:lnTo>
                                  <a:pt x="6115037" y="1424724"/>
                                </a:lnTo>
                                <a:lnTo>
                                  <a:pt x="6115037" y="1453299"/>
                                </a:lnTo>
                                <a:lnTo>
                                  <a:pt x="6119215" y="1453299"/>
                                </a:lnTo>
                                <a:lnTo>
                                  <a:pt x="6119215" y="1424724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1377086"/>
                                </a:moveTo>
                                <a:lnTo>
                                  <a:pt x="6115037" y="1377086"/>
                                </a:lnTo>
                                <a:lnTo>
                                  <a:pt x="6115037" y="1405661"/>
                                </a:lnTo>
                                <a:lnTo>
                                  <a:pt x="6119215" y="1405661"/>
                                </a:lnTo>
                                <a:lnTo>
                                  <a:pt x="6119215" y="1377086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1329436"/>
                                </a:moveTo>
                                <a:lnTo>
                                  <a:pt x="6115037" y="1329436"/>
                                </a:lnTo>
                                <a:lnTo>
                                  <a:pt x="6115037" y="1358011"/>
                                </a:lnTo>
                                <a:lnTo>
                                  <a:pt x="6119215" y="1358011"/>
                                </a:lnTo>
                                <a:lnTo>
                                  <a:pt x="6119215" y="1329436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1281798"/>
                                </a:moveTo>
                                <a:lnTo>
                                  <a:pt x="6115037" y="1281798"/>
                                </a:lnTo>
                                <a:lnTo>
                                  <a:pt x="6115037" y="1310373"/>
                                </a:lnTo>
                                <a:lnTo>
                                  <a:pt x="6119215" y="1310373"/>
                                </a:lnTo>
                                <a:lnTo>
                                  <a:pt x="6119215" y="1281798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1234147"/>
                                </a:moveTo>
                                <a:lnTo>
                                  <a:pt x="6115037" y="1234147"/>
                                </a:lnTo>
                                <a:lnTo>
                                  <a:pt x="6115037" y="1262722"/>
                                </a:lnTo>
                                <a:lnTo>
                                  <a:pt x="6119215" y="1262722"/>
                                </a:lnTo>
                                <a:lnTo>
                                  <a:pt x="6119215" y="1234147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1186510"/>
                                </a:moveTo>
                                <a:lnTo>
                                  <a:pt x="6115037" y="1186510"/>
                                </a:lnTo>
                                <a:lnTo>
                                  <a:pt x="6115037" y="1215085"/>
                                </a:lnTo>
                                <a:lnTo>
                                  <a:pt x="6119215" y="1215085"/>
                                </a:lnTo>
                                <a:lnTo>
                                  <a:pt x="6119215" y="1186510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1138859"/>
                                </a:moveTo>
                                <a:lnTo>
                                  <a:pt x="6115037" y="1138859"/>
                                </a:lnTo>
                                <a:lnTo>
                                  <a:pt x="6115037" y="1167434"/>
                                </a:lnTo>
                                <a:lnTo>
                                  <a:pt x="6119215" y="1167434"/>
                                </a:lnTo>
                                <a:lnTo>
                                  <a:pt x="6119215" y="1138859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1091222"/>
                                </a:moveTo>
                                <a:lnTo>
                                  <a:pt x="6115037" y="1091222"/>
                                </a:lnTo>
                                <a:lnTo>
                                  <a:pt x="6115037" y="1119797"/>
                                </a:lnTo>
                                <a:lnTo>
                                  <a:pt x="6119215" y="1119797"/>
                                </a:lnTo>
                                <a:lnTo>
                                  <a:pt x="6119215" y="1091222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1043584"/>
                                </a:moveTo>
                                <a:lnTo>
                                  <a:pt x="6115037" y="1043584"/>
                                </a:lnTo>
                                <a:lnTo>
                                  <a:pt x="6115037" y="1072159"/>
                                </a:lnTo>
                                <a:lnTo>
                                  <a:pt x="6119215" y="1072159"/>
                                </a:lnTo>
                                <a:lnTo>
                                  <a:pt x="6119215" y="1043584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995934"/>
                                </a:moveTo>
                                <a:lnTo>
                                  <a:pt x="6115037" y="995934"/>
                                </a:lnTo>
                                <a:lnTo>
                                  <a:pt x="6115037" y="1024509"/>
                                </a:lnTo>
                                <a:lnTo>
                                  <a:pt x="6119215" y="1024509"/>
                                </a:lnTo>
                                <a:lnTo>
                                  <a:pt x="6119215" y="995934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948296"/>
                                </a:moveTo>
                                <a:lnTo>
                                  <a:pt x="6115037" y="948296"/>
                                </a:lnTo>
                                <a:lnTo>
                                  <a:pt x="6115037" y="976871"/>
                                </a:lnTo>
                                <a:lnTo>
                                  <a:pt x="6119215" y="976871"/>
                                </a:lnTo>
                                <a:lnTo>
                                  <a:pt x="6119215" y="948296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900645"/>
                                </a:moveTo>
                                <a:lnTo>
                                  <a:pt x="6115037" y="900645"/>
                                </a:lnTo>
                                <a:lnTo>
                                  <a:pt x="6115037" y="929220"/>
                                </a:lnTo>
                                <a:lnTo>
                                  <a:pt x="6119215" y="929220"/>
                                </a:lnTo>
                                <a:lnTo>
                                  <a:pt x="6119215" y="900645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853008"/>
                                </a:moveTo>
                                <a:lnTo>
                                  <a:pt x="6115037" y="853008"/>
                                </a:lnTo>
                                <a:lnTo>
                                  <a:pt x="6115037" y="881583"/>
                                </a:lnTo>
                                <a:lnTo>
                                  <a:pt x="6119215" y="881583"/>
                                </a:lnTo>
                                <a:lnTo>
                                  <a:pt x="6119215" y="853008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805357"/>
                                </a:moveTo>
                                <a:lnTo>
                                  <a:pt x="6115037" y="805357"/>
                                </a:lnTo>
                                <a:lnTo>
                                  <a:pt x="6115037" y="833932"/>
                                </a:lnTo>
                                <a:lnTo>
                                  <a:pt x="6119215" y="833932"/>
                                </a:lnTo>
                                <a:lnTo>
                                  <a:pt x="6119215" y="805357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757720"/>
                                </a:moveTo>
                                <a:lnTo>
                                  <a:pt x="6115037" y="757720"/>
                                </a:lnTo>
                                <a:lnTo>
                                  <a:pt x="6115037" y="786295"/>
                                </a:lnTo>
                                <a:lnTo>
                                  <a:pt x="6119215" y="786295"/>
                                </a:lnTo>
                                <a:lnTo>
                                  <a:pt x="6119215" y="757720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710069"/>
                                </a:moveTo>
                                <a:lnTo>
                                  <a:pt x="6115037" y="710069"/>
                                </a:lnTo>
                                <a:lnTo>
                                  <a:pt x="6115037" y="738644"/>
                                </a:lnTo>
                                <a:lnTo>
                                  <a:pt x="6119215" y="738644"/>
                                </a:lnTo>
                                <a:lnTo>
                                  <a:pt x="6119215" y="710069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662432"/>
                                </a:moveTo>
                                <a:lnTo>
                                  <a:pt x="6115037" y="662432"/>
                                </a:lnTo>
                                <a:lnTo>
                                  <a:pt x="6115037" y="691007"/>
                                </a:lnTo>
                                <a:lnTo>
                                  <a:pt x="6119215" y="691007"/>
                                </a:lnTo>
                                <a:lnTo>
                                  <a:pt x="6119215" y="662432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614781"/>
                                </a:moveTo>
                                <a:lnTo>
                                  <a:pt x="6115037" y="614781"/>
                                </a:lnTo>
                                <a:lnTo>
                                  <a:pt x="6115037" y="643356"/>
                                </a:lnTo>
                                <a:lnTo>
                                  <a:pt x="6119215" y="643356"/>
                                </a:lnTo>
                                <a:lnTo>
                                  <a:pt x="6119215" y="614781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567143"/>
                                </a:moveTo>
                                <a:lnTo>
                                  <a:pt x="6115037" y="567143"/>
                                </a:lnTo>
                                <a:lnTo>
                                  <a:pt x="6115037" y="595718"/>
                                </a:lnTo>
                                <a:lnTo>
                                  <a:pt x="6119215" y="595718"/>
                                </a:lnTo>
                                <a:lnTo>
                                  <a:pt x="6119215" y="567143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519493"/>
                                </a:moveTo>
                                <a:lnTo>
                                  <a:pt x="6115037" y="519493"/>
                                </a:lnTo>
                                <a:lnTo>
                                  <a:pt x="6115037" y="548068"/>
                                </a:lnTo>
                                <a:lnTo>
                                  <a:pt x="6119215" y="548068"/>
                                </a:lnTo>
                                <a:lnTo>
                                  <a:pt x="6119215" y="519493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471830"/>
                                </a:moveTo>
                                <a:lnTo>
                                  <a:pt x="6115037" y="471830"/>
                                </a:lnTo>
                                <a:lnTo>
                                  <a:pt x="6115037" y="500405"/>
                                </a:lnTo>
                                <a:lnTo>
                                  <a:pt x="6119215" y="500405"/>
                                </a:lnTo>
                                <a:lnTo>
                                  <a:pt x="6119215" y="471830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424192"/>
                                </a:moveTo>
                                <a:lnTo>
                                  <a:pt x="6115037" y="424192"/>
                                </a:lnTo>
                                <a:lnTo>
                                  <a:pt x="6115037" y="452767"/>
                                </a:lnTo>
                                <a:lnTo>
                                  <a:pt x="6119215" y="452767"/>
                                </a:lnTo>
                                <a:lnTo>
                                  <a:pt x="6119215" y="424192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376542"/>
                                </a:moveTo>
                                <a:lnTo>
                                  <a:pt x="6115037" y="376542"/>
                                </a:lnTo>
                                <a:lnTo>
                                  <a:pt x="6115037" y="405117"/>
                                </a:lnTo>
                                <a:lnTo>
                                  <a:pt x="6119215" y="405117"/>
                                </a:lnTo>
                                <a:lnTo>
                                  <a:pt x="6119215" y="376542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328904"/>
                                </a:moveTo>
                                <a:lnTo>
                                  <a:pt x="6115037" y="328904"/>
                                </a:lnTo>
                                <a:lnTo>
                                  <a:pt x="6115037" y="357479"/>
                                </a:lnTo>
                                <a:lnTo>
                                  <a:pt x="6119215" y="357479"/>
                                </a:lnTo>
                                <a:lnTo>
                                  <a:pt x="6119215" y="328904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281254"/>
                                </a:moveTo>
                                <a:lnTo>
                                  <a:pt x="6115037" y="281254"/>
                                </a:lnTo>
                                <a:lnTo>
                                  <a:pt x="6115037" y="309829"/>
                                </a:lnTo>
                                <a:lnTo>
                                  <a:pt x="6119215" y="309829"/>
                                </a:lnTo>
                                <a:lnTo>
                                  <a:pt x="6119215" y="281254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233616"/>
                                </a:moveTo>
                                <a:lnTo>
                                  <a:pt x="6115037" y="233616"/>
                                </a:lnTo>
                                <a:lnTo>
                                  <a:pt x="6115037" y="262191"/>
                                </a:lnTo>
                                <a:lnTo>
                                  <a:pt x="6119215" y="262191"/>
                                </a:lnTo>
                                <a:lnTo>
                                  <a:pt x="6119215" y="233616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185966"/>
                                </a:moveTo>
                                <a:lnTo>
                                  <a:pt x="6115037" y="185966"/>
                                </a:lnTo>
                                <a:lnTo>
                                  <a:pt x="6115037" y="214541"/>
                                </a:lnTo>
                                <a:lnTo>
                                  <a:pt x="6119215" y="214541"/>
                                </a:lnTo>
                                <a:lnTo>
                                  <a:pt x="6119215" y="185966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138328"/>
                                </a:moveTo>
                                <a:lnTo>
                                  <a:pt x="6115037" y="138328"/>
                                </a:lnTo>
                                <a:lnTo>
                                  <a:pt x="6115037" y="166903"/>
                                </a:lnTo>
                                <a:lnTo>
                                  <a:pt x="6119215" y="166903"/>
                                </a:lnTo>
                                <a:lnTo>
                                  <a:pt x="6119215" y="138328"/>
                                </a:lnTo>
                                <a:close/>
                              </a:path>
                              <a:path w="6119495" h="6010275">
                                <a:moveTo>
                                  <a:pt x="6119215" y="91960"/>
                                </a:moveTo>
                                <a:lnTo>
                                  <a:pt x="6112891" y="93256"/>
                                </a:lnTo>
                                <a:lnTo>
                                  <a:pt x="6113043" y="93865"/>
                                </a:lnTo>
                                <a:lnTo>
                                  <a:pt x="6114542" y="103987"/>
                                </a:lnTo>
                                <a:lnTo>
                                  <a:pt x="6115037" y="114300"/>
                                </a:lnTo>
                                <a:lnTo>
                                  <a:pt x="6115037" y="119253"/>
                                </a:lnTo>
                                <a:lnTo>
                                  <a:pt x="6119215" y="119253"/>
                                </a:lnTo>
                                <a:lnTo>
                                  <a:pt x="6119215" y="91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74" y="2105025"/>
                            <a:ext cx="5686424" cy="3638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Textbox 64"/>
                        <wps:cNvSpPr txBox="1"/>
                        <wps:spPr>
                          <a:xfrm>
                            <a:off x="0" y="0"/>
                            <a:ext cx="6119495" cy="6010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2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95" w:lineRule="auto" w:before="0"/>
                                <w:ind w:left="344" w:right="989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Пример.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Противоречивые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данные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учебных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материалах по первой помощи</w:t>
                              </w:r>
                            </w:p>
                            <w:p>
                              <w:pPr>
                                <w:spacing w:line="304" w:lineRule="auto" w:before="142"/>
                                <w:ind w:left="344" w:right="615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Предлагаю рассмотреть фрагмент из реального пособия для обучения. Сначала автор фантазирует: «Через каждые 30 минут следует снимать жгут». И уже на следующей странице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оказывается,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что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этого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нельзя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делать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без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распоряжения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медработника,</w:t>
                              </w:r>
                            </w:p>
                            <w:p>
                              <w:pPr>
                                <w:spacing w:line="304" w:lineRule="auto" w:before="6"/>
                                <w:ind w:left="344" w:right="615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который в реальности их не дает. В итоге указания не только противоречат друг другу, но и оба ошибочные. На самом деле Минздрав не рекомендует снимать жгут вне медорганизации.</w:t>
                              </w:r>
                            </w:p>
                            <w:p>
                              <w:pPr>
                                <w:spacing w:before="44"/>
                                <w:ind w:left="344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Фрагмент</w:t>
                              </w:r>
                              <w:r>
                                <w:rPr>
                                  <w:b/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учебного</w:t>
                              </w:r>
                              <w:r>
                                <w:rPr>
                                  <w:b/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пособия</w:t>
                              </w:r>
                              <w:r>
                                <w:rPr>
                                  <w:b/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первой</w:t>
                              </w:r>
                              <w:r>
                                <w:rPr>
                                  <w:b/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помощи</w:t>
                              </w:r>
                              <w:r>
                                <w:rPr>
                                  <w:b/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ошибочными</w:t>
                              </w:r>
                              <w:r>
                                <w:rPr>
                                  <w:b/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данными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00004pt;margin-top:9.245354pt;width:481.85pt;height:473.25pt;mso-position-horizontal-relative:page;mso-position-vertical-relative:paragraph;z-index:-15707136;mso-wrap-distance-left:0;mso-wrap-distance-right:0" id="docshapegroup36" coordorigin="1140,185" coordsize="9637,9465">
                <v:shape style="position:absolute;left:1140;top:184;width:9637;height:9465" id="docshape37" coordorigin="1140,185" coordsize="9637,9465" path="m1155,9356l1140,9356,1140,9401,1155,9401,1155,9356xm1155,9281l1140,9281,1140,9326,1155,9326,1155,9281xm1155,9206l1140,9206,1140,9251,1155,9251,1155,9206xm1155,9131l1140,9131,1140,9176,1155,9176,1155,9131xm1155,9056l1140,9056,1140,9101,1155,9101,1155,9056xm1155,8981l1140,8981,1140,9026,1155,9026,1155,8981xm1155,8906l1140,8906,1140,8951,1155,8951,1155,8906xm1155,8831l1140,8831,1140,8876,1155,8876,1155,8831xm1155,8756l1140,8756,1140,8801,1155,8801,1155,8756xm1155,8681l1140,8681,1140,8726,1155,8726,1155,8681xm1155,8606l1140,8606,1140,8651,1155,8651,1155,8606xm1155,8531l1140,8531,1140,8576,1155,8576,1155,8531xm1155,8456l1140,8456,1140,8501,1155,8501,1155,8456xm1155,8381l1140,8381,1140,8426,1155,8426,1155,8381xm1155,8306l1140,8306,1140,8351,1155,8351,1155,8306xm1155,8231l1140,8231,1140,8276,1155,8276,1155,8231xm1155,8156l1140,8156,1140,8201,1155,8201,1155,8156xm1155,8081l1140,8081,1140,8126,1155,8126,1155,8081xm1155,8006l1140,8006,1140,8051,1155,8051,1155,8006xm1155,7931l1140,7931,1140,7976,1155,7976,1155,7931xm1155,7856l1140,7856,1140,7901,1155,7901,1155,7856xm1155,7781l1140,7781,1140,7826,1155,7826,1155,7781xm1155,7706l1140,7706,1140,7751,1155,7751,1155,7706xm1155,7631l1140,7631,1140,7676,1155,7676,1155,7631xm1155,7556l1140,7556,1140,7601,1155,7601,1155,7556xm1155,7481l1140,7481,1140,7526,1155,7526,1155,7481xm1155,7406l1140,7406,1140,7451,1155,7451,1155,7406xm1155,7331l1140,7331,1140,7376,1155,7376,1155,7331xm1155,7256l1140,7256,1140,7301,1155,7301,1155,7256xm1155,7180l1140,7180,1140,7225,1155,7225,1155,7180xm1155,7105l1140,7105,1140,7150,1155,7150,1155,7105xm1155,7030l1140,7030,1140,7075,1155,7075,1155,7030xm1155,6955l1140,6955,1140,7000,1155,7000,1155,6955xm1155,6880l1140,6880,1140,6925,1155,6925,1155,6880xm1155,6805l1140,6805,1140,6850,1155,6850,1155,6805xm1155,6730l1140,6730,1140,6775,1155,6775,1155,6730xm1155,6655l1140,6655,1140,6700,1155,6700,1155,6655xm1155,6580l1140,6580,1140,6625,1155,6625,1155,6580xm1155,6505l1140,6505,1140,6550,1155,6550,1155,6505xm1155,6430l1140,6430,1140,6475,1155,6475,1155,6430xm1155,6355l1140,6355,1140,6400,1155,6400,1155,6355xm1155,6280l1140,6280,1140,6325,1155,6325,1155,6280xm1155,6205l1140,6205,1140,6250,1155,6250,1155,6205xm1155,6130l1140,6130,1140,6175,1155,6175,1155,6130xm1155,6055l1140,6055,1140,6100,1155,6100,1155,6055xm1155,5980l1140,5980,1140,6025,1155,6025,1155,5980xm1155,5905l1140,5905,1140,5950,1155,5950,1155,5905xm1155,5830l1140,5830,1140,5875,1155,5875,1155,5830xm1155,5755l1140,5755,1140,5800,1155,5800,1155,5755xm1155,5680l1140,5680,1140,5725,1155,5725,1155,5680xm1155,5605l1140,5605,1140,5650,1155,5650,1155,5605xm1155,5530l1140,5530,1140,5575,1155,5575,1155,5530xm1155,5455l1140,5455,1140,5500,1155,5500,1155,5455xm1155,5380l1140,5380,1140,5425,1155,5425,1155,5380xm1155,5305l1140,5305,1140,5350,1155,5350,1155,5305xm1155,5230l1140,5230,1140,5275,1155,5275,1155,5230xm1155,5155l1140,5155,1140,5200,1155,5200,1155,5155xm1155,5080l1140,5080,1140,5125,1155,5125,1155,5080xm1155,5005l1140,5005,1140,5050,1155,5050,1155,5005xm1155,4930l1140,4930,1140,4975,1155,4975,1155,4930xm1155,4855l1140,4855,1140,4900,1155,4900,1155,4855xm1155,4780l1140,4780,1140,4825,1155,4825,1155,4780xm1155,4705l1140,4705,1140,4750,1155,4750,1155,4705xm1155,4630l1140,4630,1140,4675,1155,4675,1155,4630xm1155,4554l1140,4554,1140,4599,1155,4599,1155,4554xm1155,4479l1140,4479,1140,4524,1155,4524,1155,4479xm1155,4404l1140,4404,1140,4449,1155,4449,1155,4404xm1155,4329l1140,4329,1140,4374,1155,4374,1155,4329xm1155,4254l1140,4254,1140,4299,1155,4299,1155,4254xm1155,4179l1140,4179,1140,4224,1155,4224,1155,4179xm1155,4104l1140,4104,1140,4149,1155,4149,1155,4104xm1155,4029l1140,4029,1140,4074,1155,4074,1155,4029xm1155,3954l1140,3954,1140,3999,1155,3999,1155,3954xm1155,3879l1140,3879,1140,3924,1155,3924,1155,3879xm1155,3804l1140,3804,1140,3849,1155,3849,1155,3804xm1155,3729l1140,3729,1140,3774,1155,3774,1155,3729xm1155,3654l1140,3654,1140,3699,1155,3699,1155,3654xm1155,3579l1140,3579,1140,3624,1155,3624,1155,3579xm1155,3504l1140,3504,1140,3549,1155,3549,1155,3504xm1155,3429l1140,3429,1140,3474,1155,3474,1155,3429xm1155,3354l1140,3354,1140,3399,1155,3399,1155,3354xm1155,3279l1140,3279,1140,3324,1155,3324,1155,3279xm1155,3204l1140,3204,1140,3249,1155,3249,1155,3204xm1155,3129l1140,3129,1140,3174,1155,3174,1155,3129xm1155,3054l1140,3054,1140,3099,1155,3099,1155,3054xm1155,2979l1140,2979,1140,3024,1155,3024,1155,2979xm1155,2904l1140,2904,1140,2949,1155,2949,1155,2904xm1155,2829l1140,2829,1140,2874,1155,2874,1155,2829xm1155,2754l1140,2754,1140,2799,1155,2799,1155,2754xm1155,2679l1140,2679,1140,2724,1155,2724,1155,2679xm1155,2604l1140,2604,1140,2649,1155,2649,1155,2604xm1155,2529l1140,2529,1140,2574,1155,2574,1155,2529xm1155,2454l1140,2454,1140,2499,1155,2499,1155,2454xm1155,2379l1140,2379,1140,2424,1155,2424,1155,2379xm1155,2304l1140,2304,1140,2349,1155,2349,1155,2304xm1155,2229l1140,2229,1140,2274,1155,2274,1155,2229xm1155,2154l1140,2154,1140,2199,1155,2199,1155,2154xm1155,2078l1140,2078,1140,2123,1155,2123,1155,2078xm1155,2003l1140,2003,1140,2048,1155,2048,1155,2003xm1155,1928l1140,1928,1140,1973,1155,1973,1155,1928xm1155,1853l1140,1853,1140,1898,1155,1898,1155,1853xm1155,1778l1140,1778,1140,1823,1155,1823,1155,1778xm1155,1703l1140,1703,1140,1748,1155,1748,1155,1703xm1155,1628l1140,1628,1140,1673,1155,1673,1155,1628xm1155,1553l1140,1553,1140,1598,1155,1598,1155,1553xm1155,1478l1140,1478,1140,1523,1155,1523,1155,1478xm1155,1403l1140,1403,1140,1448,1155,1448,1155,1403xm1155,1328l1140,1328,1140,1373,1155,1373,1155,1328xm1155,1253l1140,1253,1140,1298,1155,1298,1155,1253xm1155,1178l1140,1178,1140,1223,1155,1223,1155,1178xm1155,1103l1140,1103,1140,1148,1155,1148,1155,1103xm1155,1028l1140,1028,1140,1073,1155,1073,1155,1028xm1155,953l1140,953,1140,998,1155,998,1155,953xm1155,878l1140,878,1140,923,1155,923,1155,878xm1155,803l1140,803,1140,848,1155,848,1155,803xm1155,728l1140,728,1140,773,1155,773,1155,728xm1155,653l1140,653,1140,698,1155,698,1155,653xm1155,578l1140,578,1140,623,1155,623,1155,578xm1155,503l1140,503,1140,548,1155,548,1155,503xm1155,428l1140,428,1140,473,1155,473,1155,428xm1155,9476l1155,9470,1155,9431,1140,9431,1140,9470,1140,9476,1155,9476xm1156,354l1141,353,1141,354,1140,365,1140,398,1155,398,1155,365,1156,354xm1172,9542l1168,9533,1162,9518,1158,9502,1144,9505,1148,9522,1154,9539,1158,9549,1172,9542xm1174,288l1161,281,1154,296,1148,313,1145,324,1160,327,1162,317,1168,302,1174,288xm1214,9597l1203,9587,1192,9575,1186,9566,1174,9575,1174,9575,1181,9584,1193,9597,1205,9608,1214,9597xm1219,235l1209,223,1206,226,1193,238,1181,251,1177,256,1189,265,1192,260,1203,248,1215,237,1219,235xm1276,9629l1275,9629,1272,9628,1257,9622,1242,9615,1237,9613,1230,9626,1235,9629,1251,9636,1268,9642,1272,9643,1276,9629xm1281,205l1277,190,1268,193,1251,199,1235,206,1235,206,1242,220,1242,219,1257,212,1272,207,1281,205xm1346,9635l1320,9635,1303,9634,1303,9635,1301,9649,1300,9649,1320,9650,1346,9650,1346,9635xm1365,185l1320,185,1307,186,1308,200,1320,200,1365,200,1365,185xm1421,9635l1376,9635,1376,9650,1421,9650,1421,9635xm1440,185l1395,185,1395,200,1440,200,1440,185xm1496,9635l1451,9635,1451,9650,1496,9650,1496,9635xm1515,185l1470,185,1470,200,1515,200,1515,185xm1571,9635l1526,9635,1526,9650,1571,9650,1571,9635xm1590,185l1545,185,1545,200,1590,200,1590,185xm1646,9635l1601,9635,1601,9650,1646,9650,1646,9635xm1665,185l1620,185,1620,200,1665,200,1665,185xm1721,9635l1676,9635,1676,9650,1721,9650,1721,9635xm1740,185l1695,185,1695,200,1740,200,1740,185xm1796,9635l1751,9635,1751,9650,1796,9650,1796,9635xm1815,185l1770,185,1770,200,1815,200,1815,185xm1871,9635l1826,9635,1826,9650,1871,9650,1871,9635xm1890,185l1845,185,1845,200,1890,200,1890,185xm1946,9635l1901,9635,1901,9650,1946,9650,1946,9635xm1965,185l1920,185,1920,200,1965,200,1965,185xm2021,9635l1976,9635,1976,9650,2021,9650,2021,9635xm2040,185l1995,185,1995,200,2040,200,2040,185xm2096,9635l2051,9635,2051,9650,2096,9650,2096,9635xm2115,185l2070,185,2070,200,2115,200,2115,185xm2171,9635l2126,9635,2126,9650,2171,9650,2171,9635xm2190,185l2145,185,2145,200,2190,200,2190,185xm2246,9635l2201,9635,2201,9650,2246,9650,2246,9635xm2265,185l2220,185,2220,200,2265,200,2265,185xm2321,9635l2276,9635,2276,9650,2321,9650,2321,9635xm2340,185l2295,185,2295,200,2340,200,2340,185xm2396,9635l2351,9635,2351,9650,2396,9650,2396,9635xm2415,185l2370,185,2370,200,2415,200,2415,185xm2471,9635l2426,9635,2426,9650,2471,9650,2471,9635xm2490,185l2445,185,2445,200,2490,200,2490,185xm2546,9635l2501,9635,2501,9650,2546,9650,2546,9635xm2565,185l2520,185,2520,200,2565,200,2565,185xm2621,9635l2576,9635,2576,9650,2621,9650,2621,9635xm2641,185l2596,185,2596,200,2641,200,2641,185xm2696,9635l2651,9635,2651,9650,2696,9650,2696,9635xm2716,185l2671,185,2671,200,2716,200,2716,185xm2771,9635l2726,9635,2726,9650,2771,9650,2771,9635xm2791,185l2746,185,2746,200,2791,200,2791,185xm2846,9635l2801,9635,2801,9650,2846,9650,2846,9635xm2866,185l2821,185,2821,200,2866,200,2866,185xm2921,9635l2876,9635,2876,9650,2921,9650,2921,9635xm2941,185l2896,185,2896,200,2941,200,2941,185xm2996,9635l2951,9635,2951,9650,2996,9650,2996,9635xm3016,185l2971,185,2971,200,3016,200,3016,185xm3071,9635l3026,9635,3026,9650,3071,9650,3071,9635xm3091,185l3046,185,3046,200,3091,200,3091,185xm3146,9635l3101,9635,3101,9650,3146,9650,3146,9635xm3166,185l3121,185,3121,200,3166,200,3166,185xm3221,9635l3176,9635,3176,9650,3221,9650,3221,9635xm3241,185l3196,185,3196,200,3241,200,3241,185xm3296,9635l3251,9635,3251,9650,3296,9650,3296,9635xm3316,185l3271,185,3271,200,3316,200,3316,185xm3371,9635l3326,9635,3326,9650,3371,9650,3371,9635xm3391,185l3346,185,3346,200,3391,200,3391,185xm3447,9635l3402,9635,3402,9650,3447,9650,3447,9635xm3466,185l3421,185,3421,200,3466,200,3466,185xm3522,9635l3477,9635,3477,9650,3522,9650,3522,9635xm3541,185l3496,185,3496,200,3541,200,3541,185xm3597,9635l3552,9635,3552,9650,3597,9650,3597,9635xm3616,185l3571,185,3571,200,3616,200,3616,185xm3672,9635l3627,9635,3627,9650,3672,9650,3672,9635xm3691,185l3646,185,3646,200,3691,200,3691,185xm3747,9635l3702,9635,3702,9650,3747,9650,3747,9635xm3766,185l3721,185,3721,200,3766,200,3766,185xm3822,9635l3777,9635,3777,9650,3822,9650,3822,9635xm3841,185l3796,185,3796,200,3841,200,3841,185xm3897,9635l3852,9635,3852,9650,3897,9650,3897,9635xm3916,185l3871,185,3871,200,3916,200,3916,185xm3972,9635l3927,9635,3927,9650,3972,9650,3972,9635xm3991,185l3946,185,3946,200,3991,200,3991,185xm4047,9635l4002,9635,4002,9650,4047,9650,4047,9635xm4066,185l4021,185,4021,200,4066,200,4066,185xm4122,9635l4077,9635,4077,9650,4122,9650,4122,9635xm4141,185l4096,185,4096,200,4141,200,4141,185xm4197,9635l4152,9635,4152,9650,4197,9650,4197,9635xm4216,185l4171,185,4171,200,4216,200,4216,185xm4272,9635l4227,9635,4227,9650,4272,9650,4272,9635xm4291,185l4246,185,4246,200,4291,200,4291,185xm4347,9635l4302,9635,4302,9650,4347,9650,4347,9635xm4366,185l4321,185,4321,200,4366,200,4366,185xm4422,9635l4377,9635,4377,9650,4422,9650,4422,9635xm4441,185l4396,185,4396,200,4441,200,4441,185xm4497,9635l4452,9635,4452,9650,4497,9650,4497,9635xm4516,185l4471,185,4471,200,4516,200,4516,185xm4572,9635l4527,9635,4527,9650,4572,9650,4572,9635xm4591,185l4546,185,4546,200,4591,200,4591,185xm4647,9635l4602,9635,4602,9650,4647,9650,4647,9635xm4666,185l4621,185,4621,200,4666,200,4666,185xm4722,9635l4677,9635,4677,9650,4722,9650,4722,9635xm4741,185l4696,185,4696,200,4741,200,4741,185xm4797,9635l4752,9635,4752,9650,4797,9650,4797,9635xm4816,185l4771,185,4771,200,4816,200,4816,185xm4872,9635l4827,9635,4827,9650,4872,9650,4872,9635xm4891,185l4846,185,4846,200,4891,200,4891,185xm4947,9635l4902,9635,4902,9650,4947,9650,4947,9635xm4966,185l4921,185,4921,200,4966,200,4966,185xm5022,9635l4977,9635,4977,9650,5022,9650,5022,9635xm5041,185l4996,185,4996,200,5041,200,5041,185xm5097,9635l5052,9635,5052,9650,5097,9650,5097,9635xm5116,185l5071,185,5071,200,5116,200,5116,185xm5172,9635l5127,9635,5127,9650,5172,9650,5172,9635xm5192,185l5147,185,5147,200,5192,200,5192,185xm5247,9635l5202,9635,5202,9650,5247,9650,5247,9635xm5267,185l5222,185,5222,200,5267,200,5267,185xm5322,9635l5277,9635,5277,9650,5322,9650,5322,9635xm5342,185l5297,185,5297,200,5342,200,5342,185xm5397,9635l5352,9635,5352,9650,5397,9650,5397,9635xm5417,185l5372,185,5372,200,5417,200,5417,185xm5472,9635l5427,9635,5427,9650,5472,9650,5472,9635xm5492,185l5447,185,5447,200,5492,200,5492,185xm5547,9635l5502,9635,5502,9650,5547,9650,5547,9635xm5567,185l5522,185,5522,200,5567,200,5567,185xm5622,9635l5577,9635,5577,9650,5622,9650,5622,9635xm5642,185l5597,185,5597,200,5642,200,5642,185xm5697,9635l5652,9635,5652,9650,5697,9650,5697,9635xm5717,185l5672,185,5672,200,5717,200,5717,185xm5772,9635l5727,9635,5727,9650,5772,9650,5772,9635xm5792,185l5747,185,5747,200,5792,200,5792,185xm5847,9635l5802,9635,5802,9650,5847,9650,5847,9635xm5867,185l5822,185,5822,200,5867,200,5867,185xm5923,9635l5878,9635,5878,9650,5923,9650,5923,9635xm5942,185l5897,185,5897,200,5942,200,5942,185xm5998,9635l5953,9635,5953,9650,5998,9650,5998,9635xm6017,185l5972,185,5972,200,6017,200,6017,185xm6073,9635l6028,9635,6028,9650,6073,9650,6073,9635xm6092,185l6047,185,6047,200,6092,200,6092,185xm6148,9635l6103,9635,6103,9650,6148,9650,6148,9635xm6167,185l6122,185,6122,200,6167,200,6167,185xm6223,9635l6178,9635,6178,9650,6223,9650,6223,9635xm6242,185l6197,185,6197,200,6242,200,6242,185xm6298,9635l6253,9635,6253,9650,6298,9650,6298,9635xm6317,185l6272,185,6272,200,6317,200,6317,185xm6373,9635l6328,9635,6328,9650,6373,9650,6373,9635xm6392,185l6347,185,6347,200,6392,200,6392,185xm6448,9635l6403,9635,6403,9650,6448,9650,6448,9635xm6467,185l6422,185,6422,200,6467,200,6467,185xm6523,9635l6478,9635,6478,9650,6523,9650,6523,9635xm6542,185l6497,185,6497,200,6542,200,6542,185xm6598,9635l6553,9635,6553,9650,6598,9650,6598,9635xm6617,185l6572,185,6572,200,6617,200,6617,185xm6673,9635l6628,9635,6628,9650,6673,9650,6673,9635xm6692,185l6647,185,6647,200,6692,200,6692,185xm6748,9635l6703,9635,6703,9650,6748,9650,6748,9635xm6767,185l6722,185,6722,200,6767,200,6767,185xm6823,9635l6778,9635,6778,9650,6823,9650,6823,9635xm6842,185l6797,185,6797,200,6842,200,6842,185xm6898,9635l6853,9635,6853,9650,6898,9650,6898,9635xm6917,185l6872,185,6872,200,6917,200,6917,185xm6973,9635l6928,9635,6928,9650,6973,9650,6973,9635xm6992,185l6947,185,6947,200,6992,200,6992,185xm7048,9635l7003,9635,7003,9650,7048,9650,7048,9635xm7067,185l7022,185,7022,200,7067,200,7067,185xm7123,9635l7078,9635,7078,9650,7123,9650,7123,9635xm7142,185l7097,185,7097,200,7142,200,7142,185xm7198,9635l7153,9635,7153,9650,7198,9650,7198,9635xm7217,185l7172,185,7172,200,7217,200,7217,185xm7273,9635l7228,9635,7228,9650,7273,9650,7273,9635xm7292,185l7247,185,7247,200,7292,200,7292,185xm7348,9635l7303,9635,7303,9650,7348,9650,7348,9635xm7367,185l7322,185,7322,200,7367,200,7367,185xm7423,9635l7378,9635,7378,9650,7423,9650,7423,9635xm7442,185l7397,185,7397,200,7442,200,7442,185xm7498,9635l7453,9635,7453,9650,7498,9650,7498,9635xm7517,185l7472,185,7472,200,7517,200,7517,185xm7573,9635l7528,9635,7528,9650,7573,9650,7573,9635xm7592,185l7547,185,7547,200,7592,200,7592,185xm7648,9635l7603,9635,7603,9650,7648,9650,7648,9635xm7667,185l7622,185,7622,200,7667,200,7667,185xm7723,9635l7678,9635,7678,9650,7723,9650,7723,9635xm7743,185l7698,185,7698,200,7743,200,7743,185xm7798,9635l7753,9635,7753,9650,7798,9650,7798,9635xm7818,185l7773,185,7773,200,7818,200,7818,185xm7873,9635l7828,9635,7828,9650,7873,9650,7873,9635xm7893,185l7848,185,7848,200,7893,200,7893,185xm7948,9635l7903,9635,7903,9650,7948,9650,7948,9635xm7968,185l7923,185,7923,200,7968,200,7968,185xm8023,9635l7978,9635,7978,9650,8023,9650,8023,9635xm8043,185l7998,185,7998,200,8043,200,8043,185xm8098,9635l8053,9635,8053,9650,8098,9650,8098,9635xm8118,185l8073,185,8073,200,8118,200,8118,185xm8173,9635l8128,9635,8128,9650,8173,9650,8173,9635xm8193,185l8148,185,8148,200,8193,200,8193,185xm8248,9635l8203,9635,8203,9650,8248,9650,8248,9635xm8268,185l8223,185,8223,200,8268,200,8268,185xm8323,9635l8278,9635,8278,9650,8323,9650,8323,9635xm8343,185l8298,185,8298,200,8343,200,8343,185xm8398,9635l8353,9635,8353,9650,8398,9650,8398,9635xm8418,185l8373,185,8373,200,8418,200,8418,185xm8474,9635l8429,9635,8429,9650,8474,9650,8474,9635xm8493,185l8448,185,8448,200,8493,200,8493,185xm8549,9635l8504,9635,8504,9650,8549,9650,8549,9635xm8568,185l8523,185,8523,200,8568,200,8568,185xm8624,9635l8579,9635,8579,9650,8624,9650,8624,9635xm8643,185l8598,185,8598,200,8643,200,8643,185xm8699,9635l8654,9635,8654,9650,8699,9650,8699,9635xm8718,185l8673,185,8673,200,8718,200,8718,185xm8774,9635l8729,9635,8729,9650,8774,9650,8774,9635xm8793,185l8748,185,8748,200,8793,200,8793,185xm8849,9635l8804,9635,8804,9650,8849,9650,8849,9635xm8868,185l8823,185,8823,200,8868,200,8868,185xm8924,9635l8879,9635,8879,9650,8924,9650,8924,9635xm8943,185l8898,185,8898,200,8943,200,8943,185xm8999,9635l8954,9635,8954,9650,8999,9650,8999,9635xm9018,185l8973,185,8973,200,9018,200,9018,185xm9074,9635l9029,9635,9029,9650,9074,9650,9074,9635xm9093,185l9048,185,9048,200,9093,200,9093,185xm9149,9635l9104,9635,9104,9650,9149,9650,9149,9635xm9168,185l9123,185,9123,200,9168,200,9168,185xm9224,9635l9179,9635,9179,9650,9224,9650,9224,9635xm9243,185l9198,185,9198,200,9243,200,9243,185xm9299,9635l9254,9635,9254,9650,9299,9650,9299,9635xm9318,185l9273,185,9273,200,9318,200,9318,185xm9374,9635l9329,9635,9329,9650,9374,9650,9374,9635xm9393,185l9348,185,9348,200,9393,200,9393,185xm9449,9635l9404,9635,9404,9650,9449,9650,9449,9635xm9468,185l9423,185,9423,200,9468,200,9468,185xm9524,9635l9479,9635,9479,9650,9524,9650,9524,9635xm9543,185l9498,185,9498,200,9543,200,9543,185xm9599,9635l9554,9635,9554,9650,9599,9650,9599,9635xm9618,185l9573,185,9573,200,9618,200,9618,185xm9674,9635l9629,9635,9629,9650,9674,9650,9674,9635xm9693,185l9648,185,9648,200,9693,200,9693,185xm9749,9635l9704,9635,9704,9650,9749,9650,9749,9635xm9768,185l9723,185,9723,200,9768,200,9768,185xm9824,9635l9779,9635,9779,9650,9824,9650,9824,9635xm9843,185l9798,185,9798,200,9843,200,9843,185xm9899,9635l9854,9635,9854,9650,9899,9650,9899,9635xm9918,185l9873,185,9873,200,9918,200,9918,185xm9974,9635l9929,9635,9929,9650,9974,9650,9974,9635xm9993,185l9948,185,9948,200,9993,200,9993,185xm10049,9635l10004,9635,10004,9650,10049,9650,10049,9635xm10068,185l10023,185,10023,200,10068,200,10068,185xm10124,9635l10079,9635,10079,9650,10124,9650,10124,9635xm10143,185l10098,185,10098,200,10143,200,10143,185xm10199,9635l10154,9635,10154,9650,10199,9650,10199,9635xm10219,185l10174,185,10174,200,10219,200,10219,185xm10274,9635l10229,9635,10229,9650,10274,9650,10274,9635xm10294,185l10249,185,10249,200,10294,200,10294,185xm10349,9635l10304,9635,10304,9650,10349,9650,10349,9635xm10369,185l10324,185,10324,200,10369,200,10369,185xm10424,9635l10379,9635,10379,9650,10424,9650,10424,9635xm10444,185l10399,185,10399,200,10444,200,10444,185xm10499,9635l10454,9635,10454,9650,10499,9650,10499,9635xm10519,185l10474,185,10474,200,10519,200,10519,185xm10574,9635l10529,9635,10529,9650,10574,9650,10574,9635xm10594,185l10549,185,10549,200,10594,200,10594,185xm10648,9644l10645,9630,10637,9632,10621,9634,10605,9635,10604,9635,10604,9650,10605,9650,10623,9649,10640,9646,10648,9644xm10667,196l10657,193,10640,188,10623,186,10621,201,10637,203,10653,207,10662,210,10667,196xm10716,9611l10707,9600,10697,9607,10683,9615,10671,9621,10678,9635,10690,9629,10705,9620,10716,9611xm10731,236l10719,226,10705,215,10695,209,10687,222,10697,228,10710,237,10720,247,10731,236xm10764,9553l10751,9546,10750,9548,10742,9562,10733,9575,10727,9580,10738,9590,10744,9584,10755,9570,10764,9555,10764,9553xm10772,299l10771,296,10764,280,10755,265,10751,260,10739,268,10742,273,10750,287,10757,302,10758,304,10772,299xm10777,9480l10770,9480,10769,9480,10769,9486,10767,9502,10763,9518,10762,9521,10776,9525,10777,9524,10777,9480xm10777,9406l10770,9406,10770,9451,10777,9451,10777,9406xm10777,9331l10770,9331,10770,9376,10777,9376,10777,9331xm10777,9256l10770,9256,10770,9301,10777,9301,10777,9256xm10777,9181l10770,9181,10770,9226,10777,9226,10777,9181xm10777,9106l10770,9106,10770,9151,10777,9151,10777,9106xm10777,9031l10770,9031,10770,9076,10777,9076,10777,9031xm10777,8956l10770,8956,10770,9001,10777,9001,10777,8956xm10777,8881l10770,8881,10770,8926,10777,8926,10777,8881xm10777,8806l10770,8806,10770,8851,10777,8851,10777,8806xm10777,8731l10770,8731,10770,8776,10777,8776,10777,8731xm10777,8656l10770,8656,10770,8701,10777,8701,10777,8656xm10777,8581l10770,8581,10770,8626,10777,8626,10777,8581xm10777,8506l10770,8506,10770,8551,10777,8551,10777,8506xm10777,8431l10770,8431,10770,8476,10777,8476,10777,8431xm10777,8356l10770,8356,10770,8401,10777,8401,10777,8356xm10777,8281l10770,8281,10770,8326,10777,8326,10777,8281xm10777,8206l10770,8206,10770,8251,10777,8251,10777,8206xm10777,8131l10770,8131,10770,8176,10777,8176,10777,8131xm10777,8056l10770,8056,10770,8101,10777,8101,10777,8056xm10777,7981l10770,7981,10770,8026,10777,8026,10777,7981xm10777,7906l10770,7906,10770,7951,10777,7951,10777,7906xm10777,7831l10770,7831,10770,7876,10777,7876,10777,7831xm10777,7756l10770,7756,10770,7801,10777,7801,10777,7756xm10777,7681l10770,7681,10770,7726,10777,7726,10777,7681xm10777,7606l10770,7606,10770,7651,10777,7651,10777,7606xm10777,7531l10770,7531,10770,7576,10777,7576,10777,7531xm10777,7456l10770,7456,10770,7501,10777,7501,10777,7456xm10777,7381l10770,7381,10770,7426,10777,7426,10777,7381xm10777,7306l10770,7306,10770,7351,10777,7351,10777,7306xm10777,7230l10770,7230,10770,7275,10777,7275,10777,7230xm10777,7155l10770,7155,10770,7200,10777,7200,10777,7155xm10777,7080l10770,7080,10770,7125,10777,7125,10777,7080xm10777,7005l10770,7005,10770,7050,10777,7050,10777,7005xm10777,6930l10770,6930,10770,6975,10777,6975,10777,6930xm10777,6855l10770,6855,10770,6900,10777,6900,10777,6855xm10777,6780l10770,6780,10770,6825,10777,6825,10777,6780xm10777,6705l10770,6705,10770,6750,10777,6750,10777,6705xm10777,6630l10770,6630,10770,6675,10777,6675,10777,6630xm10777,6555l10770,6555,10770,6600,10777,6600,10777,6555xm10777,6480l10770,6480,10770,6525,10777,6525,10777,6480xm10777,6405l10770,6405,10770,6450,10777,6450,10777,6405xm10777,6330l10770,6330,10770,6375,10777,6375,10777,6330xm10777,6255l10770,6255,10770,6300,10777,6300,10777,6255xm10777,6180l10770,6180,10770,6225,10777,6225,10777,6180xm10777,6105l10770,6105,10770,6150,10777,6150,10777,6105xm10777,6030l10770,6030,10770,6075,10777,6075,10777,6030xm10777,5955l10770,5955,10770,6000,10777,6000,10777,5955xm10777,5880l10770,5880,10770,5925,10777,5925,10777,5880xm10777,5805l10770,5805,10770,5850,10777,5850,10777,5805xm10777,5730l10770,5730,10770,5775,10777,5775,10777,5730xm10777,5655l10770,5655,10770,5700,10777,5700,10777,5655xm10777,5580l10770,5580,10770,5625,10777,5625,10777,5580xm10777,5505l10770,5505,10770,5550,10777,5550,10777,5505xm10777,5430l10770,5430,10770,5475,10777,5475,10777,5430xm10777,5355l10770,5355,10770,5400,10777,5400,10777,5355xm10777,5280l10770,5280,10770,5325,10777,5325,10777,5280xm10777,5205l10770,5205,10770,5250,10777,5250,10777,5205xm10777,5130l10770,5130,10770,5175,10777,5175,10777,5130xm10777,5055l10770,5055,10770,5100,10777,5100,10777,5055xm10777,4980l10770,4980,10770,5025,10777,5025,10777,4980xm10777,4905l10770,4905,10770,4950,10777,4950,10777,4905xm10777,4830l10770,4830,10770,4875,10777,4875,10777,4830xm10777,4754l10770,4754,10770,4799,10777,4799,10777,4754xm10777,4679l10770,4679,10770,4724,10777,4724,10777,4679xm10777,4604l10770,4604,10770,4649,10777,4649,10777,4604xm10777,4529l10770,4529,10770,4574,10777,4574,10777,4529xm10777,4454l10770,4454,10770,4499,10777,4499,10777,4454xm10777,4379l10770,4379,10770,4424,10777,4424,10777,4379xm10777,4304l10770,4304,10770,4349,10777,4349,10777,4304xm10777,4229l10770,4229,10770,4274,10777,4274,10777,4229xm10777,4154l10770,4154,10770,4199,10777,4199,10777,4154xm10777,4079l10770,4079,10770,4124,10777,4124,10777,4079xm10777,4004l10770,4004,10770,4049,10777,4049,10777,4004xm10777,3929l10770,3929,10770,3974,10777,3974,10777,3929xm10777,3854l10770,3854,10770,3899,10777,3899,10777,3854xm10777,3779l10770,3779,10770,3824,10777,3824,10777,3779xm10777,3704l10770,3704,10770,3749,10777,3749,10777,3704xm10777,3629l10770,3629,10770,3674,10777,3674,10777,3629xm10777,3554l10770,3554,10770,3599,10777,3599,10777,3554xm10777,3479l10770,3479,10770,3524,10777,3524,10777,3479xm10777,3404l10770,3404,10770,3449,10777,3449,10777,3404xm10777,3329l10770,3329,10770,3374,10777,3374,10777,3329xm10777,3254l10770,3254,10770,3299,10777,3299,10777,3254xm10777,3179l10770,3179,10770,3224,10777,3224,10777,3179xm10777,3104l10770,3104,10770,3149,10777,3149,10777,3104xm10777,3029l10770,3029,10770,3074,10777,3074,10777,3029xm10777,2954l10770,2954,10770,2999,10777,2999,10777,2954xm10777,2879l10770,2879,10770,2924,10777,2924,10777,2879xm10777,2804l10770,2804,10770,2849,10777,2849,10777,2804xm10777,2729l10770,2729,10770,2774,10777,2774,10777,2729xm10777,2654l10770,2654,10770,2699,10777,2699,10777,2654xm10777,2579l10770,2579,10770,2624,10777,2624,10777,2579xm10777,2504l10770,2504,10770,2549,10777,2549,10777,2504xm10777,2429l10770,2429,10770,2474,10777,2474,10777,2429xm10777,2354l10770,2354,10770,2399,10777,2399,10777,2354xm10777,2279l10770,2279,10770,2324,10777,2324,10777,2279xm10777,2203l10770,2203,10770,2248,10777,2248,10777,2203xm10777,2128l10770,2128,10770,2173,10777,2173,10777,2128xm10777,2053l10770,2053,10770,2098,10777,2098,10777,2053xm10777,1978l10770,1978,10770,2023,10777,2023,10777,1978xm10777,1903l10770,1903,10770,1948,10777,1948,10777,1903xm10777,1828l10770,1828,10770,1873,10777,1873,10777,1828xm10777,1753l10770,1753,10770,1798,10777,1798,10777,1753xm10777,1678l10770,1678,10770,1723,10777,1723,10777,1678xm10777,1603l10770,1603,10770,1648,10777,1648,10777,1603xm10777,1528l10770,1528,10770,1573,10777,1573,10777,1528xm10777,1453l10770,1453,10770,1498,10777,1498,10777,1453xm10777,1378l10770,1378,10770,1423,10777,1423,10777,1378xm10777,1303l10770,1303,10770,1348,10777,1348,10777,1303xm10777,1228l10770,1228,10770,1273,10777,1273,10777,1228xm10777,1153l10770,1153,10770,1198,10777,1198,10777,1153xm10777,1078l10770,1078,10770,1123,10777,1123,10777,1078xm10777,1003l10770,1003,10770,1048,10777,1048,10777,1003xm10777,928l10770,928,10770,973,10777,973,10777,928xm10777,853l10770,853,10770,898,10777,898,10777,853xm10777,778l10770,778,10770,823,10777,823,10777,778xm10777,703l10770,703,10770,748,10777,748,10777,703xm10777,628l10770,628,10770,673,10777,673,10777,628xm10777,553l10770,553,10770,598,10777,598,10777,553xm10777,478l10770,478,10770,523,10777,523,10777,478xm10777,403l10770,403,10770,448,10777,448,10777,403xm10777,330l10767,332,10767,333,10769,349,10770,365,10770,373,10777,373,10777,330xe" filled="true" fillcolor="#000000" stroked="false">
                  <v:path arrowok="t"/>
                  <v:fill type="solid"/>
                </v:shape>
                <v:shape style="position:absolute;left:1485;top:3499;width:8955;height:5730" type="#_x0000_t75" id="docshape38" stroked="false">
                  <v:imagedata r:id="rId79" o:title=""/>
                </v:shape>
                <v:shape style="position:absolute;left:1140;top:184;width:9637;height:9465" type="#_x0000_t202" id="docshape39" filled="false" stroked="false">
                  <v:textbox inset="0,0,0,0">
                    <w:txbxContent>
                      <w:p>
                        <w:pPr>
                          <w:spacing w:line="240" w:lineRule="auto" w:before="82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95" w:lineRule="auto" w:before="0"/>
                          <w:ind w:left="344" w:right="989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Пример.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Противоречивые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данные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в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учебных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материалах по первой помощи</w:t>
                        </w:r>
                      </w:p>
                      <w:p>
                        <w:pPr>
                          <w:spacing w:line="304" w:lineRule="auto" w:before="142"/>
                          <w:ind w:left="344" w:right="615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Предлагаю рассмотреть фрагмент из реального пособия для обучения. Сначала автор фантазирует: «Через каждые 30 минут следует снимать жгут». И уже на следующей странице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оказывается,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что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этого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нельзя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делать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без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распоряжения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медработника,</w:t>
                        </w:r>
                      </w:p>
                      <w:p>
                        <w:pPr>
                          <w:spacing w:line="304" w:lineRule="auto" w:before="6"/>
                          <w:ind w:left="344" w:right="615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который в реальности их не дает. В итоге указания не только противоречат друг другу, но и оба ошибочные. На самом деле Минздрав не рекомендует снимать жгут вне медорганизации.</w:t>
                        </w:r>
                      </w:p>
                      <w:p>
                        <w:pPr>
                          <w:spacing w:before="44"/>
                          <w:ind w:left="344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Фрагмент</w:t>
                        </w:r>
                        <w:r>
                          <w:rPr>
                            <w:b/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учебного</w:t>
                        </w:r>
                        <w:r>
                          <w:rPr>
                            <w:b/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пособия</w:t>
                        </w:r>
                        <w:r>
                          <w:rPr>
                            <w:b/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по</w:t>
                        </w:r>
                        <w:r>
                          <w:rPr>
                            <w:b/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первой</w:t>
                        </w:r>
                        <w:r>
                          <w:rPr>
                            <w:b/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помощи</w:t>
                        </w:r>
                        <w:r>
                          <w:rPr>
                            <w:b/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с</w:t>
                        </w:r>
                        <w:r>
                          <w:rPr>
                            <w:b/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ошибочными</w:t>
                        </w:r>
                        <w:r>
                          <w:rPr>
                            <w:b/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данными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3"/>
        </w:rPr>
        <w:drawing>
          <wp:anchor distT="0" distB="0" distL="0" distR="0" allowOverlap="1" layoutInCell="1" locked="0" behindDoc="1" simplePos="0" relativeHeight="487609856">
            <wp:simplePos x="0" y="0"/>
            <wp:positionH relativeFrom="page">
              <wp:posOffset>1028700</wp:posOffset>
            </wp:positionH>
            <wp:positionV relativeFrom="paragraph">
              <wp:posOffset>6413441</wp:posOffset>
            </wp:positionV>
            <wp:extent cx="676275" cy="666750"/>
            <wp:effectExtent l="0" t="0" r="0" b="0"/>
            <wp:wrapTopAndBottom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82"/>
        <w:ind w:left="0"/>
        <w:rPr>
          <w:sz w:val="20"/>
        </w:rPr>
      </w:pPr>
    </w:p>
    <w:p>
      <w:pPr>
        <w:pStyle w:val="Heading4"/>
      </w:pP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before="209"/>
        <w:ind w:left="48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723899</wp:posOffset>
                </wp:positionH>
                <wp:positionV relativeFrom="paragraph">
                  <wp:posOffset>-1022155</wp:posOffset>
                </wp:positionV>
                <wp:extent cx="19050" cy="1609725"/>
                <wp:effectExtent l="0" t="0" r="0" b="0"/>
                <wp:wrapNone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19050" cy="160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609725">
                              <a:moveTo>
                                <a:pt x="19049" y="1609724"/>
                              </a:moveTo>
                              <a:lnTo>
                                <a:pt x="0" y="16097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609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80.484665pt;width:1.5pt;height:126.74999pt;mso-position-horizontal-relative:page;mso-position-vertical-relative:paragraph;z-index:15751168" id="docshape4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Минздрав</w:t>
      </w:r>
      <w:r>
        <w:rPr>
          <w:spacing w:val="13"/>
        </w:rPr>
        <w:t> </w:t>
      </w:r>
      <w:r>
        <w:rPr/>
        <w:t>рекомендует</w:t>
      </w:r>
      <w:r>
        <w:rPr>
          <w:spacing w:val="13"/>
        </w:rPr>
        <w:t> </w:t>
      </w:r>
      <w:r>
        <w:rPr/>
        <w:t>портал</w:t>
      </w:r>
      <w:r>
        <w:rPr>
          <w:spacing w:val="13"/>
        </w:rPr>
        <w:t> </w:t>
      </w:r>
      <w:r>
        <w:rPr/>
        <w:t>«Всё</w:t>
      </w:r>
      <w:r>
        <w:rPr>
          <w:spacing w:val="13"/>
        </w:rPr>
        <w:t> </w:t>
      </w:r>
      <w:r>
        <w:rPr/>
        <w:t>о</w:t>
      </w:r>
      <w:r>
        <w:rPr>
          <w:spacing w:val="14"/>
        </w:rPr>
        <w:t> </w:t>
      </w:r>
      <w:r>
        <w:rPr/>
        <w:t>первой</w:t>
      </w:r>
      <w:r>
        <w:rPr>
          <w:spacing w:val="13"/>
        </w:rPr>
        <w:t> </w:t>
      </w:r>
      <w:r>
        <w:rPr/>
        <w:t>помощи»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письме</w:t>
      </w:r>
      <w:r>
        <w:rPr>
          <w:spacing w:val="14"/>
        </w:rPr>
        <w:t> </w:t>
      </w:r>
      <w:r>
        <w:rPr/>
        <w:t>от</w:t>
      </w:r>
      <w:r>
        <w:rPr>
          <w:spacing w:val="13"/>
        </w:rPr>
        <w:t> </w:t>
      </w:r>
      <w:r>
        <w:rPr>
          <w:spacing w:val="-2"/>
        </w:rPr>
        <w:t>19.10.2022</w:t>
      </w:r>
    </w:p>
    <w:p>
      <w:pPr>
        <w:pStyle w:val="BodyText"/>
        <w:spacing w:before="54"/>
        <w:ind w:left="486"/>
      </w:pPr>
      <w:r>
        <w:rPr/>
        <w:t>№</w:t>
      </w:r>
      <w:r>
        <w:rPr>
          <w:spacing w:val="12"/>
        </w:rPr>
        <w:t> </w:t>
      </w:r>
      <w:r>
        <w:rPr/>
        <w:t>16-1/И/</w:t>
      </w:r>
      <w:r>
        <w:rPr>
          <w:spacing w:val="13"/>
        </w:rPr>
        <w:t> </w:t>
      </w:r>
      <w:r>
        <w:rPr/>
        <w:t>2-</w:t>
      </w:r>
      <w:r>
        <w:rPr>
          <w:spacing w:val="-2"/>
        </w:rPr>
        <w:t>17651</w:t>
      </w:r>
    </w:p>
    <w:p>
      <w:pPr>
        <w:pStyle w:val="BodyText"/>
        <w:ind w:left="0"/>
      </w:pPr>
    </w:p>
    <w:p>
      <w:pPr>
        <w:pStyle w:val="BodyText"/>
        <w:spacing w:before="57"/>
        <w:ind w:left="0"/>
      </w:pPr>
    </w:p>
    <w:p>
      <w:pPr>
        <w:pStyle w:val="BodyText"/>
      </w:pPr>
      <w:r>
        <w:rPr/>
        <w:t>На</w:t>
      </w:r>
      <w:r>
        <w:rPr>
          <w:spacing w:val="15"/>
        </w:rPr>
        <w:t> </w:t>
      </w:r>
      <w:r>
        <w:rPr/>
        <w:t>портале</w:t>
      </w:r>
      <w:r>
        <w:rPr>
          <w:spacing w:val="16"/>
        </w:rPr>
        <w:t> </w:t>
      </w:r>
      <w:r>
        <w:rPr/>
        <w:t>«Всё</w:t>
      </w:r>
      <w:r>
        <w:rPr>
          <w:spacing w:val="16"/>
        </w:rPr>
        <w:t> </w:t>
      </w:r>
      <w:r>
        <w:rPr/>
        <w:t>о</w:t>
      </w:r>
      <w:r>
        <w:rPr>
          <w:spacing w:val="16"/>
        </w:rPr>
        <w:t> </w:t>
      </w:r>
      <w:r>
        <w:rPr/>
        <w:t>первой</w:t>
      </w:r>
      <w:r>
        <w:rPr>
          <w:spacing w:val="16"/>
        </w:rPr>
        <w:t> </w:t>
      </w:r>
      <w:r>
        <w:rPr/>
        <w:t>помощи»,</w:t>
      </w:r>
      <w:r>
        <w:rPr>
          <w:spacing w:val="16"/>
        </w:rPr>
        <w:t> </w:t>
      </w:r>
      <w:r>
        <w:rPr/>
        <w:t>который</w:t>
      </w:r>
      <w:r>
        <w:rPr>
          <w:spacing w:val="16"/>
        </w:rPr>
        <w:t> </w:t>
      </w:r>
      <w:r>
        <w:rPr/>
        <w:t>рекомендует</w:t>
      </w:r>
      <w:r>
        <w:rPr>
          <w:spacing w:val="16"/>
        </w:rPr>
        <w:t> </w:t>
      </w:r>
      <w:r>
        <w:rPr/>
        <w:t>Минздрав,</w:t>
      </w:r>
      <w:r>
        <w:rPr>
          <w:spacing w:val="16"/>
        </w:rPr>
        <w:t> </w:t>
      </w:r>
      <w:r>
        <w:rPr/>
        <w:t>программа</w:t>
      </w:r>
      <w:r>
        <w:rPr>
          <w:spacing w:val="16"/>
        </w:rPr>
        <w:t> </w:t>
      </w:r>
      <w:r>
        <w:rPr>
          <w:spacing w:val="-5"/>
        </w:rPr>
        <w:t>для</w:t>
      </w:r>
    </w:p>
    <w:p>
      <w:pPr>
        <w:pStyle w:val="BodyText"/>
        <w:spacing w:before="54"/>
      </w:pPr>
      <w:r>
        <w:rPr/>
        <w:t>обучения</w:t>
      </w:r>
      <w:r>
        <w:rPr>
          <w:spacing w:val="19"/>
        </w:rPr>
        <w:t> </w:t>
      </w:r>
      <w:r>
        <w:rPr/>
        <w:t>различных</w:t>
      </w:r>
      <w:r>
        <w:rPr>
          <w:spacing w:val="19"/>
        </w:rPr>
        <w:t> </w:t>
      </w:r>
      <w:r>
        <w:rPr/>
        <w:t>групп</w:t>
      </w:r>
      <w:r>
        <w:rPr>
          <w:spacing w:val="19"/>
        </w:rPr>
        <w:t> </w:t>
      </w:r>
      <w:r>
        <w:rPr/>
        <w:t>населения.</w:t>
      </w:r>
      <w:r>
        <w:rPr>
          <w:spacing w:val="19"/>
        </w:rPr>
        <w:t> </w:t>
      </w:r>
      <w:r>
        <w:rPr/>
        <w:t>Для</w:t>
      </w:r>
      <w:r>
        <w:rPr>
          <w:spacing w:val="19"/>
        </w:rPr>
        <w:t> </w:t>
      </w:r>
      <w:r>
        <w:rPr/>
        <w:t>удобства</w:t>
      </w:r>
      <w:r>
        <w:rPr>
          <w:spacing w:val="19"/>
        </w:rPr>
        <w:t> </w:t>
      </w:r>
      <w:r>
        <w:rPr/>
        <w:t>редакция</w:t>
      </w:r>
      <w:r>
        <w:rPr>
          <w:spacing w:val="19"/>
        </w:rPr>
        <w:t> </w:t>
      </w:r>
      <w:r>
        <w:rPr/>
        <w:t>адаптировала</w:t>
      </w:r>
      <w:r>
        <w:rPr>
          <w:spacing w:val="20"/>
        </w:rPr>
        <w:t> </w:t>
      </w:r>
      <w:r>
        <w:rPr/>
        <w:t>документ</w:t>
      </w:r>
      <w:r>
        <w:rPr>
          <w:spacing w:val="19"/>
        </w:rPr>
        <w:t> </w:t>
      </w:r>
      <w:r>
        <w:rPr>
          <w:spacing w:val="-5"/>
        </w:rPr>
        <w:t>под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pStyle w:val="BodyText"/>
        <w:spacing w:before="80"/>
      </w:pPr>
      <w:bookmarkStart w:name="1-1" w:id="9"/>
      <w:bookmarkEnd w:id="9"/>
      <w:r>
        <w:rPr/>
      </w:r>
      <w:r>
        <w:rPr/>
        <w:t>требования</w:t>
      </w:r>
      <w:r>
        <w:rPr>
          <w:spacing w:val="16"/>
        </w:rPr>
        <w:t> </w:t>
      </w:r>
      <w:r>
        <w:rPr/>
        <w:t>Правил</w:t>
      </w:r>
      <w:r>
        <w:rPr>
          <w:spacing w:val="17"/>
        </w:rPr>
        <w:t> </w:t>
      </w:r>
      <w:r>
        <w:rPr/>
        <w:t>обучения</w:t>
      </w:r>
      <w:r>
        <w:rPr>
          <w:spacing w:val="17"/>
        </w:rPr>
        <w:t> </w:t>
      </w:r>
      <w:r>
        <w:rPr/>
        <w:t>по</w:t>
      </w:r>
      <w:r>
        <w:rPr>
          <w:spacing w:val="16"/>
        </w:rPr>
        <w:t> </w:t>
      </w:r>
      <w:r>
        <w:rPr/>
        <w:t>ОТ</w:t>
      </w:r>
      <w:r>
        <w:rPr>
          <w:spacing w:val="17"/>
        </w:rPr>
        <w:t> </w:t>
      </w:r>
      <w:r>
        <w:rPr/>
        <w:t>(утв.</w:t>
      </w:r>
      <w:r>
        <w:rPr>
          <w:spacing w:val="17"/>
        </w:rPr>
        <w:t> </w:t>
      </w:r>
      <w:r>
        <w:rPr/>
        <w:t>постановлением</w:t>
      </w:r>
      <w:r>
        <w:rPr>
          <w:spacing w:val="16"/>
        </w:rPr>
        <w:t> </w:t>
      </w:r>
      <w:r>
        <w:rPr/>
        <w:t>Правительства</w:t>
      </w:r>
      <w:r>
        <w:rPr>
          <w:spacing w:val="17"/>
        </w:rPr>
        <w:t> </w:t>
      </w:r>
      <w:r>
        <w:rPr/>
        <w:t>от</w:t>
      </w:r>
      <w:r>
        <w:rPr>
          <w:spacing w:val="17"/>
        </w:rPr>
        <w:t> </w:t>
      </w:r>
      <w:r>
        <w:rPr>
          <w:spacing w:val="-2"/>
        </w:rPr>
        <w:t>24.12.2021</w:t>
      </w:r>
    </w:p>
    <w:p>
      <w:pPr>
        <w:pStyle w:val="BodyText"/>
        <w:spacing w:line="295" w:lineRule="auto" w:before="69"/>
      </w:pPr>
      <w:r>
        <w:rPr/>
        <w:t>№ 2464, далее — Правила № 2464). Дополнили пояснительную записку, скорректировали</w:t>
      </w:r>
      <w:r>
        <w:rPr>
          <w:spacing w:val="40"/>
        </w:rPr>
        <w:t> </w:t>
      </w:r>
      <w:r>
        <w:rPr/>
        <w:t>количество</w:t>
      </w:r>
      <w:r>
        <w:rPr>
          <w:spacing w:val="37"/>
        </w:rPr>
        <w:t> </w:t>
      </w:r>
      <w:r>
        <w:rPr/>
        <w:t>часов</w:t>
      </w:r>
      <w:r>
        <w:rPr>
          <w:spacing w:val="37"/>
        </w:rPr>
        <w:t> </w:t>
      </w:r>
      <w:r>
        <w:rPr/>
        <w:t>в</w:t>
      </w:r>
      <w:r>
        <w:rPr>
          <w:spacing w:val="37"/>
        </w:rPr>
        <w:t> </w:t>
      </w:r>
      <w:r>
        <w:rPr/>
        <w:t>учебном</w:t>
      </w:r>
      <w:r>
        <w:rPr>
          <w:spacing w:val="37"/>
        </w:rPr>
        <w:t> </w:t>
      </w:r>
      <w:r>
        <w:rPr/>
        <w:t>плане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убрали</w:t>
      </w:r>
      <w:r>
        <w:rPr>
          <w:spacing w:val="37"/>
        </w:rPr>
        <w:t> </w:t>
      </w:r>
      <w:r>
        <w:rPr/>
        <w:t>из</w:t>
      </w:r>
      <w:r>
        <w:rPr>
          <w:spacing w:val="37"/>
        </w:rPr>
        <w:t> </w:t>
      </w:r>
      <w:r>
        <w:rPr/>
        <w:t>перечня</w:t>
      </w:r>
      <w:r>
        <w:rPr>
          <w:spacing w:val="37"/>
        </w:rPr>
        <w:t> </w:t>
      </w:r>
      <w:r>
        <w:rPr/>
        <w:t>материалов</w:t>
      </w:r>
      <w:r>
        <w:rPr>
          <w:spacing w:val="37"/>
        </w:rPr>
        <w:t> </w:t>
      </w:r>
      <w:r>
        <w:rPr/>
        <w:t>автоматический</w:t>
      </w:r>
    </w:p>
    <w:p>
      <w:pPr>
        <w:pStyle w:val="BodyText"/>
        <w:spacing w:line="295" w:lineRule="auto" w:before="17"/>
      </w:pPr>
      <w:r>
        <w:rPr/>
        <w:t>наружный дефибриллятор, который вам не пригодится. Готовую </w:t>
      </w:r>
      <w:hyperlink w:history="true" w:anchor="1">
        <w:r>
          <w:rPr/>
          <w:t>программу</w:t>
        </w:r>
      </w:hyperlink>
      <w:r>
        <w:rPr/>
        <w:t> скачаете в конце</w:t>
      </w:r>
      <w:r>
        <w:rPr>
          <w:spacing w:val="40"/>
        </w:rPr>
        <w:t> </w:t>
      </w:r>
      <w:r>
        <w:rPr>
          <w:spacing w:val="-2"/>
        </w:rPr>
        <w:t>статьи.</w:t>
      </w:r>
    </w:p>
    <w:p>
      <w:pPr>
        <w:pStyle w:val="BodyText"/>
        <w:spacing w:before="167"/>
      </w:pPr>
      <w:r>
        <w:rPr/>
        <w:t>Проведите</w:t>
      </w:r>
      <w:r>
        <w:rPr>
          <w:spacing w:val="16"/>
        </w:rPr>
        <w:t> </w:t>
      </w:r>
      <w:r>
        <w:rPr/>
        <w:t>ревизию</w:t>
      </w:r>
      <w:r>
        <w:rPr>
          <w:spacing w:val="16"/>
        </w:rPr>
        <w:t> </w:t>
      </w:r>
      <w:r>
        <w:rPr/>
        <w:t>оснащения</w:t>
      </w:r>
      <w:r>
        <w:rPr>
          <w:spacing w:val="17"/>
        </w:rPr>
        <w:t> </w:t>
      </w:r>
      <w:r>
        <w:rPr/>
        <w:t>учебного</w:t>
      </w:r>
      <w:r>
        <w:rPr>
          <w:spacing w:val="16"/>
        </w:rPr>
        <w:t> </w:t>
      </w:r>
      <w:r>
        <w:rPr/>
        <w:t>класса</w:t>
      </w:r>
      <w:r>
        <w:rPr>
          <w:spacing w:val="17"/>
        </w:rPr>
        <w:t> </w:t>
      </w:r>
      <w:r>
        <w:rPr/>
        <w:t>по</w:t>
      </w:r>
      <w:r>
        <w:rPr>
          <w:spacing w:val="16"/>
        </w:rPr>
        <w:t> </w:t>
      </w:r>
      <w:r>
        <w:rPr/>
        <w:t>перечню</w:t>
      </w:r>
      <w:r>
        <w:rPr>
          <w:spacing w:val="17"/>
        </w:rPr>
        <w:t> </w:t>
      </w:r>
      <w:r>
        <w:rPr/>
        <w:t>из</w:t>
      </w:r>
      <w:r>
        <w:rPr>
          <w:spacing w:val="16"/>
        </w:rPr>
        <w:t> </w:t>
      </w:r>
      <w:r>
        <w:rPr/>
        <w:t>программы</w:t>
      </w:r>
      <w:r>
        <w:rPr>
          <w:spacing w:val="17"/>
        </w:rPr>
        <w:t> </w:t>
      </w:r>
      <w:r>
        <w:rPr>
          <w:spacing w:val="-2"/>
        </w:rPr>
        <w:t>обучения.</w:t>
      </w:r>
    </w:p>
    <w:p>
      <w:pPr>
        <w:pStyle w:val="BodyText"/>
        <w:spacing w:line="304" w:lineRule="auto" w:before="54"/>
        <w:ind w:right="173"/>
      </w:pPr>
      <w:r>
        <w:rPr/>
        <w:t>Похожий перечень опубликовали и в рекомендациях Минздрава, но в нем есть оборудование</w:t>
      </w:r>
      <w:r>
        <w:rPr>
          <w:spacing w:val="40"/>
        </w:rPr>
        <w:t> </w:t>
      </w:r>
      <w:r>
        <w:rPr/>
        <w:t>со звездочкой, которое вам не нужно: мотоциклетный шлем и автоматический наружный</w:t>
      </w:r>
      <w:r>
        <w:rPr>
          <w:spacing w:val="40"/>
        </w:rPr>
        <w:t> </w:t>
      </w:r>
      <w:r>
        <w:rPr/>
        <w:t>дефибриллятор.</w:t>
      </w:r>
      <w:r>
        <w:rPr>
          <w:spacing w:val="40"/>
        </w:rPr>
        <w:t> </w:t>
      </w:r>
      <w:r>
        <w:rPr/>
        <w:t>Носилки</w:t>
      </w:r>
      <w:r>
        <w:rPr>
          <w:spacing w:val="40"/>
        </w:rPr>
        <w:t> </w:t>
      </w:r>
      <w:r>
        <w:rPr/>
        <w:t>бескаркасные</w:t>
      </w:r>
      <w:r>
        <w:rPr>
          <w:spacing w:val="40"/>
        </w:rPr>
        <w:t> </w:t>
      </w:r>
      <w:r>
        <w:rPr/>
        <w:t>звездочкой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отметили,</w:t>
      </w:r>
      <w:r>
        <w:rPr>
          <w:spacing w:val="40"/>
        </w:rPr>
        <w:t> </w:t>
      </w:r>
      <w:r>
        <w:rPr/>
        <w:t>но</w:t>
      </w:r>
      <w:r>
        <w:rPr>
          <w:spacing w:val="40"/>
        </w:rPr>
        <w:t> </w:t>
      </w:r>
      <w:r>
        <w:rPr/>
        <w:t>их</w:t>
      </w:r>
      <w:r>
        <w:rPr>
          <w:spacing w:val="40"/>
        </w:rPr>
        <w:t> </w:t>
      </w:r>
      <w:r>
        <w:rPr/>
        <w:t>тоже</w:t>
      </w:r>
      <w:r>
        <w:rPr>
          <w:spacing w:val="40"/>
        </w:rPr>
        <w:t> </w:t>
      </w:r>
      <w:r>
        <w:rPr/>
        <w:t>можете</w:t>
      </w:r>
    </w:p>
    <w:p>
      <w:pPr>
        <w:pStyle w:val="BodyText"/>
        <w:spacing w:before="6"/>
      </w:pPr>
      <w:r>
        <w:rPr/>
        <w:t>не</w:t>
      </w:r>
      <w:r>
        <w:rPr>
          <w:spacing w:val="17"/>
        </w:rPr>
        <w:t> </w:t>
      </w:r>
      <w:r>
        <w:rPr/>
        <w:t>закупать.</w:t>
      </w:r>
      <w:r>
        <w:rPr>
          <w:spacing w:val="18"/>
        </w:rPr>
        <w:t> </w:t>
      </w:r>
      <w:r>
        <w:rPr/>
        <w:t>Для</w:t>
      </w:r>
      <w:r>
        <w:rPr>
          <w:spacing w:val="18"/>
        </w:rPr>
        <w:t> </w:t>
      </w:r>
      <w:r>
        <w:rPr/>
        <w:t>удобства</w:t>
      </w:r>
      <w:r>
        <w:rPr>
          <w:spacing w:val="18"/>
        </w:rPr>
        <w:t> </w:t>
      </w:r>
      <w:r>
        <w:rPr/>
        <w:t>проверки</w:t>
      </w:r>
      <w:r>
        <w:rPr>
          <w:spacing w:val="17"/>
        </w:rPr>
        <w:t> </w:t>
      </w:r>
      <w:r>
        <w:rPr/>
        <w:t>используйте</w:t>
      </w:r>
      <w:r>
        <w:rPr>
          <w:spacing w:val="18"/>
        </w:rPr>
        <w:t> </w:t>
      </w:r>
      <w:r>
        <w:rPr/>
        <w:t>чек-</w:t>
      </w:r>
      <w:r>
        <w:rPr>
          <w:spacing w:val="-2"/>
        </w:rPr>
        <w:t>лист.</w:t>
      </w:r>
    </w:p>
    <w:p>
      <w:pPr>
        <w:pStyle w:val="BodyText"/>
        <w:spacing w:before="104"/>
        <w:ind w:left="0"/>
      </w:pPr>
    </w:p>
    <w:p>
      <w:pPr>
        <w:pStyle w:val="Heading4"/>
        <w:spacing w:befor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723899</wp:posOffset>
                </wp:positionH>
                <wp:positionV relativeFrom="paragraph">
                  <wp:posOffset>-95210</wp:posOffset>
                </wp:positionV>
                <wp:extent cx="19050" cy="819150"/>
                <wp:effectExtent l="0" t="0" r="0" b="0"/>
                <wp:wrapNone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19050" cy="819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819150">
                              <a:moveTo>
                                <a:pt x="19049" y="819149"/>
                              </a:moveTo>
                              <a:lnTo>
                                <a:pt x="0" y="81914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819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496863pt;width:1.5pt;height:64.499995pt;mso-position-horizontal-relative:page;mso-position-vertical-relative:paragraph;z-index:15751680" id="docshape4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85749" cy="285749"/>
            <wp:effectExtent l="0" t="0" r="0" b="0"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40"/>
          <w:sz w:val="20"/>
        </w:rPr>
        <w:t> </w:t>
      </w:r>
      <w:r>
        <w:rPr/>
        <w:t>Скачать:</w:t>
      </w:r>
    </w:p>
    <w:p>
      <w:pPr>
        <w:pStyle w:val="BodyText"/>
        <w:spacing w:before="208"/>
        <w:ind w:left="486"/>
      </w:pPr>
      <w:hyperlink r:id="rId80">
        <w:r>
          <w:rPr/>
          <w:t>Чек-</w:t>
        </w:r>
        <w:r>
          <w:rPr>
            <w:spacing w:val="-4"/>
          </w:rPr>
          <w:t>лист</w:t>
        </w:r>
      </w:hyperlink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spacing w:before="94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drawing>
          <wp:anchor distT="0" distB="0" distL="0" distR="0" allowOverlap="1" layoutInCell="1" locked="0" behindDoc="1" simplePos="0" relativeHeight="487611392">
            <wp:simplePos x="0" y="0"/>
            <wp:positionH relativeFrom="page">
              <wp:posOffset>723900</wp:posOffset>
            </wp:positionH>
            <wp:positionV relativeFrom="paragraph">
              <wp:posOffset>232791</wp:posOffset>
            </wp:positionV>
            <wp:extent cx="5969968" cy="7620000"/>
            <wp:effectExtent l="0" t="0" r="0" b="0"/>
            <wp:wrapTopAndBottom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968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9"/>
        </w:rPr>
        <w:t>Чек-лист.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Что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проверить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помещении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для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обучения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оказанию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первой</w:t>
      </w:r>
      <w:r>
        <w:rPr>
          <w:b/>
          <w:spacing w:val="18"/>
          <w:sz w:val="19"/>
        </w:rPr>
        <w:t> </w:t>
      </w:r>
      <w:r>
        <w:rPr>
          <w:b/>
          <w:spacing w:val="-2"/>
          <w:sz w:val="19"/>
        </w:rPr>
        <w:t>помощи</w:t>
      </w:r>
    </w:p>
    <w:p>
      <w:pPr>
        <w:spacing w:after="0"/>
        <w:jc w:val="left"/>
        <w:rPr>
          <w:b/>
          <w:sz w:val="19"/>
        </w:rPr>
        <w:sectPr>
          <w:pgSz w:w="11900" w:h="16840"/>
          <w:pgMar w:top="1100" w:bottom="280" w:left="1133" w:right="992"/>
        </w:sectPr>
      </w:pPr>
    </w:p>
    <w:p>
      <w:pPr>
        <w:pStyle w:val="BodyText"/>
        <w:spacing w:before="83"/>
        <w:ind w:left="0"/>
        <w:rPr>
          <w:b/>
          <w:sz w:val="24"/>
        </w:rPr>
      </w:pPr>
    </w:p>
    <w:p>
      <w:pPr>
        <w:pStyle w:val="Heading4"/>
        <w:spacing w:before="0"/>
        <w:ind w:left="35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299648">
                <wp:simplePos x="0" y="0"/>
                <wp:positionH relativeFrom="page">
                  <wp:posOffset>723900</wp:posOffset>
                </wp:positionH>
                <wp:positionV relativeFrom="paragraph">
                  <wp:posOffset>-236903</wp:posOffset>
                </wp:positionV>
                <wp:extent cx="6119495" cy="6648450"/>
                <wp:effectExtent l="0" t="0" r="0" b="0"/>
                <wp:wrapNone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6119495" cy="6648450"/>
                          <a:chExt cx="6119495" cy="6648450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9"/>
                            <a:ext cx="6119495" cy="664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6648450">
                                <a:moveTo>
                                  <a:pt x="9525" y="6488265"/>
                                </a:moveTo>
                                <a:lnTo>
                                  <a:pt x="0" y="6488265"/>
                                </a:lnTo>
                                <a:lnTo>
                                  <a:pt x="0" y="6516840"/>
                                </a:lnTo>
                                <a:lnTo>
                                  <a:pt x="9525" y="6516840"/>
                                </a:lnTo>
                                <a:lnTo>
                                  <a:pt x="9525" y="64882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6440640"/>
                                </a:moveTo>
                                <a:lnTo>
                                  <a:pt x="0" y="6440640"/>
                                </a:lnTo>
                                <a:lnTo>
                                  <a:pt x="0" y="6469215"/>
                                </a:lnTo>
                                <a:lnTo>
                                  <a:pt x="9525" y="6469215"/>
                                </a:lnTo>
                                <a:lnTo>
                                  <a:pt x="9525" y="64406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6393015"/>
                                </a:moveTo>
                                <a:lnTo>
                                  <a:pt x="0" y="6393015"/>
                                </a:lnTo>
                                <a:lnTo>
                                  <a:pt x="0" y="6421590"/>
                                </a:lnTo>
                                <a:lnTo>
                                  <a:pt x="9525" y="6421590"/>
                                </a:lnTo>
                                <a:lnTo>
                                  <a:pt x="9525" y="63930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6345390"/>
                                </a:moveTo>
                                <a:lnTo>
                                  <a:pt x="0" y="6345390"/>
                                </a:lnTo>
                                <a:lnTo>
                                  <a:pt x="0" y="6373965"/>
                                </a:lnTo>
                                <a:lnTo>
                                  <a:pt x="9525" y="6373965"/>
                                </a:lnTo>
                                <a:lnTo>
                                  <a:pt x="9525" y="63453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6297765"/>
                                </a:moveTo>
                                <a:lnTo>
                                  <a:pt x="0" y="6297765"/>
                                </a:lnTo>
                                <a:lnTo>
                                  <a:pt x="0" y="6326340"/>
                                </a:lnTo>
                                <a:lnTo>
                                  <a:pt x="9525" y="6326340"/>
                                </a:lnTo>
                                <a:lnTo>
                                  <a:pt x="9525" y="62977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6250140"/>
                                </a:moveTo>
                                <a:lnTo>
                                  <a:pt x="0" y="6250140"/>
                                </a:lnTo>
                                <a:lnTo>
                                  <a:pt x="0" y="6278715"/>
                                </a:lnTo>
                                <a:lnTo>
                                  <a:pt x="9525" y="6278715"/>
                                </a:lnTo>
                                <a:lnTo>
                                  <a:pt x="9525" y="62501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6202515"/>
                                </a:moveTo>
                                <a:lnTo>
                                  <a:pt x="0" y="6202515"/>
                                </a:lnTo>
                                <a:lnTo>
                                  <a:pt x="0" y="6231090"/>
                                </a:lnTo>
                                <a:lnTo>
                                  <a:pt x="9525" y="6231090"/>
                                </a:lnTo>
                                <a:lnTo>
                                  <a:pt x="9525" y="62025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6154890"/>
                                </a:moveTo>
                                <a:lnTo>
                                  <a:pt x="0" y="6154890"/>
                                </a:lnTo>
                                <a:lnTo>
                                  <a:pt x="0" y="6183465"/>
                                </a:lnTo>
                                <a:lnTo>
                                  <a:pt x="9525" y="6183465"/>
                                </a:lnTo>
                                <a:lnTo>
                                  <a:pt x="9525" y="61548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6107265"/>
                                </a:moveTo>
                                <a:lnTo>
                                  <a:pt x="0" y="6107265"/>
                                </a:lnTo>
                                <a:lnTo>
                                  <a:pt x="0" y="6135840"/>
                                </a:lnTo>
                                <a:lnTo>
                                  <a:pt x="9525" y="6135840"/>
                                </a:lnTo>
                                <a:lnTo>
                                  <a:pt x="9525" y="61072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6059640"/>
                                </a:moveTo>
                                <a:lnTo>
                                  <a:pt x="0" y="6059640"/>
                                </a:lnTo>
                                <a:lnTo>
                                  <a:pt x="0" y="6088215"/>
                                </a:lnTo>
                                <a:lnTo>
                                  <a:pt x="9525" y="6088215"/>
                                </a:lnTo>
                                <a:lnTo>
                                  <a:pt x="9525" y="60596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6012015"/>
                                </a:moveTo>
                                <a:lnTo>
                                  <a:pt x="0" y="6012015"/>
                                </a:lnTo>
                                <a:lnTo>
                                  <a:pt x="0" y="6040590"/>
                                </a:lnTo>
                                <a:lnTo>
                                  <a:pt x="9525" y="6040590"/>
                                </a:lnTo>
                                <a:lnTo>
                                  <a:pt x="9525" y="60120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5964390"/>
                                </a:moveTo>
                                <a:lnTo>
                                  <a:pt x="0" y="5964390"/>
                                </a:lnTo>
                                <a:lnTo>
                                  <a:pt x="0" y="5992965"/>
                                </a:lnTo>
                                <a:lnTo>
                                  <a:pt x="9525" y="5992965"/>
                                </a:lnTo>
                                <a:lnTo>
                                  <a:pt x="9525" y="59643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5916765"/>
                                </a:moveTo>
                                <a:lnTo>
                                  <a:pt x="0" y="5916765"/>
                                </a:lnTo>
                                <a:lnTo>
                                  <a:pt x="0" y="5945340"/>
                                </a:lnTo>
                                <a:lnTo>
                                  <a:pt x="9525" y="5945340"/>
                                </a:lnTo>
                                <a:lnTo>
                                  <a:pt x="9525" y="59167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5869140"/>
                                </a:moveTo>
                                <a:lnTo>
                                  <a:pt x="0" y="5869140"/>
                                </a:lnTo>
                                <a:lnTo>
                                  <a:pt x="0" y="5897715"/>
                                </a:lnTo>
                                <a:lnTo>
                                  <a:pt x="9525" y="5897715"/>
                                </a:lnTo>
                                <a:lnTo>
                                  <a:pt x="9525" y="58691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5821515"/>
                                </a:moveTo>
                                <a:lnTo>
                                  <a:pt x="0" y="5821515"/>
                                </a:lnTo>
                                <a:lnTo>
                                  <a:pt x="0" y="5850090"/>
                                </a:lnTo>
                                <a:lnTo>
                                  <a:pt x="9525" y="5850090"/>
                                </a:lnTo>
                                <a:lnTo>
                                  <a:pt x="9525" y="58215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5773890"/>
                                </a:moveTo>
                                <a:lnTo>
                                  <a:pt x="0" y="5773890"/>
                                </a:lnTo>
                                <a:lnTo>
                                  <a:pt x="0" y="5802465"/>
                                </a:lnTo>
                                <a:lnTo>
                                  <a:pt x="9525" y="5802465"/>
                                </a:lnTo>
                                <a:lnTo>
                                  <a:pt x="9525" y="57738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5726265"/>
                                </a:moveTo>
                                <a:lnTo>
                                  <a:pt x="0" y="5726265"/>
                                </a:lnTo>
                                <a:lnTo>
                                  <a:pt x="0" y="5754840"/>
                                </a:lnTo>
                                <a:lnTo>
                                  <a:pt x="9525" y="5754840"/>
                                </a:lnTo>
                                <a:lnTo>
                                  <a:pt x="9525" y="57262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5678640"/>
                                </a:moveTo>
                                <a:lnTo>
                                  <a:pt x="0" y="5678640"/>
                                </a:lnTo>
                                <a:lnTo>
                                  <a:pt x="0" y="5707215"/>
                                </a:lnTo>
                                <a:lnTo>
                                  <a:pt x="9525" y="5707215"/>
                                </a:lnTo>
                                <a:lnTo>
                                  <a:pt x="9525" y="56786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5631015"/>
                                </a:moveTo>
                                <a:lnTo>
                                  <a:pt x="0" y="5631015"/>
                                </a:lnTo>
                                <a:lnTo>
                                  <a:pt x="0" y="5659590"/>
                                </a:lnTo>
                                <a:lnTo>
                                  <a:pt x="9525" y="5659590"/>
                                </a:lnTo>
                                <a:lnTo>
                                  <a:pt x="9525" y="56310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5583390"/>
                                </a:moveTo>
                                <a:lnTo>
                                  <a:pt x="0" y="5583390"/>
                                </a:lnTo>
                                <a:lnTo>
                                  <a:pt x="0" y="5611965"/>
                                </a:lnTo>
                                <a:lnTo>
                                  <a:pt x="9525" y="5611965"/>
                                </a:lnTo>
                                <a:lnTo>
                                  <a:pt x="9525" y="55833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5535765"/>
                                </a:moveTo>
                                <a:lnTo>
                                  <a:pt x="0" y="5535765"/>
                                </a:lnTo>
                                <a:lnTo>
                                  <a:pt x="0" y="5564340"/>
                                </a:lnTo>
                                <a:lnTo>
                                  <a:pt x="9525" y="5564340"/>
                                </a:lnTo>
                                <a:lnTo>
                                  <a:pt x="9525" y="55357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5488140"/>
                                </a:moveTo>
                                <a:lnTo>
                                  <a:pt x="0" y="5488140"/>
                                </a:lnTo>
                                <a:lnTo>
                                  <a:pt x="0" y="5516715"/>
                                </a:lnTo>
                                <a:lnTo>
                                  <a:pt x="9525" y="5516715"/>
                                </a:lnTo>
                                <a:lnTo>
                                  <a:pt x="9525" y="54881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5440515"/>
                                </a:moveTo>
                                <a:lnTo>
                                  <a:pt x="0" y="5440515"/>
                                </a:lnTo>
                                <a:lnTo>
                                  <a:pt x="0" y="5469090"/>
                                </a:lnTo>
                                <a:lnTo>
                                  <a:pt x="9525" y="5469090"/>
                                </a:lnTo>
                                <a:lnTo>
                                  <a:pt x="9525" y="54405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5392890"/>
                                </a:moveTo>
                                <a:lnTo>
                                  <a:pt x="0" y="5392890"/>
                                </a:lnTo>
                                <a:lnTo>
                                  <a:pt x="0" y="5421465"/>
                                </a:lnTo>
                                <a:lnTo>
                                  <a:pt x="9525" y="5421465"/>
                                </a:lnTo>
                                <a:lnTo>
                                  <a:pt x="9525" y="53928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5345265"/>
                                </a:moveTo>
                                <a:lnTo>
                                  <a:pt x="0" y="5345265"/>
                                </a:lnTo>
                                <a:lnTo>
                                  <a:pt x="0" y="5373840"/>
                                </a:lnTo>
                                <a:lnTo>
                                  <a:pt x="9525" y="5373840"/>
                                </a:lnTo>
                                <a:lnTo>
                                  <a:pt x="9525" y="53452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5297640"/>
                                </a:moveTo>
                                <a:lnTo>
                                  <a:pt x="0" y="5297640"/>
                                </a:lnTo>
                                <a:lnTo>
                                  <a:pt x="0" y="5326215"/>
                                </a:lnTo>
                                <a:lnTo>
                                  <a:pt x="9525" y="5326215"/>
                                </a:lnTo>
                                <a:lnTo>
                                  <a:pt x="9525" y="52976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5250015"/>
                                </a:moveTo>
                                <a:lnTo>
                                  <a:pt x="0" y="5250015"/>
                                </a:lnTo>
                                <a:lnTo>
                                  <a:pt x="0" y="5278590"/>
                                </a:lnTo>
                                <a:lnTo>
                                  <a:pt x="9525" y="5278590"/>
                                </a:lnTo>
                                <a:lnTo>
                                  <a:pt x="9525" y="52500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5202390"/>
                                </a:moveTo>
                                <a:lnTo>
                                  <a:pt x="0" y="5202390"/>
                                </a:lnTo>
                                <a:lnTo>
                                  <a:pt x="0" y="5230965"/>
                                </a:lnTo>
                                <a:lnTo>
                                  <a:pt x="9525" y="5230965"/>
                                </a:lnTo>
                                <a:lnTo>
                                  <a:pt x="9525" y="52023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5154765"/>
                                </a:moveTo>
                                <a:lnTo>
                                  <a:pt x="0" y="5154765"/>
                                </a:lnTo>
                                <a:lnTo>
                                  <a:pt x="0" y="5183340"/>
                                </a:lnTo>
                                <a:lnTo>
                                  <a:pt x="9525" y="5183340"/>
                                </a:lnTo>
                                <a:lnTo>
                                  <a:pt x="9525" y="51547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5107140"/>
                                </a:moveTo>
                                <a:lnTo>
                                  <a:pt x="0" y="5107140"/>
                                </a:lnTo>
                                <a:lnTo>
                                  <a:pt x="0" y="5135715"/>
                                </a:lnTo>
                                <a:lnTo>
                                  <a:pt x="9525" y="5135715"/>
                                </a:lnTo>
                                <a:lnTo>
                                  <a:pt x="9525" y="51071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5059515"/>
                                </a:moveTo>
                                <a:lnTo>
                                  <a:pt x="0" y="5059515"/>
                                </a:lnTo>
                                <a:lnTo>
                                  <a:pt x="0" y="5088090"/>
                                </a:lnTo>
                                <a:lnTo>
                                  <a:pt x="9525" y="5088090"/>
                                </a:lnTo>
                                <a:lnTo>
                                  <a:pt x="9525" y="50595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5011890"/>
                                </a:moveTo>
                                <a:lnTo>
                                  <a:pt x="0" y="5011890"/>
                                </a:lnTo>
                                <a:lnTo>
                                  <a:pt x="0" y="5040465"/>
                                </a:lnTo>
                                <a:lnTo>
                                  <a:pt x="9525" y="5040465"/>
                                </a:lnTo>
                                <a:lnTo>
                                  <a:pt x="9525" y="50118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4964265"/>
                                </a:moveTo>
                                <a:lnTo>
                                  <a:pt x="0" y="4964265"/>
                                </a:lnTo>
                                <a:lnTo>
                                  <a:pt x="0" y="4992840"/>
                                </a:lnTo>
                                <a:lnTo>
                                  <a:pt x="9525" y="4992840"/>
                                </a:lnTo>
                                <a:lnTo>
                                  <a:pt x="9525" y="49642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4916640"/>
                                </a:moveTo>
                                <a:lnTo>
                                  <a:pt x="0" y="4916640"/>
                                </a:lnTo>
                                <a:lnTo>
                                  <a:pt x="0" y="4945215"/>
                                </a:lnTo>
                                <a:lnTo>
                                  <a:pt x="9525" y="4945215"/>
                                </a:lnTo>
                                <a:lnTo>
                                  <a:pt x="9525" y="49166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4869015"/>
                                </a:moveTo>
                                <a:lnTo>
                                  <a:pt x="0" y="4869015"/>
                                </a:lnTo>
                                <a:lnTo>
                                  <a:pt x="0" y="4897590"/>
                                </a:lnTo>
                                <a:lnTo>
                                  <a:pt x="9525" y="4897590"/>
                                </a:lnTo>
                                <a:lnTo>
                                  <a:pt x="9525" y="48690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4821390"/>
                                </a:moveTo>
                                <a:lnTo>
                                  <a:pt x="0" y="4821390"/>
                                </a:lnTo>
                                <a:lnTo>
                                  <a:pt x="0" y="4849965"/>
                                </a:lnTo>
                                <a:lnTo>
                                  <a:pt x="9525" y="4849965"/>
                                </a:lnTo>
                                <a:lnTo>
                                  <a:pt x="9525" y="48213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4773765"/>
                                </a:moveTo>
                                <a:lnTo>
                                  <a:pt x="0" y="4773765"/>
                                </a:lnTo>
                                <a:lnTo>
                                  <a:pt x="0" y="4802340"/>
                                </a:lnTo>
                                <a:lnTo>
                                  <a:pt x="9525" y="4802340"/>
                                </a:lnTo>
                                <a:lnTo>
                                  <a:pt x="9525" y="47737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4726140"/>
                                </a:moveTo>
                                <a:lnTo>
                                  <a:pt x="0" y="4726140"/>
                                </a:lnTo>
                                <a:lnTo>
                                  <a:pt x="0" y="4754715"/>
                                </a:lnTo>
                                <a:lnTo>
                                  <a:pt x="9525" y="4754715"/>
                                </a:lnTo>
                                <a:lnTo>
                                  <a:pt x="9525" y="47261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4678515"/>
                                </a:moveTo>
                                <a:lnTo>
                                  <a:pt x="0" y="4678515"/>
                                </a:lnTo>
                                <a:lnTo>
                                  <a:pt x="0" y="4707090"/>
                                </a:lnTo>
                                <a:lnTo>
                                  <a:pt x="9525" y="4707090"/>
                                </a:lnTo>
                                <a:lnTo>
                                  <a:pt x="9525" y="46785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4630890"/>
                                </a:moveTo>
                                <a:lnTo>
                                  <a:pt x="0" y="4630890"/>
                                </a:lnTo>
                                <a:lnTo>
                                  <a:pt x="0" y="4659465"/>
                                </a:lnTo>
                                <a:lnTo>
                                  <a:pt x="9525" y="4659465"/>
                                </a:lnTo>
                                <a:lnTo>
                                  <a:pt x="9525" y="46308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4583265"/>
                                </a:moveTo>
                                <a:lnTo>
                                  <a:pt x="0" y="4583265"/>
                                </a:lnTo>
                                <a:lnTo>
                                  <a:pt x="0" y="4611840"/>
                                </a:lnTo>
                                <a:lnTo>
                                  <a:pt x="9525" y="4611840"/>
                                </a:lnTo>
                                <a:lnTo>
                                  <a:pt x="9525" y="45832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4535640"/>
                                </a:moveTo>
                                <a:lnTo>
                                  <a:pt x="0" y="4535640"/>
                                </a:lnTo>
                                <a:lnTo>
                                  <a:pt x="0" y="4564215"/>
                                </a:lnTo>
                                <a:lnTo>
                                  <a:pt x="9525" y="4564215"/>
                                </a:lnTo>
                                <a:lnTo>
                                  <a:pt x="9525" y="45356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4488015"/>
                                </a:moveTo>
                                <a:lnTo>
                                  <a:pt x="0" y="4488015"/>
                                </a:lnTo>
                                <a:lnTo>
                                  <a:pt x="0" y="4516590"/>
                                </a:lnTo>
                                <a:lnTo>
                                  <a:pt x="9525" y="4516590"/>
                                </a:lnTo>
                                <a:lnTo>
                                  <a:pt x="9525" y="44880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4440390"/>
                                </a:moveTo>
                                <a:lnTo>
                                  <a:pt x="0" y="4440390"/>
                                </a:lnTo>
                                <a:lnTo>
                                  <a:pt x="0" y="4468965"/>
                                </a:lnTo>
                                <a:lnTo>
                                  <a:pt x="9525" y="4468965"/>
                                </a:lnTo>
                                <a:lnTo>
                                  <a:pt x="9525" y="44403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4392765"/>
                                </a:moveTo>
                                <a:lnTo>
                                  <a:pt x="0" y="4392765"/>
                                </a:lnTo>
                                <a:lnTo>
                                  <a:pt x="0" y="4421340"/>
                                </a:lnTo>
                                <a:lnTo>
                                  <a:pt x="9525" y="4421340"/>
                                </a:lnTo>
                                <a:lnTo>
                                  <a:pt x="9525" y="43927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4345140"/>
                                </a:moveTo>
                                <a:lnTo>
                                  <a:pt x="0" y="4345140"/>
                                </a:lnTo>
                                <a:lnTo>
                                  <a:pt x="0" y="4373715"/>
                                </a:lnTo>
                                <a:lnTo>
                                  <a:pt x="9525" y="4373715"/>
                                </a:lnTo>
                                <a:lnTo>
                                  <a:pt x="9525" y="43451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4297515"/>
                                </a:moveTo>
                                <a:lnTo>
                                  <a:pt x="0" y="4297515"/>
                                </a:lnTo>
                                <a:lnTo>
                                  <a:pt x="0" y="4326090"/>
                                </a:lnTo>
                                <a:lnTo>
                                  <a:pt x="9525" y="4326090"/>
                                </a:lnTo>
                                <a:lnTo>
                                  <a:pt x="9525" y="42975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4249890"/>
                                </a:moveTo>
                                <a:lnTo>
                                  <a:pt x="0" y="4249890"/>
                                </a:lnTo>
                                <a:lnTo>
                                  <a:pt x="0" y="4278465"/>
                                </a:lnTo>
                                <a:lnTo>
                                  <a:pt x="9525" y="4278465"/>
                                </a:lnTo>
                                <a:lnTo>
                                  <a:pt x="9525" y="42498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4202265"/>
                                </a:moveTo>
                                <a:lnTo>
                                  <a:pt x="0" y="4202265"/>
                                </a:lnTo>
                                <a:lnTo>
                                  <a:pt x="0" y="4230840"/>
                                </a:lnTo>
                                <a:lnTo>
                                  <a:pt x="9525" y="4230840"/>
                                </a:lnTo>
                                <a:lnTo>
                                  <a:pt x="9525" y="42022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4154640"/>
                                </a:moveTo>
                                <a:lnTo>
                                  <a:pt x="0" y="4154640"/>
                                </a:lnTo>
                                <a:lnTo>
                                  <a:pt x="0" y="4183215"/>
                                </a:lnTo>
                                <a:lnTo>
                                  <a:pt x="9525" y="4183215"/>
                                </a:lnTo>
                                <a:lnTo>
                                  <a:pt x="9525" y="41546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4107015"/>
                                </a:moveTo>
                                <a:lnTo>
                                  <a:pt x="0" y="4107015"/>
                                </a:lnTo>
                                <a:lnTo>
                                  <a:pt x="0" y="4135590"/>
                                </a:lnTo>
                                <a:lnTo>
                                  <a:pt x="9525" y="4135590"/>
                                </a:lnTo>
                                <a:lnTo>
                                  <a:pt x="9525" y="41070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4059390"/>
                                </a:moveTo>
                                <a:lnTo>
                                  <a:pt x="0" y="4059390"/>
                                </a:lnTo>
                                <a:lnTo>
                                  <a:pt x="0" y="4087965"/>
                                </a:lnTo>
                                <a:lnTo>
                                  <a:pt x="9525" y="4087965"/>
                                </a:lnTo>
                                <a:lnTo>
                                  <a:pt x="9525" y="40593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4011765"/>
                                </a:moveTo>
                                <a:lnTo>
                                  <a:pt x="0" y="4011765"/>
                                </a:lnTo>
                                <a:lnTo>
                                  <a:pt x="0" y="4040340"/>
                                </a:lnTo>
                                <a:lnTo>
                                  <a:pt x="9525" y="4040340"/>
                                </a:lnTo>
                                <a:lnTo>
                                  <a:pt x="9525" y="40117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3964140"/>
                                </a:moveTo>
                                <a:lnTo>
                                  <a:pt x="0" y="3964140"/>
                                </a:lnTo>
                                <a:lnTo>
                                  <a:pt x="0" y="3992715"/>
                                </a:lnTo>
                                <a:lnTo>
                                  <a:pt x="9525" y="3992715"/>
                                </a:lnTo>
                                <a:lnTo>
                                  <a:pt x="9525" y="39641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3916515"/>
                                </a:moveTo>
                                <a:lnTo>
                                  <a:pt x="0" y="3916515"/>
                                </a:lnTo>
                                <a:lnTo>
                                  <a:pt x="0" y="3945090"/>
                                </a:lnTo>
                                <a:lnTo>
                                  <a:pt x="9525" y="3945090"/>
                                </a:lnTo>
                                <a:lnTo>
                                  <a:pt x="9525" y="39165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3868890"/>
                                </a:moveTo>
                                <a:lnTo>
                                  <a:pt x="0" y="3868890"/>
                                </a:lnTo>
                                <a:lnTo>
                                  <a:pt x="0" y="3897465"/>
                                </a:lnTo>
                                <a:lnTo>
                                  <a:pt x="9525" y="3897465"/>
                                </a:lnTo>
                                <a:lnTo>
                                  <a:pt x="9525" y="38688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3821265"/>
                                </a:moveTo>
                                <a:lnTo>
                                  <a:pt x="0" y="3821265"/>
                                </a:lnTo>
                                <a:lnTo>
                                  <a:pt x="0" y="3849840"/>
                                </a:lnTo>
                                <a:lnTo>
                                  <a:pt x="9525" y="3849840"/>
                                </a:lnTo>
                                <a:lnTo>
                                  <a:pt x="9525" y="38212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3773640"/>
                                </a:moveTo>
                                <a:lnTo>
                                  <a:pt x="0" y="3773640"/>
                                </a:lnTo>
                                <a:lnTo>
                                  <a:pt x="0" y="3802215"/>
                                </a:lnTo>
                                <a:lnTo>
                                  <a:pt x="9525" y="3802215"/>
                                </a:lnTo>
                                <a:lnTo>
                                  <a:pt x="9525" y="37736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3726015"/>
                                </a:moveTo>
                                <a:lnTo>
                                  <a:pt x="0" y="3726015"/>
                                </a:lnTo>
                                <a:lnTo>
                                  <a:pt x="0" y="3754590"/>
                                </a:lnTo>
                                <a:lnTo>
                                  <a:pt x="9525" y="3754590"/>
                                </a:lnTo>
                                <a:lnTo>
                                  <a:pt x="9525" y="37260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3678390"/>
                                </a:moveTo>
                                <a:lnTo>
                                  <a:pt x="0" y="3678390"/>
                                </a:lnTo>
                                <a:lnTo>
                                  <a:pt x="0" y="3706965"/>
                                </a:lnTo>
                                <a:lnTo>
                                  <a:pt x="9525" y="3706965"/>
                                </a:lnTo>
                                <a:lnTo>
                                  <a:pt x="9525" y="36783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3630765"/>
                                </a:moveTo>
                                <a:lnTo>
                                  <a:pt x="0" y="3630765"/>
                                </a:lnTo>
                                <a:lnTo>
                                  <a:pt x="0" y="3659340"/>
                                </a:lnTo>
                                <a:lnTo>
                                  <a:pt x="9525" y="3659340"/>
                                </a:lnTo>
                                <a:lnTo>
                                  <a:pt x="9525" y="36307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3583140"/>
                                </a:moveTo>
                                <a:lnTo>
                                  <a:pt x="0" y="3583140"/>
                                </a:lnTo>
                                <a:lnTo>
                                  <a:pt x="0" y="3611715"/>
                                </a:lnTo>
                                <a:lnTo>
                                  <a:pt x="9525" y="3611715"/>
                                </a:lnTo>
                                <a:lnTo>
                                  <a:pt x="9525" y="35831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3535515"/>
                                </a:moveTo>
                                <a:lnTo>
                                  <a:pt x="0" y="3535515"/>
                                </a:lnTo>
                                <a:lnTo>
                                  <a:pt x="0" y="3564090"/>
                                </a:lnTo>
                                <a:lnTo>
                                  <a:pt x="9525" y="3564090"/>
                                </a:lnTo>
                                <a:lnTo>
                                  <a:pt x="9525" y="35355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3487890"/>
                                </a:moveTo>
                                <a:lnTo>
                                  <a:pt x="0" y="3487890"/>
                                </a:lnTo>
                                <a:lnTo>
                                  <a:pt x="0" y="3516465"/>
                                </a:lnTo>
                                <a:lnTo>
                                  <a:pt x="9525" y="3516465"/>
                                </a:lnTo>
                                <a:lnTo>
                                  <a:pt x="9525" y="34878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3440265"/>
                                </a:moveTo>
                                <a:lnTo>
                                  <a:pt x="0" y="3440265"/>
                                </a:lnTo>
                                <a:lnTo>
                                  <a:pt x="0" y="3468840"/>
                                </a:lnTo>
                                <a:lnTo>
                                  <a:pt x="9525" y="3468840"/>
                                </a:lnTo>
                                <a:lnTo>
                                  <a:pt x="9525" y="34402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3392640"/>
                                </a:moveTo>
                                <a:lnTo>
                                  <a:pt x="0" y="3392640"/>
                                </a:lnTo>
                                <a:lnTo>
                                  <a:pt x="0" y="3421215"/>
                                </a:lnTo>
                                <a:lnTo>
                                  <a:pt x="9525" y="3421215"/>
                                </a:lnTo>
                                <a:lnTo>
                                  <a:pt x="9525" y="33926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3345015"/>
                                </a:moveTo>
                                <a:lnTo>
                                  <a:pt x="0" y="3345015"/>
                                </a:lnTo>
                                <a:lnTo>
                                  <a:pt x="0" y="3373590"/>
                                </a:lnTo>
                                <a:lnTo>
                                  <a:pt x="9525" y="3373590"/>
                                </a:lnTo>
                                <a:lnTo>
                                  <a:pt x="9525" y="33450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3297390"/>
                                </a:moveTo>
                                <a:lnTo>
                                  <a:pt x="0" y="3297390"/>
                                </a:lnTo>
                                <a:lnTo>
                                  <a:pt x="0" y="3325965"/>
                                </a:lnTo>
                                <a:lnTo>
                                  <a:pt x="9525" y="3325965"/>
                                </a:lnTo>
                                <a:lnTo>
                                  <a:pt x="9525" y="32973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3249765"/>
                                </a:moveTo>
                                <a:lnTo>
                                  <a:pt x="0" y="3249765"/>
                                </a:lnTo>
                                <a:lnTo>
                                  <a:pt x="0" y="3278340"/>
                                </a:lnTo>
                                <a:lnTo>
                                  <a:pt x="9525" y="3278340"/>
                                </a:lnTo>
                                <a:lnTo>
                                  <a:pt x="9525" y="32497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3202140"/>
                                </a:moveTo>
                                <a:lnTo>
                                  <a:pt x="0" y="3202140"/>
                                </a:lnTo>
                                <a:lnTo>
                                  <a:pt x="0" y="3230715"/>
                                </a:lnTo>
                                <a:lnTo>
                                  <a:pt x="9525" y="3230715"/>
                                </a:lnTo>
                                <a:lnTo>
                                  <a:pt x="9525" y="32021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3154515"/>
                                </a:moveTo>
                                <a:lnTo>
                                  <a:pt x="0" y="3154515"/>
                                </a:lnTo>
                                <a:lnTo>
                                  <a:pt x="0" y="3183090"/>
                                </a:lnTo>
                                <a:lnTo>
                                  <a:pt x="9525" y="3183090"/>
                                </a:lnTo>
                                <a:lnTo>
                                  <a:pt x="9525" y="31545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3106890"/>
                                </a:moveTo>
                                <a:lnTo>
                                  <a:pt x="0" y="3106890"/>
                                </a:lnTo>
                                <a:lnTo>
                                  <a:pt x="0" y="3135465"/>
                                </a:lnTo>
                                <a:lnTo>
                                  <a:pt x="9525" y="3135465"/>
                                </a:lnTo>
                                <a:lnTo>
                                  <a:pt x="9525" y="31068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3059265"/>
                                </a:moveTo>
                                <a:lnTo>
                                  <a:pt x="0" y="3059265"/>
                                </a:lnTo>
                                <a:lnTo>
                                  <a:pt x="0" y="3087840"/>
                                </a:lnTo>
                                <a:lnTo>
                                  <a:pt x="9525" y="3087840"/>
                                </a:lnTo>
                                <a:lnTo>
                                  <a:pt x="9525" y="30592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3011640"/>
                                </a:moveTo>
                                <a:lnTo>
                                  <a:pt x="0" y="3011640"/>
                                </a:lnTo>
                                <a:lnTo>
                                  <a:pt x="0" y="3040215"/>
                                </a:lnTo>
                                <a:lnTo>
                                  <a:pt x="9525" y="3040215"/>
                                </a:lnTo>
                                <a:lnTo>
                                  <a:pt x="9525" y="30116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2964015"/>
                                </a:moveTo>
                                <a:lnTo>
                                  <a:pt x="0" y="2964015"/>
                                </a:lnTo>
                                <a:lnTo>
                                  <a:pt x="0" y="2992590"/>
                                </a:lnTo>
                                <a:lnTo>
                                  <a:pt x="9525" y="2992590"/>
                                </a:lnTo>
                                <a:lnTo>
                                  <a:pt x="9525" y="29640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2916390"/>
                                </a:moveTo>
                                <a:lnTo>
                                  <a:pt x="0" y="2916390"/>
                                </a:lnTo>
                                <a:lnTo>
                                  <a:pt x="0" y="2944965"/>
                                </a:lnTo>
                                <a:lnTo>
                                  <a:pt x="9525" y="2944965"/>
                                </a:lnTo>
                                <a:lnTo>
                                  <a:pt x="9525" y="29163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2868765"/>
                                </a:moveTo>
                                <a:lnTo>
                                  <a:pt x="0" y="2868765"/>
                                </a:lnTo>
                                <a:lnTo>
                                  <a:pt x="0" y="2897340"/>
                                </a:lnTo>
                                <a:lnTo>
                                  <a:pt x="9525" y="2897340"/>
                                </a:lnTo>
                                <a:lnTo>
                                  <a:pt x="9525" y="28687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2821140"/>
                                </a:moveTo>
                                <a:lnTo>
                                  <a:pt x="0" y="2821140"/>
                                </a:lnTo>
                                <a:lnTo>
                                  <a:pt x="0" y="2849715"/>
                                </a:lnTo>
                                <a:lnTo>
                                  <a:pt x="9525" y="2849715"/>
                                </a:lnTo>
                                <a:lnTo>
                                  <a:pt x="9525" y="28211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2773515"/>
                                </a:moveTo>
                                <a:lnTo>
                                  <a:pt x="0" y="2773515"/>
                                </a:lnTo>
                                <a:lnTo>
                                  <a:pt x="0" y="2802090"/>
                                </a:lnTo>
                                <a:lnTo>
                                  <a:pt x="9525" y="2802090"/>
                                </a:lnTo>
                                <a:lnTo>
                                  <a:pt x="9525" y="27735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2725890"/>
                                </a:moveTo>
                                <a:lnTo>
                                  <a:pt x="0" y="2725890"/>
                                </a:lnTo>
                                <a:lnTo>
                                  <a:pt x="0" y="2754465"/>
                                </a:lnTo>
                                <a:lnTo>
                                  <a:pt x="9525" y="2754465"/>
                                </a:lnTo>
                                <a:lnTo>
                                  <a:pt x="9525" y="27258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2678265"/>
                                </a:moveTo>
                                <a:lnTo>
                                  <a:pt x="0" y="2678265"/>
                                </a:lnTo>
                                <a:lnTo>
                                  <a:pt x="0" y="2706840"/>
                                </a:lnTo>
                                <a:lnTo>
                                  <a:pt x="9525" y="2706840"/>
                                </a:lnTo>
                                <a:lnTo>
                                  <a:pt x="9525" y="26782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2630640"/>
                                </a:moveTo>
                                <a:lnTo>
                                  <a:pt x="0" y="2630640"/>
                                </a:lnTo>
                                <a:lnTo>
                                  <a:pt x="0" y="2659215"/>
                                </a:lnTo>
                                <a:lnTo>
                                  <a:pt x="9525" y="2659215"/>
                                </a:lnTo>
                                <a:lnTo>
                                  <a:pt x="9525" y="26306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2583015"/>
                                </a:moveTo>
                                <a:lnTo>
                                  <a:pt x="0" y="2583015"/>
                                </a:lnTo>
                                <a:lnTo>
                                  <a:pt x="0" y="2611590"/>
                                </a:lnTo>
                                <a:lnTo>
                                  <a:pt x="9525" y="2611590"/>
                                </a:lnTo>
                                <a:lnTo>
                                  <a:pt x="9525" y="25830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2535390"/>
                                </a:moveTo>
                                <a:lnTo>
                                  <a:pt x="0" y="2535390"/>
                                </a:lnTo>
                                <a:lnTo>
                                  <a:pt x="0" y="2563965"/>
                                </a:lnTo>
                                <a:lnTo>
                                  <a:pt x="9525" y="2563965"/>
                                </a:lnTo>
                                <a:lnTo>
                                  <a:pt x="9525" y="25353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2487765"/>
                                </a:moveTo>
                                <a:lnTo>
                                  <a:pt x="0" y="2487765"/>
                                </a:lnTo>
                                <a:lnTo>
                                  <a:pt x="0" y="2516340"/>
                                </a:lnTo>
                                <a:lnTo>
                                  <a:pt x="9525" y="2516340"/>
                                </a:lnTo>
                                <a:lnTo>
                                  <a:pt x="9525" y="24877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2440140"/>
                                </a:moveTo>
                                <a:lnTo>
                                  <a:pt x="0" y="2440140"/>
                                </a:lnTo>
                                <a:lnTo>
                                  <a:pt x="0" y="2468715"/>
                                </a:lnTo>
                                <a:lnTo>
                                  <a:pt x="9525" y="2468715"/>
                                </a:lnTo>
                                <a:lnTo>
                                  <a:pt x="9525" y="24401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2392515"/>
                                </a:moveTo>
                                <a:lnTo>
                                  <a:pt x="0" y="2392515"/>
                                </a:lnTo>
                                <a:lnTo>
                                  <a:pt x="0" y="2421090"/>
                                </a:lnTo>
                                <a:lnTo>
                                  <a:pt x="9525" y="2421090"/>
                                </a:lnTo>
                                <a:lnTo>
                                  <a:pt x="9525" y="23925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2344890"/>
                                </a:moveTo>
                                <a:lnTo>
                                  <a:pt x="0" y="2344890"/>
                                </a:lnTo>
                                <a:lnTo>
                                  <a:pt x="0" y="2373465"/>
                                </a:lnTo>
                                <a:lnTo>
                                  <a:pt x="9525" y="2373465"/>
                                </a:lnTo>
                                <a:lnTo>
                                  <a:pt x="9525" y="23448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2297265"/>
                                </a:moveTo>
                                <a:lnTo>
                                  <a:pt x="0" y="2297265"/>
                                </a:lnTo>
                                <a:lnTo>
                                  <a:pt x="0" y="2325840"/>
                                </a:lnTo>
                                <a:lnTo>
                                  <a:pt x="9525" y="2325840"/>
                                </a:lnTo>
                                <a:lnTo>
                                  <a:pt x="9525" y="22972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2249640"/>
                                </a:moveTo>
                                <a:lnTo>
                                  <a:pt x="0" y="2249640"/>
                                </a:lnTo>
                                <a:lnTo>
                                  <a:pt x="0" y="2278215"/>
                                </a:lnTo>
                                <a:lnTo>
                                  <a:pt x="9525" y="2278215"/>
                                </a:lnTo>
                                <a:lnTo>
                                  <a:pt x="9525" y="22496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2202015"/>
                                </a:moveTo>
                                <a:lnTo>
                                  <a:pt x="0" y="2202015"/>
                                </a:lnTo>
                                <a:lnTo>
                                  <a:pt x="0" y="2230590"/>
                                </a:lnTo>
                                <a:lnTo>
                                  <a:pt x="9525" y="2230590"/>
                                </a:lnTo>
                                <a:lnTo>
                                  <a:pt x="9525" y="22020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2154390"/>
                                </a:moveTo>
                                <a:lnTo>
                                  <a:pt x="0" y="2154390"/>
                                </a:lnTo>
                                <a:lnTo>
                                  <a:pt x="0" y="2182965"/>
                                </a:lnTo>
                                <a:lnTo>
                                  <a:pt x="9525" y="2182965"/>
                                </a:lnTo>
                                <a:lnTo>
                                  <a:pt x="9525" y="21543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2106765"/>
                                </a:moveTo>
                                <a:lnTo>
                                  <a:pt x="0" y="2106765"/>
                                </a:lnTo>
                                <a:lnTo>
                                  <a:pt x="0" y="2135340"/>
                                </a:lnTo>
                                <a:lnTo>
                                  <a:pt x="9525" y="2135340"/>
                                </a:lnTo>
                                <a:lnTo>
                                  <a:pt x="9525" y="21067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2059139"/>
                                </a:moveTo>
                                <a:lnTo>
                                  <a:pt x="0" y="2059139"/>
                                </a:lnTo>
                                <a:lnTo>
                                  <a:pt x="0" y="2087714"/>
                                </a:lnTo>
                                <a:lnTo>
                                  <a:pt x="9525" y="2087714"/>
                                </a:lnTo>
                                <a:lnTo>
                                  <a:pt x="9525" y="2059139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2011514"/>
                                </a:moveTo>
                                <a:lnTo>
                                  <a:pt x="0" y="2011514"/>
                                </a:lnTo>
                                <a:lnTo>
                                  <a:pt x="0" y="2040089"/>
                                </a:lnTo>
                                <a:lnTo>
                                  <a:pt x="9525" y="2040089"/>
                                </a:lnTo>
                                <a:lnTo>
                                  <a:pt x="9525" y="2011514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1963889"/>
                                </a:moveTo>
                                <a:lnTo>
                                  <a:pt x="0" y="1963889"/>
                                </a:lnTo>
                                <a:lnTo>
                                  <a:pt x="0" y="1992464"/>
                                </a:lnTo>
                                <a:lnTo>
                                  <a:pt x="9525" y="1992464"/>
                                </a:lnTo>
                                <a:lnTo>
                                  <a:pt x="9525" y="1963889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1916264"/>
                                </a:moveTo>
                                <a:lnTo>
                                  <a:pt x="0" y="1916264"/>
                                </a:lnTo>
                                <a:lnTo>
                                  <a:pt x="0" y="1944839"/>
                                </a:lnTo>
                                <a:lnTo>
                                  <a:pt x="9525" y="1944839"/>
                                </a:lnTo>
                                <a:lnTo>
                                  <a:pt x="9525" y="1916264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1868639"/>
                                </a:moveTo>
                                <a:lnTo>
                                  <a:pt x="0" y="1868639"/>
                                </a:lnTo>
                                <a:lnTo>
                                  <a:pt x="0" y="1897214"/>
                                </a:lnTo>
                                <a:lnTo>
                                  <a:pt x="9525" y="1897214"/>
                                </a:lnTo>
                                <a:lnTo>
                                  <a:pt x="9525" y="1868639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1821014"/>
                                </a:moveTo>
                                <a:lnTo>
                                  <a:pt x="0" y="1821014"/>
                                </a:lnTo>
                                <a:lnTo>
                                  <a:pt x="0" y="1849589"/>
                                </a:lnTo>
                                <a:lnTo>
                                  <a:pt x="9525" y="1849589"/>
                                </a:lnTo>
                                <a:lnTo>
                                  <a:pt x="9525" y="1821014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1773389"/>
                                </a:moveTo>
                                <a:lnTo>
                                  <a:pt x="0" y="1773389"/>
                                </a:lnTo>
                                <a:lnTo>
                                  <a:pt x="0" y="1801964"/>
                                </a:lnTo>
                                <a:lnTo>
                                  <a:pt x="9525" y="1801964"/>
                                </a:lnTo>
                                <a:lnTo>
                                  <a:pt x="9525" y="1773389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1725764"/>
                                </a:moveTo>
                                <a:lnTo>
                                  <a:pt x="0" y="1725764"/>
                                </a:lnTo>
                                <a:lnTo>
                                  <a:pt x="0" y="1754339"/>
                                </a:lnTo>
                                <a:lnTo>
                                  <a:pt x="9525" y="1754339"/>
                                </a:lnTo>
                                <a:lnTo>
                                  <a:pt x="9525" y="1725764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1678139"/>
                                </a:moveTo>
                                <a:lnTo>
                                  <a:pt x="0" y="1678139"/>
                                </a:lnTo>
                                <a:lnTo>
                                  <a:pt x="0" y="1706714"/>
                                </a:lnTo>
                                <a:lnTo>
                                  <a:pt x="9525" y="1706714"/>
                                </a:lnTo>
                                <a:lnTo>
                                  <a:pt x="9525" y="1678139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1630514"/>
                                </a:moveTo>
                                <a:lnTo>
                                  <a:pt x="0" y="1630514"/>
                                </a:lnTo>
                                <a:lnTo>
                                  <a:pt x="0" y="1659089"/>
                                </a:lnTo>
                                <a:lnTo>
                                  <a:pt x="9525" y="1659089"/>
                                </a:lnTo>
                                <a:lnTo>
                                  <a:pt x="9525" y="1630514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1582889"/>
                                </a:moveTo>
                                <a:lnTo>
                                  <a:pt x="0" y="1582889"/>
                                </a:lnTo>
                                <a:lnTo>
                                  <a:pt x="0" y="1611464"/>
                                </a:lnTo>
                                <a:lnTo>
                                  <a:pt x="9525" y="1611464"/>
                                </a:lnTo>
                                <a:lnTo>
                                  <a:pt x="9525" y="1582889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1535264"/>
                                </a:moveTo>
                                <a:lnTo>
                                  <a:pt x="0" y="1535264"/>
                                </a:lnTo>
                                <a:lnTo>
                                  <a:pt x="0" y="1563839"/>
                                </a:lnTo>
                                <a:lnTo>
                                  <a:pt x="9525" y="1563839"/>
                                </a:lnTo>
                                <a:lnTo>
                                  <a:pt x="9525" y="1535264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1487639"/>
                                </a:moveTo>
                                <a:lnTo>
                                  <a:pt x="0" y="1487639"/>
                                </a:lnTo>
                                <a:lnTo>
                                  <a:pt x="0" y="1516214"/>
                                </a:lnTo>
                                <a:lnTo>
                                  <a:pt x="9525" y="1516214"/>
                                </a:lnTo>
                                <a:lnTo>
                                  <a:pt x="9525" y="1487639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1440014"/>
                                </a:moveTo>
                                <a:lnTo>
                                  <a:pt x="0" y="1440014"/>
                                </a:lnTo>
                                <a:lnTo>
                                  <a:pt x="0" y="1468589"/>
                                </a:lnTo>
                                <a:lnTo>
                                  <a:pt x="9525" y="1468589"/>
                                </a:lnTo>
                                <a:lnTo>
                                  <a:pt x="9525" y="1440014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1392389"/>
                                </a:moveTo>
                                <a:lnTo>
                                  <a:pt x="0" y="1392389"/>
                                </a:lnTo>
                                <a:lnTo>
                                  <a:pt x="0" y="1420964"/>
                                </a:lnTo>
                                <a:lnTo>
                                  <a:pt x="9525" y="1420964"/>
                                </a:lnTo>
                                <a:lnTo>
                                  <a:pt x="9525" y="1392389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1344764"/>
                                </a:moveTo>
                                <a:lnTo>
                                  <a:pt x="0" y="1344764"/>
                                </a:lnTo>
                                <a:lnTo>
                                  <a:pt x="0" y="1373339"/>
                                </a:lnTo>
                                <a:lnTo>
                                  <a:pt x="9525" y="1373339"/>
                                </a:lnTo>
                                <a:lnTo>
                                  <a:pt x="9525" y="1344764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1297139"/>
                                </a:moveTo>
                                <a:lnTo>
                                  <a:pt x="0" y="1297139"/>
                                </a:lnTo>
                                <a:lnTo>
                                  <a:pt x="0" y="1325714"/>
                                </a:lnTo>
                                <a:lnTo>
                                  <a:pt x="9525" y="1325714"/>
                                </a:lnTo>
                                <a:lnTo>
                                  <a:pt x="9525" y="1297139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1249514"/>
                                </a:moveTo>
                                <a:lnTo>
                                  <a:pt x="0" y="1249514"/>
                                </a:lnTo>
                                <a:lnTo>
                                  <a:pt x="0" y="1278089"/>
                                </a:lnTo>
                                <a:lnTo>
                                  <a:pt x="9525" y="1278089"/>
                                </a:lnTo>
                                <a:lnTo>
                                  <a:pt x="9525" y="1249514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1201889"/>
                                </a:moveTo>
                                <a:lnTo>
                                  <a:pt x="0" y="1201889"/>
                                </a:lnTo>
                                <a:lnTo>
                                  <a:pt x="0" y="1230464"/>
                                </a:lnTo>
                                <a:lnTo>
                                  <a:pt x="9525" y="1230464"/>
                                </a:lnTo>
                                <a:lnTo>
                                  <a:pt x="9525" y="1201889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1154264"/>
                                </a:moveTo>
                                <a:lnTo>
                                  <a:pt x="0" y="1154264"/>
                                </a:lnTo>
                                <a:lnTo>
                                  <a:pt x="0" y="1182839"/>
                                </a:lnTo>
                                <a:lnTo>
                                  <a:pt x="9525" y="1182839"/>
                                </a:lnTo>
                                <a:lnTo>
                                  <a:pt x="9525" y="1154264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1106639"/>
                                </a:moveTo>
                                <a:lnTo>
                                  <a:pt x="0" y="1106639"/>
                                </a:lnTo>
                                <a:lnTo>
                                  <a:pt x="0" y="1135214"/>
                                </a:lnTo>
                                <a:lnTo>
                                  <a:pt x="9525" y="1135214"/>
                                </a:lnTo>
                                <a:lnTo>
                                  <a:pt x="9525" y="1106639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1059014"/>
                                </a:moveTo>
                                <a:lnTo>
                                  <a:pt x="0" y="1059014"/>
                                </a:lnTo>
                                <a:lnTo>
                                  <a:pt x="0" y="1087589"/>
                                </a:lnTo>
                                <a:lnTo>
                                  <a:pt x="9525" y="1087589"/>
                                </a:lnTo>
                                <a:lnTo>
                                  <a:pt x="9525" y="1059014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1011389"/>
                                </a:moveTo>
                                <a:lnTo>
                                  <a:pt x="0" y="1011389"/>
                                </a:lnTo>
                                <a:lnTo>
                                  <a:pt x="0" y="1039964"/>
                                </a:lnTo>
                                <a:lnTo>
                                  <a:pt x="9525" y="1039964"/>
                                </a:lnTo>
                                <a:lnTo>
                                  <a:pt x="9525" y="1011389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963764"/>
                                </a:moveTo>
                                <a:lnTo>
                                  <a:pt x="0" y="963764"/>
                                </a:lnTo>
                                <a:lnTo>
                                  <a:pt x="0" y="992339"/>
                                </a:lnTo>
                                <a:lnTo>
                                  <a:pt x="9525" y="992339"/>
                                </a:lnTo>
                                <a:lnTo>
                                  <a:pt x="9525" y="963764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916139"/>
                                </a:moveTo>
                                <a:lnTo>
                                  <a:pt x="0" y="916139"/>
                                </a:lnTo>
                                <a:lnTo>
                                  <a:pt x="0" y="944714"/>
                                </a:lnTo>
                                <a:lnTo>
                                  <a:pt x="9525" y="944714"/>
                                </a:lnTo>
                                <a:lnTo>
                                  <a:pt x="9525" y="916139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868514"/>
                                </a:moveTo>
                                <a:lnTo>
                                  <a:pt x="0" y="868514"/>
                                </a:lnTo>
                                <a:lnTo>
                                  <a:pt x="0" y="897089"/>
                                </a:lnTo>
                                <a:lnTo>
                                  <a:pt x="9525" y="897089"/>
                                </a:lnTo>
                                <a:lnTo>
                                  <a:pt x="9525" y="868514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820889"/>
                                </a:moveTo>
                                <a:lnTo>
                                  <a:pt x="0" y="820889"/>
                                </a:lnTo>
                                <a:lnTo>
                                  <a:pt x="0" y="849464"/>
                                </a:lnTo>
                                <a:lnTo>
                                  <a:pt x="9525" y="849464"/>
                                </a:lnTo>
                                <a:lnTo>
                                  <a:pt x="9525" y="820889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773264"/>
                                </a:moveTo>
                                <a:lnTo>
                                  <a:pt x="0" y="773264"/>
                                </a:lnTo>
                                <a:lnTo>
                                  <a:pt x="0" y="801839"/>
                                </a:lnTo>
                                <a:lnTo>
                                  <a:pt x="9525" y="801839"/>
                                </a:lnTo>
                                <a:lnTo>
                                  <a:pt x="9525" y="773264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725639"/>
                                </a:moveTo>
                                <a:lnTo>
                                  <a:pt x="0" y="725639"/>
                                </a:lnTo>
                                <a:lnTo>
                                  <a:pt x="0" y="754214"/>
                                </a:lnTo>
                                <a:lnTo>
                                  <a:pt x="9525" y="754214"/>
                                </a:lnTo>
                                <a:lnTo>
                                  <a:pt x="9525" y="725639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678014"/>
                                </a:moveTo>
                                <a:lnTo>
                                  <a:pt x="0" y="678014"/>
                                </a:lnTo>
                                <a:lnTo>
                                  <a:pt x="0" y="706589"/>
                                </a:lnTo>
                                <a:lnTo>
                                  <a:pt x="9525" y="706589"/>
                                </a:lnTo>
                                <a:lnTo>
                                  <a:pt x="9525" y="678014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630389"/>
                                </a:moveTo>
                                <a:lnTo>
                                  <a:pt x="0" y="630389"/>
                                </a:lnTo>
                                <a:lnTo>
                                  <a:pt x="0" y="658964"/>
                                </a:lnTo>
                                <a:lnTo>
                                  <a:pt x="9525" y="658964"/>
                                </a:lnTo>
                                <a:lnTo>
                                  <a:pt x="9525" y="630389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582764"/>
                                </a:moveTo>
                                <a:lnTo>
                                  <a:pt x="0" y="582764"/>
                                </a:lnTo>
                                <a:lnTo>
                                  <a:pt x="0" y="611339"/>
                                </a:lnTo>
                                <a:lnTo>
                                  <a:pt x="9525" y="611339"/>
                                </a:lnTo>
                                <a:lnTo>
                                  <a:pt x="9525" y="582764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535139"/>
                                </a:moveTo>
                                <a:lnTo>
                                  <a:pt x="0" y="535139"/>
                                </a:lnTo>
                                <a:lnTo>
                                  <a:pt x="0" y="563714"/>
                                </a:lnTo>
                                <a:lnTo>
                                  <a:pt x="9525" y="563714"/>
                                </a:lnTo>
                                <a:lnTo>
                                  <a:pt x="9525" y="535139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487514"/>
                                </a:moveTo>
                                <a:lnTo>
                                  <a:pt x="0" y="487514"/>
                                </a:lnTo>
                                <a:lnTo>
                                  <a:pt x="0" y="516089"/>
                                </a:lnTo>
                                <a:lnTo>
                                  <a:pt x="9525" y="516089"/>
                                </a:lnTo>
                                <a:lnTo>
                                  <a:pt x="9525" y="487514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439889"/>
                                </a:moveTo>
                                <a:lnTo>
                                  <a:pt x="0" y="439889"/>
                                </a:lnTo>
                                <a:lnTo>
                                  <a:pt x="0" y="468464"/>
                                </a:lnTo>
                                <a:lnTo>
                                  <a:pt x="9525" y="468464"/>
                                </a:lnTo>
                                <a:lnTo>
                                  <a:pt x="9525" y="439889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392264"/>
                                </a:moveTo>
                                <a:lnTo>
                                  <a:pt x="0" y="392264"/>
                                </a:lnTo>
                                <a:lnTo>
                                  <a:pt x="0" y="420839"/>
                                </a:lnTo>
                                <a:lnTo>
                                  <a:pt x="9525" y="420839"/>
                                </a:lnTo>
                                <a:lnTo>
                                  <a:pt x="9525" y="392264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344639"/>
                                </a:moveTo>
                                <a:lnTo>
                                  <a:pt x="0" y="344639"/>
                                </a:lnTo>
                                <a:lnTo>
                                  <a:pt x="0" y="373214"/>
                                </a:lnTo>
                                <a:lnTo>
                                  <a:pt x="9525" y="373214"/>
                                </a:lnTo>
                                <a:lnTo>
                                  <a:pt x="9525" y="344639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297014"/>
                                </a:moveTo>
                                <a:lnTo>
                                  <a:pt x="0" y="297014"/>
                                </a:lnTo>
                                <a:lnTo>
                                  <a:pt x="0" y="325589"/>
                                </a:lnTo>
                                <a:lnTo>
                                  <a:pt x="9525" y="325589"/>
                                </a:lnTo>
                                <a:lnTo>
                                  <a:pt x="9525" y="297014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249389"/>
                                </a:moveTo>
                                <a:lnTo>
                                  <a:pt x="0" y="249389"/>
                                </a:lnTo>
                                <a:lnTo>
                                  <a:pt x="0" y="277964"/>
                                </a:lnTo>
                                <a:lnTo>
                                  <a:pt x="9525" y="277964"/>
                                </a:lnTo>
                                <a:lnTo>
                                  <a:pt x="9525" y="249389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201764"/>
                                </a:moveTo>
                                <a:lnTo>
                                  <a:pt x="0" y="201764"/>
                                </a:lnTo>
                                <a:lnTo>
                                  <a:pt x="0" y="230339"/>
                                </a:lnTo>
                                <a:lnTo>
                                  <a:pt x="9525" y="230339"/>
                                </a:lnTo>
                                <a:lnTo>
                                  <a:pt x="9525" y="201764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5" y="154139"/>
                                </a:moveTo>
                                <a:lnTo>
                                  <a:pt x="0" y="154139"/>
                                </a:lnTo>
                                <a:lnTo>
                                  <a:pt x="0" y="182714"/>
                                </a:lnTo>
                                <a:lnTo>
                                  <a:pt x="9525" y="182714"/>
                                </a:lnTo>
                                <a:lnTo>
                                  <a:pt x="9525" y="154139"/>
                                </a:lnTo>
                                <a:close/>
                              </a:path>
                              <a:path w="6119495" h="6648450">
                                <a:moveTo>
                                  <a:pt x="9842" y="107492"/>
                                </a:moveTo>
                                <a:lnTo>
                                  <a:pt x="355" y="106870"/>
                                </a:lnTo>
                                <a:lnTo>
                                  <a:pt x="317" y="107492"/>
                                </a:lnTo>
                                <a:lnTo>
                                  <a:pt x="0" y="114300"/>
                                </a:lnTo>
                                <a:lnTo>
                                  <a:pt x="0" y="135089"/>
                                </a:lnTo>
                                <a:lnTo>
                                  <a:pt x="9525" y="135089"/>
                                </a:lnTo>
                                <a:lnTo>
                                  <a:pt x="9525" y="114300"/>
                                </a:lnTo>
                                <a:lnTo>
                                  <a:pt x="9842" y="107492"/>
                                </a:lnTo>
                                <a:close/>
                              </a:path>
                              <a:path w="6119495" h="6648450">
                                <a:moveTo>
                                  <a:pt x="13195" y="6561290"/>
                                </a:moveTo>
                                <a:lnTo>
                                  <a:pt x="11506" y="6554584"/>
                                </a:lnTo>
                                <a:lnTo>
                                  <a:pt x="10020" y="6544462"/>
                                </a:lnTo>
                                <a:lnTo>
                                  <a:pt x="9588" y="6535648"/>
                                </a:lnTo>
                                <a:lnTo>
                                  <a:pt x="76" y="6535788"/>
                                </a:lnTo>
                                <a:lnTo>
                                  <a:pt x="533" y="6545402"/>
                                </a:lnTo>
                                <a:lnTo>
                                  <a:pt x="2171" y="6556451"/>
                                </a:lnTo>
                                <a:lnTo>
                                  <a:pt x="4000" y="6563766"/>
                                </a:lnTo>
                                <a:lnTo>
                                  <a:pt x="13195" y="65612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21653" y="65379"/>
                                </a:moveTo>
                                <a:lnTo>
                                  <a:pt x="13233" y="60934"/>
                                </a:lnTo>
                                <a:lnTo>
                                  <a:pt x="8699" y="70548"/>
                                </a:lnTo>
                                <a:lnTo>
                                  <a:pt x="4889" y="81165"/>
                                </a:lnTo>
                                <a:lnTo>
                                  <a:pt x="3136" y="88112"/>
                                </a:lnTo>
                                <a:lnTo>
                                  <a:pt x="12407" y="90297"/>
                                </a:lnTo>
                                <a:lnTo>
                                  <a:pt x="14008" y="83921"/>
                                </a:lnTo>
                                <a:lnTo>
                                  <a:pt x="17487" y="74206"/>
                                </a:lnTo>
                                <a:lnTo>
                                  <a:pt x="21653" y="65379"/>
                                </a:lnTo>
                                <a:close/>
                              </a:path>
                              <a:path w="6119495" h="6648450">
                                <a:moveTo>
                                  <a:pt x="33147" y="6600431"/>
                                </a:moveTo>
                                <a:lnTo>
                                  <a:pt x="27165" y="6592367"/>
                                </a:lnTo>
                                <a:lnTo>
                                  <a:pt x="21907" y="6583578"/>
                                </a:lnTo>
                                <a:lnTo>
                                  <a:pt x="19304" y="6578079"/>
                                </a:lnTo>
                                <a:lnTo>
                                  <a:pt x="10668" y="6582067"/>
                                </a:lnTo>
                                <a:lnTo>
                                  <a:pt x="13500" y="6588074"/>
                                </a:lnTo>
                                <a:lnTo>
                                  <a:pt x="19240" y="6597663"/>
                                </a:lnTo>
                                <a:lnTo>
                                  <a:pt x="25768" y="6606451"/>
                                </a:lnTo>
                                <a:lnTo>
                                  <a:pt x="33147" y="6600431"/>
                                </a:lnTo>
                                <a:close/>
                              </a:path>
                              <a:path w="6119495" h="6648450">
                                <a:moveTo>
                                  <a:pt x="49936" y="31724"/>
                                </a:moveTo>
                                <a:lnTo>
                                  <a:pt x="44094" y="24206"/>
                                </a:lnTo>
                                <a:lnTo>
                                  <a:pt x="41821" y="25895"/>
                                </a:lnTo>
                                <a:lnTo>
                                  <a:pt x="33477" y="33477"/>
                                </a:lnTo>
                                <a:lnTo>
                                  <a:pt x="25895" y="41821"/>
                                </a:lnTo>
                                <a:lnTo>
                                  <a:pt x="23672" y="44818"/>
                                </a:lnTo>
                                <a:lnTo>
                                  <a:pt x="31229" y="50596"/>
                                </a:lnTo>
                                <a:lnTo>
                                  <a:pt x="33261" y="47853"/>
                                </a:lnTo>
                                <a:lnTo>
                                  <a:pt x="40208" y="40208"/>
                                </a:lnTo>
                                <a:lnTo>
                                  <a:pt x="47853" y="33261"/>
                                </a:lnTo>
                                <a:lnTo>
                                  <a:pt x="49936" y="31724"/>
                                </a:lnTo>
                                <a:close/>
                              </a:path>
                              <a:path w="6119495" h="6648450">
                                <a:moveTo>
                                  <a:pt x="67513" y="6627787"/>
                                </a:moveTo>
                                <a:lnTo>
                                  <a:pt x="64858" y="6626530"/>
                                </a:lnTo>
                                <a:lnTo>
                                  <a:pt x="56070" y="6621272"/>
                                </a:lnTo>
                                <a:lnTo>
                                  <a:pt x="47853" y="6615176"/>
                                </a:lnTo>
                                <a:lnTo>
                                  <a:pt x="45618" y="6613144"/>
                                </a:lnTo>
                                <a:lnTo>
                                  <a:pt x="39357" y="6620319"/>
                                </a:lnTo>
                                <a:lnTo>
                                  <a:pt x="41821" y="6622542"/>
                                </a:lnTo>
                                <a:lnTo>
                                  <a:pt x="50774" y="6629197"/>
                                </a:lnTo>
                                <a:lnTo>
                                  <a:pt x="60363" y="6634937"/>
                                </a:lnTo>
                                <a:lnTo>
                                  <a:pt x="63271" y="6636309"/>
                                </a:lnTo>
                                <a:lnTo>
                                  <a:pt x="67513" y="6627787"/>
                                </a:lnTo>
                                <a:close/>
                              </a:path>
                              <a:path w="6119495" h="6648450">
                                <a:moveTo>
                                  <a:pt x="89535" y="12598"/>
                                </a:moveTo>
                                <a:lnTo>
                                  <a:pt x="87261" y="3352"/>
                                </a:lnTo>
                                <a:lnTo>
                                  <a:pt x="81165" y="4889"/>
                                </a:lnTo>
                                <a:lnTo>
                                  <a:pt x="70548" y="8699"/>
                                </a:lnTo>
                                <a:lnTo>
                                  <a:pt x="60363" y="13512"/>
                                </a:lnTo>
                                <a:lnTo>
                                  <a:pt x="60134" y="13639"/>
                                </a:lnTo>
                                <a:lnTo>
                                  <a:pt x="64579" y="21907"/>
                                </a:lnTo>
                                <a:lnTo>
                                  <a:pt x="64858" y="21907"/>
                                </a:lnTo>
                                <a:lnTo>
                                  <a:pt x="74193" y="17500"/>
                                </a:lnTo>
                                <a:lnTo>
                                  <a:pt x="83921" y="14008"/>
                                </a:lnTo>
                                <a:lnTo>
                                  <a:pt x="89535" y="12598"/>
                                </a:lnTo>
                                <a:close/>
                              </a:path>
                              <a:path w="6119495" h="6648450">
                                <a:moveTo>
                                  <a:pt x="109740" y="6638696"/>
                                </a:moveTo>
                                <a:lnTo>
                                  <a:pt x="103974" y="6638417"/>
                                </a:lnTo>
                                <a:lnTo>
                                  <a:pt x="93853" y="6636931"/>
                                </a:lnTo>
                                <a:lnTo>
                                  <a:pt x="83985" y="6634454"/>
                                </a:lnTo>
                                <a:lnTo>
                                  <a:pt x="81203" y="6643560"/>
                                </a:lnTo>
                                <a:lnTo>
                                  <a:pt x="91986" y="6646265"/>
                                </a:lnTo>
                                <a:lnTo>
                                  <a:pt x="103035" y="6647904"/>
                                </a:lnTo>
                                <a:lnTo>
                                  <a:pt x="109359" y="6648209"/>
                                </a:lnTo>
                                <a:lnTo>
                                  <a:pt x="109435" y="6646265"/>
                                </a:lnTo>
                                <a:lnTo>
                                  <a:pt x="109550" y="6643560"/>
                                </a:lnTo>
                                <a:lnTo>
                                  <a:pt x="109740" y="6638696"/>
                                </a:lnTo>
                                <a:close/>
                              </a:path>
                              <a:path w="6119495" h="6648450">
                                <a:moveTo>
                                  <a:pt x="142875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06006" y="393"/>
                                </a:lnTo>
                                <a:lnTo>
                                  <a:pt x="106730" y="9880"/>
                                </a:lnTo>
                                <a:lnTo>
                                  <a:pt x="114300" y="9525"/>
                                </a:lnTo>
                                <a:lnTo>
                                  <a:pt x="142875" y="9525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156730" y="6638925"/>
                                </a:moveTo>
                                <a:lnTo>
                                  <a:pt x="128155" y="6638925"/>
                                </a:lnTo>
                                <a:lnTo>
                                  <a:pt x="128155" y="6648450"/>
                                </a:lnTo>
                                <a:lnTo>
                                  <a:pt x="156730" y="6648450"/>
                                </a:lnTo>
                                <a:lnTo>
                                  <a:pt x="1567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190487" y="0"/>
                                </a:moveTo>
                                <a:lnTo>
                                  <a:pt x="161912" y="0"/>
                                </a:lnTo>
                                <a:lnTo>
                                  <a:pt x="161912" y="9525"/>
                                </a:lnTo>
                                <a:lnTo>
                                  <a:pt x="190487" y="9525"/>
                                </a:lnTo>
                                <a:lnTo>
                                  <a:pt x="1904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204355" y="6638925"/>
                                </a:moveTo>
                                <a:lnTo>
                                  <a:pt x="175780" y="6638925"/>
                                </a:lnTo>
                                <a:lnTo>
                                  <a:pt x="175780" y="6648450"/>
                                </a:lnTo>
                                <a:lnTo>
                                  <a:pt x="204355" y="6648450"/>
                                </a:lnTo>
                                <a:lnTo>
                                  <a:pt x="2043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238112" y="0"/>
                                </a:moveTo>
                                <a:lnTo>
                                  <a:pt x="209537" y="0"/>
                                </a:lnTo>
                                <a:lnTo>
                                  <a:pt x="209537" y="9525"/>
                                </a:lnTo>
                                <a:lnTo>
                                  <a:pt x="238112" y="9525"/>
                                </a:lnTo>
                                <a:lnTo>
                                  <a:pt x="2381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251980" y="6638925"/>
                                </a:moveTo>
                                <a:lnTo>
                                  <a:pt x="223405" y="6638925"/>
                                </a:lnTo>
                                <a:lnTo>
                                  <a:pt x="223405" y="6648450"/>
                                </a:lnTo>
                                <a:lnTo>
                                  <a:pt x="251980" y="6648450"/>
                                </a:lnTo>
                                <a:lnTo>
                                  <a:pt x="2519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285737" y="0"/>
                                </a:moveTo>
                                <a:lnTo>
                                  <a:pt x="257162" y="0"/>
                                </a:lnTo>
                                <a:lnTo>
                                  <a:pt x="257162" y="9525"/>
                                </a:lnTo>
                                <a:lnTo>
                                  <a:pt x="285737" y="9525"/>
                                </a:lnTo>
                                <a:lnTo>
                                  <a:pt x="2857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299605" y="6638925"/>
                                </a:moveTo>
                                <a:lnTo>
                                  <a:pt x="271030" y="6638925"/>
                                </a:lnTo>
                                <a:lnTo>
                                  <a:pt x="271030" y="6648450"/>
                                </a:lnTo>
                                <a:lnTo>
                                  <a:pt x="299605" y="6648450"/>
                                </a:lnTo>
                                <a:lnTo>
                                  <a:pt x="2996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333362" y="0"/>
                                </a:moveTo>
                                <a:lnTo>
                                  <a:pt x="304787" y="0"/>
                                </a:lnTo>
                                <a:lnTo>
                                  <a:pt x="304787" y="9525"/>
                                </a:lnTo>
                                <a:lnTo>
                                  <a:pt x="333362" y="9525"/>
                                </a:lnTo>
                                <a:lnTo>
                                  <a:pt x="3333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347230" y="6638925"/>
                                </a:moveTo>
                                <a:lnTo>
                                  <a:pt x="318655" y="6638925"/>
                                </a:lnTo>
                                <a:lnTo>
                                  <a:pt x="318655" y="6648450"/>
                                </a:lnTo>
                                <a:lnTo>
                                  <a:pt x="347230" y="6648450"/>
                                </a:lnTo>
                                <a:lnTo>
                                  <a:pt x="3472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380987" y="0"/>
                                </a:moveTo>
                                <a:lnTo>
                                  <a:pt x="352412" y="0"/>
                                </a:lnTo>
                                <a:lnTo>
                                  <a:pt x="352412" y="9525"/>
                                </a:lnTo>
                                <a:lnTo>
                                  <a:pt x="380987" y="9525"/>
                                </a:lnTo>
                                <a:lnTo>
                                  <a:pt x="3809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394855" y="6638925"/>
                                </a:moveTo>
                                <a:lnTo>
                                  <a:pt x="366280" y="6638925"/>
                                </a:lnTo>
                                <a:lnTo>
                                  <a:pt x="366280" y="6648450"/>
                                </a:lnTo>
                                <a:lnTo>
                                  <a:pt x="394855" y="6648450"/>
                                </a:lnTo>
                                <a:lnTo>
                                  <a:pt x="3948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428612" y="0"/>
                                </a:moveTo>
                                <a:lnTo>
                                  <a:pt x="400037" y="0"/>
                                </a:lnTo>
                                <a:lnTo>
                                  <a:pt x="400037" y="9525"/>
                                </a:lnTo>
                                <a:lnTo>
                                  <a:pt x="428612" y="9525"/>
                                </a:lnTo>
                                <a:lnTo>
                                  <a:pt x="4286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442480" y="6638925"/>
                                </a:moveTo>
                                <a:lnTo>
                                  <a:pt x="413905" y="6638925"/>
                                </a:lnTo>
                                <a:lnTo>
                                  <a:pt x="413905" y="6648450"/>
                                </a:lnTo>
                                <a:lnTo>
                                  <a:pt x="442480" y="6648450"/>
                                </a:lnTo>
                                <a:lnTo>
                                  <a:pt x="4424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476237" y="0"/>
                                </a:moveTo>
                                <a:lnTo>
                                  <a:pt x="447662" y="0"/>
                                </a:lnTo>
                                <a:lnTo>
                                  <a:pt x="447662" y="9525"/>
                                </a:lnTo>
                                <a:lnTo>
                                  <a:pt x="476237" y="9525"/>
                                </a:lnTo>
                                <a:lnTo>
                                  <a:pt x="4762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490105" y="6638925"/>
                                </a:moveTo>
                                <a:lnTo>
                                  <a:pt x="461530" y="6638925"/>
                                </a:lnTo>
                                <a:lnTo>
                                  <a:pt x="461530" y="6648450"/>
                                </a:lnTo>
                                <a:lnTo>
                                  <a:pt x="490105" y="6648450"/>
                                </a:lnTo>
                                <a:lnTo>
                                  <a:pt x="4901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523862" y="0"/>
                                </a:moveTo>
                                <a:lnTo>
                                  <a:pt x="495287" y="0"/>
                                </a:lnTo>
                                <a:lnTo>
                                  <a:pt x="495287" y="9525"/>
                                </a:lnTo>
                                <a:lnTo>
                                  <a:pt x="523862" y="9525"/>
                                </a:lnTo>
                                <a:lnTo>
                                  <a:pt x="5238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537730" y="6638925"/>
                                </a:moveTo>
                                <a:lnTo>
                                  <a:pt x="509155" y="6638925"/>
                                </a:lnTo>
                                <a:lnTo>
                                  <a:pt x="509155" y="6648450"/>
                                </a:lnTo>
                                <a:lnTo>
                                  <a:pt x="537730" y="6648450"/>
                                </a:lnTo>
                                <a:lnTo>
                                  <a:pt x="5377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571487" y="0"/>
                                </a:moveTo>
                                <a:lnTo>
                                  <a:pt x="542912" y="0"/>
                                </a:lnTo>
                                <a:lnTo>
                                  <a:pt x="542912" y="9525"/>
                                </a:lnTo>
                                <a:lnTo>
                                  <a:pt x="571487" y="9525"/>
                                </a:lnTo>
                                <a:lnTo>
                                  <a:pt x="5714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585355" y="6638925"/>
                                </a:moveTo>
                                <a:lnTo>
                                  <a:pt x="556780" y="6638925"/>
                                </a:lnTo>
                                <a:lnTo>
                                  <a:pt x="556780" y="6648450"/>
                                </a:lnTo>
                                <a:lnTo>
                                  <a:pt x="585355" y="6648450"/>
                                </a:lnTo>
                                <a:lnTo>
                                  <a:pt x="5853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9112" y="0"/>
                                </a:moveTo>
                                <a:lnTo>
                                  <a:pt x="590537" y="0"/>
                                </a:lnTo>
                                <a:lnTo>
                                  <a:pt x="590537" y="9525"/>
                                </a:lnTo>
                                <a:lnTo>
                                  <a:pt x="619112" y="9525"/>
                                </a:lnTo>
                                <a:lnTo>
                                  <a:pt x="6191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32980" y="6638925"/>
                                </a:moveTo>
                                <a:lnTo>
                                  <a:pt x="604405" y="6638925"/>
                                </a:lnTo>
                                <a:lnTo>
                                  <a:pt x="604405" y="6648450"/>
                                </a:lnTo>
                                <a:lnTo>
                                  <a:pt x="632980" y="6648450"/>
                                </a:lnTo>
                                <a:lnTo>
                                  <a:pt x="6329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66737" y="0"/>
                                </a:moveTo>
                                <a:lnTo>
                                  <a:pt x="638162" y="0"/>
                                </a:lnTo>
                                <a:lnTo>
                                  <a:pt x="638162" y="9525"/>
                                </a:lnTo>
                                <a:lnTo>
                                  <a:pt x="666737" y="9525"/>
                                </a:lnTo>
                                <a:lnTo>
                                  <a:pt x="6667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80605" y="6638925"/>
                                </a:moveTo>
                                <a:lnTo>
                                  <a:pt x="652030" y="6638925"/>
                                </a:lnTo>
                                <a:lnTo>
                                  <a:pt x="652030" y="6648450"/>
                                </a:lnTo>
                                <a:lnTo>
                                  <a:pt x="680605" y="6648450"/>
                                </a:lnTo>
                                <a:lnTo>
                                  <a:pt x="6806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714362" y="0"/>
                                </a:moveTo>
                                <a:lnTo>
                                  <a:pt x="685787" y="0"/>
                                </a:lnTo>
                                <a:lnTo>
                                  <a:pt x="685787" y="9525"/>
                                </a:lnTo>
                                <a:lnTo>
                                  <a:pt x="714362" y="9525"/>
                                </a:lnTo>
                                <a:lnTo>
                                  <a:pt x="7143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728230" y="6638925"/>
                                </a:moveTo>
                                <a:lnTo>
                                  <a:pt x="699655" y="6638925"/>
                                </a:lnTo>
                                <a:lnTo>
                                  <a:pt x="699655" y="6648450"/>
                                </a:lnTo>
                                <a:lnTo>
                                  <a:pt x="728230" y="6648450"/>
                                </a:lnTo>
                                <a:lnTo>
                                  <a:pt x="7282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761987" y="0"/>
                                </a:moveTo>
                                <a:lnTo>
                                  <a:pt x="733412" y="0"/>
                                </a:lnTo>
                                <a:lnTo>
                                  <a:pt x="733412" y="9525"/>
                                </a:lnTo>
                                <a:lnTo>
                                  <a:pt x="761987" y="9525"/>
                                </a:lnTo>
                                <a:lnTo>
                                  <a:pt x="7619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775855" y="6638925"/>
                                </a:moveTo>
                                <a:lnTo>
                                  <a:pt x="747280" y="6638925"/>
                                </a:lnTo>
                                <a:lnTo>
                                  <a:pt x="747280" y="6648450"/>
                                </a:lnTo>
                                <a:lnTo>
                                  <a:pt x="775855" y="6648450"/>
                                </a:lnTo>
                                <a:lnTo>
                                  <a:pt x="7758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809612" y="0"/>
                                </a:moveTo>
                                <a:lnTo>
                                  <a:pt x="781037" y="0"/>
                                </a:lnTo>
                                <a:lnTo>
                                  <a:pt x="781037" y="9525"/>
                                </a:lnTo>
                                <a:lnTo>
                                  <a:pt x="809612" y="9525"/>
                                </a:lnTo>
                                <a:lnTo>
                                  <a:pt x="8096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823480" y="6638925"/>
                                </a:moveTo>
                                <a:lnTo>
                                  <a:pt x="794905" y="6638925"/>
                                </a:lnTo>
                                <a:lnTo>
                                  <a:pt x="794905" y="6648450"/>
                                </a:lnTo>
                                <a:lnTo>
                                  <a:pt x="823480" y="6648450"/>
                                </a:lnTo>
                                <a:lnTo>
                                  <a:pt x="8234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857237" y="0"/>
                                </a:moveTo>
                                <a:lnTo>
                                  <a:pt x="828662" y="0"/>
                                </a:lnTo>
                                <a:lnTo>
                                  <a:pt x="828662" y="9525"/>
                                </a:lnTo>
                                <a:lnTo>
                                  <a:pt x="857237" y="9525"/>
                                </a:lnTo>
                                <a:lnTo>
                                  <a:pt x="8572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871105" y="6638925"/>
                                </a:moveTo>
                                <a:lnTo>
                                  <a:pt x="842530" y="6638925"/>
                                </a:lnTo>
                                <a:lnTo>
                                  <a:pt x="842530" y="6648450"/>
                                </a:lnTo>
                                <a:lnTo>
                                  <a:pt x="871105" y="6648450"/>
                                </a:lnTo>
                                <a:lnTo>
                                  <a:pt x="8711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04862" y="0"/>
                                </a:moveTo>
                                <a:lnTo>
                                  <a:pt x="876287" y="0"/>
                                </a:lnTo>
                                <a:lnTo>
                                  <a:pt x="876287" y="9525"/>
                                </a:lnTo>
                                <a:lnTo>
                                  <a:pt x="904862" y="9525"/>
                                </a:lnTo>
                                <a:lnTo>
                                  <a:pt x="9048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18730" y="6638925"/>
                                </a:moveTo>
                                <a:lnTo>
                                  <a:pt x="890155" y="6638925"/>
                                </a:lnTo>
                                <a:lnTo>
                                  <a:pt x="890155" y="6648450"/>
                                </a:lnTo>
                                <a:lnTo>
                                  <a:pt x="918730" y="6648450"/>
                                </a:lnTo>
                                <a:lnTo>
                                  <a:pt x="9187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952487" y="0"/>
                                </a:moveTo>
                                <a:lnTo>
                                  <a:pt x="923912" y="0"/>
                                </a:lnTo>
                                <a:lnTo>
                                  <a:pt x="923912" y="9525"/>
                                </a:lnTo>
                                <a:lnTo>
                                  <a:pt x="952487" y="9525"/>
                                </a:lnTo>
                                <a:lnTo>
                                  <a:pt x="9524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966355" y="6638925"/>
                                </a:moveTo>
                                <a:lnTo>
                                  <a:pt x="937780" y="6638925"/>
                                </a:lnTo>
                                <a:lnTo>
                                  <a:pt x="937780" y="6648450"/>
                                </a:lnTo>
                                <a:lnTo>
                                  <a:pt x="966355" y="6648450"/>
                                </a:lnTo>
                                <a:lnTo>
                                  <a:pt x="9663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1000112" y="0"/>
                                </a:moveTo>
                                <a:lnTo>
                                  <a:pt x="971537" y="0"/>
                                </a:lnTo>
                                <a:lnTo>
                                  <a:pt x="971537" y="9525"/>
                                </a:lnTo>
                                <a:lnTo>
                                  <a:pt x="1000112" y="9525"/>
                                </a:lnTo>
                                <a:lnTo>
                                  <a:pt x="10001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1013980" y="6638925"/>
                                </a:moveTo>
                                <a:lnTo>
                                  <a:pt x="985405" y="6638925"/>
                                </a:lnTo>
                                <a:lnTo>
                                  <a:pt x="985405" y="6648450"/>
                                </a:lnTo>
                                <a:lnTo>
                                  <a:pt x="1013980" y="6648450"/>
                                </a:lnTo>
                                <a:lnTo>
                                  <a:pt x="10139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1047737" y="0"/>
                                </a:moveTo>
                                <a:lnTo>
                                  <a:pt x="1019162" y="0"/>
                                </a:lnTo>
                                <a:lnTo>
                                  <a:pt x="1019162" y="9525"/>
                                </a:lnTo>
                                <a:lnTo>
                                  <a:pt x="1047737" y="9525"/>
                                </a:lnTo>
                                <a:lnTo>
                                  <a:pt x="10477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1061605" y="6638925"/>
                                </a:moveTo>
                                <a:lnTo>
                                  <a:pt x="1033030" y="6638925"/>
                                </a:lnTo>
                                <a:lnTo>
                                  <a:pt x="1033030" y="6648450"/>
                                </a:lnTo>
                                <a:lnTo>
                                  <a:pt x="1061605" y="6648450"/>
                                </a:lnTo>
                                <a:lnTo>
                                  <a:pt x="10616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1095362" y="0"/>
                                </a:moveTo>
                                <a:lnTo>
                                  <a:pt x="1066787" y="0"/>
                                </a:lnTo>
                                <a:lnTo>
                                  <a:pt x="1066787" y="9525"/>
                                </a:lnTo>
                                <a:lnTo>
                                  <a:pt x="1095362" y="9525"/>
                                </a:lnTo>
                                <a:lnTo>
                                  <a:pt x="10953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1109230" y="6638925"/>
                                </a:moveTo>
                                <a:lnTo>
                                  <a:pt x="1080655" y="6638925"/>
                                </a:lnTo>
                                <a:lnTo>
                                  <a:pt x="1080655" y="6648450"/>
                                </a:lnTo>
                                <a:lnTo>
                                  <a:pt x="1109230" y="6648450"/>
                                </a:lnTo>
                                <a:lnTo>
                                  <a:pt x="11092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1142987" y="0"/>
                                </a:moveTo>
                                <a:lnTo>
                                  <a:pt x="1114412" y="0"/>
                                </a:lnTo>
                                <a:lnTo>
                                  <a:pt x="1114412" y="9525"/>
                                </a:lnTo>
                                <a:lnTo>
                                  <a:pt x="1142987" y="9525"/>
                                </a:lnTo>
                                <a:lnTo>
                                  <a:pt x="11429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1156855" y="6638925"/>
                                </a:moveTo>
                                <a:lnTo>
                                  <a:pt x="1128280" y="6638925"/>
                                </a:lnTo>
                                <a:lnTo>
                                  <a:pt x="1128280" y="6648450"/>
                                </a:lnTo>
                                <a:lnTo>
                                  <a:pt x="1156855" y="6648450"/>
                                </a:lnTo>
                                <a:lnTo>
                                  <a:pt x="11568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1190612" y="0"/>
                                </a:moveTo>
                                <a:lnTo>
                                  <a:pt x="1162037" y="0"/>
                                </a:lnTo>
                                <a:lnTo>
                                  <a:pt x="1162037" y="9525"/>
                                </a:lnTo>
                                <a:lnTo>
                                  <a:pt x="1190612" y="9525"/>
                                </a:lnTo>
                                <a:lnTo>
                                  <a:pt x="11906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1204480" y="6638925"/>
                                </a:moveTo>
                                <a:lnTo>
                                  <a:pt x="1175905" y="6638925"/>
                                </a:lnTo>
                                <a:lnTo>
                                  <a:pt x="1175905" y="6648450"/>
                                </a:lnTo>
                                <a:lnTo>
                                  <a:pt x="1204480" y="6648450"/>
                                </a:lnTo>
                                <a:lnTo>
                                  <a:pt x="12044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1238237" y="0"/>
                                </a:moveTo>
                                <a:lnTo>
                                  <a:pt x="1209662" y="0"/>
                                </a:lnTo>
                                <a:lnTo>
                                  <a:pt x="1209662" y="9525"/>
                                </a:lnTo>
                                <a:lnTo>
                                  <a:pt x="1238237" y="9525"/>
                                </a:lnTo>
                                <a:lnTo>
                                  <a:pt x="12382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1252105" y="6638925"/>
                                </a:moveTo>
                                <a:lnTo>
                                  <a:pt x="1223530" y="6638925"/>
                                </a:lnTo>
                                <a:lnTo>
                                  <a:pt x="1223530" y="6648450"/>
                                </a:lnTo>
                                <a:lnTo>
                                  <a:pt x="1252105" y="6648450"/>
                                </a:lnTo>
                                <a:lnTo>
                                  <a:pt x="12521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1285862" y="0"/>
                                </a:moveTo>
                                <a:lnTo>
                                  <a:pt x="1257287" y="0"/>
                                </a:lnTo>
                                <a:lnTo>
                                  <a:pt x="1257287" y="9525"/>
                                </a:lnTo>
                                <a:lnTo>
                                  <a:pt x="1285862" y="9525"/>
                                </a:lnTo>
                                <a:lnTo>
                                  <a:pt x="12858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1299730" y="6638925"/>
                                </a:moveTo>
                                <a:lnTo>
                                  <a:pt x="1271155" y="6638925"/>
                                </a:lnTo>
                                <a:lnTo>
                                  <a:pt x="1271155" y="6648450"/>
                                </a:lnTo>
                                <a:lnTo>
                                  <a:pt x="1299730" y="6648450"/>
                                </a:lnTo>
                                <a:lnTo>
                                  <a:pt x="12997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1333487" y="0"/>
                                </a:moveTo>
                                <a:lnTo>
                                  <a:pt x="1304912" y="0"/>
                                </a:lnTo>
                                <a:lnTo>
                                  <a:pt x="1304912" y="9525"/>
                                </a:lnTo>
                                <a:lnTo>
                                  <a:pt x="1333487" y="9525"/>
                                </a:lnTo>
                                <a:lnTo>
                                  <a:pt x="13334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1347355" y="6638925"/>
                                </a:moveTo>
                                <a:lnTo>
                                  <a:pt x="1318780" y="6638925"/>
                                </a:lnTo>
                                <a:lnTo>
                                  <a:pt x="1318780" y="6648450"/>
                                </a:lnTo>
                                <a:lnTo>
                                  <a:pt x="1347355" y="6648450"/>
                                </a:lnTo>
                                <a:lnTo>
                                  <a:pt x="13473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1381112" y="0"/>
                                </a:moveTo>
                                <a:lnTo>
                                  <a:pt x="1352537" y="0"/>
                                </a:lnTo>
                                <a:lnTo>
                                  <a:pt x="1352537" y="9525"/>
                                </a:lnTo>
                                <a:lnTo>
                                  <a:pt x="1381112" y="9525"/>
                                </a:lnTo>
                                <a:lnTo>
                                  <a:pt x="13811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1394980" y="6638925"/>
                                </a:moveTo>
                                <a:lnTo>
                                  <a:pt x="1366405" y="6638925"/>
                                </a:lnTo>
                                <a:lnTo>
                                  <a:pt x="1366405" y="6648450"/>
                                </a:lnTo>
                                <a:lnTo>
                                  <a:pt x="1394980" y="6648450"/>
                                </a:lnTo>
                                <a:lnTo>
                                  <a:pt x="13949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1428737" y="0"/>
                                </a:moveTo>
                                <a:lnTo>
                                  <a:pt x="1400162" y="0"/>
                                </a:lnTo>
                                <a:lnTo>
                                  <a:pt x="1400162" y="9525"/>
                                </a:lnTo>
                                <a:lnTo>
                                  <a:pt x="1428737" y="9525"/>
                                </a:lnTo>
                                <a:lnTo>
                                  <a:pt x="14287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1442605" y="6638925"/>
                                </a:moveTo>
                                <a:lnTo>
                                  <a:pt x="1414030" y="6638925"/>
                                </a:lnTo>
                                <a:lnTo>
                                  <a:pt x="1414030" y="6648450"/>
                                </a:lnTo>
                                <a:lnTo>
                                  <a:pt x="1442605" y="6648450"/>
                                </a:lnTo>
                                <a:lnTo>
                                  <a:pt x="14426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1476362" y="0"/>
                                </a:moveTo>
                                <a:lnTo>
                                  <a:pt x="1447787" y="0"/>
                                </a:lnTo>
                                <a:lnTo>
                                  <a:pt x="1447787" y="9525"/>
                                </a:lnTo>
                                <a:lnTo>
                                  <a:pt x="1476362" y="9525"/>
                                </a:lnTo>
                                <a:lnTo>
                                  <a:pt x="14763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1490230" y="6638925"/>
                                </a:moveTo>
                                <a:lnTo>
                                  <a:pt x="1461655" y="6638925"/>
                                </a:lnTo>
                                <a:lnTo>
                                  <a:pt x="1461655" y="6648450"/>
                                </a:lnTo>
                                <a:lnTo>
                                  <a:pt x="1490230" y="6648450"/>
                                </a:lnTo>
                                <a:lnTo>
                                  <a:pt x="14902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1523987" y="0"/>
                                </a:moveTo>
                                <a:lnTo>
                                  <a:pt x="1495412" y="0"/>
                                </a:lnTo>
                                <a:lnTo>
                                  <a:pt x="1495412" y="9525"/>
                                </a:lnTo>
                                <a:lnTo>
                                  <a:pt x="1523987" y="9525"/>
                                </a:lnTo>
                                <a:lnTo>
                                  <a:pt x="15239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1537855" y="6638925"/>
                                </a:moveTo>
                                <a:lnTo>
                                  <a:pt x="1509280" y="6638925"/>
                                </a:lnTo>
                                <a:lnTo>
                                  <a:pt x="1509280" y="6648450"/>
                                </a:lnTo>
                                <a:lnTo>
                                  <a:pt x="1537855" y="6648450"/>
                                </a:lnTo>
                                <a:lnTo>
                                  <a:pt x="15378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1571612" y="0"/>
                                </a:moveTo>
                                <a:lnTo>
                                  <a:pt x="1543037" y="0"/>
                                </a:lnTo>
                                <a:lnTo>
                                  <a:pt x="1543037" y="9525"/>
                                </a:lnTo>
                                <a:lnTo>
                                  <a:pt x="1571612" y="9525"/>
                                </a:lnTo>
                                <a:lnTo>
                                  <a:pt x="15716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1585480" y="6638925"/>
                                </a:moveTo>
                                <a:lnTo>
                                  <a:pt x="1556905" y="6638925"/>
                                </a:lnTo>
                                <a:lnTo>
                                  <a:pt x="1556905" y="6648450"/>
                                </a:lnTo>
                                <a:lnTo>
                                  <a:pt x="1585480" y="6648450"/>
                                </a:lnTo>
                                <a:lnTo>
                                  <a:pt x="15854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1619237" y="0"/>
                                </a:moveTo>
                                <a:lnTo>
                                  <a:pt x="1590662" y="0"/>
                                </a:lnTo>
                                <a:lnTo>
                                  <a:pt x="1590662" y="9525"/>
                                </a:lnTo>
                                <a:lnTo>
                                  <a:pt x="1619237" y="9525"/>
                                </a:lnTo>
                                <a:lnTo>
                                  <a:pt x="16192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1633105" y="6638925"/>
                                </a:moveTo>
                                <a:lnTo>
                                  <a:pt x="1604530" y="6638925"/>
                                </a:lnTo>
                                <a:lnTo>
                                  <a:pt x="1604530" y="6648450"/>
                                </a:lnTo>
                                <a:lnTo>
                                  <a:pt x="1633105" y="6648450"/>
                                </a:lnTo>
                                <a:lnTo>
                                  <a:pt x="16331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1666862" y="0"/>
                                </a:moveTo>
                                <a:lnTo>
                                  <a:pt x="1638287" y="0"/>
                                </a:lnTo>
                                <a:lnTo>
                                  <a:pt x="1638287" y="9525"/>
                                </a:lnTo>
                                <a:lnTo>
                                  <a:pt x="1666862" y="9525"/>
                                </a:lnTo>
                                <a:lnTo>
                                  <a:pt x="16668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1680730" y="6638925"/>
                                </a:moveTo>
                                <a:lnTo>
                                  <a:pt x="1652155" y="6638925"/>
                                </a:lnTo>
                                <a:lnTo>
                                  <a:pt x="1652155" y="6648450"/>
                                </a:lnTo>
                                <a:lnTo>
                                  <a:pt x="1680730" y="6648450"/>
                                </a:lnTo>
                                <a:lnTo>
                                  <a:pt x="16807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1714487" y="0"/>
                                </a:moveTo>
                                <a:lnTo>
                                  <a:pt x="1685912" y="0"/>
                                </a:lnTo>
                                <a:lnTo>
                                  <a:pt x="1685912" y="9525"/>
                                </a:lnTo>
                                <a:lnTo>
                                  <a:pt x="1714487" y="9525"/>
                                </a:lnTo>
                                <a:lnTo>
                                  <a:pt x="17144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1728355" y="6638925"/>
                                </a:moveTo>
                                <a:lnTo>
                                  <a:pt x="1699780" y="6638925"/>
                                </a:lnTo>
                                <a:lnTo>
                                  <a:pt x="1699780" y="6648450"/>
                                </a:lnTo>
                                <a:lnTo>
                                  <a:pt x="1728355" y="6648450"/>
                                </a:lnTo>
                                <a:lnTo>
                                  <a:pt x="17283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1762125" y="0"/>
                                </a:moveTo>
                                <a:lnTo>
                                  <a:pt x="1733537" y="0"/>
                                </a:lnTo>
                                <a:lnTo>
                                  <a:pt x="1733537" y="9525"/>
                                </a:lnTo>
                                <a:lnTo>
                                  <a:pt x="1762125" y="9525"/>
                                </a:lnTo>
                                <a:lnTo>
                                  <a:pt x="1762125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1775980" y="6638925"/>
                                </a:moveTo>
                                <a:lnTo>
                                  <a:pt x="1747405" y="6638925"/>
                                </a:lnTo>
                                <a:lnTo>
                                  <a:pt x="1747405" y="6648450"/>
                                </a:lnTo>
                                <a:lnTo>
                                  <a:pt x="1775980" y="6648450"/>
                                </a:lnTo>
                                <a:lnTo>
                                  <a:pt x="17759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1809737" y="0"/>
                                </a:moveTo>
                                <a:lnTo>
                                  <a:pt x="1781175" y="0"/>
                                </a:lnTo>
                                <a:lnTo>
                                  <a:pt x="1781175" y="9525"/>
                                </a:lnTo>
                                <a:lnTo>
                                  <a:pt x="1809737" y="9525"/>
                                </a:lnTo>
                                <a:lnTo>
                                  <a:pt x="18097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1823605" y="6638925"/>
                                </a:moveTo>
                                <a:lnTo>
                                  <a:pt x="1795030" y="6638925"/>
                                </a:lnTo>
                                <a:lnTo>
                                  <a:pt x="1795030" y="6648450"/>
                                </a:lnTo>
                                <a:lnTo>
                                  <a:pt x="1823605" y="6648450"/>
                                </a:lnTo>
                                <a:lnTo>
                                  <a:pt x="18236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1857362" y="0"/>
                                </a:moveTo>
                                <a:lnTo>
                                  <a:pt x="1828787" y="0"/>
                                </a:lnTo>
                                <a:lnTo>
                                  <a:pt x="1828787" y="9525"/>
                                </a:lnTo>
                                <a:lnTo>
                                  <a:pt x="1857362" y="9525"/>
                                </a:lnTo>
                                <a:lnTo>
                                  <a:pt x="18573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1871230" y="6638925"/>
                                </a:moveTo>
                                <a:lnTo>
                                  <a:pt x="1842655" y="6638925"/>
                                </a:lnTo>
                                <a:lnTo>
                                  <a:pt x="1842655" y="6648450"/>
                                </a:lnTo>
                                <a:lnTo>
                                  <a:pt x="1871230" y="6648450"/>
                                </a:lnTo>
                                <a:lnTo>
                                  <a:pt x="18712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1904987" y="0"/>
                                </a:moveTo>
                                <a:lnTo>
                                  <a:pt x="1876412" y="0"/>
                                </a:lnTo>
                                <a:lnTo>
                                  <a:pt x="1876412" y="9525"/>
                                </a:lnTo>
                                <a:lnTo>
                                  <a:pt x="1904987" y="9525"/>
                                </a:lnTo>
                                <a:lnTo>
                                  <a:pt x="19049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1918855" y="6638925"/>
                                </a:moveTo>
                                <a:lnTo>
                                  <a:pt x="1890280" y="6638925"/>
                                </a:lnTo>
                                <a:lnTo>
                                  <a:pt x="1890280" y="6648450"/>
                                </a:lnTo>
                                <a:lnTo>
                                  <a:pt x="1918855" y="6648450"/>
                                </a:lnTo>
                                <a:lnTo>
                                  <a:pt x="19188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1952612" y="0"/>
                                </a:moveTo>
                                <a:lnTo>
                                  <a:pt x="1924037" y="0"/>
                                </a:lnTo>
                                <a:lnTo>
                                  <a:pt x="1924037" y="9525"/>
                                </a:lnTo>
                                <a:lnTo>
                                  <a:pt x="1952612" y="9525"/>
                                </a:lnTo>
                                <a:lnTo>
                                  <a:pt x="19526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1966480" y="6638925"/>
                                </a:moveTo>
                                <a:lnTo>
                                  <a:pt x="1937905" y="6638925"/>
                                </a:lnTo>
                                <a:lnTo>
                                  <a:pt x="1937905" y="6648450"/>
                                </a:lnTo>
                                <a:lnTo>
                                  <a:pt x="1966480" y="6648450"/>
                                </a:lnTo>
                                <a:lnTo>
                                  <a:pt x="19664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2000237" y="0"/>
                                </a:moveTo>
                                <a:lnTo>
                                  <a:pt x="1971662" y="0"/>
                                </a:lnTo>
                                <a:lnTo>
                                  <a:pt x="1971662" y="9525"/>
                                </a:lnTo>
                                <a:lnTo>
                                  <a:pt x="2000237" y="9525"/>
                                </a:lnTo>
                                <a:lnTo>
                                  <a:pt x="20002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2014105" y="6638925"/>
                                </a:moveTo>
                                <a:lnTo>
                                  <a:pt x="1985530" y="6638925"/>
                                </a:lnTo>
                                <a:lnTo>
                                  <a:pt x="1985530" y="6648450"/>
                                </a:lnTo>
                                <a:lnTo>
                                  <a:pt x="2014105" y="6648450"/>
                                </a:lnTo>
                                <a:lnTo>
                                  <a:pt x="20141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2047862" y="0"/>
                                </a:moveTo>
                                <a:lnTo>
                                  <a:pt x="2019287" y="0"/>
                                </a:lnTo>
                                <a:lnTo>
                                  <a:pt x="2019287" y="9525"/>
                                </a:lnTo>
                                <a:lnTo>
                                  <a:pt x="2047862" y="9525"/>
                                </a:lnTo>
                                <a:lnTo>
                                  <a:pt x="20478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2061730" y="6638925"/>
                                </a:moveTo>
                                <a:lnTo>
                                  <a:pt x="2033155" y="6638925"/>
                                </a:lnTo>
                                <a:lnTo>
                                  <a:pt x="2033155" y="6648450"/>
                                </a:lnTo>
                                <a:lnTo>
                                  <a:pt x="2061730" y="6648450"/>
                                </a:lnTo>
                                <a:lnTo>
                                  <a:pt x="20617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2095487" y="0"/>
                                </a:moveTo>
                                <a:lnTo>
                                  <a:pt x="2066912" y="0"/>
                                </a:lnTo>
                                <a:lnTo>
                                  <a:pt x="2066912" y="9525"/>
                                </a:lnTo>
                                <a:lnTo>
                                  <a:pt x="2095487" y="9525"/>
                                </a:lnTo>
                                <a:lnTo>
                                  <a:pt x="20954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2109355" y="6638925"/>
                                </a:moveTo>
                                <a:lnTo>
                                  <a:pt x="2080780" y="6638925"/>
                                </a:lnTo>
                                <a:lnTo>
                                  <a:pt x="2080780" y="6648450"/>
                                </a:lnTo>
                                <a:lnTo>
                                  <a:pt x="2109355" y="6648450"/>
                                </a:lnTo>
                                <a:lnTo>
                                  <a:pt x="21093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2143112" y="0"/>
                                </a:moveTo>
                                <a:lnTo>
                                  <a:pt x="2114537" y="0"/>
                                </a:lnTo>
                                <a:lnTo>
                                  <a:pt x="2114537" y="9525"/>
                                </a:lnTo>
                                <a:lnTo>
                                  <a:pt x="2143112" y="9525"/>
                                </a:lnTo>
                                <a:lnTo>
                                  <a:pt x="21431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2156980" y="6638925"/>
                                </a:moveTo>
                                <a:lnTo>
                                  <a:pt x="2128405" y="6638925"/>
                                </a:lnTo>
                                <a:lnTo>
                                  <a:pt x="2128405" y="6648450"/>
                                </a:lnTo>
                                <a:lnTo>
                                  <a:pt x="2156980" y="6648450"/>
                                </a:lnTo>
                                <a:lnTo>
                                  <a:pt x="21569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2190737" y="0"/>
                                </a:moveTo>
                                <a:lnTo>
                                  <a:pt x="2162162" y="0"/>
                                </a:lnTo>
                                <a:lnTo>
                                  <a:pt x="2162162" y="9525"/>
                                </a:lnTo>
                                <a:lnTo>
                                  <a:pt x="2190737" y="9525"/>
                                </a:lnTo>
                                <a:lnTo>
                                  <a:pt x="21907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2204605" y="6638925"/>
                                </a:moveTo>
                                <a:lnTo>
                                  <a:pt x="2176030" y="6638925"/>
                                </a:lnTo>
                                <a:lnTo>
                                  <a:pt x="2176030" y="6648450"/>
                                </a:lnTo>
                                <a:lnTo>
                                  <a:pt x="2204605" y="6648450"/>
                                </a:lnTo>
                                <a:lnTo>
                                  <a:pt x="22046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2238362" y="0"/>
                                </a:moveTo>
                                <a:lnTo>
                                  <a:pt x="2209787" y="0"/>
                                </a:lnTo>
                                <a:lnTo>
                                  <a:pt x="2209787" y="9525"/>
                                </a:lnTo>
                                <a:lnTo>
                                  <a:pt x="2238362" y="9525"/>
                                </a:lnTo>
                                <a:lnTo>
                                  <a:pt x="22383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2252230" y="6638925"/>
                                </a:moveTo>
                                <a:lnTo>
                                  <a:pt x="2223655" y="6638925"/>
                                </a:lnTo>
                                <a:lnTo>
                                  <a:pt x="2223655" y="6648450"/>
                                </a:lnTo>
                                <a:lnTo>
                                  <a:pt x="2252230" y="6648450"/>
                                </a:lnTo>
                                <a:lnTo>
                                  <a:pt x="22522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2285987" y="0"/>
                                </a:moveTo>
                                <a:lnTo>
                                  <a:pt x="2257412" y="0"/>
                                </a:lnTo>
                                <a:lnTo>
                                  <a:pt x="2257412" y="9525"/>
                                </a:lnTo>
                                <a:lnTo>
                                  <a:pt x="2285987" y="9525"/>
                                </a:lnTo>
                                <a:lnTo>
                                  <a:pt x="22859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2299855" y="6638925"/>
                                </a:moveTo>
                                <a:lnTo>
                                  <a:pt x="2271280" y="6638925"/>
                                </a:lnTo>
                                <a:lnTo>
                                  <a:pt x="2271280" y="6648450"/>
                                </a:lnTo>
                                <a:lnTo>
                                  <a:pt x="2299855" y="6648450"/>
                                </a:lnTo>
                                <a:lnTo>
                                  <a:pt x="22998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2333612" y="0"/>
                                </a:moveTo>
                                <a:lnTo>
                                  <a:pt x="2305037" y="0"/>
                                </a:lnTo>
                                <a:lnTo>
                                  <a:pt x="2305037" y="9525"/>
                                </a:lnTo>
                                <a:lnTo>
                                  <a:pt x="2333612" y="9525"/>
                                </a:lnTo>
                                <a:lnTo>
                                  <a:pt x="23336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2347480" y="6638925"/>
                                </a:moveTo>
                                <a:lnTo>
                                  <a:pt x="2318905" y="6638925"/>
                                </a:lnTo>
                                <a:lnTo>
                                  <a:pt x="2318905" y="6648450"/>
                                </a:lnTo>
                                <a:lnTo>
                                  <a:pt x="2347480" y="6648450"/>
                                </a:lnTo>
                                <a:lnTo>
                                  <a:pt x="23474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2381237" y="0"/>
                                </a:moveTo>
                                <a:lnTo>
                                  <a:pt x="2352662" y="0"/>
                                </a:lnTo>
                                <a:lnTo>
                                  <a:pt x="2352662" y="9525"/>
                                </a:lnTo>
                                <a:lnTo>
                                  <a:pt x="2381237" y="9525"/>
                                </a:lnTo>
                                <a:lnTo>
                                  <a:pt x="23812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2395105" y="6638925"/>
                                </a:moveTo>
                                <a:lnTo>
                                  <a:pt x="2366530" y="6638925"/>
                                </a:lnTo>
                                <a:lnTo>
                                  <a:pt x="2366530" y="6648450"/>
                                </a:lnTo>
                                <a:lnTo>
                                  <a:pt x="2395105" y="6648450"/>
                                </a:lnTo>
                                <a:lnTo>
                                  <a:pt x="23951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2428862" y="0"/>
                                </a:moveTo>
                                <a:lnTo>
                                  <a:pt x="2400287" y="0"/>
                                </a:lnTo>
                                <a:lnTo>
                                  <a:pt x="2400287" y="9525"/>
                                </a:lnTo>
                                <a:lnTo>
                                  <a:pt x="2428862" y="9525"/>
                                </a:lnTo>
                                <a:lnTo>
                                  <a:pt x="24288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2442730" y="6638925"/>
                                </a:moveTo>
                                <a:lnTo>
                                  <a:pt x="2414155" y="6638925"/>
                                </a:lnTo>
                                <a:lnTo>
                                  <a:pt x="2414155" y="6648450"/>
                                </a:lnTo>
                                <a:lnTo>
                                  <a:pt x="2442730" y="6648450"/>
                                </a:lnTo>
                                <a:lnTo>
                                  <a:pt x="24427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2476487" y="0"/>
                                </a:moveTo>
                                <a:lnTo>
                                  <a:pt x="2447912" y="0"/>
                                </a:lnTo>
                                <a:lnTo>
                                  <a:pt x="2447912" y="9525"/>
                                </a:lnTo>
                                <a:lnTo>
                                  <a:pt x="2476487" y="9525"/>
                                </a:lnTo>
                                <a:lnTo>
                                  <a:pt x="24764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2490355" y="6638925"/>
                                </a:moveTo>
                                <a:lnTo>
                                  <a:pt x="2461780" y="6638925"/>
                                </a:lnTo>
                                <a:lnTo>
                                  <a:pt x="2461780" y="6648450"/>
                                </a:lnTo>
                                <a:lnTo>
                                  <a:pt x="2490355" y="6648450"/>
                                </a:lnTo>
                                <a:lnTo>
                                  <a:pt x="24903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2524112" y="0"/>
                                </a:moveTo>
                                <a:lnTo>
                                  <a:pt x="2495537" y="0"/>
                                </a:lnTo>
                                <a:lnTo>
                                  <a:pt x="2495537" y="9525"/>
                                </a:lnTo>
                                <a:lnTo>
                                  <a:pt x="2524112" y="9525"/>
                                </a:lnTo>
                                <a:lnTo>
                                  <a:pt x="25241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2537980" y="6638925"/>
                                </a:moveTo>
                                <a:lnTo>
                                  <a:pt x="2509405" y="6638925"/>
                                </a:lnTo>
                                <a:lnTo>
                                  <a:pt x="2509405" y="6648450"/>
                                </a:lnTo>
                                <a:lnTo>
                                  <a:pt x="2537980" y="6648450"/>
                                </a:lnTo>
                                <a:lnTo>
                                  <a:pt x="25379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2571737" y="0"/>
                                </a:moveTo>
                                <a:lnTo>
                                  <a:pt x="2543162" y="0"/>
                                </a:lnTo>
                                <a:lnTo>
                                  <a:pt x="2543162" y="9525"/>
                                </a:lnTo>
                                <a:lnTo>
                                  <a:pt x="2571737" y="9525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2585605" y="6638925"/>
                                </a:moveTo>
                                <a:lnTo>
                                  <a:pt x="2557030" y="6638925"/>
                                </a:lnTo>
                                <a:lnTo>
                                  <a:pt x="2557030" y="6648450"/>
                                </a:lnTo>
                                <a:lnTo>
                                  <a:pt x="2585605" y="6648450"/>
                                </a:lnTo>
                                <a:lnTo>
                                  <a:pt x="25856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2619362" y="0"/>
                                </a:moveTo>
                                <a:lnTo>
                                  <a:pt x="2590787" y="0"/>
                                </a:lnTo>
                                <a:lnTo>
                                  <a:pt x="2590787" y="9525"/>
                                </a:lnTo>
                                <a:lnTo>
                                  <a:pt x="2619362" y="9525"/>
                                </a:lnTo>
                                <a:lnTo>
                                  <a:pt x="26193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2633230" y="6638925"/>
                                </a:moveTo>
                                <a:lnTo>
                                  <a:pt x="2604655" y="6638925"/>
                                </a:lnTo>
                                <a:lnTo>
                                  <a:pt x="2604655" y="6648450"/>
                                </a:lnTo>
                                <a:lnTo>
                                  <a:pt x="2633230" y="6648450"/>
                                </a:lnTo>
                                <a:lnTo>
                                  <a:pt x="26332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2666987" y="0"/>
                                </a:moveTo>
                                <a:lnTo>
                                  <a:pt x="2638412" y="0"/>
                                </a:lnTo>
                                <a:lnTo>
                                  <a:pt x="2638412" y="9525"/>
                                </a:lnTo>
                                <a:lnTo>
                                  <a:pt x="2666987" y="9525"/>
                                </a:lnTo>
                                <a:lnTo>
                                  <a:pt x="26669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2680855" y="6638925"/>
                                </a:moveTo>
                                <a:lnTo>
                                  <a:pt x="2652280" y="6638925"/>
                                </a:lnTo>
                                <a:lnTo>
                                  <a:pt x="2652280" y="6648450"/>
                                </a:lnTo>
                                <a:lnTo>
                                  <a:pt x="2680855" y="6648450"/>
                                </a:lnTo>
                                <a:lnTo>
                                  <a:pt x="26808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271461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2686037" y="9525"/>
                                </a:lnTo>
                                <a:lnTo>
                                  <a:pt x="2714612" y="9525"/>
                                </a:lnTo>
                                <a:lnTo>
                                  <a:pt x="27146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2728480" y="6638925"/>
                                </a:moveTo>
                                <a:lnTo>
                                  <a:pt x="2699905" y="6638925"/>
                                </a:lnTo>
                                <a:lnTo>
                                  <a:pt x="2699905" y="6648450"/>
                                </a:lnTo>
                                <a:lnTo>
                                  <a:pt x="2728480" y="6648450"/>
                                </a:lnTo>
                                <a:lnTo>
                                  <a:pt x="27284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2762237" y="0"/>
                                </a:moveTo>
                                <a:lnTo>
                                  <a:pt x="2733662" y="0"/>
                                </a:lnTo>
                                <a:lnTo>
                                  <a:pt x="2733662" y="9525"/>
                                </a:lnTo>
                                <a:lnTo>
                                  <a:pt x="2762237" y="9525"/>
                                </a:lnTo>
                                <a:lnTo>
                                  <a:pt x="27622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2776105" y="6638925"/>
                                </a:moveTo>
                                <a:lnTo>
                                  <a:pt x="2747530" y="6638925"/>
                                </a:lnTo>
                                <a:lnTo>
                                  <a:pt x="2747530" y="6648450"/>
                                </a:lnTo>
                                <a:lnTo>
                                  <a:pt x="2776105" y="6648450"/>
                                </a:lnTo>
                                <a:lnTo>
                                  <a:pt x="27761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2809862" y="0"/>
                                </a:moveTo>
                                <a:lnTo>
                                  <a:pt x="2781287" y="0"/>
                                </a:lnTo>
                                <a:lnTo>
                                  <a:pt x="2781287" y="9525"/>
                                </a:lnTo>
                                <a:lnTo>
                                  <a:pt x="2809862" y="9525"/>
                                </a:lnTo>
                                <a:lnTo>
                                  <a:pt x="28098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2823730" y="6638925"/>
                                </a:moveTo>
                                <a:lnTo>
                                  <a:pt x="2795155" y="6638925"/>
                                </a:lnTo>
                                <a:lnTo>
                                  <a:pt x="2795155" y="6648450"/>
                                </a:lnTo>
                                <a:lnTo>
                                  <a:pt x="2823730" y="6648450"/>
                                </a:lnTo>
                                <a:lnTo>
                                  <a:pt x="28237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2857487" y="0"/>
                                </a:moveTo>
                                <a:lnTo>
                                  <a:pt x="2828912" y="0"/>
                                </a:lnTo>
                                <a:lnTo>
                                  <a:pt x="2828912" y="9525"/>
                                </a:lnTo>
                                <a:lnTo>
                                  <a:pt x="2857487" y="9525"/>
                                </a:lnTo>
                                <a:lnTo>
                                  <a:pt x="28574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2871355" y="6638925"/>
                                </a:moveTo>
                                <a:lnTo>
                                  <a:pt x="2842780" y="6638925"/>
                                </a:lnTo>
                                <a:lnTo>
                                  <a:pt x="2842780" y="6648450"/>
                                </a:lnTo>
                                <a:lnTo>
                                  <a:pt x="2871355" y="6648450"/>
                                </a:lnTo>
                                <a:lnTo>
                                  <a:pt x="28713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2905112" y="0"/>
                                </a:moveTo>
                                <a:lnTo>
                                  <a:pt x="2876537" y="0"/>
                                </a:lnTo>
                                <a:lnTo>
                                  <a:pt x="2876537" y="9525"/>
                                </a:lnTo>
                                <a:lnTo>
                                  <a:pt x="2905112" y="9525"/>
                                </a:lnTo>
                                <a:lnTo>
                                  <a:pt x="29051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2918980" y="6638925"/>
                                </a:moveTo>
                                <a:lnTo>
                                  <a:pt x="2890405" y="6638925"/>
                                </a:lnTo>
                                <a:lnTo>
                                  <a:pt x="2890405" y="6648450"/>
                                </a:lnTo>
                                <a:lnTo>
                                  <a:pt x="2918980" y="6648450"/>
                                </a:lnTo>
                                <a:lnTo>
                                  <a:pt x="29189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2952737" y="0"/>
                                </a:moveTo>
                                <a:lnTo>
                                  <a:pt x="2924162" y="0"/>
                                </a:lnTo>
                                <a:lnTo>
                                  <a:pt x="2924162" y="9525"/>
                                </a:lnTo>
                                <a:lnTo>
                                  <a:pt x="2952737" y="9525"/>
                                </a:lnTo>
                                <a:lnTo>
                                  <a:pt x="29527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2966605" y="6638925"/>
                                </a:moveTo>
                                <a:lnTo>
                                  <a:pt x="2938030" y="6638925"/>
                                </a:lnTo>
                                <a:lnTo>
                                  <a:pt x="2938030" y="6648450"/>
                                </a:lnTo>
                                <a:lnTo>
                                  <a:pt x="2966605" y="6648450"/>
                                </a:lnTo>
                                <a:lnTo>
                                  <a:pt x="29666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3000362" y="0"/>
                                </a:moveTo>
                                <a:lnTo>
                                  <a:pt x="2971787" y="0"/>
                                </a:lnTo>
                                <a:lnTo>
                                  <a:pt x="2971787" y="9525"/>
                                </a:lnTo>
                                <a:lnTo>
                                  <a:pt x="3000362" y="9525"/>
                                </a:lnTo>
                                <a:lnTo>
                                  <a:pt x="30003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3014230" y="6638925"/>
                                </a:moveTo>
                                <a:lnTo>
                                  <a:pt x="2985655" y="6638925"/>
                                </a:lnTo>
                                <a:lnTo>
                                  <a:pt x="2985655" y="6648450"/>
                                </a:lnTo>
                                <a:lnTo>
                                  <a:pt x="3014230" y="6648450"/>
                                </a:lnTo>
                                <a:lnTo>
                                  <a:pt x="30142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3047987" y="0"/>
                                </a:moveTo>
                                <a:lnTo>
                                  <a:pt x="3019412" y="0"/>
                                </a:lnTo>
                                <a:lnTo>
                                  <a:pt x="3019412" y="9525"/>
                                </a:lnTo>
                                <a:lnTo>
                                  <a:pt x="3047987" y="9525"/>
                                </a:lnTo>
                                <a:lnTo>
                                  <a:pt x="30479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3061855" y="6638925"/>
                                </a:moveTo>
                                <a:lnTo>
                                  <a:pt x="3033280" y="6638925"/>
                                </a:lnTo>
                                <a:lnTo>
                                  <a:pt x="3033280" y="6648450"/>
                                </a:lnTo>
                                <a:lnTo>
                                  <a:pt x="3061855" y="6648450"/>
                                </a:lnTo>
                                <a:lnTo>
                                  <a:pt x="30618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3095612" y="0"/>
                                </a:moveTo>
                                <a:lnTo>
                                  <a:pt x="3067037" y="0"/>
                                </a:lnTo>
                                <a:lnTo>
                                  <a:pt x="3067037" y="9525"/>
                                </a:lnTo>
                                <a:lnTo>
                                  <a:pt x="3095612" y="9525"/>
                                </a:lnTo>
                                <a:lnTo>
                                  <a:pt x="30956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3109480" y="6638925"/>
                                </a:moveTo>
                                <a:lnTo>
                                  <a:pt x="3080905" y="6638925"/>
                                </a:lnTo>
                                <a:lnTo>
                                  <a:pt x="3080905" y="6648450"/>
                                </a:lnTo>
                                <a:lnTo>
                                  <a:pt x="3109480" y="6648450"/>
                                </a:lnTo>
                                <a:lnTo>
                                  <a:pt x="31094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3143237" y="0"/>
                                </a:moveTo>
                                <a:lnTo>
                                  <a:pt x="3114675" y="0"/>
                                </a:lnTo>
                                <a:lnTo>
                                  <a:pt x="3114675" y="9525"/>
                                </a:lnTo>
                                <a:lnTo>
                                  <a:pt x="3143237" y="9525"/>
                                </a:lnTo>
                                <a:lnTo>
                                  <a:pt x="31432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3157105" y="6638925"/>
                                </a:moveTo>
                                <a:lnTo>
                                  <a:pt x="3128530" y="6638925"/>
                                </a:lnTo>
                                <a:lnTo>
                                  <a:pt x="3128530" y="6648450"/>
                                </a:lnTo>
                                <a:lnTo>
                                  <a:pt x="3157105" y="6648450"/>
                                </a:lnTo>
                                <a:lnTo>
                                  <a:pt x="31571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3190875" y="0"/>
                                </a:moveTo>
                                <a:lnTo>
                                  <a:pt x="3162287" y="0"/>
                                </a:lnTo>
                                <a:lnTo>
                                  <a:pt x="3162287" y="9525"/>
                                </a:lnTo>
                                <a:lnTo>
                                  <a:pt x="3190875" y="9525"/>
                                </a:lnTo>
                                <a:lnTo>
                                  <a:pt x="3190875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3204730" y="6638925"/>
                                </a:moveTo>
                                <a:lnTo>
                                  <a:pt x="3176155" y="6638925"/>
                                </a:lnTo>
                                <a:lnTo>
                                  <a:pt x="3176155" y="6648450"/>
                                </a:lnTo>
                                <a:lnTo>
                                  <a:pt x="3204730" y="6648450"/>
                                </a:lnTo>
                                <a:lnTo>
                                  <a:pt x="32047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3238487" y="0"/>
                                </a:moveTo>
                                <a:lnTo>
                                  <a:pt x="3209912" y="0"/>
                                </a:lnTo>
                                <a:lnTo>
                                  <a:pt x="3209912" y="9525"/>
                                </a:lnTo>
                                <a:lnTo>
                                  <a:pt x="3238487" y="9525"/>
                                </a:lnTo>
                                <a:lnTo>
                                  <a:pt x="32384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3252355" y="6638925"/>
                                </a:moveTo>
                                <a:lnTo>
                                  <a:pt x="3223780" y="6638925"/>
                                </a:lnTo>
                                <a:lnTo>
                                  <a:pt x="3223780" y="6648450"/>
                                </a:lnTo>
                                <a:lnTo>
                                  <a:pt x="3252355" y="6648450"/>
                                </a:lnTo>
                                <a:lnTo>
                                  <a:pt x="32523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3286112" y="0"/>
                                </a:moveTo>
                                <a:lnTo>
                                  <a:pt x="3257537" y="0"/>
                                </a:lnTo>
                                <a:lnTo>
                                  <a:pt x="3257537" y="9525"/>
                                </a:lnTo>
                                <a:lnTo>
                                  <a:pt x="3286112" y="9525"/>
                                </a:lnTo>
                                <a:lnTo>
                                  <a:pt x="32861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3299980" y="6638925"/>
                                </a:moveTo>
                                <a:lnTo>
                                  <a:pt x="3271405" y="6638925"/>
                                </a:lnTo>
                                <a:lnTo>
                                  <a:pt x="3271405" y="6648450"/>
                                </a:lnTo>
                                <a:lnTo>
                                  <a:pt x="3299980" y="6648450"/>
                                </a:lnTo>
                                <a:lnTo>
                                  <a:pt x="32999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3333737" y="0"/>
                                </a:moveTo>
                                <a:lnTo>
                                  <a:pt x="3305162" y="0"/>
                                </a:lnTo>
                                <a:lnTo>
                                  <a:pt x="3305162" y="9525"/>
                                </a:lnTo>
                                <a:lnTo>
                                  <a:pt x="3333737" y="9525"/>
                                </a:lnTo>
                                <a:lnTo>
                                  <a:pt x="33337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3347605" y="6638925"/>
                                </a:moveTo>
                                <a:lnTo>
                                  <a:pt x="3319030" y="6638925"/>
                                </a:lnTo>
                                <a:lnTo>
                                  <a:pt x="3319030" y="6648450"/>
                                </a:lnTo>
                                <a:lnTo>
                                  <a:pt x="3347605" y="6648450"/>
                                </a:lnTo>
                                <a:lnTo>
                                  <a:pt x="33476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3381362" y="0"/>
                                </a:moveTo>
                                <a:lnTo>
                                  <a:pt x="3352787" y="0"/>
                                </a:lnTo>
                                <a:lnTo>
                                  <a:pt x="3352787" y="9525"/>
                                </a:lnTo>
                                <a:lnTo>
                                  <a:pt x="3381362" y="9525"/>
                                </a:lnTo>
                                <a:lnTo>
                                  <a:pt x="33813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3395230" y="6638925"/>
                                </a:moveTo>
                                <a:lnTo>
                                  <a:pt x="3366655" y="6638925"/>
                                </a:lnTo>
                                <a:lnTo>
                                  <a:pt x="3366655" y="6648450"/>
                                </a:lnTo>
                                <a:lnTo>
                                  <a:pt x="3395230" y="6648450"/>
                                </a:lnTo>
                                <a:lnTo>
                                  <a:pt x="33952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3428987" y="0"/>
                                </a:moveTo>
                                <a:lnTo>
                                  <a:pt x="3400412" y="0"/>
                                </a:lnTo>
                                <a:lnTo>
                                  <a:pt x="3400412" y="9525"/>
                                </a:lnTo>
                                <a:lnTo>
                                  <a:pt x="3428987" y="9525"/>
                                </a:lnTo>
                                <a:lnTo>
                                  <a:pt x="34289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3442855" y="6638925"/>
                                </a:moveTo>
                                <a:lnTo>
                                  <a:pt x="3414280" y="6638925"/>
                                </a:lnTo>
                                <a:lnTo>
                                  <a:pt x="3414280" y="6648450"/>
                                </a:lnTo>
                                <a:lnTo>
                                  <a:pt x="3442855" y="6648450"/>
                                </a:lnTo>
                                <a:lnTo>
                                  <a:pt x="34428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3476612" y="0"/>
                                </a:moveTo>
                                <a:lnTo>
                                  <a:pt x="3448037" y="0"/>
                                </a:lnTo>
                                <a:lnTo>
                                  <a:pt x="3448037" y="9525"/>
                                </a:lnTo>
                                <a:lnTo>
                                  <a:pt x="3476612" y="9525"/>
                                </a:lnTo>
                                <a:lnTo>
                                  <a:pt x="34766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3490480" y="6638925"/>
                                </a:moveTo>
                                <a:lnTo>
                                  <a:pt x="3461905" y="6638925"/>
                                </a:lnTo>
                                <a:lnTo>
                                  <a:pt x="3461905" y="6648450"/>
                                </a:lnTo>
                                <a:lnTo>
                                  <a:pt x="3490480" y="6648450"/>
                                </a:lnTo>
                                <a:lnTo>
                                  <a:pt x="34904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3524237" y="0"/>
                                </a:moveTo>
                                <a:lnTo>
                                  <a:pt x="3495662" y="0"/>
                                </a:lnTo>
                                <a:lnTo>
                                  <a:pt x="3495662" y="9525"/>
                                </a:lnTo>
                                <a:lnTo>
                                  <a:pt x="3524237" y="9525"/>
                                </a:lnTo>
                                <a:lnTo>
                                  <a:pt x="35242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3538105" y="6638925"/>
                                </a:moveTo>
                                <a:lnTo>
                                  <a:pt x="3509530" y="6638925"/>
                                </a:lnTo>
                                <a:lnTo>
                                  <a:pt x="3509530" y="6648450"/>
                                </a:lnTo>
                                <a:lnTo>
                                  <a:pt x="3538105" y="6648450"/>
                                </a:lnTo>
                                <a:lnTo>
                                  <a:pt x="35381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3571862" y="0"/>
                                </a:moveTo>
                                <a:lnTo>
                                  <a:pt x="3543287" y="0"/>
                                </a:lnTo>
                                <a:lnTo>
                                  <a:pt x="3543287" y="9525"/>
                                </a:lnTo>
                                <a:lnTo>
                                  <a:pt x="3571862" y="9525"/>
                                </a:lnTo>
                                <a:lnTo>
                                  <a:pt x="35718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3585730" y="6638925"/>
                                </a:moveTo>
                                <a:lnTo>
                                  <a:pt x="3557155" y="6638925"/>
                                </a:lnTo>
                                <a:lnTo>
                                  <a:pt x="3557155" y="6648450"/>
                                </a:lnTo>
                                <a:lnTo>
                                  <a:pt x="3585730" y="6648450"/>
                                </a:lnTo>
                                <a:lnTo>
                                  <a:pt x="35857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3619487" y="0"/>
                                </a:moveTo>
                                <a:lnTo>
                                  <a:pt x="3590912" y="0"/>
                                </a:lnTo>
                                <a:lnTo>
                                  <a:pt x="3590912" y="9525"/>
                                </a:lnTo>
                                <a:lnTo>
                                  <a:pt x="3619487" y="9525"/>
                                </a:lnTo>
                                <a:lnTo>
                                  <a:pt x="36194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3633355" y="6638925"/>
                                </a:moveTo>
                                <a:lnTo>
                                  <a:pt x="3604780" y="6638925"/>
                                </a:lnTo>
                                <a:lnTo>
                                  <a:pt x="3604780" y="6648450"/>
                                </a:lnTo>
                                <a:lnTo>
                                  <a:pt x="3633355" y="6648450"/>
                                </a:lnTo>
                                <a:lnTo>
                                  <a:pt x="36333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3667112" y="0"/>
                                </a:moveTo>
                                <a:lnTo>
                                  <a:pt x="3638537" y="0"/>
                                </a:lnTo>
                                <a:lnTo>
                                  <a:pt x="3638537" y="9525"/>
                                </a:lnTo>
                                <a:lnTo>
                                  <a:pt x="3667112" y="9525"/>
                                </a:lnTo>
                                <a:lnTo>
                                  <a:pt x="36671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3680980" y="6638925"/>
                                </a:moveTo>
                                <a:lnTo>
                                  <a:pt x="3652405" y="6638925"/>
                                </a:lnTo>
                                <a:lnTo>
                                  <a:pt x="3652405" y="6648450"/>
                                </a:lnTo>
                                <a:lnTo>
                                  <a:pt x="3680980" y="6648450"/>
                                </a:lnTo>
                                <a:lnTo>
                                  <a:pt x="36809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3714737" y="0"/>
                                </a:moveTo>
                                <a:lnTo>
                                  <a:pt x="3686162" y="0"/>
                                </a:lnTo>
                                <a:lnTo>
                                  <a:pt x="3686162" y="9525"/>
                                </a:lnTo>
                                <a:lnTo>
                                  <a:pt x="3714737" y="9525"/>
                                </a:lnTo>
                                <a:lnTo>
                                  <a:pt x="37147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3728605" y="6638925"/>
                                </a:moveTo>
                                <a:lnTo>
                                  <a:pt x="3700030" y="6638925"/>
                                </a:lnTo>
                                <a:lnTo>
                                  <a:pt x="3700030" y="6648450"/>
                                </a:lnTo>
                                <a:lnTo>
                                  <a:pt x="3728605" y="6648450"/>
                                </a:lnTo>
                                <a:lnTo>
                                  <a:pt x="37286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3762362" y="0"/>
                                </a:moveTo>
                                <a:lnTo>
                                  <a:pt x="3733787" y="0"/>
                                </a:lnTo>
                                <a:lnTo>
                                  <a:pt x="3733787" y="9525"/>
                                </a:lnTo>
                                <a:lnTo>
                                  <a:pt x="3762362" y="9525"/>
                                </a:lnTo>
                                <a:lnTo>
                                  <a:pt x="37623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3776230" y="6638925"/>
                                </a:moveTo>
                                <a:lnTo>
                                  <a:pt x="3747655" y="6638925"/>
                                </a:lnTo>
                                <a:lnTo>
                                  <a:pt x="3747655" y="6648450"/>
                                </a:lnTo>
                                <a:lnTo>
                                  <a:pt x="3776230" y="6648450"/>
                                </a:lnTo>
                                <a:lnTo>
                                  <a:pt x="37762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3809987" y="0"/>
                                </a:moveTo>
                                <a:lnTo>
                                  <a:pt x="3781412" y="0"/>
                                </a:lnTo>
                                <a:lnTo>
                                  <a:pt x="3781412" y="9525"/>
                                </a:lnTo>
                                <a:lnTo>
                                  <a:pt x="3809987" y="9525"/>
                                </a:lnTo>
                                <a:lnTo>
                                  <a:pt x="38099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3823855" y="6638925"/>
                                </a:moveTo>
                                <a:lnTo>
                                  <a:pt x="3795280" y="6638925"/>
                                </a:lnTo>
                                <a:lnTo>
                                  <a:pt x="3795280" y="6648450"/>
                                </a:lnTo>
                                <a:lnTo>
                                  <a:pt x="3823855" y="6648450"/>
                                </a:lnTo>
                                <a:lnTo>
                                  <a:pt x="38238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3857612" y="0"/>
                                </a:moveTo>
                                <a:lnTo>
                                  <a:pt x="3829037" y="0"/>
                                </a:lnTo>
                                <a:lnTo>
                                  <a:pt x="3829037" y="9525"/>
                                </a:lnTo>
                                <a:lnTo>
                                  <a:pt x="3857612" y="9525"/>
                                </a:lnTo>
                                <a:lnTo>
                                  <a:pt x="38576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3871480" y="6638925"/>
                                </a:moveTo>
                                <a:lnTo>
                                  <a:pt x="3842905" y="6638925"/>
                                </a:lnTo>
                                <a:lnTo>
                                  <a:pt x="3842905" y="6648450"/>
                                </a:lnTo>
                                <a:lnTo>
                                  <a:pt x="3871480" y="6648450"/>
                                </a:lnTo>
                                <a:lnTo>
                                  <a:pt x="38714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3905237" y="0"/>
                                </a:moveTo>
                                <a:lnTo>
                                  <a:pt x="3876662" y="0"/>
                                </a:lnTo>
                                <a:lnTo>
                                  <a:pt x="3876662" y="9525"/>
                                </a:lnTo>
                                <a:lnTo>
                                  <a:pt x="3905237" y="9525"/>
                                </a:lnTo>
                                <a:lnTo>
                                  <a:pt x="39052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3919105" y="6638925"/>
                                </a:moveTo>
                                <a:lnTo>
                                  <a:pt x="3890530" y="6638925"/>
                                </a:lnTo>
                                <a:lnTo>
                                  <a:pt x="3890530" y="6648450"/>
                                </a:lnTo>
                                <a:lnTo>
                                  <a:pt x="3919105" y="6648450"/>
                                </a:lnTo>
                                <a:lnTo>
                                  <a:pt x="39191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3952862" y="0"/>
                                </a:moveTo>
                                <a:lnTo>
                                  <a:pt x="3924287" y="0"/>
                                </a:lnTo>
                                <a:lnTo>
                                  <a:pt x="3924287" y="9525"/>
                                </a:lnTo>
                                <a:lnTo>
                                  <a:pt x="3952862" y="9525"/>
                                </a:lnTo>
                                <a:lnTo>
                                  <a:pt x="39528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3966730" y="6638925"/>
                                </a:moveTo>
                                <a:lnTo>
                                  <a:pt x="3938155" y="6638925"/>
                                </a:lnTo>
                                <a:lnTo>
                                  <a:pt x="3938155" y="6648450"/>
                                </a:lnTo>
                                <a:lnTo>
                                  <a:pt x="3966730" y="6648450"/>
                                </a:lnTo>
                                <a:lnTo>
                                  <a:pt x="39667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4000487" y="0"/>
                                </a:moveTo>
                                <a:lnTo>
                                  <a:pt x="3971912" y="0"/>
                                </a:lnTo>
                                <a:lnTo>
                                  <a:pt x="3971912" y="9525"/>
                                </a:lnTo>
                                <a:lnTo>
                                  <a:pt x="4000487" y="9525"/>
                                </a:lnTo>
                                <a:lnTo>
                                  <a:pt x="40004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4014355" y="6638925"/>
                                </a:moveTo>
                                <a:lnTo>
                                  <a:pt x="3985780" y="6638925"/>
                                </a:lnTo>
                                <a:lnTo>
                                  <a:pt x="3985780" y="6648450"/>
                                </a:lnTo>
                                <a:lnTo>
                                  <a:pt x="4014355" y="6648450"/>
                                </a:lnTo>
                                <a:lnTo>
                                  <a:pt x="40143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4048112" y="0"/>
                                </a:moveTo>
                                <a:lnTo>
                                  <a:pt x="4019537" y="0"/>
                                </a:lnTo>
                                <a:lnTo>
                                  <a:pt x="4019537" y="9525"/>
                                </a:lnTo>
                                <a:lnTo>
                                  <a:pt x="4048112" y="9525"/>
                                </a:lnTo>
                                <a:lnTo>
                                  <a:pt x="40481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4061980" y="6638925"/>
                                </a:moveTo>
                                <a:lnTo>
                                  <a:pt x="4033405" y="6638925"/>
                                </a:lnTo>
                                <a:lnTo>
                                  <a:pt x="4033405" y="6648450"/>
                                </a:lnTo>
                                <a:lnTo>
                                  <a:pt x="4061980" y="6648450"/>
                                </a:lnTo>
                                <a:lnTo>
                                  <a:pt x="40619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4095737" y="0"/>
                                </a:moveTo>
                                <a:lnTo>
                                  <a:pt x="4067162" y="0"/>
                                </a:lnTo>
                                <a:lnTo>
                                  <a:pt x="4067162" y="9525"/>
                                </a:lnTo>
                                <a:lnTo>
                                  <a:pt x="4095737" y="9525"/>
                                </a:lnTo>
                                <a:lnTo>
                                  <a:pt x="40957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4109605" y="6638925"/>
                                </a:moveTo>
                                <a:lnTo>
                                  <a:pt x="4081030" y="6638925"/>
                                </a:lnTo>
                                <a:lnTo>
                                  <a:pt x="4081030" y="6648450"/>
                                </a:lnTo>
                                <a:lnTo>
                                  <a:pt x="4109605" y="6648450"/>
                                </a:lnTo>
                                <a:lnTo>
                                  <a:pt x="41096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4143362" y="0"/>
                                </a:moveTo>
                                <a:lnTo>
                                  <a:pt x="4114787" y="0"/>
                                </a:lnTo>
                                <a:lnTo>
                                  <a:pt x="4114787" y="9525"/>
                                </a:lnTo>
                                <a:lnTo>
                                  <a:pt x="4143362" y="9525"/>
                                </a:lnTo>
                                <a:lnTo>
                                  <a:pt x="41433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4157230" y="6638925"/>
                                </a:moveTo>
                                <a:lnTo>
                                  <a:pt x="4128655" y="6638925"/>
                                </a:lnTo>
                                <a:lnTo>
                                  <a:pt x="4128655" y="6648450"/>
                                </a:lnTo>
                                <a:lnTo>
                                  <a:pt x="4157230" y="6648450"/>
                                </a:lnTo>
                                <a:lnTo>
                                  <a:pt x="41572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4190987" y="0"/>
                                </a:moveTo>
                                <a:lnTo>
                                  <a:pt x="4162412" y="0"/>
                                </a:lnTo>
                                <a:lnTo>
                                  <a:pt x="4162412" y="9525"/>
                                </a:lnTo>
                                <a:lnTo>
                                  <a:pt x="4190987" y="9525"/>
                                </a:lnTo>
                                <a:lnTo>
                                  <a:pt x="41909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4204855" y="6638925"/>
                                </a:moveTo>
                                <a:lnTo>
                                  <a:pt x="4176280" y="6638925"/>
                                </a:lnTo>
                                <a:lnTo>
                                  <a:pt x="4176280" y="6648450"/>
                                </a:lnTo>
                                <a:lnTo>
                                  <a:pt x="4204855" y="6648450"/>
                                </a:lnTo>
                                <a:lnTo>
                                  <a:pt x="42048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4238612" y="0"/>
                                </a:moveTo>
                                <a:lnTo>
                                  <a:pt x="4210037" y="0"/>
                                </a:lnTo>
                                <a:lnTo>
                                  <a:pt x="4210037" y="9525"/>
                                </a:lnTo>
                                <a:lnTo>
                                  <a:pt x="4238612" y="9525"/>
                                </a:lnTo>
                                <a:lnTo>
                                  <a:pt x="42386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4252480" y="6638925"/>
                                </a:moveTo>
                                <a:lnTo>
                                  <a:pt x="4223905" y="6638925"/>
                                </a:lnTo>
                                <a:lnTo>
                                  <a:pt x="4223905" y="6648450"/>
                                </a:lnTo>
                                <a:lnTo>
                                  <a:pt x="4252480" y="6648450"/>
                                </a:lnTo>
                                <a:lnTo>
                                  <a:pt x="42524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4286237" y="0"/>
                                </a:moveTo>
                                <a:lnTo>
                                  <a:pt x="4257662" y="0"/>
                                </a:lnTo>
                                <a:lnTo>
                                  <a:pt x="4257662" y="9525"/>
                                </a:lnTo>
                                <a:lnTo>
                                  <a:pt x="4286237" y="9525"/>
                                </a:lnTo>
                                <a:lnTo>
                                  <a:pt x="42862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4300105" y="6638925"/>
                                </a:moveTo>
                                <a:lnTo>
                                  <a:pt x="4271530" y="6638925"/>
                                </a:lnTo>
                                <a:lnTo>
                                  <a:pt x="4271530" y="6648450"/>
                                </a:lnTo>
                                <a:lnTo>
                                  <a:pt x="4300105" y="6648450"/>
                                </a:lnTo>
                                <a:lnTo>
                                  <a:pt x="43001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4333862" y="0"/>
                                </a:moveTo>
                                <a:lnTo>
                                  <a:pt x="4305287" y="0"/>
                                </a:lnTo>
                                <a:lnTo>
                                  <a:pt x="4305287" y="9525"/>
                                </a:lnTo>
                                <a:lnTo>
                                  <a:pt x="4333862" y="9525"/>
                                </a:lnTo>
                                <a:lnTo>
                                  <a:pt x="43338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4347730" y="6638925"/>
                                </a:moveTo>
                                <a:lnTo>
                                  <a:pt x="4319155" y="6638925"/>
                                </a:lnTo>
                                <a:lnTo>
                                  <a:pt x="4319155" y="6648450"/>
                                </a:lnTo>
                                <a:lnTo>
                                  <a:pt x="4347730" y="6648450"/>
                                </a:lnTo>
                                <a:lnTo>
                                  <a:pt x="43477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4381487" y="0"/>
                                </a:moveTo>
                                <a:lnTo>
                                  <a:pt x="4352912" y="0"/>
                                </a:lnTo>
                                <a:lnTo>
                                  <a:pt x="4352912" y="9525"/>
                                </a:lnTo>
                                <a:lnTo>
                                  <a:pt x="4381487" y="9525"/>
                                </a:lnTo>
                                <a:lnTo>
                                  <a:pt x="43814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4395355" y="6638925"/>
                                </a:moveTo>
                                <a:lnTo>
                                  <a:pt x="4366780" y="6638925"/>
                                </a:lnTo>
                                <a:lnTo>
                                  <a:pt x="4366780" y="6648450"/>
                                </a:lnTo>
                                <a:lnTo>
                                  <a:pt x="4395355" y="6648450"/>
                                </a:lnTo>
                                <a:lnTo>
                                  <a:pt x="43953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4429112" y="0"/>
                                </a:moveTo>
                                <a:lnTo>
                                  <a:pt x="4400537" y="0"/>
                                </a:lnTo>
                                <a:lnTo>
                                  <a:pt x="4400537" y="9525"/>
                                </a:lnTo>
                                <a:lnTo>
                                  <a:pt x="4429112" y="9525"/>
                                </a:lnTo>
                                <a:lnTo>
                                  <a:pt x="44291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4442980" y="6638925"/>
                                </a:moveTo>
                                <a:lnTo>
                                  <a:pt x="4414405" y="6638925"/>
                                </a:lnTo>
                                <a:lnTo>
                                  <a:pt x="4414405" y="6648450"/>
                                </a:lnTo>
                                <a:lnTo>
                                  <a:pt x="4442980" y="6648450"/>
                                </a:lnTo>
                                <a:lnTo>
                                  <a:pt x="44429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4476737" y="0"/>
                                </a:moveTo>
                                <a:lnTo>
                                  <a:pt x="4448162" y="0"/>
                                </a:lnTo>
                                <a:lnTo>
                                  <a:pt x="4448162" y="9525"/>
                                </a:lnTo>
                                <a:lnTo>
                                  <a:pt x="4476737" y="9525"/>
                                </a:lnTo>
                                <a:lnTo>
                                  <a:pt x="44767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4490605" y="6638925"/>
                                </a:moveTo>
                                <a:lnTo>
                                  <a:pt x="4462030" y="6638925"/>
                                </a:lnTo>
                                <a:lnTo>
                                  <a:pt x="4462030" y="6648450"/>
                                </a:lnTo>
                                <a:lnTo>
                                  <a:pt x="4490605" y="6648450"/>
                                </a:lnTo>
                                <a:lnTo>
                                  <a:pt x="44906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4524362" y="0"/>
                                </a:moveTo>
                                <a:lnTo>
                                  <a:pt x="4495787" y="0"/>
                                </a:lnTo>
                                <a:lnTo>
                                  <a:pt x="4495787" y="9525"/>
                                </a:lnTo>
                                <a:lnTo>
                                  <a:pt x="4524362" y="9525"/>
                                </a:lnTo>
                                <a:lnTo>
                                  <a:pt x="45243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4538230" y="6638925"/>
                                </a:moveTo>
                                <a:lnTo>
                                  <a:pt x="4509655" y="6638925"/>
                                </a:lnTo>
                                <a:lnTo>
                                  <a:pt x="4509655" y="6648450"/>
                                </a:lnTo>
                                <a:lnTo>
                                  <a:pt x="4538230" y="6648450"/>
                                </a:lnTo>
                                <a:lnTo>
                                  <a:pt x="45382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4571987" y="0"/>
                                </a:moveTo>
                                <a:lnTo>
                                  <a:pt x="4543412" y="0"/>
                                </a:lnTo>
                                <a:lnTo>
                                  <a:pt x="4543412" y="9525"/>
                                </a:lnTo>
                                <a:lnTo>
                                  <a:pt x="4571987" y="9525"/>
                                </a:lnTo>
                                <a:lnTo>
                                  <a:pt x="45719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4585855" y="6638925"/>
                                </a:moveTo>
                                <a:lnTo>
                                  <a:pt x="4557280" y="6638925"/>
                                </a:lnTo>
                                <a:lnTo>
                                  <a:pt x="4557280" y="6648450"/>
                                </a:lnTo>
                                <a:lnTo>
                                  <a:pt x="4585855" y="6648450"/>
                                </a:lnTo>
                                <a:lnTo>
                                  <a:pt x="45858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4619612" y="0"/>
                                </a:moveTo>
                                <a:lnTo>
                                  <a:pt x="4591037" y="0"/>
                                </a:lnTo>
                                <a:lnTo>
                                  <a:pt x="4591037" y="9525"/>
                                </a:lnTo>
                                <a:lnTo>
                                  <a:pt x="4619612" y="9525"/>
                                </a:lnTo>
                                <a:lnTo>
                                  <a:pt x="46196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4633480" y="6638925"/>
                                </a:moveTo>
                                <a:lnTo>
                                  <a:pt x="4604905" y="6638925"/>
                                </a:lnTo>
                                <a:lnTo>
                                  <a:pt x="4604905" y="6648450"/>
                                </a:lnTo>
                                <a:lnTo>
                                  <a:pt x="4633480" y="6648450"/>
                                </a:lnTo>
                                <a:lnTo>
                                  <a:pt x="46334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4667237" y="0"/>
                                </a:moveTo>
                                <a:lnTo>
                                  <a:pt x="4638662" y="0"/>
                                </a:lnTo>
                                <a:lnTo>
                                  <a:pt x="4638662" y="9525"/>
                                </a:lnTo>
                                <a:lnTo>
                                  <a:pt x="4667237" y="9525"/>
                                </a:lnTo>
                                <a:lnTo>
                                  <a:pt x="46672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4681105" y="6638925"/>
                                </a:moveTo>
                                <a:lnTo>
                                  <a:pt x="4652530" y="6638925"/>
                                </a:lnTo>
                                <a:lnTo>
                                  <a:pt x="4652530" y="6648450"/>
                                </a:lnTo>
                                <a:lnTo>
                                  <a:pt x="4681105" y="6648450"/>
                                </a:lnTo>
                                <a:lnTo>
                                  <a:pt x="46811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4714862" y="0"/>
                                </a:moveTo>
                                <a:lnTo>
                                  <a:pt x="4686287" y="0"/>
                                </a:lnTo>
                                <a:lnTo>
                                  <a:pt x="4686287" y="9525"/>
                                </a:lnTo>
                                <a:lnTo>
                                  <a:pt x="4714862" y="9525"/>
                                </a:lnTo>
                                <a:lnTo>
                                  <a:pt x="47148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4728730" y="6638925"/>
                                </a:moveTo>
                                <a:lnTo>
                                  <a:pt x="4700155" y="6638925"/>
                                </a:lnTo>
                                <a:lnTo>
                                  <a:pt x="4700155" y="6648450"/>
                                </a:lnTo>
                                <a:lnTo>
                                  <a:pt x="4728730" y="6648450"/>
                                </a:lnTo>
                                <a:lnTo>
                                  <a:pt x="47287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4762487" y="0"/>
                                </a:moveTo>
                                <a:lnTo>
                                  <a:pt x="4733912" y="0"/>
                                </a:lnTo>
                                <a:lnTo>
                                  <a:pt x="4733912" y="9525"/>
                                </a:lnTo>
                                <a:lnTo>
                                  <a:pt x="4762487" y="9525"/>
                                </a:lnTo>
                                <a:lnTo>
                                  <a:pt x="47624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4776355" y="6638925"/>
                                </a:moveTo>
                                <a:lnTo>
                                  <a:pt x="4747780" y="6638925"/>
                                </a:lnTo>
                                <a:lnTo>
                                  <a:pt x="4747780" y="6648450"/>
                                </a:lnTo>
                                <a:lnTo>
                                  <a:pt x="4776355" y="6648450"/>
                                </a:lnTo>
                                <a:lnTo>
                                  <a:pt x="47763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4810112" y="0"/>
                                </a:moveTo>
                                <a:lnTo>
                                  <a:pt x="4781537" y="0"/>
                                </a:lnTo>
                                <a:lnTo>
                                  <a:pt x="4781537" y="9525"/>
                                </a:lnTo>
                                <a:lnTo>
                                  <a:pt x="4810112" y="9525"/>
                                </a:lnTo>
                                <a:lnTo>
                                  <a:pt x="48101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4823980" y="6638925"/>
                                </a:moveTo>
                                <a:lnTo>
                                  <a:pt x="4795405" y="6638925"/>
                                </a:lnTo>
                                <a:lnTo>
                                  <a:pt x="4795405" y="6648450"/>
                                </a:lnTo>
                                <a:lnTo>
                                  <a:pt x="4823980" y="6648450"/>
                                </a:lnTo>
                                <a:lnTo>
                                  <a:pt x="48239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4857737" y="0"/>
                                </a:moveTo>
                                <a:lnTo>
                                  <a:pt x="4829162" y="0"/>
                                </a:lnTo>
                                <a:lnTo>
                                  <a:pt x="4829162" y="9525"/>
                                </a:lnTo>
                                <a:lnTo>
                                  <a:pt x="4857737" y="9525"/>
                                </a:lnTo>
                                <a:lnTo>
                                  <a:pt x="48577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4871605" y="6638925"/>
                                </a:moveTo>
                                <a:lnTo>
                                  <a:pt x="4843030" y="6638925"/>
                                </a:lnTo>
                                <a:lnTo>
                                  <a:pt x="4843030" y="6648450"/>
                                </a:lnTo>
                                <a:lnTo>
                                  <a:pt x="4871605" y="6648450"/>
                                </a:lnTo>
                                <a:lnTo>
                                  <a:pt x="48716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4905362" y="0"/>
                                </a:moveTo>
                                <a:lnTo>
                                  <a:pt x="4876787" y="0"/>
                                </a:lnTo>
                                <a:lnTo>
                                  <a:pt x="4876787" y="9525"/>
                                </a:lnTo>
                                <a:lnTo>
                                  <a:pt x="4905362" y="9525"/>
                                </a:lnTo>
                                <a:lnTo>
                                  <a:pt x="49053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4919230" y="6638925"/>
                                </a:moveTo>
                                <a:lnTo>
                                  <a:pt x="4890655" y="6638925"/>
                                </a:lnTo>
                                <a:lnTo>
                                  <a:pt x="4890655" y="6648450"/>
                                </a:lnTo>
                                <a:lnTo>
                                  <a:pt x="4919230" y="6648450"/>
                                </a:lnTo>
                                <a:lnTo>
                                  <a:pt x="49192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4952987" y="0"/>
                                </a:moveTo>
                                <a:lnTo>
                                  <a:pt x="4924412" y="0"/>
                                </a:lnTo>
                                <a:lnTo>
                                  <a:pt x="4924412" y="9525"/>
                                </a:lnTo>
                                <a:lnTo>
                                  <a:pt x="4952987" y="9525"/>
                                </a:lnTo>
                                <a:lnTo>
                                  <a:pt x="49529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4966855" y="6638925"/>
                                </a:moveTo>
                                <a:lnTo>
                                  <a:pt x="4938280" y="6638925"/>
                                </a:lnTo>
                                <a:lnTo>
                                  <a:pt x="4938280" y="6648450"/>
                                </a:lnTo>
                                <a:lnTo>
                                  <a:pt x="4966855" y="6648450"/>
                                </a:lnTo>
                                <a:lnTo>
                                  <a:pt x="49668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5000612" y="0"/>
                                </a:moveTo>
                                <a:lnTo>
                                  <a:pt x="4972037" y="0"/>
                                </a:lnTo>
                                <a:lnTo>
                                  <a:pt x="4972037" y="9525"/>
                                </a:lnTo>
                                <a:lnTo>
                                  <a:pt x="5000612" y="9525"/>
                                </a:lnTo>
                                <a:lnTo>
                                  <a:pt x="50006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5014480" y="6638925"/>
                                </a:moveTo>
                                <a:lnTo>
                                  <a:pt x="4985905" y="6638925"/>
                                </a:lnTo>
                                <a:lnTo>
                                  <a:pt x="4985905" y="6648450"/>
                                </a:lnTo>
                                <a:lnTo>
                                  <a:pt x="5014480" y="6648450"/>
                                </a:lnTo>
                                <a:lnTo>
                                  <a:pt x="50144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5048237" y="0"/>
                                </a:moveTo>
                                <a:lnTo>
                                  <a:pt x="5019662" y="0"/>
                                </a:lnTo>
                                <a:lnTo>
                                  <a:pt x="5019662" y="9525"/>
                                </a:lnTo>
                                <a:lnTo>
                                  <a:pt x="5048237" y="9525"/>
                                </a:lnTo>
                                <a:lnTo>
                                  <a:pt x="50482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5062105" y="6638925"/>
                                </a:moveTo>
                                <a:lnTo>
                                  <a:pt x="5033530" y="6638925"/>
                                </a:lnTo>
                                <a:lnTo>
                                  <a:pt x="5033530" y="6648450"/>
                                </a:lnTo>
                                <a:lnTo>
                                  <a:pt x="5062105" y="6648450"/>
                                </a:lnTo>
                                <a:lnTo>
                                  <a:pt x="50621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5095862" y="0"/>
                                </a:moveTo>
                                <a:lnTo>
                                  <a:pt x="5067287" y="0"/>
                                </a:lnTo>
                                <a:lnTo>
                                  <a:pt x="5067287" y="9525"/>
                                </a:lnTo>
                                <a:lnTo>
                                  <a:pt x="5095862" y="9525"/>
                                </a:lnTo>
                                <a:lnTo>
                                  <a:pt x="50958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5109730" y="6638925"/>
                                </a:moveTo>
                                <a:lnTo>
                                  <a:pt x="5081155" y="6638925"/>
                                </a:lnTo>
                                <a:lnTo>
                                  <a:pt x="5081155" y="6648450"/>
                                </a:lnTo>
                                <a:lnTo>
                                  <a:pt x="5109730" y="6648450"/>
                                </a:lnTo>
                                <a:lnTo>
                                  <a:pt x="51097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5143487" y="0"/>
                                </a:moveTo>
                                <a:lnTo>
                                  <a:pt x="5114912" y="0"/>
                                </a:lnTo>
                                <a:lnTo>
                                  <a:pt x="5114912" y="9525"/>
                                </a:lnTo>
                                <a:lnTo>
                                  <a:pt x="5143487" y="9525"/>
                                </a:lnTo>
                                <a:lnTo>
                                  <a:pt x="51434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5157355" y="6638925"/>
                                </a:moveTo>
                                <a:lnTo>
                                  <a:pt x="5128780" y="6638925"/>
                                </a:lnTo>
                                <a:lnTo>
                                  <a:pt x="5128780" y="6648450"/>
                                </a:lnTo>
                                <a:lnTo>
                                  <a:pt x="5157355" y="6648450"/>
                                </a:lnTo>
                                <a:lnTo>
                                  <a:pt x="51573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5191112" y="0"/>
                                </a:moveTo>
                                <a:lnTo>
                                  <a:pt x="5162537" y="0"/>
                                </a:lnTo>
                                <a:lnTo>
                                  <a:pt x="5162537" y="9525"/>
                                </a:lnTo>
                                <a:lnTo>
                                  <a:pt x="5191112" y="9525"/>
                                </a:lnTo>
                                <a:lnTo>
                                  <a:pt x="51911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5204980" y="6638925"/>
                                </a:moveTo>
                                <a:lnTo>
                                  <a:pt x="5176405" y="6638925"/>
                                </a:lnTo>
                                <a:lnTo>
                                  <a:pt x="5176405" y="6648450"/>
                                </a:lnTo>
                                <a:lnTo>
                                  <a:pt x="5204980" y="6648450"/>
                                </a:lnTo>
                                <a:lnTo>
                                  <a:pt x="52049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5238737" y="0"/>
                                </a:moveTo>
                                <a:lnTo>
                                  <a:pt x="5210162" y="0"/>
                                </a:lnTo>
                                <a:lnTo>
                                  <a:pt x="5210162" y="9525"/>
                                </a:lnTo>
                                <a:lnTo>
                                  <a:pt x="5238737" y="9525"/>
                                </a:lnTo>
                                <a:lnTo>
                                  <a:pt x="52387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5252605" y="6638925"/>
                                </a:moveTo>
                                <a:lnTo>
                                  <a:pt x="5224030" y="6638925"/>
                                </a:lnTo>
                                <a:lnTo>
                                  <a:pt x="5224030" y="6648450"/>
                                </a:lnTo>
                                <a:lnTo>
                                  <a:pt x="5252605" y="6648450"/>
                                </a:lnTo>
                                <a:lnTo>
                                  <a:pt x="52526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5286362" y="0"/>
                                </a:moveTo>
                                <a:lnTo>
                                  <a:pt x="5257787" y="0"/>
                                </a:lnTo>
                                <a:lnTo>
                                  <a:pt x="5257787" y="9525"/>
                                </a:lnTo>
                                <a:lnTo>
                                  <a:pt x="5286362" y="9525"/>
                                </a:lnTo>
                                <a:lnTo>
                                  <a:pt x="52863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5300230" y="6638925"/>
                                </a:moveTo>
                                <a:lnTo>
                                  <a:pt x="5271655" y="6638925"/>
                                </a:lnTo>
                                <a:lnTo>
                                  <a:pt x="5271655" y="6648450"/>
                                </a:lnTo>
                                <a:lnTo>
                                  <a:pt x="5300230" y="6648450"/>
                                </a:lnTo>
                                <a:lnTo>
                                  <a:pt x="53002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5333987" y="0"/>
                                </a:moveTo>
                                <a:lnTo>
                                  <a:pt x="5305412" y="0"/>
                                </a:lnTo>
                                <a:lnTo>
                                  <a:pt x="5305412" y="9525"/>
                                </a:lnTo>
                                <a:lnTo>
                                  <a:pt x="5333987" y="9525"/>
                                </a:lnTo>
                                <a:lnTo>
                                  <a:pt x="53339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5347855" y="6638925"/>
                                </a:moveTo>
                                <a:lnTo>
                                  <a:pt x="5319280" y="6638925"/>
                                </a:lnTo>
                                <a:lnTo>
                                  <a:pt x="5319280" y="6648450"/>
                                </a:lnTo>
                                <a:lnTo>
                                  <a:pt x="5347855" y="6648450"/>
                                </a:lnTo>
                                <a:lnTo>
                                  <a:pt x="53478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5381612" y="0"/>
                                </a:moveTo>
                                <a:lnTo>
                                  <a:pt x="5353037" y="0"/>
                                </a:lnTo>
                                <a:lnTo>
                                  <a:pt x="5353037" y="9525"/>
                                </a:lnTo>
                                <a:lnTo>
                                  <a:pt x="5381612" y="9525"/>
                                </a:lnTo>
                                <a:lnTo>
                                  <a:pt x="53816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5395480" y="6638925"/>
                                </a:moveTo>
                                <a:lnTo>
                                  <a:pt x="5366905" y="6638925"/>
                                </a:lnTo>
                                <a:lnTo>
                                  <a:pt x="5366905" y="6648450"/>
                                </a:lnTo>
                                <a:lnTo>
                                  <a:pt x="5395480" y="6648450"/>
                                </a:lnTo>
                                <a:lnTo>
                                  <a:pt x="53954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5429237" y="0"/>
                                </a:moveTo>
                                <a:lnTo>
                                  <a:pt x="5400662" y="0"/>
                                </a:lnTo>
                                <a:lnTo>
                                  <a:pt x="5400662" y="9525"/>
                                </a:lnTo>
                                <a:lnTo>
                                  <a:pt x="5429237" y="9525"/>
                                </a:lnTo>
                                <a:lnTo>
                                  <a:pt x="54292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5443105" y="6638925"/>
                                </a:moveTo>
                                <a:lnTo>
                                  <a:pt x="5414530" y="6638925"/>
                                </a:lnTo>
                                <a:lnTo>
                                  <a:pt x="5414530" y="6648450"/>
                                </a:lnTo>
                                <a:lnTo>
                                  <a:pt x="5443105" y="6648450"/>
                                </a:lnTo>
                                <a:lnTo>
                                  <a:pt x="54431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5476862" y="0"/>
                                </a:moveTo>
                                <a:lnTo>
                                  <a:pt x="5448287" y="0"/>
                                </a:lnTo>
                                <a:lnTo>
                                  <a:pt x="5448287" y="9525"/>
                                </a:lnTo>
                                <a:lnTo>
                                  <a:pt x="5476862" y="9525"/>
                                </a:lnTo>
                                <a:lnTo>
                                  <a:pt x="54768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5490730" y="6638925"/>
                                </a:moveTo>
                                <a:lnTo>
                                  <a:pt x="5462155" y="6638925"/>
                                </a:lnTo>
                                <a:lnTo>
                                  <a:pt x="5462155" y="6648450"/>
                                </a:lnTo>
                                <a:lnTo>
                                  <a:pt x="5490730" y="6648450"/>
                                </a:lnTo>
                                <a:lnTo>
                                  <a:pt x="54907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5524487" y="0"/>
                                </a:moveTo>
                                <a:lnTo>
                                  <a:pt x="5495912" y="0"/>
                                </a:lnTo>
                                <a:lnTo>
                                  <a:pt x="5495912" y="9525"/>
                                </a:lnTo>
                                <a:lnTo>
                                  <a:pt x="5524487" y="9525"/>
                                </a:lnTo>
                                <a:lnTo>
                                  <a:pt x="55244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5538355" y="6638925"/>
                                </a:moveTo>
                                <a:lnTo>
                                  <a:pt x="5509780" y="6638925"/>
                                </a:lnTo>
                                <a:lnTo>
                                  <a:pt x="5509780" y="6648450"/>
                                </a:lnTo>
                                <a:lnTo>
                                  <a:pt x="5538355" y="6648450"/>
                                </a:lnTo>
                                <a:lnTo>
                                  <a:pt x="55383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5572112" y="0"/>
                                </a:moveTo>
                                <a:lnTo>
                                  <a:pt x="5543537" y="0"/>
                                </a:lnTo>
                                <a:lnTo>
                                  <a:pt x="5543537" y="9525"/>
                                </a:lnTo>
                                <a:lnTo>
                                  <a:pt x="5572112" y="9525"/>
                                </a:lnTo>
                                <a:lnTo>
                                  <a:pt x="55721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5585980" y="6638925"/>
                                </a:moveTo>
                                <a:lnTo>
                                  <a:pt x="5557405" y="6638925"/>
                                </a:lnTo>
                                <a:lnTo>
                                  <a:pt x="5557405" y="6648450"/>
                                </a:lnTo>
                                <a:lnTo>
                                  <a:pt x="5585980" y="6648450"/>
                                </a:lnTo>
                                <a:lnTo>
                                  <a:pt x="55859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5619737" y="0"/>
                                </a:moveTo>
                                <a:lnTo>
                                  <a:pt x="5591162" y="0"/>
                                </a:lnTo>
                                <a:lnTo>
                                  <a:pt x="5591162" y="9525"/>
                                </a:lnTo>
                                <a:lnTo>
                                  <a:pt x="5619737" y="9525"/>
                                </a:lnTo>
                                <a:lnTo>
                                  <a:pt x="56197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5633605" y="6638925"/>
                                </a:moveTo>
                                <a:lnTo>
                                  <a:pt x="5605030" y="6638925"/>
                                </a:lnTo>
                                <a:lnTo>
                                  <a:pt x="5605030" y="6648450"/>
                                </a:lnTo>
                                <a:lnTo>
                                  <a:pt x="5633605" y="6648450"/>
                                </a:lnTo>
                                <a:lnTo>
                                  <a:pt x="56336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5667362" y="0"/>
                                </a:moveTo>
                                <a:lnTo>
                                  <a:pt x="5638787" y="0"/>
                                </a:lnTo>
                                <a:lnTo>
                                  <a:pt x="5638787" y="9525"/>
                                </a:lnTo>
                                <a:lnTo>
                                  <a:pt x="5667362" y="9525"/>
                                </a:lnTo>
                                <a:lnTo>
                                  <a:pt x="56673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5681230" y="6638925"/>
                                </a:moveTo>
                                <a:lnTo>
                                  <a:pt x="5652655" y="6638925"/>
                                </a:lnTo>
                                <a:lnTo>
                                  <a:pt x="5652655" y="6648450"/>
                                </a:lnTo>
                                <a:lnTo>
                                  <a:pt x="5681230" y="6648450"/>
                                </a:lnTo>
                                <a:lnTo>
                                  <a:pt x="56812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5714987" y="0"/>
                                </a:moveTo>
                                <a:lnTo>
                                  <a:pt x="5686412" y="0"/>
                                </a:lnTo>
                                <a:lnTo>
                                  <a:pt x="5686412" y="9525"/>
                                </a:lnTo>
                                <a:lnTo>
                                  <a:pt x="5714987" y="9525"/>
                                </a:lnTo>
                                <a:lnTo>
                                  <a:pt x="57149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5728855" y="6638925"/>
                                </a:moveTo>
                                <a:lnTo>
                                  <a:pt x="5700280" y="6638925"/>
                                </a:lnTo>
                                <a:lnTo>
                                  <a:pt x="5700280" y="6648450"/>
                                </a:lnTo>
                                <a:lnTo>
                                  <a:pt x="5728855" y="6648450"/>
                                </a:lnTo>
                                <a:lnTo>
                                  <a:pt x="57288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5762612" y="0"/>
                                </a:moveTo>
                                <a:lnTo>
                                  <a:pt x="5734037" y="0"/>
                                </a:lnTo>
                                <a:lnTo>
                                  <a:pt x="5734037" y="9525"/>
                                </a:lnTo>
                                <a:lnTo>
                                  <a:pt x="5762612" y="9525"/>
                                </a:lnTo>
                                <a:lnTo>
                                  <a:pt x="57626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5776480" y="6638925"/>
                                </a:moveTo>
                                <a:lnTo>
                                  <a:pt x="5747905" y="6638925"/>
                                </a:lnTo>
                                <a:lnTo>
                                  <a:pt x="5747905" y="6648450"/>
                                </a:lnTo>
                                <a:lnTo>
                                  <a:pt x="5776480" y="6648450"/>
                                </a:lnTo>
                                <a:lnTo>
                                  <a:pt x="57764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5810237" y="0"/>
                                </a:moveTo>
                                <a:lnTo>
                                  <a:pt x="5781662" y="0"/>
                                </a:lnTo>
                                <a:lnTo>
                                  <a:pt x="5781662" y="9525"/>
                                </a:lnTo>
                                <a:lnTo>
                                  <a:pt x="5810237" y="9525"/>
                                </a:lnTo>
                                <a:lnTo>
                                  <a:pt x="58102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5824105" y="6638925"/>
                                </a:moveTo>
                                <a:lnTo>
                                  <a:pt x="5795530" y="6638925"/>
                                </a:lnTo>
                                <a:lnTo>
                                  <a:pt x="5795530" y="6648450"/>
                                </a:lnTo>
                                <a:lnTo>
                                  <a:pt x="5824105" y="6648450"/>
                                </a:lnTo>
                                <a:lnTo>
                                  <a:pt x="582410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5857862" y="0"/>
                                </a:moveTo>
                                <a:lnTo>
                                  <a:pt x="5829287" y="0"/>
                                </a:lnTo>
                                <a:lnTo>
                                  <a:pt x="5829287" y="9525"/>
                                </a:lnTo>
                                <a:lnTo>
                                  <a:pt x="5857862" y="9525"/>
                                </a:lnTo>
                                <a:lnTo>
                                  <a:pt x="585786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5871730" y="6638925"/>
                                </a:moveTo>
                                <a:lnTo>
                                  <a:pt x="5843155" y="6638925"/>
                                </a:lnTo>
                                <a:lnTo>
                                  <a:pt x="5843155" y="6648450"/>
                                </a:lnTo>
                                <a:lnTo>
                                  <a:pt x="5871730" y="6648450"/>
                                </a:lnTo>
                                <a:lnTo>
                                  <a:pt x="587173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5905487" y="0"/>
                                </a:moveTo>
                                <a:lnTo>
                                  <a:pt x="5876912" y="0"/>
                                </a:lnTo>
                                <a:lnTo>
                                  <a:pt x="5876912" y="9525"/>
                                </a:lnTo>
                                <a:lnTo>
                                  <a:pt x="5905487" y="9525"/>
                                </a:lnTo>
                                <a:lnTo>
                                  <a:pt x="590548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5919355" y="6638925"/>
                                </a:moveTo>
                                <a:lnTo>
                                  <a:pt x="5890780" y="6638925"/>
                                </a:lnTo>
                                <a:lnTo>
                                  <a:pt x="5890780" y="6648450"/>
                                </a:lnTo>
                                <a:lnTo>
                                  <a:pt x="5919355" y="6648450"/>
                                </a:lnTo>
                                <a:lnTo>
                                  <a:pt x="5919355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5953112" y="0"/>
                                </a:moveTo>
                                <a:lnTo>
                                  <a:pt x="5924537" y="0"/>
                                </a:lnTo>
                                <a:lnTo>
                                  <a:pt x="5924537" y="9525"/>
                                </a:lnTo>
                                <a:lnTo>
                                  <a:pt x="5953112" y="9525"/>
                                </a:lnTo>
                                <a:lnTo>
                                  <a:pt x="5953112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5966980" y="6638925"/>
                                </a:moveTo>
                                <a:lnTo>
                                  <a:pt x="5938405" y="6638925"/>
                                </a:lnTo>
                                <a:lnTo>
                                  <a:pt x="5938405" y="6648450"/>
                                </a:lnTo>
                                <a:lnTo>
                                  <a:pt x="5966980" y="6648450"/>
                                </a:lnTo>
                                <a:lnTo>
                                  <a:pt x="5966980" y="663892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000737" y="0"/>
                                </a:moveTo>
                                <a:lnTo>
                                  <a:pt x="5972162" y="0"/>
                                </a:lnTo>
                                <a:lnTo>
                                  <a:pt x="5972162" y="9525"/>
                                </a:lnTo>
                                <a:lnTo>
                                  <a:pt x="6000737" y="9525"/>
                                </a:lnTo>
                                <a:lnTo>
                                  <a:pt x="6000737" y="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014390" y="6648247"/>
                                </a:moveTo>
                                <a:lnTo>
                                  <a:pt x="6014123" y="6638734"/>
                                </a:lnTo>
                                <a:lnTo>
                                  <a:pt x="6010262" y="6638925"/>
                                </a:lnTo>
                                <a:lnTo>
                                  <a:pt x="5986030" y="6638925"/>
                                </a:lnTo>
                                <a:lnTo>
                                  <a:pt x="5986030" y="6648450"/>
                                </a:lnTo>
                                <a:lnTo>
                                  <a:pt x="6010262" y="6648450"/>
                                </a:lnTo>
                                <a:lnTo>
                                  <a:pt x="6014390" y="6648247"/>
                                </a:lnTo>
                                <a:close/>
                              </a:path>
                              <a:path w="6119495" h="6648450">
                                <a:moveTo>
                                  <a:pt x="6047613" y="6400"/>
                                </a:moveTo>
                                <a:lnTo>
                                  <a:pt x="6043396" y="4889"/>
                                </a:lnTo>
                                <a:lnTo>
                                  <a:pt x="6032576" y="2171"/>
                                </a:lnTo>
                                <a:lnTo>
                                  <a:pt x="6020828" y="431"/>
                                </a:lnTo>
                                <a:lnTo>
                                  <a:pt x="6019381" y="431"/>
                                </a:lnTo>
                                <a:lnTo>
                                  <a:pt x="6018606" y="9918"/>
                                </a:lnTo>
                                <a:lnTo>
                                  <a:pt x="6019939" y="9918"/>
                                </a:lnTo>
                                <a:lnTo>
                                  <a:pt x="6030709" y="11518"/>
                                </a:lnTo>
                                <a:lnTo>
                                  <a:pt x="6040640" y="14008"/>
                                </a:lnTo>
                                <a:lnTo>
                                  <a:pt x="6044527" y="15405"/>
                                </a:lnTo>
                                <a:lnTo>
                                  <a:pt x="6047613" y="640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060529" y="6636664"/>
                                </a:moveTo>
                                <a:lnTo>
                                  <a:pt x="6056325" y="6628130"/>
                                </a:lnTo>
                                <a:lnTo>
                                  <a:pt x="6050369" y="6630949"/>
                                </a:lnTo>
                                <a:lnTo>
                                  <a:pt x="6040640" y="6634429"/>
                                </a:lnTo>
                                <a:lnTo>
                                  <a:pt x="6031128" y="6636817"/>
                                </a:lnTo>
                                <a:lnTo>
                                  <a:pt x="6033020" y="6646151"/>
                                </a:lnTo>
                                <a:lnTo>
                                  <a:pt x="6043396" y="6643548"/>
                                </a:lnTo>
                                <a:lnTo>
                                  <a:pt x="6054014" y="6639738"/>
                                </a:lnTo>
                                <a:lnTo>
                                  <a:pt x="6060529" y="6636664"/>
                                </a:lnTo>
                                <a:close/>
                              </a:path>
                              <a:path w="6119495" h="6648450">
                                <a:moveTo>
                                  <a:pt x="6088469" y="31089"/>
                                </a:moveTo>
                                <a:lnTo>
                                  <a:pt x="6082741" y="25895"/>
                                </a:lnTo>
                                <a:lnTo>
                                  <a:pt x="6073787" y="19240"/>
                                </a:lnTo>
                                <a:lnTo>
                                  <a:pt x="6065151" y="14071"/>
                                </a:lnTo>
                                <a:lnTo>
                                  <a:pt x="6060567" y="22415"/>
                                </a:lnTo>
                                <a:lnTo>
                                  <a:pt x="6068492" y="27165"/>
                                </a:lnTo>
                                <a:lnTo>
                                  <a:pt x="6076708" y="33261"/>
                                </a:lnTo>
                                <a:lnTo>
                                  <a:pt x="6081954" y="38036"/>
                                </a:lnTo>
                                <a:lnTo>
                                  <a:pt x="6088469" y="31089"/>
                                </a:lnTo>
                                <a:close/>
                              </a:path>
                              <a:path w="6119495" h="6648450">
                                <a:moveTo>
                                  <a:pt x="6098222" y="6607111"/>
                                </a:moveTo>
                                <a:lnTo>
                                  <a:pt x="6090882" y="6601041"/>
                                </a:lnTo>
                                <a:lnTo>
                                  <a:pt x="6084354" y="6608229"/>
                                </a:lnTo>
                                <a:lnTo>
                                  <a:pt x="6076708" y="6615176"/>
                                </a:lnTo>
                                <a:lnTo>
                                  <a:pt x="6071400" y="6619113"/>
                                </a:lnTo>
                                <a:lnTo>
                                  <a:pt x="6076937" y="6626860"/>
                                </a:lnTo>
                                <a:lnTo>
                                  <a:pt x="6082741" y="6622542"/>
                                </a:lnTo>
                                <a:lnTo>
                                  <a:pt x="6091085" y="6614973"/>
                                </a:lnTo>
                                <a:lnTo>
                                  <a:pt x="6098222" y="6607111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5710" y="70218"/>
                                </a:moveTo>
                                <a:lnTo>
                                  <a:pt x="6111049" y="60363"/>
                                </a:lnTo>
                                <a:lnTo>
                                  <a:pt x="6105322" y="50787"/>
                                </a:lnTo>
                                <a:lnTo>
                                  <a:pt x="6101410" y="45504"/>
                                </a:lnTo>
                                <a:lnTo>
                                  <a:pt x="6093815" y="51244"/>
                                </a:lnTo>
                                <a:lnTo>
                                  <a:pt x="6097397" y="56070"/>
                                </a:lnTo>
                                <a:lnTo>
                                  <a:pt x="6102655" y="64858"/>
                                </a:lnTo>
                                <a:lnTo>
                                  <a:pt x="6106922" y="73888"/>
                                </a:lnTo>
                                <a:lnTo>
                                  <a:pt x="6115710" y="70218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6564287"/>
                                </a:moveTo>
                                <a:lnTo>
                                  <a:pt x="6111176" y="6562064"/>
                                </a:lnTo>
                                <a:lnTo>
                                  <a:pt x="6110554" y="6564516"/>
                                </a:lnTo>
                                <a:lnTo>
                                  <a:pt x="6107061" y="6574244"/>
                                </a:lnTo>
                                <a:lnTo>
                                  <a:pt x="6102655" y="6583578"/>
                                </a:lnTo>
                                <a:lnTo>
                                  <a:pt x="6100915" y="6586487"/>
                                </a:lnTo>
                                <a:lnTo>
                                  <a:pt x="6109157" y="6591249"/>
                                </a:lnTo>
                                <a:lnTo>
                                  <a:pt x="6111049" y="6588074"/>
                                </a:lnTo>
                                <a:lnTo>
                                  <a:pt x="6115863" y="6577889"/>
                                </a:lnTo>
                                <a:lnTo>
                                  <a:pt x="6119215" y="6568567"/>
                                </a:lnTo>
                                <a:lnTo>
                                  <a:pt x="6119215" y="6564287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6544780"/>
                                </a:moveTo>
                                <a:lnTo>
                                  <a:pt x="6114504" y="6544780"/>
                                </a:lnTo>
                                <a:lnTo>
                                  <a:pt x="6119215" y="6545262"/>
                                </a:lnTo>
                                <a:lnTo>
                                  <a:pt x="6119215" y="654478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6517691"/>
                                </a:moveTo>
                                <a:lnTo>
                                  <a:pt x="6115037" y="6517691"/>
                                </a:lnTo>
                                <a:lnTo>
                                  <a:pt x="6115037" y="6534150"/>
                                </a:lnTo>
                                <a:lnTo>
                                  <a:pt x="6114542" y="6544462"/>
                                </a:lnTo>
                                <a:lnTo>
                                  <a:pt x="6119215" y="6544462"/>
                                </a:lnTo>
                                <a:lnTo>
                                  <a:pt x="6119215" y="6517691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6470066"/>
                                </a:moveTo>
                                <a:lnTo>
                                  <a:pt x="6115037" y="6470066"/>
                                </a:lnTo>
                                <a:lnTo>
                                  <a:pt x="6115037" y="6498641"/>
                                </a:lnTo>
                                <a:lnTo>
                                  <a:pt x="6119215" y="6498641"/>
                                </a:lnTo>
                                <a:lnTo>
                                  <a:pt x="6119215" y="6470066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6422441"/>
                                </a:moveTo>
                                <a:lnTo>
                                  <a:pt x="6115037" y="6422441"/>
                                </a:lnTo>
                                <a:lnTo>
                                  <a:pt x="6115037" y="6451016"/>
                                </a:lnTo>
                                <a:lnTo>
                                  <a:pt x="6119215" y="6451016"/>
                                </a:lnTo>
                                <a:lnTo>
                                  <a:pt x="6119215" y="6422441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6374816"/>
                                </a:moveTo>
                                <a:lnTo>
                                  <a:pt x="6115037" y="6374816"/>
                                </a:lnTo>
                                <a:lnTo>
                                  <a:pt x="6115037" y="6403391"/>
                                </a:lnTo>
                                <a:lnTo>
                                  <a:pt x="6119215" y="6403391"/>
                                </a:lnTo>
                                <a:lnTo>
                                  <a:pt x="6119215" y="6374816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6327191"/>
                                </a:moveTo>
                                <a:lnTo>
                                  <a:pt x="6115037" y="6327191"/>
                                </a:lnTo>
                                <a:lnTo>
                                  <a:pt x="6115037" y="6355766"/>
                                </a:lnTo>
                                <a:lnTo>
                                  <a:pt x="6119215" y="6355766"/>
                                </a:lnTo>
                                <a:lnTo>
                                  <a:pt x="6119215" y="6327191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6279566"/>
                                </a:moveTo>
                                <a:lnTo>
                                  <a:pt x="6115037" y="6279566"/>
                                </a:lnTo>
                                <a:lnTo>
                                  <a:pt x="6115037" y="6308141"/>
                                </a:lnTo>
                                <a:lnTo>
                                  <a:pt x="6119215" y="6308141"/>
                                </a:lnTo>
                                <a:lnTo>
                                  <a:pt x="6119215" y="6279566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6231941"/>
                                </a:moveTo>
                                <a:lnTo>
                                  <a:pt x="6115037" y="6231941"/>
                                </a:lnTo>
                                <a:lnTo>
                                  <a:pt x="6115037" y="6260516"/>
                                </a:lnTo>
                                <a:lnTo>
                                  <a:pt x="6119215" y="6260516"/>
                                </a:lnTo>
                                <a:lnTo>
                                  <a:pt x="6119215" y="6231941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6184316"/>
                                </a:moveTo>
                                <a:lnTo>
                                  <a:pt x="6115037" y="6184316"/>
                                </a:lnTo>
                                <a:lnTo>
                                  <a:pt x="6115037" y="6212891"/>
                                </a:lnTo>
                                <a:lnTo>
                                  <a:pt x="6119215" y="6212891"/>
                                </a:lnTo>
                                <a:lnTo>
                                  <a:pt x="6119215" y="6184316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6136691"/>
                                </a:moveTo>
                                <a:lnTo>
                                  <a:pt x="6115037" y="6136691"/>
                                </a:lnTo>
                                <a:lnTo>
                                  <a:pt x="6115037" y="6165266"/>
                                </a:lnTo>
                                <a:lnTo>
                                  <a:pt x="6119215" y="6165266"/>
                                </a:lnTo>
                                <a:lnTo>
                                  <a:pt x="6119215" y="6136691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6089066"/>
                                </a:moveTo>
                                <a:lnTo>
                                  <a:pt x="6115037" y="6089066"/>
                                </a:lnTo>
                                <a:lnTo>
                                  <a:pt x="6115037" y="6117641"/>
                                </a:lnTo>
                                <a:lnTo>
                                  <a:pt x="6119215" y="6117641"/>
                                </a:lnTo>
                                <a:lnTo>
                                  <a:pt x="6119215" y="6089066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6041441"/>
                                </a:moveTo>
                                <a:lnTo>
                                  <a:pt x="6115037" y="6041441"/>
                                </a:lnTo>
                                <a:lnTo>
                                  <a:pt x="6115037" y="6070016"/>
                                </a:lnTo>
                                <a:lnTo>
                                  <a:pt x="6119215" y="6070016"/>
                                </a:lnTo>
                                <a:lnTo>
                                  <a:pt x="6119215" y="6041441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5993816"/>
                                </a:moveTo>
                                <a:lnTo>
                                  <a:pt x="6115037" y="5993816"/>
                                </a:lnTo>
                                <a:lnTo>
                                  <a:pt x="6115037" y="6022391"/>
                                </a:lnTo>
                                <a:lnTo>
                                  <a:pt x="6119215" y="6022391"/>
                                </a:lnTo>
                                <a:lnTo>
                                  <a:pt x="6119215" y="5993816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5946191"/>
                                </a:moveTo>
                                <a:lnTo>
                                  <a:pt x="6115037" y="5946191"/>
                                </a:lnTo>
                                <a:lnTo>
                                  <a:pt x="6115037" y="5974766"/>
                                </a:lnTo>
                                <a:lnTo>
                                  <a:pt x="6119215" y="5974766"/>
                                </a:lnTo>
                                <a:lnTo>
                                  <a:pt x="6119215" y="5946191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5898566"/>
                                </a:moveTo>
                                <a:lnTo>
                                  <a:pt x="6115037" y="5898566"/>
                                </a:lnTo>
                                <a:lnTo>
                                  <a:pt x="6115037" y="5927141"/>
                                </a:lnTo>
                                <a:lnTo>
                                  <a:pt x="6119215" y="5927141"/>
                                </a:lnTo>
                                <a:lnTo>
                                  <a:pt x="6119215" y="5898566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5850941"/>
                                </a:moveTo>
                                <a:lnTo>
                                  <a:pt x="6115037" y="5850941"/>
                                </a:lnTo>
                                <a:lnTo>
                                  <a:pt x="6115037" y="5879516"/>
                                </a:lnTo>
                                <a:lnTo>
                                  <a:pt x="6119215" y="5879516"/>
                                </a:lnTo>
                                <a:lnTo>
                                  <a:pt x="6119215" y="5850941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5803316"/>
                                </a:moveTo>
                                <a:lnTo>
                                  <a:pt x="6115037" y="5803316"/>
                                </a:lnTo>
                                <a:lnTo>
                                  <a:pt x="6115037" y="5831891"/>
                                </a:lnTo>
                                <a:lnTo>
                                  <a:pt x="6119215" y="5831891"/>
                                </a:lnTo>
                                <a:lnTo>
                                  <a:pt x="6119215" y="5803316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5755691"/>
                                </a:moveTo>
                                <a:lnTo>
                                  <a:pt x="6115037" y="5755691"/>
                                </a:lnTo>
                                <a:lnTo>
                                  <a:pt x="6115037" y="5784266"/>
                                </a:lnTo>
                                <a:lnTo>
                                  <a:pt x="6119215" y="5784266"/>
                                </a:lnTo>
                                <a:lnTo>
                                  <a:pt x="6119215" y="5755691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5708066"/>
                                </a:moveTo>
                                <a:lnTo>
                                  <a:pt x="6115037" y="5708066"/>
                                </a:lnTo>
                                <a:lnTo>
                                  <a:pt x="6115037" y="5736641"/>
                                </a:lnTo>
                                <a:lnTo>
                                  <a:pt x="6119215" y="5736641"/>
                                </a:lnTo>
                                <a:lnTo>
                                  <a:pt x="6119215" y="5708066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5660441"/>
                                </a:moveTo>
                                <a:lnTo>
                                  <a:pt x="6115037" y="5660441"/>
                                </a:lnTo>
                                <a:lnTo>
                                  <a:pt x="6115037" y="5689016"/>
                                </a:lnTo>
                                <a:lnTo>
                                  <a:pt x="6119215" y="5689016"/>
                                </a:lnTo>
                                <a:lnTo>
                                  <a:pt x="6119215" y="5660441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5612816"/>
                                </a:moveTo>
                                <a:lnTo>
                                  <a:pt x="6115037" y="5612816"/>
                                </a:lnTo>
                                <a:lnTo>
                                  <a:pt x="6115037" y="5641391"/>
                                </a:lnTo>
                                <a:lnTo>
                                  <a:pt x="6119215" y="5641391"/>
                                </a:lnTo>
                                <a:lnTo>
                                  <a:pt x="6119215" y="5612816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5565191"/>
                                </a:moveTo>
                                <a:lnTo>
                                  <a:pt x="6115037" y="5565191"/>
                                </a:lnTo>
                                <a:lnTo>
                                  <a:pt x="6115037" y="5593766"/>
                                </a:lnTo>
                                <a:lnTo>
                                  <a:pt x="6119215" y="5593766"/>
                                </a:lnTo>
                                <a:lnTo>
                                  <a:pt x="6119215" y="5565191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5517566"/>
                                </a:moveTo>
                                <a:lnTo>
                                  <a:pt x="6115037" y="5517566"/>
                                </a:lnTo>
                                <a:lnTo>
                                  <a:pt x="6115037" y="5546141"/>
                                </a:lnTo>
                                <a:lnTo>
                                  <a:pt x="6119215" y="5546141"/>
                                </a:lnTo>
                                <a:lnTo>
                                  <a:pt x="6119215" y="5517566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5469941"/>
                                </a:moveTo>
                                <a:lnTo>
                                  <a:pt x="6115037" y="5469941"/>
                                </a:lnTo>
                                <a:lnTo>
                                  <a:pt x="6115037" y="5498516"/>
                                </a:lnTo>
                                <a:lnTo>
                                  <a:pt x="6119215" y="5498516"/>
                                </a:lnTo>
                                <a:lnTo>
                                  <a:pt x="6119215" y="5469941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5422316"/>
                                </a:moveTo>
                                <a:lnTo>
                                  <a:pt x="6115037" y="5422316"/>
                                </a:lnTo>
                                <a:lnTo>
                                  <a:pt x="6115037" y="5450891"/>
                                </a:lnTo>
                                <a:lnTo>
                                  <a:pt x="6119215" y="5450891"/>
                                </a:lnTo>
                                <a:lnTo>
                                  <a:pt x="6119215" y="5422316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5374691"/>
                                </a:moveTo>
                                <a:lnTo>
                                  <a:pt x="6115037" y="5374691"/>
                                </a:lnTo>
                                <a:lnTo>
                                  <a:pt x="6115037" y="5403266"/>
                                </a:lnTo>
                                <a:lnTo>
                                  <a:pt x="6119215" y="5403266"/>
                                </a:lnTo>
                                <a:lnTo>
                                  <a:pt x="6119215" y="5374691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5327066"/>
                                </a:moveTo>
                                <a:lnTo>
                                  <a:pt x="6115037" y="5327066"/>
                                </a:lnTo>
                                <a:lnTo>
                                  <a:pt x="6115037" y="5355641"/>
                                </a:lnTo>
                                <a:lnTo>
                                  <a:pt x="6119215" y="5355641"/>
                                </a:lnTo>
                                <a:lnTo>
                                  <a:pt x="6119215" y="5327066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5279441"/>
                                </a:moveTo>
                                <a:lnTo>
                                  <a:pt x="6115037" y="5279441"/>
                                </a:lnTo>
                                <a:lnTo>
                                  <a:pt x="6115037" y="5308016"/>
                                </a:lnTo>
                                <a:lnTo>
                                  <a:pt x="6119215" y="5308016"/>
                                </a:lnTo>
                                <a:lnTo>
                                  <a:pt x="6119215" y="5279441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5231816"/>
                                </a:moveTo>
                                <a:lnTo>
                                  <a:pt x="6115037" y="5231816"/>
                                </a:lnTo>
                                <a:lnTo>
                                  <a:pt x="6115037" y="5260391"/>
                                </a:lnTo>
                                <a:lnTo>
                                  <a:pt x="6119215" y="5260391"/>
                                </a:lnTo>
                                <a:lnTo>
                                  <a:pt x="6119215" y="5231816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5184191"/>
                                </a:moveTo>
                                <a:lnTo>
                                  <a:pt x="6115037" y="5184191"/>
                                </a:lnTo>
                                <a:lnTo>
                                  <a:pt x="6115037" y="5212766"/>
                                </a:lnTo>
                                <a:lnTo>
                                  <a:pt x="6119215" y="5212766"/>
                                </a:lnTo>
                                <a:lnTo>
                                  <a:pt x="6119215" y="5184191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5136566"/>
                                </a:moveTo>
                                <a:lnTo>
                                  <a:pt x="6115037" y="5136566"/>
                                </a:lnTo>
                                <a:lnTo>
                                  <a:pt x="6115037" y="5165141"/>
                                </a:lnTo>
                                <a:lnTo>
                                  <a:pt x="6119215" y="5165141"/>
                                </a:lnTo>
                                <a:lnTo>
                                  <a:pt x="6119215" y="5136566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5088941"/>
                                </a:moveTo>
                                <a:lnTo>
                                  <a:pt x="6115037" y="5088941"/>
                                </a:lnTo>
                                <a:lnTo>
                                  <a:pt x="6115037" y="5117516"/>
                                </a:lnTo>
                                <a:lnTo>
                                  <a:pt x="6119215" y="5117516"/>
                                </a:lnTo>
                                <a:lnTo>
                                  <a:pt x="6119215" y="5088941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5041316"/>
                                </a:moveTo>
                                <a:lnTo>
                                  <a:pt x="6115037" y="5041316"/>
                                </a:lnTo>
                                <a:lnTo>
                                  <a:pt x="6115037" y="5069891"/>
                                </a:lnTo>
                                <a:lnTo>
                                  <a:pt x="6119215" y="5069891"/>
                                </a:lnTo>
                                <a:lnTo>
                                  <a:pt x="6119215" y="5041316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4993691"/>
                                </a:moveTo>
                                <a:lnTo>
                                  <a:pt x="6115037" y="4993691"/>
                                </a:lnTo>
                                <a:lnTo>
                                  <a:pt x="6115037" y="5022266"/>
                                </a:lnTo>
                                <a:lnTo>
                                  <a:pt x="6119215" y="5022266"/>
                                </a:lnTo>
                                <a:lnTo>
                                  <a:pt x="6119215" y="4993691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4946066"/>
                                </a:moveTo>
                                <a:lnTo>
                                  <a:pt x="6115037" y="4946066"/>
                                </a:lnTo>
                                <a:lnTo>
                                  <a:pt x="6115037" y="4974641"/>
                                </a:lnTo>
                                <a:lnTo>
                                  <a:pt x="6119215" y="4974641"/>
                                </a:lnTo>
                                <a:lnTo>
                                  <a:pt x="6119215" y="4946066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4898441"/>
                                </a:moveTo>
                                <a:lnTo>
                                  <a:pt x="6115037" y="4898441"/>
                                </a:lnTo>
                                <a:lnTo>
                                  <a:pt x="6115037" y="4927016"/>
                                </a:lnTo>
                                <a:lnTo>
                                  <a:pt x="6119215" y="4927016"/>
                                </a:lnTo>
                                <a:lnTo>
                                  <a:pt x="6119215" y="4898441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4850816"/>
                                </a:moveTo>
                                <a:lnTo>
                                  <a:pt x="6115037" y="4850816"/>
                                </a:lnTo>
                                <a:lnTo>
                                  <a:pt x="6115037" y="4879391"/>
                                </a:lnTo>
                                <a:lnTo>
                                  <a:pt x="6119215" y="4879391"/>
                                </a:lnTo>
                                <a:lnTo>
                                  <a:pt x="6119215" y="4850816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4803191"/>
                                </a:moveTo>
                                <a:lnTo>
                                  <a:pt x="6115037" y="4803191"/>
                                </a:lnTo>
                                <a:lnTo>
                                  <a:pt x="6115037" y="4831766"/>
                                </a:lnTo>
                                <a:lnTo>
                                  <a:pt x="6119215" y="4831766"/>
                                </a:lnTo>
                                <a:lnTo>
                                  <a:pt x="6119215" y="4803191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4755566"/>
                                </a:moveTo>
                                <a:lnTo>
                                  <a:pt x="6115037" y="4755566"/>
                                </a:lnTo>
                                <a:lnTo>
                                  <a:pt x="6115037" y="4784141"/>
                                </a:lnTo>
                                <a:lnTo>
                                  <a:pt x="6119215" y="4784141"/>
                                </a:lnTo>
                                <a:lnTo>
                                  <a:pt x="6119215" y="4755566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4707941"/>
                                </a:moveTo>
                                <a:lnTo>
                                  <a:pt x="6115037" y="4707941"/>
                                </a:lnTo>
                                <a:lnTo>
                                  <a:pt x="6115037" y="4736516"/>
                                </a:lnTo>
                                <a:lnTo>
                                  <a:pt x="6119215" y="4736516"/>
                                </a:lnTo>
                                <a:lnTo>
                                  <a:pt x="6119215" y="4707941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4660316"/>
                                </a:moveTo>
                                <a:lnTo>
                                  <a:pt x="6115037" y="4660316"/>
                                </a:lnTo>
                                <a:lnTo>
                                  <a:pt x="6115037" y="4688891"/>
                                </a:lnTo>
                                <a:lnTo>
                                  <a:pt x="6119215" y="4688891"/>
                                </a:lnTo>
                                <a:lnTo>
                                  <a:pt x="6119215" y="4660316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4612691"/>
                                </a:moveTo>
                                <a:lnTo>
                                  <a:pt x="6115037" y="4612691"/>
                                </a:lnTo>
                                <a:lnTo>
                                  <a:pt x="6115037" y="4641266"/>
                                </a:lnTo>
                                <a:lnTo>
                                  <a:pt x="6119215" y="4641266"/>
                                </a:lnTo>
                                <a:lnTo>
                                  <a:pt x="6119215" y="4612691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4565066"/>
                                </a:moveTo>
                                <a:lnTo>
                                  <a:pt x="6115037" y="4565066"/>
                                </a:lnTo>
                                <a:lnTo>
                                  <a:pt x="6115037" y="4593641"/>
                                </a:lnTo>
                                <a:lnTo>
                                  <a:pt x="6119215" y="4593641"/>
                                </a:lnTo>
                                <a:lnTo>
                                  <a:pt x="6119215" y="4565066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4517441"/>
                                </a:moveTo>
                                <a:lnTo>
                                  <a:pt x="6115037" y="4517441"/>
                                </a:lnTo>
                                <a:lnTo>
                                  <a:pt x="6115037" y="4546016"/>
                                </a:lnTo>
                                <a:lnTo>
                                  <a:pt x="6119215" y="4546016"/>
                                </a:lnTo>
                                <a:lnTo>
                                  <a:pt x="6119215" y="4517441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4469816"/>
                                </a:moveTo>
                                <a:lnTo>
                                  <a:pt x="6115037" y="4469816"/>
                                </a:lnTo>
                                <a:lnTo>
                                  <a:pt x="6115037" y="4498391"/>
                                </a:lnTo>
                                <a:lnTo>
                                  <a:pt x="6119215" y="4498391"/>
                                </a:lnTo>
                                <a:lnTo>
                                  <a:pt x="6119215" y="4469816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4422191"/>
                                </a:moveTo>
                                <a:lnTo>
                                  <a:pt x="6115037" y="4422191"/>
                                </a:lnTo>
                                <a:lnTo>
                                  <a:pt x="6115037" y="4450766"/>
                                </a:lnTo>
                                <a:lnTo>
                                  <a:pt x="6119215" y="4450766"/>
                                </a:lnTo>
                                <a:lnTo>
                                  <a:pt x="6119215" y="4422191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4374566"/>
                                </a:moveTo>
                                <a:lnTo>
                                  <a:pt x="6115037" y="4374566"/>
                                </a:lnTo>
                                <a:lnTo>
                                  <a:pt x="6115037" y="4403141"/>
                                </a:lnTo>
                                <a:lnTo>
                                  <a:pt x="6119215" y="4403141"/>
                                </a:lnTo>
                                <a:lnTo>
                                  <a:pt x="6119215" y="4374566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4326941"/>
                                </a:moveTo>
                                <a:lnTo>
                                  <a:pt x="6115037" y="4326941"/>
                                </a:lnTo>
                                <a:lnTo>
                                  <a:pt x="6115037" y="4355516"/>
                                </a:lnTo>
                                <a:lnTo>
                                  <a:pt x="6119215" y="4355516"/>
                                </a:lnTo>
                                <a:lnTo>
                                  <a:pt x="6119215" y="4326941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4279316"/>
                                </a:moveTo>
                                <a:lnTo>
                                  <a:pt x="6115037" y="4279316"/>
                                </a:lnTo>
                                <a:lnTo>
                                  <a:pt x="6115037" y="4307891"/>
                                </a:lnTo>
                                <a:lnTo>
                                  <a:pt x="6119215" y="4307891"/>
                                </a:lnTo>
                                <a:lnTo>
                                  <a:pt x="6119215" y="4279316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4231691"/>
                                </a:moveTo>
                                <a:lnTo>
                                  <a:pt x="6115037" y="4231691"/>
                                </a:lnTo>
                                <a:lnTo>
                                  <a:pt x="6115037" y="4260266"/>
                                </a:lnTo>
                                <a:lnTo>
                                  <a:pt x="6119215" y="4260266"/>
                                </a:lnTo>
                                <a:lnTo>
                                  <a:pt x="6119215" y="4231691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4184065"/>
                                </a:moveTo>
                                <a:lnTo>
                                  <a:pt x="6115037" y="4184065"/>
                                </a:lnTo>
                                <a:lnTo>
                                  <a:pt x="6115037" y="4212641"/>
                                </a:lnTo>
                                <a:lnTo>
                                  <a:pt x="6119215" y="4212641"/>
                                </a:lnTo>
                                <a:lnTo>
                                  <a:pt x="6119215" y="41840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4136440"/>
                                </a:moveTo>
                                <a:lnTo>
                                  <a:pt x="6115037" y="4136440"/>
                                </a:lnTo>
                                <a:lnTo>
                                  <a:pt x="6115037" y="4165015"/>
                                </a:lnTo>
                                <a:lnTo>
                                  <a:pt x="6119215" y="4165015"/>
                                </a:lnTo>
                                <a:lnTo>
                                  <a:pt x="6119215" y="41364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4088815"/>
                                </a:moveTo>
                                <a:lnTo>
                                  <a:pt x="6115037" y="4088815"/>
                                </a:lnTo>
                                <a:lnTo>
                                  <a:pt x="6115037" y="4117390"/>
                                </a:lnTo>
                                <a:lnTo>
                                  <a:pt x="6119215" y="4117390"/>
                                </a:lnTo>
                                <a:lnTo>
                                  <a:pt x="6119215" y="40888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4041190"/>
                                </a:moveTo>
                                <a:lnTo>
                                  <a:pt x="6115037" y="4041190"/>
                                </a:lnTo>
                                <a:lnTo>
                                  <a:pt x="6115037" y="4069765"/>
                                </a:lnTo>
                                <a:lnTo>
                                  <a:pt x="6119215" y="4069765"/>
                                </a:lnTo>
                                <a:lnTo>
                                  <a:pt x="6119215" y="40411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3993565"/>
                                </a:moveTo>
                                <a:lnTo>
                                  <a:pt x="6115037" y="3993565"/>
                                </a:lnTo>
                                <a:lnTo>
                                  <a:pt x="6115037" y="4022140"/>
                                </a:lnTo>
                                <a:lnTo>
                                  <a:pt x="6119215" y="4022140"/>
                                </a:lnTo>
                                <a:lnTo>
                                  <a:pt x="6119215" y="39935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3945940"/>
                                </a:moveTo>
                                <a:lnTo>
                                  <a:pt x="6115037" y="3945940"/>
                                </a:lnTo>
                                <a:lnTo>
                                  <a:pt x="6115037" y="3974515"/>
                                </a:lnTo>
                                <a:lnTo>
                                  <a:pt x="6119215" y="3974515"/>
                                </a:lnTo>
                                <a:lnTo>
                                  <a:pt x="6119215" y="39459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3898315"/>
                                </a:moveTo>
                                <a:lnTo>
                                  <a:pt x="6115037" y="3898315"/>
                                </a:lnTo>
                                <a:lnTo>
                                  <a:pt x="6115037" y="3926890"/>
                                </a:lnTo>
                                <a:lnTo>
                                  <a:pt x="6119215" y="3926890"/>
                                </a:lnTo>
                                <a:lnTo>
                                  <a:pt x="6119215" y="38983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3850690"/>
                                </a:moveTo>
                                <a:lnTo>
                                  <a:pt x="6115037" y="3850690"/>
                                </a:lnTo>
                                <a:lnTo>
                                  <a:pt x="6115037" y="3879265"/>
                                </a:lnTo>
                                <a:lnTo>
                                  <a:pt x="6119215" y="3879265"/>
                                </a:lnTo>
                                <a:lnTo>
                                  <a:pt x="6119215" y="38506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3803065"/>
                                </a:moveTo>
                                <a:lnTo>
                                  <a:pt x="6115037" y="3803065"/>
                                </a:lnTo>
                                <a:lnTo>
                                  <a:pt x="6115037" y="3831640"/>
                                </a:lnTo>
                                <a:lnTo>
                                  <a:pt x="6119215" y="3831640"/>
                                </a:lnTo>
                                <a:lnTo>
                                  <a:pt x="6119215" y="38030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3755440"/>
                                </a:moveTo>
                                <a:lnTo>
                                  <a:pt x="6115037" y="3755440"/>
                                </a:lnTo>
                                <a:lnTo>
                                  <a:pt x="6115037" y="3784015"/>
                                </a:lnTo>
                                <a:lnTo>
                                  <a:pt x="6119215" y="3784015"/>
                                </a:lnTo>
                                <a:lnTo>
                                  <a:pt x="6119215" y="37554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3707815"/>
                                </a:moveTo>
                                <a:lnTo>
                                  <a:pt x="6115037" y="3707815"/>
                                </a:lnTo>
                                <a:lnTo>
                                  <a:pt x="6115037" y="3736390"/>
                                </a:lnTo>
                                <a:lnTo>
                                  <a:pt x="6119215" y="3736390"/>
                                </a:lnTo>
                                <a:lnTo>
                                  <a:pt x="6119215" y="37078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3660190"/>
                                </a:moveTo>
                                <a:lnTo>
                                  <a:pt x="6115037" y="3660190"/>
                                </a:lnTo>
                                <a:lnTo>
                                  <a:pt x="6115037" y="3688765"/>
                                </a:lnTo>
                                <a:lnTo>
                                  <a:pt x="6119215" y="3688765"/>
                                </a:lnTo>
                                <a:lnTo>
                                  <a:pt x="6119215" y="36601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3612565"/>
                                </a:moveTo>
                                <a:lnTo>
                                  <a:pt x="6115037" y="3612565"/>
                                </a:lnTo>
                                <a:lnTo>
                                  <a:pt x="6115037" y="3641140"/>
                                </a:lnTo>
                                <a:lnTo>
                                  <a:pt x="6119215" y="3641140"/>
                                </a:lnTo>
                                <a:lnTo>
                                  <a:pt x="6119215" y="36125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3564940"/>
                                </a:moveTo>
                                <a:lnTo>
                                  <a:pt x="6115037" y="3564940"/>
                                </a:lnTo>
                                <a:lnTo>
                                  <a:pt x="6115037" y="3593515"/>
                                </a:lnTo>
                                <a:lnTo>
                                  <a:pt x="6119215" y="3593515"/>
                                </a:lnTo>
                                <a:lnTo>
                                  <a:pt x="6119215" y="35649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3517315"/>
                                </a:moveTo>
                                <a:lnTo>
                                  <a:pt x="6115037" y="3517315"/>
                                </a:lnTo>
                                <a:lnTo>
                                  <a:pt x="6115037" y="3545890"/>
                                </a:lnTo>
                                <a:lnTo>
                                  <a:pt x="6119215" y="3545890"/>
                                </a:lnTo>
                                <a:lnTo>
                                  <a:pt x="6119215" y="35173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3469690"/>
                                </a:moveTo>
                                <a:lnTo>
                                  <a:pt x="6115037" y="3469690"/>
                                </a:lnTo>
                                <a:lnTo>
                                  <a:pt x="6115037" y="3498265"/>
                                </a:lnTo>
                                <a:lnTo>
                                  <a:pt x="6119215" y="3498265"/>
                                </a:lnTo>
                                <a:lnTo>
                                  <a:pt x="6119215" y="34696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3422065"/>
                                </a:moveTo>
                                <a:lnTo>
                                  <a:pt x="6115037" y="3422065"/>
                                </a:lnTo>
                                <a:lnTo>
                                  <a:pt x="6115037" y="3450640"/>
                                </a:lnTo>
                                <a:lnTo>
                                  <a:pt x="6119215" y="3450640"/>
                                </a:lnTo>
                                <a:lnTo>
                                  <a:pt x="6119215" y="34220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3374440"/>
                                </a:moveTo>
                                <a:lnTo>
                                  <a:pt x="6115037" y="3374440"/>
                                </a:lnTo>
                                <a:lnTo>
                                  <a:pt x="6115037" y="3403015"/>
                                </a:lnTo>
                                <a:lnTo>
                                  <a:pt x="6119215" y="3403015"/>
                                </a:lnTo>
                                <a:lnTo>
                                  <a:pt x="6119215" y="33744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3326815"/>
                                </a:moveTo>
                                <a:lnTo>
                                  <a:pt x="6115037" y="3326815"/>
                                </a:lnTo>
                                <a:lnTo>
                                  <a:pt x="6115037" y="3355390"/>
                                </a:lnTo>
                                <a:lnTo>
                                  <a:pt x="6119215" y="3355390"/>
                                </a:lnTo>
                                <a:lnTo>
                                  <a:pt x="6119215" y="33268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3279190"/>
                                </a:moveTo>
                                <a:lnTo>
                                  <a:pt x="6115037" y="3279190"/>
                                </a:lnTo>
                                <a:lnTo>
                                  <a:pt x="6115037" y="3307765"/>
                                </a:lnTo>
                                <a:lnTo>
                                  <a:pt x="6119215" y="3307765"/>
                                </a:lnTo>
                                <a:lnTo>
                                  <a:pt x="6119215" y="32791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3231565"/>
                                </a:moveTo>
                                <a:lnTo>
                                  <a:pt x="6115037" y="3231565"/>
                                </a:lnTo>
                                <a:lnTo>
                                  <a:pt x="6115037" y="3260140"/>
                                </a:lnTo>
                                <a:lnTo>
                                  <a:pt x="6119215" y="3260140"/>
                                </a:lnTo>
                                <a:lnTo>
                                  <a:pt x="6119215" y="32315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3183940"/>
                                </a:moveTo>
                                <a:lnTo>
                                  <a:pt x="6115037" y="3183940"/>
                                </a:lnTo>
                                <a:lnTo>
                                  <a:pt x="6115037" y="3212515"/>
                                </a:lnTo>
                                <a:lnTo>
                                  <a:pt x="6119215" y="3212515"/>
                                </a:lnTo>
                                <a:lnTo>
                                  <a:pt x="6119215" y="31839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3136315"/>
                                </a:moveTo>
                                <a:lnTo>
                                  <a:pt x="6115037" y="3136315"/>
                                </a:lnTo>
                                <a:lnTo>
                                  <a:pt x="6115037" y="3164890"/>
                                </a:lnTo>
                                <a:lnTo>
                                  <a:pt x="6119215" y="3164890"/>
                                </a:lnTo>
                                <a:lnTo>
                                  <a:pt x="6119215" y="31363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3088690"/>
                                </a:moveTo>
                                <a:lnTo>
                                  <a:pt x="6115037" y="3088690"/>
                                </a:lnTo>
                                <a:lnTo>
                                  <a:pt x="6115037" y="3117265"/>
                                </a:lnTo>
                                <a:lnTo>
                                  <a:pt x="6119215" y="3117265"/>
                                </a:lnTo>
                                <a:lnTo>
                                  <a:pt x="6119215" y="30886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3041065"/>
                                </a:moveTo>
                                <a:lnTo>
                                  <a:pt x="6115037" y="3041065"/>
                                </a:lnTo>
                                <a:lnTo>
                                  <a:pt x="6115037" y="3069640"/>
                                </a:lnTo>
                                <a:lnTo>
                                  <a:pt x="6119215" y="3069640"/>
                                </a:lnTo>
                                <a:lnTo>
                                  <a:pt x="6119215" y="30410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2993440"/>
                                </a:moveTo>
                                <a:lnTo>
                                  <a:pt x="6115037" y="2993440"/>
                                </a:lnTo>
                                <a:lnTo>
                                  <a:pt x="6115037" y="3022015"/>
                                </a:lnTo>
                                <a:lnTo>
                                  <a:pt x="6119215" y="3022015"/>
                                </a:lnTo>
                                <a:lnTo>
                                  <a:pt x="6119215" y="29934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2945815"/>
                                </a:moveTo>
                                <a:lnTo>
                                  <a:pt x="6115037" y="2945815"/>
                                </a:lnTo>
                                <a:lnTo>
                                  <a:pt x="6115037" y="2974390"/>
                                </a:lnTo>
                                <a:lnTo>
                                  <a:pt x="6119215" y="2974390"/>
                                </a:lnTo>
                                <a:lnTo>
                                  <a:pt x="6119215" y="29458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2898190"/>
                                </a:moveTo>
                                <a:lnTo>
                                  <a:pt x="6115037" y="2898190"/>
                                </a:lnTo>
                                <a:lnTo>
                                  <a:pt x="6115037" y="2926765"/>
                                </a:lnTo>
                                <a:lnTo>
                                  <a:pt x="6119215" y="2926765"/>
                                </a:lnTo>
                                <a:lnTo>
                                  <a:pt x="6119215" y="28981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2850565"/>
                                </a:moveTo>
                                <a:lnTo>
                                  <a:pt x="6115037" y="2850565"/>
                                </a:lnTo>
                                <a:lnTo>
                                  <a:pt x="6115037" y="2879140"/>
                                </a:lnTo>
                                <a:lnTo>
                                  <a:pt x="6119215" y="2879140"/>
                                </a:lnTo>
                                <a:lnTo>
                                  <a:pt x="6119215" y="28505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2802940"/>
                                </a:moveTo>
                                <a:lnTo>
                                  <a:pt x="6115037" y="2802940"/>
                                </a:lnTo>
                                <a:lnTo>
                                  <a:pt x="6115037" y="2831515"/>
                                </a:lnTo>
                                <a:lnTo>
                                  <a:pt x="6119215" y="2831515"/>
                                </a:lnTo>
                                <a:lnTo>
                                  <a:pt x="6119215" y="28029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2755315"/>
                                </a:moveTo>
                                <a:lnTo>
                                  <a:pt x="6115037" y="2755315"/>
                                </a:lnTo>
                                <a:lnTo>
                                  <a:pt x="6115037" y="2783890"/>
                                </a:lnTo>
                                <a:lnTo>
                                  <a:pt x="6119215" y="2783890"/>
                                </a:lnTo>
                                <a:lnTo>
                                  <a:pt x="6119215" y="27553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2707690"/>
                                </a:moveTo>
                                <a:lnTo>
                                  <a:pt x="6115037" y="2707690"/>
                                </a:lnTo>
                                <a:lnTo>
                                  <a:pt x="6115037" y="2736265"/>
                                </a:lnTo>
                                <a:lnTo>
                                  <a:pt x="6119215" y="2736265"/>
                                </a:lnTo>
                                <a:lnTo>
                                  <a:pt x="6119215" y="27076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2660065"/>
                                </a:moveTo>
                                <a:lnTo>
                                  <a:pt x="6115037" y="2660065"/>
                                </a:lnTo>
                                <a:lnTo>
                                  <a:pt x="6115037" y="2688640"/>
                                </a:lnTo>
                                <a:lnTo>
                                  <a:pt x="6119215" y="2688640"/>
                                </a:lnTo>
                                <a:lnTo>
                                  <a:pt x="6119215" y="26600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2612440"/>
                                </a:moveTo>
                                <a:lnTo>
                                  <a:pt x="6115037" y="2612440"/>
                                </a:lnTo>
                                <a:lnTo>
                                  <a:pt x="6115037" y="2641015"/>
                                </a:lnTo>
                                <a:lnTo>
                                  <a:pt x="6119215" y="2641015"/>
                                </a:lnTo>
                                <a:lnTo>
                                  <a:pt x="6119215" y="26124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2564815"/>
                                </a:moveTo>
                                <a:lnTo>
                                  <a:pt x="6115037" y="2564815"/>
                                </a:lnTo>
                                <a:lnTo>
                                  <a:pt x="6115037" y="2593390"/>
                                </a:lnTo>
                                <a:lnTo>
                                  <a:pt x="6119215" y="2593390"/>
                                </a:lnTo>
                                <a:lnTo>
                                  <a:pt x="6119215" y="25648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2517190"/>
                                </a:moveTo>
                                <a:lnTo>
                                  <a:pt x="6115037" y="2517190"/>
                                </a:lnTo>
                                <a:lnTo>
                                  <a:pt x="6115037" y="2545765"/>
                                </a:lnTo>
                                <a:lnTo>
                                  <a:pt x="6119215" y="2545765"/>
                                </a:lnTo>
                                <a:lnTo>
                                  <a:pt x="6119215" y="25171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2469565"/>
                                </a:moveTo>
                                <a:lnTo>
                                  <a:pt x="6115037" y="2469565"/>
                                </a:lnTo>
                                <a:lnTo>
                                  <a:pt x="6115037" y="2498140"/>
                                </a:lnTo>
                                <a:lnTo>
                                  <a:pt x="6119215" y="2498140"/>
                                </a:lnTo>
                                <a:lnTo>
                                  <a:pt x="6119215" y="24695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2421940"/>
                                </a:moveTo>
                                <a:lnTo>
                                  <a:pt x="6115037" y="2421940"/>
                                </a:lnTo>
                                <a:lnTo>
                                  <a:pt x="6115037" y="2450515"/>
                                </a:lnTo>
                                <a:lnTo>
                                  <a:pt x="6119215" y="2450515"/>
                                </a:lnTo>
                                <a:lnTo>
                                  <a:pt x="6119215" y="24219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2374315"/>
                                </a:moveTo>
                                <a:lnTo>
                                  <a:pt x="6115037" y="2374315"/>
                                </a:lnTo>
                                <a:lnTo>
                                  <a:pt x="6115037" y="2402890"/>
                                </a:lnTo>
                                <a:lnTo>
                                  <a:pt x="6119215" y="2402890"/>
                                </a:lnTo>
                                <a:lnTo>
                                  <a:pt x="6119215" y="23743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2326690"/>
                                </a:moveTo>
                                <a:lnTo>
                                  <a:pt x="6115037" y="2326690"/>
                                </a:lnTo>
                                <a:lnTo>
                                  <a:pt x="6115037" y="2355265"/>
                                </a:lnTo>
                                <a:lnTo>
                                  <a:pt x="6119215" y="2355265"/>
                                </a:lnTo>
                                <a:lnTo>
                                  <a:pt x="6119215" y="23266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2279065"/>
                                </a:moveTo>
                                <a:lnTo>
                                  <a:pt x="6115037" y="2279065"/>
                                </a:lnTo>
                                <a:lnTo>
                                  <a:pt x="6115037" y="2307640"/>
                                </a:lnTo>
                                <a:lnTo>
                                  <a:pt x="6119215" y="2307640"/>
                                </a:lnTo>
                                <a:lnTo>
                                  <a:pt x="6119215" y="22790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2231440"/>
                                </a:moveTo>
                                <a:lnTo>
                                  <a:pt x="6115037" y="2231440"/>
                                </a:lnTo>
                                <a:lnTo>
                                  <a:pt x="6115037" y="2260015"/>
                                </a:lnTo>
                                <a:lnTo>
                                  <a:pt x="6119215" y="2260015"/>
                                </a:lnTo>
                                <a:lnTo>
                                  <a:pt x="6119215" y="22314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2183815"/>
                                </a:moveTo>
                                <a:lnTo>
                                  <a:pt x="6115037" y="2183815"/>
                                </a:lnTo>
                                <a:lnTo>
                                  <a:pt x="6115037" y="2212390"/>
                                </a:lnTo>
                                <a:lnTo>
                                  <a:pt x="6119215" y="2212390"/>
                                </a:lnTo>
                                <a:lnTo>
                                  <a:pt x="6119215" y="21838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2136190"/>
                                </a:moveTo>
                                <a:lnTo>
                                  <a:pt x="6115037" y="2136190"/>
                                </a:lnTo>
                                <a:lnTo>
                                  <a:pt x="6115037" y="2164765"/>
                                </a:lnTo>
                                <a:lnTo>
                                  <a:pt x="6119215" y="2164765"/>
                                </a:lnTo>
                                <a:lnTo>
                                  <a:pt x="6119215" y="21361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2088565"/>
                                </a:moveTo>
                                <a:lnTo>
                                  <a:pt x="6115037" y="2088565"/>
                                </a:lnTo>
                                <a:lnTo>
                                  <a:pt x="6115037" y="2117140"/>
                                </a:lnTo>
                                <a:lnTo>
                                  <a:pt x="6119215" y="2117140"/>
                                </a:lnTo>
                                <a:lnTo>
                                  <a:pt x="6119215" y="20885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2040940"/>
                                </a:moveTo>
                                <a:lnTo>
                                  <a:pt x="6115037" y="2040940"/>
                                </a:lnTo>
                                <a:lnTo>
                                  <a:pt x="6115037" y="2069515"/>
                                </a:lnTo>
                                <a:lnTo>
                                  <a:pt x="6119215" y="2069515"/>
                                </a:lnTo>
                                <a:lnTo>
                                  <a:pt x="6119215" y="20409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1993315"/>
                                </a:moveTo>
                                <a:lnTo>
                                  <a:pt x="6115037" y="1993315"/>
                                </a:lnTo>
                                <a:lnTo>
                                  <a:pt x="6115037" y="2021890"/>
                                </a:lnTo>
                                <a:lnTo>
                                  <a:pt x="6119215" y="2021890"/>
                                </a:lnTo>
                                <a:lnTo>
                                  <a:pt x="6119215" y="19933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1945690"/>
                                </a:moveTo>
                                <a:lnTo>
                                  <a:pt x="6115037" y="1945690"/>
                                </a:lnTo>
                                <a:lnTo>
                                  <a:pt x="6115037" y="1974265"/>
                                </a:lnTo>
                                <a:lnTo>
                                  <a:pt x="6119215" y="1974265"/>
                                </a:lnTo>
                                <a:lnTo>
                                  <a:pt x="6119215" y="19456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1898065"/>
                                </a:moveTo>
                                <a:lnTo>
                                  <a:pt x="6115037" y="1898065"/>
                                </a:lnTo>
                                <a:lnTo>
                                  <a:pt x="6115037" y="1926640"/>
                                </a:lnTo>
                                <a:lnTo>
                                  <a:pt x="6119215" y="1926640"/>
                                </a:lnTo>
                                <a:lnTo>
                                  <a:pt x="6119215" y="18980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1850440"/>
                                </a:moveTo>
                                <a:lnTo>
                                  <a:pt x="6115037" y="1850440"/>
                                </a:lnTo>
                                <a:lnTo>
                                  <a:pt x="6115037" y="1879015"/>
                                </a:lnTo>
                                <a:lnTo>
                                  <a:pt x="6119215" y="1879015"/>
                                </a:lnTo>
                                <a:lnTo>
                                  <a:pt x="6119215" y="18504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1802815"/>
                                </a:moveTo>
                                <a:lnTo>
                                  <a:pt x="6115037" y="1802815"/>
                                </a:lnTo>
                                <a:lnTo>
                                  <a:pt x="6115037" y="1831390"/>
                                </a:lnTo>
                                <a:lnTo>
                                  <a:pt x="6119215" y="1831390"/>
                                </a:lnTo>
                                <a:lnTo>
                                  <a:pt x="6119215" y="18028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1755190"/>
                                </a:moveTo>
                                <a:lnTo>
                                  <a:pt x="6115037" y="1755190"/>
                                </a:lnTo>
                                <a:lnTo>
                                  <a:pt x="6115037" y="1783765"/>
                                </a:lnTo>
                                <a:lnTo>
                                  <a:pt x="6119215" y="1783765"/>
                                </a:lnTo>
                                <a:lnTo>
                                  <a:pt x="6119215" y="17551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1707565"/>
                                </a:moveTo>
                                <a:lnTo>
                                  <a:pt x="6115037" y="1707565"/>
                                </a:lnTo>
                                <a:lnTo>
                                  <a:pt x="6115037" y="1736140"/>
                                </a:lnTo>
                                <a:lnTo>
                                  <a:pt x="6119215" y="1736140"/>
                                </a:lnTo>
                                <a:lnTo>
                                  <a:pt x="6119215" y="17075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1659940"/>
                                </a:moveTo>
                                <a:lnTo>
                                  <a:pt x="6115037" y="1659940"/>
                                </a:lnTo>
                                <a:lnTo>
                                  <a:pt x="6115037" y="1688515"/>
                                </a:lnTo>
                                <a:lnTo>
                                  <a:pt x="6119215" y="1688515"/>
                                </a:lnTo>
                                <a:lnTo>
                                  <a:pt x="6119215" y="16599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1612315"/>
                                </a:moveTo>
                                <a:lnTo>
                                  <a:pt x="6115037" y="1612315"/>
                                </a:lnTo>
                                <a:lnTo>
                                  <a:pt x="6115037" y="1640890"/>
                                </a:lnTo>
                                <a:lnTo>
                                  <a:pt x="6119215" y="1640890"/>
                                </a:lnTo>
                                <a:lnTo>
                                  <a:pt x="6119215" y="16123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1564690"/>
                                </a:moveTo>
                                <a:lnTo>
                                  <a:pt x="6115037" y="1564690"/>
                                </a:lnTo>
                                <a:lnTo>
                                  <a:pt x="6115037" y="1593265"/>
                                </a:lnTo>
                                <a:lnTo>
                                  <a:pt x="6119215" y="1593265"/>
                                </a:lnTo>
                                <a:lnTo>
                                  <a:pt x="6119215" y="15646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1517065"/>
                                </a:moveTo>
                                <a:lnTo>
                                  <a:pt x="6115037" y="1517065"/>
                                </a:lnTo>
                                <a:lnTo>
                                  <a:pt x="6115037" y="1545640"/>
                                </a:lnTo>
                                <a:lnTo>
                                  <a:pt x="6119215" y="1545640"/>
                                </a:lnTo>
                                <a:lnTo>
                                  <a:pt x="6119215" y="15170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1469440"/>
                                </a:moveTo>
                                <a:lnTo>
                                  <a:pt x="6115037" y="1469440"/>
                                </a:lnTo>
                                <a:lnTo>
                                  <a:pt x="6115037" y="1498015"/>
                                </a:lnTo>
                                <a:lnTo>
                                  <a:pt x="6119215" y="1498015"/>
                                </a:lnTo>
                                <a:lnTo>
                                  <a:pt x="6119215" y="14694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1421815"/>
                                </a:moveTo>
                                <a:lnTo>
                                  <a:pt x="6115037" y="1421815"/>
                                </a:lnTo>
                                <a:lnTo>
                                  <a:pt x="6115037" y="1450390"/>
                                </a:lnTo>
                                <a:lnTo>
                                  <a:pt x="6119215" y="1450390"/>
                                </a:lnTo>
                                <a:lnTo>
                                  <a:pt x="6119215" y="14218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1374190"/>
                                </a:moveTo>
                                <a:lnTo>
                                  <a:pt x="6115037" y="1374190"/>
                                </a:lnTo>
                                <a:lnTo>
                                  <a:pt x="6115037" y="1402765"/>
                                </a:lnTo>
                                <a:lnTo>
                                  <a:pt x="6119215" y="1402765"/>
                                </a:lnTo>
                                <a:lnTo>
                                  <a:pt x="6119215" y="13741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1326565"/>
                                </a:moveTo>
                                <a:lnTo>
                                  <a:pt x="6115037" y="1326565"/>
                                </a:lnTo>
                                <a:lnTo>
                                  <a:pt x="6115037" y="1355140"/>
                                </a:lnTo>
                                <a:lnTo>
                                  <a:pt x="6119215" y="1355140"/>
                                </a:lnTo>
                                <a:lnTo>
                                  <a:pt x="6119215" y="13265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1278940"/>
                                </a:moveTo>
                                <a:lnTo>
                                  <a:pt x="6115037" y="1278940"/>
                                </a:lnTo>
                                <a:lnTo>
                                  <a:pt x="6115037" y="1307515"/>
                                </a:lnTo>
                                <a:lnTo>
                                  <a:pt x="6119215" y="1307515"/>
                                </a:lnTo>
                                <a:lnTo>
                                  <a:pt x="6119215" y="12789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1231315"/>
                                </a:moveTo>
                                <a:lnTo>
                                  <a:pt x="6115037" y="1231315"/>
                                </a:lnTo>
                                <a:lnTo>
                                  <a:pt x="6115037" y="1259890"/>
                                </a:lnTo>
                                <a:lnTo>
                                  <a:pt x="6119215" y="1259890"/>
                                </a:lnTo>
                                <a:lnTo>
                                  <a:pt x="6119215" y="12313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1183690"/>
                                </a:moveTo>
                                <a:lnTo>
                                  <a:pt x="6115037" y="1183690"/>
                                </a:lnTo>
                                <a:lnTo>
                                  <a:pt x="6115037" y="1212265"/>
                                </a:lnTo>
                                <a:lnTo>
                                  <a:pt x="6119215" y="1212265"/>
                                </a:lnTo>
                                <a:lnTo>
                                  <a:pt x="6119215" y="11836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1136065"/>
                                </a:moveTo>
                                <a:lnTo>
                                  <a:pt x="6115037" y="1136065"/>
                                </a:lnTo>
                                <a:lnTo>
                                  <a:pt x="6115037" y="1164640"/>
                                </a:lnTo>
                                <a:lnTo>
                                  <a:pt x="6119215" y="1164640"/>
                                </a:lnTo>
                                <a:lnTo>
                                  <a:pt x="6119215" y="11360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1088440"/>
                                </a:moveTo>
                                <a:lnTo>
                                  <a:pt x="6115037" y="1088440"/>
                                </a:lnTo>
                                <a:lnTo>
                                  <a:pt x="6115037" y="1117015"/>
                                </a:lnTo>
                                <a:lnTo>
                                  <a:pt x="6119215" y="1117015"/>
                                </a:lnTo>
                                <a:lnTo>
                                  <a:pt x="6119215" y="10884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1040815"/>
                                </a:moveTo>
                                <a:lnTo>
                                  <a:pt x="6115037" y="1040815"/>
                                </a:lnTo>
                                <a:lnTo>
                                  <a:pt x="6115037" y="1069390"/>
                                </a:lnTo>
                                <a:lnTo>
                                  <a:pt x="6119215" y="1069390"/>
                                </a:lnTo>
                                <a:lnTo>
                                  <a:pt x="6119215" y="10408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993190"/>
                                </a:moveTo>
                                <a:lnTo>
                                  <a:pt x="6115037" y="993190"/>
                                </a:lnTo>
                                <a:lnTo>
                                  <a:pt x="6115037" y="1021765"/>
                                </a:lnTo>
                                <a:lnTo>
                                  <a:pt x="6119215" y="1021765"/>
                                </a:lnTo>
                                <a:lnTo>
                                  <a:pt x="6119215" y="9931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945565"/>
                                </a:moveTo>
                                <a:lnTo>
                                  <a:pt x="6115037" y="945565"/>
                                </a:lnTo>
                                <a:lnTo>
                                  <a:pt x="6115037" y="974140"/>
                                </a:lnTo>
                                <a:lnTo>
                                  <a:pt x="6119215" y="974140"/>
                                </a:lnTo>
                                <a:lnTo>
                                  <a:pt x="6119215" y="9455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897940"/>
                                </a:moveTo>
                                <a:lnTo>
                                  <a:pt x="6115037" y="897940"/>
                                </a:lnTo>
                                <a:lnTo>
                                  <a:pt x="6115037" y="926515"/>
                                </a:lnTo>
                                <a:lnTo>
                                  <a:pt x="6119215" y="926515"/>
                                </a:lnTo>
                                <a:lnTo>
                                  <a:pt x="6119215" y="8979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850315"/>
                                </a:moveTo>
                                <a:lnTo>
                                  <a:pt x="6115037" y="850315"/>
                                </a:lnTo>
                                <a:lnTo>
                                  <a:pt x="6115037" y="878890"/>
                                </a:lnTo>
                                <a:lnTo>
                                  <a:pt x="6119215" y="878890"/>
                                </a:lnTo>
                                <a:lnTo>
                                  <a:pt x="6119215" y="8503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802690"/>
                                </a:moveTo>
                                <a:lnTo>
                                  <a:pt x="6115037" y="802690"/>
                                </a:lnTo>
                                <a:lnTo>
                                  <a:pt x="6115037" y="831265"/>
                                </a:lnTo>
                                <a:lnTo>
                                  <a:pt x="6119215" y="831265"/>
                                </a:lnTo>
                                <a:lnTo>
                                  <a:pt x="6119215" y="8026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755065"/>
                                </a:moveTo>
                                <a:lnTo>
                                  <a:pt x="6115037" y="755065"/>
                                </a:lnTo>
                                <a:lnTo>
                                  <a:pt x="6115037" y="783640"/>
                                </a:lnTo>
                                <a:lnTo>
                                  <a:pt x="6119215" y="783640"/>
                                </a:lnTo>
                                <a:lnTo>
                                  <a:pt x="6119215" y="7550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707440"/>
                                </a:moveTo>
                                <a:lnTo>
                                  <a:pt x="6115037" y="707440"/>
                                </a:lnTo>
                                <a:lnTo>
                                  <a:pt x="6115037" y="736015"/>
                                </a:lnTo>
                                <a:lnTo>
                                  <a:pt x="6119215" y="736015"/>
                                </a:lnTo>
                                <a:lnTo>
                                  <a:pt x="6119215" y="7074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659815"/>
                                </a:moveTo>
                                <a:lnTo>
                                  <a:pt x="6115037" y="659815"/>
                                </a:lnTo>
                                <a:lnTo>
                                  <a:pt x="6115037" y="688390"/>
                                </a:lnTo>
                                <a:lnTo>
                                  <a:pt x="6119215" y="688390"/>
                                </a:lnTo>
                                <a:lnTo>
                                  <a:pt x="6119215" y="6598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612190"/>
                                </a:moveTo>
                                <a:lnTo>
                                  <a:pt x="6115037" y="612190"/>
                                </a:lnTo>
                                <a:lnTo>
                                  <a:pt x="6115037" y="640765"/>
                                </a:lnTo>
                                <a:lnTo>
                                  <a:pt x="6119215" y="640765"/>
                                </a:lnTo>
                                <a:lnTo>
                                  <a:pt x="6119215" y="6121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564565"/>
                                </a:moveTo>
                                <a:lnTo>
                                  <a:pt x="6115037" y="564565"/>
                                </a:lnTo>
                                <a:lnTo>
                                  <a:pt x="6115037" y="593140"/>
                                </a:lnTo>
                                <a:lnTo>
                                  <a:pt x="6119215" y="593140"/>
                                </a:lnTo>
                                <a:lnTo>
                                  <a:pt x="6119215" y="5645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516940"/>
                                </a:moveTo>
                                <a:lnTo>
                                  <a:pt x="6115037" y="516940"/>
                                </a:lnTo>
                                <a:lnTo>
                                  <a:pt x="6115037" y="545515"/>
                                </a:lnTo>
                                <a:lnTo>
                                  <a:pt x="6119215" y="545515"/>
                                </a:lnTo>
                                <a:lnTo>
                                  <a:pt x="6119215" y="5169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469315"/>
                                </a:moveTo>
                                <a:lnTo>
                                  <a:pt x="6115037" y="469315"/>
                                </a:lnTo>
                                <a:lnTo>
                                  <a:pt x="6115037" y="497890"/>
                                </a:lnTo>
                                <a:lnTo>
                                  <a:pt x="6119215" y="497890"/>
                                </a:lnTo>
                                <a:lnTo>
                                  <a:pt x="6119215" y="4693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421690"/>
                                </a:moveTo>
                                <a:lnTo>
                                  <a:pt x="6115037" y="421690"/>
                                </a:lnTo>
                                <a:lnTo>
                                  <a:pt x="6115037" y="450265"/>
                                </a:lnTo>
                                <a:lnTo>
                                  <a:pt x="6119215" y="450265"/>
                                </a:lnTo>
                                <a:lnTo>
                                  <a:pt x="6119215" y="4216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374065"/>
                                </a:moveTo>
                                <a:lnTo>
                                  <a:pt x="6115037" y="374065"/>
                                </a:lnTo>
                                <a:lnTo>
                                  <a:pt x="6115037" y="402640"/>
                                </a:lnTo>
                                <a:lnTo>
                                  <a:pt x="6119215" y="402640"/>
                                </a:lnTo>
                                <a:lnTo>
                                  <a:pt x="6119215" y="3740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326440"/>
                                </a:moveTo>
                                <a:lnTo>
                                  <a:pt x="6115037" y="326440"/>
                                </a:lnTo>
                                <a:lnTo>
                                  <a:pt x="6115037" y="355015"/>
                                </a:lnTo>
                                <a:lnTo>
                                  <a:pt x="6119215" y="355015"/>
                                </a:lnTo>
                                <a:lnTo>
                                  <a:pt x="6119215" y="3264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278815"/>
                                </a:moveTo>
                                <a:lnTo>
                                  <a:pt x="6115037" y="278815"/>
                                </a:lnTo>
                                <a:lnTo>
                                  <a:pt x="6115037" y="307390"/>
                                </a:lnTo>
                                <a:lnTo>
                                  <a:pt x="6119215" y="307390"/>
                                </a:lnTo>
                                <a:lnTo>
                                  <a:pt x="6119215" y="27881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231190"/>
                                </a:moveTo>
                                <a:lnTo>
                                  <a:pt x="6115037" y="231190"/>
                                </a:lnTo>
                                <a:lnTo>
                                  <a:pt x="6115037" y="259765"/>
                                </a:lnTo>
                                <a:lnTo>
                                  <a:pt x="6119215" y="259765"/>
                                </a:lnTo>
                                <a:lnTo>
                                  <a:pt x="6119215" y="23119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183565"/>
                                </a:moveTo>
                                <a:lnTo>
                                  <a:pt x="6115037" y="183565"/>
                                </a:lnTo>
                                <a:lnTo>
                                  <a:pt x="6115037" y="212140"/>
                                </a:lnTo>
                                <a:lnTo>
                                  <a:pt x="6119215" y="212140"/>
                                </a:lnTo>
                                <a:lnTo>
                                  <a:pt x="6119215" y="183565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135940"/>
                                </a:moveTo>
                                <a:lnTo>
                                  <a:pt x="6115037" y="135940"/>
                                </a:lnTo>
                                <a:lnTo>
                                  <a:pt x="6115037" y="164515"/>
                                </a:lnTo>
                                <a:lnTo>
                                  <a:pt x="6119215" y="164515"/>
                                </a:lnTo>
                                <a:lnTo>
                                  <a:pt x="6119215" y="135940"/>
                                </a:lnTo>
                                <a:close/>
                              </a:path>
                              <a:path w="6119495" h="6648450">
                                <a:moveTo>
                                  <a:pt x="6119215" y="89522"/>
                                </a:moveTo>
                                <a:lnTo>
                                  <a:pt x="6112357" y="91084"/>
                                </a:lnTo>
                                <a:lnTo>
                                  <a:pt x="6113043" y="93853"/>
                                </a:lnTo>
                                <a:lnTo>
                                  <a:pt x="6114542" y="103974"/>
                                </a:lnTo>
                                <a:lnTo>
                                  <a:pt x="6115037" y="114300"/>
                                </a:lnTo>
                                <a:lnTo>
                                  <a:pt x="6115037" y="116890"/>
                                </a:lnTo>
                                <a:lnTo>
                                  <a:pt x="6119215" y="116890"/>
                                </a:lnTo>
                                <a:lnTo>
                                  <a:pt x="6119215" y="89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74" y="3428997"/>
                            <a:ext cx="2943224" cy="2762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00004pt;margin-top:-18.653795pt;width:481.85pt;height:523.5pt;mso-position-horizontal-relative:page;mso-position-vertical-relative:paragraph;z-index:-17016832" id="docshapegroup42" coordorigin="1140,-373" coordsize="9637,10470">
                <v:shape style="position:absolute;left:1140;top:-374;width:9637;height:10470" id="docshape43" coordorigin="1140,-373" coordsize="9637,10470" path="m1155,9845l1140,9845,1140,9890,1155,9890,1155,9845xm1155,9770l1140,9770,1140,9815,1155,9815,1155,9770xm1155,9695l1140,9695,1140,9740,1155,9740,1155,9695xm1155,9620l1140,9620,1140,9665,1155,9665,1155,9620xm1155,9545l1140,9545,1140,9590,1155,9590,1155,9545xm1155,9470l1140,9470,1140,9515,1155,9515,1155,9470xm1155,9395l1140,9395,1140,9440,1155,9440,1155,9395xm1155,9320l1140,9320,1140,9365,1155,9365,1155,9320xm1155,9245l1140,9245,1140,9290,1155,9290,1155,9245xm1155,9170l1140,9170,1140,9215,1155,9215,1155,9170xm1155,9095l1140,9095,1140,9140,1155,9140,1155,9095xm1155,9020l1140,9020,1140,9065,1155,9065,1155,9020xm1155,8945l1140,8945,1140,8990,1155,8990,1155,8945xm1155,8870l1140,8870,1140,8915,1155,8915,1155,8870xm1155,8795l1140,8795,1140,8840,1155,8840,1155,8795xm1155,8720l1140,8720,1140,8765,1155,8765,1155,8720xm1155,8645l1140,8645,1140,8690,1155,8690,1155,8645xm1155,8570l1140,8570,1140,8615,1155,8615,1155,8570xm1155,8495l1140,8495,1140,8540,1155,8540,1155,8495xm1155,8420l1140,8420,1140,8465,1155,8465,1155,8420xm1155,8345l1140,8345,1140,8390,1155,8390,1155,8345xm1155,8270l1140,8270,1140,8315,1155,8315,1155,8270xm1155,8195l1140,8195,1140,8240,1155,8240,1155,8195xm1155,8120l1140,8120,1140,8165,1155,8165,1155,8120xm1155,8045l1140,8045,1140,8090,1155,8090,1155,8045xm1155,7970l1140,7970,1140,8015,1155,8015,1155,7970xm1155,7895l1140,7895,1140,7940,1155,7940,1155,7895xm1155,7820l1140,7820,1140,7865,1155,7865,1155,7820xm1155,7745l1140,7745,1140,7790,1155,7790,1155,7745xm1155,7670l1140,7670,1140,7715,1155,7715,1155,7670xm1155,7595l1140,7595,1140,7640,1155,7640,1155,7595xm1155,7520l1140,7520,1140,7565,1155,7565,1155,7520xm1155,7445l1140,7445,1140,7490,1155,7490,1155,7445xm1155,7370l1140,7370,1140,7415,1155,7415,1155,7370xm1155,7295l1140,7295,1140,7340,1155,7340,1155,7295xm1155,7220l1140,7220,1140,7265,1155,7265,1155,7220xm1155,7145l1140,7145,1140,7190,1155,7190,1155,7145xm1155,7070l1140,7070,1140,7115,1155,7115,1155,7070xm1155,6995l1140,6995,1140,7040,1155,7040,1155,6995xm1155,6920l1140,6920,1140,6965,1155,6965,1155,6920xm1155,6845l1140,6845,1140,6890,1155,6890,1155,6845xm1155,6770l1140,6770,1140,6815,1155,6815,1155,6770xm1155,6695l1140,6695,1140,6740,1155,6740,1155,6695xm1155,6620l1140,6620,1140,6665,1155,6665,1155,6620xm1155,6545l1140,6545,1140,6590,1155,6590,1155,6545xm1155,6470l1140,6470,1140,6515,1155,6515,1155,6470xm1155,6395l1140,6395,1140,6440,1155,6440,1155,6395xm1155,6320l1140,6320,1140,6365,1155,6365,1155,6320xm1155,6245l1140,6245,1140,6290,1155,6290,1155,6245xm1155,6170l1140,6170,1140,6215,1155,6215,1155,6170xm1155,6095l1140,6095,1140,6140,1155,6140,1155,6095xm1155,6020l1140,6020,1140,6065,1155,6065,1155,6020xm1155,5945l1140,5945,1140,5990,1155,5990,1155,5945xm1155,5870l1140,5870,1140,5915,1155,5915,1155,5870xm1155,5795l1140,5795,1140,5840,1155,5840,1155,5795xm1155,5720l1140,5720,1140,5765,1155,5765,1155,5720xm1155,5645l1140,5645,1140,5690,1155,5690,1155,5645xm1155,5570l1140,5570,1140,5615,1155,5615,1155,5570xm1155,5495l1140,5495,1140,5540,1155,5540,1155,5495xm1155,5420l1140,5420,1140,5465,1155,5465,1155,5420xm1155,5345l1140,5345,1140,5390,1155,5390,1155,5345xm1155,5270l1140,5270,1140,5315,1155,5315,1155,5270xm1155,5195l1140,5195,1140,5240,1155,5240,1155,5195xm1155,5120l1140,5120,1140,5165,1155,5165,1155,5120xm1155,5045l1140,5045,1140,5090,1155,5090,1155,5045xm1155,4970l1140,4970,1140,5015,1155,5015,1155,4970xm1155,4895l1140,4895,1140,4940,1155,4940,1155,4895xm1155,4820l1140,4820,1140,4865,1155,4865,1155,4820xm1155,4745l1140,4745,1140,4790,1155,4790,1155,4745xm1155,4670l1140,4670,1140,4715,1155,4715,1155,4670xm1155,4595l1140,4595,1140,4640,1155,4640,1155,4595xm1155,4520l1140,4520,1140,4565,1155,4565,1155,4520xm1155,4445l1140,4445,1140,4490,1155,4490,1155,4445xm1155,4370l1140,4370,1140,4415,1155,4415,1155,4370xm1155,4295l1140,4295,1140,4340,1155,4340,1155,4295xm1155,4220l1140,4220,1140,4265,1155,4265,1155,4220xm1155,4145l1140,4145,1140,4190,1155,4190,1155,4145xm1155,4070l1140,4070,1140,4115,1155,4115,1155,4070xm1155,3995l1140,3995,1140,4040,1155,4040,1155,3995xm1155,3920l1140,3920,1140,3965,1155,3965,1155,3920xm1155,3845l1140,3845,1140,3890,1155,3890,1155,3845xm1155,3770l1140,3770,1140,3815,1155,3815,1155,3770xm1155,3695l1140,3695,1140,3740,1155,3740,1155,3695xm1155,3620l1140,3620,1140,3665,1155,3665,1155,3620xm1155,3545l1140,3545,1140,3590,1155,3590,1155,3545xm1155,3470l1140,3470,1140,3515,1155,3515,1155,3470xm1155,3395l1140,3395,1140,3440,1155,3440,1155,3395xm1155,3320l1140,3320,1140,3365,1155,3365,1155,3320xm1155,3245l1140,3245,1140,3290,1155,3290,1155,3245xm1155,3170l1140,3170,1140,3215,1155,3215,1155,3170xm1155,3095l1140,3095,1140,3140,1155,3140,1155,3095xm1155,3020l1140,3020,1140,3065,1155,3065,1155,3020xm1155,2945l1140,2945,1140,2990,1155,2990,1155,2945xm1155,2870l1140,2870,1140,2915,1155,2915,1155,2870xm1155,2795l1140,2795,1140,2840,1155,2840,1155,2795xm1155,2720l1140,2720,1140,2765,1155,2765,1155,2720xm1155,2645l1140,2645,1140,2690,1155,2690,1155,2645xm1155,2570l1140,2570,1140,2615,1155,2615,1155,2570xm1155,2495l1140,2495,1140,2540,1155,2540,1155,2495xm1155,2420l1140,2420,1140,2465,1155,2465,1155,2420xm1155,2345l1140,2345,1140,2390,1155,2390,1155,2345xm1155,2270l1140,2270,1140,2315,1155,2315,1155,2270xm1155,2195l1140,2195,1140,2240,1155,2240,1155,2195xm1155,2120l1140,2120,1140,2165,1155,2165,1155,2120xm1155,2045l1140,2045,1140,2090,1155,2090,1155,2045xm1155,1970l1140,1970,1140,2015,1155,2015,1155,1970xm1155,1895l1140,1895,1140,1940,1155,1940,1155,1895xm1155,1820l1140,1820,1140,1865,1155,1865,1155,1820xm1155,1745l1140,1745,1140,1790,1155,1790,1155,1745xm1155,1670l1140,1670,1140,1715,1155,1715,1155,1670xm1155,1595l1140,1595,1140,1640,1155,1640,1155,1595xm1155,1520l1140,1520,1140,1565,1155,1565,1155,1520xm1155,1445l1140,1445,1140,1490,1155,1490,1155,1445xm1155,1370l1140,1370,1140,1415,1155,1415,1155,1370xm1155,1295l1140,1295,1140,1340,1155,1340,1155,1295xm1155,1220l1140,1220,1140,1265,1155,1265,1155,1220xm1155,1145l1140,1145,1140,1190,1155,1190,1155,1145xm1155,1070l1140,1070,1140,1115,1155,1115,1155,1070xm1155,995l1140,995,1140,1040,1155,1040,1155,995xm1155,920l1140,920,1140,965,1155,965,1155,920xm1155,845l1140,845,1140,890,1155,890,1155,845xm1155,770l1140,770,1140,815,1155,815,1155,770xm1155,695l1140,695,1140,740,1155,740,1155,695xm1155,620l1140,620,1140,665,1155,665,1155,620xm1155,545l1140,545,1140,590,1155,590,1155,545xm1155,470l1140,470,1140,515,1155,515,1155,470xm1155,395l1140,395,1140,440,1155,440,1155,395xm1155,320l1140,320,1140,365,1155,365,1155,320xm1155,245l1140,245,1140,290,1155,290,1155,245xm1155,170l1140,170,1140,215,1155,215,1155,170xm1155,95l1140,95,1140,140,1155,140,1155,95xm1155,20l1140,20,1140,65,1155,65,1155,20xm1155,-55l1140,-55,1140,-10,1155,-10,1155,-55xm1155,-130l1140,-130,1140,-85,1155,-85,1155,-130xm1156,-204l1141,-205,1141,-204,1140,-193,1140,-160,1155,-160,1155,-193,1156,-204xm1161,9960l1158,9949,1156,9933,1155,9919,1140,9920,1141,9935,1143,9952,1146,9964,1161,9960xm1174,-270l1161,-277,1154,-262,1148,-245,1145,-234,1160,-231,1162,-241,1168,-256,1174,-270xm1192,10021l1183,10009,1175,9995,1170,9986,1157,9992,1161,10002,1170,10017,1181,10031,1192,10021xm1219,-323l1209,-335,1206,-332,1193,-320,1181,-307,1177,-302,1189,-293,1192,-298,1203,-310,1215,-321,1219,-323xm1246,10064l1242,10062,1228,10054,1215,10045,1212,10041,1202,10053,1206,10056,1220,10067,1235,10076,1240,10078,1246,10064xm1281,-353l1277,-368,1268,-365,1251,-359,1235,-352,1235,-352,1242,-339,1242,-339,1257,-346,1272,-351,1281,-353xm1313,10082l1304,10081,1288,10079,1272,10075,1268,10089,1285,10094,1302,10096,1312,10097,1312,10094,1313,10089,1313,10082xm1365,-373l1320,-373,1307,-372,1308,-358,1320,-358,1365,-358,1365,-373xm1387,10082l1342,10082,1342,10097,1387,10097,1387,10082xm1440,-373l1395,-373,1395,-358,1440,-358,1440,-373xm1462,10082l1417,10082,1417,10097,1462,10097,1462,10082xm1515,-373l1470,-373,1470,-358,1515,-358,1515,-373xm1537,10082l1492,10082,1492,10097,1537,10097,1537,10082xm1590,-373l1545,-373,1545,-358,1590,-358,1590,-373xm1612,10082l1567,10082,1567,10097,1612,10097,1612,10082xm1665,-373l1620,-373,1620,-358,1665,-358,1665,-373xm1687,10082l1642,10082,1642,10097,1687,10097,1687,10082xm1740,-373l1695,-373,1695,-358,1740,-358,1740,-373xm1762,10082l1717,10082,1717,10097,1762,10097,1762,10082xm1815,-373l1770,-373,1770,-358,1815,-358,1815,-373xm1837,10082l1792,10082,1792,10097,1837,10097,1837,10082xm1890,-373l1845,-373,1845,-358,1890,-358,1890,-373xm1912,10082l1867,10082,1867,10097,1912,10097,1912,10082xm1965,-373l1920,-373,1920,-358,1965,-358,1965,-373xm1987,10082l1942,10082,1942,10097,1987,10097,1987,10082xm2040,-373l1995,-373,1995,-358,2040,-358,2040,-373xm2062,10082l2017,10082,2017,10097,2062,10097,2062,10082xm2115,-373l2070,-373,2070,-358,2115,-358,2115,-373xm2137,10082l2092,10082,2092,10097,2137,10097,2137,10082xm2190,-373l2145,-373,2145,-358,2190,-358,2190,-373xm2212,10082l2167,10082,2167,10097,2212,10097,2212,10082xm2265,-373l2220,-373,2220,-358,2265,-358,2265,-373xm2287,10082l2242,10082,2242,10097,2287,10097,2287,10082xm2340,-373l2295,-373,2295,-358,2340,-358,2340,-373xm2362,10082l2317,10082,2317,10097,2362,10097,2362,10082xm2415,-373l2370,-373,2370,-358,2415,-358,2415,-373xm2437,10082l2392,10082,2392,10097,2437,10097,2437,10082xm2490,-373l2445,-373,2445,-358,2490,-358,2490,-373xm2512,10082l2467,10082,2467,10097,2512,10097,2512,10082xm2565,-373l2520,-373,2520,-358,2565,-358,2565,-373xm2587,10082l2542,10082,2542,10097,2587,10097,2587,10082xm2640,-373l2595,-373,2595,-358,2640,-358,2640,-373xm2662,10082l2617,10082,2617,10097,2662,10097,2662,10082xm2715,-373l2670,-373,2670,-358,2715,-358,2715,-373xm2737,10082l2692,10082,2692,10097,2737,10097,2737,10082xm2790,-373l2745,-373,2745,-358,2790,-358,2790,-373xm2812,10082l2767,10082,2767,10097,2812,10097,2812,10082xm2865,-373l2820,-373,2820,-358,2865,-358,2865,-373xm2887,10082l2842,10082,2842,10097,2887,10097,2887,10082xm2940,-373l2895,-373,2895,-358,2940,-358,2940,-373xm2962,10082l2917,10082,2917,10097,2962,10097,2962,10082xm3015,-373l2970,-373,2970,-358,3015,-358,3015,-373xm3037,10082l2992,10082,2992,10097,3037,10097,3037,10082xm3090,-373l3045,-373,3045,-358,3090,-358,3090,-373xm3112,10082l3067,10082,3067,10097,3112,10097,3112,10082xm3165,-373l3120,-373,3120,-358,3165,-358,3165,-373xm3187,10082l3142,10082,3142,10097,3187,10097,3187,10082xm3240,-373l3195,-373,3195,-358,3240,-358,3240,-373xm3262,10082l3217,10082,3217,10097,3262,10097,3262,10082xm3315,-373l3270,-373,3270,-358,3315,-358,3315,-373xm3337,10082l3292,10082,3292,10097,3337,10097,3337,10082xm3390,-373l3345,-373,3345,-358,3390,-358,3390,-373xm3412,10082l3367,10082,3367,10097,3412,10097,3412,10082xm3465,-373l3420,-373,3420,-358,3465,-358,3465,-373xm3487,10082l3442,10082,3442,10097,3487,10097,3487,10082xm3540,-373l3495,-373,3495,-358,3540,-358,3540,-373xm3562,10082l3517,10082,3517,10097,3562,10097,3562,10082xm3615,-373l3570,-373,3570,-358,3615,-358,3615,-373xm3637,10082l3592,10082,3592,10097,3637,10097,3637,10082xm3690,-373l3645,-373,3645,-358,3690,-358,3690,-373xm3712,10082l3667,10082,3667,10097,3712,10097,3712,10082xm3765,-373l3720,-373,3720,-358,3765,-358,3765,-373xm3787,10082l3742,10082,3742,10097,3787,10097,3787,10082xm3840,-373l3795,-373,3795,-358,3840,-358,3840,-373xm3862,10082l3817,10082,3817,10097,3862,10097,3862,10082xm3915,-373l3870,-373,3870,-358,3915,-358,3915,-373xm3937,10082l3892,10082,3892,10097,3937,10097,3937,10082xm3990,-373l3945,-373,3945,-358,3990,-358,3990,-373xm4012,10082l3967,10082,3967,10097,4012,10097,4012,10082xm4065,-373l4020,-373,4020,-358,4065,-358,4065,-373xm4087,10082l4042,10082,4042,10097,4087,10097,4087,10082xm4140,-373l4095,-373,4095,-358,4140,-358,4140,-373xm4162,10082l4117,10082,4117,10097,4162,10097,4162,10082xm4215,-373l4170,-373,4170,-358,4215,-358,4215,-373xm4237,10082l4192,10082,4192,10097,4237,10097,4237,10082xm4290,-373l4245,-373,4245,-358,4290,-358,4290,-373xm4312,10082l4267,10082,4267,10097,4312,10097,4312,10082xm4365,-373l4320,-373,4320,-358,4365,-358,4365,-373xm4387,10082l4342,10082,4342,10097,4387,10097,4387,10082xm4440,-373l4395,-373,4395,-358,4440,-358,4440,-373xm4462,10082l4417,10082,4417,10097,4462,10097,4462,10082xm4515,-373l4470,-373,4470,-358,4515,-358,4515,-373xm4537,10082l4492,10082,4492,10097,4537,10097,4537,10082xm4590,-373l4545,-373,4545,-358,4590,-358,4590,-373xm4612,10082l4567,10082,4567,10097,4612,10097,4612,10082xm4665,-373l4620,-373,4620,-358,4665,-358,4665,-373xm4687,10082l4642,10082,4642,10097,4687,10097,4687,10082xm4740,-373l4695,-373,4695,-358,4740,-358,4740,-373xm4762,10082l4717,10082,4717,10097,4762,10097,4762,10082xm4815,-373l4770,-373,4770,-358,4815,-358,4815,-373xm4837,10082l4792,10082,4792,10097,4837,10097,4837,10082xm4890,-373l4845,-373,4845,-358,4890,-358,4890,-373xm4912,10082l4867,10082,4867,10097,4912,10097,4912,10082xm4965,-373l4920,-373,4920,-358,4965,-358,4965,-373xm4987,10082l4942,10082,4942,10097,4987,10097,4987,10082xm5040,-373l4995,-373,4995,-358,5040,-358,5040,-373xm5062,10082l5017,10082,5017,10097,5062,10097,5062,10082xm5115,-373l5070,-373,5070,-358,5115,-358,5115,-373xm5137,10082l5092,10082,5092,10097,5137,10097,5137,10082xm5190,-373l5145,-373,5145,-358,5190,-358,5190,-373xm5212,10082l5167,10082,5167,10097,5212,10097,5212,10082xm5265,-373l5220,-373,5220,-358,5265,-358,5265,-373xm5287,10082l5242,10082,5242,10097,5287,10097,5287,10082xm5340,-373l5295,-373,5295,-358,5340,-358,5340,-373xm5362,10082l5317,10082,5317,10097,5362,10097,5362,10082xm5415,-373l5370,-373,5370,-358,5415,-358,5415,-373xm5437,10082l5392,10082,5392,10097,5437,10097,5437,10082xm5490,-373l5445,-373,5445,-358,5490,-358,5490,-373xm5512,10082l5467,10082,5467,10097,5512,10097,5512,10082xm5565,-373l5520,-373,5520,-358,5565,-358,5565,-373xm5587,10082l5542,10082,5542,10097,5587,10097,5587,10082xm5640,-373l5595,-373,5595,-358,5640,-358,5640,-373xm5662,10082l5617,10082,5617,10097,5662,10097,5662,10082xm5715,-373l5670,-373,5670,-358,5715,-358,5715,-373xm5737,10082l5692,10082,5692,10097,5737,10097,5737,10082xm5790,-373l5745,-373,5745,-358,5790,-358,5790,-373xm5812,10082l5767,10082,5767,10097,5812,10097,5812,10082xm5865,-373l5820,-373,5820,-358,5865,-358,5865,-373xm5887,10082l5842,10082,5842,10097,5887,10097,5887,10082xm5940,-373l5895,-373,5895,-358,5940,-358,5940,-373xm5962,10082l5917,10082,5917,10097,5962,10097,5962,10082xm6015,-373l5970,-373,5970,-358,6015,-358,6015,-373xm6037,10082l5992,10082,5992,10097,6037,10097,6037,10082xm6090,-373l6045,-373,6045,-358,6090,-358,6090,-373xm6112,10082l6067,10082,6067,10097,6112,10097,6112,10082xm6165,-373l6120,-373,6120,-358,6165,-358,6165,-373xm6187,10082l6142,10082,6142,10097,6187,10097,6187,10082xm6240,-373l6195,-373,6195,-358,6240,-358,6240,-373xm6262,10082l6217,10082,6217,10097,6262,10097,6262,10082xm6315,-373l6270,-373,6270,-358,6315,-358,6315,-373xm6337,10082l6292,10082,6292,10097,6337,10097,6337,10082xm6390,-373l6345,-373,6345,-358,6390,-358,6390,-373xm6412,10082l6367,10082,6367,10097,6412,10097,6412,10082xm6465,-373l6420,-373,6420,-358,6465,-358,6465,-373xm6487,10082l6442,10082,6442,10097,6487,10097,6487,10082xm6540,-373l6495,-373,6495,-358,6540,-358,6540,-373xm6562,10082l6517,10082,6517,10097,6562,10097,6562,10082xm6615,-373l6570,-373,6570,-358,6615,-358,6615,-373xm6637,10082l6592,10082,6592,10097,6637,10097,6637,10082xm6690,-373l6645,-373,6645,-358,6690,-358,6690,-373xm6712,10082l6667,10082,6667,10097,6712,10097,6712,10082xm6765,-373l6720,-373,6720,-358,6765,-358,6765,-373xm6787,10082l6742,10082,6742,10097,6787,10097,6787,10082xm6840,-373l6795,-373,6795,-358,6840,-358,6840,-373xm6862,10082l6817,10082,6817,10097,6862,10097,6862,10082xm6915,-373l6870,-373,6870,-358,6915,-358,6915,-373xm6937,10082l6892,10082,6892,10097,6937,10097,6937,10082xm6990,-373l6945,-373,6945,-358,6990,-358,6990,-373xm7012,10082l6967,10082,6967,10097,7012,10097,7012,10082xm7065,-373l7020,-373,7020,-358,7065,-358,7065,-373xm7087,10082l7042,10082,7042,10097,7087,10097,7087,10082xm7140,-373l7095,-373,7095,-358,7140,-358,7140,-373xm7162,10082l7117,10082,7117,10097,7162,10097,7162,10082xm7215,-373l7170,-373,7170,-358,7215,-358,7215,-373xm7237,10082l7192,10082,7192,10097,7237,10097,7237,10082xm7290,-373l7245,-373,7245,-358,7290,-358,7290,-373xm7312,10082l7267,10082,7267,10097,7312,10097,7312,10082xm7365,-373l7320,-373,7320,-358,7365,-358,7365,-373xm7387,10082l7342,10082,7342,10097,7387,10097,7387,10082xm7440,-373l7395,-373,7395,-358,7440,-358,7440,-373xm7462,10082l7417,10082,7417,10097,7462,10097,7462,10082xm7515,-373l7470,-373,7470,-358,7515,-358,7515,-373xm7537,10082l7492,10082,7492,10097,7537,10097,7537,10082xm7590,-373l7545,-373,7545,-358,7590,-358,7590,-373xm7612,10082l7567,10082,7567,10097,7612,10097,7612,10082xm7665,-373l7620,-373,7620,-358,7665,-358,7665,-373xm7687,10082l7642,10082,7642,10097,7687,10097,7687,10082xm7740,-373l7695,-373,7695,-358,7740,-358,7740,-373xm7762,10082l7717,10082,7717,10097,7762,10097,7762,10082xm7815,-373l7770,-373,7770,-358,7815,-358,7815,-373xm7837,10082l7792,10082,7792,10097,7837,10097,7837,10082xm7890,-373l7845,-373,7845,-358,7890,-358,7890,-373xm7912,10082l7867,10082,7867,10097,7912,10097,7912,10082xm7965,-373l7920,-373,7920,-358,7965,-358,7965,-373xm7987,10082l7942,10082,7942,10097,7987,10097,7987,10082xm8040,-373l7995,-373,7995,-358,8040,-358,8040,-373xm8062,10082l8017,10082,8017,10097,8062,10097,8062,10082xm8115,-373l8070,-373,8070,-358,8115,-358,8115,-373xm8137,10082l8092,10082,8092,10097,8137,10097,8137,10082xm8190,-373l8145,-373,8145,-358,8190,-358,8190,-373xm8212,10082l8167,10082,8167,10097,8212,10097,8212,10082xm8265,-373l8220,-373,8220,-358,8265,-358,8265,-373xm8287,10082l8242,10082,8242,10097,8287,10097,8287,10082xm8340,-373l8295,-373,8295,-358,8340,-358,8340,-373xm8362,10082l8317,10082,8317,10097,8362,10097,8362,10082xm8415,-373l8370,-373,8370,-358,8415,-358,8415,-373xm8437,10082l8392,10082,8392,10097,8437,10097,8437,10082xm8490,-373l8445,-373,8445,-358,8490,-358,8490,-373xm8512,10082l8467,10082,8467,10097,8512,10097,8512,10082xm8565,-373l8520,-373,8520,-358,8565,-358,8565,-373xm8587,10082l8542,10082,8542,10097,8587,10097,8587,10082xm8640,-373l8595,-373,8595,-358,8640,-358,8640,-373xm8662,10082l8617,10082,8617,10097,8662,10097,8662,10082xm8715,-373l8670,-373,8670,-358,8715,-358,8715,-373xm8737,10082l8692,10082,8692,10097,8737,10097,8737,10082xm8790,-373l8745,-373,8745,-358,8790,-358,8790,-373xm8812,10082l8767,10082,8767,10097,8812,10097,8812,10082xm8865,-373l8820,-373,8820,-358,8865,-358,8865,-373xm8887,10082l8842,10082,8842,10097,8887,10097,8887,10082xm8940,-373l8895,-373,8895,-358,8940,-358,8940,-373xm8962,10082l8917,10082,8917,10097,8962,10097,8962,10082xm9015,-373l8970,-373,8970,-358,9015,-358,9015,-373xm9037,10082l8992,10082,8992,10097,9037,10097,9037,10082xm9090,-373l9045,-373,9045,-358,9090,-358,9090,-373xm9112,10082l9067,10082,9067,10097,9112,10097,9112,10082xm9165,-373l9120,-373,9120,-358,9165,-358,9165,-373xm9187,10082l9142,10082,9142,10097,9187,10097,9187,10082xm9240,-373l9195,-373,9195,-358,9240,-358,9240,-373xm9262,10082l9217,10082,9217,10097,9262,10097,9262,10082xm9315,-373l9270,-373,9270,-358,9315,-358,9315,-373xm9337,10082l9292,10082,9292,10097,9337,10097,9337,10082xm9390,-373l9345,-373,9345,-358,9390,-358,9390,-373xm9412,10082l9367,10082,9367,10097,9412,10097,9412,10082xm9465,-373l9420,-373,9420,-358,9465,-358,9465,-373xm9487,10082l9442,10082,9442,10097,9487,10097,9487,10082xm9540,-373l9495,-373,9495,-358,9540,-358,9540,-373xm9562,10082l9517,10082,9517,10097,9562,10097,9562,10082xm9615,-373l9570,-373,9570,-358,9615,-358,9615,-373xm9637,10082l9592,10082,9592,10097,9637,10097,9637,10082xm9690,-373l9645,-373,9645,-358,9690,-358,9690,-373xm9712,10082l9667,10082,9667,10097,9712,10097,9712,10082xm9765,-373l9720,-373,9720,-358,9765,-358,9765,-373xm9787,10082l9742,10082,9742,10097,9787,10097,9787,10082xm9840,-373l9795,-373,9795,-358,9840,-358,9840,-373xm9862,10082l9817,10082,9817,10097,9862,10097,9862,10082xm9915,-373l9870,-373,9870,-358,9915,-358,9915,-373xm9937,10082l9892,10082,9892,10097,9937,10097,9937,10082xm9990,-373l9945,-373,9945,-358,9990,-358,9990,-373xm10012,10082l9967,10082,9967,10097,10012,10097,10012,10082xm10065,-373l10020,-373,10020,-358,10065,-358,10065,-373xm10087,10082l10042,10082,10042,10097,10087,10097,10087,10082xm10140,-373l10095,-373,10095,-358,10140,-358,10140,-373xm10162,10082l10117,10082,10117,10097,10162,10097,10162,10082xm10215,-373l10170,-373,10170,-358,10215,-358,10215,-373xm10237,10082l10192,10082,10192,10097,10237,10097,10237,10082xm10290,-373l10245,-373,10245,-358,10290,-358,10290,-373xm10312,10082l10267,10082,10267,10097,10312,10097,10312,10082xm10365,-373l10320,-373,10320,-358,10365,-358,10365,-373xm10387,10082l10342,10082,10342,10097,10387,10097,10387,10082xm10440,-373l10395,-373,10395,-358,10440,-358,10440,-373xm10462,10082l10417,10082,10417,10097,10462,10097,10462,10082xm10515,-373l10470,-373,10470,-358,10515,-358,10515,-373xm10537,10082l10492,10082,10492,10097,10537,10097,10537,10082xm10590,-373l10545,-373,10545,-358,10590,-358,10590,-373xm10611,10097l10611,10082,10605,10082,10567,10082,10567,10097,10605,10097,10611,10097xm10664,-363l10657,-365,10640,-370,10622,-372,10619,-372,10618,-357,10620,-357,10637,-355,10653,-351,10659,-349,10664,-363xm10684,10078l10678,10065,10668,10069,10653,10075,10638,10079,10641,10093,10657,10089,10674,10083,10684,10078xm10728,-324l10719,-332,10705,-343,10691,-351,10684,-338,10697,-330,10710,-321,10718,-313,10728,-324xm10744,10032l10732,10022,10722,10034,10710,10045,10701,10051,10710,10063,10719,10056,10732,10044,10744,10032xm10771,-262l10764,-278,10755,-293,10749,-301,10737,-292,10742,-285,10750,-271,10757,-257,10771,-262xm10777,9964l10764,9961,10763,9965,10757,9980,10750,9995,10748,9999,10761,10007,10764,10002,10771,9986,10777,9971,10777,9964xm10777,9934l10769,9934,10777,9934,10777,9934xm10777,9891l10770,9891,10770,9917,10769,9933,10777,9933,10777,9891xm10777,9816l10770,9816,10770,9861,10777,9861,10777,9816xm10777,9741l10770,9741,10770,9786,10777,9786,10777,9741xm10777,9666l10770,9666,10770,9711,10777,9711,10777,9666xm10777,9591l10770,9591,10770,9636,10777,9636,10777,9591xm10777,9516l10770,9516,10770,9561,10777,9561,10777,9516xm10777,9441l10770,9441,10770,9486,10777,9486,10777,9441xm10777,9366l10770,9366,10770,9411,10777,9411,10777,9366xm10777,9291l10770,9291,10770,9336,10777,9336,10777,9291xm10777,9216l10770,9216,10770,9261,10777,9261,10777,9216xm10777,9141l10770,9141,10770,9186,10777,9186,10777,9141xm10777,9066l10770,9066,10770,9111,10777,9111,10777,9066xm10777,8991l10770,8991,10770,9036,10777,9036,10777,8991xm10777,8916l10770,8916,10770,8961,10777,8961,10777,8916xm10777,8841l10770,8841,10770,8886,10777,8886,10777,8841xm10777,8766l10770,8766,10770,8811,10777,8811,10777,8766xm10777,8691l10770,8691,10770,8736,10777,8736,10777,8691xm10777,8616l10770,8616,10770,8661,10777,8661,10777,8616xm10777,8541l10770,8541,10770,8586,10777,8586,10777,8541xm10777,8466l10770,8466,10770,8511,10777,8511,10777,8466xm10777,8391l10770,8391,10770,8436,10777,8436,10777,8391xm10777,8316l10770,8316,10770,8361,10777,8361,10777,8316xm10777,8241l10770,8241,10770,8286,10777,8286,10777,8241xm10777,8166l10770,8166,10770,8211,10777,8211,10777,8166xm10777,8091l10770,8091,10770,8136,10777,8136,10777,8091xm10777,8016l10770,8016,10770,8061,10777,8061,10777,8016xm10777,7941l10770,7941,10770,7986,10777,7986,10777,7941xm10777,7866l10770,7866,10770,7911,10777,7911,10777,7866xm10777,7791l10770,7791,10770,7836,10777,7836,10777,7791xm10777,7716l10770,7716,10770,7761,10777,7761,10777,7716xm10777,7641l10770,7641,10770,7686,10777,7686,10777,7641xm10777,7566l10770,7566,10770,7611,10777,7611,10777,7566xm10777,7491l10770,7491,10770,7536,10777,7536,10777,7491xm10777,7416l10770,7416,10770,7461,10777,7461,10777,7416xm10777,7341l10770,7341,10770,7386,10777,7386,10777,7341xm10777,7266l10770,7266,10770,7311,10777,7311,10777,7266xm10777,7191l10770,7191,10770,7236,10777,7236,10777,7191xm10777,7116l10770,7116,10770,7161,10777,7161,10777,7116xm10777,7041l10770,7041,10770,7086,10777,7086,10777,7041xm10777,6966l10770,6966,10770,7011,10777,7011,10777,6966xm10777,6891l10770,6891,10770,6936,10777,6936,10777,6891xm10777,6816l10770,6816,10770,6861,10777,6861,10777,6816xm10777,6741l10770,6741,10770,6786,10777,6786,10777,6741xm10777,6666l10770,6666,10770,6711,10777,6711,10777,6666xm10777,6591l10770,6591,10770,6636,10777,6636,10777,6591xm10777,6516l10770,6516,10770,6561,10777,6561,10777,6516xm10777,6441l10770,6441,10770,6486,10777,6486,10777,6441xm10777,6366l10770,6366,10770,6411,10777,6411,10777,6366xm10777,6291l10770,6291,10770,6336,10777,6336,10777,6291xm10777,6216l10770,6216,10770,6261,10777,6261,10777,6216xm10777,6141l10770,6141,10770,6186,10777,6186,10777,6141xm10777,6066l10770,6066,10770,6111,10777,6111,10777,6066xm10777,5991l10770,5991,10770,6036,10777,6036,10777,5991xm10777,5916l10770,5916,10770,5961,10777,5961,10777,5916xm10777,5841l10770,5841,10770,5886,10777,5886,10777,5841xm10777,5766l10770,5766,10770,5811,10777,5811,10777,5766xm10777,5691l10770,5691,10770,5736,10777,5736,10777,5691xm10777,5616l10770,5616,10770,5661,10777,5661,10777,5616xm10777,5541l10770,5541,10770,5586,10777,5586,10777,5541xm10777,5466l10770,5466,10770,5511,10777,5511,10777,5466xm10777,5391l10770,5391,10770,5436,10777,5436,10777,5391xm10777,5316l10770,5316,10770,5361,10777,5361,10777,5316xm10777,5241l10770,5241,10770,5286,10777,5286,10777,5241xm10777,5166l10770,5166,10770,5211,10777,5211,10777,5166xm10777,5091l10770,5091,10770,5136,10777,5136,10777,5091xm10777,5016l10770,5016,10770,5061,10777,5061,10777,5016xm10777,4941l10770,4941,10770,4986,10777,4986,10777,4941xm10777,4866l10770,4866,10770,4911,10777,4911,10777,4866xm10777,4791l10770,4791,10770,4836,10777,4836,10777,4791xm10777,4716l10770,4716,10770,4761,10777,4761,10777,4716xm10777,4641l10770,4641,10770,4686,10777,4686,10777,4641xm10777,4566l10770,4566,10770,4611,10777,4611,10777,4566xm10777,4491l10770,4491,10770,4536,10777,4536,10777,4491xm10777,4416l10770,4416,10770,4461,10777,4461,10777,4416xm10777,4341l10770,4341,10770,4386,10777,4386,10777,4341xm10777,4266l10770,4266,10770,4311,10777,4311,10777,4266xm10777,4191l10770,4191,10770,4236,10777,4236,10777,4191xm10777,4116l10770,4116,10770,4161,10777,4161,10777,4116xm10777,4041l10770,4041,10770,4086,10777,4086,10777,4041xm10777,3966l10770,3966,10770,4011,10777,4011,10777,3966xm10777,3891l10770,3891,10770,3936,10777,3936,10777,3891xm10777,3816l10770,3816,10770,3861,10777,3861,10777,3816xm10777,3741l10770,3741,10770,3786,10777,3786,10777,3741xm10777,3666l10770,3666,10770,3711,10777,3711,10777,3666xm10777,3591l10770,3591,10770,3636,10777,3636,10777,3591xm10777,3516l10770,3516,10770,3561,10777,3561,10777,3516xm10777,3441l10770,3441,10770,3486,10777,3486,10777,3441xm10777,3366l10770,3366,10770,3411,10777,3411,10777,3366xm10777,3291l10770,3291,10770,3336,10777,3336,10777,3291xm10777,3216l10770,3216,10770,3261,10777,3261,10777,3216xm10777,3141l10770,3141,10770,3186,10777,3186,10777,3141xm10777,3066l10770,3066,10770,3111,10777,3111,10777,3066xm10777,2991l10770,2991,10770,3036,10777,3036,10777,2991xm10777,2916l10770,2916,10770,2961,10777,2961,10777,2916xm10777,2841l10770,2841,10770,2886,10777,2886,10777,2841xm10777,2766l10770,2766,10770,2811,10777,2811,10777,2766xm10777,2691l10770,2691,10770,2736,10777,2736,10777,2691xm10777,2616l10770,2616,10770,2661,10777,2661,10777,2616xm10777,2541l10770,2541,10770,2586,10777,2586,10777,2541xm10777,2466l10770,2466,10770,2511,10777,2511,10777,2466xm10777,2391l10770,2391,10770,2436,10777,2436,10777,2391xm10777,2316l10770,2316,10770,2361,10777,2361,10777,2316xm10777,2241l10770,2241,10770,2286,10777,2286,10777,2241xm10777,2166l10770,2166,10770,2211,10777,2211,10777,2166xm10777,2091l10770,2091,10770,2136,10777,2136,10777,2091xm10777,2016l10770,2016,10770,2061,10777,2061,10777,2016xm10777,1941l10770,1941,10770,1986,10777,1986,10777,1941xm10777,1866l10770,1866,10770,1911,10777,1911,10777,1866xm10777,1791l10770,1791,10770,1836,10777,1836,10777,1791xm10777,1716l10770,1716,10770,1761,10777,1761,10777,1716xm10777,1641l10770,1641,10770,1686,10777,1686,10777,1641xm10777,1566l10770,1566,10770,1611,10777,1611,10777,1566xm10777,1491l10770,1491,10770,1536,10777,1536,10777,1491xm10777,1416l10770,1416,10770,1461,10777,1461,10777,1416xm10777,1341l10770,1341,10770,1386,10777,1386,10777,1341xm10777,1266l10770,1266,10770,1311,10777,1311,10777,1266xm10777,1191l10770,1191,10770,1236,10777,1236,10777,1191xm10777,1116l10770,1116,10770,1161,10777,1161,10777,1116xm10777,1041l10770,1041,10770,1086,10777,1086,10777,1041xm10777,966l10770,966,10770,1011,10777,1011,10777,966xm10777,891l10770,891,10770,936,10777,936,10777,891xm10777,816l10770,816,10770,861,10777,861,10777,816xm10777,741l10770,741,10770,786,10777,786,10777,741xm10777,666l10770,666,10770,711,10777,711,10777,666xm10777,591l10770,591,10770,636,10777,636,10777,591xm10777,516l10770,516,10770,561,10777,561,10777,516xm10777,441l10770,441,10770,486,10777,486,10777,441xm10777,366l10770,366,10770,411,10777,411,10777,366xm10777,291l10770,291,10770,336,10777,336,10777,291xm10777,216l10770,216,10770,261,10777,261,10777,216xm10777,141l10770,141,10770,186,10777,186,10777,141xm10777,66l10770,66,10770,111,10777,111,10777,66xm10777,-9l10770,-9,10770,36,10777,36,10777,-9xm10777,-84l10770,-84,10770,-39,10777,-39,10777,-84xm10777,-159l10770,-159,10770,-114,10777,-114,10777,-159xm10777,-232l10766,-230,10767,-225,10769,-209,10770,-193,10770,-189,10777,-189,10777,-232xe" filled="true" fillcolor="#000000" stroked="false">
                  <v:path arrowok="t"/>
                  <v:fill type="solid"/>
                </v:shape>
                <v:shape style="position:absolute;left:1485;top:5026;width:4635;height:4350" type="#_x0000_t75" id="docshape44" stroked="false">
                  <v:imagedata r:id="rId82" o:title=""/>
                </v:shape>
                <w10:wrap type="none"/>
              </v:group>
            </w:pict>
          </mc:Fallback>
        </mc:AlternateContent>
      </w:r>
      <w:r>
        <w:rPr/>
        <w:t>КОММЕНТАРИЙ </w:t>
      </w:r>
      <w:r>
        <w:rPr>
          <w:spacing w:val="-5"/>
        </w:rPr>
        <w:t>ГИТ</w:t>
      </w:r>
    </w:p>
    <w:p>
      <w:pPr>
        <w:spacing w:before="209"/>
        <w:ind w:left="351" w:right="0" w:firstLine="0"/>
        <w:jc w:val="left"/>
        <w:rPr>
          <w:b/>
          <w:sz w:val="19"/>
        </w:rPr>
      </w:pPr>
      <w:r>
        <w:rPr>
          <w:b/>
          <w:sz w:val="19"/>
        </w:rPr>
        <w:t>Обязан</w:t>
      </w:r>
      <w:r>
        <w:rPr>
          <w:b/>
          <w:spacing w:val="21"/>
          <w:sz w:val="19"/>
        </w:rPr>
        <w:t> </w:t>
      </w:r>
      <w:r>
        <w:rPr>
          <w:b/>
          <w:sz w:val="19"/>
        </w:rPr>
        <w:t>ли</w:t>
      </w:r>
      <w:r>
        <w:rPr>
          <w:b/>
          <w:spacing w:val="21"/>
          <w:sz w:val="19"/>
        </w:rPr>
        <w:t> </w:t>
      </w:r>
      <w:r>
        <w:rPr>
          <w:b/>
          <w:sz w:val="19"/>
        </w:rPr>
        <w:t>работодатель</w:t>
      </w:r>
      <w:r>
        <w:rPr>
          <w:b/>
          <w:spacing w:val="21"/>
          <w:sz w:val="19"/>
        </w:rPr>
        <w:t> </w:t>
      </w:r>
      <w:r>
        <w:rPr>
          <w:b/>
          <w:sz w:val="19"/>
        </w:rPr>
        <w:t>соблюдать</w:t>
      </w:r>
      <w:r>
        <w:rPr>
          <w:b/>
          <w:spacing w:val="21"/>
          <w:sz w:val="19"/>
        </w:rPr>
        <w:t> </w:t>
      </w:r>
      <w:r>
        <w:rPr>
          <w:b/>
          <w:sz w:val="19"/>
        </w:rPr>
        <w:t>новые</w:t>
      </w:r>
      <w:r>
        <w:rPr>
          <w:b/>
          <w:spacing w:val="22"/>
          <w:sz w:val="19"/>
        </w:rPr>
        <w:t> </w:t>
      </w:r>
      <w:r>
        <w:rPr>
          <w:b/>
          <w:sz w:val="19"/>
        </w:rPr>
        <w:t>рекомендации</w:t>
      </w:r>
      <w:r>
        <w:rPr>
          <w:b/>
          <w:spacing w:val="21"/>
          <w:sz w:val="19"/>
        </w:rPr>
        <w:t> </w:t>
      </w:r>
      <w:r>
        <w:rPr>
          <w:b/>
          <w:spacing w:val="-2"/>
          <w:sz w:val="19"/>
        </w:rPr>
        <w:t>Минздрава?</w:t>
      </w:r>
    </w:p>
    <w:p>
      <w:pPr>
        <w:pStyle w:val="BodyText"/>
        <w:spacing w:before="219"/>
        <w:ind w:left="351"/>
      </w:pPr>
      <w:r>
        <w:rPr/>
        <w:t>Рекомендации</w:t>
      </w:r>
      <w:r>
        <w:rPr>
          <w:spacing w:val="17"/>
        </w:rPr>
        <w:t> </w:t>
      </w:r>
      <w:r>
        <w:rPr/>
        <w:t>разрабатывают,</w:t>
      </w:r>
      <w:r>
        <w:rPr>
          <w:spacing w:val="18"/>
        </w:rPr>
        <w:t> </w:t>
      </w:r>
      <w:r>
        <w:rPr/>
        <w:t>когда</w:t>
      </w:r>
      <w:r>
        <w:rPr>
          <w:spacing w:val="17"/>
        </w:rPr>
        <w:t> </w:t>
      </w:r>
      <w:r>
        <w:rPr/>
        <w:t>в</w:t>
      </w:r>
      <w:r>
        <w:rPr>
          <w:spacing w:val="18"/>
        </w:rPr>
        <w:t> </w:t>
      </w:r>
      <w:r>
        <w:rPr/>
        <w:t>этом</w:t>
      </w:r>
      <w:r>
        <w:rPr>
          <w:spacing w:val="17"/>
        </w:rPr>
        <w:t> </w:t>
      </w:r>
      <w:r>
        <w:rPr/>
        <w:t>есть</w:t>
      </w:r>
      <w:r>
        <w:rPr>
          <w:spacing w:val="18"/>
        </w:rPr>
        <w:t> </w:t>
      </w:r>
      <w:r>
        <w:rPr/>
        <w:t>потребность</w:t>
      </w:r>
      <w:r>
        <w:rPr>
          <w:spacing w:val="17"/>
        </w:rPr>
        <w:t> </w:t>
      </w:r>
      <w:r>
        <w:rPr/>
        <w:t>широкой</w:t>
      </w:r>
      <w:r>
        <w:rPr>
          <w:spacing w:val="18"/>
        </w:rPr>
        <w:t> </w:t>
      </w:r>
      <w:r>
        <w:rPr>
          <w:spacing w:val="-2"/>
        </w:rPr>
        <w:t>аудитории.</w:t>
      </w:r>
    </w:p>
    <w:p>
      <w:pPr>
        <w:pStyle w:val="BodyText"/>
        <w:spacing w:line="312" w:lineRule="auto" w:before="54"/>
        <w:ind w:left="351" w:right="1305"/>
      </w:pPr>
      <w:r>
        <w:rPr/>
        <w:t>То есть, если Минздрав предлагает упростить доступ к манекенам на обучении по</w:t>
      </w:r>
      <w:r>
        <w:rPr>
          <w:spacing w:val="13"/>
        </w:rPr>
        <w:t> </w:t>
      </w:r>
      <w:r>
        <w:rPr/>
        <w:t>первой</w:t>
      </w:r>
      <w:r>
        <w:rPr>
          <w:spacing w:val="14"/>
        </w:rPr>
        <w:t> </w:t>
      </w:r>
      <w:r>
        <w:rPr/>
        <w:t>помощи,</w:t>
      </w:r>
      <w:r>
        <w:rPr>
          <w:spacing w:val="14"/>
        </w:rPr>
        <w:t> </w:t>
      </w:r>
      <w:r>
        <w:rPr/>
        <w:t>значит,</w:t>
      </w:r>
      <w:r>
        <w:rPr>
          <w:spacing w:val="13"/>
        </w:rPr>
        <w:t> </w:t>
      </w:r>
      <w:r>
        <w:rPr/>
        <w:t>на</w:t>
      </w:r>
      <w:r>
        <w:rPr>
          <w:spacing w:val="14"/>
        </w:rPr>
        <w:t> </w:t>
      </w:r>
      <w:r>
        <w:rPr/>
        <w:t>практике</w:t>
      </w:r>
      <w:r>
        <w:rPr>
          <w:spacing w:val="14"/>
        </w:rPr>
        <w:t> </w:t>
      </w:r>
      <w:r>
        <w:rPr/>
        <w:t>работникам</w:t>
      </w:r>
      <w:r>
        <w:rPr>
          <w:spacing w:val="13"/>
        </w:rPr>
        <w:t> </w:t>
      </w:r>
      <w:r>
        <w:rPr/>
        <w:t>часто</w:t>
      </w:r>
      <w:r>
        <w:rPr>
          <w:spacing w:val="14"/>
        </w:rPr>
        <w:t> </w:t>
      </w:r>
      <w:r>
        <w:rPr/>
        <w:t>не</w:t>
      </w:r>
      <w:r>
        <w:rPr>
          <w:spacing w:val="14"/>
        </w:rPr>
        <w:t> </w:t>
      </w:r>
      <w:r>
        <w:rPr/>
        <w:t>хватает</w:t>
      </w:r>
      <w:r>
        <w:rPr>
          <w:spacing w:val="14"/>
        </w:rPr>
        <w:t> </w:t>
      </w:r>
      <w:r>
        <w:rPr>
          <w:spacing w:val="-2"/>
        </w:rPr>
        <w:t>навыков.</w:t>
      </w:r>
    </w:p>
    <w:p>
      <w:pPr>
        <w:pStyle w:val="BodyText"/>
        <w:spacing w:line="216" w:lineRule="exact"/>
        <w:ind w:left="351"/>
      </w:pPr>
      <w:r>
        <w:rPr/>
        <w:t>За</w:t>
      </w:r>
      <w:r>
        <w:rPr>
          <w:spacing w:val="14"/>
        </w:rPr>
        <w:t> </w:t>
      </w:r>
      <w:r>
        <w:rPr/>
        <w:t>несоблюдение</w:t>
      </w:r>
      <w:r>
        <w:rPr>
          <w:spacing w:val="14"/>
        </w:rPr>
        <w:t> </w:t>
      </w:r>
      <w:r>
        <w:rPr/>
        <w:t>таких</w:t>
      </w:r>
      <w:r>
        <w:rPr>
          <w:spacing w:val="14"/>
        </w:rPr>
        <w:t> </w:t>
      </w:r>
      <w:r>
        <w:rPr/>
        <w:t>требований</w:t>
      </w:r>
      <w:r>
        <w:rPr>
          <w:spacing w:val="15"/>
        </w:rPr>
        <w:t> </w:t>
      </w:r>
      <w:r>
        <w:rPr/>
        <w:t>не</w:t>
      </w:r>
      <w:r>
        <w:rPr>
          <w:spacing w:val="14"/>
        </w:rPr>
        <w:t> </w:t>
      </w:r>
      <w:r>
        <w:rPr/>
        <w:t>оштрафуют,</w:t>
      </w:r>
      <w:r>
        <w:rPr>
          <w:spacing w:val="14"/>
        </w:rPr>
        <w:t> </w:t>
      </w:r>
      <w:r>
        <w:rPr/>
        <w:t>но</w:t>
      </w:r>
      <w:r>
        <w:rPr>
          <w:spacing w:val="14"/>
        </w:rPr>
        <w:t> </w:t>
      </w:r>
      <w:r>
        <w:rPr/>
        <w:t>это</w:t>
      </w:r>
      <w:r>
        <w:rPr>
          <w:spacing w:val="14"/>
        </w:rPr>
        <w:t> </w:t>
      </w:r>
      <w:r>
        <w:rPr/>
        <w:t>может</w:t>
      </w:r>
      <w:r>
        <w:rPr>
          <w:spacing w:val="15"/>
        </w:rPr>
        <w:t> </w:t>
      </w:r>
      <w:r>
        <w:rPr>
          <w:spacing w:val="-2"/>
        </w:rPr>
        <w:t>отразиться</w:t>
      </w:r>
    </w:p>
    <w:p>
      <w:pPr>
        <w:pStyle w:val="BodyText"/>
        <w:spacing w:line="304" w:lineRule="auto" w:before="69"/>
        <w:ind w:left="351" w:right="682"/>
      </w:pPr>
      <w:r>
        <w:rPr/>
        <w:t>на последствиях несчастных случаев. По опыту знаю: пострадавшие часто </w:t>
      </w:r>
      <w:r>
        <w:rPr/>
        <w:t>погибают лишь потому, что коллеги побоялись оказать им первую помощь или сделали это неправильно.</w:t>
      </w:r>
      <w:r>
        <w:rPr>
          <w:spacing w:val="40"/>
        </w:rPr>
        <w:t> </w:t>
      </w:r>
      <w:r>
        <w:rPr/>
        <w:t>Рекомендации</w:t>
      </w:r>
      <w:r>
        <w:rPr>
          <w:spacing w:val="40"/>
        </w:rPr>
        <w:t> </w:t>
      </w:r>
      <w:r>
        <w:rPr/>
        <w:t>Минздрава</w:t>
      </w:r>
      <w:r>
        <w:rPr>
          <w:spacing w:val="40"/>
        </w:rPr>
        <w:t> </w:t>
      </w:r>
      <w:r>
        <w:rPr/>
        <w:t>объясняют,</w:t>
      </w:r>
      <w:r>
        <w:rPr>
          <w:spacing w:val="40"/>
        </w:rPr>
        <w:t> </w:t>
      </w:r>
      <w:r>
        <w:rPr/>
        <w:t>как</w:t>
      </w:r>
      <w:r>
        <w:rPr>
          <w:spacing w:val="40"/>
        </w:rPr>
        <w:t> </w:t>
      </w:r>
      <w:r>
        <w:rPr/>
        <w:t>проводить</w:t>
      </w:r>
      <w:r>
        <w:rPr>
          <w:spacing w:val="40"/>
        </w:rPr>
        <w:t> </w:t>
      </w:r>
      <w:r>
        <w:rPr/>
        <w:t>занятия,</w:t>
      </w:r>
      <w:r>
        <w:rPr>
          <w:spacing w:val="40"/>
        </w:rPr>
        <w:t> </w:t>
      </w:r>
      <w:r>
        <w:rPr/>
        <w:t>чтобы</w:t>
      </w:r>
    </w:p>
    <w:p>
      <w:pPr>
        <w:pStyle w:val="BodyText"/>
        <w:spacing w:line="221" w:lineRule="exact"/>
        <w:ind w:left="351"/>
      </w:pPr>
      <w:r>
        <w:rPr/>
        <w:t>работники</w:t>
      </w:r>
      <w:r>
        <w:rPr>
          <w:spacing w:val="15"/>
        </w:rPr>
        <w:t> </w:t>
      </w:r>
      <w:r>
        <w:rPr/>
        <w:t>прокачали</w:t>
      </w:r>
      <w:r>
        <w:rPr>
          <w:spacing w:val="15"/>
        </w:rPr>
        <w:t> </w:t>
      </w:r>
      <w:r>
        <w:rPr/>
        <w:t>навыки</w:t>
      </w:r>
      <w:r>
        <w:rPr>
          <w:spacing w:val="15"/>
        </w:rPr>
        <w:t> </w:t>
      </w:r>
      <w:r>
        <w:rPr/>
        <w:t>и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/>
        <w:t>растерялись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экстренной</w:t>
      </w:r>
      <w:r>
        <w:rPr>
          <w:spacing w:val="15"/>
        </w:rPr>
        <w:t> </w:t>
      </w:r>
      <w:r>
        <w:rPr>
          <w:spacing w:val="-2"/>
        </w:rPr>
        <w:t>ситуации.</w:t>
      </w:r>
    </w:p>
    <w:p>
      <w:pPr>
        <w:pStyle w:val="BodyText"/>
        <w:spacing w:line="304" w:lineRule="auto" w:before="219"/>
        <w:ind w:left="351" w:right="609"/>
      </w:pPr>
      <w:r>
        <w:rPr/>
        <w:t>Требования из рекомендаций, которые закрепите в ЛНА, станут обязательными. </w:t>
      </w:r>
      <w:r>
        <w:rPr/>
        <w:t>Если не выполните их, работодателя оштрафуют. Также его привлекут к ответственности, если</w:t>
      </w:r>
      <w:r>
        <w:rPr>
          <w:spacing w:val="40"/>
        </w:rPr>
        <w:t> </w:t>
      </w:r>
      <w:r>
        <w:rPr/>
        <w:t>при</w:t>
      </w:r>
      <w:r>
        <w:rPr>
          <w:spacing w:val="40"/>
        </w:rPr>
        <w:t> </w:t>
      </w:r>
      <w:r>
        <w:rPr/>
        <w:t>проверке</w:t>
      </w:r>
      <w:r>
        <w:rPr>
          <w:spacing w:val="40"/>
        </w:rPr>
        <w:t> </w:t>
      </w:r>
      <w:r>
        <w:rPr/>
        <w:t>преподаватель</w:t>
      </w:r>
      <w:r>
        <w:rPr>
          <w:spacing w:val="40"/>
        </w:rPr>
        <w:t> </w:t>
      </w:r>
      <w:r>
        <w:rPr/>
        <w:t>первой</w:t>
      </w:r>
      <w:r>
        <w:rPr>
          <w:spacing w:val="40"/>
        </w:rPr>
        <w:t> </w:t>
      </w:r>
      <w:r>
        <w:rPr/>
        <w:t>помощи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сможет</w:t>
      </w:r>
      <w:r>
        <w:rPr>
          <w:spacing w:val="40"/>
        </w:rPr>
        <w:t> </w:t>
      </w:r>
      <w:r>
        <w:rPr/>
        <w:t>подтвердить</w:t>
      </w:r>
      <w:r>
        <w:rPr>
          <w:spacing w:val="40"/>
        </w:rPr>
        <w:t> </w:t>
      </w:r>
      <w:r>
        <w:rPr/>
        <w:t>обучение по пункту 35 Правил № 2464. Существует заблуждение, что статуса «Медработник» или «Спасатель» достаточно, но это не так.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22"/>
        <w:ind w:left="0"/>
      </w:pPr>
    </w:p>
    <w:p>
      <w:pPr>
        <w:pStyle w:val="BodyText"/>
        <w:spacing w:line="312" w:lineRule="auto" w:before="1"/>
        <w:ind w:left="351" w:firstLine="4703"/>
      </w:pPr>
      <w:r>
        <w:rPr/>
        <w:t>Александр БОРОДИХИН, </w:t>
      </w:r>
      <w:r>
        <w:rPr/>
        <w:t>заместитель руководителя ГИТ в Воронежской области по охране труда</w:t>
      </w:r>
    </w:p>
    <w:p>
      <w:pPr>
        <w:pStyle w:val="BodyText"/>
        <w:spacing w:before="233"/>
        <w:ind w:left="0"/>
        <w:rPr>
          <w:sz w:val="31"/>
        </w:rPr>
      </w:pPr>
    </w:p>
    <w:p>
      <w:pPr>
        <w:pStyle w:val="Heading2"/>
      </w:pPr>
      <w:r>
        <w:rPr>
          <w:b w:val="0"/>
        </w:rPr>
        <w:t>Отметьте </w:t>
      </w:r>
      <w:r>
        <w:rPr/>
        <w:t>день «Запусти сердце» и получите приз</w:t>
      </w:r>
      <w:r>
        <w:rPr>
          <w:spacing w:val="5"/>
        </w:rPr>
        <w:t> </w:t>
      </w:r>
      <w:r>
        <w:rPr>
          <w:spacing w:val="5"/>
        </w:rPr>
        <w:drawing>
          <wp:inline distT="0" distB="0" distL="0" distR="0">
            <wp:extent cx="304799" cy="304799"/>
            <wp:effectExtent l="0" t="0" r="0" b="0"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9" cy="304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"/>
        </w:rPr>
      </w:r>
    </w:p>
    <w:p>
      <w:pPr>
        <w:pStyle w:val="BodyText"/>
        <w:spacing w:line="312" w:lineRule="auto" w:before="207"/>
        <w:ind w:right="136"/>
      </w:pPr>
      <w:r>
        <w:rPr>
          <w:b/>
        </w:rPr>
        <w:t>16 октября </w:t>
      </w:r>
      <w:r>
        <w:rPr/>
        <w:t>— Всемирный день «Запусти сердце», когда миллионы людей практикуют навык</w:t>
      </w:r>
      <w:r>
        <w:rPr>
          <w:spacing w:val="40"/>
        </w:rPr>
        <w:t> </w:t>
      </w:r>
      <w:r>
        <w:rPr/>
        <w:t>сердечно-легочной</w:t>
      </w:r>
      <w:r>
        <w:rPr>
          <w:spacing w:val="40"/>
        </w:rPr>
        <w:t> </w:t>
      </w:r>
      <w:r>
        <w:rPr/>
        <w:t>реанимации.</w:t>
      </w:r>
      <w:r>
        <w:rPr>
          <w:spacing w:val="40"/>
        </w:rPr>
        <w:t> </w:t>
      </w:r>
      <w:r>
        <w:rPr/>
        <w:t>Поддержите</w:t>
      </w:r>
      <w:r>
        <w:rPr>
          <w:spacing w:val="40"/>
        </w:rPr>
        <w:t> </w:t>
      </w:r>
      <w:r>
        <w:rPr/>
        <w:t>движение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проверьте</w:t>
      </w:r>
      <w:r>
        <w:rPr>
          <w:spacing w:val="40"/>
        </w:rPr>
        <w:t> </w:t>
      </w:r>
      <w:r>
        <w:rPr/>
        <w:t>себя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мини-игре,</w:t>
      </w:r>
    </w:p>
    <w:p>
      <w:pPr>
        <w:pStyle w:val="BodyText"/>
        <w:spacing w:line="216" w:lineRule="exact"/>
      </w:pPr>
      <w:r>
        <w:rPr/>
        <w:t>которая</w:t>
      </w:r>
      <w:r>
        <w:rPr>
          <w:spacing w:val="15"/>
        </w:rPr>
        <w:t> </w:t>
      </w:r>
      <w:r>
        <w:rPr/>
        <w:t>имитирует</w:t>
      </w:r>
      <w:r>
        <w:rPr>
          <w:spacing w:val="15"/>
        </w:rPr>
        <w:t> </w:t>
      </w:r>
      <w:r>
        <w:rPr/>
        <w:t>мероприятие.</w:t>
      </w:r>
      <w:r>
        <w:rPr>
          <w:spacing w:val="16"/>
        </w:rPr>
        <w:t> </w:t>
      </w:r>
      <w:r>
        <w:rPr/>
        <w:t>Сначала</w:t>
      </w:r>
      <w:r>
        <w:rPr>
          <w:spacing w:val="15"/>
        </w:rPr>
        <w:t> </w:t>
      </w:r>
      <w:r>
        <w:rPr/>
        <w:t>кликайте</w:t>
      </w:r>
      <w:r>
        <w:rPr>
          <w:spacing w:val="16"/>
        </w:rPr>
        <w:t> </w:t>
      </w:r>
      <w:r>
        <w:rPr/>
        <w:t>по</w:t>
      </w:r>
      <w:r>
        <w:rPr>
          <w:spacing w:val="15"/>
        </w:rPr>
        <w:t> </w:t>
      </w:r>
      <w:r>
        <w:rPr/>
        <w:t>кнопке</w:t>
      </w:r>
      <w:r>
        <w:rPr>
          <w:spacing w:val="16"/>
        </w:rPr>
        <w:t> </w:t>
      </w:r>
      <w:r>
        <w:rPr/>
        <w:t>«Сердце»</w:t>
      </w:r>
      <w:r>
        <w:rPr>
          <w:spacing w:val="15"/>
        </w:rPr>
        <w:t> </w:t>
      </w:r>
      <w:r>
        <w:rPr/>
        <w:t>—</w:t>
      </w:r>
      <w:r>
        <w:rPr>
          <w:spacing w:val="16"/>
        </w:rPr>
        <w:t> </w:t>
      </w:r>
      <w:r>
        <w:rPr/>
        <w:t>30</w:t>
      </w:r>
      <w:r>
        <w:rPr>
          <w:spacing w:val="15"/>
        </w:rPr>
        <w:t> </w:t>
      </w:r>
      <w:r>
        <w:rPr>
          <w:spacing w:val="-5"/>
        </w:rPr>
        <w:t>раз</w:t>
      </w:r>
    </w:p>
    <w:p>
      <w:pPr>
        <w:pStyle w:val="BodyText"/>
        <w:spacing w:line="304" w:lineRule="auto" w:before="69"/>
        <w:ind w:right="375"/>
      </w:pPr>
      <w:r>
        <w:rPr/>
        <w:t>со скоростью 100-120 нажатий в минуту, а затем по кнопке «Легкие» — 2 раза. Сохранять</w:t>
      </w:r>
      <w:r>
        <w:rPr>
          <w:spacing w:val="40"/>
        </w:rPr>
        <w:t> </w:t>
      </w:r>
      <w:r>
        <w:rPr/>
        <w:t>нужную скорость помогут подсказки. Правильно выполните цикл реанимации — получите</w:t>
      </w:r>
      <w:r>
        <w:rPr>
          <w:spacing w:val="40"/>
        </w:rPr>
        <w:t> </w:t>
      </w:r>
      <w:r>
        <w:rPr/>
        <w:t>приз, который пригодится в работе.</w:t>
      </w:r>
    </w:p>
    <w:p>
      <w:pPr>
        <w:pStyle w:val="BodyText"/>
        <w:spacing w:after="0" w:line="304" w:lineRule="auto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5"/>
        <w:ind w:left="0"/>
        <w:rPr>
          <w:sz w:val="12"/>
        </w:rPr>
      </w:pPr>
    </w:p>
    <w:p>
      <w:pPr>
        <w:spacing w:line="240" w:lineRule="auto"/>
        <w:ind w:left="48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940940" cy="1807082"/>
            <wp:effectExtent l="0" t="0" r="0" b="0"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0940" cy="1807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95" w:lineRule="auto" w:before="98"/>
        <w:ind w:left="486" w:right="453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723899</wp:posOffset>
                </wp:positionH>
                <wp:positionV relativeFrom="paragraph">
                  <wp:posOffset>-1902469</wp:posOffset>
                </wp:positionV>
                <wp:extent cx="19050" cy="2419350"/>
                <wp:effectExtent l="0" t="0" r="0" b="0"/>
                <wp:wrapNone/>
                <wp:docPr id="75" name="Graphic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Graphic 75"/>
                      <wps:cNvSpPr/>
                      <wps:spPr>
                        <a:xfrm>
                          <a:off x="0" y="0"/>
                          <a:ext cx="19050" cy="2419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2419350">
                              <a:moveTo>
                                <a:pt x="19049" y="2419349"/>
                              </a:moveTo>
                              <a:lnTo>
                                <a:pt x="0" y="241934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2419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49.800766pt;width:1.5pt;height:190.499985pt;mso-position-horizontal-relative:page;mso-position-vertical-relative:paragraph;z-index:15753728" id="docshape4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Для лучшего восприятия игры включите </w:t>
      </w:r>
      <w:r>
        <w:rPr/>
        <w:t>звук на своем устройстве</w:t>
      </w:r>
    </w:p>
    <w:p>
      <w:pPr>
        <w:pStyle w:val="BodyText"/>
        <w:ind w:left="0"/>
      </w:pPr>
    </w:p>
    <w:p>
      <w:pPr>
        <w:pStyle w:val="BodyText"/>
        <w:spacing w:before="34"/>
        <w:ind w:left="0"/>
      </w:pPr>
    </w:p>
    <w:p>
      <w:pPr>
        <w:pStyle w:val="Heading3"/>
      </w:pPr>
      <w:r>
        <w:rPr/>
        <w:t>Образцы </w:t>
      </w:r>
      <w:r>
        <w:rPr>
          <w:spacing w:val="-2"/>
        </w:rPr>
        <w:t>документов</w:t>
      </w:r>
    </w:p>
    <w:p>
      <w:pPr>
        <w:pStyle w:val="Heading4"/>
        <w:spacing w:before="3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723899</wp:posOffset>
                </wp:positionH>
                <wp:positionV relativeFrom="paragraph">
                  <wp:posOffset>120877</wp:posOffset>
                </wp:positionV>
                <wp:extent cx="19050" cy="1238250"/>
                <wp:effectExtent l="0" t="0" r="0" b="0"/>
                <wp:wrapNone/>
                <wp:docPr id="76" name="Graphic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Graphic 76"/>
                      <wps:cNvSpPr/>
                      <wps:spPr>
                        <a:xfrm>
                          <a:off x="0" y="0"/>
                          <a:ext cx="19050" cy="1238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238250">
                              <a:moveTo>
                                <a:pt x="19049" y="1238249"/>
                              </a:moveTo>
                              <a:lnTo>
                                <a:pt x="0" y="123824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238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.517945pt;width:1.5pt;height:97.499992pt;mso-position-horizontal-relative:page;mso-position-vertical-relative:paragraph;z-index:15754240" id="docshape4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85749" cy="285749"/>
            <wp:effectExtent l="0" t="0" r="0" b="0"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40"/>
          <w:sz w:val="20"/>
        </w:rPr>
        <w:t> </w:t>
      </w:r>
      <w:r>
        <w:rPr/>
        <w:t>Скачать:</w:t>
      </w:r>
    </w:p>
    <w:p>
      <w:pPr>
        <w:pStyle w:val="BodyText"/>
        <w:spacing w:before="209"/>
        <w:ind w:left="486"/>
      </w:pPr>
      <w:hyperlink r:id="rId85">
        <w:r>
          <w:rPr>
            <w:spacing w:val="-2"/>
          </w:rPr>
          <w:t>Программа</w:t>
        </w:r>
      </w:hyperlink>
    </w:p>
    <w:p>
      <w:pPr>
        <w:pStyle w:val="BodyText"/>
        <w:spacing w:before="69"/>
        <w:ind w:left="486"/>
      </w:pPr>
      <w:r>
        <w:rPr/>
        <w:t>(вернуться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статью</w:t>
      </w:r>
      <w:r>
        <w:rPr>
          <w:spacing w:val="14"/>
        </w:rPr>
        <w:t> </w:t>
      </w:r>
      <w:hyperlink w:history="true" w:anchor="1-1">
        <w:r>
          <w:rPr>
            <w:spacing w:val="-4"/>
          </w:rPr>
          <w:t>&gt;&gt;&gt;</w:t>
        </w:r>
      </w:hyperlink>
      <w:r>
        <w:rPr>
          <w:spacing w:val="-4"/>
        </w:rPr>
        <w:t>)</w:t>
      </w:r>
    </w:p>
    <w:p>
      <w:pPr>
        <w:pStyle w:val="BodyText"/>
        <w:spacing w:before="144"/>
        <w:ind w:left="486"/>
      </w:pPr>
      <w:r>
        <w:rPr/>
        <w:t>Если</w:t>
      </w:r>
      <w:r>
        <w:rPr>
          <w:spacing w:val="16"/>
        </w:rPr>
        <w:t> </w:t>
      </w:r>
      <w:r>
        <w:rPr/>
        <w:t>программа</w:t>
      </w:r>
      <w:r>
        <w:rPr>
          <w:spacing w:val="16"/>
        </w:rPr>
        <w:t> </w:t>
      </w:r>
      <w:r>
        <w:rPr/>
        <w:t>не</w:t>
      </w:r>
      <w:r>
        <w:rPr>
          <w:spacing w:val="16"/>
        </w:rPr>
        <w:t> </w:t>
      </w:r>
      <w:r>
        <w:rPr/>
        <w:t>отображается,</w:t>
      </w:r>
      <w:r>
        <w:rPr>
          <w:spacing w:val="16"/>
        </w:rPr>
        <w:t> </w:t>
      </w:r>
      <w:r>
        <w:rPr/>
        <w:t>обновите</w:t>
      </w:r>
      <w:r>
        <w:rPr>
          <w:spacing w:val="16"/>
        </w:rPr>
        <w:t> </w:t>
      </w:r>
      <w:r>
        <w:rPr/>
        <w:t>страницу</w:t>
      </w:r>
      <w:r>
        <w:rPr>
          <w:spacing w:val="16"/>
        </w:rPr>
        <w:t> </w:t>
      </w:r>
      <w:r>
        <w:rPr/>
        <w:t>—</w:t>
      </w:r>
      <w:r>
        <w:rPr>
          <w:spacing w:val="16"/>
        </w:rPr>
        <w:t> </w:t>
      </w:r>
      <w:r>
        <w:rPr/>
        <w:t>нажмите</w:t>
      </w:r>
      <w:r>
        <w:rPr>
          <w:spacing w:val="16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30"/>
        <w:ind w:left="0"/>
      </w:pPr>
    </w:p>
    <w:p>
      <w:pPr>
        <w:spacing w:before="0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ОБУЧЕНИЕ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ПО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ОХРАНЕ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ТРУДА</w:t>
      </w:r>
    </w:p>
    <w:p>
      <w:pPr>
        <w:spacing w:before="82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ПРОВЕРКА </w:t>
      </w:r>
      <w:r>
        <w:rPr>
          <w:color w:val="2D2E2E"/>
          <w:spacing w:val="-2"/>
          <w:sz w:val="24"/>
        </w:rPr>
        <w:t>ЗНАНИЙ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723899</wp:posOffset>
                </wp:positionH>
                <wp:positionV relativeFrom="paragraph">
                  <wp:posOffset>834963</wp:posOffset>
                </wp:positionV>
                <wp:extent cx="9525" cy="1828800"/>
                <wp:effectExtent l="0" t="0" r="0" b="0"/>
                <wp:wrapNone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9525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828800">
                              <a:moveTo>
                                <a:pt x="9524" y="1828799"/>
                              </a:moveTo>
                              <a:lnTo>
                                <a:pt x="0" y="1828799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18287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5.745171pt;width:.75pt;height:143.999989pt;mso-position-horizontal-relative:page;mso-position-vertical-relative:paragraph;z-index:15754752" id="docshape47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Проверка</w:t>
      </w:r>
      <w:r>
        <w:rPr>
          <w:spacing w:val="-11"/>
        </w:rPr>
        <w:t> </w:t>
      </w:r>
      <w:r>
        <w:rPr/>
        <w:t>знаний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ОТ:</w:t>
      </w:r>
      <w:r>
        <w:rPr>
          <w:spacing w:val="-11"/>
        </w:rPr>
        <w:t> </w:t>
      </w:r>
      <w:r>
        <w:rPr/>
        <w:t>семь</w:t>
      </w:r>
      <w:r>
        <w:rPr>
          <w:spacing w:val="-11"/>
        </w:rPr>
        <w:t> </w:t>
      </w:r>
      <w:r>
        <w:rPr/>
        <w:t>эффективных </w:t>
      </w:r>
      <w:r>
        <w:rPr>
          <w:spacing w:val="-2"/>
        </w:rPr>
        <w:t>способов</w:t>
      </w:r>
    </w:p>
    <w:p>
      <w:pPr>
        <w:pStyle w:val="BodyText"/>
        <w:spacing w:before="6"/>
        <w:ind w:left="0"/>
        <w:rPr>
          <w:rFonts w:ascii="Times New Roman"/>
          <w:sz w:val="11"/>
        </w:rPr>
      </w:pPr>
      <w:r>
        <w:rPr>
          <w:rFonts w:ascii="Times New Roman"/>
          <w:sz w:val="11"/>
        </w:rPr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819150</wp:posOffset>
            </wp:positionH>
            <wp:positionV relativeFrom="paragraph">
              <wp:posOffset>99827</wp:posOffset>
            </wp:positionV>
            <wp:extent cx="1724024" cy="1619250"/>
            <wp:effectExtent l="0" t="0" r="0" b="0"/>
            <wp:wrapTopAndBottom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4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4"/>
        <w:ind w:left="156" w:right="0" w:firstLine="0"/>
        <w:jc w:val="left"/>
        <w:rPr>
          <w:sz w:val="15"/>
        </w:rPr>
      </w:pPr>
      <w:r>
        <w:rPr>
          <w:sz w:val="15"/>
        </w:rPr>
        <w:t>Юлия МИРОНОВА, редактор-эксперт Системы Охраны </w:t>
      </w:r>
      <w:r>
        <w:rPr>
          <w:spacing w:val="-2"/>
          <w:sz w:val="15"/>
        </w:rPr>
        <w:t>труда</w:t>
      </w:r>
    </w:p>
    <w:p>
      <w:pPr>
        <w:pStyle w:val="BodyText"/>
        <w:spacing w:before="60"/>
        <w:ind w:left="0"/>
        <w:rPr>
          <w:sz w:val="15"/>
        </w:rPr>
      </w:pPr>
    </w:p>
    <w:p>
      <w:pPr>
        <w:spacing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Разобрали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семь</w:t>
      </w:r>
      <w:r>
        <w:rPr>
          <w:b/>
          <w:spacing w:val="20"/>
          <w:sz w:val="19"/>
        </w:rPr>
        <w:t> </w:t>
      </w:r>
      <w:r>
        <w:rPr>
          <w:b/>
          <w:sz w:val="19"/>
        </w:rPr>
        <w:t>способов,</w:t>
      </w:r>
      <w:r>
        <w:rPr>
          <w:b/>
          <w:spacing w:val="20"/>
          <w:sz w:val="19"/>
        </w:rPr>
        <w:t> </w:t>
      </w:r>
      <w:r>
        <w:rPr>
          <w:b/>
          <w:sz w:val="19"/>
        </w:rPr>
        <w:t>которыми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можно</w:t>
      </w:r>
      <w:r>
        <w:rPr>
          <w:b/>
          <w:spacing w:val="20"/>
          <w:sz w:val="19"/>
        </w:rPr>
        <w:t> </w:t>
      </w:r>
      <w:r>
        <w:rPr>
          <w:b/>
          <w:sz w:val="19"/>
        </w:rPr>
        <w:t>проверить</w:t>
      </w:r>
      <w:r>
        <w:rPr>
          <w:b/>
          <w:spacing w:val="20"/>
          <w:sz w:val="19"/>
        </w:rPr>
        <w:t> </w:t>
      </w:r>
      <w:r>
        <w:rPr>
          <w:b/>
          <w:sz w:val="19"/>
        </w:rPr>
        <w:t>знания</w:t>
      </w:r>
      <w:r>
        <w:rPr>
          <w:b/>
          <w:spacing w:val="19"/>
          <w:sz w:val="19"/>
        </w:rPr>
        <w:t> </w:t>
      </w:r>
      <w:r>
        <w:rPr>
          <w:b/>
          <w:spacing w:val="-2"/>
          <w:sz w:val="19"/>
        </w:rPr>
        <w:t>работников</w:t>
      </w:r>
    </w:p>
    <w:p>
      <w:pPr>
        <w:spacing w:line="304" w:lineRule="auto" w:before="69"/>
        <w:ind w:left="6" w:right="375" w:firstLine="0"/>
        <w:jc w:val="left"/>
        <w:rPr>
          <w:b/>
          <w:sz w:val="19"/>
        </w:rPr>
      </w:pPr>
      <w:r>
        <w:rPr>
          <w:b/>
          <w:sz w:val="19"/>
        </w:rPr>
        <w:t>по охране труда. Преимущества и недостатки каждого увидите в таблице. В статье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получите рекомендации, как подготовиться к проверке знаний оптимальным для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вас способом. Заберете полезные материалы — тесты и сценарии.</w:t>
      </w:r>
    </w:p>
    <w:p>
      <w:pPr>
        <w:spacing w:after="0" w:line="304" w:lineRule="auto"/>
        <w:jc w:val="left"/>
        <w:rPr>
          <w:b/>
          <w:sz w:val="19"/>
        </w:rPr>
        <w:sectPr>
          <w:pgSz w:w="11900" w:h="16840"/>
          <w:pgMar w:top="1120" w:bottom="280" w:left="1133" w:right="992"/>
        </w:sectPr>
      </w:pPr>
    </w:p>
    <w:p>
      <w:pPr>
        <w:pStyle w:val="BodyText"/>
        <w:spacing w:before="5"/>
        <w:ind w:left="0"/>
        <w:rPr>
          <w:b/>
          <w:sz w:val="12"/>
        </w:rPr>
      </w:pPr>
    </w:p>
    <w:p>
      <w:pPr>
        <w:spacing w:line="240" w:lineRule="auto"/>
        <w:ind w:left="48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6275" cy="666750"/>
            <wp:effectExtent l="0" t="0" r="0" b="0"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723899</wp:posOffset>
                </wp:positionH>
                <wp:positionV relativeFrom="paragraph">
                  <wp:posOffset>-762010</wp:posOffset>
                </wp:positionV>
                <wp:extent cx="19050" cy="1609725"/>
                <wp:effectExtent l="0" t="0" r="0" b="0"/>
                <wp:wrapNone/>
                <wp:docPr id="81" name="Graphic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19050" cy="160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609725">
                              <a:moveTo>
                                <a:pt x="19049" y="1609724"/>
                              </a:moveTo>
                              <a:lnTo>
                                <a:pt x="0" y="16097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609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60.000797pt;width:1.5pt;height:126.74999pt;mso-position-horizontal-relative:page;mso-position-vertical-relative:paragraph;z-index:15755776" id="docshape4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line="295" w:lineRule="auto" w:before="209"/>
        <w:ind w:left="486" w:right="1238"/>
      </w:pPr>
      <w:r>
        <w:rPr/>
        <w:t>Для обучения подойдет специальный учебный класс, переговорная или </w:t>
      </w:r>
      <w:r>
        <w:rPr/>
        <w:t>любая комната, где можно посадить работников за столы и выдать им задания</w:t>
      </w: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BodyText"/>
        <w:spacing w:line="295" w:lineRule="auto"/>
        <w:ind w:right="375"/>
      </w:pPr>
      <w:r>
        <w:rPr/>
        <w:t>В статье наравне с традиционными способами проверки знаний рассказали об игровых форматах, которые можно использовать в работе. Таблица поможет быстро</w:t>
      </w:r>
    </w:p>
    <w:p>
      <w:pPr>
        <w:pStyle w:val="BodyText"/>
        <w:spacing w:before="17"/>
      </w:pPr>
      <w:r>
        <w:rPr/>
        <w:t>сориентироваться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способах</w:t>
      </w:r>
      <w:r>
        <w:rPr>
          <w:spacing w:val="16"/>
        </w:rPr>
        <w:t> </w:t>
      </w:r>
      <w:r>
        <w:rPr/>
        <w:t>и</w:t>
      </w:r>
      <w:r>
        <w:rPr>
          <w:spacing w:val="15"/>
        </w:rPr>
        <w:t> </w:t>
      </w:r>
      <w:r>
        <w:rPr/>
        <w:t>выбрать</w:t>
      </w:r>
      <w:r>
        <w:rPr>
          <w:spacing w:val="16"/>
        </w:rPr>
        <w:t> </w:t>
      </w:r>
      <w:r>
        <w:rPr/>
        <w:t>тот,</w:t>
      </w:r>
      <w:r>
        <w:rPr>
          <w:spacing w:val="15"/>
        </w:rPr>
        <w:t> </w:t>
      </w:r>
      <w:r>
        <w:rPr/>
        <w:t>который</w:t>
      </w:r>
      <w:r>
        <w:rPr>
          <w:spacing w:val="15"/>
        </w:rPr>
        <w:t> </w:t>
      </w:r>
      <w:r>
        <w:rPr/>
        <w:t>подходит</w:t>
      </w:r>
      <w:r>
        <w:rPr>
          <w:spacing w:val="16"/>
        </w:rPr>
        <w:t> </w:t>
      </w:r>
      <w:r>
        <w:rPr/>
        <w:t>вашей</w:t>
      </w:r>
      <w:r>
        <w:rPr>
          <w:spacing w:val="15"/>
        </w:rPr>
        <w:t> </w:t>
      </w:r>
      <w:r>
        <w:rPr>
          <w:spacing w:val="-2"/>
        </w:rPr>
        <w:t>компании.</w:t>
      </w:r>
    </w:p>
    <w:p>
      <w:pPr>
        <w:spacing w:before="108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drawing>
          <wp:anchor distT="0" distB="0" distL="0" distR="0" allowOverlap="1" layoutInCell="1" locked="0" behindDoc="1" simplePos="0" relativeHeight="487614464">
            <wp:simplePos x="0" y="0"/>
            <wp:positionH relativeFrom="page">
              <wp:posOffset>723900</wp:posOffset>
            </wp:positionH>
            <wp:positionV relativeFrom="paragraph">
              <wp:posOffset>241610</wp:posOffset>
            </wp:positionV>
            <wp:extent cx="6102559" cy="5129498"/>
            <wp:effectExtent l="0" t="0" r="0" b="0"/>
            <wp:wrapTopAndBottom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559" cy="5129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9"/>
        </w:rPr>
        <w:t>Преимущества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недостатки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способов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проверки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знаний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по</w:t>
      </w:r>
      <w:r>
        <w:rPr>
          <w:b/>
          <w:spacing w:val="19"/>
          <w:sz w:val="19"/>
        </w:rPr>
        <w:t> </w:t>
      </w:r>
      <w:r>
        <w:rPr>
          <w:b/>
          <w:spacing w:val="-5"/>
          <w:sz w:val="19"/>
        </w:rPr>
        <w:t>ОТ</w:t>
      </w:r>
    </w:p>
    <w:p>
      <w:pPr>
        <w:spacing w:after="0"/>
        <w:jc w:val="left"/>
        <w:rPr>
          <w:b/>
          <w:sz w:val="19"/>
        </w:rPr>
        <w:sectPr>
          <w:pgSz w:w="11900" w:h="16840"/>
          <w:pgMar w:top="1120" w:bottom="280" w:left="1133" w:right="992"/>
        </w:sectPr>
      </w:pPr>
    </w:p>
    <w:p>
      <w:pPr>
        <w:pStyle w:val="Heading3"/>
        <w:spacing w:before="90"/>
      </w:pPr>
      <w:r>
        <w:rPr>
          <w:spacing w:val="-2"/>
        </w:rPr>
        <w:t>Викторина</w:t>
      </w:r>
    </w:p>
    <w:p>
      <w:pPr>
        <w:pStyle w:val="Heading4"/>
        <w:spacing w:before="3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723899</wp:posOffset>
                </wp:positionH>
                <wp:positionV relativeFrom="paragraph">
                  <wp:posOffset>120542</wp:posOffset>
                </wp:positionV>
                <wp:extent cx="19050" cy="1047750"/>
                <wp:effectExtent l="0" t="0" r="0" b="0"/>
                <wp:wrapNone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19050" cy="1047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047750">
                              <a:moveTo>
                                <a:pt x="19049" y="1047749"/>
                              </a:moveTo>
                              <a:lnTo>
                                <a:pt x="0" y="104774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0477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.491542pt;width:1.5pt;height:82.499993pt;mso-position-horizontal-relative:page;mso-position-vertical-relative:paragraph;z-index:15756288" id="docshape4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85749" cy="285749"/>
            <wp:effectExtent l="0" t="0" r="0" b="0"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40"/>
          <w:sz w:val="20"/>
        </w:rPr>
        <w:t> </w:t>
      </w:r>
      <w:r>
        <w:rPr/>
        <w:t>Викторина</w:t>
      </w:r>
    </w:p>
    <w:p>
      <w:pPr>
        <w:spacing w:before="68"/>
        <w:ind w:left="486" w:right="0" w:firstLine="0"/>
        <w:jc w:val="left"/>
        <w:rPr>
          <w:b/>
          <w:sz w:val="24"/>
        </w:rPr>
      </w:pPr>
      <w:r>
        <w:rPr>
          <w:b/>
          <w:sz w:val="24"/>
        </w:rPr>
        <w:t>«Знатоки охраны </w:t>
      </w:r>
      <w:r>
        <w:rPr>
          <w:b/>
          <w:spacing w:val="-2"/>
          <w:sz w:val="24"/>
        </w:rPr>
        <w:t>труда»</w:t>
      </w:r>
    </w:p>
    <w:p>
      <w:pPr>
        <w:pStyle w:val="BodyText"/>
        <w:spacing w:before="208"/>
        <w:ind w:left="486"/>
      </w:pPr>
      <w:hyperlink r:id="rId88">
        <w:r>
          <w:rPr>
            <w:spacing w:val="-2"/>
          </w:rPr>
          <w:t>Сценарий</w:t>
        </w:r>
      </w:hyperlink>
    </w:p>
    <w:p>
      <w:pPr>
        <w:pStyle w:val="BodyText"/>
        <w:ind w:left="0"/>
      </w:pPr>
    </w:p>
    <w:p>
      <w:pPr>
        <w:pStyle w:val="BodyText"/>
        <w:spacing w:before="58"/>
        <w:ind w:left="0"/>
      </w:pPr>
    </w:p>
    <w:p>
      <w:pPr>
        <w:pStyle w:val="BodyText"/>
        <w:spacing w:line="295" w:lineRule="auto"/>
        <w:ind w:right="135"/>
        <w:jc w:val="both"/>
      </w:pPr>
      <w:r>
        <w:rPr>
          <w:b/>
        </w:rPr>
        <w:t>В чем суть способа. </w:t>
      </w:r>
      <w:r>
        <w:rPr/>
        <w:t>Во время викторины работники отвечают на вопросы в игровой форме, набирают баллы, а комиссия фиксирует результаты. Можно использовать как</w:t>
      </w:r>
    </w:p>
    <w:p>
      <w:pPr>
        <w:pStyle w:val="BodyText"/>
        <w:spacing w:line="304" w:lineRule="auto" w:before="17"/>
        <w:ind w:right="424"/>
        <w:jc w:val="both"/>
      </w:pPr>
      <w:r>
        <w:rPr/>
        <w:t>самостоятельный способ проверки знаний или как подготовку к ней. Такой формат меняет настрой сотрудников, вызывает интерес к процессу запоминания важных правил. Игровая среда помогает работникам расслабиться и проявить свои знания.</w:t>
      </w:r>
    </w:p>
    <w:p>
      <w:pPr>
        <w:pStyle w:val="BodyText"/>
        <w:spacing w:line="307" w:lineRule="auto" w:before="140"/>
        <w:ind w:right="375"/>
      </w:pPr>
      <w:r>
        <w:rPr>
          <w:b/>
        </w:rPr>
        <w:t>Что подготовить. </w:t>
      </w:r>
      <w:r>
        <w:rPr/>
        <w:t>Подготовьте помещение, бумагу, канцелярские принадлежности, а </w:t>
      </w:r>
      <w:r>
        <w:rPr/>
        <w:t>также</w:t>
      </w:r>
      <w:r>
        <w:rPr>
          <w:spacing w:val="40"/>
        </w:rPr>
        <w:t> </w:t>
      </w:r>
      <w:r>
        <w:rPr/>
        <w:t>проектор или экран. Составьте сценарий, где определите количество раундов, вопросы,</w:t>
      </w:r>
      <w:r>
        <w:rPr>
          <w:spacing w:val="40"/>
        </w:rPr>
        <w:t> </w:t>
      </w:r>
      <w:r>
        <w:rPr/>
        <w:t>способ начисления баллов, форму участия — командную или индивидуальную. Пропишите</w:t>
      </w:r>
      <w:r>
        <w:rPr>
          <w:spacing w:val="40"/>
        </w:rPr>
        <w:t> </w:t>
      </w:r>
      <w:r>
        <w:rPr/>
        <w:t>правила</w:t>
      </w:r>
      <w:r>
        <w:rPr>
          <w:spacing w:val="40"/>
        </w:rPr>
        <w:t> </w:t>
      </w:r>
      <w:r>
        <w:rPr/>
        <w:t>викторины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ход</w:t>
      </w:r>
      <w:r>
        <w:rPr>
          <w:spacing w:val="40"/>
        </w:rPr>
        <w:t> </w:t>
      </w:r>
      <w:r>
        <w:rPr/>
        <w:t>ее</w:t>
      </w:r>
      <w:r>
        <w:rPr>
          <w:spacing w:val="40"/>
        </w:rPr>
        <w:t> </w:t>
      </w:r>
      <w:r>
        <w:rPr/>
        <w:t>проведения.</w:t>
      </w:r>
      <w:r>
        <w:rPr>
          <w:spacing w:val="40"/>
        </w:rPr>
        <w:t> </w:t>
      </w:r>
      <w:r>
        <w:rPr/>
        <w:t>Подготовьте</w:t>
      </w:r>
      <w:r>
        <w:rPr>
          <w:spacing w:val="40"/>
        </w:rPr>
        <w:t> </w:t>
      </w:r>
      <w:r>
        <w:rPr/>
        <w:t>презентацию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вопросами</w:t>
      </w:r>
    </w:p>
    <w:p>
      <w:pPr>
        <w:pStyle w:val="BodyText"/>
        <w:spacing w:line="219" w:lineRule="exact"/>
      </w:pPr>
      <w:r>
        <w:rPr/>
        <w:t>и</w:t>
      </w:r>
      <w:r>
        <w:rPr>
          <w:spacing w:val="13"/>
        </w:rPr>
        <w:t> </w:t>
      </w:r>
      <w:r>
        <w:rPr/>
        <w:t>вариантами</w:t>
      </w:r>
      <w:r>
        <w:rPr>
          <w:spacing w:val="14"/>
        </w:rPr>
        <w:t> </w:t>
      </w:r>
      <w:r>
        <w:rPr/>
        <w:t>ответов</w:t>
      </w:r>
      <w:r>
        <w:rPr>
          <w:spacing w:val="14"/>
        </w:rPr>
        <w:t> </w:t>
      </w:r>
      <w:r>
        <w:rPr/>
        <w:t>или</w:t>
      </w:r>
      <w:r>
        <w:rPr>
          <w:spacing w:val="14"/>
        </w:rPr>
        <w:t> </w:t>
      </w:r>
      <w:r>
        <w:rPr/>
        <w:t>карточки,</w:t>
      </w:r>
      <w:r>
        <w:rPr>
          <w:spacing w:val="14"/>
        </w:rPr>
        <w:t> </w:t>
      </w:r>
      <w:r>
        <w:rPr/>
        <w:t>если</w:t>
      </w:r>
      <w:r>
        <w:rPr>
          <w:spacing w:val="14"/>
        </w:rPr>
        <w:t> </w:t>
      </w:r>
      <w:r>
        <w:rPr/>
        <w:t>проводите</w:t>
      </w:r>
      <w:r>
        <w:rPr>
          <w:spacing w:val="14"/>
        </w:rPr>
        <w:t> </w:t>
      </w:r>
      <w:r>
        <w:rPr/>
        <w:t>ее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бумажном</w:t>
      </w:r>
      <w:r>
        <w:rPr>
          <w:spacing w:val="14"/>
        </w:rPr>
        <w:t> </w:t>
      </w:r>
      <w:r>
        <w:rPr/>
        <w:t>формате.</w:t>
      </w:r>
      <w:r>
        <w:rPr>
          <w:spacing w:val="14"/>
        </w:rPr>
        <w:t> </w:t>
      </w:r>
      <w:r>
        <w:rPr>
          <w:spacing w:val="-2"/>
        </w:rPr>
        <w:t>Оформите</w:t>
      </w:r>
    </w:p>
    <w:p>
      <w:pPr>
        <w:pStyle w:val="BodyText"/>
        <w:spacing w:before="69"/>
      </w:pPr>
      <w:r>
        <w:rPr/>
        <w:t>бланк</w:t>
      </w:r>
      <w:r>
        <w:rPr>
          <w:spacing w:val="14"/>
        </w:rPr>
        <w:t> </w:t>
      </w:r>
      <w:r>
        <w:rPr/>
        <w:t>для</w:t>
      </w:r>
      <w:r>
        <w:rPr>
          <w:spacing w:val="14"/>
        </w:rPr>
        <w:t> </w:t>
      </w:r>
      <w:r>
        <w:rPr/>
        <w:t>фиксации</w:t>
      </w:r>
      <w:r>
        <w:rPr>
          <w:spacing w:val="15"/>
        </w:rPr>
        <w:t> </w:t>
      </w:r>
      <w:r>
        <w:rPr/>
        <w:t>баллов.</w:t>
      </w:r>
      <w:r>
        <w:rPr>
          <w:spacing w:val="14"/>
        </w:rPr>
        <w:t> </w:t>
      </w:r>
      <w:r>
        <w:rPr/>
        <w:t>Для</w:t>
      </w:r>
      <w:r>
        <w:rPr>
          <w:spacing w:val="15"/>
        </w:rPr>
        <w:t> </w:t>
      </w:r>
      <w:r>
        <w:rPr/>
        <w:t>этого</w:t>
      </w:r>
      <w:r>
        <w:rPr>
          <w:spacing w:val="14"/>
        </w:rPr>
        <w:t> </w:t>
      </w:r>
      <w:r>
        <w:rPr/>
        <w:t>скачайте</w:t>
      </w:r>
      <w:r>
        <w:rPr>
          <w:spacing w:val="14"/>
        </w:rPr>
        <w:t> </w:t>
      </w:r>
      <w:r>
        <w:rPr/>
        <w:t>готовые</w:t>
      </w:r>
      <w:r>
        <w:rPr>
          <w:spacing w:val="15"/>
        </w:rPr>
        <w:t> </w:t>
      </w:r>
      <w:r>
        <w:rPr/>
        <w:t>сценарии</w:t>
      </w:r>
      <w:r>
        <w:rPr>
          <w:spacing w:val="14"/>
        </w:rPr>
        <w:t> </w:t>
      </w:r>
      <w:r>
        <w:rPr/>
        <w:t>и</w:t>
      </w:r>
      <w:r>
        <w:rPr>
          <w:spacing w:val="15"/>
        </w:rPr>
        <w:t> </w:t>
      </w:r>
      <w:r>
        <w:rPr/>
        <w:t>материалы</w:t>
      </w:r>
      <w:r>
        <w:rPr>
          <w:spacing w:val="14"/>
        </w:rPr>
        <w:t> </w:t>
      </w:r>
      <w:r>
        <w:rPr>
          <w:spacing w:val="-2"/>
        </w:rPr>
        <w:t>викторины.</w:t>
      </w:r>
    </w:p>
    <w:p>
      <w:pPr>
        <w:pStyle w:val="BodyText"/>
        <w:spacing w:before="104"/>
        <w:ind w:left="0"/>
      </w:pPr>
    </w:p>
    <w:p>
      <w:pPr>
        <w:pStyle w:val="Heading4"/>
        <w:spacing w:befor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723899</wp:posOffset>
                </wp:positionH>
                <wp:positionV relativeFrom="paragraph">
                  <wp:posOffset>-94960</wp:posOffset>
                </wp:positionV>
                <wp:extent cx="19050" cy="1000125"/>
                <wp:effectExtent l="0" t="0" r="0" b="0"/>
                <wp:wrapNone/>
                <wp:docPr id="85" name="Graphic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Graphic 85"/>
                      <wps:cNvSpPr/>
                      <wps:spPr>
                        <a:xfrm>
                          <a:off x="0" y="0"/>
                          <a:ext cx="19050" cy="1000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000125">
                              <a:moveTo>
                                <a:pt x="19049" y="1000124"/>
                              </a:moveTo>
                              <a:lnTo>
                                <a:pt x="0" y="10001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000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477173pt;width:1.5pt;height:78.749994pt;mso-position-horizontal-relative:page;mso-position-vertical-relative:paragraph;z-index:15756800" id="docshape5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85749" cy="285749"/>
            <wp:effectExtent l="0" t="0" r="0" b="0"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40"/>
          <w:sz w:val="20"/>
        </w:rPr>
        <w:t> </w:t>
      </w:r>
      <w:r>
        <w:rPr/>
        <w:t>Викторина «Кто хочет стать спасателем»</w:t>
      </w:r>
    </w:p>
    <w:p>
      <w:pPr>
        <w:pStyle w:val="BodyText"/>
        <w:spacing w:before="209"/>
        <w:ind w:left="486"/>
      </w:pPr>
      <w:hyperlink r:id="rId89">
        <w:r>
          <w:rPr>
            <w:spacing w:val="-2"/>
          </w:rPr>
          <w:t>Сценарий</w:t>
        </w:r>
      </w:hyperlink>
    </w:p>
    <w:p>
      <w:pPr>
        <w:pStyle w:val="BodyText"/>
        <w:spacing w:before="69"/>
        <w:ind w:left="486"/>
      </w:pPr>
      <w:hyperlink r:id="rId90">
        <w:r>
          <w:rPr>
            <w:spacing w:val="-2"/>
          </w:rPr>
          <w:t>Презентация</w:t>
        </w:r>
      </w:hyperlink>
    </w:p>
    <w:p>
      <w:pPr>
        <w:pStyle w:val="BodyText"/>
        <w:ind w:left="0"/>
      </w:pPr>
    </w:p>
    <w:p>
      <w:pPr>
        <w:pStyle w:val="BodyText"/>
        <w:spacing w:before="42"/>
        <w:ind w:left="0"/>
      </w:pPr>
    </w:p>
    <w:p>
      <w:pPr>
        <w:pStyle w:val="BodyText"/>
      </w:pPr>
      <w:r>
        <w:rPr>
          <w:b/>
        </w:rPr>
        <w:t>Как</w:t>
      </w:r>
      <w:r>
        <w:rPr>
          <w:b/>
          <w:spacing w:val="14"/>
        </w:rPr>
        <w:t> </w:t>
      </w:r>
      <w:r>
        <w:rPr>
          <w:b/>
        </w:rPr>
        <w:t>провести.</w:t>
      </w:r>
      <w:r>
        <w:rPr>
          <w:b/>
          <w:spacing w:val="15"/>
        </w:rPr>
        <w:t> </w:t>
      </w:r>
      <w:r>
        <w:rPr/>
        <w:t>Назначьте</w:t>
      </w:r>
      <w:r>
        <w:rPr>
          <w:spacing w:val="15"/>
        </w:rPr>
        <w:t> </w:t>
      </w:r>
      <w:r>
        <w:rPr/>
        <w:t>дату</w:t>
      </w:r>
      <w:r>
        <w:rPr>
          <w:spacing w:val="15"/>
        </w:rPr>
        <w:t> </w:t>
      </w:r>
      <w:r>
        <w:rPr/>
        <w:t>и</w:t>
      </w:r>
      <w:r>
        <w:rPr>
          <w:spacing w:val="15"/>
        </w:rPr>
        <w:t> </w:t>
      </w:r>
      <w:r>
        <w:rPr/>
        <w:t>время.</w:t>
      </w:r>
      <w:r>
        <w:rPr>
          <w:spacing w:val="15"/>
        </w:rPr>
        <w:t> </w:t>
      </w:r>
      <w:r>
        <w:rPr/>
        <w:t>Пригласите</w:t>
      </w:r>
      <w:r>
        <w:rPr>
          <w:spacing w:val="15"/>
        </w:rPr>
        <w:t> </w:t>
      </w:r>
      <w:r>
        <w:rPr/>
        <w:t>работников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учебный</w:t>
      </w:r>
      <w:r>
        <w:rPr>
          <w:spacing w:val="15"/>
        </w:rPr>
        <w:t> </w:t>
      </w:r>
      <w:r>
        <w:rPr>
          <w:spacing w:val="-2"/>
        </w:rPr>
        <w:t>класс.</w:t>
      </w:r>
    </w:p>
    <w:p>
      <w:pPr>
        <w:pStyle w:val="BodyText"/>
        <w:spacing w:line="304" w:lineRule="auto" w:before="69"/>
        <w:ind w:right="506"/>
      </w:pPr>
      <w:r>
        <w:rPr/>
        <w:t>Подключите проектор, экран или распечатайте карточки, если нет технической возможности. Проведите викторину для каждого работника индивидуально или </w:t>
      </w:r>
      <w:r>
        <w:rPr/>
        <w:t>разделите их</w:t>
      </w:r>
      <w:r>
        <w:rPr>
          <w:spacing w:val="34"/>
        </w:rPr>
        <w:t> </w:t>
      </w:r>
      <w:r>
        <w:rPr/>
        <w:t>на</w:t>
      </w:r>
      <w:r>
        <w:rPr>
          <w:spacing w:val="34"/>
        </w:rPr>
        <w:t> </w:t>
      </w:r>
      <w:r>
        <w:rPr/>
        <w:t>команды.</w:t>
      </w:r>
      <w:r>
        <w:rPr>
          <w:spacing w:val="34"/>
        </w:rPr>
        <w:t> </w:t>
      </w:r>
      <w:r>
        <w:rPr/>
        <w:t>В</w:t>
      </w:r>
      <w:r>
        <w:rPr>
          <w:spacing w:val="34"/>
        </w:rPr>
        <w:t> </w:t>
      </w:r>
      <w:r>
        <w:rPr/>
        <w:t>этом</w:t>
      </w:r>
      <w:r>
        <w:rPr>
          <w:spacing w:val="34"/>
        </w:rPr>
        <w:t> </w:t>
      </w:r>
      <w:r>
        <w:rPr/>
        <w:t>случае</w:t>
      </w:r>
      <w:r>
        <w:rPr>
          <w:spacing w:val="34"/>
        </w:rPr>
        <w:t> </w:t>
      </w:r>
      <w:r>
        <w:rPr/>
        <w:t>организуйте</w:t>
      </w:r>
      <w:r>
        <w:rPr>
          <w:spacing w:val="34"/>
        </w:rPr>
        <w:t> </w:t>
      </w:r>
      <w:r>
        <w:rPr/>
        <w:t>процедуру</w:t>
      </w:r>
      <w:r>
        <w:rPr>
          <w:spacing w:val="34"/>
        </w:rPr>
        <w:t> </w:t>
      </w:r>
      <w:r>
        <w:rPr/>
        <w:t>таким</w:t>
      </w:r>
      <w:r>
        <w:rPr>
          <w:spacing w:val="34"/>
        </w:rPr>
        <w:t> </w:t>
      </w:r>
      <w:r>
        <w:rPr/>
        <w:t>образом,</w:t>
      </w:r>
      <w:r>
        <w:rPr>
          <w:spacing w:val="34"/>
        </w:rPr>
        <w:t> </w:t>
      </w:r>
      <w:r>
        <w:rPr/>
        <w:t>чтобы</w:t>
      </w:r>
      <w:r>
        <w:rPr>
          <w:spacing w:val="34"/>
        </w:rPr>
        <w:t> </w:t>
      </w:r>
      <w:r>
        <w:rPr/>
        <w:t>проверить</w:t>
      </w:r>
    </w:p>
    <w:p>
      <w:pPr>
        <w:pStyle w:val="BodyText"/>
        <w:spacing w:line="312" w:lineRule="auto"/>
      </w:pPr>
      <w:r>
        <w:rPr/>
        <w:t>знания каждого работника. Например, дайте возможность отвечать работникам по кругу или</w:t>
      </w:r>
      <w:r>
        <w:rPr>
          <w:spacing w:val="40"/>
        </w:rPr>
        <w:t> </w:t>
      </w:r>
      <w:r>
        <w:rPr/>
        <w:t>раздайте бланки для ответов каждому из них.</w:t>
      </w:r>
    </w:p>
    <w:p>
      <w:pPr>
        <w:pStyle w:val="BodyText"/>
        <w:spacing w:line="304" w:lineRule="auto" w:before="125"/>
        <w:ind w:right="307"/>
      </w:pPr>
      <w:r>
        <w:rPr/>
        <w:t>Начните игру с объяснения правил. Расскажите, сколько будет раундов, как начисляются</w:t>
      </w:r>
      <w:r>
        <w:rPr>
          <w:spacing w:val="40"/>
        </w:rPr>
        <w:t> </w:t>
      </w:r>
      <w:r>
        <w:rPr/>
        <w:t>баллы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сколько</w:t>
      </w:r>
      <w:r>
        <w:rPr>
          <w:spacing w:val="18"/>
        </w:rPr>
        <w:t> </w:t>
      </w:r>
      <w:r>
        <w:rPr/>
        <w:t>правильных</w:t>
      </w:r>
      <w:r>
        <w:rPr>
          <w:spacing w:val="18"/>
        </w:rPr>
        <w:t> </w:t>
      </w:r>
      <w:r>
        <w:rPr/>
        <w:t>ответов</w:t>
      </w:r>
      <w:r>
        <w:rPr>
          <w:spacing w:val="18"/>
        </w:rPr>
        <w:t> </w:t>
      </w:r>
      <w:r>
        <w:rPr/>
        <w:t>нужно</w:t>
      </w:r>
      <w:r>
        <w:rPr>
          <w:spacing w:val="18"/>
        </w:rPr>
        <w:t> </w:t>
      </w:r>
      <w:r>
        <w:rPr/>
        <w:t>дать</w:t>
      </w:r>
      <w:r>
        <w:rPr>
          <w:spacing w:val="18"/>
        </w:rPr>
        <w:t> </w:t>
      </w:r>
      <w:r>
        <w:rPr/>
        <w:t>для</w:t>
      </w:r>
      <w:r>
        <w:rPr>
          <w:spacing w:val="18"/>
        </w:rPr>
        <w:t> </w:t>
      </w:r>
      <w:r>
        <w:rPr/>
        <w:t>успешной</w:t>
      </w:r>
      <w:r>
        <w:rPr>
          <w:spacing w:val="18"/>
        </w:rPr>
        <w:t> </w:t>
      </w:r>
      <w:r>
        <w:rPr/>
        <w:t>сдачи.</w:t>
      </w:r>
      <w:r>
        <w:rPr>
          <w:spacing w:val="18"/>
        </w:rPr>
        <w:t> </w:t>
      </w:r>
      <w:r>
        <w:rPr/>
        <w:t>Участники</w:t>
      </w:r>
      <w:r>
        <w:rPr>
          <w:spacing w:val="18"/>
        </w:rPr>
        <w:t> </w:t>
      </w:r>
      <w:r>
        <w:rPr/>
        <w:t>отвечают в зависимости от формата проведения — письменно или устно. Если устно, самостоятельно</w:t>
      </w:r>
      <w:r>
        <w:rPr>
          <w:spacing w:val="40"/>
        </w:rPr>
        <w:t> </w:t>
      </w:r>
      <w:r>
        <w:rPr/>
        <w:t>фиксируйте результаты каждого участника. По окончании проверьте бланки с ответами,</w:t>
      </w:r>
      <w:r>
        <w:rPr>
          <w:spacing w:val="40"/>
        </w:rPr>
        <w:t> </w:t>
      </w:r>
      <w:r>
        <w:rPr/>
        <w:t>результаты</w:t>
      </w:r>
      <w:r>
        <w:rPr>
          <w:spacing w:val="40"/>
        </w:rPr>
        <w:t> </w:t>
      </w:r>
      <w:r>
        <w:rPr/>
        <w:t>пропишите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протоколе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подпишите</w:t>
      </w:r>
      <w:r>
        <w:rPr>
          <w:spacing w:val="40"/>
        </w:rPr>
        <w:t> </w:t>
      </w:r>
      <w:r>
        <w:rPr/>
        <w:t>его</w:t>
      </w:r>
      <w:r>
        <w:rPr>
          <w:spacing w:val="40"/>
        </w:rPr>
        <w:t> </w:t>
      </w:r>
      <w:r>
        <w:rPr/>
        <w:t>у</w:t>
      </w:r>
      <w:r>
        <w:rPr>
          <w:spacing w:val="40"/>
        </w:rPr>
        <w:t> </w:t>
      </w:r>
      <w:r>
        <w:rPr/>
        <w:t>комиссии.</w:t>
      </w:r>
      <w:r>
        <w:rPr>
          <w:spacing w:val="40"/>
        </w:rPr>
        <w:t> </w:t>
      </w:r>
      <w:r>
        <w:rPr/>
        <w:t>Сотрудникам</w:t>
      </w:r>
    </w:p>
    <w:p>
      <w:pPr>
        <w:pStyle w:val="BodyText"/>
        <w:spacing w:before="4"/>
      </w:pPr>
      <w:r>
        <w:rPr/>
        <w:t>с</w:t>
      </w:r>
      <w:r>
        <w:rPr>
          <w:spacing w:val="22"/>
        </w:rPr>
        <w:t> </w:t>
      </w:r>
      <w:r>
        <w:rPr/>
        <w:t>неудовлетворительной</w:t>
      </w:r>
      <w:r>
        <w:rPr>
          <w:spacing w:val="22"/>
        </w:rPr>
        <w:t> </w:t>
      </w:r>
      <w:r>
        <w:rPr/>
        <w:t>оценкой</w:t>
      </w:r>
      <w:r>
        <w:rPr>
          <w:spacing w:val="22"/>
        </w:rPr>
        <w:t> </w:t>
      </w:r>
      <w:r>
        <w:rPr/>
        <w:t>назначьте</w:t>
      </w:r>
      <w:r>
        <w:rPr>
          <w:spacing w:val="22"/>
        </w:rPr>
        <w:t> </w:t>
      </w:r>
      <w:r>
        <w:rPr/>
        <w:t>повторную</w:t>
      </w:r>
      <w:r>
        <w:rPr>
          <w:spacing w:val="22"/>
        </w:rPr>
        <w:t> </w:t>
      </w:r>
      <w:r>
        <w:rPr>
          <w:spacing w:val="-2"/>
        </w:rPr>
        <w:t>проверку.</w:t>
      </w:r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5"/>
        <w:gridCol w:w="4811"/>
      </w:tblGrid>
      <w:tr>
        <w:trPr>
          <w:trHeight w:val="6914" w:hRule="atLeast"/>
        </w:trPr>
        <w:tc>
          <w:tcPr>
            <w:tcW w:w="4815" w:type="dxa"/>
          </w:tcPr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765948" cy="3937635"/>
                  <wp:effectExtent l="0" t="0" r="0" b="0"/>
                  <wp:docPr id="87" name="Image 87">
                    <a:hlinkClick r:id="rId91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" name="Image 87">
                            <a:hlinkClick r:id="rId91"/>
                          </pic:cNvPr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5948" cy="3937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3"/>
              <w:ind w:left="723"/>
              <w:rPr>
                <w:sz w:val="15"/>
              </w:rPr>
            </w:pPr>
            <w:hyperlink r:id="rId91">
              <w:r>
                <w:rPr>
                  <w:sz w:val="15"/>
                </w:rPr>
                <w:t>Бланк</w:t>
              </w:r>
            </w:hyperlink>
            <w:r>
              <w:rPr>
                <w:sz w:val="15"/>
              </w:rPr>
              <w:t> викторины «Знатоки охраны </w:t>
            </w:r>
            <w:r>
              <w:rPr>
                <w:spacing w:val="-2"/>
                <w:sz w:val="15"/>
              </w:rPr>
              <w:t>труда»</w:t>
            </w:r>
          </w:p>
        </w:tc>
        <w:tc>
          <w:tcPr>
            <w:tcW w:w="481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723653" cy="3849052"/>
                  <wp:effectExtent l="0" t="0" r="0" b="0"/>
                  <wp:docPr id="88" name="Image 88">
                    <a:hlinkClick r:id="rId93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" name="Image 88">
                            <a:hlinkClick r:id="rId93"/>
                          </pic:cNvPr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3653" cy="3849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17"/>
              <w:ind w:left="649"/>
              <w:rPr>
                <w:sz w:val="15"/>
              </w:rPr>
            </w:pPr>
            <w:hyperlink r:id="rId93">
              <w:r>
                <w:rPr>
                  <w:sz w:val="15"/>
                </w:rPr>
                <w:t>Карточки</w:t>
              </w:r>
            </w:hyperlink>
            <w:r>
              <w:rPr>
                <w:sz w:val="15"/>
              </w:rPr>
              <w:t> на тему оказания перовой </w:t>
            </w:r>
            <w:r>
              <w:rPr>
                <w:spacing w:val="-2"/>
                <w:sz w:val="15"/>
              </w:rPr>
              <w:t>помощи</w:t>
            </w:r>
          </w:p>
        </w:tc>
      </w:tr>
    </w:tbl>
    <w:p>
      <w:pPr>
        <w:pStyle w:val="Heading3"/>
        <w:spacing w:before="371"/>
      </w:pPr>
      <w:r>
        <w:rPr/>
        <w:t>Игра «Правда или </w:t>
      </w:r>
      <w:r>
        <w:rPr>
          <w:spacing w:val="-2"/>
        </w:rPr>
        <w:t>ложь»</w:t>
      </w:r>
    </w:p>
    <w:p>
      <w:pPr>
        <w:spacing w:before="340"/>
        <w:ind w:left="486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723899</wp:posOffset>
                </wp:positionH>
                <wp:positionV relativeFrom="paragraph">
                  <wp:posOffset>120541</wp:posOffset>
                </wp:positionV>
                <wp:extent cx="19050" cy="1047750"/>
                <wp:effectExtent l="0" t="0" r="0" b="0"/>
                <wp:wrapNone/>
                <wp:docPr id="89" name="Graphic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Graphic 89"/>
                      <wps:cNvSpPr/>
                      <wps:spPr>
                        <a:xfrm>
                          <a:off x="0" y="0"/>
                          <a:ext cx="19050" cy="1047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047750">
                              <a:moveTo>
                                <a:pt x="19049" y="1047749"/>
                              </a:moveTo>
                              <a:lnTo>
                                <a:pt x="0" y="104774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0477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.491486pt;width:1.5pt;height:82.499993pt;mso-position-horizontal-relative:page;mso-position-vertical-relative:paragraph;z-index:15757312" id="docshape5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drawing>
          <wp:inline distT="0" distB="0" distL="0" distR="0">
            <wp:extent cx="285749" cy="285749"/>
            <wp:effectExtent l="0" t="0" r="0" b="0"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4"/>
        </w:rPr>
        <w:t>Игра</w:t>
      </w:r>
    </w:p>
    <w:p>
      <w:pPr>
        <w:pStyle w:val="Heading4"/>
        <w:spacing w:before="68"/>
      </w:pPr>
      <w:r>
        <w:rPr/>
        <w:t>«Правда или </w:t>
      </w:r>
      <w:r>
        <w:rPr>
          <w:spacing w:val="-2"/>
        </w:rPr>
        <w:t>ложь»</w:t>
      </w:r>
    </w:p>
    <w:p>
      <w:pPr>
        <w:pStyle w:val="BodyText"/>
        <w:spacing w:before="208"/>
        <w:ind w:left="486"/>
      </w:pPr>
      <w:hyperlink r:id="rId95">
        <w:r>
          <w:rPr>
            <w:spacing w:val="-2"/>
          </w:rPr>
          <w:t>Презентация</w:t>
        </w:r>
      </w:hyperlink>
    </w:p>
    <w:p>
      <w:pPr>
        <w:pStyle w:val="BodyText"/>
        <w:ind w:left="0"/>
      </w:pPr>
    </w:p>
    <w:p>
      <w:pPr>
        <w:pStyle w:val="BodyText"/>
        <w:spacing w:before="58"/>
        <w:ind w:left="0"/>
      </w:pPr>
    </w:p>
    <w:p>
      <w:pPr>
        <w:pStyle w:val="BodyText"/>
        <w:spacing w:line="304" w:lineRule="auto"/>
        <w:ind w:right="682"/>
      </w:pPr>
      <w:r>
        <w:rPr>
          <w:b/>
        </w:rPr>
        <w:t>В чем суть способа. </w:t>
      </w:r>
      <w:r>
        <w:rPr/>
        <w:t>Работники получают несколько утверждений: верные и ложные. Задача — найти ошибку, объяснить ее и предложить правильный вариант. Можно использовать</w:t>
      </w:r>
      <w:r>
        <w:rPr>
          <w:spacing w:val="20"/>
        </w:rPr>
        <w:t> </w:t>
      </w:r>
      <w:r>
        <w:rPr/>
        <w:t>как</w:t>
      </w:r>
      <w:r>
        <w:rPr>
          <w:spacing w:val="20"/>
        </w:rPr>
        <w:t> </w:t>
      </w:r>
      <w:r>
        <w:rPr/>
        <w:t>самостоятельный</w:t>
      </w:r>
      <w:r>
        <w:rPr>
          <w:spacing w:val="20"/>
        </w:rPr>
        <w:t> </w:t>
      </w:r>
      <w:r>
        <w:rPr/>
        <w:t>способ</w:t>
      </w:r>
      <w:r>
        <w:rPr>
          <w:spacing w:val="20"/>
        </w:rPr>
        <w:t> </w:t>
      </w:r>
      <w:r>
        <w:rPr/>
        <w:t>проверки</w:t>
      </w:r>
      <w:r>
        <w:rPr>
          <w:spacing w:val="20"/>
        </w:rPr>
        <w:t> </w:t>
      </w:r>
      <w:r>
        <w:rPr/>
        <w:t>знаний</w:t>
      </w:r>
      <w:r>
        <w:rPr>
          <w:spacing w:val="20"/>
        </w:rPr>
        <w:t> </w:t>
      </w:r>
      <w:r>
        <w:rPr/>
        <w:t>или</w:t>
      </w:r>
      <w:r>
        <w:rPr>
          <w:spacing w:val="20"/>
        </w:rPr>
        <w:t> </w:t>
      </w:r>
      <w:r>
        <w:rPr/>
        <w:t>как</w:t>
      </w:r>
      <w:r>
        <w:rPr>
          <w:spacing w:val="20"/>
        </w:rPr>
        <w:t> </w:t>
      </w:r>
      <w:r>
        <w:rPr/>
        <w:t>подготовку</w:t>
      </w:r>
      <w:r>
        <w:rPr>
          <w:spacing w:val="20"/>
        </w:rPr>
        <w:t> </w:t>
      </w:r>
      <w:r>
        <w:rPr/>
        <w:t>к</w:t>
      </w:r>
      <w:r>
        <w:rPr>
          <w:spacing w:val="20"/>
        </w:rPr>
        <w:t> </w:t>
      </w:r>
      <w:r>
        <w:rPr/>
        <w:t>ней.</w:t>
      </w:r>
    </w:p>
    <w:p>
      <w:pPr>
        <w:pStyle w:val="BodyText"/>
        <w:spacing w:line="312" w:lineRule="auto" w:before="140"/>
      </w:pPr>
      <w:r>
        <w:rPr>
          <w:b/>
        </w:rPr>
        <w:t>Что подготовить. </w:t>
      </w:r>
      <w:r>
        <w:rPr/>
        <w:t>Подготовьте помещение, бумагу, канцелярские принадлежности, а </w:t>
      </w:r>
      <w:r>
        <w:rPr/>
        <w:t>также</w:t>
      </w:r>
      <w:r>
        <w:rPr>
          <w:spacing w:val="40"/>
        </w:rPr>
        <w:t> </w:t>
      </w:r>
      <w:r>
        <w:rPr/>
        <w:t>проектор</w:t>
      </w:r>
      <w:r>
        <w:rPr>
          <w:spacing w:val="39"/>
        </w:rPr>
        <w:t> </w:t>
      </w:r>
      <w:r>
        <w:rPr/>
        <w:t>или</w:t>
      </w:r>
      <w:r>
        <w:rPr>
          <w:spacing w:val="39"/>
        </w:rPr>
        <w:t> </w:t>
      </w:r>
      <w:r>
        <w:rPr/>
        <w:t>экран.</w:t>
      </w:r>
      <w:r>
        <w:rPr>
          <w:spacing w:val="39"/>
        </w:rPr>
        <w:t> </w:t>
      </w:r>
      <w:r>
        <w:rPr/>
        <w:t>Сформулируйте</w:t>
      </w:r>
      <w:r>
        <w:rPr>
          <w:spacing w:val="39"/>
        </w:rPr>
        <w:t> </w:t>
      </w:r>
      <w:r>
        <w:rPr/>
        <w:t>утверждения</w:t>
      </w:r>
      <w:r>
        <w:rPr>
          <w:spacing w:val="39"/>
        </w:rPr>
        <w:t> </w:t>
      </w:r>
      <w:r>
        <w:rPr/>
        <w:t>по</w:t>
      </w:r>
      <w:r>
        <w:rPr>
          <w:spacing w:val="39"/>
        </w:rPr>
        <w:t> </w:t>
      </w:r>
      <w:r>
        <w:rPr/>
        <w:t>темам</w:t>
      </w:r>
      <w:r>
        <w:rPr>
          <w:spacing w:val="39"/>
        </w:rPr>
        <w:t> </w:t>
      </w:r>
      <w:r>
        <w:rPr/>
        <w:t>обучения.</w:t>
      </w:r>
      <w:r>
        <w:rPr>
          <w:spacing w:val="39"/>
        </w:rPr>
        <w:t> </w:t>
      </w:r>
      <w:r>
        <w:rPr/>
        <w:t>Включите</w:t>
      </w:r>
      <w:r>
        <w:rPr>
          <w:spacing w:val="39"/>
        </w:rPr>
        <w:t> </w:t>
      </w:r>
      <w:r>
        <w:rPr/>
        <w:t>два</w:t>
      </w:r>
      <w:r>
        <w:rPr>
          <w:spacing w:val="39"/>
        </w:rPr>
        <w:t> </w:t>
      </w:r>
      <w:r>
        <w:rPr/>
        <w:t>типа:</w:t>
      </w:r>
    </w:p>
    <w:p>
      <w:pPr>
        <w:pStyle w:val="BodyText"/>
        <w:spacing w:line="216" w:lineRule="exact"/>
      </w:pPr>
      <w:r>
        <w:rPr/>
        <w:t>верные</w:t>
      </w:r>
      <w:r>
        <w:rPr>
          <w:spacing w:val="12"/>
        </w:rPr>
        <w:t> </w:t>
      </w:r>
      <w:r>
        <w:rPr/>
        <w:t>и</w:t>
      </w:r>
      <w:r>
        <w:rPr>
          <w:spacing w:val="13"/>
        </w:rPr>
        <w:t> </w:t>
      </w:r>
      <w:r>
        <w:rPr/>
        <w:t>ошибочные.</w:t>
      </w:r>
      <w:r>
        <w:rPr>
          <w:spacing w:val="13"/>
        </w:rPr>
        <w:t> </w:t>
      </w:r>
      <w:r>
        <w:rPr/>
        <w:t>Разбейте</w:t>
      </w:r>
      <w:r>
        <w:rPr>
          <w:spacing w:val="12"/>
        </w:rPr>
        <w:t> </w:t>
      </w:r>
      <w:r>
        <w:rPr/>
        <w:t>их</w:t>
      </w:r>
      <w:r>
        <w:rPr>
          <w:spacing w:val="13"/>
        </w:rPr>
        <w:t> </w:t>
      </w:r>
      <w:r>
        <w:rPr/>
        <w:t>на</w:t>
      </w:r>
      <w:r>
        <w:rPr>
          <w:spacing w:val="13"/>
        </w:rPr>
        <w:t> </w:t>
      </w:r>
      <w:r>
        <w:rPr/>
        <w:t>блоки</w:t>
      </w:r>
      <w:r>
        <w:rPr>
          <w:spacing w:val="13"/>
        </w:rPr>
        <w:t> </w:t>
      </w:r>
      <w:r>
        <w:rPr/>
        <w:t>по</w:t>
      </w:r>
      <w:r>
        <w:rPr>
          <w:spacing w:val="12"/>
        </w:rPr>
        <w:t> </w:t>
      </w:r>
      <w:r>
        <w:rPr/>
        <w:t>уровням</w:t>
      </w:r>
      <w:r>
        <w:rPr>
          <w:spacing w:val="13"/>
        </w:rPr>
        <w:t> </w:t>
      </w:r>
      <w:r>
        <w:rPr/>
        <w:t>сложности.</w:t>
      </w:r>
      <w:r>
        <w:rPr>
          <w:spacing w:val="13"/>
        </w:rPr>
        <w:t> </w:t>
      </w:r>
      <w:r>
        <w:rPr/>
        <w:t>В</w:t>
      </w:r>
      <w:r>
        <w:rPr>
          <w:spacing w:val="12"/>
        </w:rPr>
        <w:t> </w:t>
      </w:r>
      <w:r>
        <w:rPr/>
        <w:t>каждом</w:t>
      </w:r>
      <w:r>
        <w:rPr>
          <w:spacing w:val="13"/>
        </w:rPr>
        <w:t> </w:t>
      </w:r>
      <w:r>
        <w:rPr/>
        <w:t>блоке</w:t>
      </w:r>
      <w:r>
        <w:rPr>
          <w:spacing w:val="13"/>
        </w:rPr>
        <w:t> </w:t>
      </w:r>
      <w:r>
        <w:rPr>
          <w:spacing w:val="-2"/>
        </w:rPr>
        <w:t>укажите</w:t>
      </w:r>
    </w:p>
    <w:p>
      <w:pPr>
        <w:pStyle w:val="BodyText"/>
        <w:spacing w:line="304" w:lineRule="auto" w:before="69"/>
        <w:ind w:right="353"/>
      </w:pPr>
      <w:r>
        <w:rPr/>
        <w:t>по пять — семь утверждений. Отразите их в презентации или подготовьте бланки для ответов,</w:t>
      </w:r>
      <w:r>
        <w:rPr>
          <w:spacing w:val="22"/>
        </w:rPr>
        <w:t> </w:t>
      </w:r>
      <w:r>
        <w:rPr/>
        <w:t>если</w:t>
      </w:r>
      <w:r>
        <w:rPr>
          <w:spacing w:val="22"/>
        </w:rPr>
        <w:t> </w:t>
      </w:r>
      <w:r>
        <w:rPr/>
        <w:t>решите</w:t>
      </w:r>
      <w:r>
        <w:rPr>
          <w:spacing w:val="22"/>
        </w:rPr>
        <w:t> </w:t>
      </w:r>
      <w:r>
        <w:rPr/>
        <w:t>провести</w:t>
      </w:r>
      <w:r>
        <w:rPr>
          <w:spacing w:val="22"/>
        </w:rPr>
        <w:t> </w:t>
      </w:r>
      <w:r>
        <w:rPr/>
        <w:t>в</w:t>
      </w:r>
      <w:r>
        <w:rPr>
          <w:spacing w:val="22"/>
        </w:rPr>
        <w:t> </w:t>
      </w:r>
      <w:r>
        <w:rPr/>
        <w:t>письменном</w:t>
      </w:r>
      <w:r>
        <w:rPr>
          <w:spacing w:val="22"/>
        </w:rPr>
        <w:t> </w:t>
      </w:r>
      <w:r>
        <w:rPr/>
        <w:t>формате.</w:t>
      </w:r>
      <w:r>
        <w:rPr>
          <w:spacing w:val="22"/>
        </w:rPr>
        <w:t> </w:t>
      </w:r>
      <w:r>
        <w:rPr/>
        <w:t>Воспользуйтесь</w:t>
      </w:r>
      <w:r>
        <w:rPr>
          <w:spacing w:val="22"/>
        </w:rPr>
        <w:t> </w:t>
      </w:r>
      <w:r>
        <w:rPr/>
        <w:t>готовыми</w:t>
      </w:r>
      <w:r>
        <w:rPr>
          <w:spacing w:val="22"/>
        </w:rPr>
        <w:t> </w:t>
      </w:r>
      <w:r>
        <w:rPr/>
        <w:t>бланками и презентацией.</w:t>
      </w:r>
    </w:p>
    <w:p>
      <w:pPr>
        <w:pStyle w:val="BodyText"/>
        <w:spacing w:line="312" w:lineRule="auto" w:before="140"/>
      </w:pPr>
      <w:r>
        <w:rPr>
          <w:b/>
        </w:rPr>
        <w:t>Как провести. </w:t>
      </w:r>
      <w:r>
        <w:rPr/>
        <w:t>Подключите проектор, экран или распечатайте бланки, если нет технической</w:t>
      </w:r>
      <w:r>
        <w:rPr>
          <w:spacing w:val="40"/>
        </w:rPr>
        <w:t> </w:t>
      </w:r>
      <w:r>
        <w:rPr/>
        <w:t>возможности.</w:t>
      </w:r>
      <w:r>
        <w:rPr>
          <w:spacing w:val="39"/>
        </w:rPr>
        <w:t> </w:t>
      </w:r>
      <w:r>
        <w:rPr/>
        <w:t>Объясните</w:t>
      </w:r>
      <w:r>
        <w:rPr>
          <w:spacing w:val="39"/>
        </w:rPr>
        <w:t> </w:t>
      </w:r>
      <w:r>
        <w:rPr/>
        <w:t>правила.</w:t>
      </w:r>
      <w:r>
        <w:rPr>
          <w:spacing w:val="39"/>
        </w:rPr>
        <w:t> </w:t>
      </w:r>
      <w:r>
        <w:rPr/>
        <w:t>Расскажите</w:t>
      </w:r>
      <w:r>
        <w:rPr>
          <w:spacing w:val="39"/>
        </w:rPr>
        <w:t> </w:t>
      </w:r>
      <w:r>
        <w:rPr/>
        <w:t>суть</w:t>
      </w:r>
      <w:r>
        <w:rPr>
          <w:spacing w:val="39"/>
        </w:rPr>
        <w:t> </w:t>
      </w:r>
      <w:r>
        <w:rPr/>
        <w:t>игры,</w:t>
      </w:r>
      <w:r>
        <w:rPr>
          <w:spacing w:val="39"/>
        </w:rPr>
        <w:t> </w:t>
      </w:r>
      <w:r>
        <w:rPr/>
        <w:t>как</w:t>
      </w:r>
      <w:r>
        <w:rPr>
          <w:spacing w:val="39"/>
        </w:rPr>
        <w:t> </w:t>
      </w:r>
      <w:r>
        <w:rPr/>
        <w:t>начисляются</w:t>
      </w:r>
      <w:r>
        <w:rPr>
          <w:spacing w:val="39"/>
        </w:rPr>
        <w:t> </w:t>
      </w:r>
      <w:r>
        <w:rPr/>
        <w:t>баллы</w:t>
      </w:r>
      <w:r>
        <w:rPr>
          <w:spacing w:val="39"/>
        </w:rPr>
        <w:t> </w:t>
      </w:r>
      <w:r>
        <w:rPr/>
        <w:t>и</w:t>
      </w:r>
      <w:r>
        <w:rPr>
          <w:spacing w:val="39"/>
        </w:rPr>
        <w:t> </w:t>
      </w:r>
      <w:r>
        <w:rPr/>
        <w:t>сколько</w:t>
      </w:r>
    </w:p>
    <w:p>
      <w:pPr>
        <w:pStyle w:val="BodyText"/>
        <w:spacing w:line="216" w:lineRule="exact"/>
      </w:pPr>
      <w:r>
        <w:rPr/>
        <w:t>правильных</w:t>
      </w:r>
      <w:r>
        <w:rPr>
          <w:spacing w:val="16"/>
        </w:rPr>
        <w:t> </w:t>
      </w:r>
      <w:r>
        <w:rPr/>
        <w:t>ответов</w:t>
      </w:r>
      <w:r>
        <w:rPr>
          <w:spacing w:val="16"/>
        </w:rPr>
        <w:t> </w:t>
      </w:r>
      <w:r>
        <w:rPr/>
        <w:t>нужно</w:t>
      </w:r>
      <w:r>
        <w:rPr>
          <w:spacing w:val="17"/>
        </w:rPr>
        <w:t> </w:t>
      </w:r>
      <w:r>
        <w:rPr/>
        <w:t>дать,</w:t>
      </w:r>
      <w:r>
        <w:rPr>
          <w:spacing w:val="16"/>
        </w:rPr>
        <w:t> </w:t>
      </w:r>
      <w:r>
        <w:rPr/>
        <w:t>чтобы</w:t>
      </w:r>
      <w:r>
        <w:rPr>
          <w:spacing w:val="16"/>
        </w:rPr>
        <w:t> </w:t>
      </w:r>
      <w:r>
        <w:rPr/>
        <w:t>успешно</w:t>
      </w:r>
      <w:r>
        <w:rPr>
          <w:spacing w:val="17"/>
        </w:rPr>
        <w:t> </w:t>
      </w:r>
      <w:r>
        <w:rPr/>
        <w:t>пройти</w:t>
      </w:r>
      <w:r>
        <w:rPr>
          <w:spacing w:val="16"/>
        </w:rPr>
        <w:t> </w:t>
      </w:r>
      <w:r>
        <w:rPr/>
        <w:t>проверку</w:t>
      </w:r>
      <w:r>
        <w:rPr>
          <w:spacing w:val="16"/>
        </w:rPr>
        <w:t> </w:t>
      </w:r>
      <w:r>
        <w:rPr>
          <w:spacing w:val="-2"/>
        </w:rPr>
        <w:t>знаний.</w:t>
      </w:r>
    </w:p>
    <w:p>
      <w:pPr>
        <w:pStyle w:val="BodyText"/>
        <w:spacing w:before="219"/>
      </w:pPr>
      <w:r>
        <w:rPr/>
        <w:t>Раздайте</w:t>
      </w:r>
      <w:r>
        <w:rPr>
          <w:spacing w:val="19"/>
        </w:rPr>
        <w:t> </w:t>
      </w:r>
      <w:r>
        <w:rPr/>
        <w:t>готовые</w:t>
      </w:r>
      <w:r>
        <w:rPr>
          <w:spacing w:val="20"/>
        </w:rPr>
        <w:t> </w:t>
      </w:r>
      <w:r>
        <w:rPr/>
        <w:t>бланки,</w:t>
      </w:r>
      <w:r>
        <w:rPr>
          <w:spacing w:val="20"/>
        </w:rPr>
        <w:t> </w:t>
      </w:r>
      <w:r>
        <w:rPr/>
        <w:t>покажите</w:t>
      </w:r>
      <w:r>
        <w:rPr>
          <w:spacing w:val="20"/>
        </w:rPr>
        <w:t> </w:t>
      </w:r>
      <w:r>
        <w:rPr/>
        <w:t>презентацию</w:t>
      </w:r>
      <w:r>
        <w:rPr>
          <w:spacing w:val="20"/>
        </w:rPr>
        <w:t> </w:t>
      </w:r>
      <w:r>
        <w:rPr/>
        <w:t>или</w:t>
      </w:r>
      <w:r>
        <w:rPr>
          <w:spacing w:val="20"/>
        </w:rPr>
        <w:t> </w:t>
      </w:r>
      <w:r>
        <w:rPr/>
        <w:t>проговорите</w:t>
      </w:r>
      <w:r>
        <w:rPr>
          <w:spacing w:val="20"/>
        </w:rPr>
        <w:t> </w:t>
      </w:r>
      <w:r>
        <w:rPr/>
        <w:t>утверждения</w:t>
      </w:r>
      <w:r>
        <w:rPr>
          <w:spacing w:val="20"/>
        </w:rPr>
        <w:t> </w:t>
      </w:r>
      <w:r>
        <w:rPr>
          <w:spacing w:val="-2"/>
        </w:rPr>
        <w:t>устно.</w:t>
      </w:r>
    </w:p>
    <w:p>
      <w:pPr>
        <w:pStyle w:val="BodyText"/>
        <w:spacing w:before="54"/>
      </w:pPr>
      <w:r>
        <w:rPr/>
        <w:t>Участники</w:t>
      </w:r>
      <w:r>
        <w:rPr>
          <w:spacing w:val="15"/>
        </w:rPr>
        <w:t> </w:t>
      </w:r>
      <w:r>
        <w:rPr/>
        <w:t>отвечают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зависимости</w:t>
      </w:r>
      <w:r>
        <w:rPr>
          <w:spacing w:val="15"/>
        </w:rPr>
        <w:t> </w:t>
      </w:r>
      <w:r>
        <w:rPr/>
        <w:t>от</w:t>
      </w:r>
      <w:r>
        <w:rPr>
          <w:spacing w:val="15"/>
        </w:rPr>
        <w:t> </w:t>
      </w:r>
      <w:r>
        <w:rPr/>
        <w:t>формата</w:t>
      </w:r>
      <w:r>
        <w:rPr>
          <w:spacing w:val="15"/>
        </w:rPr>
        <w:t> </w:t>
      </w:r>
      <w:r>
        <w:rPr/>
        <w:t>проведения</w:t>
      </w:r>
      <w:r>
        <w:rPr>
          <w:spacing w:val="15"/>
        </w:rPr>
        <w:t> </w:t>
      </w:r>
      <w:r>
        <w:rPr/>
        <w:t>—</w:t>
      </w:r>
      <w:r>
        <w:rPr>
          <w:spacing w:val="15"/>
        </w:rPr>
        <w:t> </w:t>
      </w:r>
      <w:r>
        <w:rPr/>
        <w:t>письменно</w:t>
      </w:r>
      <w:r>
        <w:rPr>
          <w:spacing w:val="15"/>
        </w:rPr>
        <w:t> </w:t>
      </w:r>
      <w:r>
        <w:rPr/>
        <w:t>или</w:t>
      </w:r>
      <w:r>
        <w:rPr>
          <w:spacing w:val="15"/>
        </w:rPr>
        <w:t> </w:t>
      </w:r>
      <w:r>
        <w:rPr/>
        <w:t>устно.</w:t>
      </w:r>
      <w:r>
        <w:rPr>
          <w:spacing w:val="15"/>
        </w:rPr>
        <w:t> </w:t>
      </w:r>
      <w:r>
        <w:rPr>
          <w:spacing w:val="-4"/>
        </w:rPr>
        <w:t>Если</w:t>
      </w:r>
    </w:p>
    <w:p>
      <w:pPr>
        <w:pStyle w:val="BodyText"/>
        <w:spacing w:after="0"/>
        <w:sectPr>
          <w:pgSz w:w="11900" w:h="16840"/>
          <w:pgMar w:top="1100" w:bottom="280" w:left="1133" w:right="992"/>
        </w:sectPr>
      </w:pPr>
    </w:p>
    <w:p>
      <w:pPr>
        <w:pStyle w:val="BodyText"/>
        <w:spacing w:line="312" w:lineRule="auto" w:before="80"/>
      </w:pPr>
      <w:r>
        <w:rPr/>
        <w:t>устно, самостоятельно фиксируйте результаты каждого участника. По окончании </w:t>
      </w:r>
      <w:r>
        <w:rPr/>
        <w:t>проверьте бланки</w:t>
      </w:r>
      <w:r>
        <w:rPr>
          <w:spacing w:val="33"/>
        </w:rPr>
        <w:t> </w:t>
      </w:r>
      <w:r>
        <w:rPr/>
        <w:t>с</w:t>
      </w:r>
      <w:r>
        <w:rPr>
          <w:spacing w:val="33"/>
        </w:rPr>
        <w:t> </w:t>
      </w:r>
      <w:r>
        <w:rPr/>
        <w:t>ответами,</w:t>
      </w:r>
      <w:r>
        <w:rPr>
          <w:spacing w:val="33"/>
        </w:rPr>
        <w:t> </w:t>
      </w:r>
      <w:r>
        <w:rPr/>
        <w:t>результаты</w:t>
      </w:r>
      <w:r>
        <w:rPr>
          <w:spacing w:val="33"/>
        </w:rPr>
        <w:t> </w:t>
      </w:r>
      <w:r>
        <w:rPr/>
        <w:t>отразите</w:t>
      </w:r>
      <w:r>
        <w:rPr>
          <w:spacing w:val="33"/>
        </w:rPr>
        <w:t> </w:t>
      </w:r>
      <w:r>
        <w:rPr/>
        <w:t>в</w:t>
      </w:r>
      <w:r>
        <w:rPr>
          <w:spacing w:val="33"/>
        </w:rPr>
        <w:t> </w:t>
      </w:r>
      <w:r>
        <w:rPr/>
        <w:t>протоколе</w:t>
      </w:r>
      <w:r>
        <w:rPr>
          <w:spacing w:val="33"/>
        </w:rPr>
        <w:t> </w:t>
      </w:r>
      <w:r>
        <w:rPr/>
        <w:t>и</w:t>
      </w:r>
      <w:r>
        <w:rPr>
          <w:spacing w:val="33"/>
        </w:rPr>
        <w:t> </w:t>
      </w:r>
      <w:r>
        <w:rPr/>
        <w:t>подпишите</w:t>
      </w:r>
      <w:r>
        <w:rPr>
          <w:spacing w:val="33"/>
        </w:rPr>
        <w:t> </w:t>
      </w:r>
      <w:r>
        <w:rPr/>
        <w:t>его</w:t>
      </w:r>
      <w:r>
        <w:rPr>
          <w:spacing w:val="33"/>
        </w:rPr>
        <w:t> </w:t>
      </w:r>
      <w:r>
        <w:rPr/>
        <w:t>у</w:t>
      </w:r>
      <w:r>
        <w:rPr>
          <w:spacing w:val="33"/>
        </w:rPr>
        <w:t> </w:t>
      </w:r>
      <w:r>
        <w:rPr/>
        <w:t>комиссии.</w:t>
      </w:r>
    </w:p>
    <w:p>
      <w:pPr>
        <w:pStyle w:val="BodyText"/>
        <w:spacing w:line="216" w:lineRule="exact"/>
      </w:pPr>
      <w:r>
        <w:rPr/>
        <w:t>Сотрудникам</w:t>
      </w:r>
      <w:r>
        <w:rPr>
          <w:spacing w:val="22"/>
        </w:rPr>
        <w:t> </w:t>
      </w:r>
      <w:r>
        <w:rPr/>
        <w:t>с</w:t>
      </w:r>
      <w:r>
        <w:rPr>
          <w:spacing w:val="23"/>
        </w:rPr>
        <w:t> </w:t>
      </w:r>
      <w:r>
        <w:rPr/>
        <w:t>неудовлетворительной</w:t>
      </w:r>
      <w:r>
        <w:rPr>
          <w:spacing w:val="23"/>
        </w:rPr>
        <w:t> </w:t>
      </w:r>
      <w:r>
        <w:rPr/>
        <w:t>оценкой</w:t>
      </w:r>
      <w:r>
        <w:rPr>
          <w:spacing w:val="23"/>
        </w:rPr>
        <w:t> </w:t>
      </w:r>
      <w:r>
        <w:rPr/>
        <w:t>назначьте</w:t>
      </w:r>
      <w:r>
        <w:rPr>
          <w:spacing w:val="23"/>
        </w:rPr>
        <w:t> </w:t>
      </w:r>
      <w:r>
        <w:rPr/>
        <w:t>повторную</w:t>
      </w:r>
      <w:r>
        <w:rPr>
          <w:spacing w:val="23"/>
        </w:rPr>
        <w:t> </w:t>
      </w:r>
      <w:r>
        <w:rPr>
          <w:spacing w:val="-2"/>
        </w:rPr>
        <w:t>проверку.</w:t>
      </w:r>
    </w:p>
    <w:p>
      <w:pPr>
        <w:pStyle w:val="BodyText"/>
        <w:spacing w:before="6"/>
        <w:ind w:left="0"/>
        <w:rPr>
          <w:sz w:val="16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0"/>
        <w:gridCol w:w="3210"/>
        <w:gridCol w:w="3206"/>
      </w:tblGrid>
      <w:tr>
        <w:trPr>
          <w:trHeight w:val="5099" w:hRule="atLeast"/>
        </w:trPr>
        <w:tc>
          <w:tcPr>
            <w:tcW w:w="3210" w:type="dxa"/>
          </w:tcPr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07383" cy="2443162"/>
                  <wp:effectExtent l="0" t="0" r="0" b="0"/>
                  <wp:docPr id="91" name="Image 91">
                    <a:hlinkClick r:id="rId96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" name="Image 91">
                            <a:hlinkClick r:id="rId96"/>
                          </pic:cNvPr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383" cy="2443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11"/>
              <w:ind w:left="228" w:right="214"/>
              <w:jc w:val="center"/>
              <w:rPr>
                <w:sz w:val="15"/>
              </w:rPr>
            </w:pPr>
            <w:hyperlink r:id="rId96">
              <w:r>
                <w:rPr>
                  <w:sz w:val="15"/>
                </w:rPr>
                <w:t>Бланк</w:t>
              </w:r>
            </w:hyperlink>
            <w:r>
              <w:rPr>
                <w:sz w:val="15"/>
              </w:rPr>
              <w:t> игры по </w:t>
            </w:r>
            <w:r>
              <w:rPr>
                <w:spacing w:val="-4"/>
                <w:sz w:val="15"/>
              </w:rPr>
              <w:t>теме</w:t>
            </w:r>
          </w:p>
          <w:p>
            <w:pPr>
              <w:pStyle w:val="TableParagraph"/>
              <w:spacing w:line="295" w:lineRule="auto" w:before="43"/>
              <w:ind w:left="228" w:right="211"/>
              <w:jc w:val="center"/>
              <w:rPr>
                <w:sz w:val="15"/>
              </w:rPr>
            </w:pPr>
            <w:r>
              <w:rPr>
                <w:sz w:val="15"/>
              </w:rPr>
              <w:t>«Использование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применение </w:t>
            </w:r>
            <w:r>
              <w:rPr>
                <w:spacing w:val="-4"/>
                <w:sz w:val="15"/>
              </w:rPr>
              <w:t>СИЗ»</w:t>
            </w:r>
          </w:p>
        </w:tc>
        <w:tc>
          <w:tcPr>
            <w:tcW w:w="3210" w:type="dxa"/>
          </w:tcPr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63078" cy="2352198"/>
                  <wp:effectExtent l="0" t="0" r="0" b="0"/>
                  <wp:docPr id="92" name="Image 92">
                    <a:hlinkClick r:id="rId98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" name="Image 92">
                            <a:hlinkClick r:id="rId98"/>
                          </pic:cNvPr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78" cy="2352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6"/>
              <w:rPr>
                <w:sz w:val="15"/>
              </w:rPr>
            </w:pPr>
          </w:p>
          <w:p>
            <w:pPr>
              <w:pStyle w:val="TableParagraph"/>
              <w:spacing w:before="1"/>
              <w:ind w:left="228" w:right="214"/>
              <w:jc w:val="center"/>
              <w:rPr>
                <w:sz w:val="15"/>
              </w:rPr>
            </w:pPr>
            <w:hyperlink r:id="rId98">
              <w:r>
                <w:rPr>
                  <w:sz w:val="15"/>
                </w:rPr>
                <w:t>Бланк</w:t>
              </w:r>
            </w:hyperlink>
            <w:r>
              <w:rPr>
                <w:sz w:val="15"/>
              </w:rPr>
              <w:t> игры по </w:t>
            </w:r>
            <w:r>
              <w:rPr>
                <w:spacing w:val="-4"/>
                <w:sz w:val="15"/>
              </w:rPr>
              <w:t>теме</w:t>
            </w:r>
          </w:p>
          <w:p>
            <w:pPr>
              <w:pStyle w:val="TableParagraph"/>
              <w:spacing w:before="42"/>
              <w:ind w:left="228" w:right="214"/>
              <w:jc w:val="center"/>
              <w:rPr>
                <w:sz w:val="15"/>
              </w:rPr>
            </w:pPr>
            <w:r>
              <w:rPr>
                <w:sz w:val="15"/>
              </w:rPr>
              <w:t>«Оказание первой </w:t>
            </w:r>
            <w:r>
              <w:rPr>
                <w:spacing w:val="-2"/>
                <w:sz w:val="15"/>
              </w:rPr>
              <w:t>помощи»</w:t>
            </w:r>
          </w:p>
        </w:tc>
        <w:tc>
          <w:tcPr>
            <w:tcW w:w="320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63078" cy="2352198"/>
                  <wp:effectExtent l="0" t="0" r="0" b="0"/>
                  <wp:docPr id="93" name="Image 93">
                    <a:hlinkClick r:id="rId100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" name="Image 93">
                            <a:hlinkClick r:id="rId100"/>
                          </pic:cNvPr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78" cy="2352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6"/>
              <w:rPr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5"/>
              </w:rPr>
            </w:pPr>
            <w:hyperlink r:id="rId100">
              <w:r>
                <w:rPr>
                  <w:sz w:val="15"/>
                </w:rPr>
                <w:t>Бланк</w:t>
              </w:r>
            </w:hyperlink>
            <w:r>
              <w:rPr>
                <w:sz w:val="15"/>
              </w:rPr>
              <w:t> игры по </w:t>
            </w:r>
            <w:r>
              <w:rPr>
                <w:spacing w:val="-4"/>
                <w:sz w:val="15"/>
              </w:rPr>
              <w:t>теме</w:t>
            </w:r>
          </w:p>
          <w:p>
            <w:pPr>
              <w:pStyle w:val="TableParagraph"/>
              <w:spacing w:before="42"/>
              <w:ind w:left="16"/>
              <w:jc w:val="center"/>
              <w:rPr>
                <w:sz w:val="15"/>
              </w:rPr>
            </w:pPr>
            <w:r>
              <w:rPr>
                <w:sz w:val="15"/>
              </w:rPr>
              <w:t>«Работ в </w:t>
            </w:r>
            <w:r>
              <w:rPr>
                <w:spacing w:val="-4"/>
                <w:sz w:val="15"/>
              </w:rPr>
              <w:t>ОЗП»</w:t>
            </w:r>
          </w:p>
        </w:tc>
      </w:tr>
    </w:tbl>
    <w:p>
      <w:pPr>
        <w:pStyle w:val="BodyText"/>
        <w:spacing w:before="118"/>
        <w:ind w:left="0"/>
      </w:pPr>
    </w:p>
    <w:p>
      <w:pPr>
        <w:pStyle w:val="Heading3"/>
      </w:pPr>
      <w:r>
        <w:rPr/>
        <w:t>Письменный </w:t>
      </w:r>
      <w:r>
        <w:rPr>
          <w:spacing w:val="-4"/>
        </w:rPr>
        <w:t>тест</w:t>
      </w:r>
    </w:p>
    <w:p>
      <w:pPr>
        <w:pStyle w:val="Heading4"/>
        <w:spacing w:before="34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723899</wp:posOffset>
                </wp:positionH>
                <wp:positionV relativeFrom="paragraph">
                  <wp:posOffset>120861</wp:posOffset>
                </wp:positionV>
                <wp:extent cx="19050" cy="1190625"/>
                <wp:effectExtent l="0" t="0" r="0" b="0"/>
                <wp:wrapNone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19050" cy="1190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190625">
                              <a:moveTo>
                                <a:pt x="19049" y="1190624"/>
                              </a:moveTo>
                              <a:lnTo>
                                <a:pt x="0" y="11906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190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.516675pt;width:1.5pt;height:93.749993pt;mso-position-horizontal-relative:page;mso-position-vertical-relative:paragraph;z-index:15757824" id="docshape5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85749" cy="285749"/>
            <wp:effectExtent l="0" t="0" r="0" b="0"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40"/>
          <w:sz w:val="20"/>
        </w:rPr>
        <w:t> </w:t>
      </w:r>
      <w:r>
        <w:rPr/>
        <w:t>Тесты по ПОТ</w:t>
      </w:r>
    </w:p>
    <w:p>
      <w:pPr>
        <w:pStyle w:val="BodyText"/>
        <w:spacing w:line="304" w:lineRule="auto" w:before="209"/>
        <w:ind w:left="486" w:right="823"/>
        <w:jc w:val="both"/>
      </w:pPr>
      <w:hyperlink r:id="rId102">
        <w:r>
          <w:rPr/>
          <w:t>ПОТ № 753н</w:t>
        </w:r>
      </w:hyperlink>
      <w:r>
        <w:rPr/>
        <w:t>, </w:t>
      </w:r>
      <w:hyperlink r:id="rId103">
        <w:r>
          <w:rPr/>
          <w:t>ПОТ № 780н</w:t>
        </w:r>
      </w:hyperlink>
      <w:r>
        <w:rPr/>
        <w:t>, </w:t>
      </w:r>
      <w:hyperlink r:id="rId104">
        <w:r>
          <w:rPr/>
          <w:t>ПОТ № 782н</w:t>
        </w:r>
      </w:hyperlink>
      <w:r>
        <w:rPr/>
        <w:t>, </w:t>
      </w:r>
      <w:hyperlink r:id="rId105">
        <w:r>
          <w:rPr/>
          <w:t>ПОТ № 814н</w:t>
        </w:r>
      </w:hyperlink>
      <w:r>
        <w:rPr/>
        <w:t>, </w:t>
      </w:r>
      <w:hyperlink r:id="rId106">
        <w:r>
          <w:rPr/>
          <w:t>ПОТ № 833н</w:t>
        </w:r>
      </w:hyperlink>
      <w:r>
        <w:rPr/>
        <w:t>, </w:t>
      </w:r>
      <w:hyperlink r:id="rId107">
        <w:r>
          <w:rPr/>
          <w:t>ПОТ № 835н</w:t>
        </w:r>
      </w:hyperlink>
      <w:r>
        <w:rPr/>
        <w:t>, </w:t>
      </w:r>
      <w:hyperlink r:id="rId108">
        <w:r>
          <w:rPr/>
          <w:t>ПОТ № 866н</w:t>
        </w:r>
      </w:hyperlink>
      <w:r>
        <w:rPr/>
        <w:t>, </w:t>
      </w:r>
      <w:hyperlink r:id="rId109">
        <w:r>
          <w:rPr/>
          <w:t>ПОТ № 867н</w:t>
        </w:r>
      </w:hyperlink>
      <w:r>
        <w:rPr/>
        <w:t>, </w:t>
      </w:r>
      <w:hyperlink r:id="rId110">
        <w:r>
          <w:rPr/>
          <w:t>ПОТ № 871н</w:t>
        </w:r>
      </w:hyperlink>
      <w:r>
        <w:rPr/>
        <w:t>, </w:t>
      </w:r>
      <w:hyperlink r:id="rId111">
        <w:r>
          <w:rPr/>
          <w:t>ПОТ № 882н</w:t>
        </w:r>
      </w:hyperlink>
      <w:r>
        <w:rPr/>
        <w:t>, </w:t>
      </w:r>
      <w:hyperlink r:id="rId112">
        <w:r>
          <w:rPr/>
          <w:t>ПОТ № 883н</w:t>
        </w:r>
      </w:hyperlink>
      <w:r>
        <w:rPr/>
        <w:t>, </w:t>
      </w:r>
      <w:hyperlink r:id="rId113">
        <w:r>
          <w:rPr/>
          <w:t>ПОТ № 884н</w:t>
        </w:r>
      </w:hyperlink>
      <w:r>
        <w:rPr/>
        <w:t>, </w:t>
      </w:r>
      <w:hyperlink r:id="rId114">
        <w:r>
          <w:rPr/>
          <w:t>ПОТ № 894н</w:t>
        </w:r>
      </w:hyperlink>
      <w:r>
        <w:rPr/>
        <w:t>, </w:t>
      </w:r>
      <w:hyperlink r:id="rId115">
        <w:r>
          <w:rPr/>
          <w:t>ПОТ № 901н</w:t>
        </w:r>
      </w:hyperlink>
      <w:r>
        <w:rPr/>
        <w:t>, </w:t>
      </w:r>
      <w:hyperlink r:id="rId116">
        <w:r>
          <w:rPr/>
          <w:t>ПОТ № 902н</w:t>
        </w:r>
      </w:hyperlink>
      <w:r>
        <w:rPr/>
        <w:t>, </w:t>
      </w:r>
      <w:hyperlink r:id="rId117">
        <w:r>
          <w:rPr/>
          <w:t>ПОТ № 903н</w:t>
        </w:r>
      </w:hyperlink>
    </w:p>
    <w:p>
      <w:pPr>
        <w:pStyle w:val="BodyText"/>
        <w:spacing w:before="224"/>
        <w:ind w:left="0"/>
      </w:pPr>
    </w:p>
    <w:p>
      <w:pPr>
        <w:pStyle w:val="BodyText"/>
        <w:spacing w:line="304" w:lineRule="auto"/>
        <w:ind w:right="375"/>
      </w:pPr>
      <w:r>
        <w:rPr>
          <w:b/>
        </w:rPr>
        <w:t>В чем суть способа. </w:t>
      </w:r>
      <w:r>
        <w:rPr/>
        <w:t>Работники получают бумажные бланки с вопросами и ответами, выбирают правильный или пишут развернутый. Используйте этот формат, если проводите</w:t>
      </w:r>
      <w:r>
        <w:rPr>
          <w:spacing w:val="40"/>
        </w:rPr>
        <w:t> </w:t>
      </w:r>
      <w:r>
        <w:rPr/>
        <w:t>проверку</w:t>
      </w:r>
      <w:r>
        <w:rPr>
          <w:spacing w:val="40"/>
        </w:rPr>
        <w:t> </w:t>
      </w:r>
      <w:r>
        <w:rPr/>
        <w:t>знаний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небольшой</w:t>
      </w:r>
      <w:r>
        <w:rPr>
          <w:spacing w:val="40"/>
        </w:rPr>
        <w:t> </w:t>
      </w:r>
      <w:r>
        <w:rPr/>
        <w:t>организации</w:t>
      </w:r>
      <w:r>
        <w:rPr>
          <w:spacing w:val="40"/>
        </w:rPr>
        <w:t> </w:t>
      </w:r>
      <w:r>
        <w:rPr/>
        <w:t>без</w:t>
      </w:r>
      <w:r>
        <w:rPr>
          <w:spacing w:val="40"/>
        </w:rPr>
        <w:t> </w:t>
      </w:r>
      <w:r>
        <w:rPr/>
        <w:t>технической</w:t>
      </w:r>
      <w:r>
        <w:rPr>
          <w:spacing w:val="40"/>
        </w:rPr>
        <w:t> </w:t>
      </w:r>
      <w:r>
        <w:rPr/>
        <w:t>возможности.</w:t>
      </w:r>
      <w:r>
        <w:rPr>
          <w:spacing w:val="40"/>
        </w:rPr>
        <w:t> </w:t>
      </w:r>
      <w:r>
        <w:rPr/>
        <w:t>Он</w:t>
      </w:r>
      <w:r>
        <w:rPr>
          <w:spacing w:val="40"/>
        </w:rPr>
        <w:t> </w:t>
      </w:r>
      <w:r>
        <w:rPr/>
        <w:t>занимает</w:t>
      </w:r>
    </w:p>
    <w:p>
      <w:pPr>
        <w:pStyle w:val="BodyText"/>
        <w:spacing w:line="221" w:lineRule="exact"/>
      </w:pPr>
      <w:r>
        <w:rPr/>
        <w:t>больше</w:t>
      </w:r>
      <w:r>
        <w:rPr>
          <w:spacing w:val="14"/>
        </w:rPr>
        <w:t> </w:t>
      </w:r>
      <w:r>
        <w:rPr/>
        <w:t>времени,</w:t>
      </w:r>
      <w:r>
        <w:rPr>
          <w:spacing w:val="15"/>
        </w:rPr>
        <w:t> </w:t>
      </w:r>
      <w:r>
        <w:rPr/>
        <w:t>чем</w:t>
      </w:r>
      <w:r>
        <w:rPr>
          <w:spacing w:val="14"/>
        </w:rPr>
        <w:t> </w:t>
      </w:r>
      <w:r>
        <w:rPr/>
        <w:t>онлайн-тест,</w:t>
      </w:r>
      <w:r>
        <w:rPr>
          <w:spacing w:val="15"/>
        </w:rPr>
        <w:t> </w:t>
      </w:r>
      <w:r>
        <w:rPr/>
        <w:t>так</w:t>
      </w:r>
      <w:r>
        <w:rPr>
          <w:spacing w:val="15"/>
        </w:rPr>
        <w:t> </w:t>
      </w:r>
      <w:r>
        <w:rPr/>
        <w:t>как</w:t>
      </w:r>
      <w:r>
        <w:rPr>
          <w:spacing w:val="14"/>
        </w:rPr>
        <w:t> </w:t>
      </w:r>
      <w:r>
        <w:rPr/>
        <w:t>проверять</w:t>
      </w:r>
      <w:r>
        <w:rPr>
          <w:spacing w:val="15"/>
        </w:rPr>
        <w:t> </w:t>
      </w:r>
      <w:r>
        <w:rPr/>
        <w:t>ответы</w:t>
      </w:r>
      <w:r>
        <w:rPr>
          <w:spacing w:val="14"/>
        </w:rPr>
        <w:t> </w:t>
      </w:r>
      <w:r>
        <w:rPr/>
        <w:t>нужно</w:t>
      </w:r>
      <w:r>
        <w:rPr>
          <w:spacing w:val="15"/>
        </w:rPr>
        <w:t> </w:t>
      </w:r>
      <w:r>
        <w:rPr/>
        <w:t>будет</w:t>
      </w:r>
      <w:r>
        <w:rPr>
          <w:spacing w:val="15"/>
        </w:rPr>
        <w:t> </w:t>
      </w:r>
      <w:r>
        <w:rPr>
          <w:spacing w:val="-2"/>
        </w:rPr>
        <w:t>самостоятельно.</w:t>
      </w:r>
    </w:p>
    <w:p>
      <w:pPr>
        <w:pStyle w:val="BodyText"/>
        <w:spacing w:line="295" w:lineRule="auto" w:before="219"/>
        <w:ind w:right="1038"/>
      </w:pPr>
      <w:r>
        <w:rPr>
          <w:b/>
        </w:rPr>
        <w:t>Что подготовить. </w:t>
      </w:r>
      <w:r>
        <w:rPr/>
        <w:t>Подготовьте помещение, канцелярские принадлежности и </w:t>
      </w:r>
      <w:r>
        <w:rPr/>
        <w:t>список участников.</w:t>
      </w:r>
      <w:r>
        <w:rPr>
          <w:spacing w:val="40"/>
        </w:rPr>
        <w:t> </w:t>
      </w:r>
      <w:r>
        <w:rPr/>
        <w:t>Составьте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бумаге</w:t>
      </w:r>
      <w:r>
        <w:rPr>
          <w:spacing w:val="40"/>
        </w:rPr>
        <w:t> </w:t>
      </w:r>
      <w:r>
        <w:rPr/>
        <w:t>тестовые</w:t>
      </w:r>
      <w:r>
        <w:rPr>
          <w:spacing w:val="40"/>
        </w:rPr>
        <w:t> </w:t>
      </w:r>
      <w:r>
        <w:rPr/>
        <w:t>задания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программам</w:t>
      </w:r>
      <w:r>
        <w:rPr>
          <w:spacing w:val="40"/>
        </w:rPr>
        <w:t> </w:t>
      </w:r>
      <w:r>
        <w:rPr/>
        <w:t>обучения</w:t>
      </w:r>
      <w:r>
        <w:rPr>
          <w:spacing w:val="40"/>
        </w:rPr>
        <w:t> </w:t>
      </w:r>
      <w:r>
        <w:rPr/>
        <w:t>—</w:t>
      </w:r>
    </w:p>
    <w:p>
      <w:pPr>
        <w:pStyle w:val="BodyText"/>
        <w:spacing w:line="295" w:lineRule="auto" w:before="17"/>
        <w:ind w:right="375"/>
      </w:pPr>
      <w:r>
        <w:rPr/>
        <w:t>от 10 до 20 вопросов. Для этого воспользуйтесь готовыми тестами для проверки знаний, скачайте их на полях.</w:t>
      </w:r>
    </w:p>
    <w:p>
      <w:pPr>
        <w:pStyle w:val="BodyText"/>
        <w:spacing w:before="167"/>
      </w:pPr>
      <w:r>
        <w:rPr>
          <w:b/>
        </w:rPr>
        <w:t>Как</w:t>
      </w:r>
      <w:r>
        <w:rPr>
          <w:b/>
          <w:spacing w:val="18"/>
        </w:rPr>
        <w:t> </w:t>
      </w:r>
      <w:r>
        <w:rPr>
          <w:b/>
        </w:rPr>
        <w:t>провести.</w:t>
      </w:r>
      <w:r>
        <w:rPr>
          <w:b/>
          <w:spacing w:val="20"/>
        </w:rPr>
        <w:t> </w:t>
      </w:r>
      <w:r>
        <w:rPr/>
        <w:t>Подготовьте</w:t>
      </w:r>
      <w:r>
        <w:rPr>
          <w:spacing w:val="19"/>
        </w:rPr>
        <w:t> </w:t>
      </w:r>
      <w:r>
        <w:rPr/>
        <w:t>помещение,</w:t>
      </w:r>
      <w:r>
        <w:rPr>
          <w:spacing w:val="19"/>
        </w:rPr>
        <w:t> </w:t>
      </w:r>
      <w:r>
        <w:rPr/>
        <w:t>в</w:t>
      </w:r>
      <w:r>
        <w:rPr>
          <w:spacing w:val="18"/>
        </w:rPr>
        <w:t> </w:t>
      </w:r>
      <w:r>
        <w:rPr/>
        <w:t>котором</w:t>
      </w:r>
      <w:r>
        <w:rPr>
          <w:spacing w:val="19"/>
        </w:rPr>
        <w:t> </w:t>
      </w:r>
      <w:r>
        <w:rPr/>
        <w:t>будете</w:t>
      </w:r>
      <w:r>
        <w:rPr>
          <w:spacing w:val="19"/>
        </w:rPr>
        <w:t> </w:t>
      </w:r>
      <w:r>
        <w:rPr/>
        <w:t>контролировать</w:t>
      </w:r>
      <w:r>
        <w:rPr>
          <w:spacing w:val="18"/>
        </w:rPr>
        <w:t> </w:t>
      </w:r>
      <w:r>
        <w:rPr>
          <w:spacing w:val="-2"/>
        </w:rPr>
        <w:t>процесс.</w:t>
      </w:r>
    </w:p>
    <w:p>
      <w:pPr>
        <w:pStyle w:val="BodyText"/>
        <w:spacing w:before="54"/>
      </w:pPr>
      <w:r>
        <w:rPr/>
        <w:t>Назначьте</w:t>
      </w:r>
      <w:r>
        <w:rPr>
          <w:spacing w:val="14"/>
        </w:rPr>
        <w:t> </w:t>
      </w:r>
      <w:r>
        <w:rPr/>
        <w:t>дату</w:t>
      </w:r>
      <w:r>
        <w:rPr>
          <w:spacing w:val="15"/>
        </w:rPr>
        <w:t> </w:t>
      </w:r>
      <w:r>
        <w:rPr/>
        <w:t>и</w:t>
      </w:r>
      <w:r>
        <w:rPr>
          <w:spacing w:val="15"/>
        </w:rPr>
        <w:t> </w:t>
      </w:r>
      <w:r>
        <w:rPr/>
        <w:t>время</w:t>
      </w:r>
      <w:r>
        <w:rPr>
          <w:spacing w:val="15"/>
        </w:rPr>
        <w:t> </w:t>
      </w:r>
      <w:r>
        <w:rPr/>
        <w:t>тестирования.</w:t>
      </w:r>
      <w:r>
        <w:rPr>
          <w:spacing w:val="15"/>
        </w:rPr>
        <w:t> </w:t>
      </w:r>
      <w:r>
        <w:rPr/>
        <w:t>Распечатайте</w:t>
      </w:r>
      <w:r>
        <w:rPr>
          <w:spacing w:val="14"/>
        </w:rPr>
        <w:t> </w:t>
      </w:r>
      <w:r>
        <w:rPr/>
        <w:t>тесты,</w:t>
      </w:r>
      <w:r>
        <w:rPr>
          <w:spacing w:val="15"/>
        </w:rPr>
        <w:t> </w:t>
      </w:r>
      <w:r>
        <w:rPr/>
        <w:t>а</w:t>
      </w:r>
      <w:r>
        <w:rPr>
          <w:spacing w:val="15"/>
        </w:rPr>
        <w:t> </w:t>
      </w:r>
      <w:r>
        <w:rPr/>
        <w:t>также</w:t>
      </w:r>
      <w:r>
        <w:rPr>
          <w:spacing w:val="15"/>
        </w:rPr>
        <w:t> </w:t>
      </w:r>
      <w:r>
        <w:rPr/>
        <w:t>список</w:t>
      </w:r>
      <w:r>
        <w:rPr>
          <w:spacing w:val="15"/>
        </w:rPr>
        <w:t> </w:t>
      </w:r>
      <w:r>
        <w:rPr>
          <w:spacing w:val="-2"/>
        </w:rPr>
        <w:t>работников,</w:t>
      </w:r>
    </w:p>
    <w:p>
      <w:pPr>
        <w:pStyle w:val="BodyText"/>
        <w:spacing w:before="69"/>
      </w:pPr>
      <w:r>
        <w:rPr/>
        <w:t>которые</w:t>
      </w:r>
      <w:r>
        <w:rPr>
          <w:spacing w:val="18"/>
        </w:rPr>
        <w:t> </w:t>
      </w:r>
      <w:r>
        <w:rPr/>
        <w:t>проходят</w:t>
      </w:r>
      <w:r>
        <w:rPr>
          <w:spacing w:val="19"/>
        </w:rPr>
        <w:t> </w:t>
      </w:r>
      <w:r>
        <w:rPr/>
        <w:t>проверку</w:t>
      </w:r>
      <w:r>
        <w:rPr>
          <w:spacing w:val="18"/>
        </w:rPr>
        <w:t> </w:t>
      </w:r>
      <w:r>
        <w:rPr/>
        <w:t>знаний.</w:t>
      </w:r>
      <w:r>
        <w:rPr>
          <w:spacing w:val="19"/>
        </w:rPr>
        <w:t> </w:t>
      </w:r>
      <w:r>
        <w:rPr/>
        <w:t>Перед</w:t>
      </w:r>
      <w:r>
        <w:rPr>
          <w:spacing w:val="18"/>
        </w:rPr>
        <w:t> </w:t>
      </w:r>
      <w:r>
        <w:rPr/>
        <w:t>началом</w:t>
      </w:r>
      <w:r>
        <w:rPr>
          <w:spacing w:val="19"/>
        </w:rPr>
        <w:t> </w:t>
      </w:r>
      <w:r>
        <w:rPr/>
        <w:t>мероприятия</w:t>
      </w:r>
      <w:r>
        <w:rPr>
          <w:spacing w:val="18"/>
        </w:rPr>
        <w:t> </w:t>
      </w:r>
      <w:r>
        <w:rPr/>
        <w:t>отметьте</w:t>
      </w:r>
      <w:r>
        <w:rPr>
          <w:spacing w:val="19"/>
        </w:rPr>
        <w:t> </w:t>
      </w:r>
      <w:r>
        <w:rPr>
          <w:spacing w:val="-2"/>
        </w:rPr>
        <w:t>присутствующих.</w:t>
      </w:r>
    </w:p>
    <w:p>
      <w:pPr>
        <w:pStyle w:val="BodyText"/>
        <w:spacing w:line="312" w:lineRule="auto" w:before="204"/>
      </w:pPr>
      <w:r>
        <w:rPr/>
        <w:t>Посадите работников по одному, раздайте тесты и бланки для ответов, а также письменные</w:t>
      </w:r>
      <w:r>
        <w:rPr>
          <w:spacing w:val="40"/>
        </w:rPr>
        <w:t> </w:t>
      </w:r>
      <w:r>
        <w:rPr/>
        <w:t>принадлежности.</w:t>
      </w:r>
      <w:r>
        <w:rPr>
          <w:spacing w:val="40"/>
        </w:rPr>
        <w:t> </w:t>
      </w:r>
      <w:r>
        <w:rPr/>
        <w:t>Перед</w:t>
      </w:r>
      <w:r>
        <w:rPr>
          <w:spacing w:val="40"/>
        </w:rPr>
        <w:t> </w:t>
      </w:r>
      <w:r>
        <w:rPr/>
        <w:t>началом</w:t>
      </w:r>
      <w:r>
        <w:rPr>
          <w:spacing w:val="40"/>
        </w:rPr>
        <w:t> </w:t>
      </w:r>
      <w:r>
        <w:rPr/>
        <w:t>тестирования</w:t>
      </w:r>
      <w:r>
        <w:rPr>
          <w:spacing w:val="40"/>
        </w:rPr>
        <w:t> </w:t>
      </w:r>
      <w:r>
        <w:rPr/>
        <w:t>расскажите</w:t>
      </w:r>
      <w:r>
        <w:rPr>
          <w:spacing w:val="40"/>
        </w:rPr>
        <w:t> </w:t>
      </w:r>
      <w:r>
        <w:rPr/>
        <w:t>им,</w:t>
      </w:r>
      <w:r>
        <w:rPr>
          <w:spacing w:val="40"/>
        </w:rPr>
        <w:t> </w:t>
      </w:r>
      <w:r>
        <w:rPr/>
        <w:t>сколько</w:t>
      </w:r>
      <w:r>
        <w:rPr>
          <w:spacing w:val="40"/>
        </w:rPr>
        <w:t> </w:t>
      </w:r>
      <w:r>
        <w:rPr/>
        <w:t>отведено</w:t>
      </w:r>
      <w:r>
        <w:rPr>
          <w:spacing w:val="40"/>
        </w:rPr>
        <w:t> </w:t>
      </w:r>
      <w:r>
        <w:rPr/>
        <w:t>времени</w:t>
      </w:r>
    </w:p>
    <w:p>
      <w:pPr>
        <w:pStyle w:val="BodyText"/>
        <w:spacing w:line="216" w:lineRule="exact"/>
      </w:pPr>
      <w:r>
        <w:rPr/>
        <w:t>и</w:t>
      </w:r>
      <w:r>
        <w:rPr>
          <w:spacing w:val="12"/>
        </w:rPr>
        <w:t> </w:t>
      </w:r>
      <w:r>
        <w:rPr/>
        <w:t>сколько</w:t>
      </w:r>
      <w:r>
        <w:rPr>
          <w:spacing w:val="13"/>
        </w:rPr>
        <w:t> </w:t>
      </w:r>
      <w:r>
        <w:rPr/>
        <w:t>ошибок</w:t>
      </w:r>
      <w:r>
        <w:rPr>
          <w:spacing w:val="13"/>
        </w:rPr>
        <w:t> </w:t>
      </w:r>
      <w:r>
        <w:rPr/>
        <w:t>можно</w:t>
      </w:r>
      <w:r>
        <w:rPr>
          <w:spacing w:val="13"/>
        </w:rPr>
        <w:t> </w:t>
      </w:r>
      <w:r>
        <w:rPr/>
        <w:t>допустить</w:t>
      </w:r>
      <w:r>
        <w:rPr>
          <w:spacing w:val="13"/>
        </w:rPr>
        <w:t> </w:t>
      </w:r>
      <w:r>
        <w:rPr/>
        <w:t>для</w:t>
      </w:r>
      <w:r>
        <w:rPr>
          <w:spacing w:val="13"/>
        </w:rPr>
        <w:t> </w:t>
      </w:r>
      <w:r>
        <w:rPr/>
        <w:t>успешной</w:t>
      </w:r>
      <w:r>
        <w:rPr>
          <w:spacing w:val="13"/>
        </w:rPr>
        <w:t> </w:t>
      </w:r>
      <w:r>
        <w:rPr/>
        <w:t>сдачи.</w:t>
      </w:r>
      <w:r>
        <w:rPr>
          <w:spacing w:val="13"/>
        </w:rPr>
        <w:t> </w:t>
      </w:r>
      <w:r>
        <w:rPr/>
        <w:t>Во</w:t>
      </w:r>
      <w:r>
        <w:rPr>
          <w:spacing w:val="13"/>
        </w:rPr>
        <w:t> </w:t>
      </w:r>
      <w:r>
        <w:rPr/>
        <w:t>время</w:t>
      </w:r>
      <w:r>
        <w:rPr>
          <w:spacing w:val="13"/>
        </w:rPr>
        <w:t> </w:t>
      </w:r>
      <w:r>
        <w:rPr/>
        <w:t>теста</w:t>
      </w:r>
      <w:r>
        <w:rPr>
          <w:spacing w:val="13"/>
        </w:rPr>
        <w:t> </w:t>
      </w:r>
      <w:r>
        <w:rPr>
          <w:spacing w:val="-2"/>
        </w:rPr>
        <w:t>наблюдайте</w:t>
      </w:r>
    </w:p>
    <w:p>
      <w:pPr>
        <w:pStyle w:val="BodyText"/>
        <w:spacing w:before="69"/>
      </w:pPr>
      <w:r>
        <w:rPr/>
        <w:t>за</w:t>
      </w:r>
      <w:r>
        <w:rPr>
          <w:spacing w:val="13"/>
        </w:rPr>
        <w:t> </w:t>
      </w:r>
      <w:r>
        <w:rPr/>
        <w:t>порядком.</w:t>
      </w:r>
      <w:r>
        <w:rPr>
          <w:spacing w:val="13"/>
        </w:rPr>
        <w:t> </w:t>
      </w:r>
      <w:r>
        <w:rPr/>
        <w:t>По</w:t>
      </w:r>
      <w:r>
        <w:rPr>
          <w:spacing w:val="13"/>
        </w:rPr>
        <w:t> </w:t>
      </w:r>
      <w:r>
        <w:rPr/>
        <w:t>окончании</w:t>
      </w:r>
      <w:r>
        <w:rPr>
          <w:spacing w:val="14"/>
        </w:rPr>
        <w:t> </w:t>
      </w:r>
      <w:r>
        <w:rPr/>
        <w:t>соберите</w:t>
      </w:r>
      <w:r>
        <w:rPr>
          <w:spacing w:val="13"/>
        </w:rPr>
        <w:t> </w:t>
      </w:r>
      <w:r>
        <w:rPr/>
        <w:t>все</w:t>
      </w:r>
      <w:r>
        <w:rPr>
          <w:spacing w:val="13"/>
        </w:rPr>
        <w:t> </w:t>
      </w:r>
      <w:r>
        <w:rPr/>
        <w:t>работы</w:t>
      </w:r>
      <w:r>
        <w:rPr>
          <w:spacing w:val="14"/>
        </w:rPr>
        <w:t> </w:t>
      </w:r>
      <w:r>
        <w:rPr/>
        <w:t>и</w:t>
      </w:r>
      <w:r>
        <w:rPr>
          <w:spacing w:val="13"/>
        </w:rPr>
        <w:t> </w:t>
      </w:r>
      <w:r>
        <w:rPr/>
        <w:t>проверьте</w:t>
      </w:r>
      <w:r>
        <w:rPr>
          <w:spacing w:val="13"/>
        </w:rPr>
        <w:t> </w:t>
      </w:r>
      <w:r>
        <w:rPr/>
        <w:t>их</w:t>
      </w:r>
      <w:r>
        <w:rPr>
          <w:spacing w:val="14"/>
        </w:rPr>
        <w:t> </w:t>
      </w:r>
      <w:r>
        <w:rPr/>
        <w:t>вручную.</w:t>
      </w:r>
      <w:r>
        <w:rPr>
          <w:spacing w:val="13"/>
        </w:rPr>
        <w:t> </w:t>
      </w:r>
      <w:r>
        <w:rPr>
          <w:spacing w:val="-2"/>
        </w:rPr>
        <w:t>Результаты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pStyle w:val="BodyText"/>
        <w:spacing w:line="312" w:lineRule="auto" w:before="80"/>
        <w:ind w:right="2671"/>
      </w:pPr>
      <w:r>
        <w:rPr/>
        <w:t>зафиксируйте в протоколе и подпишите его у комиссии. </w:t>
      </w:r>
      <w:r>
        <w:rPr/>
        <w:t>Сотрудникам</w:t>
      </w:r>
      <w:r>
        <w:rPr>
          <w:spacing w:val="80"/>
        </w:rPr>
        <w:t> </w:t>
      </w:r>
      <w:r>
        <w:rPr/>
        <w:t>с неудовлетворительной оценкой назначьте повторную проверку.</w:t>
      </w:r>
    </w:p>
    <w:p>
      <w:pPr>
        <w:pStyle w:val="Heading3"/>
        <w:spacing w:before="164"/>
      </w:pPr>
      <w:r>
        <w:rPr/>
        <w:t>Решение ситуационных </w:t>
      </w:r>
      <w:r>
        <w:rPr>
          <w:spacing w:val="-2"/>
        </w:rPr>
        <w:t>задач</w:t>
      </w:r>
    </w:p>
    <w:p>
      <w:pPr>
        <w:pStyle w:val="BodyText"/>
        <w:spacing w:line="304" w:lineRule="auto" w:before="209"/>
        <w:ind w:right="239"/>
      </w:pPr>
      <w:r>
        <w:rPr>
          <w:b/>
        </w:rPr>
        <w:t>В</w:t>
      </w:r>
      <w:r>
        <w:rPr>
          <w:b/>
          <w:spacing w:val="16"/>
        </w:rPr>
        <w:t> </w:t>
      </w:r>
      <w:r>
        <w:rPr>
          <w:b/>
        </w:rPr>
        <w:t>чем</w:t>
      </w:r>
      <w:r>
        <w:rPr>
          <w:b/>
          <w:spacing w:val="16"/>
        </w:rPr>
        <w:t> </w:t>
      </w:r>
      <w:r>
        <w:rPr>
          <w:b/>
        </w:rPr>
        <w:t>суть</w:t>
      </w:r>
      <w:r>
        <w:rPr>
          <w:b/>
          <w:spacing w:val="16"/>
        </w:rPr>
        <w:t> </w:t>
      </w:r>
      <w:r>
        <w:rPr>
          <w:b/>
        </w:rPr>
        <w:t>способа.</w:t>
      </w:r>
      <w:r>
        <w:rPr>
          <w:b/>
          <w:spacing w:val="19"/>
        </w:rPr>
        <w:t> </w:t>
      </w:r>
      <w:r>
        <w:rPr/>
        <w:t>Работники</w:t>
      </w:r>
      <w:r>
        <w:rPr>
          <w:spacing w:val="17"/>
        </w:rPr>
        <w:t> </w:t>
      </w:r>
      <w:r>
        <w:rPr/>
        <w:t>получают</w:t>
      </w:r>
      <w:r>
        <w:rPr>
          <w:spacing w:val="17"/>
        </w:rPr>
        <w:t> </w:t>
      </w:r>
      <w:r>
        <w:rPr/>
        <w:t>карточки</w:t>
      </w:r>
      <w:r>
        <w:rPr>
          <w:spacing w:val="17"/>
        </w:rPr>
        <w:t> </w:t>
      </w:r>
      <w:r>
        <w:rPr/>
        <w:t>с</w:t>
      </w:r>
      <w:r>
        <w:rPr>
          <w:spacing w:val="17"/>
        </w:rPr>
        <w:t> </w:t>
      </w:r>
      <w:r>
        <w:rPr/>
        <w:t>заданиями,</w:t>
      </w:r>
      <w:r>
        <w:rPr>
          <w:spacing w:val="17"/>
        </w:rPr>
        <w:t> </w:t>
      </w:r>
      <w:r>
        <w:rPr/>
        <w:t>в</w:t>
      </w:r>
      <w:r>
        <w:rPr>
          <w:spacing w:val="17"/>
        </w:rPr>
        <w:t> </w:t>
      </w:r>
      <w:r>
        <w:rPr/>
        <w:t>них</w:t>
      </w:r>
      <w:r>
        <w:rPr>
          <w:spacing w:val="17"/>
        </w:rPr>
        <w:t> </w:t>
      </w:r>
      <w:r>
        <w:rPr/>
        <w:t>изложили</w:t>
      </w:r>
      <w:r>
        <w:rPr>
          <w:spacing w:val="17"/>
        </w:rPr>
        <w:t> </w:t>
      </w:r>
      <w:r>
        <w:rPr/>
        <w:t>ситуации и вопросы для описания действий. Такой способ поможет выявить, как человек применяет</w:t>
      </w:r>
      <w:r>
        <w:rPr>
          <w:spacing w:val="40"/>
        </w:rPr>
        <w:t> </w:t>
      </w:r>
      <w:r>
        <w:rPr/>
        <w:t>знания по охране труда в реальной обстановке.</w:t>
      </w:r>
    </w:p>
    <w:p>
      <w:pPr>
        <w:pStyle w:val="BodyText"/>
        <w:spacing w:line="304" w:lineRule="auto" w:before="155"/>
        <w:ind w:right="353"/>
      </w:pPr>
      <w:r>
        <w:rPr>
          <w:b/>
        </w:rPr>
        <w:t>Что</w:t>
      </w:r>
      <w:r>
        <w:rPr>
          <w:b/>
          <w:spacing w:val="22"/>
        </w:rPr>
        <w:t> </w:t>
      </w:r>
      <w:r>
        <w:rPr>
          <w:b/>
        </w:rPr>
        <w:t>подготовить.</w:t>
      </w:r>
      <w:r>
        <w:rPr>
          <w:b/>
          <w:spacing w:val="24"/>
        </w:rPr>
        <w:t> </w:t>
      </w:r>
      <w:r>
        <w:rPr/>
        <w:t>Составьте</w:t>
      </w:r>
      <w:r>
        <w:rPr>
          <w:spacing w:val="22"/>
        </w:rPr>
        <w:t> </w:t>
      </w:r>
      <w:r>
        <w:rPr/>
        <w:t>задачи</w:t>
      </w:r>
      <w:r>
        <w:rPr>
          <w:spacing w:val="22"/>
        </w:rPr>
        <w:t> </w:t>
      </w:r>
      <w:r>
        <w:rPr/>
        <w:t>на</w:t>
      </w:r>
      <w:r>
        <w:rPr>
          <w:spacing w:val="22"/>
        </w:rPr>
        <w:t> </w:t>
      </w:r>
      <w:r>
        <w:rPr/>
        <w:t>основе</w:t>
      </w:r>
      <w:r>
        <w:rPr>
          <w:spacing w:val="22"/>
        </w:rPr>
        <w:t> </w:t>
      </w:r>
      <w:r>
        <w:rPr/>
        <w:t>программ</w:t>
      </w:r>
      <w:r>
        <w:rPr>
          <w:spacing w:val="22"/>
        </w:rPr>
        <w:t> </w:t>
      </w:r>
      <w:r>
        <w:rPr/>
        <w:t>обучения.</w:t>
      </w:r>
      <w:r>
        <w:rPr>
          <w:spacing w:val="22"/>
        </w:rPr>
        <w:t> </w:t>
      </w:r>
      <w:r>
        <w:rPr/>
        <w:t>Сформируйте</w:t>
      </w:r>
      <w:r>
        <w:rPr>
          <w:spacing w:val="22"/>
        </w:rPr>
        <w:t> </w:t>
      </w:r>
      <w:r>
        <w:rPr/>
        <w:t>карточки с вопросами, если проводите игру в бумажном формате, или презентацию с бланками для</w:t>
      </w:r>
      <w:r>
        <w:rPr>
          <w:spacing w:val="40"/>
        </w:rPr>
        <w:t> </w:t>
      </w:r>
      <w:r>
        <w:rPr/>
        <w:t>ответов. Можете использовать готовые карточки.</w:t>
      </w:r>
    </w:p>
    <w:p>
      <w:pPr>
        <w:pStyle w:val="BodyText"/>
        <w:spacing w:before="141"/>
      </w:pPr>
      <w:r>
        <w:rPr>
          <w:b/>
        </w:rPr>
        <w:t>Как</w:t>
      </w:r>
      <w:r>
        <w:rPr>
          <w:b/>
          <w:spacing w:val="15"/>
        </w:rPr>
        <w:t> </w:t>
      </w:r>
      <w:r>
        <w:rPr>
          <w:b/>
        </w:rPr>
        <w:t>провести.</w:t>
      </w:r>
      <w:r>
        <w:rPr>
          <w:b/>
          <w:spacing w:val="18"/>
        </w:rPr>
        <w:t> </w:t>
      </w:r>
      <w:r>
        <w:rPr/>
        <w:t>Распечатайте</w:t>
      </w:r>
      <w:r>
        <w:rPr>
          <w:spacing w:val="16"/>
        </w:rPr>
        <w:t> </w:t>
      </w:r>
      <w:r>
        <w:rPr/>
        <w:t>карточки</w:t>
      </w:r>
      <w:r>
        <w:rPr>
          <w:spacing w:val="16"/>
        </w:rPr>
        <w:t> </w:t>
      </w:r>
      <w:r>
        <w:rPr/>
        <w:t>с</w:t>
      </w:r>
      <w:r>
        <w:rPr>
          <w:spacing w:val="16"/>
        </w:rPr>
        <w:t> </w:t>
      </w:r>
      <w:r>
        <w:rPr/>
        <w:t>вопросами.</w:t>
      </w:r>
      <w:r>
        <w:rPr>
          <w:spacing w:val="16"/>
        </w:rPr>
        <w:t> </w:t>
      </w:r>
      <w:r>
        <w:rPr/>
        <w:t>Начните</w:t>
      </w:r>
      <w:r>
        <w:rPr>
          <w:spacing w:val="16"/>
        </w:rPr>
        <w:t> </w:t>
      </w:r>
      <w:r>
        <w:rPr/>
        <w:t>игру</w:t>
      </w:r>
      <w:r>
        <w:rPr>
          <w:spacing w:val="16"/>
        </w:rPr>
        <w:t> </w:t>
      </w:r>
      <w:r>
        <w:rPr/>
        <w:t>с</w:t>
      </w:r>
      <w:r>
        <w:rPr>
          <w:spacing w:val="16"/>
        </w:rPr>
        <w:t> </w:t>
      </w:r>
      <w:r>
        <w:rPr/>
        <w:t>объяснения</w:t>
      </w:r>
      <w:r>
        <w:rPr>
          <w:spacing w:val="16"/>
        </w:rPr>
        <w:t> </w:t>
      </w:r>
      <w:r>
        <w:rPr>
          <w:spacing w:val="-2"/>
        </w:rPr>
        <w:t>правил.</w:t>
      </w:r>
    </w:p>
    <w:p>
      <w:pPr>
        <w:pStyle w:val="BodyText"/>
        <w:spacing w:before="69"/>
      </w:pPr>
      <w:r>
        <w:rPr/>
        <w:t>Расскажите</w:t>
      </w:r>
      <w:r>
        <w:rPr>
          <w:spacing w:val="17"/>
        </w:rPr>
        <w:t> </w:t>
      </w:r>
      <w:r>
        <w:rPr/>
        <w:t>суть</w:t>
      </w:r>
      <w:r>
        <w:rPr>
          <w:spacing w:val="18"/>
        </w:rPr>
        <w:t> </w:t>
      </w:r>
      <w:r>
        <w:rPr/>
        <w:t>игры,</w:t>
      </w:r>
      <w:r>
        <w:rPr>
          <w:spacing w:val="18"/>
        </w:rPr>
        <w:t> </w:t>
      </w:r>
      <w:r>
        <w:rPr/>
        <w:t>как</w:t>
      </w:r>
      <w:r>
        <w:rPr>
          <w:spacing w:val="18"/>
        </w:rPr>
        <w:t> </w:t>
      </w:r>
      <w:r>
        <w:rPr/>
        <w:t>нужно</w:t>
      </w:r>
      <w:r>
        <w:rPr>
          <w:spacing w:val="18"/>
        </w:rPr>
        <w:t> </w:t>
      </w:r>
      <w:r>
        <w:rPr/>
        <w:t>ответить,</w:t>
      </w:r>
      <w:r>
        <w:rPr>
          <w:spacing w:val="17"/>
        </w:rPr>
        <w:t> </w:t>
      </w:r>
      <w:r>
        <w:rPr/>
        <w:t>чтобы</w:t>
      </w:r>
      <w:r>
        <w:rPr>
          <w:spacing w:val="18"/>
        </w:rPr>
        <w:t> </w:t>
      </w:r>
      <w:r>
        <w:rPr/>
        <w:t>получить</w:t>
      </w:r>
      <w:r>
        <w:rPr>
          <w:spacing w:val="18"/>
        </w:rPr>
        <w:t> </w:t>
      </w:r>
      <w:r>
        <w:rPr/>
        <w:t>удовлетворительный</w:t>
      </w:r>
      <w:r>
        <w:rPr>
          <w:spacing w:val="18"/>
        </w:rPr>
        <w:t> </w:t>
      </w:r>
      <w:r>
        <w:rPr>
          <w:spacing w:val="-2"/>
        </w:rPr>
        <w:t>результат.</w:t>
      </w:r>
    </w:p>
    <w:p>
      <w:pPr>
        <w:pStyle w:val="BodyText"/>
        <w:spacing w:line="312" w:lineRule="auto" w:before="54"/>
        <w:ind w:right="353"/>
      </w:pPr>
      <w:r>
        <w:rPr/>
        <w:t>Раздайте готовые карточки, покажите презентацию или проведите личный диалог. </w:t>
      </w:r>
      <w:r>
        <w:rPr/>
        <w:t>Дайте время</w:t>
      </w:r>
      <w:r>
        <w:rPr>
          <w:spacing w:val="34"/>
        </w:rPr>
        <w:t> </w:t>
      </w:r>
      <w:r>
        <w:rPr/>
        <w:t>обдумать</w:t>
      </w:r>
      <w:r>
        <w:rPr>
          <w:spacing w:val="34"/>
        </w:rPr>
        <w:t> </w:t>
      </w:r>
      <w:r>
        <w:rPr/>
        <w:t>и</w:t>
      </w:r>
      <w:r>
        <w:rPr>
          <w:spacing w:val="34"/>
        </w:rPr>
        <w:t> </w:t>
      </w:r>
      <w:r>
        <w:rPr/>
        <w:t>написать</w:t>
      </w:r>
      <w:r>
        <w:rPr>
          <w:spacing w:val="34"/>
        </w:rPr>
        <w:t> </w:t>
      </w:r>
      <w:r>
        <w:rPr/>
        <w:t>ответы.</w:t>
      </w:r>
      <w:r>
        <w:rPr>
          <w:spacing w:val="34"/>
        </w:rPr>
        <w:t> </w:t>
      </w:r>
      <w:r>
        <w:rPr/>
        <w:t>Затем</w:t>
      </w:r>
      <w:r>
        <w:rPr>
          <w:spacing w:val="34"/>
        </w:rPr>
        <w:t> </w:t>
      </w:r>
      <w:r>
        <w:rPr/>
        <w:t>по</w:t>
      </w:r>
      <w:r>
        <w:rPr>
          <w:spacing w:val="34"/>
        </w:rPr>
        <w:t> </w:t>
      </w:r>
      <w:r>
        <w:rPr/>
        <w:t>очереди</w:t>
      </w:r>
      <w:r>
        <w:rPr>
          <w:spacing w:val="34"/>
        </w:rPr>
        <w:t> </w:t>
      </w:r>
      <w:r>
        <w:rPr/>
        <w:t>заслушайте</w:t>
      </w:r>
      <w:r>
        <w:rPr>
          <w:spacing w:val="34"/>
        </w:rPr>
        <w:t> </w:t>
      </w:r>
      <w:r>
        <w:rPr/>
        <w:t>варианты</w:t>
      </w:r>
      <w:r>
        <w:rPr>
          <w:spacing w:val="34"/>
        </w:rPr>
        <w:t> </w:t>
      </w:r>
      <w:r>
        <w:rPr/>
        <w:t>и</w:t>
      </w:r>
      <w:r>
        <w:rPr>
          <w:spacing w:val="34"/>
        </w:rPr>
        <w:t> </w:t>
      </w:r>
      <w:r>
        <w:rPr/>
        <w:t>вместе</w:t>
      </w:r>
    </w:p>
    <w:p>
      <w:pPr>
        <w:pStyle w:val="BodyText"/>
        <w:spacing w:line="216" w:lineRule="exact"/>
      </w:pPr>
      <w:r>
        <w:rPr/>
        <w:t>разберите</w:t>
      </w:r>
      <w:r>
        <w:rPr>
          <w:spacing w:val="14"/>
        </w:rPr>
        <w:t> </w:t>
      </w:r>
      <w:r>
        <w:rPr/>
        <w:t>их.</w:t>
      </w:r>
      <w:r>
        <w:rPr>
          <w:spacing w:val="14"/>
        </w:rPr>
        <w:t> </w:t>
      </w:r>
      <w:r>
        <w:rPr/>
        <w:t>Результаты</w:t>
      </w:r>
      <w:r>
        <w:rPr>
          <w:spacing w:val="14"/>
        </w:rPr>
        <w:t> </w:t>
      </w:r>
      <w:r>
        <w:rPr/>
        <w:t>зафиксируйте</w:t>
      </w:r>
      <w:r>
        <w:rPr>
          <w:spacing w:val="14"/>
        </w:rPr>
        <w:t> </w:t>
      </w:r>
      <w:r>
        <w:rPr/>
        <w:t>в</w:t>
      </w:r>
      <w:r>
        <w:rPr>
          <w:spacing w:val="15"/>
        </w:rPr>
        <w:t> </w:t>
      </w:r>
      <w:r>
        <w:rPr/>
        <w:t>протоколе</w:t>
      </w:r>
      <w:r>
        <w:rPr>
          <w:spacing w:val="14"/>
        </w:rPr>
        <w:t> </w:t>
      </w:r>
      <w:r>
        <w:rPr/>
        <w:t>и</w:t>
      </w:r>
      <w:r>
        <w:rPr>
          <w:spacing w:val="14"/>
        </w:rPr>
        <w:t> </w:t>
      </w:r>
      <w:r>
        <w:rPr/>
        <w:t>подпишите</w:t>
      </w:r>
      <w:r>
        <w:rPr>
          <w:spacing w:val="14"/>
        </w:rPr>
        <w:t> </w:t>
      </w:r>
      <w:r>
        <w:rPr/>
        <w:t>его</w:t>
      </w:r>
      <w:r>
        <w:rPr>
          <w:spacing w:val="14"/>
        </w:rPr>
        <w:t> </w:t>
      </w:r>
      <w:r>
        <w:rPr/>
        <w:t>у</w:t>
      </w:r>
      <w:r>
        <w:rPr>
          <w:spacing w:val="15"/>
        </w:rPr>
        <w:t> </w:t>
      </w:r>
      <w:r>
        <w:rPr>
          <w:spacing w:val="-2"/>
        </w:rPr>
        <w:t>комиссии.</w:t>
      </w:r>
    </w:p>
    <w:p>
      <w:pPr>
        <w:pStyle w:val="BodyText"/>
        <w:spacing w:before="69"/>
      </w:pPr>
      <w:r>
        <w:rPr/>
        <w:t>Сотрудникам</w:t>
      </w:r>
      <w:r>
        <w:rPr>
          <w:spacing w:val="22"/>
        </w:rPr>
        <w:t> </w:t>
      </w:r>
      <w:r>
        <w:rPr/>
        <w:t>с</w:t>
      </w:r>
      <w:r>
        <w:rPr>
          <w:spacing w:val="23"/>
        </w:rPr>
        <w:t> </w:t>
      </w:r>
      <w:r>
        <w:rPr/>
        <w:t>неудовлетворительной</w:t>
      </w:r>
      <w:r>
        <w:rPr>
          <w:spacing w:val="23"/>
        </w:rPr>
        <w:t> </w:t>
      </w:r>
      <w:r>
        <w:rPr/>
        <w:t>оценкой</w:t>
      </w:r>
      <w:r>
        <w:rPr>
          <w:spacing w:val="23"/>
        </w:rPr>
        <w:t> </w:t>
      </w:r>
      <w:r>
        <w:rPr/>
        <w:t>назначьте</w:t>
      </w:r>
      <w:r>
        <w:rPr>
          <w:spacing w:val="23"/>
        </w:rPr>
        <w:t> </w:t>
      </w:r>
      <w:r>
        <w:rPr/>
        <w:t>повторную</w:t>
      </w:r>
      <w:r>
        <w:rPr>
          <w:spacing w:val="23"/>
        </w:rPr>
        <w:t> </w:t>
      </w:r>
      <w:r>
        <w:rPr>
          <w:spacing w:val="-2"/>
        </w:rPr>
        <w:t>проверку.</w:t>
      </w:r>
    </w:p>
    <w:p>
      <w:pPr>
        <w:pStyle w:val="BodyText"/>
        <w:spacing w:before="2" w:after="1"/>
        <w:ind w:left="0"/>
        <w:rPr>
          <w:sz w:val="15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10"/>
        <w:gridCol w:w="3210"/>
        <w:gridCol w:w="3206"/>
      </w:tblGrid>
      <w:tr>
        <w:trPr>
          <w:trHeight w:val="2264" w:hRule="atLeast"/>
        </w:trPr>
        <w:tc>
          <w:tcPr>
            <w:tcW w:w="3210" w:type="dxa"/>
          </w:tcPr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62726" cy="909447"/>
                  <wp:effectExtent l="0" t="0" r="0" b="0"/>
                  <wp:docPr id="96" name="Image 96">
                    <a:hlinkClick r:id="rId118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" name="Image 96">
                            <a:hlinkClick r:id="rId118"/>
                          </pic:cNvPr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726" cy="909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26"/>
              <w:ind w:left="228" w:right="264"/>
              <w:jc w:val="center"/>
              <w:rPr>
                <w:sz w:val="15"/>
              </w:rPr>
            </w:pPr>
            <w:hyperlink r:id="rId118">
              <w:r>
                <w:rPr>
                  <w:sz w:val="15"/>
                </w:rPr>
                <w:t>Скачать </w:t>
              </w:r>
              <w:r>
                <w:rPr>
                  <w:spacing w:val="-5"/>
                  <w:sz w:val="15"/>
                </w:rPr>
                <w:t>&gt;&gt;&gt;</w:t>
              </w:r>
            </w:hyperlink>
          </w:p>
        </w:tc>
        <w:tc>
          <w:tcPr>
            <w:tcW w:w="3210" w:type="dxa"/>
          </w:tcPr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66001" cy="854963"/>
                  <wp:effectExtent l="0" t="0" r="0" b="0"/>
                  <wp:docPr id="97" name="Image 97">
                    <a:hlinkClick r:id="rId120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" name="Image 97">
                            <a:hlinkClick r:id="rId120"/>
                          </pic:cNvPr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001" cy="854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22"/>
              <w:ind w:left="228" w:right="214"/>
              <w:jc w:val="center"/>
              <w:rPr>
                <w:sz w:val="15"/>
              </w:rPr>
            </w:pPr>
            <w:hyperlink r:id="rId120">
              <w:r>
                <w:rPr>
                  <w:sz w:val="15"/>
                </w:rPr>
                <w:t>Скачать </w:t>
              </w:r>
              <w:r>
                <w:rPr>
                  <w:spacing w:val="-5"/>
                  <w:sz w:val="15"/>
                </w:rPr>
                <w:t>&gt;&gt;&gt;</w:t>
              </w:r>
            </w:hyperlink>
          </w:p>
        </w:tc>
        <w:tc>
          <w:tcPr>
            <w:tcW w:w="320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" w:after="1"/>
              <w:rPr>
                <w:sz w:val="19"/>
              </w:rPr>
            </w:pPr>
          </w:p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55581" cy="913638"/>
                  <wp:effectExtent l="0" t="0" r="0" b="0"/>
                  <wp:docPr id="98" name="Image 98">
                    <a:hlinkClick r:id="rId122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" name="Image 98">
                            <a:hlinkClick r:id="rId122"/>
                          </pic:cNvPr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581" cy="913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33"/>
              <w:ind w:left="16"/>
              <w:jc w:val="center"/>
              <w:rPr>
                <w:sz w:val="15"/>
              </w:rPr>
            </w:pPr>
            <w:hyperlink r:id="rId122">
              <w:r>
                <w:rPr>
                  <w:sz w:val="15"/>
                </w:rPr>
                <w:t>Скачать </w:t>
              </w:r>
              <w:r>
                <w:rPr>
                  <w:spacing w:val="-5"/>
                  <w:sz w:val="15"/>
                </w:rPr>
                <w:t>&gt;&gt;&gt;</w:t>
              </w:r>
            </w:hyperlink>
          </w:p>
        </w:tc>
      </w:tr>
      <w:tr>
        <w:trPr>
          <w:trHeight w:val="2159" w:hRule="atLeast"/>
        </w:trPr>
        <w:tc>
          <w:tcPr>
            <w:tcW w:w="3210" w:type="dxa"/>
          </w:tcPr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68040" cy="856011"/>
                  <wp:effectExtent l="0" t="0" r="0" b="0"/>
                  <wp:docPr id="99" name="Image 99">
                    <a:hlinkClick r:id="rId124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" name="Image 99">
                            <a:hlinkClick r:id="rId124"/>
                          </pic:cNvPr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040" cy="856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20"/>
              <w:ind w:left="228" w:right="214"/>
              <w:jc w:val="center"/>
              <w:rPr>
                <w:sz w:val="15"/>
              </w:rPr>
            </w:pPr>
            <w:hyperlink r:id="rId124">
              <w:r>
                <w:rPr>
                  <w:sz w:val="15"/>
                </w:rPr>
                <w:t>Скачать </w:t>
              </w:r>
              <w:r>
                <w:rPr>
                  <w:spacing w:val="-5"/>
                  <w:sz w:val="15"/>
                </w:rPr>
                <w:t>&gt;&gt;&gt;</w:t>
              </w:r>
            </w:hyperlink>
          </w:p>
        </w:tc>
        <w:tc>
          <w:tcPr>
            <w:tcW w:w="3210" w:type="dxa"/>
          </w:tcPr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67619" cy="847629"/>
                  <wp:effectExtent l="0" t="0" r="0" b="0"/>
                  <wp:docPr id="100" name="Image 100">
                    <a:hlinkClick r:id="rId126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" name="Image 100">
                            <a:hlinkClick r:id="rId126"/>
                          </pic:cNvPr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7619" cy="847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19"/>
              <w:ind w:left="278" w:right="211"/>
              <w:jc w:val="center"/>
              <w:rPr>
                <w:sz w:val="15"/>
              </w:rPr>
            </w:pPr>
            <w:hyperlink r:id="rId126">
              <w:r>
                <w:rPr>
                  <w:sz w:val="15"/>
                </w:rPr>
                <w:t>Скачать </w:t>
              </w:r>
              <w:r>
                <w:rPr>
                  <w:spacing w:val="-5"/>
                  <w:sz w:val="15"/>
                </w:rPr>
                <w:t>&gt;&gt;&gt;</w:t>
              </w:r>
            </w:hyperlink>
          </w:p>
        </w:tc>
        <w:tc>
          <w:tcPr>
            <w:tcW w:w="320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73803" cy="850773"/>
                  <wp:effectExtent l="0" t="0" r="0" b="0"/>
                  <wp:docPr id="101" name="Image 101">
                    <a:hlinkClick r:id="rId128"/>
                  </wp:docPr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" name="Image 101">
                            <a:hlinkClick r:id="rId128"/>
                          </pic:cNvPr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803" cy="850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14"/>
              <w:ind w:left="16"/>
              <w:jc w:val="center"/>
              <w:rPr>
                <w:sz w:val="15"/>
              </w:rPr>
            </w:pPr>
            <w:hyperlink r:id="rId128">
              <w:r>
                <w:rPr>
                  <w:sz w:val="15"/>
                </w:rPr>
                <w:t>Скачать </w:t>
              </w:r>
              <w:r>
                <w:rPr>
                  <w:spacing w:val="-5"/>
                  <w:sz w:val="15"/>
                </w:rPr>
                <w:t>&gt;&gt;&gt;</w:t>
              </w:r>
            </w:hyperlink>
          </w:p>
        </w:tc>
      </w:tr>
    </w:tbl>
    <w:p>
      <w:pPr>
        <w:pStyle w:val="BodyText"/>
        <w:spacing w:before="119"/>
        <w:ind w:left="0"/>
      </w:pPr>
    </w:p>
    <w:p>
      <w:pPr>
        <w:pStyle w:val="Heading3"/>
      </w:pPr>
      <w:r>
        <w:rPr>
          <w:spacing w:val="-4"/>
        </w:rPr>
        <w:t>Квиз</w:t>
      </w:r>
    </w:p>
    <w:p>
      <w:pPr>
        <w:spacing w:before="209"/>
        <w:ind w:left="6" w:right="0" w:firstLine="0"/>
        <w:jc w:val="left"/>
        <w:rPr>
          <w:sz w:val="19"/>
        </w:rPr>
      </w:pPr>
      <w:r>
        <w:rPr>
          <w:b/>
          <w:sz w:val="19"/>
        </w:rPr>
        <w:t>В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чем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суть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способа.</w:t>
      </w:r>
      <w:r>
        <w:rPr>
          <w:b/>
          <w:spacing w:val="18"/>
          <w:sz w:val="19"/>
        </w:rPr>
        <w:t> </w:t>
      </w:r>
      <w:r>
        <w:rPr>
          <w:sz w:val="19"/>
        </w:rPr>
        <w:t>Работники</w:t>
      </w:r>
      <w:r>
        <w:rPr>
          <w:spacing w:val="15"/>
          <w:sz w:val="19"/>
        </w:rPr>
        <w:t> </w:t>
      </w:r>
      <w:r>
        <w:rPr>
          <w:sz w:val="19"/>
        </w:rPr>
        <w:t>отвечают</w:t>
      </w:r>
      <w:r>
        <w:rPr>
          <w:spacing w:val="15"/>
          <w:sz w:val="19"/>
        </w:rPr>
        <w:t> </w:t>
      </w:r>
      <w:r>
        <w:rPr>
          <w:sz w:val="19"/>
        </w:rPr>
        <w:t>на</w:t>
      </w:r>
      <w:r>
        <w:rPr>
          <w:spacing w:val="16"/>
          <w:sz w:val="19"/>
        </w:rPr>
        <w:t> </w:t>
      </w:r>
      <w:r>
        <w:rPr>
          <w:sz w:val="19"/>
        </w:rPr>
        <w:t>вопросы</w:t>
      </w:r>
      <w:r>
        <w:rPr>
          <w:spacing w:val="15"/>
          <w:sz w:val="19"/>
        </w:rPr>
        <w:t> </w:t>
      </w:r>
      <w:r>
        <w:rPr>
          <w:sz w:val="19"/>
        </w:rPr>
        <w:t>или</w:t>
      </w:r>
      <w:r>
        <w:rPr>
          <w:spacing w:val="15"/>
          <w:sz w:val="19"/>
        </w:rPr>
        <w:t> </w:t>
      </w:r>
      <w:r>
        <w:rPr>
          <w:sz w:val="19"/>
        </w:rPr>
        <w:t>разбирают</w:t>
      </w:r>
      <w:r>
        <w:rPr>
          <w:spacing w:val="16"/>
          <w:sz w:val="19"/>
        </w:rPr>
        <w:t> </w:t>
      </w:r>
      <w:r>
        <w:rPr>
          <w:sz w:val="19"/>
        </w:rPr>
        <w:t>ситуационные</w:t>
      </w:r>
      <w:r>
        <w:rPr>
          <w:spacing w:val="15"/>
          <w:sz w:val="19"/>
        </w:rPr>
        <w:t> </w:t>
      </w:r>
      <w:r>
        <w:rPr>
          <w:spacing w:val="-2"/>
          <w:sz w:val="19"/>
        </w:rPr>
        <w:t>задачи.</w:t>
      </w:r>
    </w:p>
    <w:p>
      <w:pPr>
        <w:pStyle w:val="BodyText"/>
        <w:spacing w:before="69"/>
      </w:pPr>
      <w:r>
        <w:rPr/>
        <w:t>Можно</w:t>
      </w:r>
      <w:r>
        <w:rPr>
          <w:spacing w:val="16"/>
        </w:rPr>
        <w:t> </w:t>
      </w:r>
      <w:r>
        <w:rPr/>
        <w:t>использовать</w:t>
      </w:r>
      <w:r>
        <w:rPr>
          <w:spacing w:val="17"/>
        </w:rPr>
        <w:t> </w:t>
      </w:r>
      <w:r>
        <w:rPr/>
        <w:t>как</w:t>
      </w:r>
      <w:r>
        <w:rPr>
          <w:spacing w:val="17"/>
        </w:rPr>
        <w:t> </w:t>
      </w:r>
      <w:r>
        <w:rPr/>
        <w:t>самостоятельный</w:t>
      </w:r>
      <w:r>
        <w:rPr>
          <w:spacing w:val="16"/>
        </w:rPr>
        <w:t> </w:t>
      </w:r>
      <w:r>
        <w:rPr/>
        <w:t>способ</w:t>
      </w:r>
      <w:r>
        <w:rPr>
          <w:spacing w:val="17"/>
        </w:rPr>
        <w:t> </w:t>
      </w:r>
      <w:r>
        <w:rPr/>
        <w:t>проверки</w:t>
      </w:r>
      <w:r>
        <w:rPr>
          <w:spacing w:val="17"/>
        </w:rPr>
        <w:t> </w:t>
      </w:r>
      <w:r>
        <w:rPr/>
        <w:t>знаний</w:t>
      </w:r>
      <w:r>
        <w:rPr>
          <w:spacing w:val="16"/>
        </w:rPr>
        <w:t> </w:t>
      </w:r>
      <w:r>
        <w:rPr/>
        <w:t>или</w:t>
      </w:r>
      <w:r>
        <w:rPr>
          <w:spacing w:val="17"/>
        </w:rPr>
        <w:t> </w:t>
      </w:r>
      <w:r>
        <w:rPr/>
        <w:t>как</w:t>
      </w:r>
      <w:r>
        <w:rPr>
          <w:spacing w:val="17"/>
        </w:rPr>
        <w:t> </w:t>
      </w:r>
      <w:r>
        <w:rPr>
          <w:spacing w:val="-2"/>
        </w:rPr>
        <w:t>подготовку</w:t>
      </w:r>
    </w:p>
    <w:p>
      <w:pPr>
        <w:pStyle w:val="BodyText"/>
        <w:spacing w:line="312" w:lineRule="auto" w:before="54"/>
      </w:pPr>
      <w:r>
        <w:rPr/>
        <w:t>к ней. Проведите квиз для проверки знаний молодых специалистов. Такой формат повышает</w:t>
      </w:r>
      <w:r>
        <w:rPr>
          <w:spacing w:val="40"/>
        </w:rPr>
        <w:t> </w:t>
      </w:r>
      <w:r>
        <w:rPr/>
        <w:t>вовлеченность и помогает запомнить важные правила.</w:t>
      </w:r>
    </w:p>
    <w:p>
      <w:pPr>
        <w:pStyle w:val="BodyText"/>
        <w:spacing w:line="312" w:lineRule="auto" w:before="135"/>
        <w:ind w:right="724"/>
      </w:pPr>
      <w:r>
        <w:rPr>
          <w:b/>
        </w:rPr>
        <w:t>Что</w:t>
      </w:r>
      <w:r>
        <w:rPr>
          <w:b/>
          <w:spacing w:val="40"/>
        </w:rPr>
        <w:t> </w:t>
      </w:r>
      <w:r>
        <w:rPr>
          <w:b/>
        </w:rPr>
        <w:t>подготовить.</w:t>
      </w:r>
      <w:r>
        <w:rPr>
          <w:b/>
          <w:spacing w:val="40"/>
        </w:rPr>
        <w:t> </w:t>
      </w:r>
      <w:r>
        <w:rPr/>
        <w:t>Подготовьте</w:t>
      </w:r>
      <w:r>
        <w:rPr>
          <w:spacing w:val="40"/>
        </w:rPr>
        <w:t> </w:t>
      </w:r>
      <w:r>
        <w:rPr/>
        <w:t>помещение,</w:t>
      </w:r>
      <w:r>
        <w:rPr>
          <w:spacing w:val="40"/>
        </w:rPr>
        <w:t> </w:t>
      </w:r>
      <w:r>
        <w:rPr/>
        <w:t>проектор</w:t>
      </w:r>
      <w:r>
        <w:rPr>
          <w:spacing w:val="40"/>
        </w:rPr>
        <w:t> </w:t>
      </w:r>
      <w:r>
        <w:rPr/>
        <w:t>или</w:t>
      </w:r>
      <w:r>
        <w:rPr>
          <w:spacing w:val="40"/>
        </w:rPr>
        <w:t> </w:t>
      </w:r>
      <w:r>
        <w:rPr/>
        <w:t>экран.</w:t>
      </w:r>
      <w:r>
        <w:rPr>
          <w:spacing w:val="40"/>
        </w:rPr>
        <w:t> </w:t>
      </w:r>
      <w:r>
        <w:rPr/>
        <w:t>Составьте</w:t>
      </w:r>
      <w:r>
        <w:rPr>
          <w:spacing w:val="40"/>
        </w:rPr>
        <w:t> </w:t>
      </w:r>
      <w:r>
        <w:rPr/>
        <w:t>сценарий,</w:t>
      </w:r>
      <w:r>
        <w:rPr/>
        <w:t> в</w:t>
      </w:r>
      <w:r>
        <w:rPr>
          <w:spacing w:val="21"/>
        </w:rPr>
        <w:t> </w:t>
      </w:r>
      <w:r>
        <w:rPr/>
        <w:t>котором</w:t>
      </w:r>
      <w:r>
        <w:rPr>
          <w:spacing w:val="21"/>
        </w:rPr>
        <w:t> </w:t>
      </w:r>
      <w:r>
        <w:rPr/>
        <w:t>определите</w:t>
      </w:r>
      <w:r>
        <w:rPr>
          <w:spacing w:val="21"/>
        </w:rPr>
        <w:t> </w:t>
      </w:r>
      <w:r>
        <w:rPr/>
        <w:t>количество</w:t>
      </w:r>
      <w:r>
        <w:rPr>
          <w:spacing w:val="21"/>
        </w:rPr>
        <w:t> </w:t>
      </w:r>
      <w:r>
        <w:rPr/>
        <w:t>раундов,</w:t>
      </w:r>
      <w:r>
        <w:rPr>
          <w:spacing w:val="21"/>
        </w:rPr>
        <w:t> </w:t>
      </w:r>
      <w:r>
        <w:rPr/>
        <w:t>вопросы,</w:t>
      </w:r>
      <w:r>
        <w:rPr>
          <w:spacing w:val="21"/>
        </w:rPr>
        <w:t> </w:t>
      </w:r>
      <w:r>
        <w:rPr/>
        <w:t>способ</w:t>
      </w:r>
      <w:r>
        <w:rPr>
          <w:spacing w:val="21"/>
        </w:rPr>
        <w:t> </w:t>
      </w:r>
      <w:r>
        <w:rPr/>
        <w:t>начисления</w:t>
      </w:r>
      <w:r>
        <w:rPr>
          <w:spacing w:val="21"/>
        </w:rPr>
        <w:t> </w:t>
      </w:r>
      <w:r>
        <w:rPr/>
        <w:t>баллов,</w:t>
      </w:r>
      <w:r>
        <w:rPr>
          <w:spacing w:val="21"/>
        </w:rPr>
        <w:t> </w:t>
      </w:r>
      <w:r>
        <w:rPr/>
        <w:t>форму</w:t>
      </w:r>
    </w:p>
    <w:p>
      <w:pPr>
        <w:pStyle w:val="BodyText"/>
        <w:spacing w:line="216" w:lineRule="exact"/>
      </w:pPr>
      <w:r>
        <w:rPr/>
        <w:t>участия</w:t>
      </w:r>
      <w:r>
        <w:rPr>
          <w:spacing w:val="14"/>
        </w:rPr>
        <w:t> </w:t>
      </w:r>
      <w:r>
        <w:rPr/>
        <w:t>—</w:t>
      </w:r>
      <w:r>
        <w:rPr>
          <w:spacing w:val="14"/>
        </w:rPr>
        <w:t> </w:t>
      </w:r>
      <w:r>
        <w:rPr/>
        <w:t>командную</w:t>
      </w:r>
      <w:r>
        <w:rPr>
          <w:spacing w:val="14"/>
        </w:rPr>
        <w:t> </w:t>
      </w:r>
      <w:r>
        <w:rPr/>
        <w:t>или</w:t>
      </w:r>
      <w:r>
        <w:rPr>
          <w:spacing w:val="15"/>
        </w:rPr>
        <w:t> </w:t>
      </w:r>
      <w:r>
        <w:rPr/>
        <w:t>индивидуальную.</w:t>
      </w:r>
      <w:r>
        <w:rPr>
          <w:spacing w:val="14"/>
        </w:rPr>
        <w:t> </w:t>
      </w:r>
      <w:r>
        <w:rPr/>
        <w:t>Пропишите</w:t>
      </w:r>
      <w:r>
        <w:rPr>
          <w:spacing w:val="14"/>
        </w:rPr>
        <w:t> </w:t>
      </w:r>
      <w:r>
        <w:rPr/>
        <w:t>правила</w:t>
      </w:r>
      <w:r>
        <w:rPr>
          <w:spacing w:val="14"/>
        </w:rPr>
        <w:t> </w:t>
      </w:r>
      <w:r>
        <w:rPr/>
        <w:t>игры</w:t>
      </w:r>
      <w:r>
        <w:rPr>
          <w:spacing w:val="15"/>
        </w:rPr>
        <w:t> </w:t>
      </w:r>
      <w:r>
        <w:rPr/>
        <w:t>и</w:t>
      </w:r>
      <w:r>
        <w:rPr>
          <w:spacing w:val="14"/>
        </w:rPr>
        <w:t> </w:t>
      </w:r>
      <w:r>
        <w:rPr/>
        <w:t>ход</w:t>
      </w:r>
      <w:r>
        <w:rPr>
          <w:spacing w:val="14"/>
        </w:rPr>
        <w:t> </w:t>
      </w:r>
      <w:r>
        <w:rPr/>
        <w:t>ее</w:t>
      </w:r>
      <w:r>
        <w:rPr>
          <w:spacing w:val="14"/>
        </w:rPr>
        <w:t> </w:t>
      </w:r>
      <w:r>
        <w:rPr>
          <w:spacing w:val="-2"/>
        </w:rPr>
        <w:t>проведения.</w:t>
      </w:r>
    </w:p>
    <w:p>
      <w:pPr>
        <w:pStyle w:val="BodyText"/>
        <w:spacing w:after="0" w:line="216" w:lineRule="exact"/>
        <w:sectPr>
          <w:pgSz w:w="11900" w:h="16840"/>
          <w:pgMar w:top="106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2066925"/>
                <wp:effectExtent l="0" t="0" r="0" b="9525"/>
                <wp:docPr id="102" name="Group 1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" name="Group 102"/>
                      <wpg:cNvGrpSpPr/>
                      <wpg:grpSpPr>
                        <a:xfrm>
                          <a:off x="0" y="0"/>
                          <a:ext cx="6119495" cy="2066925"/>
                          <a:chExt cx="6119495" cy="2066925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0" y="6"/>
                            <a:ext cx="6119495" cy="2066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066925">
                                <a:moveTo>
                                  <a:pt x="9525" y="1913877"/>
                                </a:moveTo>
                                <a:lnTo>
                                  <a:pt x="0" y="1913877"/>
                                </a:lnTo>
                                <a:lnTo>
                                  <a:pt x="0" y="1942452"/>
                                </a:lnTo>
                                <a:lnTo>
                                  <a:pt x="9525" y="1942452"/>
                                </a:lnTo>
                                <a:lnTo>
                                  <a:pt x="9525" y="1913877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866328"/>
                                </a:moveTo>
                                <a:lnTo>
                                  <a:pt x="0" y="1866328"/>
                                </a:lnTo>
                                <a:lnTo>
                                  <a:pt x="0" y="1894903"/>
                                </a:lnTo>
                                <a:lnTo>
                                  <a:pt x="9525" y="1894903"/>
                                </a:lnTo>
                                <a:lnTo>
                                  <a:pt x="9525" y="1866328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818741"/>
                                </a:moveTo>
                                <a:lnTo>
                                  <a:pt x="0" y="1818741"/>
                                </a:lnTo>
                                <a:lnTo>
                                  <a:pt x="0" y="1847316"/>
                                </a:lnTo>
                                <a:lnTo>
                                  <a:pt x="9525" y="1847316"/>
                                </a:lnTo>
                                <a:lnTo>
                                  <a:pt x="9525" y="1818741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771192"/>
                                </a:moveTo>
                                <a:lnTo>
                                  <a:pt x="0" y="1771192"/>
                                </a:lnTo>
                                <a:lnTo>
                                  <a:pt x="0" y="1799767"/>
                                </a:lnTo>
                                <a:lnTo>
                                  <a:pt x="9525" y="1799767"/>
                                </a:lnTo>
                                <a:lnTo>
                                  <a:pt x="9525" y="1771192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723605"/>
                                </a:moveTo>
                                <a:lnTo>
                                  <a:pt x="0" y="1723605"/>
                                </a:lnTo>
                                <a:lnTo>
                                  <a:pt x="0" y="1752180"/>
                                </a:lnTo>
                                <a:lnTo>
                                  <a:pt x="9525" y="1752180"/>
                                </a:lnTo>
                                <a:lnTo>
                                  <a:pt x="9525" y="1723605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676057"/>
                                </a:moveTo>
                                <a:lnTo>
                                  <a:pt x="0" y="1676057"/>
                                </a:lnTo>
                                <a:lnTo>
                                  <a:pt x="0" y="1704632"/>
                                </a:lnTo>
                                <a:lnTo>
                                  <a:pt x="9525" y="1704632"/>
                                </a:lnTo>
                                <a:lnTo>
                                  <a:pt x="9525" y="1676057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628470"/>
                                </a:moveTo>
                                <a:lnTo>
                                  <a:pt x="0" y="1628470"/>
                                </a:lnTo>
                                <a:lnTo>
                                  <a:pt x="0" y="1657045"/>
                                </a:lnTo>
                                <a:lnTo>
                                  <a:pt x="9525" y="1657045"/>
                                </a:lnTo>
                                <a:lnTo>
                                  <a:pt x="9525" y="1628470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580921"/>
                                </a:moveTo>
                                <a:lnTo>
                                  <a:pt x="0" y="1580921"/>
                                </a:lnTo>
                                <a:lnTo>
                                  <a:pt x="0" y="1609496"/>
                                </a:lnTo>
                                <a:lnTo>
                                  <a:pt x="9525" y="1609496"/>
                                </a:lnTo>
                                <a:lnTo>
                                  <a:pt x="9525" y="1580921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533359"/>
                                </a:moveTo>
                                <a:lnTo>
                                  <a:pt x="0" y="1533359"/>
                                </a:lnTo>
                                <a:lnTo>
                                  <a:pt x="0" y="1561934"/>
                                </a:lnTo>
                                <a:lnTo>
                                  <a:pt x="9525" y="1561934"/>
                                </a:lnTo>
                                <a:lnTo>
                                  <a:pt x="9525" y="1533359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485773"/>
                                </a:moveTo>
                                <a:lnTo>
                                  <a:pt x="0" y="1485773"/>
                                </a:lnTo>
                                <a:lnTo>
                                  <a:pt x="0" y="1514348"/>
                                </a:lnTo>
                                <a:lnTo>
                                  <a:pt x="9525" y="1514348"/>
                                </a:lnTo>
                                <a:lnTo>
                                  <a:pt x="9525" y="1485773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438224"/>
                                </a:moveTo>
                                <a:lnTo>
                                  <a:pt x="0" y="1438224"/>
                                </a:lnTo>
                                <a:lnTo>
                                  <a:pt x="0" y="1466761"/>
                                </a:lnTo>
                                <a:lnTo>
                                  <a:pt x="9525" y="1466761"/>
                                </a:lnTo>
                                <a:lnTo>
                                  <a:pt x="9525" y="1438224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390637"/>
                                </a:moveTo>
                                <a:lnTo>
                                  <a:pt x="0" y="1390637"/>
                                </a:lnTo>
                                <a:lnTo>
                                  <a:pt x="0" y="1419212"/>
                                </a:lnTo>
                                <a:lnTo>
                                  <a:pt x="9525" y="1419212"/>
                                </a:lnTo>
                                <a:lnTo>
                                  <a:pt x="9525" y="1390637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343050"/>
                                </a:moveTo>
                                <a:lnTo>
                                  <a:pt x="0" y="1343050"/>
                                </a:lnTo>
                                <a:lnTo>
                                  <a:pt x="0" y="1371663"/>
                                </a:lnTo>
                                <a:lnTo>
                                  <a:pt x="9525" y="1371663"/>
                                </a:lnTo>
                                <a:lnTo>
                                  <a:pt x="9525" y="1343050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295501"/>
                                </a:moveTo>
                                <a:lnTo>
                                  <a:pt x="0" y="1295501"/>
                                </a:lnTo>
                                <a:lnTo>
                                  <a:pt x="0" y="1324076"/>
                                </a:lnTo>
                                <a:lnTo>
                                  <a:pt x="9525" y="1324076"/>
                                </a:lnTo>
                                <a:lnTo>
                                  <a:pt x="9525" y="1295501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247952"/>
                                </a:moveTo>
                                <a:lnTo>
                                  <a:pt x="0" y="1247952"/>
                                </a:lnTo>
                                <a:lnTo>
                                  <a:pt x="0" y="1276527"/>
                                </a:lnTo>
                                <a:lnTo>
                                  <a:pt x="9525" y="1276527"/>
                                </a:lnTo>
                                <a:lnTo>
                                  <a:pt x="9525" y="1247952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200353"/>
                                </a:moveTo>
                                <a:lnTo>
                                  <a:pt x="0" y="1200353"/>
                                </a:lnTo>
                                <a:lnTo>
                                  <a:pt x="0" y="1228928"/>
                                </a:lnTo>
                                <a:lnTo>
                                  <a:pt x="9525" y="1228928"/>
                                </a:lnTo>
                                <a:lnTo>
                                  <a:pt x="9525" y="1200353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152804"/>
                                </a:moveTo>
                                <a:lnTo>
                                  <a:pt x="0" y="1152804"/>
                                </a:lnTo>
                                <a:lnTo>
                                  <a:pt x="0" y="1181379"/>
                                </a:lnTo>
                                <a:lnTo>
                                  <a:pt x="9525" y="1181379"/>
                                </a:lnTo>
                                <a:lnTo>
                                  <a:pt x="9525" y="1152804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105217"/>
                                </a:moveTo>
                                <a:lnTo>
                                  <a:pt x="0" y="1105217"/>
                                </a:lnTo>
                                <a:lnTo>
                                  <a:pt x="0" y="1133792"/>
                                </a:lnTo>
                                <a:lnTo>
                                  <a:pt x="9525" y="1133792"/>
                                </a:lnTo>
                                <a:lnTo>
                                  <a:pt x="9525" y="1105217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057668"/>
                                </a:moveTo>
                                <a:lnTo>
                                  <a:pt x="0" y="1057668"/>
                                </a:lnTo>
                                <a:lnTo>
                                  <a:pt x="0" y="1086243"/>
                                </a:lnTo>
                                <a:lnTo>
                                  <a:pt x="9525" y="1086243"/>
                                </a:lnTo>
                                <a:lnTo>
                                  <a:pt x="9525" y="1057668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010081"/>
                                </a:moveTo>
                                <a:lnTo>
                                  <a:pt x="0" y="1010081"/>
                                </a:lnTo>
                                <a:lnTo>
                                  <a:pt x="0" y="1038656"/>
                                </a:lnTo>
                                <a:lnTo>
                                  <a:pt x="9525" y="1038656"/>
                                </a:lnTo>
                                <a:lnTo>
                                  <a:pt x="9525" y="1010081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962533"/>
                                </a:moveTo>
                                <a:lnTo>
                                  <a:pt x="0" y="962533"/>
                                </a:lnTo>
                                <a:lnTo>
                                  <a:pt x="0" y="991108"/>
                                </a:lnTo>
                                <a:lnTo>
                                  <a:pt x="9525" y="991108"/>
                                </a:lnTo>
                                <a:lnTo>
                                  <a:pt x="9525" y="962533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914946"/>
                                </a:moveTo>
                                <a:lnTo>
                                  <a:pt x="0" y="914946"/>
                                </a:lnTo>
                                <a:lnTo>
                                  <a:pt x="0" y="943521"/>
                                </a:lnTo>
                                <a:lnTo>
                                  <a:pt x="9525" y="943521"/>
                                </a:lnTo>
                                <a:lnTo>
                                  <a:pt x="9525" y="914946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867384"/>
                                </a:moveTo>
                                <a:lnTo>
                                  <a:pt x="0" y="867384"/>
                                </a:lnTo>
                                <a:lnTo>
                                  <a:pt x="0" y="895959"/>
                                </a:lnTo>
                                <a:lnTo>
                                  <a:pt x="9525" y="895959"/>
                                </a:lnTo>
                                <a:lnTo>
                                  <a:pt x="9525" y="867384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819797"/>
                                </a:moveTo>
                                <a:lnTo>
                                  <a:pt x="0" y="819797"/>
                                </a:lnTo>
                                <a:lnTo>
                                  <a:pt x="0" y="848372"/>
                                </a:lnTo>
                                <a:lnTo>
                                  <a:pt x="9525" y="848372"/>
                                </a:lnTo>
                                <a:lnTo>
                                  <a:pt x="9525" y="819797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772248"/>
                                </a:moveTo>
                                <a:lnTo>
                                  <a:pt x="0" y="772248"/>
                                </a:lnTo>
                                <a:lnTo>
                                  <a:pt x="0" y="800823"/>
                                </a:lnTo>
                                <a:lnTo>
                                  <a:pt x="9525" y="800823"/>
                                </a:lnTo>
                                <a:lnTo>
                                  <a:pt x="9525" y="772248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724662"/>
                                </a:moveTo>
                                <a:lnTo>
                                  <a:pt x="0" y="724662"/>
                                </a:lnTo>
                                <a:lnTo>
                                  <a:pt x="0" y="753237"/>
                                </a:lnTo>
                                <a:lnTo>
                                  <a:pt x="9525" y="753237"/>
                                </a:lnTo>
                                <a:lnTo>
                                  <a:pt x="9525" y="724662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677113"/>
                                </a:moveTo>
                                <a:lnTo>
                                  <a:pt x="0" y="677113"/>
                                </a:lnTo>
                                <a:lnTo>
                                  <a:pt x="0" y="705688"/>
                                </a:lnTo>
                                <a:lnTo>
                                  <a:pt x="9525" y="705688"/>
                                </a:lnTo>
                                <a:lnTo>
                                  <a:pt x="9525" y="677113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629526"/>
                                </a:moveTo>
                                <a:lnTo>
                                  <a:pt x="0" y="629526"/>
                                </a:lnTo>
                                <a:lnTo>
                                  <a:pt x="0" y="658101"/>
                                </a:lnTo>
                                <a:lnTo>
                                  <a:pt x="9525" y="658101"/>
                                </a:lnTo>
                                <a:lnTo>
                                  <a:pt x="9525" y="629526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581977"/>
                                </a:moveTo>
                                <a:lnTo>
                                  <a:pt x="0" y="581977"/>
                                </a:lnTo>
                                <a:lnTo>
                                  <a:pt x="0" y="610552"/>
                                </a:lnTo>
                                <a:lnTo>
                                  <a:pt x="9525" y="610552"/>
                                </a:lnTo>
                                <a:lnTo>
                                  <a:pt x="9525" y="581977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534390"/>
                                </a:moveTo>
                                <a:lnTo>
                                  <a:pt x="0" y="534390"/>
                                </a:lnTo>
                                <a:lnTo>
                                  <a:pt x="0" y="562965"/>
                                </a:lnTo>
                                <a:lnTo>
                                  <a:pt x="9525" y="562965"/>
                                </a:lnTo>
                                <a:lnTo>
                                  <a:pt x="9525" y="534390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486841"/>
                                </a:moveTo>
                                <a:lnTo>
                                  <a:pt x="0" y="486841"/>
                                </a:lnTo>
                                <a:lnTo>
                                  <a:pt x="0" y="515416"/>
                                </a:lnTo>
                                <a:lnTo>
                                  <a:pt x="9525" y="515416"/>
                                </a:lnTo>
                                <a:lnTo>
                                  <a:pt x="9525" y="486841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439254"/>
                                </a:moveTo>
                                <a:lnTo>
                                  <a:pt x="0" y="439254"/>
                                </a:lnTo>
                                <a:lnTo>
                                  <a:pt x="0" y="467829"/>
                                </a:lnTo>
                                <a:lnTo>
                                  <a:pt x="9525" y="467829"/>
                                </a:lnTo>
                                <a:lnTo>
                                  <a:pt x="9525" y="439254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391706"/>
                                </a:moveTo>
                                <a:lnTo>
                                  <a:pt x="0" y="391706"/>
                                </a:lnTo>
                                <a:lnTo>
                                  <a:pt x="0" y="420281"/>
                                </a:lnTo>
                                <a:lnTo>
                                  <a:pt x="9525" y="420281"/>
                                </a:lnTo>
                                <a:lnTo>
                                  <a:pt x="9525" y="391706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344119"/>
                                </a:moveTo>
                                <a:lnTo>
                                  <a:pt x="0" y="344119"/>
                                </a:lnTo>
                                <a:lnTo>
                                  <a:pt x="0" y="372694"/>
                                </a:lnTo>
                                <a:lnTo>
                                  <a:pt x="9525" y="372694"/>
                                </a:lnTo>
                                <a:lnTo>
                                  <a:pt x="9525" y="344119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296570"/>
                                </a:moveTo>
                                <a:lnTo>
                                  <a:pt x="0" y="296570"/>
                                </a:lnTo>
                                <a:lnTo>
                                  <a:pt x="0" y="325145"/>
                                </a:lnTo>
                                <a:lnTo>
                                  <a:pt x="9525" y="325145"/>
                                </a:lnTo>
                                <a:lnTo>
                                  <a:pt x="9525" y="296570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248983"/>
                                </a:moveTo>
                                <a:lnTo>
                                  <a:pt x="0" y="248983"/>
                                </a:lnTo>
                                <a:lnTo>
                                  <a:pt x="0" y="277558"/>
                                </a:lnTo>
                                <a:lnTo>
                                  <a:pt x="9525" y="277558"/>
                                </a:lnTo>
                                <a:lnTo>
                                  <a:pt x="9525" y="248983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201422"/>
                                </a:moveTo>
                                <a:lnTo>
                                  <a:pt x="0" y="201422"/>
                                </a:lnTo>
                                <a:lnTo>
                                  <a:pt x="0" y="229997"/>
                                </a:lnTo>
                                <a:lnTo>
                                  <a:pt x="9525" y="229997"/>
                                </a:lnTo>
                                <a:lnTo>
                                  <a:pt x="9525" y="201422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53835"/>
                                </a:moveTo>
                                <a:lnTo>
                                  <a:pt x="0" y="153835"/>
                                </a:lnTo>
                                <a:lnTo>
                                  <a:pt x="0" y="182410"/>
                                </a:lnTo>
                                <a:lnTo>
                                  <a:pt x="9525" y="182410"/>
                                </a:lnTo>
                                <a:lnTo>
                                  <a:pt x="9525" y="153835"/>
                                </a:lnTo>
                                <a:close/>
                              </a:path>
                              <a:path w="6119495" h="2066925">
                                <a:moveTo>
                                  <a:pt x="9855" y="107276"/>
                                </a:moveTo>
                                <a:lnTo>
                                  <a:pt x="368" y="106629"/>
                                </a:lnTo>
                                <a:lnTo>
                                  <a:pt x="330" y="107276"/>
                                </a:lnTo>
                                <a:lnTo>
                                  <a:pt x="0" y="114300"/>
                                </a:lnTo>
                                <a:lnTo>
                                  <a:pt x="0" y="134861"/>
                                </a:lnTo>
                                <a:lnTo>
                                  <a:pt x="9525" y="134861"/>
                                </a:lnTo>
                                <a:lnTo>
                                  <a:pt x="9525" y="114300"/>
                                </a:lnTo>
                                <a:lnTo>
                                  <a:pt x="9855" y="107276"/>
                                </a:lnTo>
                                <a:close/>
                              </a:path>
                              <a:path w="6119495" h="2066925">
                                <a:moveTo>
                                  <a:pt x="15176" y="1986254"/>
                                </a:moveTo>
                                <a:lnTo>
                                  <a:pt x="14008" y="1982990"/>
                                </a:lnTo>
                                <a:lnTo>
                                  <a:pt x="11506" y="1973072"/>
                                </a:lnTo>
                                <a:lnTo>
                                  <a:pt x="10020" y="1962950"/>
                                </a:lnTo>
                                <a:lnTo>
                                  <a:pt x="9893" y="1960346"/>
                                </a:lnTo>
                                <a:lnTo>
                                  <a:pt x="406" y="1961057"/>
                                </a:lnTo>
                                <a:lnTo>
                                  <a:pt x="495" y="1962950"/>
                                </a:lnTo>
                                <a:lnTo>
                                  <a:pt x="533" y="1963877"/>
                                </a:lnTo>
                                <a:lnTo>
                                  <a:pt x="2171" y="1974926"/>
                                </a:lnTo>
                                <a:lnTo>
                                  <a:pt x="4889" y="1985759"/>
                                </a:lnTo>
                                <a:lnTo>
                                  <a:pt x="6159" y="1989302"/>
                                </a:lnTo>
                                <a:lnTo>
                                  <a:pt x="15176" y="1986254"/>
                                </a:lnTo>
                                <a:close/>
                              </a:path>
                              <a:path w="6119495" h="2066925">
                                <a:moveTo>
                                  <a:pt x="21729" y="65227"/>
                                </a:moveTo>
                                <a:lnTo>
                                  <a:pt x="13322" y="60756"/>
                                </a:lnTo>
                                <a:lnTo>
                                  <a:pt x="8699" y="70561"/>
                                </a:lnTo>
                                <a:lnTo>
                                  <a:pt x="4889" y="81165"/>
                                </a:lnTo>
                                <a:lnTo>
                                  <a:pt x="3175" y="87960"/>
                                </a:lnTo>
                                <a:lnTo>
                                  <a:pt x="12433" y="90157"/>
                                </a:lnTo>
                                <a:lnTo>
                                  <a:pt x="14008" y="83934"/>
                                </a:lnTo>
                                <a:lnTo>
                                  <a:pt x="17487" y="74206"/>
                                </a:lnTo>
                                <a:lnTo>
                                  <a:pt x="21729" y="65227"/>
                                </a:lnTo>
                                <a:close/>
                              </a:path>
                              <a:path w="6119495" h="2066925">
                                <a:moveTo>
                                  <a:pt x="37592" y="2023833"/>
                                </a:moveTo>
                                <a:lnTo>
                                  <a:pt x="33261" y="2019058"/>
                                </a:lnTo>
                                <a:lnTo>
                                  <a:pt x="27165" y="2010841"/>
                                </a:lnTo>
                                <a:lnTo>
                                  <a:pt x="22059" y="2002332"/>
                                </a:lnTo>
                                <a:lnTo>
                                  <a:pt x="13690" y="2006866"/>
                                </a:lnTo>
                                <a:lnTo>
                                  <a:pt x="19240" y="2016137"/>
                                </a:lnTo>
                                <a:lnTo>
                                  <a:pt x="25895" y="2025103"/>
                                </a:lnTo>
                                <a:lnTo>
                                  <a:pt x="30607" y="2030285"/>
                                </a:lnTo>
                                <a:lnTo>
                                  <a:pt x="37592" y="2023833"/>
                                </a:lnTo>
                                <a:close/>
                              </a:path>
                              <a:path w="6119495" h="2066925">
                                <a:moveTo>
                                  <a:pt x="50025" y="31661"/>
                                </a:moveTo>
                                <a:lnTo>
                                  <a:pt x="44196" y="24130"/>
                                </a:lnTo>
                                <a:lnTo>
                                  <a:pt x="41821" y="25895"/>
                                </a:lnTo>
                                <a:lnTo>
                                  <a:pt x="33477" y="33477"/>
                                </a:lnTo>
                                <a:lnTo>
                                  <a:pt x="25895" y="41821"/>
                                </a:lnTo>
                                <a:lnTo>
                                  <a:pt x="23736" y="44729"/>
                                </a:lnTo>
                                <a:lnTo>
                                  <a:pt x="31292" y="50520"/>
                                </a:lnTo>
                                <a:lnTo>
                                  <a:pt x="33261" y="47866"/>
                                </a:lnTo>
                                <a:lnTo>
                                  <a:pt x="40208" y="40208"/>
                                </a:lnTo>
                                <a:lnTo>
                                  <a:pt x="47853" y="33261"/>
                                </a:lnTo>
                                <a:lnTo>
                                  <a:pt x="50025" y="31661"/>
                                </a:lnTo>
                                <a:close/>
                              </a:path>
                              <a:path w="6119495" h="2066925">
                                <a:moveTo>
                                  <a:pt x="73279" y="2048979"/>
                                </a:moveTo>
                                <a:lnTo>
                                  <a:pt x="64858" y="2045017"/>
                                </a:lnTo>
                                <a:lnTo>
                                  <a:pt x="56070" y="2039759"/>
                                </a:lnTo>
                                <a:lnTo>
                                  <a:pt x="50673" y="2035746"/>
                                </a:lnTo>
                                <a:lnTo>
                                  <a:pt x="44869" y="2043290"/>
                                </a:lnTo>
                                <a:lnTo>
                                  <a:pt x="50774" y="2047671"/>
                                </a:lnTo>
                                <a:lnTo>
                                  <a:pt x="60363" y="2053412"/>
                                </a:lnTo>
                                <a:lnTo>
                                  <a:pt x="69532" y="2057742"/>
                                </a:lnTo>
                                <a:lnTo>
                                  <a:pt x="73279" y="2048979"/>
                                </a:lnTo>
                                <a:close/>
                              </a:path>
                              <a:path w="6119495" h="2066925">
                                <a:moveTo>
                                  <a:pt x="89573" y="12598"/>
                                </a:moveTo>
                                <a:lnTo>
                                  <a:pt x="87325" y="3352"/>
                                </a:lnTo>
                                <a:lnTo>
                                  <a:pt x="81165" y="4889"/>
                                </a:lnTo>
                                <a:lnTo>
                                  <a:pt x="70548" y="8699"/>
                                </a:lnTo>
                                <a:lnTo>
                                  <a:pt x="60363" y="13512"/>
                                </a:lnTo>
                                <a:lnTo>
                                  <a:pt x="60147" y="13512"/>
                                </a:lnTo>
                                <a:lnTo>
                                  <a:pt x="64655" y="21907"/>
                                </a:lnTo>
                                <a:lnTo>
                                  <a:pt x="64858" y="21907"/>
                                </a:lnTo>
                                <a:lnTo>
                                  <a:pt x="74193" y="17500"/>
                                </a:lnTo>
                                <a:lnTo>
                                  <a:pt x="83921" y="14008"/>
                                </a:lnTo>
                                <a:lnTo>
                                  <a:pt x="89573" y="12598"/>
                                </a:lnTo>
                                <a:close/>
                              </a:path>
                              <a:path w="6119495" h="2066925">
                                <a:moveTo>
                                  <a:pt x="116052" y="2057400"/>
                                </a:moveTo>
                                <a:lnTo>
                                  <a:pt x="114300" y="2057400"/>
                                </a:lnTo>
                                <a:lnTo>
                                  <a:pt x="103974" y="2056904"/>
                                </a:lnTo>
                                <a:lnTo>
                                  <a:pt x="93853" y="2055406"/>
                                </a:lnTo>
                                <a:lnTo>
                                  <a:pt x="90322" y="2054517"/>
                                </a:lnTo>
                                <a:lnTo>
                                  <a:pt x="88150" y="2063788"/>
                                </a:lnTo>
                                <a:lnTo>
                                  <a:pt x="91986" y="2064753"/>
                                </a:lnTo>
                                <a:lnTo>
                                  <a:pt x="103035" y="2066378"/>
                                </a:lnTo>
                                <a:lnTo>
                                  <a:pt x="114300" y="2066925"/>
                                </a:lnTo>
                                <a:lnTo>
                                  <a:pt x="116052" y="2066925"/>
                                </a:lnTo>
                                <a:lnTo>
                                  <a:pt x="116052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42875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06019" y="393"/>
                                </a:lnTo>
                                <a:lnTo>
                                  <a:pt x="106692" y="9893"/>
                                </a:lnTo>
                                <a:lnTo>
                                  <a:pt x="114300" y="9525"/>
                                </a:lnTo>
                                <a:lnTo>
                                  <a:pt x="142875" y="9525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63614" y="2057400"/>
                                </a:moveTo>
                                <a:lnTo>
                                  <a:pt x="135039" y="2057400"/>
                                </a:lnTo>
                                <a:lnTo>
                                  <a:pt x="135039" y="2066925"/>
                                </a:lnTo>
                                <a:lnTo>
                                  <a:pt x="163614" y="2066925"/>
                                </a:lnTo>
                                <a:lnTo>
                                  <a:pt x="163614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90436" y="0"/>
                                </a:moveTo>
                                <a:lnTo>
                                  <a:pt x="161861" y="0"/>
                                </a:lnTo>
                                <a:lnTo>
                                  <a:pt x="161861" y="9525"/>
                                </a:lnTo>
                                <a:lnTo>
                                  <a:pt x="190436" y="9525"/>
                                </a:lnTo>
                                <a:lnTo>
                                  <a:pt x="190436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11188" y="2057400"/>
                                </a:moveTo>
                                <a:lnTo>
                                  <a:pt x="182613" y="2057400"/>
                                </a:lnTo>
                                <a:lnTo>
                                  <a:pt x="182613" y="2066925"/>
                                </a:lnTo>
                                <a:lnTo>
                                  <a:pt x="211188" y="2066925"/>
                                </a:lnTo>
                                <a:lnTo>
                                  <a:pt x="211188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38010" y="0"/>
                                </a:moveTo>
                                <a:lnTo>
                                  <a:pt x="209435" y="0"/>
                                </a:lnTo>
                                <a:lnTo>
                                  <a:pt x="209435" y="9525"/>
                                </a:lnTo>
                                <a:lnTo>
                                  <a:pt x="238010" y="9525"/>
                                </a:lnTo>
                                <a:lnTo>
                                  <a:pt x="238010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58762" y="2057400"/>
                                </a:moveTo>
                                <a:lnTo>
                                  <a:pt x="230187" y="2057400"/>
                                </a:lnTo>
                                <a:lnTo>
                                  <a:pt x="230187" y="2066925"/>
                                </a:lnTo>
                                <a:lnTo>
                                  <a:pt x="258762" y="2066925"/>
                                </a:lnTo>
                                <a:lnTo>
                                  <a:pt x="258762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85572" y="0"/>
                                </a:moveTo>
                                <a:lnTo>
                                  <a:pt x="256997" y="0"/>
                                </a:lnTo>
                                <a:lnTo>
                                  <a:pt x="256997" y="9525"/>
                                </a:lnTo>
                                <a:lnTo>
                                  <a:pt x="285572" y="9525"/>
                                </a:lnTo>
                                <a:lnTo>
                                  <a:pt x="285572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06324" y="2057400"/>
                                </a:moveTo>
                                <a:lnTo>
                                  <a:pt x="277749" y="2057400"/>
                                </a:lnTo>
                                <a:lnTo>
                                  <a:pt x="277749" y="2066925"/>
                                </a:lnTo>
                                <a:lnTo>
                                  <a:pt x="306324" y="2066925"/>
                                </a:lnTo>
                                <a:lnTo>
                                  <a:pt x="306324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33146" y="0"/>
                                </a:moveTo>
                                <a:lnTo>
                                  <a:pt x="304571" y="0"/>
                                </a:lnTo>
                                <a:lnTo>
                                  <a:pt x="304571" y="9525"/>
                                </a:lnTo>
                                <a:lnTo>
                                  <a:pt x="333146" y="9525"/>
                                </a:lnTo>
                                <a:lnTo>
                                  <a:pt x="333146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53898" y="2057400"/>
                                </a:moveTo>
                                <a:lnTo>
                                  <a:pt x="325323" y="2057400"/>
                                </a:lnTo>
                                <a:lnTo>
                                  <a:pt x="325323" y="2066925"/>
                                </a:lnTo>
                                <a:lnTo>
                                  <a:pt x="353898" y="2066925"/>
                                </a:lnTo>
                                <a:lnTo>
                                  <a:pt x="353898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80707" y="0"/>
                                </a:moveTo>
                                <a:lnTo>
                                  <a:pt x="352132" y="0"/>
                                </a:lnTo>
                                <a:lnTo>
                                  <a:pt x="352132" y="9525"/>
                                </a:lnTo>
                                <a:lnTo>
                                  <a:pt x="380707" y="9525"/>
                                </a:lnTo>
                                <a:lnTo>
                                  <a:pt x="38070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01459" y="2057400"/>
                                </a:moveTo>
                                <a:lnTo>
                                  <a:pt x="372884" y="2057400"/>
                                </a:lnTo>
                                <a:lnTo>
                                  <a:pt x="372884" y="2066925"/>
                                </a:lnTo>
                                <a:lnTo>
                                  <a:pt x="401459" y="2066925"/>
                                </a:lnTo>
                                <a:lnTo>
                                  <a:pt x="401459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28282" y="0"/>
                                </a:moveTo>
                                <a:lnTo>
                                  <a:pt x="399707" y="0"/>
                                </a:lnTo>
                                <a:lnTo>
                                  <a:pt x="399707" y="9525"/>
                                </a:lnTo>
                                <a:lnTo>
                                  <a:pt x="428282" y="9525"/>
                                </a:lnTo>
                                <a:lnTo>
                                  <a:pt x="428282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49033" y="2057400"/>
                                </a:moveTo>
                                <a:lnTo>
                                  <a:pt x="420458" y="2057400"/>
                                </a:lnTo>
                                <a:lnTo>
                                  <a:pt x="420458" y="2066925"/>
                                </a:lnTo>
                                <a:lnTo>
                                  <a:pt x="449033" y="2066925"/>
                                </a:lnTo>
                                <a:lnTo>
                                  <a:pt x="449033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75856" y="0"/>
                                </a:moveTo>
                                <a:lnTo>
                                  <a:pt x="447281" y="0"/>
                                </a:lnTo>
                                <a:lnTo>
                                  <a:pt x="447281" y="9525"/>
                                </a:lnTo>
                                <a:lnTo>
                                  <a:pt x="475856" y="9525"/>
                                </a:lnTo>
                                <a:lnTo>
                                  <a:pt x="475856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96595" y="2057400"/>
                                </a:moveTo>
                                <a:lnTo>
                                  <a:pt x="468020" y="2057400"/>
                                </a:lnTo>
                                <a:lnTo>
                                  <a:pt x="468020" y="2066925"/>
                                </a:lnTo>
                                <a:lnTo>
                                  <a:pt x="496595" y="2066925"/>
                                </a:lnTo>
                                <a:lnTo>
                                  <a:pt x="496595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23417" y="0"/>
                                </a:moveTo>
                                <a:lnTo>
                                  <a:pt x="494842" y="0"/>
                                </a:lnTo>
                                <a:lnTo>
                                  <a:pt x="494842" y="9525"/>
                                </a:lnTo>
                                <a:lnTo>
                                  <a:pt x="523417" y="9525"/>
                                </a:lnTo>
                                <a:lnTo>
                                  <a:pt x="52341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44169" y="2057400"/>
                                </a:moveTo>
                                <a:lnTo>
                                  <a:pt x="515594" y="2057400"/>
                                </a:lnTo>
                                <a:lnTo>
                                  <a:pt x="515594" y="2066925"/>
                                </a:lnTo>
                                <a:lnTo>
                                  <a:pt x="544169" y="2066925"/>
                                </a:lnTo>
                                <a:lnTo>
                                  <a:pt x="544169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70992" y="0"/>
                                </a:moveTo>
                                <a:lnTo>
                                  <a:pt x="542417" y="0"/>
                                </a:lnTo>
                                <a:lnTo>
                                  <a:pt x="542417" y="9525"/>
                                </a:lnTo>
                                <a:lnTo>
                                  <a:pt x="570992" y="9525"/>
                                </a:lnTo>
                                <a:lnTo>
                                  <a:pt x="570992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91743" y="2057400"/>
                                </a:moveTo>
                                <a:lnTo>
                                  <a:pt x="563168" y="2057400"/>
                                </a:lnTo>
                                <a:lnTo>
                                  <a:pt x="563168" y="2066925"/>
                                </a:lnTo>
                                <a:lnTo>
                                  <a:pt x="591743" y="2066925"/>
                                </a:lnTo>
                                <a:lnTo>
                                  <a:pt x="591743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8553" y="0"/>
                                </a:moveTo>
                                <a:lnTo>
                                  <a:pt x="589978" y="0"/>
                                </a:lnTo>
                                <a:lnTo>
                                  <a:pt x="589978" y="9525"/>
                                </a:lnTo>
                                <a:lnTo>
                                  <a:pt x="618553" y="9525"/>
                                </a:lnTo>
                                <a:lnTo>
                                  <a:pt x="618553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639305" y="2057400"/>
                                </a:moveTo>
                                <a:lnTo>
                                  <a:pt x="610730" y="2057400"/>
                                </a:lnTo>
                                <a:lnTo>
                                  <a:pt x="610730" y="2066925"/>
                                </a:lnTo>
                                <a:lnTo>
                                  <a:pt x="639305" y="2066925"/>
                                </a:lnTo>
                                <a:lnTo>
                                  <a:pt x="639305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666127" y="0"/>
                                </a:moveTo>
                                <a:lnTo>
                                  <a:pt x="637552" y="0"/>
                                </a:lnTo>
                                <a:lnTo>
                                  <a:pt x="637552" y="9525"/>
                                </a:lnTo>
                                <a:lnTo>
                                  <a:pt x="666127" y="9525"/>
                                </a:lnTo>
                                <a:lnTo>
                                  <a:pt x="66612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686879" y="2057400"/>
                                </a:moveTo>
                                <a:lnTo>
                                  <a:pt x="658304" y="2057400"/>
                                </a:lnTo>
                                <a:lnTo>
                                  <a:pt x="658304" y="2066925"/>
                                </a:lnTo>
                                <a:lnTo>
                                  <a:pt x="686879" y="2066925"/>
                                </a:lnTo>
                                <a:lnTo>
                                  <a:pt x="686879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713701" y="0"/>
                                </a:moveTo>
                                <a:lnTo>
                                  <a:pt x="685126" y="0"/>
                                </a:lnTo>
                                <a:lnTo>
                                  <a:pt x="685126" y="9525"/>
                                </a:lnTo>
                                <a:lnTo>
                                  <a:pt x="713701" y="9525"/>
                                </a:lnTo>
                                <a:lnTo>
                                  <a:pt x="713701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734441" y="2057400"/>
                                </a:moveTo>
                                <a:lnTo>
                                  <a:pt x="705866" y="2057400"/>
                                </a:lnTo>
                                <a:lnTo>
                                  <a:pt x="705866" y="2066925"/>
                                </a:lnTo>
                                <a:lnTo>
                                  <a:pt x="734441" y="2066925"/>
                                </a:lnTo>
                                <a:lnTo>
                                  <a:pt x="734441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761263" y="0"/>
                                </a:moveTo>
                                <a:lnTo>
                                  <a:pt x="732688" y="0"/>
                                </a:lnTo>
                                <a:lnTo>
                                  <a:pt x="732688" y="9525"/>
                                </a:lnTo>
                                <a:lnTo>
                                  <a:pt x="761263" y="9525"/>
                                </a:lnTo>
                                <a:lnTo>
                                  <a:pt x="761263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782015" y="2057400"/>
                                </a:moveTo>
                                <a:lnTo>
                                  <a:pt x="753440" y="2057400"/>
                                </a:lnTo>
                                <a:lnTo>
                                  <a:pt x="753440" y="2066925"/>
                                </a:lnTo>
                                <a:lnTo>
                                  <a:pt x="782015" y="2066925"/>
                                </a:lnTo>
                                <a:lnTo>
                                  <a:pt x="782015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808837" y="0"/>
                                </a:moveTo>
                                <a:lnTo>
                                  <a:pt x="780262" y="0"/>
                                </a:lnTo>
                                <a:lnTo>
                                  <a:pt x="780262" y="9525"/>
                                </a:lnTo>
                                <a:lnTo>
                                  <a:pt x="808837" y="9525"/>
                                </a:lnTo>
                                <a:lnTo>
                                  <a:pt x="80883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829589" y="2057400"/>
                                </a:moveTo>
                                <a:lnTo>
                                  <a:pt x="801014" y="2057400"/>
                                </a:lnTo>
                                <a:lnTo>
                                  <a:pt x="801014" y="2066925"/>
                                </a:lnTo>
                                <a:lnTo>
                                  <a:pt x="829589" y="2066925"/>
                                </a:lnTo>
                                <a:lnTo>
                                  <a:pt x="829589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856399" y="0"/>
                                </a:moveTo>
                                <a:lnTo>
                                  <a:pt x="827824" y="0"/>
                                </a:lnTo>
                                <a:lnTo>
                                  <a:pt x="827824" y="9525"/>
                                </a:lnTo>
                                <a:lnTo>
                                  <a:pt x="856399" y="9525"/>
                                </a:lnTo>
                                <a:lnTo>
                                  <a:pt x="856399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877150" y="2057400"/>
                                </a:moveTo>
                                <a:lnTo>
                                  <a:pt x="848575" y="2057400"/>
                                </a:lnTo>
                                <a:lnTo>
                                  <a:pt x="848575" y="2066925"/>
                                </a:lnTo>
                                <a:lnTo>
                                  <a:pt x="877150" y="2066925"/>
                                </a:lnTo>
                                <a:lnTo>
                                  <a:pt x="877150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903973" y="0"/>
                                </a:moveTo>
                                <a:lnTo>
                                  <a:pt x="875398" y="0"/>
                                </a:lnTo>
                                <a:lnTo>
                                  <a:pt x="875398" y="9525"/>
                                </a:lnTo>
                                <a:lnTo>
                                  <a:pt x="903973" y="9525"/>
                                </a:lnTo>
                                <a:lnTo>
                                  <a:pt x="903973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924725" y="2057400"/>
                                </a:moveTo>
                                <a:lnTo>
                                  <a:pt x="896150" y="2057400"/>
                                </a:lnTo>
                                <a:lnTo>
                                  <a:pt x="896150" y="2066925"/>
                                </a:lnTo>
                                <a:lnTo>
                                  <a:pt x="924725" y="2066925"/>
                                </a:lnTo>
                                <a:lnTo>
                                  <a:pt x="924725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1534" y="0"/>
                                </a:moveTo>
                                <a:lnTo>
                                  <a:pt x="922959" y="0"/>
                                </a:lnTo>
                                <a:lnTo>
                                  <a:pt x="922959" y="9525"/>
                                </a:lnTo>
                                <a:lnTo>
                                  <a:pt x="951534" y="9525"/>
                                </a:lnTo>
                                <a:lnTo>
                                  <a:pt x="95153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972286" y="2057400"/>
                                </a:moveTo>
                                <a:lnTo>
                                  <a:pt x="943711" y="2057400"/>
                                </a:lnTo>
                                <a:lnTo>
                                  <a:pt x="943711" y="2066925"/>
                                </a:lnTo>
                                <a:lnTo>
                                  <a:pt x="972286" y="2066925"/>
                                </a:lnTo>
                                <a:lnTo>
                                  <a:pt x="972286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999109" y="0"/>
                                </a:moveTo>
                                <a:lnTo>
                                  <a:pt x="970534" y="0"/>
                                </a:lnTo>
                                <a:lnTo>
                                  <a:pt x="970534" y="9525"/>
                                </a:lnTo>
                                <a:lnTo>
                                  <a:pt x="999109" y="9525"/>
                                </a:lnTo>
                                <a:lnTo>
                                  <a:pt x="999109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019860" y="2057400"/>
                                </a:moveTo>
                                <a:lnTo>
                                  <a:pt x="991285" y="2057400"/>
                                </a:lnTo>
                                <a:lnTo>
                                  <a:pt x="991285" y="2066925"/>
                                </a:lnTo>
                                <a:lnTo>
                                  <a:pt x="1019860" y="2066925"/>
                                </a:lnTo>
                                <a:lnTo>
                                  <a:pt x="1019860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046683" y="0"/>
                                </a:moveTo>
                                <a:lnTo>
                                  <a:pt x="1018108" y="0"/>
                                </a:lnTo>
                                <a:lnTo>
                                  <a:pt x="1018108" y="9525"/>
                                </a:lnTo>
                                <a:lnTo>
                                  <a:pt x="1046683" y="9525"/>
                                </a:lnTo>
                                <a:lnTo>
                                  <a:pt x="1046683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067435" y="2057400"/>
                                </a:moveTo>
                                <a:lnTo>
                                  <a:pt x="1038860" y="2057400"/>
                                </a:lnTo>
                                <a:lnTo>
                                  <a:pt x="1038860" y="2066925"/>
                                </a:lnTo>
                                <a:lnTo>
                                  <a:pt x="1067435" y="2066925"/>
                                </a:lnTo>
                                <a:lnTo>
                                  <a:pt x="1067435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094244" y="0"/>
                                </a:moveTo>
                                <a:lnTo>
                                  <a:pt x="1065669" y="0"/>
                                </a:lnTo>
                                <a:lnTo>
                                  <a:pt x="1065669" y="9525"/>
                                </a:lnTo>
                                <a:lnTo>
                                  <a:pt x="1094244" y="9525"/>
                                </a:lnTo>
                                <a:lnTo>
                                  <a:pt x="109424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114996" y="2057400"/>
                                </a:moveTo>
                                <a:lnTo>
                                  <a:pt x="1086421" y="2057400"/>
                                </a:lnTo>
                                <a:lnTo>
                                  <a:pt x="1086421" y="2066925"/>
                                </a:lnTo>
                                <a:lnTo>
                                  <a:pt x="1114996" y="2066925"/>
                                </a:lnTo>
                                <a:lnTo>
                                  <a:pt x="1114996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141818" y="0"/>
                                </a:moveTo>
                                <a:lnTo>
                                  <a:pt x="1113243" y="0"/>
                                </a:lnTo>
                                <a:lnTo>
                                  <a:pt x="1113243" y="9525"/>
                                </a:lnTo>
                                <a:lnTo>
                                  <a:pt x="1141818" y="9525"/>
                                </a:lnTo>
                                <a:lnTo>
                                  <a:pt x="1141818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162570" y="2057400"/>
                                </a:moveTo>
                                <a:lnTo>
                                  <a:pt x="1133995" y="2057400"/>
                                </a:lnTo>
                                <a:lnTo>
                                  <a:pt x="1133995" y="2066925"/>
                                </a:lnTo>
                                <a:lnTo>
                                  <a:pt x="1162570" y="2066925"/>
                                </a:lnTo>
                                <a:lnTo>
                                  <a:pt x="1162570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189380" y="0"/>
                                </a:moveTo>
                                <a:lnTo>
                                  <a:pt x="1160805" y="0"/>
                                </a:lnTo>
                                <a:lnTo>
                                  <a:pt x="1160805" y="9525"/>
                                </a:lnTo>
                                <a:lnTo>
                                  <a:pt x="1189380" y="9525"/>
                                </a:lnTo>
                                <a:lnTo>
                                  <a:pt x="1189380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210132" y="2057400"/>
                                </a:moveTo>
                                <a:lnTo>
                                  <a:pt x="1181557" y="2057400"/>
                                </a:lnTo>
                                <a:lnTo>
                                  <a:pt x="1181557" y="2066925"/>
                                </a:lnTo>
                                <a:lnTo>
                                  <a:pt x="1210132" y="2066925"/>
                                </a:lnTo>
                                <a:lnTo>
                                  <a:pt x="1210132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236954" y="0"/>
                                </a:moveTo>
                                <a:lnTo>
                                  <a:pt x="1208379" y="0"/>
                                </a:lnTo>
                                <a:lnTo>
                                  <a:pt x="1208379" y="9525"/>
                                </a:lnTo>
                                <a:lnTo>
                                  <a:pt x="1236954" y="9525"/>
                                </a:lnTo>
                                <a:lnTo>
                                  <a:pt x="123695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257706" y="2057400"/>
                                </a:moveTo>
                                <a:lnTo>
                                  <a:pt x="1229131" y="2057400"/>
                                </a:lnTo>
                                <a:lnTo>
                                  <a:pt x="1229131" y="2066925"/>
                                </a:lnTo>
                                <a:lnTo>
                                  <a:pt x="1257706" y="2066925"/>
                                </a:lnTo>
                                <a:lnTo>
                                  <a:pt x="1257706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284528" y="0"/>
                                </a:moveTo>
                                <a:lnTo>
                                  <a:pt x="1255953" y="0"/>
                                </a:lnTo>
                                <a:lnTo>
                                  <a:pt x="1255953" y="9525"/>
                                </a:lnTo>
                                <a:lnTo>
                                  <a:pt x="1284528" y="9525"/>
                                </a:lnTo>
                                <a:lnTo>
                                  <a:pt x="1284528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305280" y="2057400"/>
                                </a:moveTo>
                                <a:lnTo>
                                  <a:pt x="1276705" y="2057400"/>
                                </a:lnTo>
                                <a:lnTo>
                                  <a:pt x="1276705" y="2066925"/>
                                </a:lnTo>
                                <a:lnTo>
                                  <a:pt x="1305280" y="2066925"/>
                                </a:lnTo>
                                <a:lnTo>
                                  <a:pt x="1305280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332090" y="0"/>
                                </a:moveTo>
                                <a:lnTo>
                                  <a:pt x="1303515" y="0"/>
                                </a:lnTo>
                                <a:lnTo>
                                  <a:pt x="1303515" y="9525"/>
                                </a:lnTo>
                                <a:lnTo>
                                  <a:pt x="1332090" y="9525"/>
                                </a:lnTo>
                                <a:lnTo>
                                  <a:pt x="1332090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352842" y="2057400"/>
                                </a:moveTo>
                                <a:lnTo>
                                  <a:pt x="1324267" y="2057400"/>
                                </a:lnTo>
                                <a:lnTo>
                                  <a:pt x="1324267" y="2066925"/>
                                </a:lnTo>
                                <a:lnTo>
                                  <a:pt x="1352842" y="2066925"/>
                                </a:lnTo>
                                <a:lnTo>
                                  <a:pt x="1352842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379664" y="0"/>
                                </a:moveTo>
                                <a:lnTo>
                                  <a:pt x="1351089" y="0"/>
                                </a:lnTo>
                                <a:lnTo>
                                  <a:pt x="1351089" y="9525"/>
                                </a:lnTo>
                                <a:lnTo>
                                  <a:pt x="1379664" y="9525"/>
                                </a:lnTo>
                                <a:lnTo>
                                  <a:pt x="137966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400416" y="2057400"/>
                                </a:moveTo>
                                <a:lnTo>
                                  <a:pt x="1371841" y="2057400"/>
                                </a:lnTo>
                                <a:lnTo>
                                  <a:pt x="1371841" y="2066925"/>
                                </a:lnTo>
                                <a:lnTo>
                                  <a:pt x="1400416" y="2066925"/>
                                </a:lnTo>
                                <a:lnTo>
                                  <a:pt x="1400416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427226" y="0"/>
                                </a:moveTo>
                                <a:lnTo>
                                  <a:pt x="1398651" y="0"/>
                                </a:lnTo>
                                <a:lnTo>
                                  <a:pt x="1398651" y="9525"/>
                                </a:lnTo>
                                <a:lnTo>
                                  <a:pt x="1427226" y="9525"/>
                                </a:lnTo>
                                <a:lnTo>
                                  <a:pt x="1427226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447977" y="2057400"/>
                                </a:moveTo>
                                <a:lnTo>
                                  <a:pt x="1419402" y="2057400"/>
                                </a:lnTo>
                                <a:lnTo>
                                  <a:pt x="1419402" y="2066925"/>
                                </a:lnTo>
                                <a:lnTo>
                                  <a:pt x="1447977" y="2066925"/>
                                </a:lnTo>
                                <a:lnTo>
                                  <a:pt x="1447977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474800" y="0"/>
                                </a:moveTo>
                                <a:lnTo>
                                  <a:pt x="1446225" y="0"/>
                                </a:lnTo>
                                <a:lnTo>
                                  <a:pt x="1446225" y="9525"/>
                                </a:lnTo>
                                <a:lnTo>
                                  <a:pt x="1474800" y="9525"/>
                                </a:lnTo>
                                <a:lnTo>
                                  <a:pt x="1474800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495552" y="2057400"/>
                                </a:moveTo>
                                <a:lnTo>
                                  <a:pt x="1466977" y="2057400"/>
                                </a:lnTo>
                                <a:lnTo>
                                  <a:pt x="1466977" y="2066925"/>
                                </a:lnTo>
                                <a:lnTo>
                                  <a:pt x="1495552" y="2066925"/>
                                </a:lnTo>
                                <a:lnTo>
                                  <a:pt x="1495552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522374" y="0"/>
                                </a:moveTo>
                                <a:lnTo>
                                  <a:pt x="1493799" y="0"/>
                                </a:lnTo>
                                <a:lnTo>
                                  <a:pt x="1493799" y="9525"/>
                                </a:lnTo>
                                <a:lnTo>
                                  <a:pt x="1522374" y="9525"/>
                                </a:lnTo>
                                <a:lnTo>
                                  <a:pt x="152237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543113" y="2057400"/>
                                </a:moveTo>
                                <a:lnTo>
                                  <a:pt x="1514538" y="2057400"/>
                                </a:lnTo>
                                <a:lnTo>
                                  <a:pt x="1514538" y="2066925"/>
                                </a:lnTo>
                                <a:lnTo>
                                  <a:pt x="1543113" y="2066925"/>
                                </a:lnTo>
                                <a:lnTo>
                                  <a:pt x="1543113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569935" y="0"/>
                                </a:moveTo>
                                <a:lnTo>
                                  <a:pt x="1541360" y="0"/>
                                </a:lnTo>
                                <a:lnTo>
                                  <a:pt x="1541360" y="9525"/>
                                </a:lnTo>
                                <a:lnTo>
                                  <a:pt x="1569935" y="9525"/>
                                </a:lnTo>
                                <a:lnTo>
                                  <a:pt x="1569935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590687" y="2057400"/>
                                </a:moveTo>
                                <a:lnTo>
                                  <a:pt x="1562112" y="2057400"/>
                                </a:lnTo>
                                <a:lnTo>
                                  <a:pt x="1562112" y="2066925"/>
                                </a:lnTo>
                                <a:lnTo>
                                  <a:pt x="1590687" y="2066925"/>
                                </a:lnTo>
                                <a:lnTo>
                                  <a:pt x="1590687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617510" y="0"/>
                                </a:moveTo>
                                <a:lnTo>
                                  <a:pt x="1588935" y="0"/>
                                </a:lnTo>
                                <a:lnTo>
                                  <a:pt x="1588935" y="9525"/>
                                </a:lnTo>
                                <a:lnTo>
                                  <a:pt x="1617510" y="9525"/>
                                </a:lnTo>
                                <a:lnTo>
                                  <a:pt x="1617510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638261" y="2057400"/>
                                </a:moveTo>
                                <a:lnTo>
                                  <a:pt x="1609686" y="2057400"/>
                                </a:lnTo>
                                <a:lnTo>
                                  <a:pt x="1609686" y="2066925"/>
                                </a:lnTo>
                                <a:lnTo>
                                  <a:pt x="1638261" y="2066925"/>
                                </a:lnTo>
                                <a:lnTo>
                                  <a:pt x="1638261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665071" y="0"/>
                                </a:moveTo>
                                <a:lnTo>
                                  <a:pt x="1636496" y="0"/>
                                </a:lnTo>
                                <a:lnTo>
                                  <a:pt x="1636496" y="9525"/>
                                </a:lnTo>
                                <a:lnTo>
                                  <a:pt x="1665071" y="9525"/>
                                </a:lnTo>
                                <a:lnTo>
                                  <a:pt x="1665071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685823" y="2057400"/>
                                </a:moveTo>
                                <a:lnTo>
                                  <a:pt x="1657248" y="2057400"/>
                                </a:lnTo>
                                <a:lnTo>
                                  <a:pt x="1657248" y="2066925"/>
                                </a:lnTo>
                                <a:lnTo>
                                  <a:pt x="1685823" y="2066925"/>
                                </a:lnTo>
                                <a:lnTo>
                                  <a:pt x="1685823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712645" y="0"/>
                                </a:moveTo>
                                <a:lnTo>
                                  <a:pt x="1684070" y="0"/>
                                </a:lnTo>
                                <a:lnTo>
                                  <a:pt x="1684070" y="9525"/>
                                </a:lnTo>
                                <a:lnTo>
                                  <a:pt x="1712645" y="9525"/>
                                </a:lnTo>
                                <a:lnTo>
                                  <a:pt x="1712645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733397" y="2057400"/>
                                </a:moveTo>
                                <a:lnTo>
                                  <a:pt x="1704822" y="2057400"/>
                                </a:lnTo>
                                <a:lnTo>
                                  <a:pt x="1704822" y="2066925"/>
                                </a:lnTo>
                                <a:lnTo>
                                  <a:pt x="1733397" y="2066925"/>
                                </a:lnTo>
                                <a:lnTo>
                                  <a:pt x="1733397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760207" y="0"/>
                                </a:moveTo>
                                <a:lnTo>
                                  <a:pt x="1731632" y="0"/>
                                </a:lnTo>
                                <a:lnTo>
                                  <a:pt x="1731632" y="9525"/>
                                </a:lnTo>
                                <a:lnTo>
                                  <a:pt x="1760207" y="9525"/>
                                </a:lnTo>
                                <a:lnTo>
                                  <a:pt x="176020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780959" y="2057400"/>
                                </a:moveTo>
                                <a:lnTo>
                                  <a:pt x="1752384" y="2057400"/>
                                </a:lnTo>
                                <a:lnTo>
                                  <a:pt x="1752384" y="2066925"/>
                                </a:lnTo>
                                <a:lnTo>
                                  <a:pt x="1780959" y="2066925"/>
                                </a:lnTo>
                                <a:lnTo>
                                  <a:pt x="1780959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807781" y="0"/>
                                </a:moveTo>
                                <a:lnTo>
                                  <a:pt x="1779206" y="0"/>
                                </a:lnTo>
                                <a:lnTo>
                                  <a:pt x="1779206" y="9525"/>
                                </a:lnTo>
                                <a:lnTo>
                                  <a:pt x="1807781" y="9525"/>
                                </a:lnTo>
                                <a:lnTo>
                                  <a:pt x="1807781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828533" y="2057400"/>
                                </a:moveTo>
                                <a:lnTo>
                                  <a:pt x="1799958" y="2057400"/>
                                </a:lnTo>
                                <a:lnTo>
                                  <a:pt x="1799958" y="2066925"/>
                                </a:lnTo>
                                <a:lnTo>
                                  <a:pt x="1828533" y="2066925"/>
                                </a:lnTo>
                                <a:lnTo>
                                  <a:pt x="1828533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855355" y="0"/>
                                </a:moveTo>
                                <a:lnTo>
                                  <a:pt x="1826780" y="0"/>
                                </a:lnTo>
                                <a:lnTo>
                                  <a:pt x="1826780" y="9525"/>
                                </a:lnTo>
                                <a:lnTo>
                                  <a:pt x="1855355" y="9525"/>
                                </a:lnTo>
                                <a:lnTo>
                                  <a:pt x="1855355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876094" y="2057400"/>
                                </a:moveTo>
                                <a:lnTo>
                                  <a:pt x="1847519" y="2057400"/>
                                </a:lnTo>
                                <a:lnTo>
                                  <a:pt x="1847519" y="2066925"/>
                                </a:lnTo>
                                <a:lnTo>
                                  <a:pt x="1876094" y="2066925"/>
                                </a:lnTo>
                                <a:lnTo>
                                  <a:pt x="1876094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902917" y="0"/>
                                </a:moveTo>
                                <a:lnTo>
                                  <a:pt x="1874342" y="0"/>
                                </a:lnTo>
                                <a:lnTo>
                                  <a:pt x="1874342" y="9525"/>
                                </a:lnTo>
                                <a:lnTo>
                                  <a:pt x="1902917" y="9525"/>
                                </a:lnTo>
                                <a:lnTo>
                                  <a:pt x="190291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923669" y="2057400"/>
                                </a:moveTo>
                                <a:lnTo>
                                  <a:pt x="1895094" y="2057400"/>
                                </a:lnTo>
                                <a:lnTo>
                                  <a:pt x="1895094" y="2066925"/>
                                </a:lnTo>
                                <a:lnTo>
                                  <a:pt x="1923669" y="2066925"/>
                                </a:lnTo>
                                <a:lnTo>
                                  <a:pt x="1923669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950491" y="0"/>
                                </a:moveTo>
                                <a:lnTo>
                                  <a:pt x="1921916" y="0"/>
                                </a:lnTo>
                                <a:lnTo>
                                  <a:pt x="1921916" y="9525"/>
                                </a:lnTo>
                                <a:lnTo>
                                  <a:pt x="1950491" y="9525"/>
                                </a:lnTo>
                                <a:lnTo>
                                  <a:pt x="1950491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971243" y="2057400"/>
                                </a:moveTo>
                                <a:lnTo>
                                  <a:pt x="1942668" y="2057400"/>
                                </a:lnTo>
                                <a:lnTo>
                                  <a:pt x="1942668" y="2066925"/>
                                </a:lnTo>
                                <a:lnTo>
                                  <a:pt x="1971243" y="2066925"/>
                                </a:lnTo>
                                <a:lnTo>
                                  <a:pt x="1971243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998052" y="0"/>
                                </a:moveTo>
                                <a:lnTo>
                                  <a:pt x="1969477" y="0"/>
                                </a:lnTo>
                                <a:lnTo>
                                  <a:pt x="1969477" y="9525"/>
                                </a:lnTo>
                                <a:lnTo>
                                  <a:pt x="1998052" y="9525"/>
                                </a:lnTo>
                                <a:lnTo>
                                  <a:pt x="1998052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018804" y="2057400"/>
                                </a:moveTo>
                                <a:lnTo>
                                  <a:pt x="1990229" y="2057400"/>
                                </a:lnTo>
                                <a:lnTo>
                                  <a:pt x="1990229" y="2066925"/>
                                </a:lnTo>
                                <a:lnTo>
                                  <a:pt x="2018804" y="2066925"/>
                                </a:lnTo>
                                <a:lnTo>
                                  <a:pt x="2018804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045627" y="0"/>
                                </a:moveTo>
                                <a:lnTo>
                                  <a:pt x="2017052" y="0"/>
                                </a:lnTo>
                                <a:lnTo>
                                  <a:pt x="2017052" y="9525"/>
                                </a:lnTo>
                                <a:lnTo>
                                  <a:pt x="2045627" y="9525"/>
                                </a:lnTo>
                                <a:lnTo>
                                  <a:pt x="204562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066378" y="2057400"/>
                                </a:moveTo>
                                <a:lnTo>
                                  <a:pt x="2037803" y="2057400"/>
                                </a:lnTo>
                                <a:lnTo>
                                  <a:pt x="2037803" y="2066925"/>
                                </a:lnTo>
                                <a:lnTo>
                                  <a:pt x="2066378" y="2066925"/>
                                </a:lnTo>
                                <a:lnTo>
                                  <a:pt x="2066378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093201" y="0"/>
                                </a:moveTo>
                                <a:lnTo>
                                  <a:pt x="2064626" y="0"/>
                                </a:lnTo>
                                <a:lnTo>
                                  <a:pt x="2064626" y="9525"/>
                                </a:lnTo>
                                <a:lnTo>
                                  <a:pt x="2093201" y="9525"/>
                                </a:lnTo>
                                <a:lnTo>
                                  <a:pt x="2093201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113940" y="2057400"/>
                                </a:moveTo>
                                <a:lnTo>
                                  <a:pt x="2085365" y="2057400"/>
                                </a:lnTo>
                                <a:lnTo>
                                  <a:pt x="2085365" y="2066925"/>
                                </a:lnTo>
                                <a:lnTo>
                                  <a:pt x="2113940" y="2066925"/>
                                </a:lnTo>
                                <a:lnTo>
                                  <a:pt x="2113940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140762" y="0"/>
                                </a:moveTo>
                                <a:lnTo>
                                  <a:pt x="2112187" y="0"/>
                                </a:lnTo>
                                <a:lnTo>
                                  <a:pt x="2112187" y="9525"/>
                                </a:lnTo>
                                <a:lnTo>
                                  <a:pt x="2140762" y="9525"/>
                                </a:lnTo>
                                <a:lnTo>
                                  <a:pt x="2140762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161514" y="2057400"/>
                                </a:moveTo>
                                <a:lnTo>
                                  <a:pt x="2132939" y="2057400"/>
                                </a:lnTo>
                                <a:lnTo>
                                  <a:pt x="2132939" y="2066925"/>
                                </a:lnTo>
                                <a:lnTo>
                                  <a:pt x="2161514" y="2066925"/>
                                </a:lnTo>
                                <a:lnTo>
                                  <a:pt x="2161514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188337" y="0"/>
                                </a:moveTo>
                                <a:lnTo>
                                  <a:pt x="2159762" y="0"/>
                                </a:lnTo>
                                <a:lnTo>
                                  <a:pt x="2159762" y="9525"/>
                                </a:lnTo>
                                <a:lnTo>
                                  <a:pt x="2188337" y="9525"/>
                                </a:lnTo>
                                <a:lnTo>
                                  <a:pt x="218833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209088" y="2057400"/>
                                </a:moveTo>
                                <a:lnTo>
                                  <a:pt x="2180513" y="2057400"/>
                                </a:lnTo>
                                <a:lnTo>
                                  <a:pt x="2180513" y="2066925"/>
                                </a:lnTo>
                                <a:lnTo>
                                  <a:pt x="2209088" y="2066925"/>
                                </a:lnTo>
                                <a:lnTo>
                                  <a:pt x="2209088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235898" y="0"/>
                                </a:moveTo>
                                <a:lnTo>
                                  <a:pt x="2207323" y="0"/>
                                </a:lnTo>
                                <a:lnTo>
                                  <a:pt x="2207323" y="9525"/>
                                </a:lnTo>
                                <a:lnTo>
                                  <a:pt x="2235898" y="9525"/>
                                </a:lnTo>
                                <a:lnTo>
                                  <a:pt x="2235898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256650" y="2057400"/>
                                </a:moveTo>
                                <a:lnTo>
                                  <a:pt x="2228075" y="2057400"/>
                                </a:lnTo>
                                <a:lnTo>
                                  <a:pt x="2228075" y="2066925"/>
                                </a:lnTo>
                                <a:lnTo>
                                  <a:pt x="2256650" y="2066925"/>
                                </a:lnTo>
                                <a:lnTo>
                                  <a:pt x="2256650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283472" y="0"/>
                                </a:moveTo>
                                <a:lnTo>
                                  <a:pt x="2254897" y="0"/>
                                </a:lnTo>
                                <a:lnTo>
                                  <a:pt x="2254897" y="9525"/>
                                </a:lnTo>
                                <a:lnTo>
                                  <a:pt x="2283472" y="9525"/>
                                </a:lnTo>
                                <a:lnTo>
                                  <a:pt x="2283472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304224" y="2057400"/>
                                </a:moveTo>
                                <a:lnTo>
                                  <a:pt x="2275649" y="2057400"/>
                                </a:lnTo>
                                <a:lnTo>
                                  <a:pt x="2275649" y="2066925"/>
                                </a:lnTo>
                                <a:lnTo>
                                  <a:pt x="2304224" y="2066925"/>
                                </a:lnTo>
                                <a:lnTo>
                                  <a:pt x="2304224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331047" y="0"/>
                                </a:moveTo>
                                <a:lnTo>
                                  <a:pt x="2302472" y="0"/>
                                </a:lnTo>
                                <a:lnTo>
                                  <a:pt x="2302472" y="9525"/>
                                </a:lnTo>
                                <a:lnTo>
                                  <a:pt x="2331047" y="9525"/>
                                </a:lnTo>
                                <a:lnTo>
                                  <a:pt x="233104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351786" y="2057400"/>
                                </a:moveTo>
                                <a:lnTo>
                                  <a:pt x="2323211" y="2057400"/>
                                </a:lnTo>
                                <a:lnTo>
                                  <a:pt x="2323211" y="2066925"/>
                                </a:lnTo>
                                <a:lnTo>
                                  <a:pt x="2351786" y="2066925"/>
                                </a:lnTo>
                                <a:lnTo>
                                  <a:pt x="2351786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378608" y="0"/>
                                </a:moveTo>
                                <a:lnTo>
                                  <a:pt x="2350033" y="0"/>
                                </a:lnTo>
                                <a:lnTo>
                                  <a:pt x="2350033" y="9525"/>
                                </a:lnTo>
                                <a:lnTo>
                                  <a:pt x="2378608" y="9525"/>
                                </a:lnTo>
                                <a:lnTo>
                                  <a:pt x="2378608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399360" y="2057400"/>
                                </a:moveTo>
                                <a:lnTo>
                                  <a:pt x="2370785" y="2057400"/>
                                </a:lnTo>
                                <a:lnTo>
                                  <a:pt x="2370785" y="2066925"/>
                                </a:lnTo>
                                <a:lnTo>
                                  <a:pt x="2399360" y="2066925"/>
                                </a:lnTo>
                                <a:lnTo>
                                  <a:pt x="2399360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426182" y="0"/>
                                </a:moveTo>
                                <a:lnTo>
                                  <a:pt x="2397607" y="0"/>
                                </a:lnTo>
                                <a:lnTo>
                                  <a:pt x="2397607" y="9525"/>
                                </a:lnTo>
                                <a:lnTo>
                                  <a:pt x="2426182" y="9525"/>
                                </a:lnTo>
                                <a:lnTo>
                                  <a:pt x="2426182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446934" y="2057400"/>
                                </a:moveTo>
                                <a:lnTo>
                                  <a:pt x="2418359" y="2057400"/>
                                </a:lnTo>
                                <a:lnTo>
                                  <a:pt x="2418359" y="2066925"/>
                                </a:lnTo>
                                <a:lnTo>
                                  <a:pt x="2446934" y="2066925"/>
                                </a:lnTo>
                                <a:lnTo>
                                  <a:pt x="2446934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473744" y="0"/>
                                </a:moveTo>
                                <a:lnTo>
                                  <a:pt x="2445169" y="0"/>
                                </a:lnTo>
                                <a:lnTo>
                                  <a:pt x="2445169" y="9525"/>
                                </a:lnTo>
                                <a:lnTo>
                                  <a:pt x="2473744" y="9525"/>
                                </a:lnTo>
                                <a:lnTo>
                                  <a:pt x="247374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494496" y="2057400"/>
                                </a:moveTo>
                                <a:lnTo>
                                  <a:pt x="2465921" y="2057400"/>
                                </a:lnTo>
                                <a:lnTo>
                                  <a:pt x="2465921" y="2066925"/>
                                </a:lnTo>
                                <a:lnTo>
                                  <a:pt x="2494496" y="2066925"/>
                                </a:lnTo>
                                <a:lnTo>
                                  <a:pt x="2494496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521318" y="0"/>
                                </a:moveTo>
                                <a:lnTo>
                                  <a:pt x="2492743" y="0"/>
                                </a:lnTo>
                                <a:lnTo>
                                  <a:pt x="2492743" y="9525"/>
                                </a:lnTo>
                                <a:lnTo>
                                  <a:pt x="2521318" y="9525"/>
                                </a:lnTo>
                                <a:lnTo>
                                  <a:pt x="2521318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542070" y="2057400"/>
                                </a:moveTo>
                                <a:lnTo>
                                  <a:pt x="2513495" y="2057400"/>
                                </a:lnTo>
                                <a:lnTo>
                                  <a:pt x="2513495" y="2066925"/>
                                </a:lnTo>
                                <a:lnTo>
                                  <a:pt x="2542070" y="2066925"/>
                                </a:lnTo>
                                <a:lnTo>
                                  <a:pt x="2542070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568879" y="0"/>
                                </a:moveTo>
                                <a:lnTo>
                                  <a:pt x="2540304" y="0"/>
                                </a:lnTo>
                                <a:lnTo>
                                  <a:pt x="2540304" y="9525"/>
                                </a:lnTo>
                                <a:lnTo>
                                  <a:pt x="2568879" y="9525"/>
                                </a:lnTo>
                                <a:lnTo>
                                  <a:pt x="2568879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589631" y="2057400"/>
                                </a:moveTo>
                                <a:lnTo>
                                  <a:pt x="2561056" y="2057400"/>
                                </a:lnTo>
                                <a:lnTo>
                                  <a:pt x="2561056" y="2066925"/>
                                </a:lnTo>
                                <a:lnTo>
                                  <a:pt x="2589631" y="2066925"/>
                                </a:lnTo>
                                <a:lnTo>
                                  <a:pt x="2589631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616454" y="0"/>
                                </a:moveTo>
                                <a:lnTo>
                                  <a:pt x="2587879" y="0"/>
                                </a:lnTo>
                                <a:lnTo>
                                  <a:pt x="2587879" y="9525"/>
                                </a:lnTo>
                                <a:lnTo>
                                  <a:pt x="2616454" y="9525"/>
                                </a:lnTo>
                                <a:lnTo>
                                  <a:pt x="261645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637205" y="2057400"/>
                                </a:moveTo>
                                <a:lnTo>
                                  <a:pt x="2608630" y="2057400"/>
                                </a:lnTo>
                                <a:lnTo>
                                  <a:pt x="2608630" y="2066925"/>
                                </a:lnTo>
                                <a:lnTo>
                                  <a:pt x="2637205" y="2066925"/>
                                </a:lnTo>
                                <a:lnTo>
                                  <a:pt x="2637205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664028" y="0"/>
                                </a:moveTo>
                                <a:lnTo>
                                  <a:pt x="2635453" y="0"/>
                                </a:lnTo>
                                <a:lnTo>
                                  <a:pt x="2635453" y="9525"/>
                                </a:lnTo>
                                <a:lnTo>
                                  <a:pt x="2664028" y="9525"/>
                                </a:lnTo>
                                <a:lnTo>
                                  <a:pt x="2664028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684780" y="2057400"/>
                                </a:moveTo>
                                <a:lnTo>
                                  <a:pt x="2656205" y="2057400"/>
                                </a:lnTo>
                                <a:lnTo>
                                  <a:pt x="2656205" y="2066925"/>
                                </a:lnTo>
                                <a:lnTo>
                                  <a:pt x="2684780" y="2066925"/>
                                </a:lnTo>
                                <a:lnTo>
                                  <a:pt x="2684780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711589" y="0"/>
                                </a:moveTo>
                                <a:lnTo>
                                  <a:pt x="2683014" y="0"/>
                                </a:lnTo>
                                <a:lnTo>
                                  <a:pt x="2683014" y="9525"/>
                                </a:lnTo>
                                <a:lnTo>
                                  <a:pt x="2711589" y="9525"/>
                                </a:lnTo>
                                <a:lnTo>
                                  <a:pt x="2711589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732341" y="2057400"/>
                                </a:moveTo>
                                <a:lnTo>
                                  <a:pt x="2703766" y="2057400"/>
                                </a:lnTo>
                                <a:lnTo>
                                  <a:pt x="2703766" y="2066925"/>
                                </a:lnTo>
                                <a:lnTo>
                                  <a:pt x="2732341" y="2066925"/>
                                </a:lnTo>
                                <a:lnTo>
                                  <a:pt x="2732341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759164" y="0"/>
                                </a:moveTo>
                                <a:lnTo>
                                  <a:pt x="2730589" y="0"/>
                                </a:lnTo>
                                <a:lnTo>
                                  <a:pt x="2730589" y="9525"/>
                                </a:lnTo>
                                <a:lnTo>
                                  <a:pt x="2759164" y="9525"/>
                                </a:lnTo>
                                <a:lnTo>
                                  <a:pt x="275916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779915" y="2057400"/>
                                </a:moveTo>
                                <a:lnTo>
                                  <a:pt x="2751340" y="2057400"/>
                                </a:lnTo>
                                <a:lnTo>
                                  <a:pt x="2751340" y="2066925"/>
                                </a:lnTo>
                                <a:lnTo>
                                  <a:pt x="2779915" y="2066925"/>
                                </a:lnTo>
                                <a:lnTo>
                                  <a:pt x="2779915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806725" y="0"/>
                                </a:moveTo>
                                <a:lnTo>
                                  <a:pt x="2778150" y="0"/>
                                </a:lnTo>
                                <a:lnTo>
                                  <a:pt x="2778150" y="9525"/>
                                </a:lnTo>
                                <a:lnTo>
                                  <a:pt x="2806725" y="9525"/>
                                </a:lnTo>
                                <a:lnTo>
                                  <a:pt x="2806725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827477" y="2057400"/>
                                </a:moveTo>
                                <a:lnTo>
                                  <a:pt x="2798902" y="2057400"/>
                                </a:lnTo>
                                <a:lnTo>
                                  <a:pt x="2798902" y="2066925"/>
                                </a:lnTo>
                                <a:lnTo>
                                  <a:pt x="2827477" y="2066925"/>
                                </a:lnTo>
                                <a:lnTo>
                                  <a:pt x="2827477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854299" y="0"/>
                                </a:moveTo>
                                <a:lnTo>
                                  <a:pt x="2825724" y="0"/>
                                </a:lnTo>
                                <a:lnTo>
                                  <a:pt x="2825724" y="9525"/>
                                </a:lnTo>
                                <a:lnTo>
                                  <a:pt x="2854299" y="9525"/>
                                </a:lnTo>
                                <a:lnTo>
                                  <a:pt x="2854299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875051" y="2057400"/>
                                </a:moveTo>
                                <a:lnTo>
                                  <a:pt x="2846476" y="2057400"/>
                                </a:lnTo>
                                <a:lnTo>
                                  <a:pt x="2846476" y="2066925"/>
                                </a:lnTo>
                                <a:lnTo>
                                  <a:pt x="2875051" y="2066925"/>
                                </a:lnTo>
                                <a:lnTo>
                                  <a:pt x="2875051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901873" y="0"/>
                                </a:moveTo>
                                <a:lnTo>
                                  <a:pt x="2873298" y="0"/>
                                </a:lnTo>
                                <a:lnTo>
                                  <a:pt x="2873298" y="9525"/>
                                </a:lnTo>
                                <a:lnTo>
                                  <a:pt x="2901873" y="9525"/>
                                </a:lnTo>
                                <a:lnTo>
                                  <a:pt x="2901873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922613" y="2057400"/>
                                </a:moveTo>
                                <a:lnTo>
                                  <a:pt x="2894038" y="2057400"/>
                                </a:lnTo>
                                <a:lnTo>
                                  <a:pt x="2894038" y="2066925"/>
                                </a:lnTo>
                                <a:lnTo>
                                  <a:pt x="2922613" y="2066925"/>
                                </a:lnTo>
                                <a:lnTo>
                                  <a:pt x="2922613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949435" y="0"/>
                                </a:moveTo>
                                <a:lnTo>
                                  <a:pt x="2920860" y="0"/>
                                </a:lnTo>
                                <a:lnTo>
                                  <a:pt x="2920860" y="9525"/>
                                </a:lnTo>
                                <a:lnTo>
                                  <a:pt x="2949435" y="9525"/>
                                </a:lnTo>
                                <a:lnTo>
                                  <a:pt x="2949435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970187" y="2057400"/>
                                </a:moveTo>
                                <a:lnTo>
                                  <a:pt x="2941612" y="2057400"/>
                                </a:lnTo>
                                <a:lnTo>
                                  <a:pt x="2941612" y="2066925"/>
                                </a:lnTo>
                                <a:lnTo>
                                  <a:pt x="2970187" y="2066925"/>
                                </a:lnTo>
                                <a:lnTo>
                                  <a:pt x="2970187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997009" y="0"/>
                                </a:moveTo>
                                <a:lnTo>
                                  <a:pt x="2968434" y="0"/>
                                </a:lnTo>
                                <a:lnTo>
                                  <a:pt x="2968434" y="9525"/>
                                </a:lnTo>
                                <a:lnTo>
                                  <a:pt x="2997009" y="9525"/>
                                </a:lnTo>
                                <a:lnTo>
                                  <a:pt x="2997009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017761" y="2057400"/>
                                </a:moveTo>
                                <a:lnTo>
                                  <a:pt x="2989186" y="2057400"/>
                                </a:lnTo>
                                <a:lnTo>
                                  <a:pt x="2989186" y="2066925"/>
                                </a:lnTo>
                                <a:lnTo>
                                  <a:pt x="3017761" y="2066925"/>
                                </a:lnTo>
                                <a:lnTo>
                                  <a:pt x="3017761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044571" y="0"/>
                                </a:moveTo>
                                <a:lnTo>
                                  <a:pt x="3015996" y="0"/>
                                </a:lnTo>
                                <a:lnTo>
                                  <a:pt x="3015996" y="9525"/>
                                </a:lnTo>
                                <a:lnTo>
                                  <a:pt x="3044571" y="9525"/>
                                </a:lnTo>
                                <a:lnTo>
                                  <a:pt x="3044571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065322" y="2057400"/>
                                </a:moveTo>
                                <a:lnTo>
                                  <a:pt x="3036747" y="2057400"/>
                                </a:lnTo>
                                <a:lnTo>
                                  <a:pt x="3036747" y="2066925"/>
                                </a:lnTo>
                                <a:lnTo>
                                  <a:pt x="3065322" y="2066925"/>
                                </a:lnTo>
                                <a:lnTo>
                                  <a:pt x="3065322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092145" y="0"/>
                                </a:moveTo>
                                <a:lnTo>
                                  <a:pt x="3063570" y="0"/>
                                </a:lnTo>
                                <a:lnTo>
                                  <a:pt x="3063570" y="9525"/>
                                </a:lnTo>
                                <a:lnTo>
                                  <a:pt x="3092145" y="9525"/>
                                </a:lnTo>
                                <a:lnTo>
                                  <a:pt x="3092145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112897" y="2057400"/>
                                </a:moveTo>
                                <a:lnTo>
                                  <a:pt x="3084322" y="2057400"/>
                                </a:lnTo>
                                <a:lnTo>
                                  <a:pt x="3084322" y="2066925"/>
                                </a:lnTo>
                                <a:lnTo>
                                  <a:pt x="3112897" y="2066925"/>
                                </a:lnTo>
                                <a:lnTo>
                                  <a:pt x="3112897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139719" y="0"/>
                                </a:moveTo>
                                <a:lnTo>
                                  <a:pt x="3111144" y="0"/>
                                </a:lnTo>
                                <a:lnTo>
                                  <a:pt x="3111144" y="9525"/>
                                </a:lnTo>
                                <a:lnTo>
                                  <a:pt x="3139719" y="9525"/>
                                </a:lnTo>
                                <a:lnTo>
                                  <a:pt x="3139719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160458" y="2057400"/>
                                </a:moveTo>
                                <a:lnTo>
                                  <a:pt x="3131883" y="2057400"/>
                                </a:lnTo>
                                <a:lnTo>
                                  <a:pt x="3131883" y="2066925"/>
                                </a:lnTo>
                                <a:lnTo>
                                  <a:pt x="3160458" y="2066925"/>
                                </a:lnTo>
                                <a:lnTo>
                                  <a:pt x="3160458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187281" y="0"/>
                                </a:moveTo>
                                <a:lnTo>
                                  <a:pt x="3158706" y="0"/>
                                </a:lnTo>
                                <a:lnTo>
                                  <a:pt x="3158706" y="9525"/>
                                </a:lnTo>
                                <a:lnTo>
                                  <a:pt x="3187281" y="9525"/>
                                </a:lnTo>
                                <a:lnTo>
                                  <a:pt x="3187281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208032" y="2057400"/>
                                </a:moveTo>
                                <a:lnTo>
                                  <a:pt x="3179457" y="2057400"/>
                                </a:lnTo>
                                <a:lnTo>
                                  <a:pt x="3179457" y="2066925"/>
                                </a:lnTo>
                                <a:lnTo>
                                  <a:pt x="3208032" y="2066925"/>
                                </a:lnTo>
                                <a:lnTo>
                                  <a:pt x="3208032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234855" y="0"/>
                                </a:moveTo>
                                <a:lnTo>
                                  <a:pt x="3206280" y="0"/>
                                </a:lnTo>
                                <a:lnTo>
                                  <a:pt x="3206280" y="9525"/>
                                </a:lnTo>
                                <a:lnTo>
                                  <a:pt x="3234855" y="9525"/>
                                </a:lnTo>
                                <a:lnTo>
                                  <a:pt x="3234855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255607" y="2057400"/>
                                </a:moveTo>
                                <a:lnTo>
                                  <a:pt x="3227032" y="2057400"/>
                                </a:lnTo>
                                <a:lnTo>
                                  <a:pt x="3227032" y="2066925"/>
                                </a:lnTo>
                                <a:lnTo>
                                  <a:pt x="3255607" y="2066925"/>
                                </a:lnTo>
                                <a:lnTo>
                                  <a:pt x="3255607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282416" y="0"/>
                                </a:moveTo>
                                <a:lnTo>
                                  <a:pt x="3253841" y="0"/>
                                </a:lnTo>
                                <a:lnTo>
                                  <a:pt x="3253841" y="9525"/>
                                </a:lnTo>
                                <a:lnTo>
                                  <a:pt x="3282416" y="9525"/>
                                </a:lnTo>
                                <a:lnTo>
                                  <a:pt x="3282416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303168" y="2057400"/>
                                </a:moveTo>
                                <a:lnTo>
                                  <a:pt x="3274593" y="2057400"/>
                                </a:lnTo>
                                <a:lnTo>
                                  <a:pt x="3274593" y="2066925"/>
                                </a:lnTo>
                                <a:lnTo>
                                  <a:pt x="3303168" y="2066925"/>
                                </a:lnTo>
                                <a:lnTo>
                                  <a:pt x="3303168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329990" y="0"/>
                                </a:moveTo>
                                <a:lnTo>
                                  <a:pt x="3301415" y="0"/>
                                </a:lnTo>
                                <a:lnTo>
                                  <a:pt x="3301415" y="9525"/>
                                </a:lnTo>
                                <a:lnTo>
                                  <a:pt x="3329990" y="9525"/>
                                </a:lnTo>
                                <a:lnTo>
                                  <a:pt x="3329990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350742" y="2057400"/>
                                </a:moveTo>
                                <a:lnTo>
                                  <a:pt x="3322167" y="2057400"/>
                                </a:lnTo>
                                <a:lnTo>
                                  <a:pt x="3322167" y="2066925"/>
                                </a:lnTo>
                                <a:lnTo>
                                  <a:pt x="3350742" y="2066925"/>
                                </a:lnTo>
                                <a:lnTo>
                                  <a:pt x="3350742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377552" y="0"/>
                                </a:moveTo>
                                <a:lnTo>
                                  <a:pt x="3348977" y="0"/>
                                </a:lnTo>
                                <a:lnTo>
                                  <a:pt x="3348977" y="9525"/>
                                </a:lnTo>
                                <a:lnTo>
                                  <a:pt x="3377552" y="9525"/>
                                </a:lnTo>
                                <a:lnTo>
                                  <a:pt x="3377552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398304" y="2057400"/>
                                </a:moveTo>
                                <a:lnTo>
                                  <a:pt x="3369729" y="2057400"/>
                                </a:lnTo>
                                <a:lnTo>
                                  <a:pt x="3369729" y="2066925"/>
                                </a:lnTo>
                                <a:lnTo>
                                  <a:pt x="3398304" y="2066925"/>
                                </a:lnTo>
                                <a:lnTo>
                                  <a:pt x="3398304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425126" y="0"/>
                                </a:moveTo>
                                <a:lnTo>
                                  <a:pt x="3396551" y="0"/>
                                </a:lnTo>
                                <a:lnTo>
                                  <a:pt x="3396551" y="9525"/>
                                </a:lnTo>
                                <a:lnTo>
                                  <a:pt x="3425126" y="9525"/>
                                </a:lnTo>
                                <a:lnTo>
                                  <a:pt x="3425126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445878" y="2057400"/>
                                </a:moveTo>
                                <a:lnTo>
                                  <a:pt x="3417303" y="2057400"/>
                                </a:lnTo>
                                <a:lnTo>
                                  <a:pt x="3417303" y="2066925"/>
                                </a:lnTo>
                                <a:lnTo>
                                  <a:pt x="3445878" y="2066925"/>
                                </a:lnTo>
                                <a:lnTo>
                                  <a:pt x="3445878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472700" y="0"/>
                                </a:moveTo>
                                <a:lnTo>
                                  <a:pt x="3444125" y="0"/>
                                </a:lnTo>
                                <a:lnTo>
                                  <a:pt x="3444125" y="9525"/>
                                </a:lnTo>
                                <a:lnTo>
                                  <a:pt x="3472700" y="9525"/>
                                </a:lnTo>
                                <a:lnTo>
                                  <a:pt x="3472700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493452" y="2057400"/>
                                </a:moveTo>
                                <a:lnTo>
                                  <a:pt x="3464877" y="2057400"/>
                                </a:lnTo>
                                <a:lnTo>
                                  <a:pt x="3464877" y="2066925"/>
                                </a:lnTo>
                                <a:lnTo>
                                  <a:pt x="3493452" y="2066925"/>
                                </a:lnTo>
                                <a:lnTo>
                                  <a:pt x="3493452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520262" y="0"/>
                                </a:moveTo>
                                <a:lnTo>
                                  <a:pt x="3491687" y="0"/>
                                </a:lnTo>
                                <a:lnTo>
                                  <a:pt x="3491687" y="9525"/>
                                </a:lnTo>
                                <a:lnTo>
                                  <a:pt x="3520262" y="9525"/>
                                </a:lnTo>
                                <a:lnTo>
                                  <a:pt x="3520262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541014" y="2057400"/>
                                </a:moveTo>
                                <a:lnTo>
                                  <a:pt x="3512439" y="2057400"/>
                                </a:lnTo>
                                <a:lnTo>
                                  <a:pt x="3512439" y="2066925"/>
                                </a:lnTo>
                                <a:lnTo>
                                  <a:pt x="3541014" y="2066925"/>
                                </a:lnTo>
                                <a:lnTo>
                                  <a:pt x="3541014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567836" y="0"/>
                                </a:moveTo>
                                <a:lnTo>
                                  <a:pt x="3539261" y="0"/>
                                </a:lnTo>
                                <a:lnTo>
                                  <a:pt x="3539261" y="9525"/>
                                </a:lnTo>
                                <a:lnTo>
                                  <a:pt x="3567836" y="9525"/>
                                </a:lnTo>
                                <a:lnTo>
                                  <a:pt x="3567836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588588" y="2057400"/>
                                </a:moveTo>
                                <a:lnTo>
                                  <a:pt x="3560013" y="2057400"/>
                                </a:lnTo>
                                <a:lnTo>
                                  <a:pt x="3560013" y="2066925"/>
                                </a:lnTo>
                                <a:lnTo>
                                  <a:pt x="3588588" y="2066925"/>
                                </a:lnTo>
                                <a:lnTo>
                                  <a:pt x="3588588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615398" y="0"/>
                                </a:moveTo>
                                <a:lnTo>
                                  <a:pt x="3586823" y="0"/>
                                </a:lnTo>
                                <a:lnTo>
                                  <a:pt x="3586823" y="9525"/>
                                </a:lnTo>
                                <a:lnTo>
                                  <a:pt x="3615398" y="9525"/>
                                </a:lnTo>
                                <a:lnTo>
                                  <a:pt x="3615398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636149" y="2057400"/>
                                </a:moveTo>
                                <a:lnTo>
                                  <a:pt x="3607574" y="2057400"/>
                                </a:lnTo>
                                <a:lnTo>
                                  <a:pt x="3607574" y="2066925"/>
                                </a:lnTo>
                                <a:lnTo>
                                  <a:pt x="3636149" y="2066925"/>
                                </a:lnTo>
                                <a:lnTo>
                                  <a:pt x="3636149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662972" y="0"/>
                                </a:moveTo>
                                <a:lnTo>
                                  <a:pt x="3634397" y="0"/>
                                </a:lnTo>
                                <a:lnTo>
                                  <a:pt x="3634397" y="9525"/>
                                </a:lnTo>
                                <a:lnTo>
                                  <a:pt x="3662972" y="9525"/>
                                </a:lnTo>
                                <a:lnTo>
                                  <a:pt x="3662972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683724" y="2057400"/>
                                </a:moveTo>
                                <a:lnTo>
                                  <a:pt x="3655149" y="2057400"/>
                                </a:lnTo>
                                <a:lnTo>
                                  <a:pt x="3655149" y="2066925"/>
                                </a:lnTo>
                                <a:lnTo>
                                  <a:pt x="3683724" y="2066925"/>
                                </a:lnTo>
                                <a:lnTo>
                                  <a:pt x="3683724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710546" y="0"/>
                                </a:moveTo>
                                <a:lnTo>
                                  <a:pt x="3681971" y="0"/>
                                </a:lnTo>
                                <a:lnTo>
                                  <a:pt x="3681971" y="9525"/>
                                </a:lnTo>
                                <a:lnTo>
                                  <a:pt x="3710546" y="9525"/>
                                </a:lnTo>
                                <a:lnTo>
                                  <a:pt x="3710546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731285" y="2057400"/>
                                </a:moveTo>
                                <a:lnTo>
                                  <a:pt x="3702710" y="2057400"/>
                                </a:lnTo>
                                <a:lnTo>
                                  <a:pt x="3702710" y="2066925"/>
                                </a:lnTo>
                                <a:lnTo>
                                  <a:pt x="3731285" y="2066925"/>
                                </a:lnTo>
                                <a:lnTo>
                                  <a:pt x="3731285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758107" y="0"/>
                                </a:moveTo>
                                <a:lnTo>
                                  <a:pt x="3729532" y="0"/>
                                </a:lnTo>
                                <a:lnTo>
                                  <a:pt x="3729532" y="9525"/>
                                </a:lnTo>
                                <a:lnTo>
                                  <a:pt x="3758107" y="9525"/>
                                </a:lnTo>
                                <a:lnTo>
                                  <a:pt x="375810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778859" y="2057400"/>
                                </a:moveTo>
                                <a:lnTo>
                                  <a:pt x="3750284" y="2057400"/>
                                </a:lnTo>
                                <a:lnTo>
                                  <a:pt x="3750284" y="2066925"/>
                                </a:lnTo>
                                <a:lnTo>
                                  <a:pt x="3778859" y="2066925"/>
                                </a:lnTo>
                                <a:lnTo>
                                  <a:pt x="3778859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805682" y="0"/>
                                </a:moveTo>
                                <a:lnTo>
                                  <a:pt x="3777107" y="0"/>
                                </a:lnTo>
                                <a:lnTo>
                                  <a:pt x="3777107" y="9525"/>
                                </a:lnTo>
                                <a:lnTo>
                                  <a:pt x="3805682" y="9525"/>
                                </a:lnTo>
                                <a:lnTo>
                                  <a:pt x="3805682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826433" y="2057400"/>
                                </a:moveTo>
                                <a:lnTo>
                                  <a:pt x="3797858" y="2057400"/>
                                </a:lnTo>
                                <a:lnTo>
                                  <a:pt x="3797858" y="2066925"/>
                                </a:lnTo>
                                <a:lnTo>
                                  <a:pt x="3826433" y="2066925"/>
                                </a:lnTo>
                                <a:lnTo>
                                  <a:pt x="3826433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853243" y="0"/>
                                </a:moveTo>
                                <a:lnTo>
                                  <a:pt x="3824668" y="0"/>
                                </a:lnTo>
                                <a:lnTo>
                                  <a:pt x="3824668" y="9525"/>
                                </a:lnTo>
                                <a:lnTo>
                                  <a:pt x="3853243" y="9525"/>
                                </a:lnTo>
                                <a:lnTo>
                                  <a:pt x="3853243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873995" y="2057400"/>
                                </a:moveTo>
                                <a:lnTo>
                                  <a:pt x="3845420" y="2057400"/>
                                </a:lnTo>
                                <a:lnTo>
                                  <a:pt x="3845420" y="2066925"/>
                                </a:lnTo>
                                <a:lnTo>
                                  <a:pt x="3873995" y="2066925"/>
                                </a:lnTo>
                                <a:lnTo>
                                  <a:pt x="3873995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900817" y="0"/>
                                </a:moveTo>
                                <a:lnTo>
                                  <a:pt x="3872242" y="0"/>
                                </a:lnTo>
                                <a:lnTo>
                                  <a:pt x="3872242" y="9525"/>
                                </a:lnTo>
                                <a:lnTo>
                                  <a:pt x="3900817" y="9525"/>
                                </a:lnTo>
                                <a:lnTo>
                                  <a:pt x="390081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921569" y="2057400"/>
                                </a:moveTo>
                                <a:lnTo>
                                  <a:pt x="3892994" y="2057400"/>
                                </a:lnTo>
                                <a:lnTo>
                                  <a:pt x="3892994" y="2066925"/>
                                </a:lnTo>
                                <a:lnTo>
                                  <a:pt x="3921569" y="2066925"/>
                                </a:lnTo>
                                <a:lnTo>
                                  <a:pt x="3921569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948392" y="0"/>
                                </a:moveTo>
                                <a:lnTo>
                                  <a:pt x="3919817" y="0"/>
                                </a:lnTo>
                                <a:lnTo>
                                  <a:pt x="3919817" y="9525"/>
                                </a:lnTo>
                                <a:lnTo>
                                  <a:pt x="3948392" y="9525"/>
                                </a:lnTo>
                                <a:lnTo>
                                  <a:pt x="3948392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969131" y="2057400"/>
                                </a:moveTo>
                                <a:lnTo>
                                  <a:pt x="3940556" y="2057400"/>
                                </a:lnTo>
                                <a:lnTo>
                                  <a:pt x="3940556" y="2066925"/>
                                </a:lnTo>
                                <a:lnTo>
                                  <a:pt x="3969131" y="2066925"/>
                                </a:lnTo>
                                <a:lnTo>
                                  <a:pt x="3969131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995953" y="0"/>
                                </a:moveTo>
                                <a:lnTo>
                                  <a:pt x="3967378" y="0"/>
                                </a:lnTo>
                                <a:lnTo>
                                  <a:pt x="3967378" y="9525"/>
                                </a:lnTo>
                                <a:lnTo>
                                  <a:pt x="3995953" y="9525"/>
                                </a:lnTo>
                                <a:lnTo>
                                  <a:pt x="3995953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016705" y="2057400"/>
                                </a:moveTo>
                                <a:lnTo>
                                  <a:pt x="3988130" y="2057400"/>
                                </a:lnTo>
                                <a:lnTo>
                                  <a:pt x="3988130" y="2066925"/>
                                </a:lnTo>
                                <a:lnTo>
                                  <a:pt x="4016705" y="2066925"/>
                                </a:lnTo>
                                <a:lnTo>
                                  <a:pt x="4016705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043527" y="0"/>
                                </a:moveTo>
                                <a:lnTo>
                                  <a:pt x="4014952" y="0"/>
                                </a:lnTo>
                                <a:lnTo>
                                  <a:pt x="4014952" y="9525"/>
                                </a:lnTo>
                                <a:lnTo>
                                  <a:pt x="4043527" y="9525"/>
                                </a:lnTo>
                                <a:lnTo>
                                  <a:pt x="404352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064279" y="2057400"/>
                                </a:moveTo>
                                <a:lnTo>
                                  <a:pt x="4035704" y="2057400"/>
                                </a:lnTo>
                                <a:lnTo>
                                  <a:pt x="4035704" y="2066925"/>
                                </a:lnTo>
                                <a:lnTo>
                                  <a:pt x="4064279" y="2066925"/>
                                </a:lnTo>
                                <a:lnTo>
                                  <a:pt x="4064279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091089" y="0"/>
                                </a:moveTo>
                                <a:lnTo>
                                  <a:pt x="4062514" y="0"/>
                                </a:lnTo>
                                <a:lnTo>
                                  <a:pt x="4062514" y="9525"/>
                                </a:lnTo>
                                <a:lnTo>
                                  <a:pt x="4091089" y="9525"/>
                                </a:lnTo>
                                <a:lnTo>
                                  <a:pt x="4091089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111841" y="2057400"/>
                                </a:moveTo>
                                <a:lnTo>
                                  <a:pt x="4083266" y="2057400"/>
                                </a:lnTo>
                                <a:lnTo>
                                  <a:pt x="4083266" y="2066925"/>
                                </a:lnTo>
                                <a:lnTo>
                                  <a:pt x="4111841" y="2066925"/>
                                </a:lnTo>
                                <a:lnTo>
                                  <a:pt x="4111841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138663" y="0"/>
                                </a:moveTo>
                                <a:lnTo>
                                  <a:pt x="4110088" y="0"/>
                                </a:lnTo>
                                <a:lnTo>
                                  <a:pt x="4110088" y="9525"/>
                                </a:lnTo>
                                <a:lnTo>
                                  <a:pt x="4138663" y="9525"/>
                                </a:lnTo>
                                <a:lnTo>
                                  <a:pt x="4138663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159415" y="2057400"/>
                                </a:moveTo>
                                <a:lnTo>
                                  <a:pt x="4130840" y="2057400"/>
                                </a:lnTo>
                                <a:lnTo>
                                  <a:pt x="4130840" y="2066925"/>
                                </a:lnTo>
                                <a:lnTo>
                                  <a:pt x="4159415" y="2066925"/>
                                </a:lnTo>
                                <a:lnTo>
                                  <a:pt x="4159415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186224" y="0"/>
                                </a:moveTo>
                                <a:lnTo>
                                  <a:pt x="4157649" y="0"/>
                                </a:lnTo>
                                <a:lnTo>
                                  <a:pt x="4157649" y="9525"/>
                                </a:lnTo>
                                <a:lnTo>
                                  <a:pt x="4186224" y="9525"/>
                                </a:lnTo>
                                <a:lnTo>
                                  <a:pt x="418622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206976" y="2057400"/>
                                </a:moveTo>
                                <a:lnTo>
                                  <a:pt x="4178401" y="2057400"/>
                                </a:lnTo>
                                <a:lnTo>
                                  <a:pt x="4178401" y="2066925"/>
                                </a:lnTo>
                                <a:lnTo>
                                  <a:pt x="4206976" y="2066925"/>
                                </a:lnTo>
                                <a:lnTo>
                                  <a:pt x="4206976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233799" y="0"/>
                                </a:moveTo>
                                <a:lnTo>
                                  <a:pt x="4205224" y="0"/>
                                </a:lnTo>
                                <a:lnTo>
                                  <a:pt x="4205224" y="9525"/>
                                </a:lnTo>
                                <a:lnTo>
                                  <a:pt x="4233799" y="9525"/>
                                </a:lnTo>
                                <a:lnTo>
                                  <a:pt x="4233799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254551" y="2057400"/>
                                </a:moveTo>
                                <a:lnTo>
                                  <a:pt x="4225976" y="2057400"/>
                                </a:lnTo>
                                <a:lnTo>
                                  <a:pt x="4225976" y="2066925"/>
                                </a:lnTo>
                                <a:lnTo>
                                  <a:pt x="4254551" y="2066925"/>
                                </a:lnTo>
                                <a:lnTo>
                                  <a:pt x="4254551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281373" y="0"/>
                                </a:moveTo>
                                <a:lnTo>
                                  <a:pt x="4252798" y="0"/>
                                </a:lnTo>
                                <a:lnTo>
                                  <a:pt x="4252798" y="9525"/>
                                </a:lnTo>
                                <a:lnTo>
                                  <a:pt x="4281373" y="9525"/>
                                </a:lnTo>
                                <a:lnTo>
                                  <a:pt x="4281373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302125" y="2057400"/>
                                </a:moveTo>
                                <a:lnTo>
                                  <a:pt x="4273550" y="2057400"/>
                                </a:lnTo>
                                <a:lnTo>
                                  <a:pt x="4273550" y="2066925"/>
                                </a:lnTo>
                                <a:lnTo>
                                  <a:pt x="4302125" y="2066925"/>
                                </a:lnTo>
                                <a:lnTo>
                                  <a:pt x="4302125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328934" y="0"/>
                                </a:moveTo>
                                <a:lnTo>
                                  <a:pt x="4300359" y="0"/>
                                </a:lnTo>
                                <a:lnTo>
                                  <a:pt x="4300359" y="9525"/>
                                </a:lnTo>
                                <a:lnTo>
                                  <a:pt x="4328934" y="9525"/>
                                </a:lnTo>
                                <a:lnTo>
                                  <a:pt x="432893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349686" y="2057400"/>
                                </a:moveTo>
                                <a:lnTo>
                                  <a:pt x="4321111" y="2057400"/>
                                </a:lnTo>
                                <a:lnTo>
                                  <a:pt x="4321111" y="2066925"/>
                                </a:lnTo>
                                <a:lnTo>
                                  <a:pt x="4349686" y="2066925"/>
                                </a:lnTo>
                                <a:lnTo>
                                  <a:pt x="4349686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376509" y="0"/>
                                </a:moveTo>
                                <a:lnTo>
                                  <a:pt x="4347934" y="0"/>
                                </a:lnTo>
                                <a:lnTo>
                                  <a:pt x="4347934" y="9525"/>
                                </a:lnTo>
                                <a:lnTo>
                                  <a:pt x="4376509" y="9525"/>
                                </a:lnTo>
                                <a:lnTo>
                                  <a:pt x="4376509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397260" y="2057400"/>
                                </a:moveTo>
                                <a:lnTo>
                                  <a:pt x="4368685" y="2057400"/>
                                </a:lnTo>
                                <a:lnTo>
                                  <a:pt x="4368685" y="2066925"/>
                                </a:lnTo>
                                <a:lnTo>
                                  <a:pt x="4397260" y="2066925"/>
                                </a:lnTo>
                                <a:lnTo>
                                  <a:pt x="4397260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424070" y="0"/>
                                </a:moveTo>
                                <a:lnTo>
                                  <a:pt x="4395495" y="0"/>
                                </a:lnTo>
                                <a:lnTo>
                                  <a:pt x="4395495" y="9525"/>
                                </a:lnTo>
                                <a:lnTo>
                                  <a:pt x="4424070" y="9525"/>
                                </a:lnTo>
                                <a:lnTo>
                                  <a:pt x="4424070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444822" y="2057400"/>
                                </a:moveTo>
                                <a:lnTo>
                                  <a:pt x="4416247" y="2057400"/>
                                </a:lnTo>
                                <a:lnTo>
                                  <a:pt x="4416247" y="2066925"/>
                                </a:lnTo>
                                <a:lnTo>
                                  <a:pt x="4444822" y="2066925"/>
                                </a:lnTo>
                                <a:lnTo>
                                  <a:pt x="4444822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471644" y="0"/>
                                </a:moveTo>
                                <a:lnTo>
                                  <a:pt x="4443069" y="0"/>
                                </a:lnTo>
                                <a:lnTo>
                                  <a:pt x="4443069" y="9525"/>
                                </a:lnTo>
                                <a:lnTo>
                                  <a:pt x="4471644" y="9525"/>
                                </a:lnTo>
                                <a:lnTo>
                                  <a:pt x="447164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492396" y="2057400"/>
                                </a:moveTo>
                                <a:lnTo>
                                  <a:pt x="4463821" y="2057400"/>
                                </a:lnTo>
                                <a:lnTo>
                                  <a:pt x="4463821" y="2066925"/>
                                </a:lnTo>
                                <a:lnTo>
                                  <a:pt x="4492396" y="2066925"/>
                                </a:lnTo>
                                <a:lnTo>
                                  <a:pt x="4492396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519219" y="0"/>
                                </a:moveTo>
                                <a:lnTo>
                                  <a:pt x="4490644" y="0"/>
                                </a:lnTo>
                                <a:lnTo>
                                  <a:pt x="4490644" y="9525"/>
                                </a:lnTo>
                                <a:lnTo>
                                  <a:pt x="4519219" y="9525"/>
                                </a:lnTo>
                                <a:lnTo>
                                  <a:pt x="4519219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539958" y="2057400"/>
                                </a:moveTo>
                                <a:lnTo>
                                  <a:pt x="4511383" y="2057400"/>
                                </a:lnTo>
                                <a:lnTo>
                                  <a:pt x="4511383" y="2066925"/>
                                </a:lnTo>
                                <a:lnTo>
                                  <a:pt x="4539958" y="2066925"/>
                                </a:lnTo>
                                <a:lnTo>
                                  <a:pt x="4539958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566780" y="0"/>
                                </a:moveTo>
                                <a:lnTo>
                                  <a:pt x="4538205" y="0"/>
                                </a:lnTo>
                                <a:lnTo>
                                  <a:pt x="4538205" y="9525"/>
                                </a:lnTo>
                                <a:lnTo>
                                  <a:pt x="4566780" y="9525"/>
                                </a:lnTo>
                                <a:lnTo>
                                  <a:pt x="4566780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587532" y="2057400"/>
                                </a:moveTo>
                                <a:lnTo>
                                  <a:pt x="4558957" y="2057400"/>
                                </a:lnTo>
                                <a:lnTo>
                                  <a:pt x="4558957" y="2066925"/>
                                </a:lnTo>
                                <a:lnTo>
                                  <a:pt x="4587532" y="2066925"/>
                                </a:lnTo>
                                <a:lnTo>
                                  <a:pt x="4587532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614354" y="0"/>
                                </a:moveTo>
                                <a:lnTo>
                                  <a:pt x="4585779" y="0"/>
                                </a:lnTo>
                                <a:lnTo>
                                  <a:pt x="4585779" y="9525"/>
                                </a:lnTo>
                                <a:lnTo>
                                  <a:pt x="4614354" y="9525"/>
                                </a:lnTo>
                                <a:lnTo>
                                  <a:pt x="461435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635106" y="2057400"/>
                                </a:moveTo>
                                <a:lnTo>
                                  <a:pt x="4606531" y="2057400"/>
                                </a:lnTo>
                                <a:lnTo>
                                  <a:pt x="4606531" y="2066925"/>
                                </a:lnTo>
                                <a:lnTo>
                                  <a:pt x="4635106" y="2066925"/>
                                </a:lnTo>
                                <a:lnTo>
                                  <a:pt x="4635106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661916" y="0"/>
                                </a:moveTo>
                                <a:lnTo>
                                  <a:pt x="4633341" y="0"/>
                                </a:lnTo>
                                <a:lnTo>
                                  <a:pt x="4633341" y="9525"/>
                                </a:lnTo>
                                <a:lnTo>
                                  <a:pt x="4661916" y="9525"/>
                                </a:lnTo>
                                <a:lnTo>
                                  <a:pt x="4661916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682668" y="2057400"/>
                                </a:moveTo>
                                <a:lnTo>
                                  <a:pt x="4654093" y="2057400"/>
                                </a:lnTo>
                                <a:lnTo>
                                  <a:pt x="4654093" y="2066925"/>
                                </a:lnTo>
                                <a:lnTo>
                                  <a:pt x="4682668" y="2066925"/>
                                </a:lnTo>
                                <a:lnTo>
                                  <a:pt x="4682668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709490" y="0"/>
                                </a:moveTo>
                                <a:lnTo>
                                  <a:pt x="4680915" y="0"/>
                                </a:lnTo>
                                <a:lnTo>
                                  <a:pt x="4680915" y="9525"/>
                                </a:lnTo>
                                <a:lnTo>
                                  <a:pt x="4709490" y="9525"/>
                                </a:lnTo>
                                <a:lnTo>
                                  <a:pt x="4709490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730242" y="2057400"/>
                                </a:moveTo>
                                <a:lnTo>
                                  <a:pt x="4701667" y="2057400"/>
                                </a:lnTo>
                                <a:lnTo>
                                  <a:pt x="4701667" y="2066925"/>
                                </a:lnTo>
                                <a:lnTo>
                                  <a:pt x="4730242" y="2066925"/>
                                </a:lnTo>
                                <a:lnTo>
                                  <a:pt x="4730242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757064" y="0"/>
                                </a:moveTo>
                                <a:lnTo>
                                  <a:pt x="4728489" y="0"/>
                                </a:lnTo>
                                <a:lnTo>
                                  <a:pt x="4728489" y="9525"/>
                                </a:lnTo>
                                <a:lnTo>
                                  <a:pt x="4757064" y="9525"/>
                                </a:lnTo>
                                <a:lnTo>
                                  <a:pt x="475706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777803" y="2057400"/>
                                </a:moveTo>
                                <a:lnTo>
                                  <a:pt x="4749228" y="2057400"/>
                                </a:lnTo>
                                <a:lnTo>
                                  <a:pt x="4749228" y="2066925"/>
                                </a:lnTo>
                                <a:lnTo>
                                  <a:pt x="4777803" y="2066925"/>
                                </a:lnTo>
                                <a:lnTo>
                                  <a:pt x="4777803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804626" y="0"/>
                                </a:moveTo>
                                <a:lnTo>
                                  <a:pt x="4776051" y="0"/>
                                </a:lnTo>
                                <a:lnTo>
                                  <a:pt x="4776051" y="9525"/>
                                </a:lnTo>
                                <a:lnTo>
                                  <a:pt x="4804626" y="9525"/>
                                </a:lnTo>
                                <a:lnTo>
                                  <a:pt x="4804626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825377" y="2057400"/>
                                </a:moveTo>
                                <a:lnTo>
                                  <a:pt x="4796802" y="2057400"/>
                                </a:lnTo>
                                <a:lnTo>
                                  <a:pt x="4796802" y="2066925"/>
                                </a:lnTo>
                                <a:lnTo>
                                  <a:pt x="4825377" y="2066925"/>
                                </a:lnTo>
                                <a:lnTo>
                                  <a:pt x="4825377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852200" y="0"/>
                                </a:moveTo>
                                <a:lnTo>
                                  <a:pt x="4823625" y="0"/>
                                </a:lnTo>
                                <a:lnTo>
                                  <a:pt x="4823625" y="9525"/>
                                </a:lnTo>
                                <a:lnTo>
                                  <a:pt x="4852200" y="9525"/>
                                </a:lnTo>
                                <a:lnTo>
                                  <a:pt x="4852200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872952" y="2057400"/>
                                </a:moveTo>
                                <a:lnTo>
                                  <a:pt x="4844377" y="2057400"/>
                                </a:lnTo>
                                <a:lnTo>
                                  <a:pt x="4844377" y="2066925"/>
                                </a:lnTo>
                                <a:lnTo>
                                  <a:pt x="4872952" y="2066925"/>
                                </a:lnTo>
                                <a:lnTo>
                                  <a:pt x="4872952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899761" y="0"/>
                                </a:moveTo>
                                <a:lnTo>
                                  <a:pt x="4871186" y="0"/>
                                </a:lnTo>
                                <a:lnTo>
                                  <a:pt x="4871186" y="9525"/>
                                </a:lnTo>
                                <a:lnTo>
                                  <a:pt x="4899761" y="9525"/>
                                </a:lnTo>
                                <a:lnTo>
                                  <a:pt x="4899761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920513" y="2057400"/>
                                </a:moveTo>
                                <a:lnTo>
                                  <a:pt x="4891938" y="2057400"/>
                                </a:lnTo>
                                <a:lnTo>
                                  <a:pt x="4891938" y="2066925"/>
                                </a:lnTo>
                                <a:lnTo>
                                  <a:pt x="4920513" y="2066925"/>
                                </a:lnTo>
                                <a:lnTo>
                                  <a:pt x="4920513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947336" y="0"/>
                                </a:moveTo>
                                <a:lnTo>
                                  <a:pt x="4918761" y="0"/>
                                </a:lnTo>
                                <a:lnTo>
                                  <a:pt x="4918761" y="9525"/>
                                </a:lnTo>
                                <a:lnTo>
                                  <a:pt x="4947336" y="9525"/>
                                </a:lnTo>
                                <a:lnTo>
                                  <a:pt x="4947336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968087" y="2057400"/>
                                </a:moveTo>
                                <a:lnTo>
                                  <a:pt x="4939512" y="2057400"/>
                                </a:lnTo>
                                <a:lnTo>
                                  <a:pt x="4939512" y="2066925"/>
                                </a:lnTo>
                                <a:lnTo>
                                  <a:pt x="4968087" y="2066925"/>
                                </a:lnTo>
                                <a:lnTo>
                                  <a:pt x="4968087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994897" y="0"/>
                                </a:moveTo>
                                <a:lnTo>
                                  <a:pt x="4966322" y="0"/>
                                </a:lnTo>
                                <a:lnTo>
                                  <a:pt x="4966322" y="9525"/>
                                </a:lnTo>
                                <a:lnTo>
                                  <a:pt x="4994897" y="9525"/>
                                </a:lnTo>
                                <a:lnTo>
                                  <a:pt x="499489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015649" y="2057400"/>
                                </a:moveTo>
                                <a:lnTo>
                                  <a:pt x="4987074" y="2057400"/>
                                </a:lnTo>
                                <a:lnTo>
                                  <a:pt x="4987074" y="2066925"/>
                                </a:lnTo>
                                <a:lnTo>
                                  <a:pt x="5015649" y="2066925"/>
                                </a:lnTo>
                                <a:lnTo>
                                  <a:pt x="5015649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042471" y="0"/>
                                </a:moveTo>
                                <a:lnTo>
                                  <a:pt x="5013896" y="0"/>
                                </a:lnTo>
                                <a:lnTo>
                                  <a:pt x="5013896" y="9525"/>
                                </a:lnTo>
                                <a:lnTo>
                                  <a:pt x="5042471" y="9525"/>
                                </a:lnTo>
                                <a:lnTo>
                                  <a:pt x="5042471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063223" y="2057400"/>
                                </a:moveTo>
                                <a:lnTo>
                                  <a:pt x="5034648" y="2057400"/>
                                </a:lnTo>
                                <a:lnTo>
                                  <a:pt x="5034648" y="2066925"/>
                                </a:lnTo>
                                <a:lnTo>
                                  <a:pt x="5063223" y="2066925"/>
                                </a:lnTo>
                                <a:lnTo>
                                  <a:pt x="5063223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090045" y="0"/>
                                </a:moveTo>
                                <a:lnTo>
                                  <a:pt x="5061470" y="0"/>
                                </a:lnTo>
                                <a:lnTo>
                                  <a:pt x="5061470" y="9525"/>
                                </a:lnTo>
                                <a:lnTo>
                                  <a:pt x="5090045" y="9525"/>
                                </a:lnTo>
                                <a:lnTo>
                                  <a:pt x="5090045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110785" y="2057400"/>
                                </a:moveTo>
                                <a:lnTo>
                                  <a:pt x="5082210" y="2057400"/>
                                </a:lnTo>
                                <a:lnTo>
                                  <a:pt x="5082210" y="2066925"/>
                                </a:lnTo>
                                <a:lnTo>
                                  <a:pt x="5110785" y="2066925"/>
                                </a:lnTo>
                                <a:lnTo>
                                  <a:pt x="5110785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137607" y="0"/>
                                </a:moveTo>
                                <a:lnTo>
                                  <a:pt x="5109032" y="0"/>
                                </a:lnTo>
                                <a:lnTo>
                                  <a:pt x="5109032" y="9525"/>
                                </a:lnTo>
                                <a:lnTo>
                                  <a:pt x="5137607" y="9525"/>
                                </a:lnTo>
                                <a:lnTo>
                                  <a:pt x="513760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158359" y="2057400"/>
                                </a:moveTo>
                                <a:lnTo>
                                  <a:pt x="5129784" y="2057400"/>
                                </a:lnTo>
                                <a:lnTo>
                                  <a:pt x="5129784" y="2066925"/>
                                </a:lnTo>
                                <a:lnTo>
                                  <a:pt x="5158359" y="2066925"/>
                                </a:lnTo>
                                <a:lnTo>
                                  <a:pt x="5158359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185181" y="0"/>
                                </a:moveTo>
                                <a:lnTo>
                                  <a:pt x="5156606" y="0"/>
                                </a:lnTo>
                                <a:lnTo>
                                  <a:pt x="5156606" y="9525"/>
                                </a:lnTo>
                                <a:lnTo>
                                  <a:pt x="5185181" y="9525"/>
                                </a:lnTo>
                                <a:lnTo>
                                  <a:pt x="5185181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205933" y="2057400"/>
                                </a:moveTo>
                                <a:lnTo>
                                  <a:pt x="5177358" y="2057400"/>
                                </a:lnTo>
                                <a:lnTo>
                                  <a:pt x="5177358" y="2066925"/>
                                </a:lnTo>
                                <a:lnTo>
                                  <a:pt x="5205933" y="2066925"/>
                                </a:lnTo>
                                <a:lnTo>
                                  <a:pt x="5205933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232743" y="0"/>
                                </a:moveTo>
                                <a:lnTo>
                                  <a:pt x="5204168" y="0"/>
                                </a:lnTo>
                                <a:lnTo>
                                  <a:pt x="5204168" y="9525"/>
                                </a:lnTo>
                                <a:lnTo>
                                  <a:pt x="5232743" y="9525"/>
                                </a:lnTo>
                                <a:lnTo>
                                  <a:pt x="5232743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253494" y="2057400"/>
                                </a:moveTo>
                                <a:lnTo>
                                  <a:pt x="5224919" y="2057400"/>
                                </a:lnTo>
                                <a:lnTo>
                                  <a:pt x="5224919" y="2066925"/>
                                </a:lnTo>
                                <a:lnTo>
                                  <a:pt x="5253494" y="2066925"/>
                                </a:lnTo>
                                <a:lnTo>
                                  <a:pt x="5253494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280317" y="0"/>
                                </a:moveTo>
                                <a:lnTo>
                                  <a:pt x="5251742" y="0"/>
                                </a:lnTo>
                                <a:lnTo>
                                  <a:pt x="5251742" y="9525"/>
                                </a:lnTo>
                                <a:lnTo>
                                  <a:pt x="5280317" y="9525"/>
                                </a:lnTo>
                                <a:lnTo>
                                  <a:pt x="528031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301069" y="2057400"/>
                                </a:moveTo>
                                <a:lnTo>
                                  <a:pt x="5272494" y="2057400"/>
                                </a:lnTo>
                                <a:lnTo>
                                  <a:pt x="5272494" y="2066925"/>
                                </a:lnTo>
                                <a:lnTo>
                                  <a:pt x="5301069" y="2066925"/>
                                </a:lnTo>
                                <a:lnTo>
                                  <a:pt x="5301069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327891" y="0"/>
                                </a:moveTo>
                                <a:lnTo>
                                  <a:pt x="5299316" y="0"/>
                                </a:lnTo>
                                <a:lnTo>
                                  <a:pt x="5299316" y="9525"/>
                                </a:lnTo>
                                <a:lnTo>
                                  <a:pt x="5327891" y="9525"/>
                                </a:lnTo>
                                <a:lnTo>
                                  <a:pt x="5327891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348630" y="2057400"/>
                                </a:moveTo>
                                <a:lnTo>
                                  <a:pt x="5320055" y="2057400"/>
                                </a:lnTo>
                                <a:lnTo>
                                  <a:pt x="5320055" y="2066925"/>
                                </a:lnTo>
                                <a:lnTo>
                                  <a:pt x="5348630" y="2066925"/>
                                </a:lnTo>
                                <a:lnTo>
                                  <a:pt x="5348630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375453" y="0"/>
                                </a:moveTo>
                                <a:lnTo>
                                  <a:pt x="5346878" y="0"/>
                                </a:lnTo>
                                <a:lnTo>
                                  <a:pt x="5346878" y="9525"/>
                                </a:lnTo>
                                <a:lnTo>
                                  <a:pt x="5375453" y="9525"/>
                                </a:lnTo>
                                <a:lnTo>
                                  <a:pt x="5375453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396204" y="2057400"/>
                                </a:moveTo>
                                <a:lnTo>
                                  <a:pt x="5367629" y="2057400"/>
                                </a:lnTo>
                                <a:lnTo>
                                  <a:pt x="5367629" y="2066925"/>
                                </a:lnTo>
                                <a:lnTo>
                                  <a:pt x="5396204" y="2066925"/>
                                </a:lnTo>
                                <a:lnTo>
                                  <a:pt x="5396204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423027" y="0"/>
                                </a:moveTo>
                                <a:lnTo>
                                  <a:pt x="5394452" y="0"/>
                                </a:lnTo>
                                <a:lnTo>
                                  <a:pt x="5394452" y="9525"/>
                                </a:lnTo>
                                <a:lnTo>
                                  <a:pt x="5423027" y="9525"/>
                                </a:lnTo>
                                <a:lnTo>
                                  <a:pt x="542302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443779" y="2057400"/>
                                </a:moveTo>
                                <a:lnTo>
                                  <a:pt x="5415204" y="2057400"/>
                                </a:lnTo>
                                <a:lnTo>
                                  <a:pt x="5415204" y="2066925"/>
                                </a:lnTo>
                                <a:lnTo>
                                  <a:pt x="5443779" y="2066925"/>
                                </a:lnTo>
                                <a:lnTo>
                                  <a:pt x="5443779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470588" y="0"/>
                                </a:moveTo>
                                <a:lnTo>
                                  <a:pt x="5442013" y="0"/>
                                </a:lnTo>
                                <a:lnTo>
                                  <a:pt x="5442013" y="9525"/>
                                </a:lnTo>
                                <a:lnTo>
                                  <a:pt x="5470588" y="9525"/>
                                </a:lnTo>
                                <a:lnTo>
                                  <a:pt x="5470588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491340" y="2057400"/>
                                </a:moveTo>
                                <a:lnTo>
                                  <a:pt x="5462765" y="2057400"/>
                                </a:lnTo>
                                <a:lnTo>
                                  <a:pt x="5462765" y="2066925"/>
                                </a:lnTo>
                                <a:lnTo>
                                  <a:pt x="5491340" y="2066925"/>
                                </a:lnTo>
                                <a:lnTo>
                                  <a:pt x="5491340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518162" y="0"/>
                                </a:moveTo>
                                <a:lnTo>
                                  <a:pt x="5489587" y="0"/>
                                </a:lnTo>
                                <a:lnTo>
                                  <a:pt x="5489587" y="9525"/>
                                </a:lnTo>
                                <a:lnTo>
                                  <a:pt x="5518162" y="9525"/>
                                </a:lnTo>
                                <a:lnTo>
                                  <a:pt x="5518162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538914" y="2057400"/>
                                </a:moveTo>
                                <a:lnTo>
                                  <a:pt x="5510339" y="2057400"/>
                                </a:lnTo>
                                <a:lnTo>
                                  <a:pt x="5510339" y="2066925"/>
                                </a:lnTo>
                                <a:lnTo>
                                  <a:pt x="5538914" y="2066925"/>
                                </a:lnTo>
                                <a:lnTo>
                                  <a:pt x="5538914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565737" y="0"/>
                                </a:moveTo>
                                <a:lnTo>
                                  <a:pt x="5537162" y="0"/>
                                </a:lnTo>
                                <a:lnTo>
                                  <a:pt x="5537162" y="9525"/>
                                </a:lnTo>
                                <a:lnTo>
                                  <a:pt x="5565737" y="9525"/>
                                </a:lnTo>
                                <a:lnTo>
                                  <a:pt x="556573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586476" y="2057400"/>
                                </a:moveTo>
                                <a:lnTo>
                                  <a:pt x="5557901" y="2057400"/>
                                </a:lnTo>
                                <a:lnTo>
                                  <a:pt x="5557901" y="2066925"/>
                                </a:lnTo>
                                <a:lnTo>
                                  <a:pt x="5586476" y="2066925"/>
                                </a:lnTo>
                                <a:lnTo>
                                  <a:pt x="5586476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613298" y="0"/>
                                </a:moveTo>
                                <a:lnTo>
                                  <a:pt x="5584723" y="0"/>
                                </a:lnTo>
                                <a:lnTo>
                                  <a:pt x="5584723" y="9525"/>
                                </a:lnTo>
                                <a:lnTo>
                                  <a:pt x="5613298" y="9525"/>
                                </a:lnTo>
                                <a:lnTo>
                                  <a:pt x="5613298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634050" y="2057400"/>
                                </a:moveTo>
                                <a:lnTo>
                                  <a:pt x="5605475" y="2057400"/>
                                </a:lnTo>
                                <a:lnTo>
                                  <a:pt x="5605475" y="2066925"/>
                                </a:lnTo>
                                <a:lnTo>
                                  <a:pt x="5634050" y="2066925"/>
                                </a:lnTo>
                                <a:lnTo>
                                  <a:pt x="5634050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660872" y="0"/>
                                </a:moveTo>
                                <a:lnTo>
                                  <a:pt x="5632297" y="0"/>
                                </a:lnTo>
                                <a:lnTo>
                                  <a:pt x="5632297" y="9525"/>
                                </a:lnTo>
                                <a:lnTo>
                                  <a:pt x="5660872" y="9525"/>
                                </a:lnTo>
                                <a:lnTo>
                                  <a:pt x="5660872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681624" y="2057400"/>
                                </a:moveTo>
                                <a:lnTo>
                                  <a:pt x="5653049" y="2057400"/>
                                </a:lnTo>
                                <a:lnTo>
                                  <a:pt x="5653049" y="2066925"/>
                                </a:lnTo>
                                <a:lnTo>
                                  <a:pt x="5681624" y="2066925"/>
                                </a:lnTo>
                                <a:lnTo>
                                  <a:pt x="5681624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708434" y="0"/>
                                </a:moveTo>
                                <a:lnTo>
                                  <a:pt x="5679859" y="0"/>
                                </a:lnTo>
                                <a:lnTo>
                                  <a:pt x="5679859" y="9525"/>
                                </a:lnTo>
                                <a:lnTo>
                                  <a:pt x="5708434" y="9525"/>
                                </a:lnTo>
                                <a:lnTo>
                                  <a:pt x="570843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729186" y="2057400"/>
                                </a:moveTo>
                                <a:lnTo>
                                  <a:pt x="5700611" y="2057400"/>
                                </a:lnTo>
                                <a:lnTo>
                                  <a:pt x="5700611" y="2066925"/>
                                </a:lnTo>
                                <a:lnTo>
                                  <a:pt x="5729186" y="2066925"/>
                                </a:lnTo>
                                <a:lnTo>
                                  <a:pt x="5729186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756008" y="0"/>
                                </a:moveTo>
                                <a:lnTo>
                                  <a:pt x="5727433" y="0"/>
                                </a:lnTo>
                                <a:lnTo>
                                  <a:pt x="5727433" y="9525"/>
                                </a:lnTo>
                                <a:lnTo>
                                  <a:pt x="5756008" y="9525"/>
                                </a:lnTo>
                                <a:lnTo>
                                  <a:pt x="5756008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776760" y="2057400"/>
                                </a:moveTo>
                                <a:lnTo>
                                  <a:pt x="5748185" y="2057400"/>
                                </a:lnTo>
                                <a:lnTo>
                                  <a:pt x="5748185" y="2066925"/>
                                </a:lnTo>
                                <a:lnTo>
                                  <a:pt x="5776760" y="2066925"/>
                                </a:lnTo>
                                <a:lnTo>
                                  <a:pt x="5776760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803570" y="0"/>
                                </a:moveTo>
                                <a:lnTo>
                                  <a:pt x="5774995" y="0"/>
                                </a:lnTo>
                                <a:lnTo>
                                  <a:pt x="5774995" y="9525"/>
                                </a:lnTo>
                                <a:lnTo>
                                  <a:pt x="5803570" y="9525"/>
                                </a:lnTo>
                                <a:lnTo>
                                  <a:pt x="5803570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824321" y="2057400"/>
                                </a:moveTo>
                                <a:lnTo>
                                  <a:pt x="5795746" y="2057400"/>
                                </a:lnTo>
                                <a:lnTo>
                                  <a:pt x="5795746" y="2066925"/>
                                </a:lnTo>
                                <a:lnTo>
                                  <a:pt x="5824321" y="2066925"/>
                                </a:lnTo>
                                <a:lnTo>
                                  <a:pt x="5824321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851144" y="0"/>
                                </a:moveTo>
                                <a:lnTo>
                                  <a:pt x="5822569" y="0"/>
                                </a:lnTo>
                                <a:lnTo>
                                  <a:pt x="5822569" y="9525"/>
                                </a:lnTo>
                                <a:lnTo>
                                  <a:pt x="5851144" y="9525"/>
                                </a:lnTo>
                                <a:lnTo>
                                  <a:pt x="585114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871896" y="2057400"/>
                                </a:moveTo>
                                <a:lnTo>
                                  <a:pt x="5843321" y="2057400"/>
                                </a:lnTo>
                                <a:lnTo>
                                  <a:pt x="5843321" y="2066925"/>
                                </a:lnTo>
                                <a:lnTo>
                                  <a:pt x="5871896" y="2066925"/>
                                </a:lnTo>
                                <a:lnTo>
                                  <a:pt x="5871896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898718" y="0"/>
                                </a:moveTo>
                                <a:lnTo>
                                  <a:pt x="5870143" y="0"/>
                                </a:lnTo>
                                <a:lnTo>
                                  <a:pt x="5870143" y="9525"/>
                                </a:lnTo>
                                <a:lnTo>
                                  <a:pt x="5898718" y="9525"/>
                                </a:lnTo>
                                <a:lnTo>
                                  <a:pt x="5898718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919470" y="2057400"/>
                                </a:moveTo>
                                <a:lnTo>
                                  <a:pt x="5890895" y="2057400"/>
                                </a:lnTo>
                                <a:lnTo>
                                  <a:pt x="5890895" y="2066925"/>
                                </a:lnTo>
                                <a:lnTo>
                                  <a:pt x="5919470" y="2066925"/>
                                </a:lnTo>
                                <a:lnTo>
                                  <a:pt x="5919470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946279" y="0"/>
                                </a:moveTo>
                                <a:lnTo>
                                  <a:pt x="5917704" y="0"/>
                                </a:lnTo>
                                <a:lnTo>
                                  <a:pt x="5917704" y="9525"/>
                                </a:lnTo>
                                <a:lnTo>
                                  <a:pt x="5946279" y="9525"/>
                                </a:lnTo>
                                <a:lnTo>
                                  <a:pt x="5946279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967031" y="2057400"/>
                                </a:moveTo>
                                <a:lnTo>
                                  <a:pt x="5938456" y="2057400"/>
                                </a:lnTo>
                                <a:lnTo>
                                  <a:pt x="5938456" y="2066925"/>
                                </a:lnTo>
                                <a:lnTo>
                                  <a:pt x="5967031" y="2066925"/>
                                </a:lnTo>
                                <a:lnTo>
                                  <a:pt x="5967031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993854" y="0"/>
                                </a:moveTo>
                                <a:lnTo>
                                  <a:pt x="5965279" y="0"/>
                                </a:lnTo>
                                <a:lnTo>
                                  <a:pt x="5965279" y="9525"/>
                                </a:lnTo>
                                <a:lnTo>
                                  <a:pt x="5993854" y="9525"/>
                                </a:lnTo>
                                <a:lnTo>
                                  <a:pt x="599385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6014377" y="2066721"/>
                                </a:moveTo>
                                <a:lnTo>
                                  <a:pt x="6014034" y="2057222"/>
                                </a:lnTo>
                                <a:lnTo>
                                  <a:pt x="6010262" y="2057400"/>
                                </a:lnTo>
                                <a:lnTo>
                                  <a:pt x="5986030" y="2057400"/>
                                </a:lnTo>
                                <a:lnTo>
                                  <a:pt x="5986030" y="2066925"/>
                                </a:lnTo>
                                <a:lnTo>
                                  <a:pt x="6010262" y="2066925"/>
                                </a:lnTo>
                                <a:lnTo>
                                  <a:pt x="6014377" y="2066721"/>
                                </a:lnTo>
                                <a:close/>
                              </a:path>
                              <a:path w="6119495" h="2066925">
                                <a:moveTo>
                                  <a:pt x="6040717" y="4216"/>
                                </a:moveTo>
                                <a:lnTo>
                                  <a:pt x="6032576" y="2171"/>
                                </a:lnTo>
                                <a:lnTo>
                                  <a:pt x="6021527" y="546"/>
                                </a:lnTo>
                                <a:lnTo>
                                  <a:pt x="6012713" y="114"/>
                                </a:lnTo>
                                <a:lnTo>
                                  <a:pt x="6012624" y="4216"/>
                                </a:lnTo>
                                <a:lnTo>
                                  <a:pt x="6012510" y="9525"/>
                                </a:lnTo>
                                <a:lnTo>
                                  <a:pt x="6020587" y="10020"/>
                                </a:lnTo>
                                <a:lnTo>
                                  <a:pt x="6030709" y="11518"/>
                                </a:lnTo>
                                <a:lnTo>
                                  <a:pt x="6038189" y="13398"/>
                                </a:lnTo>
                                <a:lnTo>
                                  <a:pt x="6040717" y="4216"/>
                                </a:lnTo>
                                <a:close/>
                              </a:path>
                              <a:path w="6119495" h="2066925">
                                <a:moveTo>
                                  <a:pt x="6060478" y="2055164"/>
                                </a:moveTo>
                                <a:lnTo>
                                  <a:pt x="6056300" y="2046617"/>
                                </a:lnTo>
                                <a:lnTo>
                                  <a:pt x="6050369" y="2049424"/>
                                </a:lnTo>
                                <a:lnTo>
                                  <a:pt x="6040640" y="2052916"/>
                                </a:lnTo>
                                <a:lnTo>
                                  <a:pt x="6031052" y="2055317"/>
                                </a:lnTo>
                                <a:lnTo>
                                  <a:pt x="6032970" y="2064651"/>
                                </a:lnTo>
                                <a:lnTo>
                                  <a:pt x="6043396" y="2062022"/>
                                </a:lnTo>
                                <a:lnTo>
                                  <a:pt x="6054014" y="2058225"/>
                                </a:lnTo>
                                <a:lnTo>
                                  <a:pt x="6060478" y="2055164"/>
                                </a:lnTo>
                                <a:close/>
                              </a:path>
                              <a:path w="6119495" h="2066925">
                                <a:moveTo>
                                  <a:pt x="6083185" y="26301"/>
                                </a:moveTo>
                                <a:lnTo>
                                  <a:pt x="6082741" y="25895"/>
                                </a:lnTo>
                                <a:lnTo>
                                  <a:pt x="6073787" y="19240"/>
                                </a:lnTo>
                                <a:lnTo>
                                  <a:pt x="6064199" y="13512"/>
                                </a:lnTo>
                                <a:lnTo>
                                  <a:pt x="6058903" y="11010"/>
                                </a:lnTo>
                                <a:lnTo>
                                  <a:pt x="6054864" y="19621"/>
                                </a:lnTo>
                                <a:lnTo>
                                  <a:pt x="6059703" y="21907"/>
                                </a:lnTo>
                                <a:lnTo>
                                  <a:pt x="6068492" y="27165"/>
                                </a:lnTo>
                                <a:lnTo>
                                  <a:pt x="6076708" y="33261"/>
                                </a:lnTo>
                                <a:lnTo>
                                  <a:pt x="6077102" y="33629"/>
                                </a:lnTo>
                                <a:lnTo>
                                  <a:pt x="6083185" y="26301"/>
                                </a:lnTo>
                                <a:close/>
                              </a:path>
                              <a:path w="6119495" h="2066925">
                                <a:moveTo>
                                  <a:pt x="6098146" y="2025675"/>
                                </a:moveTo>
                                <a:lnTo>
                                  <a:pt x="6090818" y="2019579"/>
                                </a:lnTo>
                                <a:lnTo>
                                  <a:pt x="6084354" y="2026704"/>
                                </a:lnTo>
                                <a:lnTo>
                                  <a:pt x="6076708" y="2033651"/>
                                </a:lnTo>
                                <a:lnTo>
                                  <a:pt x="6071247" y="2037702"/>
                                </a:lnTo>
                                <a:lnTo>
                                  <a:pt x="6076823" y="2045423"/>
                                </a:lnTo>
                                <a:lnTo>
                                  <a:pt x="6082741" y="2041017"/>
                                </a:lnTo>
                                <a:lnTo>
                                  <a:pt x="6091085" y="2033447"/>
                                </a:lnTo>
                                <a:lnTo>
                                  <a:pt x="6098146" y="2025675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2738" y="63919"/>
                                </a:moveTo>
                                <a:lnTo>
                                  <a:pt x="6111049" y="60363"/>
                                </a:lnTo>
                                <a:lnTo>
                                  <a:pt x="6105322" y="50787"/>
                                </a:lnTo>
                                <a:lnTo>
                                  <a:pt x="6098667" y="41821"/>
                                </a:lnTo>
                                <a:lnTo>
                                  <a:pt x="6096927" y="39903"/>
                                </a:lnTo>
                                <a:lnTo>
                                  <a:pt x="6089688" y="46088"/>
                                </a:lnTo>
                                <a:lnTo>
                                  <a:pt x="6091301" y="47866"/>
                                </a:lnTo>
                                <a:lnTo>
                                  <a:pt x="6097397" y="56083"/>
                                </a:lnTo>
                                <a:lnTo>
                                  <a:pt x="6102655" y="64858"/>
                                </a:lnTo>
                                <a:lnTo>
                                  <a:pt x="6104191" y="68110"/>
                                </a:lnTo>
                                <a:lnTo>
                                  <a:pt x="6112738" y="63919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982952"/>
                                </a:moveTo>
                                <a:lnTo>
                                  <a:pt x="6111125" y="1980717"/>
                                </a:lnTo>
                                <a:lnTo>
                                  <a:pt x="6110567" y="1982952"/>
                                </a:lnTo>
                                <a:lnTo>
                                  <a:pt x="6107061" y="1992718"/>
                                </a:lnTo>
                                <a:lnTo>
                                  <a:pt x="6102655" y="2002066"/>
                                </a:lnTo>
                                <a:lnTo>
                                  <a:pt x="6100864" y="2005063"/>
                                </a:lnTo>
                                <a:lnTo>
                                  <a:pt x="6109081" y="2009863"/>
                                </a:lnTo>
                                <a:lnTo>
                                  <a:pt x="6111049" y="2006561"/>
                                </a:lnTo>
                                <a:lnTo>
                                  <a:pt x="6115863" y="1996363"/>
                                </a:lnTo>
                                <a:lnTo>
                                  <a:pt x="6119215" y="1987042"/>
                                </a:lnTo>
                                <a:lnTo>
                                  <a:pt x="6119215" y="1982952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936394"/>
                                </a:moveTo>
                                <a:lnTo>
                                  <a:pt x="6115037" y="1936394"/>
                                </a:lnTo>
                                <a:lnTo>
                                  <a:pt x="6115037" y="1952625"/>
                                </a:lnTo>
                                <a:lnTo>
                                  <a:pt x="6114542" y="1962950"/>
                                </a:lnTo>
                                <a:lnTo>
                                  <a:pt x="6114466" y="1963496"/>
                                </a:lnTo>
                                <a:lnTo>
                                  <a:pt x="6119215" y="1963991"/>
                                </a:lnTo>
                                <a:lnTo>
                                  <a:pt x="6119215" y="1936394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888807"/>
                                </a:moveTo>
                                <a:lnTo>
                                  <a:pt x="6115037" y="1888807"/>
                                </a:lnTo>
                                <a:lnTo>
                                  <a:pt x="6115037" y="1917382"/>
                                </a:lnTo>
                                <a:lnTo>
                                  <a:pt x="6119215" y="1917382"/>
                                </a:lnTo>
                                <a:lnTo>
                                  <a:pt x="6119215" y="1888807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841258"/>
                                </a:moveTo>
                                <a:lnTo>
                                  <a:pt x="6115037" y="1841258"/>
                                </a:lnTo>
                                <a:lnTo>
                                  <a:pt x="6115037" y="1869833"/>
                                </a:lnTo>
                                <a:lnTo>
                                  <a:pt x="6119215" y="1869833"/>
                                </a:lnTo>
                                <a:lnTo>
                                  <a:pt x="6119215" y="1841258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793671"/>
                                </a:moveTo>
                                <a:lnTo>
                                  <a:pt x="6115037" y="1793671"/>
                                </a:lnTo>
                                <a:lnTo>
                                  <a:pt x="6115037" y="1822246"/>
                                </a:lnTo>
                                <a:lnTo>
                                  <a:pt x="6119215" y="1822246"/>
                                </a:lnTo>
                                <a:lnTo>
                                  <a:pt x="6119215" y="1793671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746110"/>
                                </a:moveTo>
                                <a:lnTo>
                                  <a:pt x="6115037" y="1746110"/>
                                </a:lnTo>
                                <a:lnTo>
                                  <a:pt x="6115037" y="1774685"/>
                                </a:lnTo>
                                <a:lnTo>
                                  <a:pt x="6119215" y="1774685"/>
                                </a:lnTo>
                                <a:lnTo>
                                  <a:pt x="6119215" y="1746110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698523"/>
                                </a:moveTo>
                                <a:lnTo>
                                  <a:pt x="6115037" y="1698523"/>
                                </a:lnTo>
                                <a:lnTo>
                                  <a:pt x="6115037" y="1727098"/>
                                </a:lnTo>
                                <a:lnTo>
                                  <a:pt x="6119215" y="1727098"/>
                                </a:lnTo>
                                <a:lnTo>
                                  <a:pt x="6119215" y="1698523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650974"/>
                                </a:moveTo>
                                <a:lnTo>
                                  <a:pt x="6115037" y="1650974"/>
                                </a:lnTo>
                                <a:lnTo>
                                  <a:pt x="6115037" y="1679549"/>
                                </a:lnTo>
                                <a:lnTo>
                                  <a:pt x="6119215" y="1679549"/>
                                </a:lnTo>
                                <a:lnTo>
                                  <a:pt x="6119215" y="1650974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603387"/>
                                </a:moveTo>
                                <a:lnTo>
                                  <a:pt x="6115037" y="1603387"/>
                                </a:lnTo>
                                <a:lnTo>
                                  <a:pt x="6115037" y="1631962"/>
                                </a:lnTo>
                                <a:lnTo>
                                  <a:pt x="6119215" y="1631962"/>
                                </a:lnTo>
                                <a:lnTo>
                                  <a:pt x="6119215" y="1603387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555838"/>
                                </a:moveTo>
                                <a:lnTo>
                                  <a:pt x="6115037" y="1555838"/>
                                </a:lnTo>
                                <a:lnTo>
                                  <a:pt x="6115037" y="1584413"/>
                                </a:lnTo>
                                <a:lnTo>
                                  <a:pt x="6119215" y="1584413"/>
                                </a:lnTo>
                                <a:lnTo>
                                  <a:pt x="6119215" y="1555838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508252"/>
                                </a:moveTo>
                                <a:lnTo>
                                  <a:pt x="6115037" y="1508252"/>
                                </a:lnTo>
                                <a:lnTo>
                                  <a:pt x="6115037" y="1536827"/>
                                </a:lnTo>
                                <a:lnTo>
                                  <a:pt x="6119215" y="1536827"/>
                                </a:lnTo>
                                <a:lnTo>
                                  <a:pt x="6119215" y="1508252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460690"/>
                                </a:moveTo>
                                <a:lnTo>
                                  <a:pt x="6115037" y="1460690"/>
                                </a:lnTo>
                                <a:lnTo>
                                  <a:pt x="6115037" y="1489265"/>
                                </a:lnTo>
                                <a:lnTo>
                                  <a:pt x="6119215" y="1489265"/>
                                </a:lnTo>
                                <a:lnTo>
                                  <a:pt x="6119215" y="1460690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413103"/>
                                </a:moveTo>
                                <a:lnTo>
                                  <a:pt x="6115037" y="1413103"/>
                                </a:lnTo>
                                <a:lnTo>
                                  <a:pt x="6115037" y="1441678"/>
                                </a:lnTo>
                                <a:lnTo>
                                  <a:pt x="6119215" y="1441678"/>
                                </a:lnTo>
                                <a:lnTo>
                                  <a:pt x="6119215" y="1413103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365554"/>
                                </a:moveTo>
                                <a:lnTo>
                                  <a:pt x="6115037" y="1365554"/>
                                </a:lnTo>
                                <a:lnTo>
                                  <a:pt x="6115037" y="1394129"/>
                                </a:lnTo>
                                <a:lnTo>
                                  <a:pt x="6119215" y="1394129"/>
                                </a:lnTo>
                                <a:lnTo>
                                  <a:pt x="6119215" y="1365554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317967"/>
                                </a:moveTo>
                                <a:lnTo>
                                  <a:pt x="6115037" y="1317967"/>
                                </a:lnTo>
                                <a:lnTo>
                                  <a:pt x="6115037" y="1346542"/>
                                </a:lnTo>
                                <a:lnTo>
                                  <a:pt x="6119215" y="1346542"/>
                                </a:lnTo>
                                <a:lnTo>
                                  <a:pt x="6119215" y="1317967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270419"/>
                                </a:moveTo>
                                <a:lnTo>
                                  <a:pt x="6115037" y="1270419"/>
                                </a:lnTo>
                                <a:lnTo>
                                  <a:pt x="6115037" y="1298994"/>
                                </a:lnTo>
                                <a:lnTo>
                                  <a:pt x="6119215" y="1298994"/>
                                </a:lnTo>
                                <a:lnTo>
                                  <a:pt x="6119215" y="1270419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222832"/>
                                </a:moveTo>
                                <a:lnTo>
                                  <a:pt x="6115037" y="1222832"/>
                                </a:lnTo>
                                <a:lnTo>
                                  <a:pt x="6115037" y="1251407"/>
                                </a:lnTo>
                                <a:lnTo>
                                  <a:pt x="6119215" y="1251407"/>
                                </a:lnTo>
                                <a:lnTo>
                                  <a:pt x="6119215" y="1222832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175283"/>
                                </a:moveTo>
                                <a:lnTo>
                                  <a:pt x="6115037" y="1175283"/>
                                </a:lnTo>
                                <a:lnTo>
                                  <a:pt x="6115037" y="1203858"/>
                                </a:lnTo>
                                <a:lnTo>
                                  <a:pt x="6119215" y="1203858"/>
                                </a:lnTo>
                                <a:lnTo>
                                  <a:pt x="6119215" y="1175283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127696"/>
                                </a:moveTo>
                                <a:lnTo>
                                  <a:pt x="6115037" y="1127696"/>
                                </a:lnTo>
                                <a:lnTo>
                                  <a:pt x="6115037" y="1156271"/>
                                </a:lnTo>
                                <a:lnTo>
                                  <a:pt x="6119215" y="1156271"/>
                                </a:lnTo>
                                <a:lnTo>
                                  <a:pt x="6119215" y="1127696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080135"/>
                                </a:moveTo>
                                <a:lnTo>
                                  <a:pt x="6115037" y="1080135"/>
                                </a:lnTo>
                                <a:lnTo>
                                  <a:pt x="6115037" y="1108710"/>
                                </a:lnTo>
                                <a:lnTo>
                                  <a:pt x="6119215" y="1108710"/>
                                </a:lnTo>
                                <a:lnTo>
                                  <a:pt x="6119215" y="1080135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032548"/>
                                </a:moveTo>
                                <a:lnTo>
                                  <a:pt x="6115037" y="1032548"/>
                                </a:lnTo>
                                <a:lnTo>
                                  <a:pt x="6115037" y="1061123"/>
                                </a:lnTo>
                                <a:lnTo>
                                  <a:pt x="6119215" y="1061123"/>
                                </a:lnTo>
                                <a:lnTo>
                                  <a:pt x="6119215" y="1032548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984999"/>
                                </a:moveTo>
                                <a:lnTo>
                                  <a:pt x="6115037" y="984999"/>
                                </a:lnTo>
                                <a:lnTo>
                                  <a:pt x="6115037" y="1013574"/>
                                </a:lnTo>
                                <a:lnTo>
                                  <a:pt x="6119215" y="1013574"/>
                                </a:lnTo>
                                <a:lnTo>
                                  <a:pt x="6119215" y="984999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937412"/>
                                </a:moveTo>
                                <a:lnTo>
                                  <a:pt x="6115037" y="937412"/>
                                </a:lnTo>
                                <a:lnTo>
                                  <a:pt x="6115037" y="965987"/>
                                </a:lnTo>
                                <a:lnTo>
                                  <a:pt x="6119215" y="965987"/>
                                </a:lnTo>
                                <a:lnTo>
                                  <a:pt x="6119215" y="937412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889863"/>
                                </a:moveTo>
                                <a:lnTo>
                                  <a:pt x="6115037" y="889863"/>
                                </a:lnTo>
                                <a:lnTo>
                                  <a:pt x="6115037" y="918438"/>
                                </a:lnTo>
                                <a:lnTo>
                                  <a:pt x="6119215" y="918438"/>
                                </a:lnTo>
                                <a:lnTo>
                                  <a:pt x="6119215" y="889863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842276"/>
                                </a:moveTo>
                                <a:lnTo>
                                  <a:pt x="6115037" y="842276"/>
                                </a:lnTo>
                                <a:lnTo>
                                  <a:pt x="6115037" y="870851"/>
                                </a:lnTo>
                                <a:lnTo>
                                  <a:pt x="6119215" y="870851"/>
                                </a:lnTo>
                                <a:lnTo>
                                  <a:pt x="6119215" y="842276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794727"/>
                                </a:moveTo>
                                <a:lnTo>
                                  <a:pt x="6115037" y="794727"/>
                                </a:lnTo>
                                <a:lnTo>
                                  <a:pt x="6115037" y="823302"/>
                                </a:lnTo>
                                <a:lnTo>
                                  <a:pt x="6119215" y="823302"/>
                                </a:lnTo>
                                <a:lnTo>
                                  <a:pt x="6119215" y="794727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747141"/>
                                </a:moveTo>
                                <a:lnTo>
                                  <a:pt x="6115037" y="747141"/>
                                </a:lnTo>
                                <a:lnTo>
                                  <a:pt x="6115037" y="775716"/>
                                </a:lnTo>
                                <a:lnTo>
                                  <a:pt x="6119215" y="775716"/>
                                </a:lnTo>
                                <a:lnTo>
                                  <a:pt x="6119215" y="747141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699592"/>
                                </a:moveTo>
                                <a:lnTo>
                                  <a:pt x="6115037" y="699592"/>
                                </a:lnTo>
                                <a:lnTo>
                                  <a:pt x="6115037" y="728167"/>
                                </a:lnTo>
                                <a:lnTo>
                                  <a:pt x="6119215" y="728167"/>
                                </a:lnTo>
                                <a:lnTo>
                                  <a:pt x="6119215" y="699592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652005"/>
                                </a:moveTo>
                                <a:lnTo>
                                  <a:pt x="6115037" y="652005"/>
                                </a:lnTo>
                                <a:lnTo>
                                  <a:pt x="6115037" y="680580"/>
                                </a:lnTo>
                                <a:lnTo>
                                  <a:pt x="6119215" y="680580"/>
                                </a:lnTo>
                                <a:lnTo>
                                  <a:pt x="6119215" y="652005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604456"/>
                                </a:moveTo>
                                <a:lnTo>
                                  <a:pt x="6115037" y="604456"/>
                                </a:lnTo>
                                <a:lnTo>
                                  <a:pt x="6115037" y="633031"/>
                                </a:lnTo>
                                <a:lnTo>
                                  <a:pt x="6119215" y="633031"/>
                                </a:lnTo>
                                <a:lnTo>
                                  <a:pt x="6119215" y="604456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556869"/>
                                </a:moveTo>
                                <a:lnTo>
                                  <a:pt x="6115037" y="556869"/>
                                </a:lnTo>
                                <a:lnTo>
                                  <a:pt x="6115037" y="585444"/>
                                </a:lnTo>
                                <a:lnTo>
                                  <a:pt x="6119215" y="585444"/>
                                </a:lnTo>
                                <a:lnTo>
                                  <a:pt x="6119215" y="556869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509320"/>
                                </a:moveTo>
                                <a:lnTo>
                                  <a:pt x="6115037" y="509320"/>
                                </a:lnTo>
                                <a:lnTo>
                                  <a:pt x="6115037" y="537895"/>
                                </a:lnTo>
                                <a:lnTo>
                                  <a:pt x="6119215" y="537895"/>
                                </a:lnTo>
                                <a:lnTo>
                                  <a:pt x="6119215" y="509320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461733"/>
                                </a:moveTo>
                                <a:lnTo>
                                  <a:pt x="6115037" y="461733"/>
                                </a:lnTo>
                                <a:lnTo>
                                  <a:pt x="6115037" y="490308"/>
                                </a:lnTo>
                                <a:lnTo>
                                  <a:pt x="6119215" y="490308"/>
                                </a:lnTo>
                                <a:lnTo>
                                  <a:pt x="6119215" y="461733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414172"/>
                                </a:moveTo>
                                <a:lnTo>
                                  <a:pt x="6115037" y="414172"/>
                                </a:lnTo>
                                <a:lnTo>
                                  <a:pt x="6115037" y="442747"/>
                                </a:lnTo>
                                <a:lnTo>
                                  <a:pt x="6119215" y="442747"/>
                                </a:lnTo>
                                <a:lnTo>
                                  <a:pt x="6119215" y="414172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366585"/>
                                </a:moveTo>
                                <a:lnTo>
                                  <a:pt x="6115037" y="366585"/>
                                </a:lnTo>
                                <a:lnTo>
                                  <a:pt x="6115037" y="395160"/>
                                </a:lnTo>
                                <a:lnTo>
                                  <a:pt x="6119215" y="395160"/>
                                </a:lnTo>
                                <a:lnTo>
                                  <a:pt x="6119215" y="366585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319036"/>
                                </a:moveTo>
                                <a:lnTo>
                                  <a:pt x="6115037" y="319036"/>
                                </a:lnTo>
                                <a:lnTo>
                                  <a:pt x="6115037" y="347611"/>
                                </a:lnTo>
                                <a:lnTo>
                                  <a:pt x="6119215" y="347611"/>
                                </a:lnTo>
                                <a:lnTo>
                                  <a:pt x="6119215" y="319036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271449"/>
                                </a:moveTo>
                                <a:lnTo>
                                  <a:pt x="6115037" y="271449"/>
                                </a:lnTo>
                                <a:lnTo>
                                  <a:pt x="6115037" y="300024"/>
                                </a:lnTo>
                                <a:lnTo>
                                  <a:pt x="6119215" y="300024"/>
                                </a:lnTo>
                                <a:lnTo>
                                  <a:pt x="6119215" y="271449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223901"/>
                                </a:moveTo>
                                <a:lnTo>
                                  <a:pt x="6115037" y="223901"/>
                                </a:lnTo>
                                <a:lnTo>
                                  <a:pt x="6115037" y="252476"/>
                                </a:lnTo>
                                <a:lnTo>
                                  <a:pt x="6119215" y="252476"/>
                                </a:lnTo>
                                <a:lnTo>
                                  <a:pt x="6119215" y="223901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76352"/>
                                </a:moveTo>
                                <a:lnTo>
                                  <a:pt x="6115037" y="176352"/>
                                </a:lnTo>
                                <a:lnTo>
                                  <a:pt x="6115037" y="204927"/>
                                </a:lnTo>
                                <a:lnTo>
                                  <a:pt x="6119215" y="204927"/>
                                </a:lnTo>
                                <a:lnTo>
                                  <a:pt x="6119215" y="176352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28765"/>
                                </a:moveTo>
                                <a:lnTo>
                                  <a:pt x="6115037" y="128765"/>
                                </a:lnTo>
                                <a:lnTo>
                                  <a:pt x="6115037" y="157340"/>
                                </a:lnTo>
                                <a:lnTo>
                                  <a:pt x="6119215" y="157340"/>
                                </a:lnTo>
                                <a:lnTo>
                                  <a:pt x="6119215" y="128765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82080"/>
                                </a:moveTo>
                                <a:lnTo>
                                  <a:pt x="6110719" y="84594"/>
                                </a:lnTo>
                                <a:lnTo>
                                  <a:pt x="6113043" y="93853"/>
                                </a:lnTo>
                                <a:lnTo>
                                  <a:pt x="6114542" y="103974"/>
                                </a:lnTo>
                                <a:lnTo>
                                  <a:pt x="6114847" y="110350"/>
                                </a:lnTo>
                                <a:lnTo>
                                  <a:pt x="6114847" y="110172"/>
                                </a:lnTo>
                                <a:lnTo>
                                  <a:pt x="6119215" y="110172"/>
                                </a:lnTo>
                                <a:lnTo>
                                  <a:pt x="6119215" y="820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0" y="0"/>
                            <a:ext cx="6119495" cy="2066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2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44" w:right="0" w:firstLine="0"/>
                                <w:jc w:val="both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Пример. Какие раунды использовать в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квизе</w:t>
                              </w:r>
                            </w:p>
                            <w:p>
                              <w:pPr>
                                <w:spacing w:before="208"/>
                                <w:ind w:left="344" w:right="0" w:firstLine="0"/>
                                <w:jc w:val="both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Раунд</w:t>
                              </w:r>
                              <w:r>
                                <w:rPr>
                                  <w:b/>
                                  <w:spacing w:val="1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Выбрать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правильный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ответ.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Составьте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7–10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вопросов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с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вариантами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ответов.</w:t>
                              </w:r>
                            </w:p>
                            <w:p>
                              <w:pPr>
                                <w:spacing w:before="69"/>
                                <w:ind w:left="344" w:right="0" w:firstLine="0"/>
                                <w:jc w:val="both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Раунд</w:t>
                              </w:r>
                              <w:r>
                                <w:rPr>
                                  <w:b/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spacing w:val="1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Разбор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кейса.</w:t>
                              </w:r>
                              <w:r>
                                <w:rPr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Пропишите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несколько</w:t>
                              </w:r>
                              <w:r>
                                <w:rPr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ситуаций,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чтобы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работники</w:t>
                              </w:r>
                              <w:r>
                                <w:rPr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дали</w:t>
                              </w:r>
                            </w:p>
                            <w:p>
                              <w:pPr>
                                <w:spacing w:line="304" w:lineRule="auto" w:before="55"/>
                                <w:ind w:left="344" w:right="688" w:firstLine="0"/>
                                <w:jc w:val="both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развернутый ответ. Например, в рабочее время в цехе обнаружили перегруженные стеллажи и проходы, заставленные тарой. Спросите работников, что делать в этом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случае.</w:t>
                              </w:r>
                            </w:p>
                            <w:p>
                              <w:pPr>
                                <w:spacing w:line="295" w:lineRule="auto" w:before="5"/>
                                <w:ind w:left="344" w:right="863" w:firstLine="0"/>
                                <w:jc w:val="both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Раунд 3. </w:t>
                              </w:r>
                              <w:r>
                                <w:rPr>
                                  <w:sz w:val="19"/>
                                </w:rPr>
                                <w:t>Блицопрос «да/нет». Сформулируйте 5–10 вопросов, на которые можно ответить «да» либо «нет».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162.75pt;mso-position-horizontal-relative:char;mso-position-vertical-relative:line" id="docshapegroup53" coordorigin="0,0" coordsize="9637,3255">
                <v:shape style="position:absolute;left:0;top:0;width:9637;height:3255" id="docshape54" coordorigin="0,0" coordsize="9637,3255" path="m15,3014l0,3014,0,3059,15,3059,15,3014xm15,2939l0,2939,0,2984,15,2984,15,2939xm15,2864l0,2864,0,2909,15,2909,15,2864xm15,2789l0,2789,0,2834,15,2834,15,2789xm15,2714l0,2714,0,2759,15,2759,15,2714xm15,2639l0,2639,0,2684,15,2684,15,2639xm15,2565l0,2565,0,2610,15,2610,15,2565xm15,2490l0,2490,0,2535,15,2535,15,2490xm15,2415l0,2415,0,2460,15,2460,15,2415xm15,2340l0,2340,0,2385,15,2385,15,2340xm15,2265l0,2265,0,2310,15,2310,15,2265xm15,2190l0,2190,0,2235,15,2235,15,2190xm15,2115l0,2115,0,2160,15,2160,15,2115xm15,2040l0,2040,0,2085,15,2085,15,2040xm15,1965l0,1965,0,2010,15,2010,15,1965xm15,1890l0,1890,0,1935,15,1935,15,1890xm15,1815l0,1815,0,1860,15,1860,15,1815xm15,1741l0,1741,0,1786,15,1786,15,1741xm15,1666l0,1666,0,1711,15,1711,15,1666xm15,1591l0,1591,0,1636,15,1636,15,1591xm15,1516l0,1516,0,1561,15,1561,15,1516xm15,1441l0,1441,0,1486,15,1486,15,1441xm15,1366l0,1366,0,1411,15,1411,15,1366xm15,1291l0,1291,0,1336,15,1336,15,1291xm15,1216l0,1216,0,1261,15,1261,15,1216xm15,1141l0,1141,0,1186,15,1186,15,1141xm15,1066l0,1066,0,1111,15,1111,15,1066xm15,991l0,991,0,1036,15,1036,15,991xm15,917l0,917,0,962,15,962,15,917xm15,842l0,842,0,887,15,887,15,842xm15,767l0,767,0,812,15,812,15,767xm15,692l0,692,0,737,15,737,15,692xm15,617l0,617,0,662,15,662,15,617xm15,542l0,542,0,587,15,587,15,542xm15,467l0,467,0,512,15,512,15,467xm15,392l0,392,0,437,15,437,15,392xm15,317l0,317,0,362,15,362,15,317xm15,242l0,242,0,287,15,287,15,242xm16,169l1,168,1,169,0,180,0,212,15,212,15,180,16,169xm24,3128l22,3123,18,3107,16,3091,16,3087,1,3088,1,3091,1,3093,3,3110,8,3127,10,3133,24,3128xm34,103l21,96,14,111,8,128,5,139,20,142,22,132,28,117,34,103xm59,3187l52,3180,43,3167,35,3153,22,3160,30,3175,41,3189,48,3197,59,3187xm79,50l70,38,66,41,53,53,41,66,37,70,49,80,52,75,63,63,75,52,79,50xm115,3227l102,3221,88,3212,80,3206,71,3218,80,3225,95,3234,110,3241,115,3227xm141,20l138,5,128,8,111,14,95,21,95,21,102,35,102,35,117,28,132,22,141,20xm183,3240l180,3240,164,3239,148,3237,142,3235,139,3250,145,3252,162,3254,180,3255,183,3255,183,3240xm225,0l180,0,167,1,168,16,180,15,225,15,225,0xm258,3240l213,3240,213,3255,258,3255,258,3240xm300,0l255,0,255,15,300,15,300,0xm333,3240l288,3240,288,3255,333,3255,333,3240xm375,0l330,0,330,15,375,15,375,0xm408,3240l363,3240,363,3255,408,3255,408,3240xm450,0l405,0,405,15,450,15,450,0xm482,3240l437,3240,437,3255,482,3255,482,3240xm525,0l480,0,480,15,525,15,525,0xm557,3240l512,3240,512,3255,557,3255,557,3240xm600,0l555,0,555,15,600,15,600,0xm632,3240l587,3240,587,3255,632,3255,632,3240xm674,0l629,0,629,15,674,15,674,0xm707,3240l662,3240,662,3255,707,3255,707,3240xm749,0l704,0,704,15,749,15,749,0xm782,3240l737,3240,737,3255,782,3255,782,3240xm824,0l779,0,779,15,824,15,824,0xm857,3240l812,3240,812,3255,857,3255,857,3240xm899,0l854,0,854,15,899,15,899,0xm932,3240l887,3240,887,3255,932,3255,932,3240xm974,0l929,0,929,15,974,15,974,0xm1007,3240l962,3240,962,3255,1007,3255,1007,3240xm1049,0l1004,0,1004,15,1049,15,1049,0xm1082,3240l1037,3240,1037,3255,1082,3255,1082,3240xm1124,0l1079,0,1079,15,1124,15,1124,0xm1157,3240l1112,3240,1112,3255,1157,3255,1157,3240xm1199,0l1154,0,1154,15,1199,15,1199,0xm1232,3240l1187,3240,1187,3255,1232,3255,1232,3240xm1274,0l1229,0,1229,15,1274,15,1274,0xm1306,3240l1261,3240,1261,3255,1306,3255,1306,3240xm1349,0l1304,0,1304,15,1349,15,1349,0xm1381,3240l1336,3240,1336,3255,1381,3255,1381,3240xm1424,0l1379,0,1379,15,1424,15,1424,0xm1456,3240l1411,3240,1411,3255,1456,3255,1456,3240xm1498,0l1453,0,1453,15,1498,15,1498,0xm1531,3240l1486,3240,1486,3255,1531,3255,1531,3240xm1573,0l1528,0,1528,15,1573,15,1573,0xm1606,3240l1561,3240,1561,3255,1606,3255,1606,3240xm1648,0l1603,0,1603,15,1648,15,1648,0xm1681,3240l1636,3240,1636,3255,1681,3255,1681,3240xm1723,0l1678,0,1678,15,1723,15,1723,0xm1756,3240l1711,3240,1711,3255,1756,3255,1756,3240xm1798,0l1753,0,1753,15,1798,15,1798,0xm1831,3240l1786,3240,1786,3255,1831,3255,1831,3240xm1873,0l1828,0,1828,15,1873,15,1873,0xm1906,3240l1861,3240,1861,3255,1906,3255,1906,3240xm1948,0l1903,0,1903,15,1948,15,1948,0xm1981,3240l1936,3240,1936,3255,1981,3255,1981,3240xm2023,0l1978,0,1978,15,2023,15,2023,0xm2056,3240l2011,3240,2011,3255,2056,3255,2056,3240xm2098,0l2053,0,2053,15,2098,15,2098,0xm2130,3240l2085,3240,2085,3255,2130,3255,2130,3240xm2173,0l2128,0,2128,15,2173,15,2173,0xm2205,3240l2160,3240,2160,3255,2205,3255,2205,3240xm2248,0l2203,0,2203,15,2248,15,2248,0xm2280,3240l2235,3240,2235,3255,2280,3255,2280,3240xm2323,0l2278,0,2278,15,2323,15,2323,0xm2355,3240l2310,3240,2310,3255,2355,3255,2355,3240xm2397,0l2352,0,2352,15,2397,15,2397,0xm2430,3240l2385,3240,2385,3255,2430,3255,2430,3240xm2472,0l2427,0,2427,15,2472,15,2472,0xm2505,3240l2460,3240,2460,3255,2505,3255,2505,3240xm2547,0l2502,0,2502,15,2547,15,2547,0xm2580,3240l2535,3240,2535,3255,2580,3255,2580,3240xm2622,0l2577,0,2577,15,2622,15,2622,0xm2655,3240l2610,3240,2610,3255,2655,3255,2655,3240xm2697,0l2652,0,2652,15,2697,15,2697,0xm2730,3240l2685,3240,2685,3255,2730,3255,2730,3240xm2772,0l2727,0,2727,15,2772,15,2772,0xm2805,3240l2760,3240,2760,3255,2805,3255,2805,3240xm2847,0l2802,0,2802,15,2847,15,2847,0xm2880,3240l2835,3240,2835,3255,2880,3255,2880,3240xm2922,0l2877,0,2877,15,2922,15,2922,0xm2954,3240l2909,3240,2909,3255,2954,3255,2954,3240xm2997,0l2952,0,2952,15,2997,15,2997,0xm3029,3240l2984,3240,2984,3255,3029,3255,3029,3240xm3072,0l3027,0,3027,15,3072,15,3072,0xm3104,3240l3059,3240,3059,3255,3104,3255,3104,3240xm3147,0l3102,0,3102,15,3147,15,3147,0xm3179,3240l3134,3240,3134,3255,3179,3255,3179,3240xm3221,0l3176,0,3176,15,3221,15,3221,0xm3254,3240l3209,3240,3209,3255,3254,3255,3254,3240xm3296,0l3251,0,3251,15,3296,15,3296,0xm3329,3240l3284,3240,3284,3255,3329,3255,3329,3240xm3371,0l3326,0,3326,15,3371,15,3371,0xm3404,3240l3359,3240,3359,3255,3404,3255,3404,3240xm3446,0l3401,0,3401,15,3446,15,3446,0xm3479,3240l3434,3240,3434,3255,3479,3255,3479,3240xm3521,0l3476,0,3476,15,3521,15,3521,0xm3554,3240l3509,3240,3509,3255,3554,3255,3554,3240xm3596,0l3551,0,3551,15,3596,15,3596,0xm3629,3240l3584,3240,3584,3255,3629,3255,3629,3240xm3671,0l3626,0,3626,15,3671,15,3671,0xm3704,3240l3659,3240,3659,3255,3704,3255,3704,3240xm3746,0l3701,0,3701,15,3746,15,3746,0xm3779,3240l3734,3240,3734,3255,3779,3255,3779,3240xm3821,0l3776,0,3776,15,3821,15,3821,0xm3853,3240l3808,3240,3808,3255,3853,3255,3853,3240xm3896,0l3851,0,3851,15,3896,15,3896,0xm3928,3240l3883,3240,3883,3255,3928,3255,3928,3240xm3971,0l3926,0,3926,15,3971,15,3971,0xm4003,3240l3958,3240,3958,3255,4003,3255,4003,3240xm4045,0l4000,0,4000,15,4045,15,4045,0xm4078,3240l4033,3240,4033,3255,4078,3255,4078,3240xm4120,0l4075,0,4075,15,4120,15,4120,0xm4153,3240l4108,3240,4108,3255,4153,3255,4153,3240xm4195,0l4150,0,4150,15,4195,15,4195,0xm4228,3240l4183,3240,4183,3255,4228,3255,4228,3240xm4270,0l4225,0,4225,15,4270,15,4270,0xm4303,3240l4258,3240,4258,3255,4303,3255,4303,3240xm4345,0l4300,0,4300,15,4345,15,4345,0xm4378,3240l4333,3240,4333,3255,4378,3255,4378,3240xm4420,0l4375,0,4375,15,4420,15,4420,0xm4453,3240l4408,3240,4408,3255,4453,3255,4453,3240xm4495,0l4450,0,4450,15,4495,15,4495,0xm4528,3240l4483,3240,4483,3255,4528,3255,4528,3240xm4570,0l4525,0,4525,15,4570,15,4570,0xm4603,3240l4558,3240,4558,3255,4603,3255,4603,3240xm4645,0l4600,0,4600,15,4645,15,4645,0xm4677,3240l4632,3240,4632,3255,4677,3255,4677,3240xm4720,0l4675,0,4675,15,4720,15,4720,0xm4752,3240l4707,3240,4707,3255,4752,3255,4752,3240xm4795,0l4750,0,4750,15,4795,15,4795,0xm4827,3240l4782,3240,4782,3255,4827,3255,4827,3240xm4870,0l4825,0,4825,15,4870,15,4870,0xm4902,3240l4857,3240,4857,3255,4902,3255,4902,3240xm4944,0l4899,0,4899,15,4944,15,4944,0xm4977,3240l4932,3240,4932,3255,4977,3255,4977,3240xm5019,0l4974,0,4974,15,5019,15,5019,0xm5052,3240l5007,3240,5007,3255,5052,3255,5052,3240xm5094,0l5049,0,5049,15,5094,15,5094,0xm5127,3240l5082,3240,5082,3255,5127,3255,5127,3240xm5169,0l5124,0,5124,15,5169,15,5169,0xm5202,3240l5157,3240,5157,3255,5202,3255,5202,3240xm5244,0l5199,0,5199,15,5244,15,5244,0xm5277,3240l5232,3240,5232,3255,5277,3255,5277,3240xm5319,0l5274,0,5274,15,5319,15,5319,0xm5352,3240l5307,3240,5307,3255,5352,3255,5352,3240xm5394,0l5349,0,5349,15,5394,15,5394,0xm5427,3240l5382,3240,5382,3255,5427,3255,5427,3240xm5469,0l5424,0,5424,15,5469,15,5469,0xm5502,3240l5457,3240,5457,3255,5502,3255,5502,3240xm5544,0l5499,0,5499,15,5544,15,5544,0xm5576,3240l5531,3240,5531,3255,5576,3255,5576,3240xm5619,0l5574,0,5574,15,5619,15,5619,0xm5651,3240l5606,3240,5606,3255,5651,3255,5651,3240xm5694,0l5649,0,5649,15,5694,15,5694,0xm5726,3240l5681,3240,5681,3255,5726,3255,5726,3240xm5768,0l5723,0,5723,15,5768,15,5768,0xm5801,3240l5756,3240,5756,3255,5801,3255,5801,3240xm5843,0l5798,0,5798,15,5843,15,5843,0xm5876,3240l5831,3240,5831,3255,5876,3255,5876,3240xm5918,0l5873,0,5873,15,5918,15,5918,0xm5951,3240l5906,3240,5906,3255,5951,3255,5951,3240xm5993,0l5948,0,5948,15,5993,15,5993,0xm6026,3240l5981,3240,5981,3255,6026,3255,6026,3240xm6068,0l6023,0,6023,15,6068,15,6068,0xm6101,3240l6056,3240,6056,3255,6101,3255,6101,3240xm6143,0l6098,0,6098,15,6143,15,6143,0xm6176,3240l6131,3240,6131,3255,6176,3255,6176,3240xm6218,0l6173,0,6173,15,6218,15,6218,0xm6251,3240l6206,3240,6206,3255,6251,3255,6251,3240xm6293,0l6248,0,6248,15,6293,15,6293,0xm6326,3240l6281,3240,6281,3255,6326,3255,6326,3240xm6368,0l6323,0,6323,15,6368,15,6368,0xm6400,3240l6355,3240,6355,3255,6400,3255,6400,3240xm6443,0l6398,0,6398,15,6443,15,6443,0xm6475,3240l6430,3240,6430,3255,6475,3255,6475,3240xm6518,0l6473,0,6473,15,6518,15,6518,0xm6550,3240l6505,3240,6505,3255,6550,3255,6550,3240xm6592,0l6547,0,6547,15,6592,15,6592,0xm6625,3240l6580,3240,6580,3255,6625,3255,6625,3240xm6667,0l6622,0,6622,15,6667,15,6667,0xm6700,3240l6655,3240,6655,3255,6700,3255,6700,3240xm6742,0l6697,0,6697,15,6742,15,6742,0xm6775,3240l6730,3240,6730,3255,6775,3255,6775,3240xm6817,0l6772,0,6772,15,6817,15,6817,0xm6850,3240l6805,3240,6805,3255,6850,3255,6850,3240xm6892,0l6847,0,6847,15,6892,15,6892,0xm6925,3240l6880,3240,6880,3255,6925,3255,6925,3240xm6967,0l6922,0,6922,15,6967,15,6967,0xm7000,3240l6955,3240,6955,3255,7000,3255,7000,3240xm7042,0l6997,0,6997,15,7042,15,7042,0xm7075,3240l7030,3240,7030,3255,7075,3255,7075,3240xm7117,0l7072,0,7072,15,7117,15,7117,0xm7150,3240l7105,3240,7105,3255,7150,3255,7150,3240xm7192,0l7147,0,7147,15,7192,15,7192,0xm7224,3240l7179,3240,7179,3255,7224,3255,7224,3240xm7267,0l7222,0,7222,15,7267,15,7267,0xm7299,3240l7254,3240,7254,3255,7299,3255,7299,3240xm7342,0l7297,0,7297,15,7342,15,7342,0xm7374,3240l7329,3240,7329,3255,7374,3255,7374,3240xm7417,0l7372,0,7372,15,7417,15,7417,0xm7449,3240l7404,3240,7404,3255,7449,3255,7449,3240xm7491,0l7446,0,7446,15,7491,15,7491,0xm7524,3240l7479,3240,7479,3255,7524,3255,7524,3240xm7566,0l7521,0,7521,15,7566,15,7566,0xm7599,3240l7554,3240,7554,3255,7599,3255,7599,3240xm7641,0l7596,0,7596,15,7641,15,7641,0xm7674,3240l7629,3240,7629,3255,7674,3255,7674,3240xm7716,0l7671,0,7671,15,7716,15,7716,0xm7749,3240l7704,3240,7704,3255,7749,3255,7749,3240xm7791,0l7746,0,7746,15,7791,15,7791,0xm7824,3240l7779,3240,7779,3255,7824,3255,7824,3240xm7866,0l7821,0,7821,15,7866,15,7866,0xm7899,3240l7854,3240,7854,3255,7899,3255,7899,3240xm7941,0l7896,0,7896,15,7941,15,7941,0xm7974,3240l7929,3240,7929,3255,7974,3255,7974,3240xm8016,0l7971,0,7971,15,8016,15,8016,0xm8048,3240l8003,3240,8003,3255,8048,3255,8048,3240xm8091,0l8046,0,8046,15,8091,15,8091,0xm8123,3240l8078,3240,8078,3255,8123,3255,8123,3240xm8166,0l8121,0,8121,15,8166,15,8166,0xm8198,3240l8153,3240,8153,3255,8198,3255,8198,3240xm8241,0l8196,0,8196,15,8241,15,8241,0xm8273,3240l8228,3240,8228,3255,8273,3255,8273,3240xm8315,0l8270,0,8270,15,8315,15,8315,0xm8348,3240l8303,3240,8303,3255,8348,3255,8348,3240xm8390,0l8345,0,8345,15,8390,15,8390,0xm8423,3240l8378,3240,8378,3255,8423,3255,8423,3240xm8465,0l8420,0,8420,15,8465,15,8465,0xm8498,3240l8453,3240,8453,3255,8498,3255,8498,3240xm8540,0l8495,0,8495,15,8540,15,8540,0xm8573,3240l8528,3240,8528,3255,8573,3255,8573,3240xm8615,0l8570,0,8570,15,8615,15,8615,0xm8648,3240l8603,3240,8603,3255,8648,3255,8648,3240xm8690,0l8645,0,8645,15,8690,15,8690,0xm8723,3240l8678,3240,8678,3255,8723,3255,8723,3240xm8765,0l8720,0,8720,15,8765,15,8765,0xm8798,3240l8753,3240,8753,3255,8798,3255,8798,3240xm8840,0l8795,0,8795,15,8840,15,8840,0xm8873,3240l8828,3240,8828,3255,8873,3255,8873,3240xm8915,0l8870,0,8870,15,8915,15,8915,0xm8947,3240l8902,3240,8902,3255,8947,3255,8947,3240xm8990,0l8945,0,8945,15,8990,15,8990,0xm9022,3240l8977,3240,8977,3255,9022,3255,9022,3240xm9065,0l9020,0,9020,15,9065,15,9065,0xm9097,3240l9052,3240,9052,3255,9097,3255,9097,3240xm9139,0l9094,0,9094,15,9139,15,9139,0xm9172,3240l9127,3240,9127,3255,9172,3255,9172,3240xm9214,0l9169,0,9169,15,9214,15,9214,0xm9247,3240l9202,3240,9202,3255,9247,3255,9247,3240xm9289,0l9244,0,9244,15,9289,15,9289,0xm9322,3240l9277,3240,9277,3255,9322,3255,9322,3240xm9364,0l9319,0,9319,15,9364,15,9364,0xm9397,3240l9352,3240,9352,3255,9397,3255,9397,3240xm9439,0l9394,0,9394,15,9439,15,9439,0xm9471,3255l9471,3240,9465,3240,9427,3240,9427,3255,9465,3255,9471,3255xm9513,7l9500,3,9483,1,9469,0,9469,7,9469,15,9481,16,9497,18,9509,21,9513,7xm9544,3236l9537,3223,9528,3227,9513,3233,9498,3237,9501,3251,9517,3247,9534,3241,9544,3236xm9580,41l9579,41,9565,30,9550,21,9542,17,9535,31,9543,35,9557,43,9570,52,9570,53,9580,41xm9603,3190l9592,3180,9582,3192,9570,3203,9561,3209,9570,3221,9579,3214,9592,3202,9603,3190xm9626,101l9624,95,9615,80,9604,66,9601,63,9590,73,9593,75,9602,88,9610,102,9613,107,9626,101xm9637,3123l9624,3119,9623,3123,9617,3138,9610,3153,9608,3158,9621,3165,9624,3160,9631,3144,9637,3129,9637,3123xm9637,3049l9630,3049,9630,3075,9629,3091,9629,3092,9637,3093,9637,3049xm9637,2975l9630,2975,9630,3020,9637,3020,9637,2975xm9637,2900l9630,2900,9630,2945,9637,2945,9637,2900xm9637,2825l9630,2825,9630,2870,9637,2870,9637,2825xm9637,2750l9630,2750,9630,2795,9637,2795,9637,2750xm9637,2675l9630,2675,9630,2720,9637,2720,9637,2675xm9637,2600l9630,2600,9630,2645,9637,2645,9637,2600xm9637,2525l9630,2525,9630,2570,9637,2570,9637,2525xm9637,2450l9630,2450,9630,2495,9637,2495,9637,2450xm9637,2375l9630,2375,9630,2420,9637,2420,9637,2375xm9637,2300l9630,2300,9630,2345,9637,2345,9637,2300xm9637,2225l9630,2225,9630,2270,9637,2270,9637,2225xm9637,2150l9630,2150,9630,2195,9637,2195,9637,2150xm9637,2076l9630,2076,9630,2121,9637,2121,9637,2076xm9637,2001l9630,2001,9630,2046,9637,2046,9637,2001xm9637,1926l9630,1926,9630,1971,9637,1971,9637,1926xm9637,1851l9630,1851,9630,1896,9637,1896,9637,1851xm9637,1776l9630,1776,9630,1821,9637,1821,9637,1776xm9637,1701l9630,1701,9630,1746,9637,1746,9637,1701xm9637,1626l9630,1626,9630,1671,9637,1671,9637,1626xm9637,1551l9630,1551,9630,1596,9637,1596,9637,1551xm9637,1476l9630,1476,9630,1521,9637,1521,9637,1476xm9637,1401l9630,1401,9630,1446,9637,1446,9637,1401xm9637,1326l9630,1326,9630,1371,9637,1371,9637,1326xm9637,1252l9630,1252,9630,1297,9637,1297,9637,1252xm9637,1177l9630,1177,9630,1222,9637,1222,9637,1177xm9637,1102l9630,1102,9630,1147,9637,1147,9637,1102xm9637,1027l9630,1027,9630,1072,9637,1072,9637,1027xm9637,952l9630,952,9630,997,9637,997,9637,952xm9637,877l9630,877,9630,922,9637,922,9637,877xm9637,802l9630,802,9630,847,9637,847,9637,802xm9637,727l9630,727,9630,772,9637,772,9637,727xm9637,652l9630,652,9630,697,9637,697,9637,652xm9637,577l9630,577,9630,622,9637,622,9637,577xm9637,502l9630,502,9630,547,9637,547,9637,502xm9637,427l9630,427,9630,472,9637,472,9637,427xm9637,353l9630,353,9630,398,9637,398,9637,353xm9637,278l9630,278,9630,323,9637,323,9637,278xm9637,203l9630,203,9630,248,9637,248,9637,203xm9637,129l9623,133,9627,148,9629,164,9630,174,9630,174,9637,174,9637,129xe" filled="true" fillcolor="#000000" stroked="false">
                  <v:path arrowok="t"/>
                  <v:fill type="solid"/>
                </v:shape>
                <v:shape style="position:absolute;left:0;top:0;width:9637;height:3255" type="#_x0000_t202" id="docshape55" filled="false" stroked="false">
                  <v:textbox inset="0,0,0,0">
                    <w:txbxContent>
                      <w:p>
                        <w:pPr>
                          <w:spacing w:line="240" w:lineRule="auto" w:before="82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344" w:right="0" w:firstLine="0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Пример. Какие раунды использовать в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квизе</w:t>
                        </w:r>
                      </w:p>
                      <w:p>
                        <w:pPr>
                          <w:spacing w:before="208"/>
                          <w:ind w:left="344" w:right="0" w:firstLine="0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Раунд</w:t>
                        </w:r>
                        <w:r>
                          <w:rPr>
                            <w:b/>
                            <w:spacing w:val="14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1.</w:t>
                        </w:r>
                        <w:r>
                          <w:rPr>
                            <w:b/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Выбрать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правильный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ответ.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Составьте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7–10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вопросов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с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вариантами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ответов.</w:t>
                        </w:r>
                      </w:p>
                      <w:p>
                        <w:pPr>
                          <w:spacing w:before="69"/>
                          <w:ind w:left="344" w:right="0" w:firstLine="0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Раунд</w:t>
                        </w:r>
                        <w:r>
                          <w:rPr>
                            <w:b/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2.</w:t>
                        </w:r>
                        <w:r>
                          <w:rPr>
                            <w:b/>
                            <w:spacing w:val="19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Разбор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кейса.</w:t>
                        </w:r>
                        <w:r>
                          <w:rPr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Пропишите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несколько</w:t>
                        </w:r>
                        <w:r>
                          <w:rPr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ситуаций,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чтобы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работники</w:t>
                        </w:r>
                        <w:r>
                          <w:rPr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дали</w:t>
                        </w:r>
                      </w:p>
                      <w:p>
                        <w:pPr>
                          <w:spacing w:line="304" w:lineRule="auto" w:before="55"/>
                          <w:ind w:left="344" w:right="688" w:firstLine="0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развернутый ответ. Например, в рабочее время в цехе обнаружили перегруженные стеллажи и проходы, заставленные тарой. Спросите работников, что делать в этом </w:t>
                        </w:r>
                        <w:r>
                          <w:rPr>
                            <w:spacing w:val="-2"/>
                            <w:sz w:val="19"/>
                          </w:rPr>
                          <w:t>случае.</w:t>
                        </w:r>
                      </w:p>
                      <w:p>
                        <w:pPr>
                          <w:spacing w:line="295" w:lineRule="auto" w:before="5"/>
                          <w:ind w:left="344" w:right="863" w:firstLine="0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Раунд 3. </w:t>
                        </w:r>
                        <w:r>
                          <w:rPr>
                            <w:sz w:val="19"/>
                          </w:rPr>
                          <w:t>Блицопрос «да/нет». Сформулируйте 5–10 вопросов, на которые можно ответить «да» либо «нет».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63"/>
        <w:ind w:left="0"/>
      </w:pPr>
    </w:p>
    <w:p>
      <w:pPr>
        <w:pStyle w:val="BodyText"/>
        <w:spacing w:line="295" w:lineRule="auto"/>
        <w:ind w:right="375"/>
      </w:pPr>
      <w:r>
        <w:rPr/>
        <w:t>Подготовьте презентацию с вопросами и вариантами ответов или карточки, если проводите</w:t>
      </w:r>
      <w:r>
        <w:rPr>
          <w:spacing w:val="40"/>
        </w:rPr>
        <w:t> </w:t>
      </w:r>
      <w:r>
        <w:rPr/>
        <w:t>игру в бумажном формате. Оформите бланк для фиксации баллов.</w:t>
      </w:r>
    </w:p>
    <w:p>
      <w:pPr>
        <w:pStyle w:val="BodyText"/>
        <w:spacing w:line="304" w:lineRule="auto" w:before="167"/>
        <w:ind w:right="375"/>
      </w:pPr>
      <w:r>
        <w:rPr>
          <w:b/>
        </w:rPr>
        <w:t>Как провести. </w:t>
      </w:r>
      <w:r>
        <w:rPr/>
        <w:t>Подключите проектор или распечатайте карточки, если нет технической</w:t>
      </w:r>
      <w:r>
        <w:rPr>
          <w:spacing w:val="40"/>
        </w:rPr>
        <w:t> </w:t>
      </w:r>
      <w:r>
        <w:rPr/>
        <w:t>возможности. Пригласите работников в назначенное время в учебный класс, проведите игру</w:t>
      </w:r>
      <w:r>
        <w:rPr>
          <w:spacing w:val="40"/>
        </w:rPr>
        <w:t> </w:t>
      </w:r>
      <w:r>
        <w:rPr/>
        <w:t>для</w:t>
      </w:r>
      <w:r>
        <w:rPr>
          <w:spacing w:val="34"/>
        </w:rPr>
        <w:t> </w:t>
      </w:r>
      <w:r>
        <w:rPr/>
        <w:t>каждого</w:t>
      </w:r>
      <w:r>
        <w:rPr>
          <w:spacing w:val="34"/>
        </w:rPr>
        <w:t> </w:t>
      </w:r>
      <w:r>
        <w:rPr/>
        <w:t>работника</w:t>
      </w:r>
      <w:r>
        <w:rPr>
          <w:spacing w:val="34"/>
        </w:rPr>
        <w:t> </w:t>
      </w:r>
      <w:r>
        <w:rPr/>
        <w:t>индивидуально</w:t>
      </w:r>
      <w:r>
        <w:rPr>
          <w:spacing w:val="34"/>
        </w:rPr>
        <w:t> </w:t>
      </w:r>
      <w:r>
        <w:rPr/>
        <w:t>или</w:t>
      </w:r>
      <w:r>
        <w:rPr>
          <w:spacing w:val="34"/>
        </w:rPr>
        <w:t> </w:t>
      </w:r>
      <w:r>
        <w:rPr/>
        <w:t>разделите</w:t>
      </w:r>
      <w:r>
        <w:rPr>
          <w:spacing w:val="34"/>
        </w:rPr>
        <w:t> </w:t>
      </w:r>
      <w:r>
        <w:rPr/>
        <w:t>их</w:t>
      </w:r>
      <w:r>
        <w:rPr>
          <w:spacing w:val="34"/>
        </w:rPr>
        <w:t> </w:t>
      </w:r>
      <w:r>
        <w:rPr/>
        <w:t>на</w:t>
      </w:r>
      <w:r>
        <w:rPr>
          <w:spacing w:val="34"/>
        </w:rPr>
        <w:t> </w:t>
      </w:r>
      <w:r>
        <w:rPr/>
        <w:t>команды.</w:t>
      </w:r>
      <w:r>
        <w:rPr>
          <w:spacing w:val="34"/>
        </w:rPr>
        <w:t> </w:t>
      </w:r>
      <w:r>
        <w:rPr/>
        <w:t>В</w:t>
      </w:r>
      <w:r>
        <w:rPr>
          <w:spacing w:val="34"/>
        </w:rPr>
        <w:t> </w:t>
      </w:r>
      <w:r>
        <w:rPr/>
        <w:t>этом</w:t>
      </w:r>
      <w:r>
        <w:rPr>
          <w:spacing w:val="34"/>
        </w:rPr>
        <w:t> </w:t>
      </w:r>
      <w:r>
        <w:rPr/>
        <w:t>случае</w:t>
      </w:r>
    </w:p>
    <w:p>
      <w:pPr>
        <w:pStyle w:val="BodyText"/>
        <w:spacing w:line="304" w:lineRule="auto"/>
        <w:ind w:right="682"/>
      </w:pPr>
      <w:r>
        <w:rPr/>
        <w:t>организуйте процедуру таким образом, чтоб проверить знания каждого работника. Например, дайте возможность отвечать работникам по кругу или раздайте бланки для ответов каждому.</w:t>
      </w:r>
    </w:p>
    <w:p>
      <w:pPr>
        <w:pStyle w:val="BodyText"/>
        <w:spacing w:line="295" w:lineRule="auto" w:before="145"/>
        <w:ind w:right="375"/>
      </w:pPr>
      <w:r>
        <w:rPr/>
        <w:t>Начните игру с объяснения правил. Расскажите, сколько будет раундов, как начисляются</w:t>
      </w:r>
      <w:r>
        <w:rPr>
          <w:spacing w:val="40"/>
        </w:rPr>
        <w:t> </w:t>
      </w:r>
      <w:r>
        <w:rPr/>
        <w:t>баллы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сколько</w:t>
      </w:r>
      <w:r>
        <w:rPr>
          <w:spacing w:val="37"/>
        </w:rPr>
        <w:t> </w:t>
      </w:r>
      <w:r>
        <w:rPr/>
        <w:t>дать</w:t>
      </w:r>
      <w:r>
        <w:rPr>
          <w:spacing w:val="37"/>
        </w:rPr>
        <w:t> </w:t>
      </w:r>
      <w:r>
        <w:rPr/>
        <w:t>правильных</w:t>
      </w:r>
      <w:r>
        <w:rPr>
          <w:spacing w:val="37"/>
        </w:rPr>
        <w:t> </w:t>
      </w:r>
      <w:r>
        <w:rPr/>
        <w:t>ответов,</w:t>
      </w:r>
      <w:r>
        <w:rPr>
          <w:spacing w:val="37"/>
        </w:rPr>
        <w:t> </w:t>
      </w:r>
      <w:r>
        <w:rPr/>
        <w:t>чтобы</w:t>
      </w:r>
      <w:r>
        <w:rPr>
          <w:spacing w:val="37"/>
        </w:rPr>
        <w:t> </w:t>
      </w:r>
      <w:r>
        <w:rPr/>
        <w:t>успешно</w:t>
      </w:r>
      <w:r>
        <w:rPr>
          <w:spacing w:val="37"/>
        </w:rPr>
        <w:t> </w:t>
      </w:r>
      <w:r>
        <w:rPr/>
        <w:t>пройти</w:t>
      </w:r>
      <w:r>
        <w:rPr>
          <w:spacing w:val="37"/>
        </w:rPr>
        <w:t> </w:t>
      </w:r>
      <w:r>
        <w:rPr/>
        <w:t>проверку</w:t>
      </w:r>
      <w:r>
        <w:rPr>
          <w:spacing w:val="37"/>
        </w:rPr>
        <w:t> </w:t>
      </w:r>
      <w:r>
        <w:rPr/>
        <w:t>знаний.</w:t>
      </w:r>
    </w:p>
    <w:p>
      <w:pPr>
        <w:pStyle w:val="BodyText"/>
        <w:spacing w:line="304" w:lineRule="auto" w:before="17"/>
      </w:pPr>
      <w:r>
        <w:rPr/>
        <w:t>Участники отвечают в зависимости от формата проведения — письменно или устно. Если</w:t>
      </w:r>
      <w:r>
        <w:rPr>
          <w:spacing w:val="40"/>
        </w:rPr>
        <w:t> </w:t>
      </w:r>
      <w:r>
        <w:rPr/>
        <w:t>отвечают устно, самостоятельно фиксируйте результаты каждого участника. По </w:t>
      </w:r>
      <w:r>
        <w:rPr/>
        <w:t>окончании проверьте</w:t>
      </w:r>
      <w:r>
        <w:rPr>
          <w:spacing w:val="37"/>
        </w:rPr>
        <w:t> </w:t>
      </w:r>
      <w:r>
        <w:rPr/>
        <w:t>бланки</w:t>
      </w:r>
      <w:r>
        <w:rPr>
          <w:spacing w:val="37"/>
        </w:rPr>
        <w:t> </w:t>
      </w:r>
      <w:r>
        <w:rPr/>
        <w:t>с</w:t>
      </w:r>
      <w:r>
        <w:rPr>
          <w:spacing w:val="37"/>
        </w:rPr>
        <w:t> </w:t>
      </w:r>
      <w:r>
        <w:rPr/>
        <w:t>ответами,</w:t>
      </w:r>
      <w:r>
        <w:rPr>
          <w:spacing w:val="37"/>
        </w:rPr>
        <w:t> </w:t>
      </w:r>
      <w:r>
        <w:rPr/>
        <w:t>результаты</w:t>
      </w:r>
      <w:r>
        <w:rPr>
          <w:spacing w:val="37"/>
        </w:rPr>
        <w:t> </w:t>
      </w:r>
      <w:r>
        <w:rPr/>
        <w:t>зафиксируйте</w:t>
      </w:r>
      <w:r>
        <w:rPr>
          <w:spacing w:val="37"/>
        </w:rPr>
        <w:t> </w:t>
      </w:r>
      <w:r>
        <w:rPr/>
        <w:t>в</w:t>
      </w:r>
      <w:r>
        <w:rPr>
          <w:spacing w:val="37"/>
        </w:rPr>
        <w:t> </w:t>
      </w:r>
      <w:r>
        <w:rPr/>
        <w:t>протоколе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подпишите</w:t>
      </w:r>
      <w:r>
        <w:rPr>
          <w:spacing w:val="37"/>
        </w:rPr>
        <w:t> </w:t>
      </w:r>
      <w:r>
        <w:rPr/>
        <w:t>его</w:t>
      </w:r>
    </w:p>
    <w:p>
      <w:pPr>
        <w:pStyle w:val="BodyText"/>
        <w:spacing w:line="221" w:lineRule="exact"/>
      </w:pPr>
      <w:r>
        <w:rPr/>
        <w:t>у</w:t>
      </w:r>
      <w:r>
        <w:rPr>
          <w:spacing w:val="20"/>
        </w:rPr>
        <w:t> </w:t>
      </w:r>
      <w:r>
        <w:rPr/>
        <w:t>комиссии.</w:t>
      </w:r>
      <w:r>
        <w:rPr>
          <w:spacing w:val="20"/>
        </w:rPr>
        <w:t> </w:t>
      </w:r>
      <w:r>
        <w:rPr/>
        <w:t>Сотрудникам</w:t>
      </w:r>
      <w:r>
        <w:rPr>
          <w:spacing w:val="20"/>
        </w:rPr>
        <w:t> </w:t>
      </w:r>
      <w:r>
        <w:rPr/>
        <w:t>с</w:t>
      </w:r>
      <w:r>
        <w:rPr>
          <w:spacing w:val="20"/>
        </w:rPr>
        <w:t> </w:t>
      </w:r>
      <w:r>
        <w:rPr/>
        <w:t>неудовлетворительной</w:t>
      </w:r>
      <w:r>
        <w:rPr>
          <w:spacing w:val="20"/>
        </w:rPr>
        <w:t> </w:t>
      </w:r>
      <w:r>
        <w:rPr/>
        <w:t>оценкой</w:t>
      </w:r>
      <w:r>
        <w:rPr>
          <w:spacing w:val="21"/>
        </w:rPr>
        <w:t> </w:t>
      </w:r>
      <w:r>
        <w:rPr/>
        <w:t>назначьте</w:t>
      </w:r>
      <w:r>
        <w:rPr>
          <w:spacing w:val="20"/>
        </w:rPr>
        <w:t> </w:t>
      </w:r>
      <w:r>
        <w:rPr/>
        <w:t>повторную</w:t>
      </w:r>
      <w:r>
        <w:rPr>
          <w:spacing w:val="20"/>
        </w:rPr>
        <w:t> </w:t>
      </w:r>
      <w:r>
        <w:rPr>
          <w:spacing w:val="-2"/>
        </w:rPr>
        <w:t>проверку.</w:t>
      </w:r>
    </w:p>
    <w:p>
      <w:pPr>
        <w:pStyle w:val="BodyText"/>
        <w:spacing w:before="17"/>
        <w:ind w:left="0"/>
      </w:pPr>
    </w:p>
    <w:p>
      <w:pPr>
        <w:pStyle w:val="Heading3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723899</wp:posOffset>
                </wp:positionH>
                <wp:positionV relativeFrom="paragraph">
                  <wp:posOffset>360428</wp:posOffset>
                </wp:positionV>
                <wp:extent cx="19050" cy="1419225"/>
                <wp:effectExtent l="0" t="0" r="0" b="0"/>
                <wp:wrapNone/>
                <wp:docPr id="105" name="Graphic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Graphic 105"/>
                      <wps:cNvSpPr/>
                      <wps:spPr>
                        <a:xfrm>
                          <a:off x="0" y="0"/>
                          <a:ext cx="19050" cy="1419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419225">
                              <a:moveTo>
                                <a:pt x="19049" y="1419224"/>
                              </a:moveTo>
                              <a:lnTo>
                                <a:pt x="0" y="14192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4192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8.380171pt;width:1.5pt;height:111.749991pt;mso-position-horizontal-relative:page;mso-position-vertical-relative:paragraph;z-index:15759360" id="docshape5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Деловая </w:t>
      </w:r>
      <w:r>
        <w:rPr>
          <w:spacing w:val="-4"/>
        </w:rPr>
        <w:t>игра</w:t>
      </w:r>
    </w:p>
    <w:p>
      <w:pPr>
        <w:pStyle w:val="BodyText"/>
        <w:spacing w:before="72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8048">
            <wp:simplePos x="0" y="0"/>
            <wp:positionH relativeFrom="page">
              <wp:posOffset>1028700</wp:posOffset>
            </wp:positionH>
            <wp:positionV relativeFrom="paragraph">
              <wp:posOffset>215817</wp:posOffset>
            </wp:positionV>
            <wp:extent cx="676275" cy="666750"/>
            <wp:effectExtent l="0" t="0" r="0" b="0"/>
            <wp:wrapTopAndBottom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03"/>
      </w:pP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before="209"/>
        <w:ind w:left="486"/>
      </w:pPr>
      <w:r>
        <w:rPr/>
        <w:t>Как</w:t>
      </w:r>
      <w:r>
        <w:rPr>
          <w:spacing w:val="13"/>
        </w:rPr>
        <w:t> </w:t>
      </w:r>
      <w:r>
        <w:rPr/>
        <w:t>реквизит</w:t>
      </w:r>
      <w:r>
        <w:rPr>
          <w:spacing w:val="14"/>
        </w:rPr>
        <w:t> </w:t>
      </w:r>
      <w:r>
        <w:rPr/>
        <w:t>используйте</w:t>
      </w:r>
      <w:r>
        <w:rPr>
          <w:spacing w:val="14"/>
        </w:rPr>
        <w:t> </w:t>
      </w:r>
      <w:r>
        <w:rPr/>
        <w:t>план</w:t>
      </w:r>
      <w:r>
        <w:rPr>
          <w:spacing w:val="14"/>
        </w:rPr>
        <w:t> </w:t>
      </w:r>
      <w:r>
        <w:rPr/>
        <w:t>цеха,</w:t>
      </w:r>
      <w:r>
        <w:rPr>
          <w:spacing w:val="13"/>
        </w:rPr>
        <w:t> </w:t>
      </w:r>
      <w:r>
        <w:rPr/>
        <w:t>макеты,</w:t>
      </w:r>
      <w:r>
        <w:rPr>
          <w:spacing w:val="14"/>
        </w:rPr>
        <w:t> </w:t>
      </w:r>
      <w:r>
        <w:rPr/>
        <w:t>знаки,</w:t>
      </w:r>
      <w:r>
        <w:rPr>
          <w:spacing w:val="14"/>
        </w:rPr>
        <w:t> </w:t>
      </w:r>
      <w:r>
        <w:rPr/>
        <w:t>фото</w:t>
      </w:r>
      <w:r>
        <w:rPr>
          <w:spacing w:val="14"/>
        </w:rPr>
        <w:t> </w:t>
      </w:r>
      <w:r>
        <w:rPr/>
        <w:t>или</w:t>
      </w:r>
      <w:r>
        <w:rPr>
          <w:spacing w:val="14"/>
        </w:rPr>
        <w:t> </w:t>
      </w:r>
      <w:r>
        <w:rPr>
          <w:spacing w:val="-2"/>
        </w:rPr>
        <w:t>видео</w:t>
      </w:r>
    </w:p>
    <w:p>
      <w:pPr>
        <w:pStyle w:val="BodyText"/>
        <w:ind w:left="0"/>
      </w:pPr>
    </w:p>
    <w:p>
      <w:pPr>
        <w:pStyle w:val="BodyText"/>
        <w:spacing w:before="57"/>
        <w:ind w:left="0"/>
      </w:pPr>
    </w:p>
    <w:p>
      <w:pPr>
        <w:pStyle w:val="BodyText"/>
        <w:spacing w:line="304" w:lineRule="auto"/>
        <w:ind w:right="235"/>
      </w:pPr>
      <w:r>
        <w:rPr>
          <w:b/>
        </w:rPr>
        <w:t>В чем суть способа. </w:t>
      </w:r>
      <w:r>
        <w:rPr/>
        <w:t>Работникам предоставляют различные сценарии несчастных случаев</w:t>
      </w:r>
      <w:r>
        <w:rPr>
          <w:spacing w:val="40"/>
        </w:rPr>
        <w:t> </w:t>
      </w:r>
      <w:r>
        <w:rPr/>
        <w:t>или производственных ситуаций, которые могут возникнуть в реальной жизни. Задача —</w:t>
      </w:r>
      <w:r>
        <w:rPr>
          <w:spacing w:val="40"/>
        </w:rPr>
        <w:t> </w:t>
      </w:r>
      <w:r>
        <w:rPr/>
        <w:t>правильно оценить ситуацию, указать нарушения и оказать необходимую помощь. Помимо</w:t>
      </w:r>
      <w:r>
        <w:rPr>
          <w:spacing w:val="40"/>
        </w:rPr>
        <w:t> </w:t>
      </w:r>
      <w:r>
        <w:rPr/>
        <w:t>проверки знаний, такой способ научит быстро оценивать обстановку и повысит уверенность</w:t>
      </w:r>
      <w:r>
        <w:rPr>
          <w:spacing w:val="40"/>
        </w:rPr>
        <w:t> </w:t>
      </w:r>
      <w:r>
        <w:rPr/>
        <w:t>работников в своих действиях в экстренных ситуациях.</w:t>
      </w:r>
    </w:p>
    <w:p>
      <w:pPr>
        <w:pStyle w:val="BodyText"/>
        <w:spacing w:line="312" w:lineRule="auto" w:before="139"/>
        <w:ind w:right="375"/>
      </w:pPr>
      <w:r>
        <w:rPr>
          <w:b/>
        </w:rPr>
        <w:t>Что подготовить. </w:t>
      </w:r>
      <w:r>
        <w:rPr/>
        <w:t>Подготовьте помещение, проектор или экран, реквизит. </w:t>
      </w:r>
      <w:r>
        <w:rPr/>
        <w:t>Составьте карточки</w:t>
      </w:r>
      <w:r>
        <w:rPr>
          <w:spacing w:val="40"/>
        </w:rPr>
        <w:t> </w:t>
      </w:r>
      <w:r>
        <w:rPr/>
        <w:t>или</w:t>
      </w:r>
      <w:r>
        <w:rPr>
          <w:spacing w:val="40"/>
        </w:rPr>
        <w:t> </w:t>
      </w:r>
      <w:r>
        <w:rPr/>
        <w:t>презентацию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описанием</w:t>
      </w:r>
      <w:r>
        <w:rPr>
          <w:spacing w:val="40"/>
        </w:rPr>
        <w:t> </w:t>
      </w:r>
      <w:r>
        <w:rPr/>
        <w:t>условий</w:t>
      </w:r>
      <w:r>
        <w:rPr>
          <w:spacing w:val="40"/>
        </w:rPr>
        <w:t> </w:t>
      </w:r>
      <w:r>
        <w:rPr/>
        <w:t>происшествия.</w:t>
      </w:r>
      <w:r>
        <w:rPr>
          <w:spacing w:val="40"/>
        </w:rPr>
        <w:t> </w:t>
      </w:r>
      <w:r>
        <w:rPr/>
        <w:t>Используйте</w:t>
      </w:r>
      <w:r>
        <w:rPr>
          <w:spacing w:val="40"/>
        </w:rPr>
        <w:t> </w:t>
      </w:r>
      <w:r>
        <w:rPr/>
        <w:t>кейсы</w:t>
      </w:r>
    </w:p>
    <w:p>
      <w:pPr>
        <w:pStyle w:val="BodyText"/>
        <w:spacing w:line="216" w:lineRule="exact"/>
      </w:pPr>
      <w:r>
        <w:rPr/>
        <w:t>несчастных</w:t>
      </w:r>
      <w:r>
        <w:rPr>
          <w:spacing w:val="16"/>
        </w:rPr>
        <w:t> </w:t>
      </w:r>
      <w:r>
        <w:rPr/>
        <w:t>случаев,</w:t>
      </w:r>
      <w:r>
        <w:rPr>
          <w:spacing w:val="17"/>
        </w:rPr>
        <w:t> </w:t>
      </w:r>
      <w:r>
        <w:rPr/>
        <w:t>которые</w:t>
      </w:r>
      <w:r>
        <w:rPr>
          <w:spacing w:val="17"/>
        </w:rPr>
        <w:t> </w:t>
      </w:r>
      <w:r>
        <w:rPr/>
        <w:t>происходили</w:t>
      </w:r>
      <w:r>
        <w:rPr>
          <w:spacing w:val="16"/>
        </w:rPr>
        <w:t> </w:t>
      </w:r>
      <w:r>
        <w:rPr/>
        <w:t>на</w:t>
      </w:r>
      <w:r>
        <w:rPr>
          <w:spacing w:val="17"/>
        </w:rPr>
        <w:t> </w:t>
      </w:r>
      <w:r>
        <w:rPr/>
        <w:t>рабочих</w:t>
      </w:r>
      <w:r>
        <w:rPr>
          <w:spacing w:val="17"/>
        </w:rPr>
        <w:t> </w:t>
      </w:r>
      <w:r>
        <w:rPr/>
        <w:t>местах.</w:t>
      </w:r>
      <w:r>
        <w:rPr>
          <w:spacing w:val="16"/>
        </w:rPr>
        <w:t> </w:t>
      </w:r>
      <w:r>
        <w:rPr/>
        <w:t>Это</w:t>
      </w:r>
      <w:r>
        <w:rPr>
          <w:spacing w:val="17"/>
        </w:rPr>
        <w:t> </w:t>
      </w:r>
      <w:r>
        <w:rPr/>
        <w:t>поможет</w:t>
      </w:r>
      <w:r>
        <w:rPr>
          <w:spacing w:val="17"/>
        </w:rPr>
        <w:t> </w:t>
      </w:r>
      <w:r>
        <w:rPr/>
        <w:t>снизить</w:t>
      </w:r>
      <w:r>
        <w:rPr>
          <w:spacing w:val="16"/>
        </w:rPr>
        <w:t> </w:t>
      </w:r>
      <w:r>
        <w:rPr>
          <w:spacing w:val="-4"/>
        </w:rPr>
        <w:t>риск</w:t>
      </w:r>
    </w:p>
    <w:p>
      <w:pPr>
        <w:pStyle w:val="BodyText"/>
        <w:spacing w:before="69"/>
      </w:pPr>
      <w:r>
        <w:rPr/>
        <w:t>возникновения</w:t>
      </w:r>
      <w:r>
        <w:rPr>
          <w:spacing w:val="21"/>
        </w:rPr>
        <w:t> </w:t>
      </w:r>
      <w:r>
        <w:rPr/>
        <w:t>повторного</w:t>
      </w:r>
      <w:r>
        <w:rPr>
          <w:spacing w:val="22"/>
        </w:rPr>
        <w:t> </w:t>
      </w:r>
      <w:r>
        <w:rPr/>
        <w:t>происшествия.</w:t>
      </w:r>
      <w:r>
        <w:rPr>
          <w:spacing w:val="22"/>
        </w:rPr>
        <w:t> </w:t>
      </w:r>
      <w:r>
        <w:rPr/>
        <w:t>Скачайте</w:t>
      </w:r>
      <w:r>
        <w:rPr>
          <w:spacing w:val="21"/>
        </w:rPr>
        <w:t> </w:t>
      </w:r>
      <w:r>
        <w:rPr/>
        <w:t>презентацию</w:t>
      </w:r>
      <w:r>
        <w:rPr>
          <w:spacing w:val="22"/>
        </w:rPr>
        <w:t> </w:t>
      </w:r>
      <w:r>
        <w:rPr/>
        <w:t>с</w:t>
      </w:r>
      <w:r>
        <w:rPr>
          <w:spacing w:val="22"/>
        </w:rPr>
        <w:t> </w:t>
      </w:r>
      <w:r>
        <w:rPr/>
        <w:t>описанием</w:t>
      </w:r>
      <w:r>
        <w:rPr>
          <w:spacing w:val="21"/>
        </w:rPr>
        <w:t> </w:t>
      </w:r>
      <w:r>
        <w:rPr/>
        <w:t>условий</w:t>
      </w:r>
      <w:r>
        <w:rPr>
          <w:spacing w:val="22"/>
        </w:rPr>
        <w:t> </w:t>
      </w:r>
      <w:r>
        <w:rPr>
          <w:spacing w:val="-5"/>
        </w:rPr>
        <w:t>НС.</w:t>
      </w:r>
    </w:p>
    <w:p>
      <w:pPr>
        <w:spacing w:before="108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Фрагмент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презентации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к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деловой</w:t>
      </w:r>
      <w:r>
        <w:rPr>
          <w:b/>
          <w:spacing w:val="19"/>
          <w:sz w:val="19"/>
        </w:rPr>
        <w:t> </w:t>
      </w:r>
      <w:r>
        <w:rPr>
          <w:b/>
          <w:spacing w:val="-4"/>
          <w:sz w:val="19"/>
        </w:rPr>
        <w:t>игре</w:t>
      </w:r>
    </w:p>
    <w:p>
      <w:pPr>
        <w:spacing w:after="0"/>
        <w:jc w:val="left"/>
        <w:rPr>
          <w:b/>
          <w:sz w:val="19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57554" cy="5568696"/>
            <wp:effectExtent l="0" t="0" r="0" b="0"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7554" cy="556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4"/>
      </w:pPr>
      <w:hyperlink r:id="rId131">
        <w:r>
          <w:rPr/>
          <w:t>Скачать</w:t>
        </w:r>
        <w:r>
          <w:rPr>
            <w:spacing w:val="21"/>
          </w:rPr>
          <w:t> </w:t>
        </w:r>
        <w:r>
          <w:rPr/>
          <w:t>презентацию</w:t>
        </w:r>
        <w:r>
          <w:rPr>
            <w:spacing w:val="22"/>
          </w:rPr>
          <w:t> </w:t>
        </w:r>
        <w:r>
          <w:rPr>
            <w:spacing w:val="-5"/>
          </w:rPr>
          <w:t>&gt;&gt;&gt;</w:t>
        </w:r>
      </w:hyperlink>
    </w:p>
    <w:p>
      <w:pPr>
        <w:pStyle w:val="BodyText"/>
        <w:spacing w:line="312" w:lineRule="auto" w:before="204"/>
      </w:pPr>
      <w:r>
        <w:rPr>
          <w:b/>
        </w:rPr>
        <w:t>Как провести. </w:t>
      </w:r>
      <w:r>
        <w:rPr/>
        <w:t>Подключите проектор или зачитайте сценарий, если нет технической возможности.</w:t>
      </w:r>
      <w:r>
        <w:rPr>
          <w:spacing w:val="17"/>
        </w:rPr>
        <w:t> </w:t>
      </w:r>
      <w:r>
        <w:rPr/>
        <w:t>Начните</w:t>
      </w:r>
      <w:r>
        <w:rPr>
          <w:spacing w:val="17"/>
        </w:rPr>
        <w:t> </w:t>
      </w:r>
      <w:r>
        <w:rPr/>
        <w:t>игру</w:t>
      </w:r>
      <w:r>
        <w:rPr>
          <w:spacing w:val="17"/>
        </w:rPr>
        <w:t> </w:t>
      </w:r>
      <w:r>
        <w:rPr/>
        <w:t>с</w:t>
      </w:r>
      <w:r>
        <w:rPr>
          <w:spacing w:val="17"/>
        </w:rPr>
        <w:t> </w:t>
      </w:r>
      <w:r>
        <w:rPr/>
        <w:t>объяснения</w:t>
      </w:r>
      <w:r>
        <w:rPr>
          <w:spacing w:val="17"/>
        </w:rPr>
        <w:t> </w:t>
      </w:r>
      <w:r>
        <w:rPr/>
        <w:t>правил.</w:t>
      </w:r>
      <w:r>
        <w:rPr>
          <w:spacing w:val="17"/>
        </w:rPr>
        <w:t> </w:t>
      </w:r>
      <w:r>
        <w:rPr/>
        <w:t>Расскажите</w:t>
      </w:r>
      <w:r>
        <w:rPr>
          <w:spacing w:val="17"/>
        </w:rPr>
        <w:t> </w:t>
      </w:r>
      <w:r>
        <w:rPr/>
        <w:t>суть</w:t>
      </w:r>
      <w:r>
        <w:rPr>
          <w:spacing w:val="17"/>
        </w:rPr>
        <w:t> </w:t>
      </w:r>
      <w:r>
        <w:rPr/>
        <w:t>игры</w:t>
      </w:r>
      <w:r>
        <w:rPr>
          <w:spacing w:val="17"/>
        </w:rPr>
        <w:t> </w:t>
      </w:r>
      <w:r>
        <w:rPr/>
        <w:t>и</w:t>
      </w:r>
      <w:r>
        <w:rPr>
          <w:spacing w:val="17"/>
        </w:rPr>
        <w:t> </w:t>
      </w:r>
      <w:r>
        <w:rPr/>
        <w:t>ее</w:t>
      </w:r>
      <w:r>
        <w:rPr>
          <w:spacing w:val="17"/>
        </w:rPr>
        <w:t> </w:t>
      </w:r>
      <w:r>
        <w:rPr/>
        <w:t>правила.</w:t>
      </w:r>
    </w:p>
    <w:p>
      <w:pPr>
        <w:pStyle w:val="BodyText"/>
        <w:spacing w:line="216" w:lineRule="exact"/>
      </w:pPr>
      <w:r>
        <w:rPr/>
        <w:t>Распределите</w:t>
      </w:r>
      <w:r>
        <w:rPr>
          <w:spacing w:val="20"/>
        </w:rPr>
        <w:t> </w:t>
      </w:r>
      <w:r>
        <w:rPr/>
        <w:t>работников</w:t>
      </w:r>
      <w:r>
        <w:rPr>
          <w:spacing w:val="20"/>
        </w:rPr>
        <w:t> </w:t>
      </w:r>
      <w:r>
        <w:rPr/>
        <w:t>на</w:t>
      </w:r>
      <w:r>
        <w:rPr>
          <w:spacing w:val="20"/>
        </w:rPr>
        <w:t> </w:t>
      </w:r>
      <w:r>
        <w:rPr/>
        <w:t>роли:</w:t>
      </w:r>
      <w:r>
        <w:rPr>
          <w:spacing w:val="20"/>
        </w:rPr>
        <w:t> </w:t>
      </w:r>
      <w:r>
        <w:rPr/>
        <w:t>пострадавший,</w:t>
      </w:r>
      <w:r>
        <w:rPr>
          <w:spacing w:val="21"/>
        </w:rPr>
        <w:t> </w:t>
      </w:r>
      <w:r>
        <w:rPr/>
        <w:t>наблюдавший</w:t>
      </w:r>
      <w:r>
        <w:rPr>
          <w:spacing w:val="20"/>
        </w:rPr>
        <w:t> </w:t>
      </w:r>
      <w:r>
        <w:rPr/>
        <w:t>происшествие</w:t>
      </w:r>
      <w:r>
        <w:rPr>
          <w:spacing w:val="20"/>
        </w:rPr>
        <w:t> </w:t>
      </w:r>
      <w:r>
        <w:rPr/>
        <w:t>и</w:t>
      </w:r>
      <w:r>
        <w:rPr>
          <w:spacing w:val="20"/>
        </w:rPr>
        <w:t> </w:t>
      </w:r>
      <w:r>
        <w:rPr>
          <w:spacing w:val="-2"/>
        </w:rPr>
        <w:t>работник,</w:t>
      </w:r>
    </w:p>
    <w:p>
      <w:pPr>
        <w:pStyle w:val="BodyText"/>
        <w:spacing w:line="304" w:lineRule="auto" w:before="69"/>
        <w:ind w:right="461"/>
        <w:jc w:val="both"/>
      </w:pPr>
      <w:r>
        <w:rPr/>
        <w:t>проходивший мимо. Наблюдайте за ходом игры, фиксируйте правильные и неправильные действия работников. Результаты зафиксируйте в протоколе и подпишите его у комиссии. Сотрудникам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неудовлетворительной</w:t>
      </w:r>
      <w:r>
        <w:rPr>
          <w:spacing w:val="40"/>
        </w:rPr>
        <w:t> </w:t>
      </w:r>
      <w:r>
        <w:rPr/>
        <w:t>оценкой</w:t>
      </w:r>
      <w:r>
        <w:rPr>
          <w:spacing w:val="40"/>
        </w:rPr>
        <w:t> </w:t>
      </w:r>
      <w:r>
        <w:rPr/>
        <w:t>назначьте</w:t>
      </w:r>
      <w:r>
        <w:rPr>
          <w:spacing w:val="40"/>
        </w:rPr>
        <w:t> </w:t>
      </w:r>
      <w:r>
        <w:rPr/>
        <w:t>повторную</w:t>
      </w:r>
      <w:r>
        <w:rPr>
          <w:spacing w:val="40"/>
        </w:rPr>
        <w:t> </w:t>
      </w:r>
      <w:r>
        <w:rPr/>
        <w:t>проверку.</w:t>
      </w:r>
    </w:p>
    <w:p>
      <w:pPr>
        <w:pStyle w:val="BodyText"/>
        <w:spacing w:after="0" w:line="304" w:lineRule="auto"/>
        <w:jc w:val="both"/>
        <w:sectPr>
          <w:pgSz w:w="11900" w:h="16840"/>
          <w:pgMar w:top="1120" w:bottom="280" w:left="1133" w:right="992"/>
        </w:sectPr>
      </w:pPr>
    </w:p>
    <w:p>
      <w:pPr>
        <w:pStyle w:val="Heading3"/>
        <w:spacing w:before="90"/>
      </w:pPr>
      <w:r>
        <w:rPr/>
        <w:t>Ответы по </w:t>
      </w:r>
      <w:r>
        <w:rPr>
          <w:spacing w:val="-2"/>
        </w:rPr>
        <w:t>билетам</w:t>
      </w:r>
    </w:p>
    <w:p>
      <w:pPr>
        <w:pStyle w:val="Heading4"/>
        <w:spacing w:before="3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723899</wp:posOffset>
                </wp:positionH>
                <wp:positionV relativeFrom="paragraph">
                  <wp:posOffset>120540</wp:posOffset>
                </wp:positionV>
                <wp:extent cx="19050" cy="2114550"/>
                <wp:effectExtent l="0" t="0" r="0" b="0"/>
                <wp:wrapNone/>
                <wp:docPr id="108" name="Graphic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Graphic 108"/>
                      <wps:cNvSpPr/>
                      <wps:spPr>
                        <a:xfrm>
                          <a:off x="0" y="0"/>
                          <a:ext cx="19050" cy="2114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2114550">
                              <a:moveTo>
                                <a:pt x="19049" y="2114549"/>
                              </a:moveTo>
                              <a:lnTo>
                                <a:pt x="0" y="211454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21145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.491377pt;width:1.5pt;height:166.499987pt;mso-position-horizontal-relative:page;mso-position-vertical-relative:paragraph;z-index:15759872" id="docshape5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85749" cy="285749"/>
            <wp:effectExtent l="0" t="0" r="0" b="0"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40"/>
          <w:sz w:val="20"/>
        </w:rPr>
        <w:t> </w:t>
      </w:r>
      <w:r>
        <w:rPr/>
        <w:t>Ответы по билетам</w:t>
      </w:r>
    </w:p>
    <w:p>
      <w:pPr>
        <w:pStyle w:val="BodyText"/>
        <w:spacing w:before="208"/>
        <w:ind w:left="486"/>
      </w:pPr>
      <w:hyperlink r:id="rId132">
        <w:r>
          <w:rPr/>
          <w:t>Программа</w:t>
        </w:r>
        <w:r>
          <w:rPr>
            <w:spacing w:val="21"/>
          </w:rPr>
          <w:t> </w:t>
        </w:r>
        <w:r>
          <w:rPr/>
          <w:t>А</w:t>
        </w:r>
      </w:hyperlink>
      <w:r>
        <w:rPr>
          <w:spacing w:val="22"/>
        </w:rPr>
        <w:t> </w:t>
      </w:r>
      <w:r>
        <w:rPr/>
        <w:t>«Использование,</w:t>
      </w:r>
      <w:r>
        <w:rPr>
          <w:spacing w:val="21"/>
        </w:rPr>
        <w:t> </w:t>
      </w:r>
      <w:r>
        <w:rPr/>
        <w:t>применение</w:t>
      </w:r>
      <w:r>
        <w:rPr>
          <w:spacing w:val="22"/>
        </w:rPr>
        <w:t> </w:t>
      </w:r>
      <w:r>
        <w:rPr>
          <w:spacing w:val="-4"/>
        </w:rPr>
        <w:t>СИЗ»</w:t>
      </w:r>
    </w:p>
    <w:p>
      <w:pPr>
        <w:pStyle w:val="BodyText"/>
        <w:spacing w:line="295" w:lineRule="auto" w:before="69"/>
        <w:ind w:left="486" w:right="2451"/>
      </w:pPr>
      <w:hyperlink r:id="rId133">
        <w:r>
          <w:rPr/>
          <w:t>Программа А</w:t>
        </w:r>
      </w:hyperlink>
      <w:r>
        <w:rPr/>
        <w:t> «Общие вопросы ОТ и функционирования </w:t>
      </w:r>
      <w:r>
        <w:rPr/>
        <w:t>СУОТ» </w:t>
      </w:r>
      <w:hyperlink r:id="rId134">
        <w:r>
          <w:rPr/>
          <w:t>Программа А</w:t>
        </w:r>
      </w:hyperlink>
      <w:r>
        <w:rPr/>
        <w:t> «Офисный сотрудник, категория Б»</w:t>
      </w:r>
    </w:p>
    <w:p>
      <w:pPr>
        <w:pStyle w:val="BodyText"/>
        <w:spacing w:before="17"/>
        <w:ind w:left="486"/>
      </w:pPr>
      <w:hyperlink r:id="rId135">
        <w:r>
          <w:rPr/>
          <w:t>Программа</w:t>
        </w:r>
        <w:r>
          <w:rPr>
            <w:spacing w:val="14"/>
          </w:rPr>
          <w:t> </w:t>
        </w:r>
        <w:r>
          <w:rPr/>
          <w:t>А</w:t>
        </w:r>
      </w:hyperlink>
      <w:r>
        <w:rPr>
          <w:spacing w:val="15"/>
        </w:rPr>
        <w:t> </w:t>
      </w:r>
      <w:r>
        <w:rPr/>
        <w:t>«Первая</w:t>
      </w:r>
      <w:r>
        <w:rPr>
          <w:spacing w:val="14"/>
        </w:rPr>
        <w:t> </w:t>
      </w:r>
      <w:r>
        <w:rPr>
          <w:spacing w:val="-2"/>
        </w:rPr>
        <w:t>помощь»</w:t>
      </w:r>
    </w:p>
    <w:p>
      <w:pPr>
        <w:pStyle w:val="BodyText"/>
        <w:spacing w:before="54"/>
        <w:ind w:left="486"/>
      </w:pPr>
      <w:hyperlink r:id="rId136">
        <w:r>
          <w:rPr/>
          <w:t>Программа</w:t>
        </w:r>
        <w:r>
          <w:rPr>
            <w:spacing w:val="16"/>
          </w:rPr>
          <w:t> </w:t>
        </w:r>
        <w:r>
          <w:rPr/>
          <w:t>Б</w:t>
        </w:r>
      </w:hyperlink>
      <w:r>
        <w:rPr>
          <w:spacing w:val="15"/>
        </w:rPr>
        <w:t> </w:t>
      </w:r>
      <w:r>
        <w:rPr/>
        <w:t>«Водитель</w:t>
      </w:r>
      <w:r>
        <w:rPr>
          <w:spacing w:val="16"/>
        </w:rPr>
        <w:t> </w:t>
      </w:r>
      <w:r>
        <w:rPr>
          <w:spacing w:val="-2"/>
        </w:rPr>
        <w:t>автопогрузчика»</w:t>
      </w:r>
    </w:p>
    <w:p>
      <w:pPr>
        <w:pStyle w:val="BodyText"/>
        <w:spacing w:line="295" w:lineRule="auto" w:before="69"/>
        <w:ind w:left="486" w:right="4250"/>
      </w:pPr>
      <w:hyperlink r:id="rId137">
        <w:r>
          <w:rPr/>
          <w:t>Программа Б</w:t>
        </w:r>
      </w:hyperlink>
      <w:r>
        <w:rPr/>
        <w:t> «Машинист башенного </w:t>
      </w:r>
      <w:r>
        <w:rPr/>
        <w:t>крана» </w:t>
      </w:r>
      <w:hyperlink r:id="rId138">
        <w:r>
          <w:rPr/>
          <w:t>Программа В</w:t>
        </w:r>
      </w:hyperlink>
      <w:r>
        <w:rPr/>
        <w:t> «Работы на высоте»</w:t>
      </w:r>
    </w:p>
    <w:p>
      <w:pPr>
        <w:pStyle w:val="BodyText"/>
        <w:spacing w:before="17"/>
        <w:ind w:left="486"/>
      </w:pPr>
      <w:hyperlink r:id="rId139">
        <w:r>
          <w:rPr/>
          <w:t>Программа</w:t>
        </w:r>
        <w:r>
          <w:rPr>
            <w:spacing w:val="18"/>
          </w:rPr>
          <w:t> </w:t>
        </w:r>
        <w:r>
          <w:rPr/>
          <w:t>В</w:t>
        </w:r>
      </w:hyperlink>
      <w:r>
        <w:rPr>
          <w:spacing w:val="20"/>
        </w:rPr>
        <w:t> </w:t>
      </w:r>
      <w:r>
        <w:rPr/>
        <w:t>«Электросварочные</w:t>
      </w:r>
      <w:r>
        <w:rPr>
          <w:spacing w:val="20"/>
        </w:rPr>
        <w:t> </w:t>
      </w:r>
      <w:r>
        <w:rPr/>
        <w:t>и</w:t>
      </w:r>
      <w:r>
        <w:rPr>
          <w:spacing w:val="20"/>
        </w:rPr>
        <w:t> </w:t>
      </w:r>
      <w:r>
        <w:rPr/>
        <w:t>газосварочные</w:t>
      </w:r>
      <w:r>
        <w:rPr>
          <w:spacing w:val="21"/>
        </w:rPr>
        <w:t> </w:t>
      </w:r>
      <w:r>
        <w:rPr>
          <w:spacing w:val="-2"/>
        </w:rPr>
        <w:t>работы»</w:t>
      </w:r>
    </w:p>
    <w:p>
      <w:pPr>
        <w:pStyle w:val="BodyText"/>
        <w:ind w:left="0"/>
      </w:pPr>
    </w:p>
    <w:p>
      <w:pPr>
        <w:pStyle w:val="BodyText"/>
        <w:spacing w:before="42"/>
        <w:ind w:left="0"/>
      </w:pPr>
    </w:p>
    <w:p>
      <w:pPr>
        <w:pStyle w:val="BodyText"/>
        <w:spacing w:line="312" w:lineRule="auto" w:before="1"/>
        <w:ind w:right="173"/>
      </w:pPr>
      <w:r>
        <w:rPr>
          <w:b/>
        </w:rPr>
        <w:t>В чем суть способа. </w:t>
      </w:r>
      <w:r>
        <w:rPr/>
        <w:t>Когда работник отвечает на вопросы по билетам, он взаимодействует</w:t>
      </w:r>
      <w:r>
        <w:rPr>
          <w:spacing w:val="40"/>
        </w:rPr>
        <w:t> </w:t>
      </w:r>
      <w:r>
        <w:rPr/>
        <w:t>напрямую</w:t>
      </w:r>
      <w:r>
        <w:rPr>
          <w:spacing w:val="36"/>
        </w:rPr>
        <w:t> </w:t>
      </w:r>
      <w:r>
        <w:rPr/>
        <w:t>с</w:t>
      </w:r>
      <w:r>
        <w:rPr>
          <w:spacing w:val="36"/>
        </w:rPr>
        <w:t> </w:t>
      </w:r>
      <w:r>
        <w:rPr/>
        <w:t>комиссией.</w:t>
      </w:r>
      <w:r>
        <w:rPr>
          <w:spacing w:val="36"/>
        </w:rPr>
        <w:t> </w:t>
      </w:r>
      <w:r>
        <w:rPr/>
        <w:t>Такой</w:t>
      </w:r>
      <w:r>
        <w:rPr>
          <w:spacing w:val="36"/>
        </w:rPr>
        <w:t> </w:t>
      </w:r>
      <w:r>
        <w:rPr/>
        <w:t>способ</w:t>
      </w:r>
      <w:r>
        <w:rPr>
          <w:spacing w:val="36"/>
        </w:rPr>
        <w:t> </w:t>
      </w:r>
      <w:r>
        <w:rPr/>
        <w:t>позволяет</w:t>
      </w:r>
      <w:r>
        <w:rPr>
          <w:spacing w:val="36"/>
        </w:rPr>
        <w:t> </w:t>
      </w:r>
      <w:r>
        <w:rPr/>
        <w:t>оценить</w:t>
      </w:r>
      <w:r>
        <w:rPr>
          <w:spacing w:val="36"/>
        </w:rPr>
        <w:t> </w:t>
      </w:r>
      <w:r>
        <w:rPr/>
        <w:t>знания</w:t>
      </w:r>
      <w:r>
        <w:rPr>
          <w:spacing w:val="36"/>
        </w:rPr>
        <w:t> </w:t>
      </w:r>
      <w:r>
        <w:rPr/>
        <w:t>в</w:t>
      </w:r>
      <w:r>
        <w:rPr>
          <w:spacing w:val="36"/>
        </w:rPr>
        <w:t> </w:t>
      </w:r>
      <w:r>
        <w:rPr/>
        <w:t>полной</w:t>
      </w:r>
      <w:r>
        <w:rPr>
          <w:spacing w:val="36"/>
        </w:rPr>
        <w:t> </w:t>
      </w:r>
      <w:r>
        <w:rPr/>
        <w:t>мере.</w:t>
      </w:r>
    </w:p>
    <w:p>
      <w:pPr>
        <w:pStyle w:val="BodyText"/>
        <w:spacing w:line="216" w:lineRule="exact"/>
      </w:pPr>
      <w:r>
        <w:rPr/>
        <w:t>Традиционный</w:t>
      </w:r>
      <w:r>
        <w:rPr>
          <w:spacing w:val="17"/>
        </w:rPr>
        <w:t> </w:t>
      </w:r>
      <w:r>
        <w:rPr/>
        <w:t>формат</w:t>
      </w:r>
      <w:r>
        <w:rPr>
          <w:spacing w:val="17"/>
        </w:rPr>
        <w:t> </w:t>
      </w:r>
      <w:r>
        <w:rPr/>
        <w:t>подойдет</w:t>
      </w:r>
      <w:r>
        <w:rPr>
          <w:spacing w:val="17"/>
        </w:rPr>
        <w:t> </w:t>
      </w:r>
      <w:r>
        <w:rPr/>
        <w:t>для</w:t>
      </w:r>
      <w:r>
        <w:rPr>
          <w:spacing w:val="17"/>
        </w:rPr>
        <w:t> </w:t>
      </w:r>
      <w:r>
        <w:rPr/>
        <w:t>любой</w:t>
      </w:r>
      <w:r>
        <w:rPr>
          <w:spacing w:val="18"/>
        </w:rPr>
        <w:t> </w:t>
      </w:r>
      <w:r>
        <w:rPr/>
        <w:t>категории</w:t>
      </w:r>
      <w:r>
        <w:rPr>
          <w:spacing w:val="17"/>
        </w:rPr>
        <w:t> </w:t>
      </w:r>
      <w:r>
        <w:rPr/>
        <w:t>и</w:t>
      </w:r>
      <w:r>
        <w:rPr>
          <w:spacing w:val="17"/>
        </w:rPr>
        <w:t> </w:t>
      </w:r>
      <w:r>
        <w:rPr/>
        <w:t>возраста</w:t>
      </w:r>
      <w:r>
        <w:rPr>
          <w:spacing w:val="17"/>
        </w:rPr>
        <w:t> </w:t>
      </w:r>
      <w:r>
        <w:rPr/>
        <w:t>работников.</w:t>
      </w:r>
      <w:r>
        <w:rPr>
          <w:spacing w:val="17"/>
        </w:rPr>
        <w:t> </w:t>
      </w:r>
      <w:r>
        <w:rPr>
          <w:spacing w:val="-2"/>
        </w:rPr>
        <w:t>Недостаток</w:t>
      </w:r>
    </w:p>
    <w:p>
      <w:pPr>
        <w:pStyle w:val="BodyText"/>
        <w:spacing w:line="295" w:lineRule="auto" w:before="69"/>
        <w:ind w:right="375"/>
      </w:pPr>
      <w:r>
        <w:rPr/>
        <w:t>способа — его трудоемкость, так как необходимо присутствие членов комиссии и личный</w:t>
      </w:r>
      <w:r>
        <w:rPr>
          <w:spacing w:val="40"/>
        </w:rPr>
        <w:t> </w:t>
      </w:r>
      <w:r>
        <w:rPr/>
        <w:t>диалог с каждым работником.</w:t>
      </w:r>
    </w:p>
    <w:p>
      <w:pPr>
        <w:pStyle w:val="BodyText"/>
        <w:spacing w:line="295" w:lineRule="auto" w:before="167"/>
        <w:ind w:right="375"/>
      </w:pPr>
      <w:r>
        <w:rPr>
          <w:b/>
        </w:rPr>
        <w:t>Что подготовить. </w:t>
      </w:r>
      <w:r>
        <w:rPr/>
        <w:t>Подготовьте помещение, канцелярские принадлежности и </w:t>
      </w:r>
      <w:r>
        <w:rPr/>
        <w:t>список участников.</w:t>
      </w:r>
      <w:r>
        <w:rPr>
          <w:spacing w:val="17"/>
        </w:rPr>
        <w:t> </w:t>
      </w:r>
      <w:r>
        <w:rPr/>
        <w:t>Составьте</w:t>
      </w:r>
      <w:r>
        <w:rPr>
          <w:spacing w:val="17"/>
        </w:rPr>
        <w:t> </w:t>
      </w:r>
      <w:r>
        <w:rPr/>
        <w:t>на</w:t>
      </w:r>
      <w:r>
        <w:rPr>
          <w:spacing w:val="17"/>
        </w:rPr>
        <w:t> </w:t>
      </w:r>
      <w:r>
        <w:rPr/>
        <w:t>основе</w:t>
      </w:r>
      <w:r>
        <w:rPr>
          <w:spacing w:val="17"/>
        </w:rPr>
        <w:t> </w:t>
      </w:r>
      <w:r>
        <w:rPr/>
        <w:t>программы</w:t>
      </w:r>
      <w:r>
        <w:rPr>
          <w:spacing w:val="17"/>
        </w:rPr>
        <w:t> </w:t>
      </w:r>
      <w:r>
        <w:rPr/>
        <w:t>обучения</w:t>
      </w:r>
      <w:r>
        <w:rPr>
          <w:spacing w:val="18"/>
        </w:rPr>
        <w:t> </w:t>
      </w:r>
      <w:r>
        <w:rPr/>
        <w:t>10–15</w:t>
      </w:r>
      <w:r>
        <w:rPr>
          <w:spacing w:val="17"/>
        </w:rPr>
        <w:t> </w:t>
      </w:r>
      <w:r>
        <w:rPr/>
        <w:t>билетов</w:t>
      </w:r>
      <w:r>
        <w:rPr>
          <w:spacing w:val="17"/>
        </w:rPr>
        <w:t> </w:t>
      </w:r>
      <w:r>
        <w:rPr/>
        <w:t>с</w:t>
      </w:r>
      <w:r>
        <w:rPr>
          <w:spacing w:val="17"/>
        </w:rPr>
        <w:t> </w:t>
      </w:r>
      <w:r>
        <w:rPr/>
        <w:t>двумя-</w:t>
      </w:r>
      <w:r>
        <w:rPr>
          <w:spacing w:val="-2"/>
        </w:rPr>
        <w:t>тремя</w:t>
      </w:r>
    </w:p>
    <w:p>
      <w:pPr>
        <w:pStyle w:val="BodyText"/>
        <w:spacing w:line="295" w:lineRule="auto" w:before="17"/>
        <w:ind w:right="173"/>
      </w:pPr>
      <w:r>
        <w:rPr/>
        <w:t>вопросами в каждом. В качестве примера воспользуйтесь готовыми билетами для проверки</w:t>
      </w:r>
      <w:r>
        <w:rPr>
          <w:spacing w:val="40"/>
        </w:rPr>
        <w:t> </w:t>
      </w:r>
      <w:r>
        <w:rPr/>
        <w:t>знаний</w:t>
      </w:r>
      <w:r>
        <w:rPr>
          <w:spacing w:val="37"/>
        </w:rPr>
        <w:t> </w:t>
      </w:r>
      <w:r>
        <w:rPr/>
        <w:t>по</w:t>
      </w:r>
      <w:r>
        <w:rPr>
          <w:spacing w:val="37"/>
        </w:rPr>
        <w:t> </w:t>
      </w:r>
      <w:r>
        <w:rPr/>
        <w:t>использованию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применению</w:t>
      </w:r>
      <w:r>
        <w:rPr>
          <w:spacing w:val="37"/>
        </w:rPr>
        <w:t> </w:t>
      </w:r>
      <w:r>
        <w:rPr/>
        <w:t>СИЗ,</w:t>
      </w:r>
      <w:r>
        <w:rPr>
          <w:spacing w:val="37"/>
        </w:rPr>
        <w:t> </w:t>
      </w:r>
      <w:r>
        <w:rPr/>
        <w:t>первой</w:t>
      </w:r>
      <w:r>
        <w:rPr>
          <w:spacing w:val="37"/>
        </w:rPr>
        <w:t> </w:t>
      </w:r>
      <w:r>
        <w:rPr/>
        <w:t>помощи,</w:t>
      </w:r>
      <w:r>
        <w:rPr>
          <w:spacing w:val="37"/>
        </w:rPr>
        <w:t> </w:t>
      </w:r>
      <w:r>
        <w:rPr/>
        <w:t>общим</w:t>
      </w:r>
      <w:r>
        <w:rPr>
          <w:spacing w:val="37"/>
        </w:rPr>
        <w:t> </w:t>
      </w:r>
      <w:r>
        <w:rPr/>
        <w:t>вопросам</w:t>
      </w:r>
      <w:r>
        <w:rPr>
          <w:spacing w:val="37"/>
        </w:rPr>
        <w:t> </w:t>
      </w:r>
      <w:r>
        <w:rPr/>
        <w:t>ОТ</w:t>
      </w:r>
    </w:p>
    <w:p>
      <w:pPr>
        <w:pStyle w:val="BodyText"/>
        <w:spacing w:before="17"/>
      </w:pPr>
      <w:r>
        <w:rPr/>
        <w:t>и</w:t>
      </w:r>
      <w:r>
        <w:rPr>
          <w:spacing w:val="14"/>
        </w:rPr>
        <w:t> </w:t>
      </w:r>
      <w:r>
        <w:rPr/>
        <w:t>функционирования</w:t>
      </w:r>
      <w:r>
        <w:rPr>
          <w:spacing w:val="14"/>
        </w:rPr>
        <w:t> </w:t>
      </w:r>
      <w:r>
        <w:rPr/>
        <w:t>СУОТ</w:t>
      </w:r>
      <w:r>
        <w:rPr>
          <w:spacing w:val="14"/>
        </w:rPr>
        <w:t> </w:t>
      </w:r>
      <w:r>
        <w:rPr/>
        <w:t>(программа</w:t>
      </w:r>
      <w:r>
        <w:rPr>
          <w:spacing w:val="14"/>
        </w:rPr>
        <w:t> </w:t>
      </w:r>
      <w:r>
        <w:rPr/>
        <w:t>А).</w:t>
      </w:r>
      <w:r>
        <w:rPr>
          <w:spacing w:val="14"/>
        </w:rPr>
        <w:t> </w:t>
      </w:r>
      <w:r>
        <w:rPr/>
        <w:t>А</w:t>
      </w:r>
      <w:r>
        <w:rPr>
          <w:spacing w:val="14"/>
        </w:rPr>
        <w:t> </w:t>
      </w:r>
      <w:r>
        <w:rPr/>
        <w:t>также</w:t>
      </w:r>
      <w:r>
        <w:rPr>
          <w:spacing w:val="14"/>
        </w:rPr>
        <w:t> </w:t>
      </w:r>
      <w:r>
        <w:rPr/>
        <w:t>по</w:t>
      </w:r>
      <w:r>
        <w:rPr>
          <w:spacing w:val="15"/>
        </w:rPr>
        <w:t> </w:t>
      </w:r>
      <w:r>
        <w:rPr/>
        <w:t>проверке</w:t>
      </w:r>
      <w:r>
        <w:rPr>
          <w:spacing w:val="14"/>
        </w:rPr>
        <w:t> </w:t>
      </w:r>
      <w:r>
        <w:rPr/>
        <w:t>знаний</w:t>
      </w:r>
      <w:r>
        <w:rPr>
          <w:spacing w:val="14"/>
        </w:rPr>
        <w:t> </w:t>
      </w:r>
      <w:r>
        <w:rPr>
          <w:spacing w:val="-2"/>
        </w:rPr>
        <w:t>приемов</w:t>
      </w:r>
    </w:p>
    <w:p>
      <w:pPr>
        <w:pStyle w:val="BodyText"/>
        <w:spacing w:before="54"/>
      </w:pPr>
      <w:r>
        <w:rPr/>
        <w:t>и</w:t>
      </w:r>
      <w:r>
        <w:rPr>
          <w:spacing w:val="18"/>
        </w:rPr>
        <w:t> </w:t>
      </w:r>
      <w:r>
        <w:rPr/>
        <w:t>безопасных</w:t>
      </w:r>
      <w:r>
        <w:rPr>
          <w:spacing w:val="18"/>
        </w:rPr>
        <w:t> </w:t>
      </w:r>
      <w:r>
        <w:rPr/>
        <w:t>методов</w:t>
      </w:r>
      <w:r>
        <w:rPr>
          <w:spacing w:val="18"/>
        </w:rPr>
        <w:t> </w:t>
      </w:r>
      <w:r>
        <w:rPr/>
        <w:t>выполнения</w:t>
      </w:r>
      <w:r>
        <w:rPr>
          <w:spacing w:val="18"/>
        </w:rPr>
        <w:t> </w:t>
      </w:r>
      <w:r>
        <w:rPr/>
        <w:t>работ</w:t>
      </w:r>
      <w:r>
        <w:rPr>
          <w:spacing w:val="18"/>
        </w:rPr>
        <w:t> </w:t>
      </w:r>
      <w:r>
        <w:rPr/>
        <w:t>машинистом</w:t>
      </w:r>
      <w:r>
        <w:rPr>
          <w:spacing w:val="18"/>
        </w:rPr>
        <w:t> </w:t>
      </w:r>
      <w:r>
        <w:rPr/>
        <w:t>башенного</w:t>
      </w:r>
      <w:r>
        <w:rPr>
          <w:spacing w:val="18"/>
        </w:rPr>
        <w:t> </w:t>
      </w:r>
      <w:r>
        <w:rPr/>
        <w:t>крана,</w:t>
      </w:r>
      <w:r>
        <w:rPr>
          <w:spacing w:val="17"/>
        </w:rPr>
        <w:t> </w:t>
      </w:r>
      <w:r>
        <w:rPr>
          <w:spacing w:val="-2"/>
        </w:rPr>
        <w:t>водителем</w:t>
      </w:r>
    </w:p>
    <w:p>
      <w:pPr>
        <w:pStyle w:val="BodyText"/>
        <w:spacing w:line="295" w:lineRule="auto" w:before="69"/>
        <w:ind w:right="943"/>
      </w:pPr>
      <w:r>
        <w:rPr/>
        <w:t>автопогрузчика и офисным работником (программы Б), а также при выполнении работ на высоте, при электросварке и газосварке (программы В).</w:t>
      </w:r>
    </w:p>
    <w:p>
      <w:pPr>
        <w:pStyle w:val="BodyText"/>
        <w:spacing w:line="304" w:lineRule="auto" w:before="167"/>
        <w:ind w:right="375"/>
      </w:pPr>
      <w:r>
        <w:rPr>
          <w:b/>
        </w:rPr>
        <w:t>Как провести. </w:t>
      </w:r>
      <w:r>
        <w:rPr/>
        <w:t>Назначьте дату и время экзамена. Выделите полноценный рабочий день,</w:t>
      </w:r>
      <w:r>
        <w:rPr>
          <w:spacing w:val="40"/>
        </w:rPr>
        <w:t> </w:t>
      </w:r>
      <w:r>
        <w:rPr/>
        <w:t>чтобы оценить знания группы сотрудников. Распечатайте билеты, а также список работников, которые проходят экзамен. Разложите билеты с вопросами на столе комиссии.</w:t>
      </w:r>
      <w:r>
        <w:rPr>
          <w:spacing w:val="40"/>
        </w:rPr>
        <w:t> </w:t>
      </w:r>
      <w:r>
        <w:rPr/>
        <w:t>Посадите работников по одному, раздайте бланки для ответов и письменные </w:t>
      </w:r>
      <w:r>
        <w:rPr>
          <w:spacing w:val="-2"/>
        </w:rPr>
        <w:t>принадлежности.</w:t>
      </w:r>
    </w:p>
    <w:p>
      <w:pPr>
        <w:pStyle w:val="BodyText"/>
        <w:spacing w:line="312" w:lineRule="auto" w:before="138"/>
        <w:ind w:right="173"/>
      </w:pPr>
      <w:r>
        <w:rPr/>
        <w:t>Каждому работнику предложите вытянуть один билет. Дайте время на подготовку, после</w:t>
      </w:r>
      <w:r>
        <w:rPr>
          <w:spacing w:val="40"/>
        </w:rPr>
        <w:t> </w:t>
      </w:r>
      <w:r>
        <w:rPr/>
        <w:t>комиссия</w:t>
      </w:r>
      <w:r>
        <w:rPr>
          <w:spacing w:val="22"/>
        </w:rPr>
        <w:t> </w:t>
      </w:r>
      <w:r>
        <w:rPr/>
        <w:t>пригласит</w:t>
      </w:r>
      <w:r>
        <w:rPr>
          <w:spacing w:val="22"/>
        </w:rPr>
        <w:t> </w:t>
      </w:r>
      <w:r>
        <w:rPr/>
        <w:t>работника</w:t>
      </w:r>
      <w:r>
        <w:rPr>
          <w:spacing w:val="22"/>
        </w:rPr>
        <w:t> </w:t>
      </w:r>
      <w:r>
        <w:rPr/>
        <w:t>и</w:t>
      </w:r>
      <w:r>
        <w:rPr>
          <w:spacing w:val="22"/>
        </w:rPr>
        <w:t> </w:t>
      </w:r>
      <w:r>
        <w:rPr/>
        <w:t>выслушает</w:t>
      </w:r>
      <w:r>
        <w:rPr>
          <w:spacing w:val="22"/>
        </w:rPr>
        <w:t> </w:t>
      </w:r>
      <w:r>
        <w:rPr/>
        <w:t>ответ.</w:t>
      </w:r>
      <w:r>
        <w:rPr>
          <w:spacing w:val="22"/>
        </w:rPr>
        <w:t> </w:t>
      </w:r>
      <w:r>
        <w:rPr/>
        <w:t>Можно</w:t>
      </w:r>
      <w:r>
        <w:rPr>
          <w:spacing w:val="22"/>
        </w:rPr>
        <w:t> </w:t>
      </w:r>
      <w:r>
        <w:rPr/>
        <w:t>задавать</w:t>
      </w:r>
      <w:r>
        <w:rPr>
          <w:spacing w:val="22"/>
        </w:rPr>
        <w:t> </w:t>
      </w:r>
      <w:r>
        <w:rPr/>
        <w:t>уточняющие</w:t>
      </w:r>
      <w:r>
        <w:rPr>
          <w:spacing w:val="22"/>
        </w:rPr>
        <w:t> </w:t>
      </w:r>
      <w:r>
        <w:rPr/>
        <w:t>вопросы,</w:t>
      </w:r>
    </w:p>
    <w:p>
      <w:pPr>
        <w:pStyle w:val="BodyText"/>
        <w:spacing w:line="216" w:lineRule="exact"/>
      </w:pPr>
      <w:r>
        <w:rPr/>
        <w:t>вести</w:t>
      </w:r>
      <w:r>
        <w:rPr>
          <w:spacing w:val="17"/>
        </w:rPr>
        <w:t> </w:t>
      </w:r>
      <w:r>
        <w:rPr/>
        <w:t>диалог,</w:t>
      </w:r>
      <w:r>
        <w:rPr>
          <w:spacing w:val="18"/>
        </w:rPr>
        <w:t> </w:t>
      </w:r>
      <w:r>
        <w:rPr/>
        <w:t>чтобы</w:t>
      </w:r>
      <w:r>
        <w:rPr>
          <w:spacing w:val="17"/>
        </w:rPr>
        <w:t> </w:t>
      </w:r>
      <w:r>
        <w:rPr/>
        <w:t>полноценно</w:t>
      </w:r>
      <w:r>
        <w:rPr>
          <w:spacing w:val="18"/>
        </w:rPr>
        <w:t> </w:t>
      </w:r>
      <w:r>
        <w:rPr/>
        <w:t>оценить</w:t>
      </w:r>
      <w:r>
        <w:rPr>
          <w:spacing w:val="18"/>
        </w:rPr>
        <w:t> </w:t>
      </w:r>
      <w:r>
        <w:rPr/>
        <w:t>уровень</w:t>
      </w:r>
      <w:r>
        <w:rPr>
          <w:spacing w:val="17"/>
        </w:rPr>
        <w:t> </w:t>
      </w:r>
      <w:r>
        <w:rPr/>
        <w:t>знаний.</w:t>
      </w:r>
      <w:r>
        <w:rPr>
          <w:spacing w:val="18"/>
        </w:rPr>
        <w:t> </w:t>
      </w:r>
      <w:r>
        <w:rPr/>
        <w:t>Результаты</w:t>
      </w:r>
      <w:r>
        <w:rPr>
          <w:spacing w:val="17"/>
        </w:rPr>
        <w:t> </w:t>
      </w:r>
      <w:r>
        <w:rPr/>
        <w:t>комиссия</w:t>
      </w:r>
      <w:r>
        <w:rPr>
          <w:spacing w:val="18"/>
        </w:rPr>
        <w:t> </w:t>
      </w:r>
      <w:r>
        <w:rPr>
          <w:spacing w:val="-2"/>
        </w:rPr>
        <w:t>фиксирует</w:t>
      </w:r>
    </w:p>
    <w:p>
      <w:pPr>
        <w:pStyle w:val="BodyText"/>
        <w:spacing w:before="69"/>
      </w:pPr>
      <w:r>
        <w:rPr/>
        <w:t>в</w:t>
      </w:r>
      <w:r>
        <w:rPr>
          <w:spacing w:val="20"/>
        </w:rPr>
        <w:t> </w:t>
      </w:r>
      <w:r>
        <w:rPr/>
        <w:t>протоколе.</w:t>
      </w:r>
      <w:r>
        <w:rPr>
          <w:spacing w:val="20"/>
        </w:rPr>
        <w:t> </w:t>
      </w:r>
      <w:r>
        <w:rPr/>
        <w:t>Работникам</w:t>
      </w:r>
      <w:r>
        <w:rPr>
          <w:spacing w:val="20"/>
        </w:rPr>
        <w:t> </w:t>
      </w:r>
      <w:r>
        <w:rPr/>
        <w:t>с</w:t>
      </w:r>
      <w:r>
        <w:rPr>
          <w:spacing w:val="20"/>
        </w:rPr>
        <w:t> </w:t>
      </w:r>
      <w:r>
        <w:rPr/>
        <w:t>неудовлетворительной</w:t>
      </w:r>
      <w:r>
        <w:rPr>
          <w:spacing w:val="20"/>
        </w:rPr>
        <w:t> </w:t>
      </w:r>
      <w:r>
        <w:rPr/>
        <w:t>оценкой</w:t>
      </w:r>
      <w:r>
        <w:rPr>
          <w:spacing w:val="20"/>
        </w:rPr>
        <w:t> </w:t>
      </w:r>
      <w:r>
        <w:rPr/>
        <w:t>назначьте</w:t>
      </w:r>
      <w:r>
        <w:rPr>
          <w:spacing w:val="20"/>
        </w:rPr>
        <w:t> </w:t>
      </w:r>
      <w:r>
        <w:rPr/>
        <w:t>повторную</w:t>
      </w:r>
      <w:r>
        <w:rPr>
          <w:spacing w:val="20"/>
        </w:rPr>
        <w:t> </w:t>
      </w:r>
      <w:r>
        <w:rPr>
          <w:spacing w:val="-2"/>
        </w:rPr>
        <w:t>проверку.</w:t>
      </w:r>
    </w:p>
    <w:p>
      <w:pPr>
        <w:pStyle w:val="BodyText"/>
        <w:ind w:left="0"/>
      </w:pPr>
    </w:p>
    <w:p>
      <w:pPr>
        <w:pStyle w:val="BodyText"/>
        <w:spacing w:before="212"/>
        <w:ind w:left="0"/>
      </w:pPr>
    </w:p>
    <w:p>
      <w:pPr>
        <w:spacing w:before="0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ОБУЧЕНИЕ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ПО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ОХРАНЕ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ТРУДА</w:t>
      </w:r>
    </w:p>
    <w:p>
      <w:pPr>
        <w:spacing w:before="82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ВОПРОСЫ И </w:t>
      </w:r>
      <w:r>
        <w:rPr>
          <w:color w:val="2D2E2E"/>
          <w:spacing w:val="-2"/>
          <w:sz w:val="24"/>
        </w:rPr>
        <w:t>ОТВЕТЫ</w:t>
      </w:r>
    </w:p>
    <w:p>
      <w:pPr>
        <w:spacing w:after="0"/>
        <w:jc w:val="left"/>
        <w:rPr>
          <w:sz w:val="24"/>
        </w:rPr>
        <w:sectPr>
          <w:pgSz w:w="11900" w:h="16840"/>
          <w:pgMar w:top="1080" w:bottom="280" w:left="1133" w:right="992"/>
        </w:sectPr>
      </w:pPr>
    </w:p>
    <w:p>
      <w:pPr>
        <w:pStyle w:val="Heading1"/>
        <w:spacing w:line="228" w:lineRule="auto" w:before="76"/>
      </w:pPr>
      <w:r>
        <w:rPr/>
        <w:t>Освобождение</w:t>
      </w:r>
      <w:r>
        <w:rPr>
          <w:spacing w:val="-30"/>
        </w:rPr>
        <w:t> </w:t>
      </w:r>
      <w:r>
        <w:rPr/>
        <w:t>офисников</w:t>
      </w:r>
      <w:r>
        <w:rPr>
          <w:spacing w:val="-30"/>
        </w:rPr>
        <w:t> </w:t>
      </w:r>
      <w:r>
        <w:rPr/>
        <w:t>от</w:t>
      </w:r>
      <w:r>
        <w:rPr>
          <w:spacing w:val="-30"/>
        </w:rPr>
        <w:t> </w:t>
      </w:r>
      <w:r>
        <w:rPr/>
        <w:t>обучения</w:t>
      </w:r>
      <w:r>
        <w:rPr>
          <w:spacing w:val="-30"/>
        </w:rPr>
        <w:t> </w:t>
      </w:r>
      <w:r>
        <w:rPr/>
        <w:t>по</w:t>
      </w:r>
      <w:r>
        <w:rPr>
          <w:spacing w:val="-30"/>
        </w:rPr>
        <w:t> </w:t>
      </w:r>
      <w:r>
        <w:rPr/>
        <w:t>ОТ, оформление единого протокола проверки знаний и отличия стажировки</w:t>
      </w:r>
    </w:p>
    <w:p>
      <w:pPr>
        <w:spacing w:line="531" w:lineRule="exact" w:before="0"/>
        <w:ind w:left="6" w:right="0" w:firstLine="0"/>
        <w:jc w:val="left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w:t>от</w:t>
      </w:r>
      <w:r>
        <w:rPr>
          <w:rFonts w:ascii="Times New Roman" w:hAnsi="Times New Roman"/>
          <w:spacing w:val="-7"/>
          <w:sz w:val="48"/>
        </w:rPr>
        <w:t> </w:t>
      </w:r>
      <w:r>
        <w:rPr>
          <w:rFonts w:ascii="Times New Roman" w:hAnsi="Times New Roman"/>
          <w:spacing w:val="-2"/>
          <w:sz w:val="48"/>
        </w:rPr>
        <w:t>наставничества</w:t>
      </w:r>
    </w:p>
    <w:p>
      <w:pPr>
        <w:pStyle w:val="Heading2"/>
        <w:spacing w:before="199"/>
      </w:pPr>
      <w:r>
        <w:rPr/>
        <w:t>Отличия стажировки от </w:t>
      </w:r>
      <w:r>
        <w:rPr>
          <w:spacing w:val="-2"/>
        </w:rPr>
        <w:t>наставничества</w:t>
      </w:r>
    </w:p>
    <w:p>
      <w:pPr>
        <w:spacing w:before="209"/>
        <w:ind w:left="6" w:right="0" w:firstLine="0"/>
        <w:jc w:val="left"/>
        <w:rPr>
          <w:sz w:val="19"/>
        </w:rPr>
      </w:pPr>
      <w:r>
        <w:rPr>
          <w:b/>
          <w:sz w:val="19"/>
        </w:rPr>
        <w:t>Елена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Мартынова</w:t>
      </w:r>
      <w:r>
        <w:rPr>
          <w:sz w:val="19"/>
        </w:rPr>
        <w:t>,</w:t>
      </w:r>
      <w:r>
        <w:rPr>
          <w:spacing w:val="17"/>
          <w:sz w:val="19"/>
        </w:rPr>
        <w:t> </w:t>
      </w:r>
      <w:r>
        <w:rPr>
          <w:sz w:val="19"/>
        </w:rPr>
        <w:t>специалист</w:t>
      </w:r>
      <w:r>
        <w:rPr>
          <w:spacing w:val="18"/>
          <w:sz w:val="19"/>
        </w:rPr>
        <w:t> </w:t>
      </w:r>
      <w:r>
        <w:rPr>
          <w:sz w:val="19"/>
        </w:rPr>
        <w:t>по</w:t>
      </w:r>
      <w:r>
        <w:rPr>
          <w:spacing w:val="17"/>
          <w:sz w:val="19"/>
        </w:rPr>
        <w:t> </w:t>
      </w:r>
      <w:r>
        <w:rPr>
          <w:sz w:val="19"/>
        </w:rPr>
        <w:t>охране</w:t>
      </w:r>
      <w:r>
        <w:rPr>
          <w:spacing w:val="17"/>
          <w:sz w:val="19"/>
        </w:rPr>
        <w:t> </w:t>
      </w:r>
      <w:r>
        <w:rPr>
          <w:spacing w:val="-2"/>
          <w:sz w:val="19"/>
        </w:rPr>
        <w:t>труда</w:t>
      </w:r>
    </w:p>
    <w:p>
      <w:pPr>
        <w:spacing w:before="219"/>
        <w:ind w:left="6" w:right="0" w:firstLine="0"/>
        <w:jc w:val="left"/>
        <w:rPr>
          <w:i/>
          <w:sz w:val="19"/>
        </w:rPr>
      </w:pPr>
      <w:r>
        <w:rPr>
          <w:i/>
          <w:sz w:val="19"/>
        </w:rPr>
        <w:t>В</w:t>
      </w:r>
      <w:r>
        <w:rPr>
          <w:i/>
          <w:spacing w:val="13"/>
          <w:sz w:val="19"/>
        </w:rPr>
        <w:t> </w:t>
      </w:r>
      <w:r>
        <w:rPr>
          <w:i/>
          <w:sz w:val="19"/>
        </w:rPr>
        <w:t>чем</w:t>
      </w:r>
      <w:r>
        <w:rPr>
          <w:i/>
          <w:spacing w:val="13"/>
          <w:sz w:val="19"/>
        </w:rPr>
        <w:t> </w:t>
      </w:r>
      <w:r>
        <w:rPr>
          <w:i/>
          <w:sz w:val="19"/>
        </w:rPr>
        <w:t>разница</w:t>
      </w:r>
      <w:r>
        <w:rPr>
          <w:i/>
          <w:spacing w:val="13"/>
          <w:sz w:val="19"/>
        </w:rPr>
        <w:t> </w:t>
      </w:r>
      <w:r>
        <w:rPr>
          <w:i/>
          <w:sz w:val="19"/>
        </w:rPr>
        <w:t>между</w:t>
      </w:r>
      <w:r>
        <w:rPr>
          <w:i/>
          <w:spacing w:val="13"/>
          <w:sz w:val="19"/>
        </w:rPr>
        <w:t> </w:t>
      </w:r>
      <w:r>
        <w:rPr>
          <w:i/>
          <w:sz w:val="19"/>
        </w:rPr>
        <w:t>стажировкой</w:t>
      </w:r>
      <w:r>
        <w:rPr>
          <w:i/>
          <w:spacing w:val="14"/>
          <w:sz w:val="19"/>
        </w:rPr>
        <w:t> </w:t>
      </w:r>
      <w:r>
        <w:rPr>
          <w:i/>
          <w:sz w:val="19"/>
        </w:rPr>
        <w:t>на</w:t>
      </w:r>
      <w:r>
        <w:rPr>
          <w:i/>
          <w:spacing w:val="13"/>
          <w:sz w:val="19"/>
        </w:rPr>
        <w:t> </w:t>
      </w:r>
      <w:r>
        <w:rPr>
          <w:i/>
          <w:sz w:val="19"/>
        </w:rPr>
        <w:t>рабочем</w:t>
      </w:r>
      <w:r>
        <w:rPr>
          <w:i/>
          <w:spacing w:val="13"/>
          <w:sz w:val="19"/>
        </w:rPr>
        <w:t> </w:t>
      </w:r>
      <w:r>
        <w:rPr>
          <w:i/>
          <w:sz w:val="19"/>
        </w:rPr>
        <w:t>месте</w:t>
      </w:r>
      <w:r>
        <w:rPr>
          <w:i/>
          <w:spacing w:val="13"/>
          <w:sz w:val="19"/>
        </w:rPr>
        <w:t> </w:t>
      </w:r>
      <w:r>
        <w:rPr>
          <w:i/>
          <w:sz w:val="19"/>
        </w:rPr>
        <w:t>и</w:t>
      </w:r>
      <w:r>
        <w:rPr>
          <w:i/>
          <w:spacing w:val="14"/>
          <w:sz w:val="19"/>
        </w:rPr>
        <w:t> </w:t>
      </w:r>
      <w:r>
        <w:rPr>
          <w:i/>
          <w:sz w:val="19"/>
        </w:rPr>
        <w:t>наставничеством</w:t>
      </w:r>
      <w:r>
        <w:rPr>
          <w:i/>
          <w:spacing w:val="13"/>
          <w:sz w:val="19"/>
        </w:rPr>
        <w:t> </w:t>
      </w:r>
      <w:r>
        <w:rPr>
          <w:i/>
          <w:sz w:val="19"/>
        </w:rPr>
        <w:t>в</w:t>
      </w:r>
      <w:r>
        <w:rPr>
          <w:i/>
          <w:spacing w:val="13"/>
          <w:sz w:val="19"/>
        </w:rPr>
        <w:t> </w:t>
      </w:r>
      <w:r>
        <w:rPr>
          <w:i/>
          <w:sz w:val="19"/>
        </w:rPr>
        <w:t>сфере</w:t>
      </w:r>
      <w:r>
        <w:rPr>
          <w:i/>
          <w:spacing w:val="13"/>
          <w:sz w:val="19"/>
        </w:rPr>
        <w:t> </w:t>
      </w:r>
      <w:r>
        <w:rPr>
          <w:i/>
          <w:spacing w:val="-2"/>
          <w:sz w:val="19"/>
        </w:rPr>
        <w:t>труда?</w:t>
      </w:r>
    </w:p>
    <w:p>
      <w:pPr>
        <w:spacing w:line="312" w:lineRule="auto" w:before="204"/>
        <w:ind w:left="6" w:right="396" w:firstLine="0"/>
        <w:jc w:val="left"/>
        <w:rPr>
          <w:sz w:val="19"/>
        </w:rPr>
      </w:pPr>
      <w:r>
        <w:rPr>
          <w:b/>
          <w:sz w:val="19"/>
        </w:rPr>
        <w:t>Отвечает Александр Бородихин</w:t>
      </w:r>
      <w:r>
        <w:rPr>
          <w:sz w:val="19"/>
        </w:rPr>
        <w:t>, заместитель руководителя ГИТ в Воронежской </w:t>
      </w:r>
      <w:r>
        <w:rPr>
          <w:sz w:val="19"/>
        </w:rPr>
        <w:t>области по охране труда</w:t>
      </w:r>
    </w:p>
    <w:p>
      <w:pPr>
        <w:pStyle w:val="BodyText"/>
        <w:spacing w:line="304" w:lineRule="auto" w:before="135"/>
        <w:ind w:right="375"/>
      </w:pPr>
      <w:r>
        <w:rPr/>
        <w:t>На стажировке новички приобретают практические навыки безопасных методов </w:t>
      </w:r>
      <w:r>
        <w:rPr/>
        <w:t>выполнения</w:t>
      </w:r>
      <w:r>
        <w:rPr>
          <w:spacing w:val="40"/>
        </w:rPr>
        <w:t> </w:t>
      </w:r>
      <w:r>
        <w:rPr/>
        <w:t>работ под контролем опытного работника. Ее обязательно проводят только тем, кто будет</w:t>
      </w:r>
      <w:r>
        <w:rPr>
          <w:spacing w:val="40"/>
        </w:rPr>
        <w:t> </w:t>
      </w:r>
      <w:r>
        <w:rPr/>
        <w:t>выполнять работы повышенной опасности. Наставничество помогает налаживать рабочий</w:t>
      </w:r>
      <w:r>
        <w:rPr>
          <w:spacing w:val="40"/>
        </w:rPr>
        <w:t> </w:t>
      </w:r>
      <w:r>
        <w:rPr/>
        <w:t>процесс, повышать компетенции и производительность труда новичка. Его можно</w:t>
      </w:r>
      <w:r>
        <w:rPr>
          <w:spacing w:val="40"/>
        </w:rPr>
        <w:t> </w:t>
      </w:r>
      <w:r>
        <w:rPr/>
        <w:t>использовать для всех работников.</w:t>
      </w:r>
    </w:p>
    <w:p>
      <w:pPr>
        <w:pStyle w:val="BodyText"/>
        <w:spacing w:line="302" w:lineRule="auto" w:before="153"/>
        <w:ind w:right="307"/>
      </w:pPr>
      <w:r>
        <w:rPr/>
        <w:t>Польза</w:t>
      </w:r>
      <w:r>
        <w:rPr>
          <w:spacing w:val="17"/>
        </w:rPr>
        <w:t> </w:t>
      </w:r>
      <w:r>
        <w:rPr/>
        <w:t>наставничества</w:t>
      </w:r>
      <w:r>
        <w:rPr>
          <w:spacing w:val="17"/>
        </w:rPr>
        <w:t> </w:t>
      </w:r>
      <w:r>
        <w:rPr/>
        <w:t>для</w:t>
      </w:r>
      <w:r>
        <w:rPr>
          <w:spacing w:val="17"/>
        </w:rPr>
        <w:t> </w:t>
      </w:r>
      <w:r>
        <w:rPr/>
        <w:t>охраны</w:t>
      </w:r>
      <w:r>
        <w:rPr>
          <w:spacing w:val="17"/>
        </w:rPr>
        <w:t> </w:t>
      </w:r>
      <w:r>
        <w:rPr/>
        <w:t>труда</w:t>
      </w:r>
      <w:r>
        <w:rPr>
          <w:spacing w:val="17"/>
        </w:rPr>
        <w:t> </w:t>
      </w:r>
      <w:r>
        <w:rPr/>
        <w:t>в</w:t>
      </w:r>
      <w:r>
        <w:rPr>
          <w:spacing w:val="17"/>
        </w:rPr>
        <w:t> </w:t>
      </w:r>
      <w:r>
        <w:rPr/>
        <w:t>том,</w:t>
      </w:r>
      <w:r>
        <w:rPr>
          <w:spacing w:val="17"/>
        </w:rPr>
        <w:t> </w:t>
      </w:r>
      <w:r>
        <w:rPr/>
        <w:t>что</w:t>
      </w:r>
      <w:r>
        <w:rPr>
          <w:spacing w:val="17"/>
        </w:rPr>
        <w:t> </w:t>
      </w:r>
      <w:r>
        <w:rPr/>
        <w:t>оно</w:t>
      </w:r>
      <w:r>
        <w:rPr>
          <w:spacing w:val="17"/>
        </w:rPr>
        <w:t> </w:t>
      </w:r>
      <w:r>
        <w:rPr/>
        <w:t>снижает</w:t>
      </w:r>
      <w:r>
        <w:rPr>
          <w:spacing w:val="17"/>
        </w:rPr>
        <w:t> </w:t>
      </w:r>
      <w:r>
        <w:rPr/>
        <w:t>риски</w:t>
      </w:r>
      <w:r>
        <w:rPr>
          <w:spacing w:val="17"/>
        </w:rPr>
        <w:t> </w:t>
      </w:r>
      <w:r>
        <w:rPr/>
        <w:t>несчастных</w:t>
      </w:r>
      <w:r>
        <w:rPr>
          <w:spacing w:val="17"/>
        </w:rPr>
        <w:t> </w:t>
      </w:r>
      <w:r>
        <w:rPr/>
        <w:t>случаев и расходы на их последствия. Помогает сформировать на предприятии культуру безопасности. Когда более опытные работники делятся своими знаниями, новички быстрее</w:t>
      </w:r>
      <w:r>
        <w:rPr>
          <w:spacing w:val="40"/>
        </w:rPr>
        <w:t> </w:t>
      </w:r>
      <w:r>
        <w:rPr/>
        <w:t>адаптируются и понимают, как избежать потенциально опасных ситуаций.</w:t>
      </w:r>
    </w:p>
    <w:p>
      <w:pPr>
        <w:pStyle w:val="Heading2"/>
        <w:spacing w:before="186"/>
      </w:pPr>
      <w:r>
        <w:rPr/>
        <w:t>Оформление единого протокола проверки </w:t>
      </w:r>
      <w:r>
        <w:rPr>
          <w:spacing w:val="-2"/>
        </w:rPr>
        <w:t>знаний</w:t>
      </w:r>
    </w:p>
    <w:p>
      <w:pPr>
        <w:spacing w:before="209"/>
        <w:ind w:left="6" w:right="0" w:firstLine="0"/>
        <w:jc w:val="left"/>
        <w:rPr>
          <w:sz w:val="19"/>
        </w:rPr>
      </w:pPr>
      <w:r>
        <w:rPr>
          <w:b/>
          <w:sz w:val="19"/>
        </w:rPr>
        <w:t>Михаил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Чернов</w:t>
      </w:r>
      <w:r>
        <w:rPr>
          <w:sz w:val="19"/>
        </w:rPr>
        <w:t>,</w:t>
      </w:r>
      <w:r>
        <w:rPr>
          <w:spacing w:val="20"/>
          <w:sz w:val="19"/>
        </w:rPr>
        <w:t> </w:t>
      </w:r>
      <w:r>
        <w:rPr>
          <w:sz w:val="19"/>
        </w:rPr>
        <w:t>руководитель</w:t>
      </w:r>
      <w:r>
        <w:rPr>
          <w:spacing w:val="19"/>
          <w:sz w:val="19"/>
        </w:rPr>
        <w:t> </w:t>
      </w:r>
      <w:r>
        <w:rPr>
          <w:sz w:val="19"/>
        </w:rPr>
        <w:t>службы</w:t>
      </w:r>
      <w:r>
        <w:rPr>
          <w:spacing w:val="19"/>
          <w:sz w:val="19"/>
        </w:rPr>
        <w:t> </w:t>
      </w:r>
      <w:r>
        <w:rPr>
          <w:sz w:val="19"/>
        </w:rPr>
        <w:t>охраны</w:t>
      </w:r>
      <w:r>
        <w:rPr>
          <w:spacing w:val="20"/>
          <w:sz w:val="19"/>
        </w:rPr>
        <w:t> </w:t>
      </w:r>
      <w:r>
        <w:rPr>
          <w:spacing w:val="-2"/>
          <w:sz w:val="19"/>
        </w:rPr>
        <w:t>труда</w:t>
      </w:r>
    </w:p>
    <w:p>
      <w:pPr>
        <w:spacing w:line="312" w:lineRule="auto" w:before="204"/>
        <w:ind w:left="6" w:right="0" w:firstLine="0"/>
        <w:jc w:val="left"/>
        <w:rPr>
          <w:i/>
          <w:sz w:val="19"/>
        </w:rPr>
      </w:pPr>
      <w:r>
        <w:rPr>
          <w:i/>
          <w:sz w:val="19"/>
        </w:rPr>
        <w:t>Работник прошел обучение по программам Б и использования СИЗ. Можно ли оформить один</w:t>
      </w:r>
      <w:r>
        <w:rPr>
          <w:i/>
          <w:spacing w:val="40"/>
          <w:sz w:val="19"/>
        </w:rPr>
        <w:t> </w:t>
      </w:r>
      <w:r>
        <w:rPr>
          <w:i/>
          <w:sz w:val="19"/>
        </w:rPr>
        <w:t>протокол</w:t>
      </w:r>
      <w:r>
        <w:rPr>
          <w:i/>
          <w:spacing w:val="33"/>
          <w:sz w:val="19"/>
        </w:rPr>
        <w:t> </w:t>
      </w:r>
      <w:r>
        <w:rPr>
          <w:i/>
          <w:sz w:val="19"/>
        </w:rPr>
        <w:t>и</w:t>
      </w:r>
      <w:r>
        <w:rPr>
          <w:i/>
          <w:spacing w:val="33"/>
          <w:sz w:val="19"/>
        </w:rPr>
        <w:t> </w:t>
      </w:r>
      <w:r>
        <w:rPr>
          <w:i/>
          <w:sz w:val="19"/>
        </w:rPr>
        <w:t>включить</w:t>
      </w:r>
      <w:r>
        <w:rPr>
          <w:i/>
          <w:spacing w:val="33"/>
          <w:sz w:val="19"/>
        </w:rPr>
        <w:t> </w:t>
      </w:r>
      <w:r>
        <w:rPr>
          <w:i/>
          <w:sz w:val="19"/>
        </w:rPr>
        <w:t>в</w:t>
      </w:r>
      <w:r>
        <w:rPr>
          <w:i/>
          <w:spacing w:val="33"/>
          <w:sz w:val="19"/>
        </w:rPr>
        <w:t> </w:t>
      </w:r>
      <w:r>
        <w:rPr>
          <w:i/>
          <w:sz w:val="19"/>
        </w:rPr>
        <w:t>него</w:t>
      </w:r>
      <w:r>
        <w:rPr>
          <w:i/>
          <w:spacing w:val="33"/>
          <w:sz w:val="19"/>
        </w:rPr>
        <w:t> </w:t>
      </w:r>
      <w:r>
        <w:rPr>
          <w:i/>
          <w:sz w:val="19"/>
        </w:rPr>
        <w:t>сведения</w:t>
      </w:r>
      <w:r>
        <w:rPr>
          <w:i/>
          <w:spacing w:val="33"/>
          <w:sz w:val="19"/>
        </w:rPr>
        <w:t> </w:t>
      </w:r>
      <w:r>
        <w:rPr>
          <w:i/>
          <w:sz w:val="19"/>
        </w:rPr>
        <w:t>о</w:t>
      </w:r>
      <w:r>
        <w:rPr>
          <w:i/>
          <w:spacing w:val="33"/>
          <w:sz w:val="19"/>
        </w:rPr>
        <w:t> </w:t>
      </w:r>
      <w:r>
        <w:rPr>
          <w:i/>
          <w:sz w:val="19"/>
        </w:rPr>
        <w:t>проверке</w:t>
      </w:r>
      <w:r>
        <w:rPr>
          <w:i/>
          <w:spacing w:val="33"/>
          <w:sz w:val="19"/>
        </w:rPr>
        <w:t> </w:t>
      </w:r>
      <w:r>
        <w:rPr>
          <w:i/>
          <w:sz w:val="19"/>
        </w:rPr>
        <w:t>знаний</w:t>
      </w:r>
      <w:r>
        <w:rPr>
          <w:i/>
          <w:spacing w:val="33"/>
          <w:sz w:val="19"/>
        </w:rPr>
        <w:t> </w:t>
      </w:r>
      <w:r>
        <w:rPr>
          <w:i/>
          <w:sz w:val="19"/>
        </w:rPr>
        <w:t>по</w:t>
      </w:r>
      <w:r>
        <w:rPr>
          <w:i/>
          <w:spacing w:val="33"/>
          <w:sz w:val="19"/>
        </w:rPr>
        <w:t> </w:t>
      </w:r>
      <w:r>
        <w:rPr>
          <w:i/>
          <w:sz w:val="19"/>
        </w:rPr>
        <w:t>обеим</w:t>
      </w:r>
      <w:r>
        <w:rPr>
          <w:i/>
          <w:spacing w:val="33"/>
          <w:sz w:val="19"/>
        </w:rPr>
        <w:t> </w:t>
      </w:r>
      <w:r>
        <w:rPr>
          <w:i/>
          <w:sz w:val="19"/>
        </w:rPr>
        <w:t>программам?</w:t>
      </w:r>
    </w:p>
    <w:p>
      <w:pPr>
        <w:spacing w:line="312" w:lineRule="auto" w:before="135"/>
        <w:ind w:left="6" w:right="396" w:firstLine="0"/>
        <w:jc w:val="left"/>
        <w:rPr>
          <w:sz w:val="19"/>
        </w:rPr>
      </w:pPr>
      <w:r>
        <w:rPr>
          <w:b/>
          <w:sz w:val="19"/>
        </w:rPr>
        <w:t>Отвечает Александр Бородихин</w:t>
      </w:r>
      <w:r>
        <w:rPr>
          <w:sz w:val="19"/>
        </w:rPr>
        <w:t>, заместитель руководителя ГИТ в Воронежской </w:t>
      </w:r>
      <w:r>
        <w:rPr>
          <w:sz w:val="19"/>
        </w:rPr>
        <w:t>области по охране труда</w:t>
      </w:r>
    </w:p>
    <w:p>
      <w:pPr>
        <w:pStyle w:val="BodyText"/>
        <w:spacing w:line="312" w:lineRule="auto" w:before="134"/>
      </w:pPr>
      <w:r>
        <w:rPr/>
        <w:t>Нет, нельзя. Работник обучился по отдельным программам, значит, проверку знаний нужно</w:t>
      </w:r>
      <w:r>
        <w:rPr>
          <w:spacing w:val="40"/>
        </w:rPr>
        <w:t> </w:t>
      </w:r>
      <w:r>
        <w:rPr/>
        <w:t>фиксировать</w:t>
      </w:r>
      <w:r>
        <w:rPr>
          <w:spacing w:val="38"/>
        </w:rPr>
        <w:t> </w:t>
      </w:r>
      <w:r>
        <w:rPr/>
        <w:t>в</w:t>
      </w:r>
      <w:r>
        <w:rPr>
          <w:spacing w:val="38"/>
        </w:rPr>
        <w:t> </w:t>
      </w:r>
      <w:r>
        <w:rPr/>
        <w:t>разных</w:t>
      </w:r>
      <w:r>
        <w:rPr>
          <w:spacing w:val="38"/>
        </w:rPr>
        <w:t> </w:t>
      </w:r>
      <w:r>
        <w:rPr/>
        <w:t>протоколах.</w:t>
      </w:r>
      <w:r>
        <w:rPr>
          <w:spacing w:val="38"/>
        </w:rPr>
        <w:t> </w:t>
      </w:r>
      <w:r>
        <w:rPr/>
        <w:t>Один</w:t>
      </w:r>
      <w:r>
        <w:rPr>
          <w:spacing w:val="38"/>
        </w:rPr>
        <w:t> </w:t>
      </w:r>
      <w:r>
        <w:rPr/>
        <w:t>протокол</w:t>
      </w:r>
      <w:r>
        <w:rPr>
          <w:spacing w:val="38"/>
        </w:rPr>
        <w:t> </w:t>
      </w:r>
      <w:r>
        <w:rPr/>
        <w:t>оформляют,</w:t>
      </w:r>
      <w:r>
        <w:rPr>
          <w:spacing w:val="38"/>
        </w:rPr>
        <w:t> </w:t>
      </w:r>
      <w:r>
        <w:rPr/>
        <w:t>когда</w:t>
      </w:r>
      <w:r>
        <w:rPr>
          <w:spacing w:val="38"/>
        </w:rPr>
        <w:t> </w:t>
      </w:r>
      <w:r>
        <w:rPr/>
        <w:t>обучают</w:t>
      </w:r>
      <w:r>
        <w:rPr>
          <w:spacing w:val="38"/>
        </w:rPr>
        <w:t> </w:t>
      </w:r>
      <w:r>
        <w:rPr/>
        <w:t>по</w:t>
      </w:r>
      <w:r>
        <w:rPr>
          <w:spacing w:val="38"/>
        </w:rPr>
        <w:t> </w:t>
      </w:r>
      <w:r>
        <w:rPr/>
        <w:t>единой</w:t>
      </w:r>
    </w:p>
    <w:p>
      <w:pPr>
        <w:pStyle w:val="BodyText"/>
        <w:spacing w:line="216" w:lineRule="exact"/>
      </w:pPr>
      <w:r>
        <w:rPr/>
        <w:t>программе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/>
        <w:t>проверяют</w:t>
      </w:r>
      <w:r>
        <w:rPr>
          <w:spacing w:val="13"/>
        </w:rPr>
        <w:t> </w:t>
      </w:r>
      <w:r>
        <w:rPr/>
        <w:t>знания</w:t>
      </w:r>
      <w:r>
        <w:rPr>
          <w:spacing w:val="14"/>
        </w:rPr>
        <w:t> </w:t>
      </w:r>
      <w:r>
        <w:rPr/>
        <w:t>единой</w:t>
      </w:r>
      <w:r>
        <w:rPr>
          <w:spacing w:val="13"/>
        </w:rPr>
        <w:t> </w:t>
      </w:r>
      <w:r>
        <w:rPr/>
        <w:t>комиссией</w:t>
      </w:r>
      <w:r>
        <w:rPr>
          <w:spacing w:val="13"/>
        </w:rPr>
        <w:t> </w:t>
      </w:r>
      <w:r>
        <w:rPr/>
        <w:t>(п.</w:t>
      </w:r>
      <w:r>
        <w:rPr>
          <w:spacing w:val="14"/>
        </w:rPr>
        <w:t> </w:t>
      </w:r>
      <w:r>
        <w:rPr/>
        <w:t>91</w:t>
      </w:r>
      <w:r>
        <w:rPr>
          <w:spacing w:val="13"/>
        </w:rPr>
        <w:t> </w:t>
      </w:r>
      <w:r>
        <w:rPr/>
        <w:t>Правил</w:t>
      </w:r>
      <w:r>
        <w:rPr>
          <w:spacing w:val="13"/>
        </w:rPr>
        <w:t> </w:t>
      </w:r>
      <w:r>
        <w:rPr/>
        <w:t>№</w:t>
      </w:r>
      <w:r>
        <w:rPr>
          <w:spacing w:val="14"/>
        </w:rPr>
        <w:t> </w:t>
      </w:r>
      <w:r>
        <w:rPr>
          <w:spacing w:val="-2"/>
        </w:rPr>
        <w:t>2464).</w:t>
      </w:r>
    </w:p>
    <w:p>
      <w:pPr>
        <w:pStyle w:val="BodyText"/>
        <w:spacing w:before="18"/>
        <w:ind w:left="0"/>
      </w:pPr>
    </w:p>
    <w:p>
      <w:pPr>
        <w:pStyle w:val="Heading2"/>
      </w:pPr>
      <w:r>
        <w:rPr/>
        <w:t>Освобождение офисников от обучения по </w:t>
      </w:r>
      <w:r>
        <w:rPr>
          <w:spacing w:val="-5"/>
        </w:rPr>
        <w:t>ОТ</w:t>
      </w:r>
    </w:p>
    <w:p>
      <w:pPr>
        <w:spacing w:before="209"/>
        <w:ind w:left="6" w:right="0" w:firstLine="0"/>
        <w:jc w:val="left"/>
        <w:rPr>
          <w:sz w:val="19"/>
        </w:rPr>
      </w:pPr>
      <w:r>
        <w:rPr>
          <w:b/>
          <w:sz w:val="19"/>
        </w:rPr>
        <w:t>Федор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Сорокин</w:t>
      </w:r>
      <w:r>
        <w:rPr>
          <w:sz w:val="19"/>
        </w:rPr>
        <w:t>,</w:t>
      </w:r>
      <w:r>
        <w:rPr>
          <w:spacing w:val="16"/>
          <w:sz w:val="19"/>
        </w:rPr>
        <w:t> </w:t>
      </w:r>
      <w:r>
        <w:rPr>
          <w:sz w:val="19"/>
        </w:rPr>
        <w:t>специалист</w:t>
      </w:r>
      <w:r>
        <w:rPr>
          <w:spacing w:val="17"/>
          <w:sz w:val="19"/>
        </w:rPr>
        <w:t> </w:t>
      </w:r>
      <w:r>
        <w:rPr>
          <w:sz w:val="19"/>
        </w:rPr>
        <w:t>по</w:t>
      </w:r>
      <w:r>
        <w:rPr>
          <w:spacing w:val="16"/>
          <w:sz w:val="19"/>
        </w:rPr>
        <w:t> </w:t>
      </w:r>
      <w:r>
        <w:rPr>
          <w:sz w:val="19"/>
        </w:rPr>
        <w:t>охране</w:t>
      </w:r>
      <w:r>
        <w:rPr>
          <w:spacing w:val="16"/>
          <w:sz w:val="19"/>
        </w:rPr>
        <w:t> </w:t>
      </w:r>
      <w:r>
        <w:rPr>
          <w:spacing w:val="-2"/>
          <w:sz w:val="19"/>
        </w:rPr>
        <w:t>труда</w:t>
      </w:r>
    </w:p>
    <w:p>
      <w:pPr>
        <w:spacing w:line="295" w:lineRule="auto" w:before="219"/>
        <w:ind w:left="6" w:right="0" w:firstLine="0"/>
        <w:jc w:val="left"/>
        <w:rPr>
          <w:i/>
          <w:sz w:val="19"/>
        </w:rPr>
      </w:pPr>
      <w:r>
        <w:rPr>
          <w:i/>
          <w:sz w:val="19"/>
        </w:rPr>
        <w:t>Можно ли освободить от обучения по ОТ офисников, если на их рабочих местах не провели</w:t>
      </w:r>
      <w:r>
        <w:rPr>
          <w:i/>
          <w:spacing w:val="40"/>
          <w:sz w:val="19"/>
        </w:rPr>
        <w:t> </w:t>
      </w:r>
      <w:r>
        <w:rPr>
          <w:i/>
          <w:spacing w:val="-2"/>
          <w:sz w:val="19"/>
        </w:rPr>
        <w:t>спецоценку?</w:t>
      </w:r>
    </w:p>
    <w:p>
      <w:pPr>
        <w:spacing w:line="295" w:lineRule="auto" w:before="167"/>
        <w:ind w:left="6" w:right="396" w:firstLine="0"/>
        <w:jc w:val="left"/>
        <w:rPr>
          <w:sz w:val="19"/>
        </w:rPr>
      </w:pPr>
      <w:r>
        <w:rPr>
          <w:b/>
          <w:sz w:val="19"/>
        </w:rPr>
        <w:t>Отвечает Александр Бородихин</w:t>
      </w:r>
      <w:r>
        <w:rPr>
          <w:sz w:val="19"/>
        </w:rPr>
        <w:t>, заместитель руководителя ГИТ в Воронежской </w:t>
      </w:r>
      <w:r>
        <w:rPr>
          <w:sz w:val="19"/>
        </w:rPr>
        <w:t>области по охране труда</w:t>
      </w:r>
    </w:p>
    <w:p>
      <w:pPr>
        <w:pStyle w:val="BodyText"/>
        <w:spacing w:line="295" w:lineRule="auto" w:before="167"/>
        <w:ind w:right="682"/>
      </w:pPr>
      <w:r>
        <w:rPr/>
        <w:t>Нет, нельзя. Если на рабочих местах не провели СОУТ, нельзя утверждать, что условия труда</w:t>
      </w:r>
      <w:r>
        <w:rPr>
          <w:spacing w:val="40"/>
        </w:rPr>
        <w:t> </w:t>
      </w:r>
      <w:r>
        <w:rPr/>
        <w:t>оптимальные</w:t>
      </w:r>
      <w:r>
        <w:rPr>
          <w:spacing w:val="40"/>
        </w:rPr>
        <w:t> </w:t>
      </w:r>
      <w:r>
        <w:rPr/>
        <w:t>или</w:t>
      </w:r>
      <w:r>
        <w:rPr>
          <w:spacing w:val="40"/>
        </w:rPr>
        <w:t> </w:t>
      </w:r>
      <w:r>
        <w:rPr/>
        <w:t>допустимые.</w:t>
      </w:r>
      <w:r>
        <w:rPr>
          <w:spacing w:val="40"/>
        </w:rPr>
        <w:t> </w:t>
      </w:r>
      <w:r>
        <w:rPr/>
        <w:t>Офисных</w:t>
      </w:r>
      <w:r>
        <w:rPr>
          <w:spacing w:val="40"/>
        </w:rPr>
        <w:t> </w:t>
      </w:r>
      <w:r>
        <w:rPr/>
        <w:t>работников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их</w:t>
      </w:r>
      <w:r>
        <w:rPr>
          <w:spacing w:val="40"/>
        </w:rPr>
        <w:t> </w:t>
      </w:r>
      <w:r>
        <w:rPr/>
        <w:t>руководителей</w:t>
      </w:r>
      <w:r>
        <w:rPr>
          <w:spacing w:val="40"/>
        </w:rPr>
        <w:t> </w:t>
      </w:r>
      <w:r>
        <w:rPr/>
        <w:t>можно</w:t>
      </w:r>
    </w:p>
    <w:p>
      <w:pPr>
        <w:pStyle w:val="BodyText"/>
        <w:spacing w:before="17"/>
      </w:pPr>
      <w:r>
        <w:rPr/>
        <w:t>освободить</w:t>
      </w:r>
      <w:r>
        <w:rPr>
          <w:spacing w:val="12"/>
        </w:rPr>
        <w:t> </w:t>
      </w:r>
      <w:r>
        <w:rPr/>
        <w:t>от</w:t>
      </w:r>
      <w:r>
        <w:rPr>
          <w:spacing w:val="13"/>
        </w:rPr>
        <w:t> </w:t>
      </w:r>
      <w:r>
        <w:rPr/>
        <w:t>обучения</w:t>
      </w:r>
      <w:r>
        <w:rPr>
          <w:spacing w:val="12"/>
        </w:rPr>
        <w:t> </w:t>
      </w:r>
      <w:r>
        <w:rPr/>
        <w:t>по</w:t>
      </w:r>
      <w:r>
        <w:rPr>
          <w:spacing w:val="13"/>
        </w:rPr>
        <w:t> </w:t>
      </w:r>
      <w:r>
        <w:rPr/>
        <w:t>ОТ,</w:t>
      </w:r>
      <w:r>
        <w:rPr>
          <w:spacing w:val="13"/>
        </w:rPr>
        <w:t> </w:t>
      </w:r>
      <w:r>
        <w:rPr/>
        <w:t>когда</w:t>
      </w:r>
      <w:r>
        <w:rPr>
          <w:spacing w:val="12"/>
        </w:rPr>
        <w:t> </w:t>
      </w:r>
      <w:r>
        <w:rPr/>
        <w:t>на</w:t>
      </w:r>
      <w:r>
        <w:rPr>
          <w:spacing w:val="13"/>
        </w:rPr>
        <w:t> </w:t>
      </w:r>
      <w:r>
        <w:rPr/>
        <w:t>их</w:t>
      </w:r>
      <w:r>
        <w:rPr>
          <w:spacing w:val="13"/>
        </w:rPr>
        <w:t> </w:t>
      </w:r>
      <w:r>
        <w:rPr/>
        <w:t>рабочих</w:t>
      </w:r>
      <w:r>
        <w:rPr>
          <w:spacing w:val="12"/>
        </w:rPr>
        <w:t> </w:t>
      </w:r>
      <w:r>
        <w:rPr/>
        <w:t>местах</w:t>
      </w:r>
      <w:r>
        <w:rPr>
          <w:spacing w:val="13"/>
        </w:rPr>
        <w:t> </w:t>
      </w:r>
      <w:r>
        <w:rPr/>
        <w:t>установили</w:t>
      </w:r>
      <w:r>
        <w:rPr>
          <w:spacing w:val="12"/>
        </w:rPr>
        <w:t> </w:t>
      </w:r>
      <w:r>
        <w:rPr/>
        <w:t>первый</w:t>
      </w:r>
      <w:r>
        <w:rPr>
          <w:spacing w:val="13"/>
        </w:rPr>
        <w:t> </w:t>
      </w:r>
      <w:r>
        <w:rPr/>
        <w:t>или</w:t>
      </w:r>
      <w:r>
        <w:rPr>
          <w:spacing w:val="13"/>
        </w:rPr>
        <w:t> </w:t>
      </w:r>
      <w:r>
        <w:rPr>
          <w:spacing w:val="-2"/>
        </w:rPr>
        <w:t>второй</w:t>
      </w:r>
    </w:p>
    <w:p>
      <w:pPr>
        <w:pStyle w:val="BodyText"/>
        <w:spacing w:after="0"/>
        <w:sectPr>
          <w:pgSz w:w="11900" w:h="16840"/>
          <w:pgMar w:top="1040" w:bottom="280" w:left="1133" w:right="992"/>
        </w:sectPr>
      </w:pPr>
    </w:p>
    <w:p>
      <w:pPr>
        <w:pStyle w:val="BodyText"/>
        <w:spacing w:line="312" w:lineRule="auto" w:before="80"/>
        <w:ind w:right="375"/>
      </w:pPr>
      <w:r>
        <w:rPr/>
        <w:t>класс опасности. При этом они работают только с офисной или бытовой техникой и нет других источников опасностей (п. 54 Правил № 2464).</w:t>
      </w:r>
    </w:p>
    <w:p>
      <w:pPr>
        <w:pStyle w:val="BodyText"/>
        <w:ind w:left="0"/>
      </w:pPr>
    </w:p>
    <w:p>
      <w:pPr>
        <w:pStyle w:val="BodyText"/>
        <w:spacing w:before="142"/>
        <w:ind w:left="0"/>
      </w:pPr>
    </w:p>
    <w:p>
      <w:pPr>
        <w:spacing w:before="0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ОБУЧЕНИЕ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ПО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ОХРАНЕ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ТРУДА</w:t>
      </w:r>
    </w:p>
    <w:p>
      <w:pPr>
        <w:spacing w:before="82"/>
        <w:ind w:left="6" w:right="0" w:firstLine="0"/>
        <w:jc w:val="left"/>
        <w:rPr>
          <w:sz w:val="24"/>
        </w:rPr>
      </w:pPr>
      <w:r>
        <w:rPr>
          <w:color w:val="2D2E2E"/>
          <w:spacing w:val="-4"/>
          <w:sz w:val="24"/>
        </w:rPr>
        <w:t>ТЕСТ</w:t>
      </w:r>
    </w:p>
    <w:p>
      <w:pPr>
        <w:pStyle w:val="Heading1"/>
        <w:spacing w:line="228" w:lineRule="auto"/>
        <w:ind w:right="375"/>
      </w:pPr>
      <w:r>
        <w:rPr/>
        <w:t>Вопросы</w:t>
      </w:r>
      <w:r>
        <w:rPr>
          <w:spacing w:val="-17"/>
        </w:rPr>
        <w:t> </w:t>
      </w:r>
      <w:r>
        <w:rPr/>
        <w:t>из</w:t>
      </w:r>
      <w:r>
        <w:rPr>
          <w:spacing w:val="-17"/>
        </w:rPr>
        <w:t> </w:t>
      </w:r>
      <w:r>
        <w:rPr/>
        <w:t>ЕИСОТ,</w:t>
      </w:r>
      <w:r>
        <w:rPr>
          <w:spacing w:val="-17"/>
        </w:rPr>
        <w:t> </w:t>
      </w:r>
      <w:r>
        <w:rPr/>
        <w:t>чтобы</w:t>
      </w:r>
      <w:r>
        <w:rPr>
          <w:spacing w:val="-17"/>
        </w:rPr>
        <w:t> </w:t>
      </w:r>
      <w:r>
        <w:rPr/>
        <w:t>проверить</w:t>
      </w:r>
      <w:r>
        <w:rPr>
          <w:spacing w:val="-17"/>
        </w:rPr>
        <w:t> </w:t>
      </w:r>
      <w:r>
        <w:rPr/>
        <w:t>знания по теме «Обучение»</w:t>
      </w:r>
    </w:p>
    <w:p>
      <w:pPr>
        <w:spacing w:line="304" w:lineRule="auto" w:before="176"/>
        <w:ind w:left="6" w:right="228" w:firstLine="0"/>
        <w:jc w:val="left"/>
        <w:rPr>
          <w:b/>
          <w:sz w:val="19"/>
        </w:rPr>
      </w:pPr>
      <w:r>
        <w:rPr>
          <w:b/>
          <w:sz w:val="19"/>
        </w:rPr>
        <w:t>Проанализировали новые вопросы из системы тестирования ЕИСОТ и отобрали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восемь затруднительных по теме «Обучение». Проверьте себя и прокачайте </w:t>
      </w:r>
      <w:r>
        <w:rPr>
          <w:b/>
          <w:sz w:val="19"/>
        </w:rPr>
        <w:t>знания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перед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экзаменом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на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платформе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Минтруда.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тесте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сохранили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оригинальную</w:t>
      </w:r>
    </w:p>
    <w:p>
      <w:pPr>
        <w:spacing w:line="221" w:lineRule="exact"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орфографию</w:t>
      </w:r>
      <w:r>
        <w:rPr>
          <w:b/>
          <w:spacing w:val="20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21"/>
          <w:sz w:val="19"/>
        </w:rPr>
        <w:t> </w:t>
      </w:r>
      <w:r>
        <w:rPr>
          <w:b/>
          <w:sz w:val="19"/>
        </w:rPr>
        <w:t>пунктуацию</w:t>
      </w:r>
      <w:r>
        <w:rPr>
          <w:b/>
          <w:spacing w:val="20"/>
          <w:sz w:val="19"/>
        </w:rPr>
        <w:t> </w:t>
      </w:r>
      <w:r>
        <w:rPr>
          <w:b/>
          <w:spacing w:val="-2"/>
          <w:sz w:val="19"/>
        </w:rPr>
        <w:t>авторов.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32"/>
        <w:ind w:left="0"/>
        <w:rPr>
          <w:b/>
        </w:rPr>
      </w:pPr>
    </w:p>
    <w:p>
      <w:pPr>
        <w:spacing w:line="295" w:lineRule="auto" w:before="0"/>
        <w:ind w:left="1806" w:right="0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1323974</wp:posOffset>
                </wp:positionH>
                <wp:positionV relativeFrom="paragraph">
                  <wp:posOffset>-107097</wp:posOffset>
                </wp:positionV>
                <wp:extent cx="476250" cy="476250"/>
                <wp:effectExtent l="0" t="0" r="0" b="0"/>
                <wp:wrapNone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476250" cy="476250"/>
                          <a:chExt cx="476250" cy="476250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4762" y="4762"/>
                            <a:ext cx="4667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66725">
                                <a:moveTo>
                                  <a:pt x="466724" y="233362"/>
                                </a:moveTo>
                                <a:lnTo>
                                  <a:pt x="466725" y="241030"/>
                                </a:lnTo>
                                <a:lnTo>
                                  <a:pt x="466350" y="248650"/>
                                </a:lnTo>
                                <a:lnTo>
                                  <a:pt x="465601" y="256241"/>
                                </a:lnTo>
                                <a:lnTo>
                                  <a:pt x="464852" y="263832"/>
                                </a:lnTo>
                                <a:lnTo>
                                  <a:pt x="463732" y="271386"/>
                                </a:lnTo>
                                <a:lnTo>
                                  <a:pt x="462240" y="278863"/>
                                </a:lnTo>
                                <a:lnTo>
                                  <a:pt x="460749" y="286350"/>
                                </a:lnTo>
                                <a:lnTo>
                                  <a:pt x="458895" y="293750"/>
                                </a:lnTo>
                                <a:lnTo>
                                  <a:pt x="456676" y="301037"/>
                                </a:lnTo>
                                <a:lnTo>
                                  <a:pt x="454457" y="308371"/>
                                </a:lnTo>
                                <a:lnTo>
                                  <a:pt x="451886" y="315553"/>
                                </a:lnTo>
                                <a:lnTo>
                                  <a:pt x="448961" y="322583"/>
                                </a:lnTo>
                                <a:lnTo>
                                  <a:pt x="446036" y="329650"/>
                                </a:lnTo>
                                <a:lnTo>
                                  <a:pt x="427396" y="362950"/>
                                </a:lnTo>
                                <a:lnTo>
                                  <a:pt x="423150" y="369312"/>
                                </a:lnTo>
                                <a:lnTo>
                                  <a:pt x="418602" y="375456"/>
                                </a:lnTo>
                                <a:lnTo>
                                  <a:pt x="413754" y="381371"/>
                                </a:lnTo>
                                <a:lnTo>
                                  <a:pt x="408905" y="387286"/>
                                </a:lnTo>
                                <a:lnTo>
                                  <a:pt x="403779" y="392944"/>
                                </a:lnTo>
                                <a:lnTo>
                                  <a:pt x="398374" y="398335"/>
                                </a:lnTo>
                                <a:lnTo>
                                  <a:pt x="392970" y="403736"/>
                                </a:lnTo>
                                <a:lnTo>
                                  <a:pt x="387314" y="408870"/>
                                </a:lnTo>
                                <a:lnTo>
                                  <a:pt x="381406" y="413708"/>
                                </a:lnTo>
                                <a:lnTo>
                                  <a:pt x="375498" y="418576"/>
                                </a:lnTo>
                                <a:lnTo>
                                  <a:pt x="369366" y="423119"/>
                                </a:lnTo>
                                <a:lnTo>
                                  <a:pt x="363011" y="427320"/>
                                </a:lnTo>
                                <a:lnTo>
                                  <a:pt x="356656" y="431606"/>
                                </a:lnTo>
                                <a:lnTo>
                                  <a:pt x="350109" y="435549"/>
                                </a:lnTo>
                                <a:lnTo>
                                  <a:pt x="343368" y="439121"/>
                                </a:lnTo>
                                <a:lnTo>
                                  <a:pt x="336628" y="442721"/>
                                </a:lnTo>
                                <a:lnTo>
                                  <a:pt x="329727" y="445998"/>
                                </a:lnTo>
                                <a:lnTo>
                                  <a:pt x="322666" y="448903"/>
                                </a:lnTo>
                                <a:lnTo>
                                  <a:pt x="315605" y="451846"/>
                                </a:lnTo>
                                <a:lnTo>
                                  <a:pt x="278889" y="462219"/>
                                </a:lnTo>
                                <a:lnTo>
                                  <a:pt x="271393" y="463753"/>
                                </a:lnTo>
                                <a:lnTo>
                                  <a:pt x="263842" y="464867"/>
                                </a:lnTo>
                                <a:lnTo>
                                  <a:pt x="256236" y="465610"/>
                                </a:lnTo>
                                <a:lnTo>
                                  <a:pt x="248629" y="466353"/>
                                </a:lnTo>
                                <a:lnTo>
                                  <a:pt x="241005" y="466724"/>
                                </a:lnTo>
                                <a:lnTo>
                                  <a:pt x="233362" y="466724"/>
                                </a:lnTo>
                                <a:lnTo>
                                  <a:pt x="225719" y="466724"/>
                                </a:lnTo>
                                <a:lnTo>
                                  <a:pt x="187835" y="462219"/>
                                </a:lnTo>
                                <a:lnTo>
                                  <a:pt x="180339" y="460733"/>
                                </a:lnTo>
                                <a:lnTo>
                                  <a:pt x="172934" y="458876"/>
                                </a:lnTo>
                                <a:lnTo>
                                  <a:pt x="165620" y="456637"/>
                                </a:lnTo>
                                <a:lnTo>
                                  <a:pt x="158307" y="454447"/>
                                </a:lnTo>
                                <a:lnTo>
                                  <a:pt x="151119" y="451846"/>
                                </a:lnTo>
                                <a:lnTo>
                                  <a:pt x="144058" y="448903"/>
                                </a:lnTo>
                                <a:lnTo>
                                  <a:pt x="136997" y="445998"/>
                                </a:lnTo>
                                <a:lnTo>
                                  <a:pt x="130096" y="442721"/>
                                </a:lnTo>
                                <a:lnTo>
                                  <a:pt x="123356" y="439121"/>
                                </a:lnTo>
                                <a:lnTo>
                                  <a:pt x="116615" y="435549"/>
                                </a:lnTo>
                                <a:lnTo>
                                  <a:pt x="110068" y="431606"/>
                                </a:lnTo>
                                <a:lnTo>
                                  <a:pt x="103713" y="427320"/>
                                </a:lnTo>
                                <a:lnTo>
                                  <a:pt x="97358" y="423119"/>
                                </a:lnTo>
                                <a:lnTo>
                                  <a:pt x="91226" y="418537"/>
                                </a:lnTo>
                                <a:lnTo>
                                  <a:pt x="85318" y="413670"/>
                                </a:lnTo>
                                <a:lnTo>
                                  <a:pt x="79410" y="408870"/>
                                </a:lnTo>
                                <a:lnTo>
                                  <a:pt x="73754" y="403736"/>
                                </a:lnTo>
                                <a:lnTo>
                                  <a:pt x="68350" y="398335"/>
                                </a:lnTo>
                                <a:lnTo>
                                  <a:pt x="62945" y="392944"/>
                                </a:lnTo>
                                <a:lnTo>
                                  <a:pt x="39328" y="362950"/>
                                </a:lnTo>
                                <a:lnTo>
                                  <a:pt x="35082" y="356596"/>
                                </a:lnTo>
                                <a:lnTo>
                                  <a:pt x="17763" y="322583"/>
                                </a:lnTo>
                                <a:lnTo>
                                  <a:pt x="14838" y="315553"/>
                                </a:lnTo>
                                <a:lnTo>
                                  <a:pt x="4483" y="278863"/>
                                </a:lnTo>
                                <a:lnTo>
                                  <a:pt x="2992" y="271386"/>
                                </a:lnTo>
                                <a:lnTo>
                                  <a:pt x="0" y="233362"/>
                                </a:lnTo>
                                <a:lnTo>
                                  <a:pt x="0" y="225732"/>
                                </a:lnTo>
                                <a:lnTo>
                                  <a:pt x="4483" y="187785"/>
                                </a:lnTo>
                                <a:lnTo>
                                  <a:pt x="10048" y="165611"/>
                                </a:lnTo>
                                <a:lnTo>
                                  <a:pt x="12267" y="158315"/>
                                </a:lnTo>
                                <a:lnTo>
                                  <a:pt x="27555" y="123377"/>
                                </a:lnTo>
                                <a:lnTo>
                                  <a:pt x="48122" y="91230"/>
                                </a:lnTo>
                                <a:lnTo>
                                  <a:pt x="73754" y="62912"/>
                                </a:lnTo>
                                <a:lnTo>
                                  <a:pt x="103713" y="39252"/>
                                </a:lnTo>
                                <a:lnTo>
                                  <a:pt x="136997" y="20650"/>
                                </a:lnTo>
                                <a:lnTo>
                                  <a:pt x="165620" y="10048"/>
                                </a:lnTo>
                                <a:lnTo>
                                  <a:pt x="172934" y="7810"/>
                                </a:lnTo>
                                <a:lnTo>
                                  <a:pt x="210488" y="1152"/>
                                </a:lnTo>
                                <a:lnTo>
                                  <a:pt x="233362" y="0"/>
                                </a:lnTo>
                                <a:lnTo>
                                  <a:pt x="241005" y="38"/>
                                </a:lnTo>
                                <a:lnTo>
                                  <a:pt x="248629" y="409"/>
                                </a:lnTo>
                                <a:lnTo>
                                  <a:pt x="256235" y="1152"/>
                                </a:lnTo>
                                <a:lnTo>
                                  <a:pt x="263842" y="1895"/>
                                </a:lnTo>
                                <a:lnTo>
                                  <a:pt x="301104" y="10048"/>
                                </a:lnTo>
                                <a:lnTo>
                                  <a:pt x="308417" y="12239"/>
                                </a:lnTo>
                                <a:lnTo>
                                  <a:pt x="343368" y="27498"/>
                                </a:lnTo>
                                <a:lnTo>
                                  <a:pt x="375498" y="48072"/>
                                </a:lnTo>
                                <a:lnTo>
                                  <a:pt x="403779" y="73742"/>
                                </a:lnTo>
                                <a:lnTo>
                                  <a:pt x="413754" y="85315"/>
                                </a:lnTo>
                                <a:lnTo>
                                  <a:pt x="418602" y="91230"/>
                                </a:lnTo>
                                <a:lnTo>
                                  <a:pt x="439169" y="123377"/>
                                </a:lnTo>
                                <a:lnTo>
                                  <a:pt x="454457" y="158315"/>
                                </a:lnTo>
                                <a:lnTo>
                                  <a:pt x="456676" y="165611"/>
                                </a:lnTo>
                                <a:lnTo>
                                  <a:pt x="458894" y="172897"/>
                                </a:lnTo>
                                <a:lnTo>
                                  <a:pt x="465601" y="210483"/>
                                </a:lnTo>
                                <a:lnTo>
                                  <a:pt x="466725" y="225732"/>
                                </a:lnTo>
                                <a:lnTo>
                                  <a:pt x="466724" y="2333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8"/>
                                <w:ind w:left="0" w:right="0" w:firstLine="0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-8.432865pt;width:37.5pt;height:37.5pt;mso-position-horizontal-relative:page;mso-position-vertical-relative:paragraph;z-index:15761408" id="docshapegroup58" coordorigin="2085,-169" coordsize="750,750">
                <v:shape style="position:absolute;left:2092;top:-162;width:735;height:735" id="docshape59" coordorigin="2092,-161" coordsize="735,735" path="m2827,206l2827,218,2827,230,2826,242,2825,254,2823,266,2820,278,2818,290,2815,301,2812,313,2808,324,2804,336,2800,347,2795,358,2766,410,2759,420,2752,430,2744,439,2736,449,2728,458,2720,466,2711,475,2702,483,2693,490,2684,498,2674,505,2664,512,2654,519,2644,525,2633,530,2623,536,2612,541,2601,546,2590,550,2532,567,2520,569,2508,571,2496,572,2484,573,2472,574,2460,574,2448,574,2388,567,2376,564,2365,561,2353,558,2342,555,2330,550,2319,546,2308,541,2297,536,2287,530,2276,525,2266,519,2256,512,2246,505,2236,498,2227,490,2218,483,2209,475,2200,466,2192,458,2154,410,2148,400,2120,347,2116,336,2100,278,2097,266,2092,206,2092,194,2100,135,2108,100,2112,88,2136,33,2168,-17,2209,-62,2256,-99,2308,-129,2353,-145,2365,-149,2424,-159,2460,-161,2472,-161,2484,-161,2496,-159,2508,-158,2567,-145,2578,-142,2633,-118,2684,-85,2728,-45,2744,-27,2752,-17,2784,33,2808,88,2812,100,2815,111,2826,170,2827,194,2827,206xe" filled="false" stroked="true" strokeweight=".75pt" strokecolor="#000000">
                  <v:path arrowok="t"/>
                  <v:stroke dashstyle="solid"/>
                </v:shape>
                <v:shape style="position:absolute;left:2085;top:-169;width:750;height:750" type="#_x0000_t202" id="docshape60" filled="false" stroked="false">
                  <v:textbox inset="0,0,0,0">
                    <w:txbxContent>
                      <w:p>
                        <w:pPr>
                          <w:spacing w:before="158"/>
                          <w:ind w:left="0" w:right="0" w:firstLine="0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10"/>
                            <w:sz w:val="32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Какой вид обучения не обязан включать работодатель в </w:t>
      </w:r>
      <w:r>
        <w:rPr>
          <w:b/>
          <w:sz w:val="19"/>
        </w:rPr>
        <w:t>перечень ежегодно реализуемых мероприятий по ликвидации или</w:t>
      </w:r>
    </w:p>
    <w:p>
      <w:pPr>
        <w:spacing w:before="17"/>
        <w:ind w:left="1806" w:right="0" w:firstLine="0"/>
        <w:jc w:val="left"/>
        <w:rPr>
          <w:b/>
          <w:sz w:val="19"/>
        </w:rPr>
      </w:pPr>
      <w:r>
        <w:rPr>
          <w:b/>
          <w:sz w:val="19"/>
        </w:rPr>
        <w:t>снижению</w:t>
      </w:r>
      <w:r>
        <w:rPr>
          <w:b/>
          <w:spacing w:val="29"/>
          <w:sz w:val="19"/>
        </w:rPr>
        <w:t> </w:t>
      </w:r>
      <w:r>
        <w:rPr>
          <w:b/>
          <w:sz w:val="19"/>
        </w:rPr>
        <w:t>уровней</w:t>
      </w:r>
      <w:r>
        <w:rPr>
          <w:b/>
          <w:spacing w:val="29"/>
          <w:sz w:val="19"/>
        </w:rPr>
        <w:t> </w:t>
      </w:r>
      <w:r>
        <w:rPr>
          <w:b/>
          <w:sz w:val="19"/>
        </w:rPr>
        <w:t>профессиональных</w:t>
      </w:r>
      <w:r>
        <w:rPr>
          <w:b/>
          <w:spacing w:val="29"/>
          <w:sz w:val="19"/>
        </w:rPr>
        <w:t> </w:t>
      </w:r>
      <w:r>
        <w:rPr>
          <w:b/>
          <w:spacing w:val="-2"/>
          <w:sz w:val="19"/>
        </w:rPr>
        <w:t>рисков?</w:t>
      </w:r>
    </w:p>
    <w:p>
      <w:pPr>
        <w:pStyle w:val="BodyText"/>
        <w:spacing w:before="93"/>
        <w:ind w:left="0"/>
        <w:rPr>
          <w:b/>
        </w:rPr>
      </w:pPr>
    </w:p>
    <w:p>
      <w:pPr>
        <w:pStyle w:val="BodyText"/>
        <w:spacing w:line="312" w:lineRule="auto"/>
        <w:ind w:left="2406" w:right="794"/>
      </w:pPr>
      <w:r>
        <w:rPr/>
        <w:t>А.</w:t>
      </w:r>
      <w:r>
        <w:rPr>
          <w:spacing w:val="80"/>
        </w:rPr>
        <w:t> </w:t>
      </w:r>
      <w:r>
        <w:rPr/>
        <w:t>По охране труда работников, заключивших трудовой </w:t>
      </w:r>
      <w:r>
        <w:rPr/>
        <w:t>договор</w:t>
      </w:r>
      <w:r>
        <w:rPr>
          <w:spacing w:val="40"/>
        </w:rPr>
        <w:t> </w:t>
      </w:r>
      <w:r>
        <w:rPr/>
        <w:t>с работодателем</w:t>
      </w:r>
    </w:p>
    <w:p>
      <w:pPr>
        <w:pStyle w:val="BodyText"/>
        <w:spacing w:before="24"/>
        <w:ind w:left="0"/>
      </w:pPr>
    </w:p>
    <w:p>
      <w:pPr>
        <w:pStyle w:val="BodyText"/>
        <w:ind w:left="2406"/>
      </w:pPr>
      <w:r>
        <w:rPr/>
        <w:t>Б.</w:t>
      </w:r>
      <w:r>
        <w:rPr>
          <w:spacing w:val="58"/>
          <w:w w:val="150"/>
        </w:rPr>
        <w:t> </w:t>
      </w:r>
      <w:r>
        <w:rPr/>
        <w:t>По</w:t>
      </w:r>
      <w:r>
        <w:rPr>
          <w:spacing w:val="12"/>
        </w:rPr>
        <w:t> </w:t>
      </w:r>
      <w:r>
        <w:rPr/>
        <w:t>оказанию</w:t>
      </w:r>
      <w:r>
        <w:rPr>
          <w:spacing w:val="13"/>
        </w:rPr>
        <w:t> </w:t>
      </w:r>
      <w:r>
        <w:rPr/>
        <w:t>первой</w:t>
      </w:r>
      <w:r>
        <w:rPr>
          <w:spacing w:val="12"/>
        </w:rPr>
        <w:t> </w:t>
      </w:r>
      <w:r>
        <w:rPr/>
        <w:t>помощи</w:t>
      </w:r>
      <w:r>
        <w:rPr>
          <w:spacing w:val="12"/>
        </w:rPr>
        <w:t> </w:t>
      </w:r>
      <w:r>
        <w:rPr/>
        <w:t>пострадавшим</w:t>
      </w:r>
      <w:r>
        <w:rPr>
          <w:spacing w:val="13"/>
        </w:rPr>
        <w:t> </w:t>
      </w:r>
      <w:r>
        <w:rPr/>
        <w:t>на</w:t>
      </w:r>
      <w:r>
        <w:rPr>
          <w:spacing w:val="12"/>
        </w:rPr>
        <w:t> </w:t>
      </w:r>
      <w:r>
        <w:rPr>
          <w:spacing w:val="-2"/>
        </w:rPr>
        <w:t>производстве</w:t>
      </w:r>
    </w:p>
    <w:p>
      <w:pPr>
        <w:pStyle w:val="BodyText"/>
        <w:spacing w:before="108"/>
        <w:ind w:left="0"/>
      </w:pPr>
    </w:p>
    <w:p>
      <w:pPr>
        <w:pStyle w:val="BodyText"/>
        <w:spacing w:line="295" w:lineRule="auto"/>
        <w:ind w:left="2406" w:right="682"/>
      </w:pPr>
      <w:r>
        <w:rPr/>
        <w:t>В.</w:t>
      </w:r>
      <w:r>
        <w:rPr>
          <w:spacing w:val="40"/>
        </w:rPr>
        <w:t> </w:t>
      </w:r>
      <w:r>
        <w:rPr/>
        <w:t>По использованию (применению) средств </w:t>
      </w:r>
      <w:r>
        <w:rPr/>
        <w:t>индивидуальной </w:t>
      </w:r>
      <w:r>
        <w:rPr>
          <w:spacing w:val="-2"/>
        </w:rPr>
        <w:t>защиты</w:t>
      </w:r>
    </w:p>
    <w:p>
      <w:pPr>
        <w:pStyle w:val="BodyText"/>
        <w:spacing w:before="56"/>
        <w:ind w:left="0"/>
      </w:pPr>
    </w:p>
    <w:p>
      <w:pPr>
        <w:pStyle w:val="BodyText"/>
        <w:ind w:left="2406"/>
      </w:pPr>
      <w:r>
        <w:rPr/>
        <w:t>Г.</w:t>
      </w:r>
      <w:r>
        <w:rPr>
          <w:spacing w:val="60"/>
          <w:w w:val="150"/>
        </w:rPr>
        <w:t> </w:t>
      </w:r>
      <w:r>
        <w:rPr/>
        <w:t>Проведение</w:t>
      </w:r>
      <w:r>
        <w:rPr>
          <w:spacing w:val="13"/>
        </w:rPr>
        <w:t> </w:t>
      </w:r>
      <w:r>
        <w:rPr/>
        <w:t>инструктажей</w:t>
      </w:r>
      <w:r>
        <w:rPr>
          <w:spacing w:val="13"/>
        </w:rPr>
        <w:t> </w:t>
      </w:r>
      <w:r>
        <w:rPr/>
        <w:t>по</w:t>
      </w:r>
      <w:r>
        <w:rPr>
          <w:spacing w:val="13"/>
        </w:rPr>
        <w:t> </w:t>
      </w:r>
      <w:r>
        <w:rPr/>
        <w:t>охране</w:t>
      </w:r>
      <w:r>
        <w:rPr>
          <w:spacing w:val="14"/>
        </w:rPr>
        <w:t> </w:t>
      </w:r>
      <w:r>
        <w:rPr>
          <w:spacing w:val="-2"/>
        </w:rPr>
        <w:t>труда</w:t>
      </w:r>
    </w:p>
    <w:p>
      <w:pPr>
        <w:pStyle w:val="BodyText"/>
        <w:spacing w:before="93"/>
        <w:ind w:left="0"/>
      </w:pPr>
    </w:p>
    <w:p>
      <w:pPr>
        <w:pStyle w:val="BodyText"/>
        <w:ind w:left="2406"/>
      </w:pPr>
      <w:r>
        <w:rPr/>
        <w:t>Д.</w:t>
      </w:r>
      <w:r>
        <w:rPr>
          <w:spacing w:val="60"/>
          <w:w w:val="150"/>
        </w:rPr>
        <w:t> </w:t>
      </w:r>
      <w:r>
        <w:rPr/>
        <w:t>Проверка</w:t>
      </w:r>
      <w:r>
        <w:rPr>
          <w:spacing w:val="13"/>
        </w:rPr>
        <w:t> </w:t>
      </w:r>
      <w:r>
        <w:rPr/>
        <w:t>знания</w:t>
      </w:r>
      <w:r>
        <w:rPr>
          <w:spacing w:val="13"/>
        </w:rPr>
        <w:t> </w:t>
      </w:r>
      <w:r>
        <w:rPr/>
        <w:t>требований</w:t>
      </w:r>
      <w:r>
        <w:rPr>
          <w:spacing w:val="13"/>
        </w:rPr>
        <w:t> </w:t>
      </w:r>
      <w:r>
        <w:rPr/>
        <w:t>охраны</w:t>
      </w:r>
      <w:r>
        <w:rPr>
          <w:spacing w:val="14"/>
        </w:rPr>
        <w:t> </w:t>
      </w:r>
      <w:r>
        <w:rPr/>
        <w:t>труда</w:t>
      </w:r>
      <w:r>
        <w:rPr>
          <w:spacing w:val="13"/>
        </w:rPr>
        <w:t> </w:t>
      </w:r>
      <w:r>
        <w:rPr>
          <w:spacing w:val="-2"/>
        </w:rPr>
        <w:t>работников,</w:t>
      </w:r>
    </w:p>
    <w:p>
      <w:pPr>
        <w:pStyle w:val="BodyText"/>
        <w:spacing w:before="69"/>
        <w:ind w:left="2406"/>
      </w:pPr>
      <w:r>
        <w:rPr/>
        <w:t>заключивших</w:t>
      </w:r>
      <w:r>
        <w:rPr>
          <w:spacing w:val="23"/>
        </w:rPr>
        <w:t> </w:t>
      </w:r>
      <w:r>
        <w:rPr/>
        <w:t>гражданско-правовой</w:t>
      </w:r>
      <w:r>
        <w:rPr>
          <w:spacing w:val="23"/>
        </w:rPr>
        <w:t> </w:t>
      </w:r>
      <w:r>
        <w:rPr/>
        <w:t>договор</w:t>
      </w:r>
      <w:r>
        <w:rPr>
          <w:spacing w:val="23"/>
        </w:rPr>
        <w:t> </w:t>
      </w:r>
      <w:r>
        <w:rPr/>
        <w:t>с</w:t>
      </w:r>
      <w:r>
        <w:rPr>
          <w:spacing w:val="23"/>
        </w:rPr>
        <w:t> </w:t>
      </w:r>
      <w:r>
        <w:rPr>
          <w:spacing w:val="-2"/>
        </w:rPr>
        <w:t>работодателем</w:t>
      </w:r>
    </w:p>
    <w:p>
      <w:pPr>
        <w:pStyle w:val="BodyText"/>
        <w:spacing w:before="93"/>
        <w:ind w:left="0"/>
      </w:pPr>
    </w:p>
    <w:p>
      <w:pPr>
        <w:pStyle w:val="BodyText"/>
        <w:spacing w:line="312" w:lineRule="auto" w:before="1"/>
        <w:ind w:left="2406"/>
      </w:pPr>
      <w:r>
        <w:rPr/>
        <w:t>Е.</w:t>
      </w:r>
      <w:r>
        <w:rPr>
          <w:spacing w:val="40"/>
        </w:rPr>
        <w:t> </w:t>
      </w:r>
      <w:r>
        <w:rPr/>
        <w:t>Стажировка на рабочем месте (для определенных </w:t>
      </w:r>
      <w:r>
        <w:rPr/>
        <w:t>категорий </w:t>
      </w:r>
      <w:r>
        <w:rPr>
          <w:spacing w:val="-2"/>
        </w:rPr>
        <w:t>работников)</w:t>
      </w:r>
    </w:p>
    <w:p>
      <w:pPr>
        <w:pStyle w:val="BodyText"/>
        <w:spacing w:before="4"/>
        <w:ind w:left="0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1671637</wp:posOffset>
                </wp:positionH>
                <wp:positionV relativeFrom="paragraph">
                  <wp:posOffset>154278</wp:posOffset>
                </wp:positionV>
                <wp:extent cx="5124450" cy="1504950"/>
                <wp:effectExtent l="0" t="0" r="0" b="0"/>
                <wp:wrapTopAndBottom/>
                <wp:docPr id="113" name="Textbox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Textbox 113"/>
                      <wps:cNvSpPr txBox="1"/>
                      <wps:spPr>
                        <a:xfrm>
                          <a:off x="0" y="0"/>
                          <a:ext cx="5124450" cy="150495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Д.</w:t>
                            </w:r>
                          </w:p>
                          <w:p>
                            <w:pPr>
                              <w:pStyle w:val="BodyText"/>
                              <w:spacing w:before="69"/>
                              <w:ind w:left="300"/>
                            </w:pPr>
                            <w:r>
                              <w:rPr/>
                              <w:t>Обоснование:</w:t>
                            </w:r>
                            <w:r>
                              <w:rPr>
                                <w:spacing w:val="17"/>
                              </w:rPr>
                              <w:t> </w:t>
                            </w:r>
                            <w:r>
                              <w:rPr/>
                              <w:t>пункт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/>
                              <w:t>21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/>
                              <w:t>Примерного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/>
                              <w:t>перечня</w:t>
                            </w:r>
                            <w:r>
                              <w:rPr>
                                <w:spacing w:val="1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ежегодно</w:t>
                            </w:r>
                          </w:p>
                          <w:p>
                            <w:pPr>
                              <w:pStyle w:val="BodyText"/>
                              <w:spacing w:line="312" w:lineRule="auto" w:before="54"/>
                              <w:ind w:left="300" w:right="1045"/>
                            </w:pPr>
                            <w:r>
                              <w:rPr/>
                              <w:t>реализуемых работодателем мероприятий по улучшению </w:t>
                            </w:r>
                            <w:r>
                              <w:rPr/>
                              <w:t>условий</w:t>
                            </w:r>
                            <w:r>
                              <w:rPr>
                                <w:spacing w:val="40"/>
                              </w:rPr>
                              <w:t> </w:t>
                            </w:r>
                            <w:r>
                              <w:rPr/>
                              <w:t>и ОТ, ликвидации или снижению уровней профрисков либо</w:t>
                            </w:r>
                          </w:p>
                          <w:p>
                            <w:pPr>
                              <w:pStyle w:val="BodyText"/>
                              <w:spacing w:line="216" w:lineRule="exact"/>
                              <w:ind w:left="300"/>
                            </w:pPr>
                            <w:r>
                              <w:rPr/>
                              <w:t>недопущению</w:t>
                            </w:r>
                            <w:r>
                              <w:rPr>
                                <w:spacing w:val="17"/>
                              </w:rPr>
                              <w:t> </w:t>
                            </w:r>
                            <w:r>
                              <w:rPr/>
                              <w:t>повышения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/>
                              <w:t>их</w:t>
                            </w:r>
                            <w:r>
                              <w:rPr>
                                <w:spacing w:val="17"/>
                              </w:rPr>
                              <w:t> </w:t>
                            </w:r>
                            <w:r>
                              <w:rPr/>
                              <w:t>уровней,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/>
                              <w:t>утв.</w:t>
                            </w:r>
                            <w:r>
                              <w:rPr>
                                <w:spacing w:val="17"/>
                              </w:rPr>
                              <w:t> </w:t>
                            </w:r>
                            <w:r>
                              <w:rPr/>
                              <w:t>приказом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Минтруда</w:t>
                            </w:r>
                          </w:p>
                          <w:p>
                            <w:pPr>
                              <w:pStyle w:val="BodyText"/>
                              <w:spacing w:before="69"/>
                              <w:ind w:left="300"/>
                            </w:pPr>
                            <w:r>
                              <w:rPr/>
                              <w:t>от</w:t>
                            </w:r>
                            <w:r>
                              <w:rPr>
                                <w:spacing w:val="11"/>
                              </w:rPr>
                              <w:t> </w:t>
                            </w:r>
                            <w:r>
                              <w:rPr/>
                              <w:t>29.10.2021</w:t>
                            </w:r>
                            <w:r>
                              <w:rPr>
                                <w:spacing w:val="11"/>
                              </w:rPr>
                              <w:t> </w:t>
                            </w:r>
                            <w:r>
                              <w:rPr/>
                              <w:t>№</w:t>
                            </w:r>
                            <w:r>
                              <w:rPr>
                                <w:spacing w:val="11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771н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624985pt;margin-top:12.147893pt;width:403.5pt;height:118.5pt;mso-position-horizontal-relative:page;mso-position-vertical-relative:paragraph;z-index:-15696896;mso-wrap-distance-left:0;mso-wrap-distance-right:0" type="#_x0000_t202" id="docshape61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Д.</w:t>
                      </w:r>
                    </w:p>
                    <w:p>
                      <w:pPr>
                        <w:pStyle w:val="BodyText"/>
                        <w:spacing w:before="69"/>
                        <w:ind w:left="300"/>
                      </w:pPr>
                      <w:r>
                        <w:rPr/>
                        <w:t>Обоснование:</w:t>
                      </w:r>
                      <w:r>
                        <w:rPr>
                          <w:spacing w:val="17"/>
                        </w:rPr>
                        <w:t> </w:t>
                      </w:r>
                      <w:r>
                        <w:rPr/>
                        <w:t>пункт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/>
                        <w:t>21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/>
                        <w:t>Примерного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/>
                        <w:t>перечня</w:t>
                      </w:r>
                      <w:r>
                        <w:rPr>
                          <w:spacing w:val="17"/>
                        </w:rPr>
                        <w:t> </w:t>
                      </w:r>
                      <w:r>
                        <w:rPr>
                          <w:spacing w:val="-2"/>
                        </w:rPr>
                        <w:t>ежегодно</w:t>
                      </w:r>
                    </w:p>
                    <w:p>
                      <w:pPr>
                        <w:pStyle w:val="BodyText"/>
                        <w:spacing w:line="312" w:lineRule="auto" w:before="54"/>
                        <w:ind w:left="300" w:right="1045"/>
                      </w:pPr>
                      <w:r>
                        <w:rPr/>
                        <w:t>реализуемых работодателем мероприятий по улучшению </w:t>
                      </w:r>
                      <w:r>
                        <w:rPr/>
                        <w:t>условий</w:t>
                      </w:r>
                      <w:r>
                        <w:rPr>
                          <w:spacing w:val="40"/>
                        </w:rPr>
                        <w:t> </w:t>
                      </w:r>
                      <w:r>
                        <w:rPr/>
                        <w:t>и ОТ, ликвидации или снижению уровней профрисков либо</w:t>
                      </w:r>
                    </w:p>
                    <w:p>
                      <w:pPr>
                        <w:pStyle w:val="BodyText"/>
                        <w:spacing w:line="216" w:lineRule="exact"/>
                        <w:ind w:left="300"/>
                      </w:pPr>
                      <w:r>
                        <w:rPr/>
                        <w:t>недопущению</w:t>
                      </w:r>
                      <w:r>
                        <w:rPr>
                          <w:spacing w:val="17"/>
                        </w:rPr>
                        <w:t> </w:t>
                      </w:r>
                      <w:r>
                        <w:rPr/>
                        <w:t>повышения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/>
                        <w:t>их</w:t>
                      </w:r>
                      <w:r>
                        <w:rPr>
                          <w:spacing w:val="17"/>
                        </w:rPr>
                        <w:t> </w:t>
                      </w:r>
                      <w:r>
                        <w:rPr/>
                        <w:t>уровней,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/>
                        <w:t>утв.</w:t>
                      </w:r>
                      <w:r>
                        <w:rPr>
                          <w:spacing w:val="17"/>
                        </w:rPr>
                        <w:t> </w:t>
                      </w:r>
                      <w:r>
                        <w:rPr/>
                        <w:t>приказом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>
                          <w:spacing w:val="-2"/>
                        </w:rPr>
                        <w:t>Минтруда</w:t>
                      </w:r>
                    </w:p>
                    <w:p>
                      <w:pPr>
                        <w:pStyle w:val="BodyText"/>
                        <w:spacing w:before="69"/>
                        <w:ind w:left="300"/>
                      </w:pPr>
                      <w:r>
                        <w:rPr/>
                        <w:t>от</w:t>
                      </w:r>
                      <w:r>
                        <w:rPr>
                          <w:spacing w:val="11"/>
                        </w:rPr>
                        <w:t> </w:t>
                      </w:r>
                      <w:r>
                        <w:rPr/>
                        <w:t>29.10.2021</w:t>
                      </w:r>
                      <w:r>
                        <w:rPr>
                          <w:spacing w:val="11"/>
                        </w:rPr>
                        <w:t> </w:t>
                      </w:r>
                      <w:r>
                        <w:rPr/>
                        <w:t>№</w:t>
                      </w:r>
                      <w:r>
                        <w:rPr>
                          <w:spacing w:val="11"/>
                        </w:rPr>
                        <w:t> </w:t>
                      </w:r>
                      <w:r>
                        <w:rPr>
                          <w:spacing w:val="-4"/>
                        </w:rPr>
                        <w:t>771н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40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1382061</wp:posOffset>
                </wp:positionH>
                <wp:positionV relativeFrom="paragraph">
                  <wp:posOffset>258487</wp:posOffset>
                </wp:positionV>
                <wp:extent cx="360680" cy="85090"/>
                <wp:effectExtent l="0" t="0" r="0" b="0"/>
                <wp:wrapTopAndBottom/>
                <wp:docPr id="114" name="Graphic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Graphic 114"/>
                      <wps:cNvSpPr/>
                      <wps:spPr>
                        <a:xfrm>
                          <a:off x="0" y="0"/>
                          <a:ext cx="360680" cy="8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680" h="85090">
                              <a:moveTo>
                                <a:pt x="0" y="84845"/>
                              </a:moveTo>
                              <a:lnTo>
                                <a:pt x="4494" y="79362"/>
                              </a:lnTo>
                              <a:lnTo>
                                <a:pt x="9621" y="73704"/>
                              </a:lnTo>
                              <a:lnTo>
                                <a:pt x="15025" y="68313"/>
                              </a:lnTo>
                              <a:lnTo>
                                <a:pt x="20430" y="62884"/>
                              </a:lnTo>
                              <a:lnTo>
                                <a:pt x="26086" y="57750"/>
                              </a:lnTo>
                              <a:lnTo>
                                <a:pt x="31994" y="52911"/>
                              </a:lnTo>
                              <a:lnTo>
                                <a:pt x="37902" y="48034"/>
                              </a:lnTo>
                              <a:lnTo>
                                <a:pt x="70031" y="27498"/>
                              </a:lnTo>
                              <a:lnTo>
                                <a:pt x="104982" y="12239"/>
                              </a:lnTo>
                              <a:lnTo>
                                <a:pt x="112296" y="10048"/>
                              </a:lnTo>
                              <a:lnTo>
                                <a:pt x="119610" y="7848"/>
                              </a:lnTo>
                              <a:lnTo>
                                <a:pt x="157164" y="1190"/>
                              </a:lnTo>
                              <a:lnTo>
                                <a:pt x="180037" y="0"/>
                              </a:lnTo>
                              <a:lnTo>
                                <a:pt x="187680" y="38"/>
                              </a:lnTo>
                              <a:lnTo>
                                <a:pt x="195305" y="447"/>
                              </a:lnTo>
                              <a:lnTo>
                                <a:pt x="202911" y="1190"/>
                              </a:lnTo>
                              <a:lnTo>
                                <a:pt x="210517" y="1933"/>
                              </a:lnTo>
                              <a:lnTo>
                                <a:pt x="247779" y="10048"/>
                              </a:lnTo>
                              <a:lnTo>
                                <a:pt x="255093" y="12239"/>
                              </a:lnTo>
                              <a:lnTo>
                                <a:pt x="290044" y="27498"/>
                              </a:lnTo>
                              <a:lnTo>
                                <a:pt x="309687" y="39252"/>
                              </a:lnTo>
                              <a:lnTo>
                                <a:pt x="316042" y="43491"/>
                              </a:lnTo>
                              <a:lnTo>
                                <a:pt x="322173" y="48034"/>
                              </a:lnTo>
                              <a:lnTo>
                                <a:pt x="328081" y="52911"/>
                              </a:lnTo>
                              <a:lnTo>
                                <a:pt x="333989" y="57750"/>
                              </a:lnTo>
                              <a:lnTo>
                                <a:pt x="339645" y="62884"/>
                              </a:lnTo>
                              <a:lnTo>
                                <a:pt x="345050" y="68313"/>
                              </a:lnTo>
                              <a:lnTo>
                                <a:pt x="350454" y="73704"/>
                              </a:lnTo>
                              <a:lnTo>
                                <a:pt x="355581" y="79362"/>
                              </a:lnTo>
                              <a:lnTo>
                                <a:pt x="360075" y="84845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823776pt;margin-top:20.353321pt;width:28.4pt;height:6.7pt;mso-position-horizontal-relative:page;mso-position-vertical-relative:paragraph;z-index:-15696384;mso-wrap-distance-left:0;mso-wrap-distance-right:0" id="docshape62" coordorigin="2176,407" coordsize="568,134" path="m2176,541l2184,532,2192,523,2200,515,2209,506,2218,498,2227,490,2236,483,2287,450,2342,426,2353,423,2365,419,2424,409,2460,407,2472,407,2484,408,2496,409,2508,410,2567,423,2578,426,2633,450,2664,469,2674,476,2684,483,2693,490,2702,498,2711,506,2720,515,2728,523,2736,532,2744,541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60" w:bottom="280" w:left="1133" w:right="992"/>
        </w:sectPr>
      </w:pPr>
    </w:p>
    <w:p>
      <w:pPr>
        <w:spacing w:line="307" w:lineRule="auto" w:before="100"/>
        <w:ind w:left="1806" w:right="353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1323974</wp:posOffset>
                </wp:positionH>
                <wp:positionV relativeFrom="paragraph">
                  <wp:posOffset>47036</wp:posOffset>
                </wp:positionV>
                <wp:extent cx="476250" cy="386080"/>
                <wp:effectExtent l="0" t="0" r="0" b="0"/>
                <wp:wrapNone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476250" cy="386080"/>
                          <a:chExt cx="476250" cy="386080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4762" y="4762"/>
                            <a:ext cx="466725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376555">
                                <a:moveTo>
                                  <a:pt x="418036" y="0"/>
                                </a:moveTo>
                                <a:lnTo>
                                  <a:pt x="418602" y="691"/>
                                </a:lnTo>
                                <a:lnTo>
                                  <a:pt x="423150" y="6796"/>
                                </a:lnTo>
                                <a:lnTo>
                                  <a:pt x="427396" y="13159"/>
                                </a:lnTo>
                                <a:lnTo>
                                  <a:pt x="431642" y="19522"/>
                                </a:lnTo>
                                <a:lnTo>
                                  <a:pt x="448961" y="53526"/>
                                </a:lnTo>
                                <a:lnTo>
                                  <a:pt x="451886" y="60593"/>
                                </a:lnTo>
                                <a:lnTo>
                                  <a:pt x="454457" y="67775"/>
                                </a:lnTo>
                                <a:lnTo>
                                  <a:pt x="456676" y="75110"/>
                                </a:lnTo>
                                <a:lnTo>
                                  <a:pt x="458894" y="82396"/>
                                </a:lnTo>
                                <a:lnTo>
                                  <a:pt x="465601" y="119982"/>
                                </a:lnTo>
                                <a:lnTo>
                                  <a:pt x="466350" y="127602"/>
                                </a:lnTo>
                                <a:lnTo>
                                  <a:pt x="466725" y="135231"/>
                                </a:lnTo>
                                <a:lnTo>
                                  <a:pt x="466724" y="142861"/>
                                </a:lnTo>
                                <a:lnTo>
                                  <a:pt x="466725" y="150490"/>
                                </a:lnTo>
                                <a:lnTo>
                                  <a:pt x="462240" y="188362"/>
                                </a:lnTo>
                                <a:lnTo>
                                  <a:pt x="460749" y="195848"/>
                                </a:lnTo>
                                <a:lnTo>
                                  <a:pt x="458895" y="203211"/>
                                </a:lnTo>
                                <a:lnTo>
                                  <a:pt x="456676" y="210536"/>
                                </a:lnTo>
                                <a:lnTo>
                                  <a:pt x="454457" y="217870"/>
                                </a:lnTo>
                                <a:lnTo>
                                  <a:pt x="451886" y="225052"/>
                                </a:lnTo>
                                <a:lnTo>
                                  <a:pt x="448961" y="232081"/>
                                </a:lnTo>
                                <a:lnTo>
                                  <a:pt x="446036" y="239149"/>
                                </a:lnTo>
                                <a:lnTo>
                                  <a:pt x="427396" y="272420"/>
                                </a:lnTo>
                                <a:lnTo>
                                  <a:pt x="423149" y="278811"/>
                                </a:lnTo>
                                <a:lnTo>
                                  <a:pt x="398374" y="307834"/>
                                </a:lnTo>
                                <a:lnTo>
                                  <a:pt x="392970" y="313234"/>
                                </a:lnTo>
                                <a:lnTo>
                                  <a:pt x="387314" y="318368"/>
                                </a:lnTo>
                                <a:lnTo>
                                  <a:pt x="381406" y="323207"/>
                                </a:lnTo>
                                <a:lnTo>
                                  <a:pt x="375498" y="328074"/>
                                </a:lnTo>
                                <a:lnTo>
                                  <a:pt x="369366" y="332618"/>
                                </a:lnTo>
                                <a:lnTo>
                                  <a:pt x="363011" y="336818"/>
                                </a:lnTo>
                                <a:lnTo>
                                  <a:pt x="356656" y="341105"/>
                                </a:lnTo>
                                <a:lnTo>
                                  <a:pt x="322666" y="358402"/>
                                </a:lnTo>
                                <a:lnTo>
                                  <a:pt x="315605" y="361374"/>
                                </a:lnTo>
                                <a:lnTo>
                                  <a:pt x="308417" y="363984"/>
                                </a:lnTo>
                                <a:lnTo>
                                  <a:pt x="301104" y="366174"/>
                                </a:lnTo>
                                <a:lnTo>
                                  <a:pt x="293790" y="368375"/>
                                </a:lnTo>
                                <a:lnTo>
                                  <a:pt x="286385" y="370232"/>
                                </a:lnTo>
                                <a:lnTo>
                                  <a:pt x="278889" y="371718"/>
                                </a:lnTo>
                                <a:lnTo>
                                  <a:pt x="271393" y="373251"/>
                                </a:lnTo>
                                <a:lnTo>
                                  <a:pt x="263842" y="374366"/>
                                </a:lnTo>
                                <a:lnTo>
                                  <a:pt x="256236" y="375147"/>
                                </a:lnTo>
                                <a:lnTo>
                                  <a:pt x="248629" y="375852"/>
                                </a:lnTo>
                                <a:lnTo>
                                  <a:pt x="241005" y="376223"/>
                                </a:lnTo>
                                <a:lnTo>
                                  <a:pt x="233362" y="376223"/>
                                </a:lnTo>
                                <a:lnTo>
                                  <a:pt x="225719" y="376223"/>
                                </a:lnTo>
                                <a:lnTo>
                                  <a:pt x="187835" y="371718"/>
                                </a:lnTo>
                                <a:lnTo>
                                  <a:pt x="180339" y="370232"/>
                                </a:lnTo>
                                <a:lnTo>
                                  <a:pt x="172934" y="368375"/>
                                </a:lnTo>
                                <a:lnTo>
                                  <a:pt x="165620" y="366174"/>
                                </a:lnTo>
                                <a:lnTo>
                                  <a:pt x="158307" y="363984"/>
                                </a:lnTo>
                                <a:lnTo>
                                  <a:pt x="151119" y="361374"/>
                                </a:lnTo>
                                <a:lnTo>
                                  <a:pt x="144058" y="358402"/>
                                </a:lnTo>
                                <a:lnTo>
                                  <a:pt x="136997" y="355459"/>
                                </a:lnTo>
                                <a:lnTo>
                                  <a:pt x="103713" y="336818"/>
                                </a:lnTo>
                                <a:lnTo>
                                  <a:pt x="97358" y="332618"/>
                                </a:lnTo>
                                <a:lnTo>
                                  <a:pt x="91226" y="328036"/>
                                </a:lnTo>
                                <a:lnTo>
                                  <a:pt x="85318" y="323169"/>
                                </a:lnTo>
                                <a:lnTo>
                                  <a:pt x="79410" y="318368"/>
                                </a:lnTo>
                                <a:lnTo>
                                  <a:pt x="73754" y="313234"/>
                                </a:lnTo>
                                <a:lnTo>
                                  <a:pt x="68350" y="307834"/>
                                </a:lnTo>
                                <a:lnTo>
                                  <a:pt x="62945" y="302443"/>
                                </a:lnTo>
                                <a:lnTo>
                                  <a:pt x="39328" y="272420"/>
                                </a:lnTo>
                                <a:lnTo>
                                  <a:pt x="35082" y="266057"/>
                                </a:lnTo>
                                <a:lnTo>
                                  <a:pt x="17763" y="232081"/>
                                </a:lnTo>
                                <a:lnTo>
                                  <a:pt x="14838" y="225052"/>
                                </a:lnTo>
                                <a:lnTo>
                                  <a:pt x="12267" y="217870"/>
                                </a:lnTo>
                                <a:lnTo>
                                  <a:pt x="10048" y="210536"/>
                                </a:lnTo>
                                <a:lnTo>
                                  <a:pt x="7829" y="203211"/>
                                </a:lnTo>
                                <a:lnTo>
                                  <a:pt x="5974" y="195848"/>
                                </a:lnTo>
                                <a:lnTo>
                                  <a:pt x="4483" y="188362"/>
                                </a:lnTo>
                                <a:lnTo>
                                  <a:pt x="2992" y="180885"/>
                                </a:lnTo>
                                <a:lnTo>
                                  <a:pt x="0" y="142861"/>
                                </a:lnTo>
                                <a:lnTo>
                                  <a:pt x="0" y="135231"/>
                                </a:lnTo>
                                <a:lnTo>
                                  <a:pt x="374" y="127602"/>
                                </a:lnTo>
                                <a:lnTo>
                                  <a:pt x="1123" y="119982"/>
                                </a:lnTo>
                                <a:lnTo>
                                  <a:pt x="1872" y="112352"/>
                                </a:lnTo>
                                <a:lnTo>
                                  <a:pt x="10048" y="75110"/>
                                </a:lnTo>
                                <a:lnTo>
                                  <a:pt x="12267" y="67775"/>
                                </a:lnTo>
                                <a:lnTo>
                                  <a:pt x="27555" y="32876"/>
                                </a:lnTo>
                                <a:lnTo>
                                  <a:pt x="31157" y="26103"/>
                                </a:lnTo>
                                <a:lnTo>
                                  <a:pt x="35082" y="19522"/>
                                </a:lnTo>
                                <a:lnTo>
                                  <a:pt x="39328" y="13159"/>
                                </a:lnTo>
                                <a:lnTo>
                                  <a:pt x="43574" y="6796"/>
                                </a:lnTo>
                                <a:lnTo>
                                  <a:pt x="48122" y="691"/>
                                </a:lnTo>
                                <a:lnTo>
                                  <a:pt x="4868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0" y="0"/>
                            <a:ext cx="476250" cy="386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3.703701pt;width:37.5pt;height:30.4pt;mso-position-horizontal-relative:page;mso-position-vertical-relative:paragraph;z-index:15763456" id="docshapegroup63" coordorigin="2085,74" coordsize="750,608">
                <v:shape style="position:absolute;left:2092;top:81;width:735;height:593" id="docshape64" coordorigin="2092,82" coordsize="735,593" path="m2751,82l2752,83,2759,92,2766,102,2772,112,2800,166,2804,177,2808,188,2812,200,2815,211,2826,271,2827,283,2827,295,2827,307,2827,319,2820,378,2818,390,2815,402,2812,413,2808,425,2804,436,2800,447,2795,458,2766,511,2759,521,2720,566,2711,575,2702,583,2693,591,2684,598,2674,605,2664,612,2654,619,2601,646,2590,651,2578,655,2567,658,2555,662,2544,665,2532,667,2520,669,2508,671,2496,672,2484,673,2472,674,2460,674,2448,674,2388,667,2376,665,2365,662,2353,658,2342,655,2330,651,2319,646,2308,641,2256,612,2246,605,2236,598,2227,591,2218,583,2209,575,2200,566,2192,558,2154,511,2148,501,2120,447,2116,436,2112,425,2108,413,2105,402,2102,390,2100,378,2097,366,2092,307,2092,295,2093,283,2094,271,2095,259,2108,200,2112,188,2136,133,2142,123,2148,112,2154,102,2161,92,2168,83,2169,82e" filled="false" stroked="true" strokeweight=".75pt" strokecolor="#000000">
                  <v:path arrowok="t"/>
                  <v:stroke dashstyle="solid"/>
                </v:shape>
                <v:shape style="position:absolute;left:2085;top:74;width:750;height:608" type="#_x0000_t202" id="docshape65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10"/>
                            <w:sz w:val="32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По каким программам обучения требованиям охраны труда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проходят обучение работники федеральных органов исполнительной власти, органов исполнительной власти </w:t>
      </w:r>
      <w:r>
        <w:rPr>
          <w:b/>
          <w:sz w:val="19"/>
        </w:rPr>
        <w:t>субъектов Российской Федерации и органов местного самоуправления?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312" w:lineRule="auto"/>
        <w:ind w:left="2406" w:right="462"/>
      </w:pPr>
      <w:r>
        <w:rPr/>
        <w:t>А.</w:t>
      </w:r>
      <w:r>
        <w:rPr>
          <w:spacing w:val="80"/>
        </w:rPr>
        <w:t> </w:t>
      </w:r>
      <w:r>
        <w:rPr/>
        <w:t>По программе обучения по охране труда в количестве не менее 40 часов</w:t>
      </w:r>
    </w:p>
    <w:p>
      <w:pPr>
        <w:pStyle w:val="BodyText"/>
        <w:spacing w:before="24"/>
        <w:ind w:left="0"/>
      </w:pPr>
    </w:p>
    <w:p>
      <w:pPr>
        <w:pStyle w:val="BodyText"/>
        <w:ind w:left="2406"/>
      </w:pPr>
      <w:r>
        <w:rPr/>
        <w:t>Б.</w:t>
      </w:r>
      <w:r>
        <w:rPr>
          <w:spacing w:val="58"/>
          <w:w w:val="150"/>
        </w:rPr>
        <w:t> </w:t>
      </w:r>
      <w:r>
        <w:rPr/>
        <w:t>По</w:t>
      </w:r>
      <w:r>
        <w:rPr>
          <w:spacing w:val="12"/>
        </w:rPr>
        <w:t> </w:t>
      </w:r>
      <w:r>
        <w:rPr/>
        <w:t>программе</w:t>
      </w:r>
      <w:r>
        <w:rPr>
          <w:spacing w:val="13"/>
        </w:rPr>
        <w:t> </w:t>
      </w:r>
      <w:r>
        <w:rPr/>
        <w:t>обучения</w:t>
      </w:r>
      <w:r>
        <w:rPr>
          <w:spacing w:val="12"/>
        </w:rPr>
        <w:t> </w:t>
      </w:r>
      <w:r>
        <w:rPr/>
        <w:t>безопасным</w:t>
      </w:r>
      <w:r>
        <w:rPr>
          <w:spacing w:val="13"/>
        </w:rPr>
        <w:t> </w:t>
      </w:r>
      <w:r>
        <w:rPr/>
        <w:t>методам</w:t>
      </w:r>
      <w:r>
        <w:rPr>
          <w:spacing w:val="12"/>
        </w:rPr>
        <w:t> </w:t>
      </w:r>
      <w:r>
        <w:rPr/>
        <w:t>и</w:t>
      </w:r>
      <w:r>
        <w:rPr>
          <w:spacing w:val="12"/>
        </w:rPr>
        <w:t> </w:t>
      </w:r>
      <w:r>
        <w:rPr>
          <w:spacing w:val="-2"/>
        </w:rPr>
        <w:t>приемам</w:t>
      </w:r>
    </w:p>
    <w:p>
      <w:pPr>
        <w:pStyle w:val="BodyText"/>
        <w:spacing w:line="295" w:lineRule="auto" w:before="69"/>
        <w:ind w:left="2406"/>
      </w:pPr>
      <w:r>
        <w:rPr/>
        <w:t>выполнения работ при воздействии вредных и (или) </w:t>
      </w:r>
      <w:r>
        <w:rPr/>
        <w:t>опасных производственных факторов, источников опасности,</w:t>
      </w:r>
    </w:p>
    <w:p>
      <w:pPr>
        <w:pStyle w:val="BodyText"/>
        <w:spacing w:line="302" w:lineRule="auto" w:before="17"/>
        <w:ind w:left="2406" w:right="443"/>
      </w:pPr>
      <w:r>
        <w:rPr/>
        <w:t>идентифицированных в рамках специальной оценки условий </w:t>
      </w:r>
      <w:r>
        <w:rPr/>
        <w:t>труда</w:t>
      </w:r>
      <w:r>
        <w:rPr>
          <w:spacing w:val="40"/>
        </w:rPr>
        <w:t> </w:t>
      </w:r>
      <w:r>
        <w:rPr/>
        <w:t>и оценки профессиональных рисков, по программе обучения безопасным методам и приемам выполнения работ повышенной опасности,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которым</w:t>
      </w:r>
      <w:r>
        <w:rPr>
          <w:spacing w:val="40"/>
        </w:rPr>
        <w:t> </w:t>
      </w:r>
      <w:r>
        <w:rPr/>
        <w:t>предъявляются</w:t>
      </w:r>
      <w:r>
        <w:rPr>
          <w:spacing w:val="40"/>
        </w:rPr>
        <w:t> </w:t>
      </w:r>
      <w:r>
        <w:rPr/>
        <w:t>дополнительные</w:t>
      </w:r>
      <w:r>
        <w:rPr>
          <w:spacing w:val="40"/>
        </w:rPr>
        <w:t> </w:t>
      </w:r>
      <w:r>
        <w:rPr/>
        <w:t>требования в соответствии с нормативными правовыми актами, содержащими государственные нормативные требования охраны труда</w:t>
      </w:r>
    </w:p>
    <w:p>
      <w:pPr>
        <w:pStyle w:val="BodyText"/>
        <w:spacing w:before="48"/>
        <w:ind w:left="0"/>
      </w:pPr>
    </w:p>
    <w:p>
      <w:pPr>
        <w:pStyle w:val="BodyText"/>
        <w:spacing w:line="295" w:lineRule="auto"/>
        <w:ind w:left="2406" w:right="1080"/>
      </w:pPr>
      <w:r>
        <w:rPr/>
        <w:t>В.</w:t>
      </w:r>
      <w:r>
        <w:rPr>
          <w:spacing w:val="80"/>
        </w:rPr>
        <w:t> </w:t>
      </w:r>
      <w:r>
        <w:rPr/>
        <w:t>По программе обучения по общим вопросам охраны </w:t>
      </w:r>
      <w:r>
        <w:rPr/>
        <w:t>труда</w:t>
      </w:r>
      <w:r>
        <w:rPr>
          <w:spacing w:val="40"/>
        </w:rPr>
        <w:t> </w:t>
      </w:r>
      <w:r>
        <w:rPr/>
        <w:t>и функционирования системы управления охраной труда,</w:t>
      </w:r>
    </w:p>
    <w:p>
      <w:pPr>
        <w:pStyle w:val="BodyText"/>
        <w:spacing w:line="304" w:lineRule="auto" w:before="17"/>
        <w:ind w:left="2406"/>
      </w:pPr>
      <w:r>
        <w:rPr/>
        <w:t>по программе обучения безопасным методам и приемам </w:t>
      </w:r>
      <w:r>
        <w:rPr/>
        <w:t>выполнения работ при воздействии вредных и (или) опасных производственных факторов, источников опасности, идентифицированных в рамках</w:t>
      </w:r>
    </w:p>
    <w:p>
      <w:pPr>
        <w:pStyle w:val="BodyText"/>
        <w:spacing w:line="312" w:lineRule="auto"/>
        <w:ind w:left="2406" w:right="375"/>
      </w:pPr>
      <w:r>
        <w:rPr/>
        <w:t>специальной оценки условий труда и оценки </w:t>
      </w:r>
      <w:r>
        <w:rPr/>
        <w:t>профессиональных </w:t>
      </w:r>
      <w:r>
        <w:rPr>
          <w:spacing w:val="-2"/>
        </w:rPr>
        <w:t>рисков</w:t>
      </w:r>
    </w:p>
    <w:p>
      <w:pPr>
        <w:pStyle w:val="BodyText"/>
        <w:spacing w:before="7"/>
        <w:ind w:left="0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1671637</wp:posOffset>
                </wp:positionH>
                <wp:positionV relativeFrom="paragraph">
                  <wp:posOffset>148481</wp:posOffset>
                </wp:positionV>
                <wp:extent cx="5124450" cy="952500"/>
                <wp:effectExtent l="0" t="0" r="0" b="0"/>
                <wp:wrapTopAndBottom/>
                <wp:docPr id="118" name="Textbox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Textbox 118"/>
                      <wps:cNvSpPr txBox="1"/>
                      <wps:spPr>
                        <a:xfrm>
                          <a:off x="0" y="0"/>
                          <a:ext cx="5124450" cy="9525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В.</w:t>
                            </w:r>
                          </w:p>
                          <w:p>
                            <w:pPr>
                              <w:pStyle w:val="BodyText"/>
                              <w:spacing w:before="69"/>
                              <w:ind w:left="300"/>
                            </w:pPr>
                            <w:r>
                              <w:rPr/>
                              <w:t>Обоснование: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пункт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52</w:t>
                            </w:r>
                            <w:r>
                              <w:rPr>
                                <w:spacing w:val="16"/>
                              </w:rPr>
                              <w:t> </w:t>
                            </w:r>
                            <w:r>
                              <w:rPr/>
                              <w:t>Правил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обучения,</w:t>
                            </w:r>
                            <w:r>
                              <w:rPr>
                                <w:spacing w:val="15"/>
                              </w:rPr>
                              <w:t> </w:t>
                            </w:r>
                            <w:r>
                              <w:rPr/>
                              <w:t>утв.</w:t>
                            </w:r>
                            <w:r>
                              <w:rPr>
                                <w:spacing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постановлением</w:t>
                            </w:r>
                          </w:p>
                          <w:p>
                            <w:pPr>
                              <w:pStyle w:val="BodyText"/>
                              <w:spacing w:before="54"/>
                              <w:ind w:left="300"/>
                            </w:pPr>
                            <w:r>
                              <w:rPr/>
                              <w:t>Правительства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от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24.12.2021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№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2464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(далее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—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Правила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№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2464)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624985pt;margin-top:11.691435pt;width:403.5pt;height:75pt;mso-position-horizontal-relative:page;mso-position-vertical-relative:paragraph;z-index:-15695360;mso-wrap-distance-left:0;mso-wrap-distance-right:0" type="#_x0000_t202" id="docshape66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В.</w:t>
                      </w:r>
                    </w:p>
                    <w:p>
                      <w:pPr>
                        <w:pStyle w:val="BodyText"/>
                        <w:spacing w:before="69"/>
                        <w:ind w:left="300"/>
                      </w:pPr>
                      <w:r>
                        <w:rPr/>
                        <w:t>Обоснование: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пункт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52</w:t>
                      </w:r>
                      <w:r>
                        <w:rPr>
                          <w:spacing w:val="16"/>
                        </w:rPr>
                        <w:t> </w:t>
                      </w:r>
                      <w:r>
                        <w:rPr/>
                        <w:t>Правил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обучения,</w:t>
                      </w:r>
                      <w:r>
                        <w:rPr>
                          <w:spacing w:val="15"/>
                        </w:rPr>
                        <w:t> </w:t>
                      </w:r>
                      <w:r>
                        <w:rPr/>
                        <w:t>утв.</w:t>
                      </w:r>
                      <w:r>
                        <w:rPr>
                          <w:spacing w:val="16"/>
                        </w:rPr>
                        <w:t> </w:t>
                      </w:r>
                      <w:r>
                        <w:rPr>
                          <w:spacing w:val="-2"/>
                        </w:rPr>
                        <w:t>постановлением</w:t>
                      </w:r>
                    </w:p>
                    <w:p>
                      <w:pPr>
                        <w:pStyle w:val="BodyText"/>
                        <w:spacing w:before="54"/>
                        <w:ind w:left="300"/>
                      </w:pPr>
                      <w:r>
                        <w:rPr/>
                        <w:t>Правительства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от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24.12.2021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№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2464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(далее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—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Правила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№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>
                          <w:spacing w:val="-2"/>
                        </w:rPr>
                        <w:t>2464)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0"/>
        <w:ind w:left="0"/>
      </w:pPr>
    </w:p>
    <w:p>
      <w:pPr>
        <w:spacing w:before="0"/>
        <w:ind w:left="1806" w:right="0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1323974</wp:posOffset>
                </wp:positionH>
                <wp:positionV relativeFrom="paragraph">
                  <wp:posOffset>-106942</wp:posOffset>
                </wp:positionV>
                <wp:extent cx="476250" cy="476250"/>
                <wp:effectExtent l="0" t="0" r="0" b="0"/>
                <wp:wrapNone/>
                <wp:docPr id="119" name="Group 1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" name="Group 119"/>
                      <wpg:cNvGrpSpPr/>
                      <wpg:grpSpPr>
                        <a:xfrm>
                          <a:off x="0" y="0"/>
                          <a:ext cx="476250" cy="476250"/>
                          <a:chExt cx="476250" cy="47625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4762" y="4762"/>
                            <a:ext cx="4667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66725">
                                <a:moveTo>
                                  <a:pt x="466724" y="233362"/>
                                </a:moveTo>
                                <a:lnTo>
                                  <a:pt x="466725" y="240992"/>
                                </a:lnTo>
                                <a:lnTo>
                                  <a:pt x="466350" y="248621"/>
                                </a:lnTo>
                                <a:lnTo>
                                  <a:pt x="465601" y="256241"/>
                                </a:lnTo>
                                <a:lnTo>
                                  <a:pt x="464852" y="263871"/>
                                </a:lnTo>
                                <a:lnTo>
                                  <a:pt x="463732" y="271386"/>
                                </a:lnTo>
                                <a:lnTo>
                                  <a:pt x="462240" y="278863"/>
                                </a:lnTo>
                                <a:lnTo>
                                  <a:pt x="460749" y="286350"/>
                                </a:lnTo>
                                <a:lnTo>
                                  <a:pt x="448961" y="322583"/>
                                </a:lnTo>
                                <a:lnTo>
                                  <a:pt x="446036" y="329688"/>
                                </a:lnTo>
                                <a:lnTo>
                                  <a:pt x="427396" y="362921"/>
                                </a:lnTo>
                                <a:lnTo>
                                  <a:pt x="423150" y="369312"/>
                                </a:lnTo>
                                <a:lnTo>
                                  <a:pt x="418602" y="375456"/>
                                </a:lnTo>
                                <a:lnTo>
                                  <a:pt x="413754" y="381371"/>
                                </a:lnTo>
                                <a:lnTo>
                                  <a:pt x="408905" y="387286"/>
                                </a:lnTo>
                                <a:lnTo>
                                  <a:pt x="403779" y="392944"/>
                                </a:lnTo>
                                <a:lnTo>
                                  <a:pt x="398374" y="398335"/>
                                </a:lnTo>
                                <a:lnTo>
                                  <a:pt x="392970" y="403774"/>
                                </a:lnTo>
                                <a:lnTo>
                                  <a:pt x="387314" y="408908"/>
                                </a:lnTo>
                                <a:lnTo>
                                  <a:pt x="381406" y="413708"/>
                                </a:lnTo>
                                <a:lnTo>
                                  <a:pt x="375498" y="418576"/>
                                </a:lnTo>
                                <a:lnTo>
                                  <a:pt x="369366" y="423119"/>
                                </a:lnTo>
                                <a:lnTo>
                                  <a:pt x="363011" y="427320"/>
                                </a:lnTo>
                                <a:lnTo>
                                  <a:pt x="356656" y="431606"/>
                                </a:lnTo>
                                <a:lnTo>
                                  <a:pt x="322666" y="448903"/>
                                </a:lnTo>
                                <a:lnTo>
                                  <a:pt x="315605" y="451846"/>
                                </a:lnTo>
                                <a:lnTo>
                                  <a:pt x="278889" y="462219"/>
                                </a:lnTo>
                                <a:lnTo>
                                  <a:pt x="271393" y="463753"/>
                                </a:lnTo>
                                <a:lnTo>
                                  <a:pt x="263842" y="464867"/>
                                </a:lnTo>
                                <a:lnTo>
                                  <a:pt x="256236" y="465610"/>
                                </a:lnTo>
                                <a:lnTo>
                                  <a:pt x="248629" y="466353"/>
                                </a:lnTo>
                                <a:lnTo>
                                  <a:pt x="241005" y="466724"/>
                                </a:lnTo>
                                <a:lnTo>
                                  <a:pt x="233362" y="466724"/>
                                </a:lnTo>
                                <a:lnTo>
                                  <a:pt x="225719" y="466724"/>
                                </a:lnTo>
                                <a:lnTo>
                                  <a:pt x="187835" y="462219"/>
                                </a:lnTo>
                                <a:lnTo>
                                  <a:pt x="180339" y="460733"/>
                                </a:lnTo>
                                <a:lnTo>
                                  <a:pt x="172934" y="458876"/>
                                </a:lnTo>
                                <a:lnTo>
                                  <a:pt x="165620" y="456637"/>
                                </a:lnTo>
                                <a:lnTo>
                                  <a:pt x="158307" y="454447"/>
                                </a:lnTo>
                                <a:lnTo>
                                  <a:pt x="123356" y="439121"/>
                                </a:lnTo>
                                <a:lnTo>
                                  <a:pt x="103713" y="427320"/>
                                </a:lnTo>
                                <a:lnTo>
                                  <a:pt x="97358" y="423119"/>
                                </a:lnTo>
                                <a:lnTo>
                                  <a:pt x="91226" y="418576"/>
                                </a:lnTo>
                                <a:lnTo>
                                  <a:pt x="85318" y="413708"/>
                                </a:lnTo>
                                <a:lnTo>
                                  <a:pt x="79410" y="408908"/>
                                </a:lnTo>
                                <a:lnTo>
                                  <a:pt x="73754" y="403774"/>
                                </a:lnTo>
                                <a:lnTo>
                                  <a:pt x="68350" y="398335"/>
                                </a:lnTo>
                                <a:lnTo>
                                  <a:pt x="62945" y="392944"/>
                                </a:lnTo>
                                <a:lnTo>
                                  <a:pt x="39328" y="362921"/>
                                </a:lnTo>
                                <a:lnTo>
                                  <a:pt x="35082" y="356596"/>
                                </a:lnTo>
                                <a:lnTo>
                                  <a:pt x="17763" y="322583"/>
                                </a:lnTo>
                                <a:lnTo>
                                  <a:pt x="14838" y="315553"/>
                                </a:lnTo>
                                <a:lnTo>
                                  <a:pt x="12267" y="308371"/>
                                </a:lnTo>
                                <a:lnTo>
                                  <a:pt x="10048" y="301037"/>
                                </a:lnTo>
                                <a:lnTo>
                                  <a:pt x="7829" y="293750"/>
                                </a:lnTo>
                                <a:lnTo>
                                  <a:pt x="5974" y="286350"/>
                                </a:lnTo>
                                <a:lnTo>
                                  <a:pt x="4483" y="278863"/>
                                </a:lnTo>
                                <a:lnTo>
                                  <a:pt x="2992" y="271386"/>
                                </a:lnTo>
                                <a:lnTo>
                                  <a:pt x="1872" y="263871"/>
                                </a:lnTo>
                                <a:lnTo>
                                  <a:pt x="1123" y="256241"/>
                                </a:lnTo>
                                <a:lnTo>
                                  <a:pt x="374" y="248621"/>
                                </a:lnTo>
                                <a:lnTo>
                                  <a:pt x="0" y="240992"/>
                                </a:lnTo>
                                <a:lnTo>
                                  <a:pt x="0" y="233362"/>
                                </a:lnTo>
                                <a:lnTo>
                                  <a:pt x="0" y="225732"/>
                                </a:lnTo>
                                <a:lnTo>
                                  <a:pt x="374" y="218103"/>
                                </a:lnTo>
                                <a:lnTo>
                                  <a:pt x="1123" y="210483"/>
                                </a:lnTo>
                                <a:lnTo>
                                  <a:pt x="1872" y="202853"/>
                                </a:lnTo>
                                <a:lnTo>
                                  <a:pt x="2992" y="195262"/>
                                </a:lnTo>
                                <a:lnTo>
                                  <a:pt x="4483" y="187785"/>
                                </a:lnTo>
                                <a:lnTo>
                                  <a:pt x="5974" y="180308"/>
                                </a:lnTo>
                                <a:lnTo>
                                  <a:pt x="7829" y="172935"/>
                                </a:lnTo>
                                <a:lnTo>
                                  <a:pt x="10048" y="165611"/>
                                </a:lnTo>
                                <a:lnTo>
                                  <a:pt x="12267" y="158276"/>
                                </a:lnTo>
                                <a:lnTo>
                                  <a:pt x="27555" y="123301"/>
                                </a:lnTo>
                                <a:lnTo>
                                  <a:pt x="48122" y="91192"/>
                                </a:lnTo>
                                <a:lnTo>
                                  <a:pt x="68350" y="68313"/>
                                </a:lnTo>
                                <a:lnTo>
                                  <a:pt x="73754" y="62912"/>
                                </a:lnTo>
                                <a:lnTo>
                                  <a:pt x="79410" y="57778"/>
                                </a:lnTo>
                                <a:lnTo>
                                  <a:pt x="85318" y="52987"/>
                                </a:lnTo>
                                <a:lnTo>
                                  <a:pt x="91226" y="48110"/>
                                </a:lnTo>
                                <a:lnTo>
                                  <a:pt x="123356" y="27536"/>
                                </a:lnTo>
                                <a:lnTo>
                                  <a:pt x="158307" y="12239"/>
                                </a:lnTo>
                                <a:lnTo>
                                  <a:pt x="165620" y="10048"/>
                                </a:lnTo>
                                <a:lnTo>
                                  <a:pt x="172934" y="7848"/>
                                </a:lnTo>
                                <a:lnTo>
                                  <a:pt x="210488" y="1152"/>
                                </a:lnTo>
                                <a:lnTo>
                                  <a:pt x="218095" y="371"/>
                                </a:lnTo>
                                <a:lnTo>
                                  <a:pt x="225719" y="0"/>
                                </a:lnTo>
                                <a:lnTo>
                                  <a:pt x="233362" y="0"/>
                                </a:lnTo>
                                <a:lnTo>
                                  <a:pt x="241005" y="0"/>
                                </a:lnTo>
                                <a:lnTo>
                                  <a:pt x="248629" y="371"/>
                                </a:lnTo>
                                <a:lnTo>
                                  <a:pt x="256235" y="1152"/>
                                </a:lnTo>
                                <a:lnTo>
                                  <a:pt x="263842" y="1895"/>
                                </a:lnTo>
                                <a:lnTo>
                                  <a:pt x="301104" y="10048"/>
                                </a:lnTo>
                                <a:lnTo>
                                  <a:pt x="308417" y="12239"/>
                                </a:lnTo>
                                <a:lnTo>
                                  <a:pt x="343368" y="27536"/>
                                </a:lnTo>
                                <a:lnTo>
                                  <a:pt x="375498" y="48110"/>
                                </a:lnTo>
                                <a:lnTo>
                                  <a:pt x="381406" y="52987"/>
                                </a:lnTo>
                                <a:lnTo>
                                  <a:pt x="387314" y="57778"/>
                                </a:lnTo>
                                <a:lnTo>
                                  <a:pt x="392970" y="62912"/>
                                </a:lnTo>
                                <a:lnTo>
                                  <a:pt x="398374" y="68313"/>
                                </a:lnTo>
                                <a:lnTo>
                                  <a:pt x="403779" y="73704"/>
                                </a:lnTo>
                                <a:lnTo>
                                  <a:pt x="408905" y="79362"/>
                                </a:lnTo>
                                <a:lnTo>
                                  <a:pt x="413754" y="85277"/>
                                </a:lnTo>
                                <a:lnTo>
                                  <a:pt x="418602" y="91192"/>
                                </a:lnTo>
                                <a:lnTo>
                                  <a:pt x="439169" y="123301"/>
                                </a:lnTo>
                                <a:lnTo>
                                  <a:pt x="454457" y="158276"/>
                                </a:lnTo>
                                <a:lnTo>
                                  <a:pt x="456676" y="165611"/>
                                </a:lnTo>
                                <a:lnTo>
                                  <a:pt x="458894" y="172935"/>
                                </a:lnTo>
                                <a:lnTo>
                                  <a:pt x="460749" y="180308"/>
                                </a:lnTo>
                                <a:lnTo>
                                  <a:pt x="462240" y="187785"/>
                                </a:lnTo>
                                <a:lnTo>
                                  <a:pt x="463732" y="195262"/>
                                </a:lnTo>
                                <a:lnTo>
                                  <a:pt x="464852" y="202853"/>
                                </a:lnTo>
                                <a:lnTo>
                                  <a:pt x="465601" y="210483"/>
                                </a:lnTo>
                                <a:lnTo>
                                  <a:pt x="466350" y="218103"/>
                                </a:lnTo>
                                <a:lnTo>
                                  <a:pt x="466725" y="225732"/>
                                </a:lnTo>
                                <a:lnTo>
                                  <a:pt x="466724" y="2333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8"/>
                                <w:ind w:left="0" w:right="0" w:firstLine="0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-8.420655pt;width:37.5pt;height:37.5pt;mso-position-horizontal-relative:page;mso-position-vertical-relative:paragraph;z-index:15763968" id="docshapegroup67" coordorigin="2085,-168" coordsize="750,750">
                <v:shape style="position:absolute;left:2092;top:-161;width:735;height:735" id="docshape68" coordorigin="2092,-161" coordsize="735,735" path="m2827,207l2827,219,2827,231,2826,243,2825,255,2823,266,2820,278,2818,290,2800,347,2795,358,2766,411,2759,421,2752,430,2744,440,2736,449,2728,458,2720,466,2711,475,2702,483,2693,491,2684,498,2674,505,2664,512,2654,519,2601,546,2590,551,2532,567,2520,569,2508,571,2496,572,2484,574,2472,574,2460,574,2448,574,2388,567,2376,565,2365,562,2353,558,2342,555,2287,531,2256,512,2246,505,2236,498,2227,491,2218,483,2209,475,2200,466,2192,458,2154,411,2148,401,2120,347,2116,336,2112,325,2108,313,2105,302,2102,290,2100,278,2097,266,2095,255,2094,243,2093,231,2092,219,2092,207,2092,195,2093,183,2094,171,2095,159,2097,147,2100,135,2102,123,2105,111,2108,100,2112,88,2136,33,2168,-17,2200,-53,2209,-62,2218,-70,2227,-77,2236,-85,2287,-118,2342,-142,2353,-145,2365,-149,2424,-159,2436,-160,2448,-161,2460,-161,2472,-161,2484,-160,2496,-159,2508,-158,2567,-145,2578,-142,2633,-118,2684,-85,2693,-77,2702,-70,2711,-62,2720,-53,2728,-45,2736,-36,2744,-27,2752,-17,2784,33,2808,88,2812,100,2815,111,2818,123,2820,135,2823,147,2825,159,2826,171,2827,183,2827,195,2827,207xe" filled="false" stroked="true" strokeweight=".75pt" strokecolor="#000000">
                  <v:path arrowok="t"/>
                  <v:stroke dashstyle="solid"/>
                </v:shape>
                <v:shape style="position:absolute;left:2085;top:-169;width:750;height:750" type="#_x0000_t202" id="docshape69" filled="false" stroked="false">
                  <v:textbox inset="0,0,0,0">
                    <w:txbxContent>
                      <w:p>
                        <w:pPr>
                          <w:spacing w:before="158"/>
                          <w:ind w:left="0" w:right="0" w:firstLine="0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10"/>
                            <w:sz w:val="32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Для</w:t>
      </w:r>
      <w:r>
        <w:rPr>
          <w:b/>
          <w:spacing w:val="21"/>
          <w:sz w:val="19"/>
        </w:rPr>
        <w:t> </w:t>
      </w:r>
      <w:r>
        <w:rPr>
          <w:b/>
          <w:sz w:val="19"/>
        </w:rPr>
        <w:t>чего</w:t>
      </w:r>
      <w:r>
        <w:rPr>
          <w:b/>
          <w:spacing w:val="22"/>
          <w:sz w:val="19"/>
        </w:rPr>
        <w:t> </w:t>
      </w:r>
      <w:r>
        <w:rPr>
          <w:b/>
          <w:sz w:val="19"/>
        </w:rPr>
        <w:t>работодателю</w:t>
      </w:r>
      <w:r>
        <w:rPr>
          <w:b/>
          <w:spacing w:val="22"/>
          <w:sz w:val="19"/>
        </w:rPr>
        <w:t> </w:t>
      </w:r>
      <w:r>
        <w:rPr>
          <w:b/>
          <w:sz w:val="19"/>
        </w:rPr>
        <w:t>рекомендуется</w:t>
      </w:r>
      <w:r>
        <w:rPr>
          <w:b/>
          <w:spacing w:val="21"/>
          <w:sz w:val="19"/>
        </w:rPr>
        <w:t> </w:t>
      </w:r>
      <w:r>
        <w:rPr>
          <w:b/>
          <w:spacing w:val="-2"/>
          <w:sz w:val="19"/>
        </w:rPr>
        <w:t>документировать</w:t>
      </w:r>
    </w:p>
    <w:p>
      <w:pPr>
        <w:spacing w:line="312" w:lineRule="auto" w:before="54"/>
        <w:ind w:left="1806" w:right="375" w:firstLine="0"/>
        <w:jc w:val="left"/>
        <w:rPr>
          <w:b/>
          <w:sz w:val="19"/>
        </w:rPr>
      </w:pPr>
      <w:r>
        <w:rPr>
          <w:b/>
          <w:sz w:val="19"/>
        </w:rPr>
        <w:t>информацию об обучении и повышении квалификации </w:t>
      </w:r>
      <w:r>
        <w:rPr>
          <w:b/>
          <w:sz w:val="19"/>
        </w:rPr>
        <w:t>работников</w:t>
      </w:r>
      <w:r>
        <w:rPr>
          <w:b/>
          <w:spacing w:val="80"/>
          <w:sz w:val="19"/>
        </w:rPr>
        <w:t> </w:t>
      </w:r>
      <w:r>
        <w:rPr>
          <w:b/>
          <w:sz w:val="19"/>
        </w:rPr>
        <w:t>в области охраны труда?</w:t>
      </w:r>
    </w:p>
    <w:p>
      <w:pPr>
        <w:pStyle w:val="BodyText"/>
        <w:spacing w:before="24"/>
        <w:ind w:left="0"/>
        <w:rPr>
          <w:b/>
        </w:rPr>
      </w:pPr>
    </w:p>
    <w:p>
      <w:pPr>
        <w:pStyle w:val="BodyText"/>
        <w:ind w:left="2406"/>
      </w:pPr>
      <w:r>
        <w:rPr/>
        <w:t>А.</w:t>
      </w:r>
      <w:r>
        <w:rPr>
          <w:spacing w:val="65"/>
          <w:w w:val="150"/>
        </w:rPr>
        <w:t> </w:t>
      </w:r>
      <w:r>
        <w:rPr/>
        <w:t>Для</w:t>
      </w:r>
      <w:r>
        <w:rPr>
          <w:spacing w:val="16"/>
        </w:rPr>
        <w:t> </w:t>
      </w:r>
      <w:r>
        <w:rPr/>
        <w:t>обеспечения</w:t>
      </w:r>
      <w:r>
        <w:rPr>
          <w:spacing w:val="16"/>
        </w:rPr>
        <w:t> </w:t>
      </w:r>
      <w:r>
        <w:rPr/>
        <w:t>функционирования</w:t>
      </w:r>
      <w:r>
        <w:rPr>
          <w:spacing w:val="16"/>
        </w:rPr>
        <w:t> </w:t>
      </w:r>
      <w:r>
        <w:rPr>
          <w:spacing w:val="-4"/>
        </w:rPr>
        <w:t>СУОТ</w:t>
      </w:r>
    </w:p>
    <w:p>
      <w:pPr>
        <w:pStyle w:val="BodyText"/>
        <w:spacing w:before="108"/>
        <w:ind w:left="0"/>
      </w:pPr>
    </w:p>
    <w:p>
      <w:pPr>
        <w:pStyle w:val="BodyText"/>
        <w:spacing w:line="576" w:lineRule="auto"/>
        <w:ind w:left="2406" w:right="943"/>
      </w:pPr>
      <w:r>
        <w:rPr/>
        <w:t>Б.</w:t>
      </w:r>
      <w:r>
        <w:rPr>
          <w:spacing w:val="40"/>
        </w:rPr>
        <w:t> </w:t>
      </w:r>
      <w:r>
        <w:rPr/>
        <w:t>Для соблюдения законодательства в области охраны </w:t>
      </w:r>
      <w:r>
        <w:rPr/>
        <w:t>труда В.</w:t>
      </w:r>
      <w:r>
        <w:rPr>
          <w:spacing w:val="80"/>
        </w:rPr>
        <w:t> </w:t>
      </w:r>
      <w:r>
        <w:rPr/>
        <w:t>Для сохранения здоровых и безопасных условий труда</w:t>
      </w:r>
    </w:p>
    <w:p>
      <w:pPr>
        <w:spacing w:line="240" w:lineRule="auto"/>
        <w:ind w:left="149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124450" cy="942975"/>
                <wp:effectExtent l="9525" t="0" r="0" b="9525"/>
                <wp:docPr id="122" name="Textbox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Textbox 122"/>
                      <wps:cNvSpPr txBox="1"/>
                      <wps:spPr>
                        <a:xfrm>
                          <a:off x="0" y="0"/>
                          <a:ext cx="5124450" cy="94297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А.</w:t>
                            </w:r>
                          </w:p>
                          <w:p>
                            <w:pPr>
                              <w:pStyle w:val="BodyText"/>
                              <w:spacing w:line="312" w:lineRule="auto" w:before="54"/>
                              <w:ind w:left="300" w:right="1045"/>
                            </w:pPr>
                            <w:r>
                              <w:rPr/>
                              <w:t>Обоснование: пункт 42 Примерного положения о СУОТ, </w:t>
                            </w:r>
                            <w:r>
                              <w:rPr/>
                              <w:t>утв. приказом Минтруда от 29.10.2021 № 776н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03.5pt;height:74.25pt;mso-position-horizontal-relative:char;mso-position-vertical-relative:line" type="#_x0000_t202" id="docshape70" filled="false" stroked="true" strokeweight=".75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А.</w:t>
                      </w:r>
                    </w:p>
                    <w:p>
                      <w:pPr>
                        <w:pStyle w:val="BodyText"/>
                        <w:spacing w:line="312" w:lineRule="auto" w:before="54"/>
                        <w:ind w:left="300" w:right="1045"/>
                      </w:pPr>
                      <w:r>
                        <w:rPr/>
                        <w:t>Обоснование: пункт 42 Примерного положения о СУОТ, </w:t>
                      </w:r>
                      <w:r>
                        <w:rPr/>
                        <w:t>утв. приказом Минтруда от 29.10.2021 № 776н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0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1382063</wp:posOffset>
                </wp:positionH>
                <wp:positionV relativeFrom="paragraph">
                  <wp:posOffset>226737</wp:posOffset>
                </wp:positionV>
                <wp:extent cx="360680" cy="85090"/>
                <wp:effectExtent l="0" t="0" r="0" b="0"/>
                <wp:wrapTopAndBottom/>
                <wp:docPr id="123" name="Graphic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Graphic 123"/>
                      <wps:cNvSpPr/>
                      <wps:spPr>
                        <a:xfrm>
                          <a:off x="0" y="0"/>
                          <a:ext cx="360680" cy="8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680" h="85090">
                              <a:moveTo>
                                <a:pt x="0" y="84846"/>
                              </a:moveTo>
                              <a:lnTo>
                                <a:pt x="31992" y="52949"/>
                              </a:lnTo>
                              <a:lnTo>
                                <a:pt x="63289" y="31108"/>
                              </a:lnTo>
                              <a:lnTo>
                                <a:pt x="97793" y="14887"/>
                              </a:lnTo>
                              <a:lnTo>
                                <a:pt x="112294" y="10086"/>
                              </a:lnTo>
                              <a:lnTo>
                                <a:pt x="119608" y="7848"/>
                              </a:lnTo>
                              <a:lnTo>
                                <a:pt x="157162" y="1152"/>
                              </a:lnTo>
                              <a:lnTo>
                                <a:pt x="180035" y="0"/>
                              </a:lnTo>
                              <a:lnTo>
                                <a:pt x="187678" y="38"/>
                              </a:lnTo>
                              <a:lnTo>
                                <a:pt x="195303" y="409"/>
                              </a:lnTo>
                              <a:lnTo>
                                <a:pt x="202909" y="1152"/>
                              </a:lnTo>
                              <a:lnTo>
                                <a:pt x="210515" y="1895"/>
                              </a:lnTo>
                              <a:lnTo>
                                <a:pt x="247777" y="10086"/>
                              </a:lnTo>
                              <a:lnTo>
                                <a:pt x="255091" y="12315"/>
                              </a:lnTo>
                              <a:lnTo>
                                <a:pt x="290042" y="27498"/>
                              </a:lnTo>
                              <a:lnTo>
                                <a:pt x="322171" y="48110"/>
                              </a:lnTo>
                              <a:lnTo>
                                <a:pt x="350452" y="73742"/>
                              </a:lnTo>
                              <a:lnTo>
                                <a:pt x="355579" y="79400"/>
                              </a:lnTo>
                              <a:lnTo>
                                <a:pt x="360071" y="84846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823929pt;margin-top:17.853321pt;width:28.4pt;height:6.7pt;mso-position-horizontal-relative:page;mso-position-vertical-relative:paragraph;z-index:-15694336;mso-wrap-distance-left:0;mso-wrap-distance-right:0" id="docshape71" coordorigin="2176,357" coordsize="568,134" path="m2176,491l2227,440,2276,406,2330,381,2353,373,2365,369,2424,359,2460,357,2472,357,2484,358,2496,359,2508,360,2567,373,2578,376,2633,400,2684,433,2728,473,2736,482,2744,491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spacing w:line="304" w:lineRule="auto" w:before="100"/>
        <w:ind w:left="1806" w:right="0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1323974</wp:posOffset>
                </wp:positionH>
                <wp:positionV relativeFrom="paragraph">
                  <wp:posOffset>47037</wp:posOffset>
                </wp:positionV>
                <wp:extent cx="476250" cy="386080"/>
                <wp:effectExtent l="0" t="0" r="0" b="0"/>
                <wp:wrapNone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476250" cy="386080"/>
                          <a:chExt cx="476250" cy="38608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4762" y="4762"/>
                            <a:ext cx="466725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376555">
                                <a:moveTo>
                                  <a:pt x="418036" y="0"/>
                                </a:moveTo>
                                <a:lnTo>
                                  <a:pt x="439169" y="32837"/>
                                </a:lnTo>
                                <a:lnTo>
                                  <a:pt x="442772" y="39533"/>
                                </a:lnTo>
                                <a:lnTo>
                                  <a:pt x="456676" y="75109"/>
                                </a:lnTo>
                                <a:lnTo>
                                  <a:pt x="458894" y="82434"/>
                                </a:lnTo>
                                <a:lnTo>
                                  <a:pt x="465601" y="119981"/>
                                </a:lnTo>
                                <a:lnTo>
                                  <a:pt x="466725" y="135231"/>
                                </a:lnTo>
                                <a:lnTo>
                                  <a:pt x="466724" y="142860"/>
                                </a:lnTo>
                                <a:lnTo>
                                  <a:pt x="466725" y="150528"/>
                                </a:lnTo>
                                <a:lnTo>
                                  <a:pt x="466350" y="158148"/>
                                </a:lnTo>
                                <a:lnTo>
                                  <a:pt x="465601" y="165740"/>
                                </a:lnTo>
                                <a:lnTo>
                                  <a:pt x="464852" y="173369"/>
                                </a:lnTo>
                                <a:lnTo>
                                  <a:pt x="463732" y="180884"/>
                                </a:lnTo>
                                <a:lnTo>
                                  <a:pt x="462240" y="188361"/>
                                </a:lnTo>
                                <a:lnTo>
                                  <a:pt x="460749" y="195848"/>
                                </a:lnTo>
                                <a:lnTo>
                                  <a:pt x="448961" y="232119"/>
                                </a:lnTo>
                                <a:lnTo>
                                  <a:pt x="446036" y="239187"/>
                                </a:lnTo>
                                <a:lnTo>
                                  <a:pt x="427396" y="272448"/>
                                </a:lnTo>
                                <a:lnTo>
                                  <a:pt x="423149" y="278811"/>
                                </a:lnTo>
                                <a:lnTo>
                                  <a:pt x="418602" y="284954"/>
                                </a:lnTo>
                                <a:lnTo>
                                  <a:pt x="413754" y="290831"/>
                                </a:lnTo>
                                <a:lnTo>
                                  <a:pt x="408905" y="296746"/>
                                </a:lnTo>
                                <a:lnTo>
                                  <a:pt x="403779" y="302442"/>
                                </a:lnTo>
                                <a:lnTo>
                                  <a:pt x="398374" y="307833"/>
                                </a:lnTo>
                                <a:lnTo>
                                  <a:pt x="392970" y="313234"/>
                                </a:lnTo>
                                <a:lnTo>
                                  <a:pt x="387314" y="318368"/>
                                </a:lnTo>
                                <a:lnTo>
                                  <a:pt x="381406" y="323207"/>
                                </a:lnTo>
                                <a:lnTo>
                                  <a:pt x="375498" y="328074"/>
                                </a:lnTo>
                                <a:lnTo>
                                  <a:pt x="369366" y="332617"/>
                                </a:lnTo>
                                <a:lnTo>
                                  <a:pt x="363011" y="336856"/>
                                </a:lnTo>
                                <a:lnTo>
                                  <a:pt x="356656" y="341133"/>
                                </a:lnTo>
                                <a:lnTo>
                                  <a:pt x="322666" y="358402"/>
                                </a:lnTo>
                                <a:lnTo>
                                  <a:pt x="315605" y="361345"/>
                                </a:lnTo>
                                <a:lnTo>
                                  <a:pt x="308417" y="363945"/>
                                </a:lnTo>
                                <a:lnTo>
                                  <a:pt x="301104" y="366136"/>
                                </a:lnTo>
                                <a:lnTo>
                                  <a:pt x="293790" y="368336"/>
                                </a:lnTo>
                                <a:lnTo>
                                  <a:pt x="286385" y="370194"/>
                                </a:lnTo>
                                <a:lnTo>
                                  <a:pt x="278889" y="371718"/>
                                </a:lnTo>
                                <a:lnTo>
                                  <a:pt x="271393" y="373251"/>
                                </a:lnTo>
                                <a:lnTo>
                                  <a:pt x="263842" y="374366"/>
                                </a:lnTo>
                                <a:lnTo>
                                  <a:pt x="256236" y="375109"/>
                                </a:lnTo>
                                <a:lnTo>
                                  <a:pt x="248629" y="375851"/>
                                </a:lnTo>
                                <a:lnTo>
                                  <a:pt x="241005" y="376223"/>
                                </a:lnTo>
                                <a:lnTo>
                                  <a:pt x="233362" y="376223"/>
                                </a:lnTo>
                                <a:lnTo>
                                  <a:pt x="225719" y="376223"/>
                                </a:lnTo>
                                <a:lnTo>
                                  <a:pt x="187835" y="371718"/>
                                </a:lnTo>
                                <a:lnTo>
                                  <a:pt x="180339" y="370194"/>
                                </a:lnTo>
                                <a:lnTo>
                                  <a:pt x="172934" y="368336"/>
                                </a:lnTo>
                                <a:lnTo>
                                  <a:pt x="165620" y="366136"/>
                                </a:lnTo>
                                <a:lnTo>
                                  <a:pt x="158307" y="363945"/>
                                </a:lnTo>
                                <a:lnTo>
                                  <a:pt x="123356" y="348648"/>
                                </a:lnTo>
                                <a:lnTo>
                                  <a:pt x="103713" y="336856"/>
                                </a:lnTo>
                                <a:lnTo>
                                  <a:pt x="97358" y="332617"/>
                                </a:lnTo>
                                <a:lnTo>
                                  <a:pt x="91226" y="328074"/>
                                </a:lnTo>
                                <a:lnTo>
                                  <a:pt x="85318" y="323207"/>
                                </a:lnTo>
                                <a:lnTo>
                                  <a:pt x="79410" y="318368"/>
                                </a:lnTo>
                                <a:lnTo>
                                  <a:pt x="73754" y="313234"/>
                                </a:lnTo>
                                <a:lnTo>
                                  <a:pt x="68350" y="307833"/>
                                </a:lnTo>
                                <a:lnTo>
                                  <a:pt x="62945" y="302442"/>
                                </a:lnTo>
                                <a:lnTo>
                                  <a:pt x="39328" y="272448"/>
                                </a:lnTo>
                                <a:lnTo>
                                  <a:pt x="35082" y="266123"/>
                                </a:lnTo>
                                <a:lnTo>
                                  <a:pt x="17763" y="232119"/>
                                </a:lnTo>
                                <a:lnTo>
                                  <a:pt x="14838" y="225090"/>
                                </a:lnTo>
                                <a:lnTo>
                                  <a:pt x="4483" y="188361"/>
                                </a:lnTo>
                                <a:lnTo>
                                  <a:pt x="2992" y="180884"/>
                                </a:lnTo>
                                <a:lnTo>
                                  <a:pt x="1872" y="173369"/>
                                </a:lnTo>
                                <a:lnTo>
                                  <a:pt x="1123" y="165740"/>
                                </a:lnTo>
                                <a:lnTo>
                                  <a:pt x="374" y="158148"/>
                                </a:lnTo>
                                <a:lnTo>
                                  <a:pt x="0" y="150528"/>
                                </a:lnTo>
                                <a:lnTo>
                                  <a:pt x="0" y="142860"/>
                                </a:lnTo>
                                <a:lnTo>
                                  <a:pt x="0" y="135231"/>
                                </a:lnTo>
                                <a:lnTo>
                                  <a:pt x="4483" y="97321"/>
                                </a:lnTo>
                                <a:lnTo>
                                  <a:pt x="10048" y="75109"/>
                                </a:lnTo>
                                <a:lnTo>
                                  <a:pt x="12267" y="67775"/>
                                </a:lnTo>
                                <a:lnTo>
                                  <a:pt x="27555" y="32837"/>
                                </a:lnTo>
                                <a:lnTo>
                                  <a:pt x="31157" y="26065"/>
                                </a:lnTo>
                                <a:lnTo>
                                  <a:pt x="35082" y="19521"/>
                                </a:lnTo>
                                <a:lnTo>
                                  <a:pt x="39328" y="13159"/>
                                </a:lnTo>
                                <a:lnTo>
                                  <a:pt x="43574" y="6834"/>
                                </a:lnTo>
                                <a:lnTo>
                                  <a:pt x="48122" y="690"/>
                                </a:lnTo>
                                <a:lnTo>
                                  <a:pt x="4868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0" y="0"/>
                            <a:ext cx="476250" cy="386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3.70375pt;width:37.5pt;height:30.4pt;mso-position-horizontal-relative:page;mso-position-vertical-relative:paragraph;z-index:15766016" id="docshapegroup72" coordorigin="2085,74" coordsize="750,608">
                <v:shape style="position:absolute;left:2092;top:81;width:735;height:593" id="docshape73" coordorigin="2092,82" coordsize="735,593" path="m2751,82l2784,133,2790,144,2812,200,2815,211,2826,271,2827,295,2827,307,2827,319,2827,331,2826,343,2825,355,2823,366,2820,378,2818,390,2800,447,2795,458,2766,511,2759,521,2752,530,2744,540,2736,549,2728,558,2720,566,2711,575,2702,583,2693,591,2684,598,2674,605,2664,612,2654,619,2601,646,2590,651,2578,655,2567,658,2555,662,2544,665,2532,667,2520,669,2508,671,2496,672,2484,673,2472,674,2460,674,2448,674,2388,667,2376,665,2365,662,2353,658,2342,655,2287,631,2256,612,2246,605,2236,598,2227,591,2218,583,2209,575,2200,566,2192,558,2154,511,2148,501,2120,447,2116,436,2100,378,2097,366,2095,355,2094,343,2093,331,2092,319,2092,307,2092,295,2100,235,2108,200,2112,188,2136,133,2142,123,2148,112,2154,102,2161,92,2168,83,2169,82e" filled="false" stroked="true" strokeweight=".75pt" strokecolor="#000000">
                  <v:path arrowok="t"/>
                  <v:stroke dashstyle="solid"/>
                </v:shape>
                <v:shape style="position:absolute;left:2085;top:74;width:750;height:608" type="#_x0000_t202" id="docshape74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10"/>
                            <w:sz w:val="32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Каким документом оформляются результаты проверки знания требований охраны труда работников после завершения обучения требованиям охраны труда, обучения по оказанию первой помощи пострадавшим, обучения по использованию (применению) </w:t>
      </w:r>
      <w:r>
        <w:rPr>
          <w:b/>
          <w:sz w:val="19"/>
        </w:rPr>
        <w:t>средств индивидуальной защиты в организации?</w:t>
      </w:r>
    </w:p>
    <w:p>
      <w:pPr>
        <w:pStyle w:val="BodyText"/>
        <w:spacing w:before="43"/>
        <w:ind w:left="0"/>
        <w:rPr>
          <w:b/>
        </w:rPr>
      </w:pPr>
    </w:p>
    <w:p>
      <w:pPr>
        <w:pStyle w:val="BodyText"/>
        <w:spacing w:line="295" w:lineRule="auto"/>
        <w:ind w:left="2406" w:right="682"/>
      </w:pPr>
      <w:r>
        <w:rPr/>
        <w:t>А.</w:t>
      </w:r>
      <w:r>
        <w:rPr>
          <w:spacing w:val="40"/>
        </w:rPr>
        <w:t> </w:t>
      </w:r>
      <w:r>
        <w:rPr/>
        <w:t>Выпиской из журнала регистрации инструктажа на </w:t>
      </w:r>
      <w:r>
        <w:rPr/>
        <w:t>рабочем </w:t>
      </w:r>
      <w:r>
        <w:rPr>
          <w:spacing w:val="-2"/>
        </w:rPr>
        <w:t>месте</w:t>
      </w:r>
    </w:p>
    <w:p>
      <w:pPr>
        <w:pStyle w:val="BodyText"/>
        <w:spacing w:before="56"/>
        <w:ind w:left="0"/>
      </w:pPr>
    </w:p>
    <w:p>
      <w:pPr>
        <w:pStyle w:val="BodyText"/>
        <w:ind w:left="2406"/>
      </w:pPr>
      <w:r>
        <w:rPr/>
        <w:t>Б.</w:t>
      </w:r>
      <w:r>
        <w:rPr>
          <w:spacing w:val="63"/>
          <w:w w:val="150"/>
        </w:rPr>
        <w:t> </w:t>
      </w:r>
      <w:r>
        <w:rPr/>
        <w:t>Протоколом</w:t>
      </w:r>
      <w:r>
        <w:rPr>
          <w:spacing w:val="15"/>
        </w:rPr>
        <w:t> </w:t>
      </w:r>
      <w:r>
        <w:rPr/>
        <w:t>проверки</w:t>
      </w:r>
      <w:r>
        <w:rPr>
          <w:spacing w:val="15"/>
        </w:rPr>
        <w:t> </w:t>
      </w:r>
      <w:r>
        <w:rPr/>
        <w:t>знания</w:t>
      </w:r>
      <w:r>
        <w:rPr>
          <w:spacing w:val="15"/>
        </w:rPr>
        <w:t> </w:t>
      </w:r>
      <w:r>
        <w:rPr/>
        <w:t>требований</w:t>
      </w:r>
      <w:r>
        <w:rPr>
          <w:spacing w:val="15"/>
        </w:rPr>
        <w:t> </w:t>
      </w:r>
      <w:r>
        <w:rPr/>
        <w:t>охраны</w:t>
      </w:r>
      <w:r>
        <w:rPr>
          <w:spacing w:val="15"/>
        </w:rPr>
        <w:t> </w:t>
      </w:r>
      <w:r>
        <w:rPr>
          <w:spacing w:val="-2"/>
        </w:rPr>
        <w:t>труда</w:t>
      </w:r>
    </w:p>
    <w:p>
      <w:pPr>
        <w:pStyle w:val="BodyText"/>
        <w:spacing w:before="93"/>
        <w:ind w:left="0"/>
      </w:pPr>
    </w:p>
    <w:p>
      <w:pPr>
        <w:pStyle w:val="BodyText"/>
        <w:ind w:left="2406"/>
      </w:pPr>
      <w:r>
        <w:rPr/>
        <w:t>В.</w:t>
      </w:r>
      <w:r>
        <w:rPr>
          <w:spacing w:val="62"/>
          <w:w w:val="150"/>
        </w:rPr>
        <w:t> </w:t>
      </w:r>
      <w:r>
        <w:rPr/>
        <w:t>Удостоверением</w:t>
      </w:r>
      <w:r>
        <w:rPr>
          <w:spacing w:val="15"/>
        </w:rPr>
        <w:t> </w:t>
      </w:r>
      <w:r>
        <w:rPr/>
        <w:t>о</w:t>
      </w:r>
      <w:r>
        <w:rPr>
          <w:spacing w:val="14"/>
        </w:rPr>
        <w:t> </w:t>
      </w:r>
      <w:r>
        <w:rPr/>
        <w:t>проверке</w:t>
      </w:r>
      <w:r>
        <w:rPr>
          <w:spacing w:val="15"/>
        </w:rPr>
        <w:t> </w:t>
      </w:r>
      <w:r>
        <w:rPr/>
        <w:t>знаний</w:t>
      </w:r>
      <w:r>
        <w:rPr>
          <w:spacing w:val="15"/>
        </w:rPr>
        <w:t> </w:t>
      </w:r>
      <w:r>
        <w:rPr/>
        <w:t>требований</w:t>
      </w:r>
      <w:r>
        <w:rPr>
          <w:spacing w:val="14"/>
        </w:rPr>
        <w:t> </w:t>
      </w:r>
      <w:r>
        <w:rPr/>
        <w:t>охраны</w:t>
      </w:r>
      <w:r>
        <w:rPr>
          <w:spacing w:val="15"/>
        </w:rPr>
        <w:t> </w:t>
      </w:r>
      <w:r>
        <w:rPr>
          <w:spacing w:val="-2"/>
        </w:rPr>
        <w:t>труда</w:t>
      </w:r>
    </w:p>
    <w:p>
      <w:pPr>
        <w:pStyle w:val="BodyText"/>
        <w:spacing w:before="53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1671637</wp:posOffset>
                </wp:positionH>
                <wp:positionV relativeFrom="paragraph">
                  <wp:posOffset>208386</wp:posOffset>
                </wp:positionV>
                <wp:extent cx="5124450" cy="762000"/>
                <wp:effectExtent l="0" t="0" r="0" b="0"/>
                <wp:wrapTopAndBottom/>
                <wp:docPr id="127" name="Textbox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Textbox 127"/>
                      <wps:cNvSpPr txBox="1"/>
                      <wps:spPr>
                        <a:xfrm>
                          <a:off x="0" y="0"/>
                          <a:ext cx="5124450" cy="7620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Б.</w:t>
                            </w:r>
                          </w:p>
                          <w:p>
                            <w:pPr>
                              <w:pStyle w:val="BodyText"/>
                              <w:spacing w:before="54"/>
                              <w:ind w:left="300"/>
                            </w:pPr>
                            <w:r>
                              <w:rPr/>
                              <w:t>Обоснование: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пункт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91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Правил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№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2464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624985pt;margin-top:16.408415pt;width:403.5pt;height:60pt;mso-position-horizontal-relative:page;mso-position-vertical-relative:paragraph;z-index:-15692800;mso-wrap-distance-left:0;mso-wrap-distance-right:0" type="#_x0000_t202" id="docshape75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Б.</w:t>
                      </w:r>
                    </w:p>
                    <w:p>
                      <w:pPr>
                        <w:pStyle w:val="BodyText"/>
                        <w:spacing w:before="54"/>
                        <w:ind w:left="300"/>
                      </w:pPr>
                      <w:r>
                        <w:rPr/>
                        <w:t>Обоснование: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пункт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91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Правил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№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>
                          <w:spacing w:val="-4"/>
                        </w:rPr>
                        <w:t>2464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0"/>
        <w:ind w:left="0"/>
      </w:pPr>
    </w:p>
    <w:p>
      <w:pPr>
        <w:spacing w:line="302" w:lineRule="auto" w:before="0"/>
        <w:ind w:left="1806" w:right="396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1323974</wp:posOffset>
                </wp:positionH>
                <wp:positionV relativeFrom="paragraph">
                  <wp:posOffset>-106942</wp:posOffset>
                </wp:positionV>
                <wp:extent cx="476250" cy="476250"/>
                <wp:effectExtent l="0" t="0" r="0" b="0"/>
                <wp:wrapNone/>
                <wp:docPr id="128" name="Group 1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8" name="Group 128"/>
                      <wpg:cNvGrpSpPr/>
                      <wpg:grpSpPr>
                        <a:xfrm>
                          <a:off x="0" y="0"/>
                          <a:ext cx="476250" cy="476250"/>
                          <a:chExt cx="476250" cy="47625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4762" y="4762"/>
                            <a:ext cx="4667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66725">
                                <a:moveTo>
                                  <a:pt x="466724" y="233362"/>
                                </a:moveTo>
                                <a:lnTo>
                                  <a:pt x="466725" y="241030"/>
                                </a:lnTo>
                                <a:lnTo>
                                  <a:pt x="466350" y="248650"/>
                                </a:lnTo>
                                <a:lnTo>
                                  <a:pt x="465601" y="256279"/>
                                </a:lnTo>
                                <a:lnTo>
                                  <a:pt x="464852" y="263909"/>
                                </a:lnTo>
                                <a:lnTo>
                                  <a:pt x="463732" y="271424"/>
                                </a:lnTo>
                                <a:lnTo>
                                  <a:pt x="462240" y="278901"/>
                                </a:lnTo>
                                <a:lnTo>
                                  <a:pt x="460749" y="286416"/>
                                </a:lnTo>
                                <a:lnTo>
                                  <a:pt x="458895" y="293827"/>
                                </a:lnTo>
                                <a:lnTo>
                                  <a:pt x="456676" y="301151"/>
                                </a:lnTo>
                                <a:lnTo>
                                  <a:pt x="454457" y="308486"/>
                                </a:lnTo>
                                <a:lnTo>
                                  <a:pt x="451886" y="315629"/>
                                </a:lnTo>
                                <a:lnTo>
                                  <a:pt x="448961" y="322659"/>
                                </a:lnTo>
                                <a:lnTo>
                                  <a:pt x="446036" y="329726"/>
                                </a:lnTo>
                                <a:lnTo>
                                  <a:pt x="427396" y="362988"/>
                                </a:lnTo>
                                <a:lnTo>
                                  <a:pt x="423150" y="369350"/>
                                </a:lnTo>
                                <a:lnTo>
                                  <a:pt x="418602" y="375494"/>
                                </a:lnTo>
                                <a:lnTo>
                                  <a:pt x="413754" y="381409"/>
                                </a:lnTo>
                                <a:lnTo>
                                  <a:pt x="408905" y="387324"/>
                                </a:lnTo>
                                <a:lnTo>
                                  <a:pt x="403779" y="392982"/>
                                </a:lnTo>
                                <a:lnTo>
                                  <a:pt x="398374" y="398373"/>
                                </a:lnTo>
                                <a:lnTo>
                                  <a:pt x="392970" y="403812"/>
                                </a:lnTo>
                                <a:lnTo>
                                  <a:pt x="387314" y="408946"/>
                                </a:lnTo>
                                <a:lnTo>
                                  <a:pt x="381406" y="413746"/>
                                </a:lnTo>
                                <a:lnTo>
                                  <a:pt x="375498" y="418614"/>
                                </a:lnTo>
                                <a:lnTo>
                                  <a:pt x="369366" y="423157"/>
                                </a:lnTo>
                                <a:lnTo>
                                  <a:pt x="363011" y="427358"/>
                                </a:lnTo>
                                <a:lnTo>
                                  <a:pt x="356656" y="431606"/>
                                </a:lnTo>
                                <a:lnTo>
                                  <a:pt x="322666" y="448941"/>
                                </a:lnTo>
                                <a:lnTo>
                                  <a:pt x="301104" y="456676"/>
                                </a:lnTo>
                                <a:lnTo>
                                  <a:pt x="293790" y="458876"/>
                                </a:lnTo>
                                <a:lnTo>
                                  <a:pt x="286385" y="460733"/>
                                </a:lnTo>
                                <a:lnTo>
                                  <a:pt x="278889" y="462219"/>
                                </a:lnTo>
                                <a:lnTo>
                                  <a:pt x="271393" y="463715"/>
                                </a:lnTo>
                                <a:lnTo>
                                  <a:pt x="263842" y="464829"/>
                                </a:lnTo>
                                <a:lnTo>
                                  <a:pt x="256236" y="465610"/>
                                </a:lnTo>
                                <a:lnTo>
                                  <a:pt x="248629" y="466353"/>
                                </a:lnTo>
                                <a:lnTo>
                                  <a:pt x="241005" y="466724"/>
                                </a:lnTo>
                                <a:lnTo>
                                  <a:pt x="233362" y="466724"/>
                                </a:lnTo>
                                <a:lnTo>
                                  <a:pt x="225719" y="466724"/>
                                </a:lnTo>
                                <a:lnTo>
                                  <a:pt x="187835" y="462219"/>
                                </a:lnTo>
                                <a:lnTo>
                                  <a:pt x="180339" y="460733"/>
                                </a:lnTo>
                                <a:lnTo>
                                  <a:pt x="172934" y="458876"/>
                                </a:lnTo>
                                <a:lnTo>
                                  <a:pt x="165620" y="456637"/>
                                </a:lnTo>
                                <a:lnTo>
                                  <a:pt x="158307" y="454447"/>
                                </a:lnTo>
                                <a:lnTo>
                                  <a:pt x="123356" y="439188"/>
                                </a:lnTo>
                                <a:lnTo>
                                  <a:pt x="103713" y="427358"/>
                                </a:lnTo>
                                <a:lnTo>
                                  <a:pt x="97358" y="423157"/>
                                </a:lnTo>
                                <a:lnTo>
                                  <a:pt x="91226" y="418614"/>
                                </a:lnTo>
                                <a:lnTo>
                                  <a:pt x="85318" y="413746"/>
                                </a:lnTo>
                                <a:lnTo>
                                  <a:pt x="79410" y="408946"/>
                                </a:lnTo>
                                <a:lnTo>
                                  <a:pt x="73754" y="403812"/>
                                </a:lnTo>
                                <a:lnTo>
                                  <a:pt x="68350" y="398373"/>
                                </a:lnTo>
                                <a:lnTo>
                                  <a:pt x="62945" y="392982"/>
                                </a:lnTo>
                                <a:lnTo>
                                  <a:pt x="39328" y="362988"/>
                                </a:lnTo>
                                <a:lnTo>
                                  <a:pt x="20688" y="329726"/>
                                </a:lnTo>
                                <a:lnTo>
                                  <a:pt x="17763" y="322659"/>
                                </a:lnTo>
                                <a:lnTo>
                                  <a:pt x="14838" y="315629"/>
                                </a:lnTo>
                                <a:lnTo>
                                  <a:pt x="12267" y="308486"/>
                                </a:lnTo>
                                <a:lnTo>
                                  <a:pt x="10048" y="301151"/>
                                </a:lnTo>
                                <a:lnTo>
                                  <a:pt x="7829" y="293827"/>
                                </a:lnTo>
                                <a:lnTo>
                                  <a:pt x="5974" y="286416"/>
                                </a:lnTo>
                                <a:lnTo>
                                  <a:pt x="4483" y="278901"/>
                                </a:lnTo>
                                <a:lnTo>
                                  <a:pt x="2992" y="271424"/>
                                </a:lnTo>
                                <a:lnTo>
                                  <a:pt x="0" y="233362"/>
                                </a:lnTo>
                                <a:lnTo>
                                  <a:pt x="0" y="225732"/>
                                </a:lnTo>
                                <a:lnTo>
                                  <a:pt x="374" y="218103"/>
                                </a:lnTo>
                                <a:lnTo>
                                  <a:pt x="1123" y="210483"/>
                                </a:lnTo>
                                <a:lnTo>
                                  <a:pt x="1872" y="202853"/>
                                </a:lnTo>
                                <a:lnTo>
                                  <a:pt x="10048" y="165573"/>
                                </a:lnTo>
                                <a:lnTo>
                                  <a:pt x="12267" y="158238"/>
                                </a:lnTo>
                                <a:lnTo>
                                  <a:pt x="27555" y="123301"/>
                                </a:lnTo>
                                <a:lnTo>
                                  <a:pt x="48122" y="91154"/>
                                </a:lnTo>
                                <a:lnTo>
                                  <a:pt x="52970" y="85277"/>
                                </a:lnTo>
                                <a:lnTo>
                                  <a:pt x="57819" y="79362"/>
                                </a:lnTo>
                                <a:lnTo>
                                  <a:pt x="62945" y="73704"/>
                                </a:lnTo>
                                <a:lnTo>
                                  <a:pt x="68350" y="68313"/>
                                </a:lnTo>
                                <a:lnTo>
                                  <a:pt x="73754" y="62912"/>
                                </a:lnTo>
                                <a:lnTo>
                                  <a:pt x="103713" y="39290"/>
                                </a:lnTo>
                                <a:lnTo>
                                  <a:pt x="136997" y="20688"/>
                                </a:lnTo>
                                <a:lnTo>
                                  <a:pt x="172934" y="7848"/>
                                </a:lnTo>
                                <a:lnTo>
                                  <a:pt x="210488" y="1152"/>
                                </a:lnTo>
                                <a:lnTo>
                                  <a:pt x="233362" y="0"/>
                                </a:lnTo>
                                <a:lnTo>
                                  <a:pt x="241005" y="38"/>
                                </a:lnTo>
                                <a:lnTo>
                                  <a:pt x="248629" y="409"/>
                                </a:lnTo>
                                <a:lnTo>
                                  <a:pt x="256235" y="1152"/>
                                </a:lnTo>
                                <a:lnTo>
                                  <a:pt x="263842" y="1895"/>
                                </a:lnTo>
                                <a:lnTo>
                                  <a:pt x="301104" y="10048"/>
                                </a:lnTo>
                                <a:lnTo>
                                  <a:pt x="336628" y="23926"/>
                                </a:lnTo>
                                <a:lnTo>
                                  <a:pt x="369366" y="43567"/>
                                </a:lnTo>
                                <a:lnTo>
                                  <a:pt x="398374" y="68313"/>
                                </a:lnTo>
                                <a:lnTo>
                                  <a:pt x="403779" y="73704"/>
                                </a:lnTo>
                                <a:lnTo>
                                  <a:pt x="408905" y="79362"/>
                                </a:lnTo>
                                <a:lnTo>
                                  <a:pt x="413754" y="85277"/>
                                </a:lnTo>
                                <a:lnTo>
                                  <a:pt x="418602" y="91154"/>
                                </a:lnTo>
                                <a:lnTo>
                                  <a:pt x="439169" y="123263"/>
                                </a:lnTo>
                                <a:lnTo>
                                  <a:pt x="454457" y="158238"/>
                                </a:lnTo>
                                <a:lnTo>
                                  <a:pt x="456676" y="165573"/>
                                </a:lnTo>
                                <a:lnTo>
                                  <a:pt x="458894" y="172897"/>
                                </a:lnTo>
                                <a:lnTo>
                                  <a:pt x="465601" y="210483"/>
                                </a:lnTo>
                                <a:lnTo>
                                  <a:pt x="466350" y="218103"/>
                                </a:lnTo>
                                <a:lnTo>
                                  <a:pt x="466725" y="225732"/>
                                </a:lnTo>
                                <a:lnTo>
                                  <a:pt x="466724" y="2333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8"/>
                                <w:ind w:left="0" w:right="0" w:firstLine="0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-8.420655pt;width:37.5pt;height:37.5pt;mso-position-horizontal-relative:page;mso-position-vertical-relative:paragraph;z-index:15766528" id="docshapegroup76" coordorigin="2085,-168" coordsize="750,750">
                <v:shape style="position:absolute;left:2092;top:-161;width:735;height:735" id="docshape77" coordorigin="2092,-161" coordsize="735,735" path="m2827,207l2827,219,2827,231,2826,243,2825,255,2823,267,2820,278,2818,290,2815,302,2812,313,2808,325,2804,336,2800,347,2795,358,2766,411,2759,421,2752,430,2744,440,2736,449,2728,458,2720,466,2711,475,2702,483,2693,491,2684,498,2674,505,2664,512,2654,519,2601,546,2567,558,2555,562,2544,565,2532,567,2520,569,2508,571,2496,572,2484,574,2472,574,2460,574,2448,574,2388,567,2376,565,2365,562,2353,558,2342,555,2287,531,2256,512,2246,505,2236,498,2227,491,2218,483,2209,475,2200,466,2192,458,2154,411,2125,358,2120,347,2116,336,2112,325,2108,313,2105,302,2102,290,2100,278,2097,267,2092,207,2092,195,2093,183,2094,171,2095,159,2108,100,2112,88,2136,33,2168,-17,2176,-27,2184,-36,2192,-45,2200,-53,2209,-62,2256,-99,2308,-128,2365,-149,2424,-159,2460,-161,2472,-161,2484,-160,2496,-159,2508,-158,2567,-145,2623,-123,2674,-92,2720,-53,2728,-45,2736,-36,2744,-27,2752,-17,2784,33,2808,88,2812,100,2815,111,2826,171,2827,183,2827,195,2827,207xe" filled="false" stroked="true" strokeweight=".75pt" strokecolor="#000000">
                  <v:path arrowok="t"/>
                  <v:stroke dashstyle="solid"/>
                </v:shape>
                <v:shape style="position:absolute;left:2085;top:-169;width:750;height:750" type="#_x0000_t202" id="docshape78" filled="false" stroked="false">
                  <v:textbox inset="0,0,0,0">
                    <w:txbxContent>
                      <w:p>
                        <w:pPr>
                          <w:spacing w:before="158"/>
                          <w:ind w:left="0" w:right="0" w:firstLine="0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10"/>
                            <w:sz w:val="32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Какое количество процентов от общего количества учебных </w:t>
      </w:r>
      <w:r>
        <w:rPr>
          <w:b/>
          <w:sz w:val="19"/>
        </w:rPr>
        <w:t>часов должны составлять практические занятия по программе обучения безопасным методам и приемам выполнения работ при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воздействии вредных и (или) опасных производственных</w:t>
      </w:r>
    </w:p>
    <w:p>
      <w:pPr>
        <w:spacing w:before="6"/>
        <w:ind w:left="1806" w:right="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факторов?</w:t>
      </w:r>
    </w:p>
    <w:p>
      <w:pPr>
        <w:pStyle w:val="BodyText"/>
        <w:spacing w:before="93"/>
        <w:ind w:left="0"/>
        <w:rPr>
          <w:b/>
        </w:rPr>
      </w:pPr>
    </w:p>
    <w:p>
      <w:pPr>
        <w:pStyle w:val="BodyText"/>
        <w:spacing w:line="312" w:lineRule="auto" w:before="1"/>
        <w:ind w:left="2406" w:right="375"/>
      </w:pPr>
      <w:r>
        <w:rPr/>
        <w:t>А.</w:t>
      </w:r>
      <w:r>
        <w:rPr>
          <w:spacing w:val="40"/>
        </w:rPr>
        <w:t> </w:t>
      </w:r>
      <w:r>
        <w:rPr/>
        <w:t>В объеме не менее 50 процентов общего количества </w:t>
      </w:r>
      <w:r>
        <w:rPr/>
        <w:t>учебных </w:t>
      </w:r>
      <w:r>
        <w:rPr>
          <w:spacing w:val="-2"/>
        </w:rPr>
        <w:t>часов</w:t>
      </w:r>
    </w:p>
    <w:p>
      <w:pPr>
        <w:pStyle w:val="BodyText"/>
        <w:spacing w:before="23"/>
        <w:ind w:left="0"/>
      </w:pPr>
    </w:p>
    <w:p>
      <w:pPr>
        <w:pStyle w:val="BodyText"/>
        <w:spacing w:line="312" w:lineRule="auto"/>
        <w:ind w:left="2406" w:right="375"/>
      </w:pPr>
      <w:r>
        <w:rPr/>
        <w:t>Б.</w:t>
      </w:r>
      <w:r>
        <w:rPr>
          <w:spacing w:val="80"/>
        </w:rPr>
        <w:t> </w:t>
      </w:r>
      <w:r>
        <w:rPr/>
        <w:t>В объеме не менее 40 процентов общего количества учебных </w:t>
      </w:r>
      <w:r>
        <w:rPr>
          <w:spacing w:val="-2"/>
        </w:rPr>
        <w:t>часов</w:t>
      </w:r>
    </w:p>
    <w:p>
      <w:pPr>
        <w:pStyle w:val="BodyText"/>
        <w:spacing w:before="24"/>
        <w:ind w:left="0"/>
      </w:pPr>
    </w:p>
    <w:p>
      <w:pPr>
        <w:pStyle w:val="BodyText"/>
        <w:spacing w:line="312" w:lineRule="auto"/>
        <w:ind w:left="2406" w:right="375"/>
      </w:pPr>
      <w:r>
        <w:rPr/>
        <w:t>В.</w:t>
      </w:r>
      <w:r>
        <w:rPr>
          <w:spacing w:val="80"/>
        </w:rPr>
        <w:t> </w:t>
      </w:r>
      <w:r>
        <w:rPr/>
        <w:t>В объеме не менее 25 процентов общего количества учебных </w:t>
      </w:r>
      <w:r>
        <w:rPr>
          <w:spacing w:val="-2"/>
        </w:rPr>
        <w:t>часов</w:t>
      </w:r>
    </w:p>
    <w:p>
      <w:pPr>
        <w:pStyle w:val="BodyText"/>
        <w:spacing w:before="4"/>
        <w:ind w:left="0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1671637</wp:posOffset>
                </wp:positionH>
                <wp:positionV relativeFrom="paragraph">
                  <wp:posOffset>154628</wp:posOffset>
                </wp:positionV>
                <wp:extent cx="5124450" cy="762000"/>
                <wp:effectExtent l="0" t="0" r="0" b="0"/>
                <wp:wrapTopAndBottom/>
                <wp:docPr id="131" name="Textbox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Textbox 131"/>
                      <wps:cNvSpPr txBox="1"/>
                      <wps:spPr>
                        <a:xfrm>
                          <a:off x="0" y="0"/>
                          <a:ext cx="5124450" cy="7620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В.</w:t>
                            </w:r>
                          </w:p>
                          <w:p>
                            <w:pPr>
                              <w:pStyle w:val="BodyText"/>
                              <w:spacing w:before="69"/>
                              <w:ind w:left="300"/>
                            </w:pPr>
                            <w:r>
                              <w:rPr/>
                              <w:t>Обоснование: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пункт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49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Правил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№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2464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624985pt;margin-top:12.175508pt;width:403.5pt;height:60pt;mso-position-horizontal-relative:page;mso-position-vertical-relative:paragraph;z-index:-15692288;mso-wrap-distance-left:0;mso-wrap-distance-right:0" type="#_x0000_t202" id="docshape79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В.</w:t>
                      </w:r>
                    </w:p>
                    <w:p>
                      <w:pPr>
                        <w:pStyle w:val="BodyText"/>
                        <w:spacing w:before="69"/>
                        <w:ind w:left="300"/>
                      </w:pPr>
                      <w:r>
                        <w:rPr/>
                        <w:t>Обоснование: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пункт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49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Правил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№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>
                          <w:spacing w:val="-4"/>
                        </w:rPr>
                        <w:t>2464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43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1382095</wp:posOffset>
                </wp:positionH>
                <wp:positionV relativeFrom="paragraph">
                  <wp:posOffset>260420</wp:posOffset>
                </wp:positionV>
                <wp:extent cx="360045" cy="85090"/>
                <wp:effectExtent l="0" t="0" r="0" b="0"/>
                <wp:wrapTopAndBottom/>
                <wp:docPr id="132" name="Graphic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Graphic 132"/>
                      <wps:cNvSpPr/>
                      <wps:spPr>
                        <a:xfrm>
                          <a:off x="0" y="0"/>
                          <a:ext cx="360045" cy="8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85090">
                              <a:moveTo>
                                <a:pt x="0" y="84846"/>
                              </a:moveTo>
                              <a:lnTo>
                                <a:pt x="31961" y="52949"/>
                              </a:lnTo>
                              <a:lnTo>
                                <a:pt x="63258" y="31146"/>
                              </a:lnTo>
                              <a:lnTo>
                                <a:pt x="97761" y="14811"/>
                              </a:lnTo>
                              <a:lnTo>
                                <a:pt x="112263" y="10048"/>
                              </a:lnTo>
                              <a:lnTo>
                                <a:pt x="119577" y="7810"/>
                              </a:lnTo>
                              <a:lnTo>
                                <a:pt x="157131" y="1152"/>
                              </a:lnTo>
                              <a:lnTo>
                                <a:pt x="180004" y="0"/>
                              </a:lnTo>
                              <a:lnTo>
                                <a:pt x="187647" y="38"/>
                              </a:lnTo>
                              <a:lnTo>
                                <a:pt x="195272" y="409"/>
                              </a:lnTo>
                              <a:lnTo>
                                <a:pt x="202878" y="1152"/>
                              </a:lnTo>
                              <a:lnTo>
                                <a:pt x="210484" y="1895"/>
                              </a:lnTo>
                              <a:lnTo>
                                <a:pt x="247746" y="10048"/>
                              </a:lnTo>
                              <a:lnTo>
                                <a:pt x="255060" y="12239"/>
                              </a:lnTo>
                              <a:lnTo>
                                <a:pt x="290011" y="27536"/>
                              </a:lnTo>
                              <a:lnTo>
                                <a:pt x="322140" y="48110"/>
                              </a:lnTo>
                              <a:lnTo>
                                <a:pt x="350421" y="73780"/>
                              </a:lnTo>
                              <a:lnTo>
                                <a:pt x="355547" y="79438"/>
                              </a:lnTo>
                              <a:lnTo>
                                <a:pt x="359980" y="84846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826385pt;margin-top:20.505518pt;width:28.35pt;height:6.7pt;mso-position-horizontal-relative:page;mso-position-vertical-relative:paragraph;z-index:-15691776;mso-wrap-distance-left:0;mso-wrap-distance-right:0" id="docshape80" coordorigin="2177,410" coordsize="567,134" path="m2177,544l2227,493,2276,459,2330,433,2353,426,2365,422,2424,412,2460,410,2472,410,2484,411,2496,412,2508,413,2567,426,2578,429,2633,453,2684,486,2728,526,2736,535,2743,544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spacing w:before="100"/>
        <w:ind w:left="1806" w:right="0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68576">
                <wp:simplePos x="0" y="0"/>
                <wp:positionH relativeFrom="page">
                  <wp:posOffset>1323974</wp:posOffset>
                </wp:positionH>
                <wp:positionV relativeFrom="paragraph">
                  <wp:posOffset>47038</wp:posOffset>
                </wp:positionV>
                <wp:extent cx="476250" cy="386080"/>
                <wp:effectExtent l="0" t="0" r="0" b="0"/>
                <wp:wrapNone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476250" cy="386080"/>
                          <a:chExt cx="476250" cy="386080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4762" y="4762"/>
                            <a:ext cx="466725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376555">
                                <a:moveTo>
                                  <a:pt x="417974" y="0"/>
                                </a:moveTo>
                                <a:lnTo>
                                  <a:pt x="418602" y="766"/>
                                </a:lnTo>
                                <a:lnTo>
                                  <a:pt x="423150" y="6872"/>
                                </a:lnTo>
                                <a:lnTo>
                                  <a:pt x="427396" y="13234"/>
                                </a:lnTo>
                                <a:lnTo>
                                  <a:pt x="431642" y="19597"/>
                                </a:lnTo>
                                <a:lnTo>
                                  <a:pt x="451886" y="60593"/>
                                </a:lnTo>
                                <a:lnTo>
                                  <a:pt x="456676" y="75109"/>
                                </a:lnTo>
                                <a:lnTo>
                                  <a:pt x="458894" y="82434"/>
                                </a:lnTo>
                                <a:lnTo>
                                  <a:pt x="465601" y="119981"/>
                                </a:lnTo>
                                <a:lnTo>
                                  <a:pt x="466725" y="135231"/>
                                </a:lnTo>
                                <a:lnTo>
                                  <a:pt x="466724" y="142860"/>
                                </a:lnTo>
                                <a:lnTo>
                                  <a:pt x="466725" y="150566"/>
                                </a:lnTo>
                                <a:lnTo>
                                  <a:pt x="466350" y="158186"/>
                                </a:lnTo>
                                <a:lnTo>
                                  <a:pt x="465601" y="165739"/>
                                </a:lnTo>
                                <a:lnTo>
                                  <a:pt x="464852" y="173369"/>
                                </a:lnTo>
                                <a:lnTo>
                                  <a:pt x="463732" y="180884"/>
                                </a:lnTo>
                                <a:lnTo>
                                  <a:pt x="462240" y="188361"/>
                                </a:lnTo>
                                <a:lnTo>
                                  <a:pt x="460749" y="195914"/>
                                </a:lnTo>
                                <a:lnTo>
                                  <a:pt x="458895" y="203325"/>
                                </a:lnTo>
                                <a:lnTo>
                                  <a:pt x="456676" y="210611"/>
                                </a:lnTo>
                                <a:lnTo>
                                  <a:pt x="454457" y="217946"/>
                                </a:lnTo>
                                <a:lnTo>
                                  <a:pt x="451886" y="225089"/>
                                </a:lnTo>
                                <a:lnTo>
                                  <a:pt x="448961" y="232119"/>
                                </a:lnTo>
                                <a:lnTo>
                                  <a:pt x="446036" y="239186"/>
                                </a:lnTo>
                                <a:lnTo>
                                  <a:pt x="442772" y="246111"/>
                                </a:lnTo>
                                <a:lnTo>
                                  <a:pt x="439169" y="252845"/>
                                </a:lnTo>
                                <a:lnTo>
                                  <a:pt x="435566" y="259618"/>
                                </a:lnTo>
                                <a:lnTo>
                                  <a:pt x="431642" y="266161"/>
                                </a:lnTo>
                                <a:lnTo>
                                  <a:pt x="427396" y="272486"/>
                                </a:lnTo>
                                <a:lnTo>
                                  <a:pt x="423149" y="278849"/>
                                </a:lnTo>
                                <a:lnTo>
                                  <a:pt x="418602" y="284954"/>
                                </a:lnTo>
                                <a:lnTo>
                                  <a:pt x="413754" y="290869"/>
                                </a:lnTo>
                                <a:lnTo>
                                  <a:pt x="408905" y="296784"/>
                                </a:lnTo>
                                <a:lnTo>
                                  <a:pt x="403779" y="302442"/>
                                </a:lnTo>
                                <a:lnTo>
                                  <a:pt x="398374" y="307833"/>
                                </a:lnTo>
                                <a:lnTo>
                                  <a:pt x="392970" y="313234"/>
                                </a:lnTo>
                                <a:lnTo>
                                  <a:pt x="363011" y="336818"/>
                                </a:lnTo>
                                <a:lnTo>
                                  <a:pt x="356656" y="341104"/>
                                </a:lnTo>
                                <a:lnTo>
                                  <a:pt x="322666" y="358401"/>
                                </a:lnTo>
                                <a:lnTo>
                                  <a:pt x="315605" y="361345"/>
                                </a:lnTo>
                                <a:lnTo>
                                  <a:pt x="308417" y="363907"/>
                                </a:lnTo>
                                <a:lnTo>
                                  <a:pt x="301104" y="366136"/>
                                </a:lnTo>
                                <a:lnTo>
                                  <a:pt x="293790" y="368374"/>
                                </a:lnTo>
                                <a:lnTo>
                                  <a:pt x="286385" y="370231"/>
                                </a:lnTo>
                                <a:lnTo>
                                  <a:pt x="278889" y="371679"/>
                                </a:lnTo>
                                <a:lnTo>
                                  <a:pt x="271393" y="373213"/>
                                </a:lnTo>
                                <a:lnTo>
                                  <a:pt x="263842" y="374327"/>
                                </a:lnTo>
                                <a:lnTo>
                                  <a:pt x="256236" y="375108"/>
                                </a:lnTo>
                                <a:lnTo>
                                  <a:pt x="248629" y="375851"/>
                                </a:lnTo>
                                <a:lnTo>
                                  <a:pt x="241005" y="376223"/>
                                </a:lnTo>
                                <a:lnTo>
                                  <a:pt x="233362" y="376223"/>
                                </a:lnTo>
                                <a:lnTo>
                                  <a:pt x="225719" y="376223"/>
                                </a:lnTo>
                                <a:lnTo>
                                  <a:pt x="187835" y="371679"/>
                                </a:lnTo>
                                <a:lnTo>
                                  <a:pt x="180339" y="370231"/>
                                </a:lnTo>
                                <a:lnTo>
                                  <a:pt x="172934" y="368374"/>
                                </a:lnTo>
                                <a:lnTo>
                                  <a:pt x="165620" y="366136"/>
                                </a:lnTo>
                                <a:lnTo>
                                  <a:pt x="158307" y="363907"/>
                                </a:lnTo>
                                <a:lnTo>
                                  <a:pt x="151119" y="361345"/>
                                </a:lnTo>
                                <a:lnTo>
                                  <a:pt x="144058" y="358401"/>
                                </a:lnTo>
                                <a:lnTo>
                                  <a:pt x="136997" y="355496"/>
                                </a:lnTo>
                                <a:lnTo>
                                  <a:pt x="130096" y="352220"/>
                                </a:lnTo>
                                <a:lnTo>
                                  <a:pt x="123356" y="348619"/>
                                </a:lnTo>
                                <a:lnTo>
                                  <a:pt x="116615" y="345047"/>
                                </a:lnTo>
                                <a:lnTo>
                                  <a:pt x="110068" y="341132"/>
                                </a:lnTo>
                                <a:lnTo>
                                  <a:pt x="103713" y="336856"/>
                                </a:lnTo>
                                <a:lnTo>
                                  <a:pt x="97358" y="332617"/>
                                </a:lnTo>
                                <a:lnTo>
                                  <a:pt x="68350" y="307833"/>
                                </a:lnTo>
                                <a:lnTo>
                                  <a:pt x="62945" y="302442"/>
                                </a:lnTo>
                                <a:lnTo>
                                  <a:pt x="39328" y="272486"/>
                                </a:lnTo>
                                <a:lnTo>
                                  <a:pt x="35082" y="266161"/>
                                </a:lnTo>
                                <a:lnTo>
                                  <a:pt x="31157" y="259618"/>
                                </a:lnTo>
                                <a:lnTo>
                                  <a:pt x="27555" y="252845"/>
                                </a:lnTo>
                                <a:lnTo>
                                  <a:pt x="23952" y="246111"/>
                                </a:lnTo>
                                <a:lnTo>
                                  <a:pt x="20688" y="239186"/>
                                </a:lnTo>
                                <a:lnTo>
                                  <a:pt x="17763" y="232119"/>
                                </a:lnTo>
                                <a:lnTo>
                                  <a:pt x="14838" y="225089"/>
                                </a:lnTo>
                                <a:lnTo>
                                  <a:pt x="12267" y="217946"/>
                                </a:lnTo>
                                <a:lnTo>
                                  <a:pt x="10048" y="210611"/>
                                </a:lnTo>
                                <a:lnTo>
                                  <a:pt x="7829" y="203325"/>
                                </a:lnTo>
                                <a:lnTo>
                                  <a:pt x="5974" y="195914"/>
                                </a:lnTo>
                                <a:lnTo>
                                  <a:pt x="4483" y="188361"/>
                                </a:lnTo>
                                <a:lnTo>
                                  <a:pt x="2992" y="180884"/>
                                </a:lnTo>
                                <a:lnTo>
                                  <a:pt x="1872" y="173369"/>
                                </a:lnTo>
                                <a:lnTo>
                                  <a:pt x="1123" y="165739"/>
                                </a:lnTo>
                                <a:lnTo>
                                  <a:pt x="374" y="158186"/>
                                </a:lnTo>
                                <a:lnTo>
                                  <a:pt x="0" y="150566"/>
                                </a:lnTo>
                                <a:lnTo>
                                  <a:pt x="0" y="142860"/>
                                </a:lnTo>
                                <a:lnTo>
                                  <a:pt x="0" y="135231"/>
                                </a:lnTo>
                                <a:lnTo>
                                  <a:pt x="4483" y="97321"/>
                                </a:lnTo>
                                <a:lnTo>
                                  <a:pt x="10048" y="75109"/>
                                </a:lnTo>
                                <a:lnTo>
                                  <a:pt x="12267" y="67775"/>
                                </a:lnTo>
                                <a:lnTo>
                                  <a:pt x="27555" y="32875"/>
                                </a:lnTo>
                                <a:lnTo>
                                  <a:pt x="48122" y="728"/>
                                </a:lnTo>
                                <a:lnTo>
                                  <a:pt x="48719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0" y="0"/>
                            <a:ext cx="476250" cy="386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3.7038pt;width:37.5pt;height:30.4pt;mso-position-horizontal-relative:page;mso-position-vertical-relative:paragraph;z-index:15768576" id="docshapegroup81" coordorigin="2085,74" coordsize="750,608">
                <v:shape style="position:absolute;left:2092;top:81;width:735;height:593" id="docshape82" coordorigin="2092,82" coordsize="735,593" path="m2751,82l2752,83,2759,92,2766,102,2772,112,2804,177,2812,200,2815,211,2826,271,2827,295,2827,307,2827,319,2827,331,2826,343,2825,355,2823,366,2820,378,2818,390,2815,402,2812,413,2808,425,2804,436,2800,447,2795,458,2790,469,2784,480,2778,490,2772,501,2766,511,2759,521,2752,530,2744,540,2736,549,2728,558,2720,566,2711,575,2664,612,2654,619,2601,646,2590,651,2578,655,2567,658,2555,662,2544,665,2532,667,2520,669,2508,671,2496,672,2484,673,2472,674,2460,674,2448,674,2388,667,2376,665,2365,662,2353,658,2342,655,2330,651,2319,646,2308,641,2297,636,2287,631,2276,625,2266,619,2256,612,2246,605,2200,566,2192,558,2154,511,2148,501,2142,490,2136,480,2130,469,2125,458,2120,447,2116,436,2112,425,2108,413,2105,402,2102,390,2100,378,2097,366,2095,355,2094,343,2093,331,2092,319,2092,307,2092,295,2100,235,2108,200,2112,188,2136,133,2168,83,2169,82e" filled="false" stroked="true" strokeweight=".75pt" strokecolor="#000000">
                  <v:path arrowok="t"/>
                  <v:stroke dashstyle="solid"/>
                </v:shape>
                <v:shape style="position:absolute;left:2085;top:74;width:750;height:608" type="#_x0000_t202" id="docshape83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10"/>
                            <w:sz w:val="32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Под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руководством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кого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проводится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стажировка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на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рабочем</w:t>
      </w:r>
      <w:r>
        <w:rPr>
          <w:b/>
          <w:spacing w:val="19"/>
          <w:sz w:val="19"/>
        </w:rPr>
        <w:t> </w:t>
      </w:r>
      <w:r>
        <w:rPr>
          <w:b/>
          <w:spacing w:val="-2"/>
          <w:sz w:val="19"/>
        </w:rPr>
        <w:t>месте?</w:t>
      </w:r>
    </w:p>
    <w:p>
      <w:pPr>
        <w:pStyle w:val="BodyText"/>
        <w:spacing w:before="108"/>
        <w:ind w:left="0"/>
        <w:rPr>
          <w:b/>
        </w:rPr>
      </w:pPr>
    </w:p>
    <w:p>
      <w:pPr>
        <w:pStyle w:val="BodyText"/>
        <w:ind w:left="2406"/>
      </w:pPr>
      <w:r>
        <w:rPr/>
        <w:t>А.</w:t>
      </w:r>
      <w:r>
        <w:rPr>
          <w:spacing w:val="70"/>
          <w:w w:val="150"/>
        </w:rPr>
        <w:t> </w:t>
      </w:r>
      <w:r>
        <w:rPr/>
        <w:t>Непосредственного</w:t>
      </w:r>
      <w:r>
        <w:rPr>
          <w:spacing w:val="19"/>
        </w:rPr>
        <w:t> </w:t>
      </w:r>
      <w:r>
        <w:rPr/>
        <w:t>руководителя</w:t>
      </w:r>
      <w:r>
        <w:rPr>
          <w:spacing w:val="18"/>
        </w:rPr>
        <w:t> </w:t>
      </w:r>
      <w:r>
        <w:rPr>
          <w:spacing w:val="-2"/>
        </w:rPr>
        <w:t>работника</w:t>
      </w:r>
    </w:p>
    <w:p>
      <w:pPr>
        <w:pStyle w:val="BodyText"/>
        <w:spacing w:before="93"/>
        <w:ind w:left="0"/>
      </w:pPr>
    </w:p>
    <w:p>
      <w:pPr>
        <w:pStyle w:val="BodyText"/>
        <w:spacing w:line="312" w:lineRule="auto" w:before="1"/>
        <w:ind w:left="2406" w:right="1238"/>
      </w:pPr>
      <w:r>
        <w:rPr/>
        <w:t>Б.</w:t>
      </w:r>
      <w:r>
        <w:rPr>
          <w:spacing w:val="80"/>
        </w:rPr>
        <w:t> </w:t>
      </w:r>
      <w:r>
        <w:rPr/>
        <w:t>Работников организации, назначенных ответственными</w:t>
      </w:r>
      <w:r>
        <w:rPr>
          <w:spacing w:val="80"/>
        </w:rPr>
        <w:t> </w:t>
      </w:r>
      <w:r>
        <w:rPr/>
        <w:t>за организацию и проведение стажировки на рабочем </w:t>
      </w:r>
      <w:r>
        <w:rPr/>
        <w:t>месте</w:t>
      </w:r>
    </w:p>
    <w:p>
      <w:pPr>
        <w:pStyle w:val="BodyText"/>
        <w:spacing w:before="23"/>
        <w:ind w:left="0"/>
      </w:pPr>
    </w:p>
    <w:p>
      <w:pPr>
        <w:pStyle w:val="BodyText"/>
        <w:ind w:left="2406"/>
      </w:pPr>
      <w:r>
        <w:rPr/>
        <w:t>В.</w:t>
      </w:r>
      <w:r>
        <w:rPr>
          <w:spacing w:val="54"/>
          <w:w w:val="150"/>
        </w:rPr>
        <w:t> </w:t>
      </w:r>
      <w:r>
        <w:rPr/>
        <w:t>Специалиста</w:t>
      </w:r>
      <w:r>
        <w:rPr>
          <w:spacing w:val="11"/>
        </w:rPr>
        <w:t> </w:t>
      </w:r>
      <w:r>
        <w:rPr/>
        <w:t>по</w:t>
      </w:r>
      <w:r>
        <w:rPr>
          <w:spacing w:val="11"/>
        </w:rPr>
        <w:t> </w:t>
      </w:r>
      <w:r>
        <w:rPr/>
        <w:t>охране</w:t>
      </w:r>
      <w:r>
        <w:rPr>
          <w:spacing w:val="10"/>
        </w:rPr>
        <w:t> </w:t>
      </w:r>
      <w:r>
        <w:rPr>
          <w:spacing w:val="-2"/>
        </w:rPr>
        <w:t>труда</w:t>
      </w:r>
    </w:p>
    <w:p>
      <w:pPr>
        <w:pStyle w:val="BodyText"/>
        <w:spacing w:before="53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1671637</wp:posOffset>
                </wp:positionH>
                <wp:positionV relativeFrom="paragraph">
                  <wp:posOffset>208422</wp:posOffset>
                </wp:positionV>
                <wp:extent cx="5124450" cy="762000"/>
                <wp:effectExtent l="0" t="0" r="0" b="0"/>
                <wp:wrapTopAndBottom/>
                <wp:docPr id="136" name="Textbox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Textbox 136"/>
                      <wps:cNvSpPr txBox="1"/>
                      <wps:spPr>
                        <a:xfrm>
                          <a:off x="0" y="0"/>
                          <a:ext cx="5124450" cy="7620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Б.</w:t>
                            </w:r>
                          </w:p>
                          <w:p>
                            <w:pPr>
                              <w:pStyle w:val="BodyText"/>
                              <w:spacing w:before="54"/>
                              <w:ind w:left="300"/>
                            </w:pPr>
                            <w:r>
                              <w:rPr/>
                              <w:t>Обоснование: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пункт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29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Правил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№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2464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624985pt;margin-top:16.411251pt;width:403.5pt;height:60pt;mso-position-horizontal-relative:page;mso-position-vertical-relative:paragraph;z-index:-15690240;mso-wrap-distance-left:0;mso-wrap-distance-right:0" type="#_x0000_t202" id="docshape84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Б.</w:t>
                      </w:r>
                    </w:p>
                    <w:p>
                      <w:pPr>
                        <w:pStyle w:val="BodyText"/>
                        <w:spacing w:before="54"/>
                        <w:ind w:left="300"/>
                      </w:pPr>
                      <w:r>
                        <w:rPr/>
                        <w:t>Обоснование: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пункт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29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Правил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№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>
                          <w:spacing w:val="-4"/>
                        </w:rPr>
                        <w:t>2464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0"/>
        <w:ind w:left="0"/>
      </w:pPr>
    </w:p>
    <w:p>
      <w:pPr>
        <w:spacing w:line="295" w:lineRule="auto" w:before="0"/>
        <w:ind w:left="1806" w:right="0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1323974</wp:posOffset>
                </wp:positionH>
                <wp:positionV relativeFrom="paragraph">
                  <wp:posOffset>-106942</wp:posOffset>
                </wp:positionV>
                <wp:extent cx="476250" cy="476250"/>
                <wp:effectExtent l="0" t="0" r="0" b="0"/>
                <wp:wrapNone/>
                <wp:docPr id="137" name="Group 1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7" name="Group 137"/>
                      <wpg:cNvGrpSpPr/>
                      <wpg:grpSpPr>
                        <a:xfrm>
                          <a:off x="0" y="0"/>
                          <a:ext cx="476250" cy="476250"/>
                          <a:chExt cx="476250" cy="476250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4762" y="4762"/>
                            <a:ext cx="4667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66725">
                                <a:moveTo>
                                  <a:pt x="466724" y="233362"/>
                                </a:moveTo>
                                <a:lnTo>
                                  <a:pt x="463732" y="271348"/>
                                </a:lnTo>
                                <a:lnTo>
                                  <a:pt x="462240" y="278825"/>
                                </a:lnTo>
                                <a:lnTo>
                                  <a:pt x="460749" y="286350"/>
                                </a:lnTo>
                                <a:lnTo>
                                  <a:pt x="458895" y="293750"/>
                                </a:lnTo>
                                <a:lnTo>
                                  <a:pt x="456676" y="301075"/>
                                </a:lnTo>
                                <a:lnTo>
                                  <a:pt x="454457" y="308409"/>
                                </a:lnTo>
                                <a:lnTo>
                                  <a:pt x="451886" y="315591"/>
                                </a:lnTo>
                                <a:lnTo>
                                  <a:pt x="448961" y="322621"/>
                                </a:lnTo>
                                <a:lnTo>
                                  <a:pt x="446036" y="329688"/>
                                </a:lnTo>
                                <a:lnTo>
                                  <a:pt x="427396" y="362921"/>
                                </a:lnTo>
                                <a:lnTo>
                                  <a:pt x="423150" y="369284"/>
                                </a:lnTo>
                                <a:lnTo>
                                  <a:pt x="418602" y="375456"/>
                                </a:lnTo>
                                <a:lnTo>
                                  <a:pt x="413754" y="381371"/>
                                </a:lnTo>
                                <a:lnTo>
                                  <a:pt x="408905" y="387286"/>
                                </a:lnTo>
                                <a:lnTo>
                                  <a:pt x="403779" y="392944"/>
                                </a:lnTo>
                                <a:lnTo>
                                  <a:pt x="398374" y="398335"/>
                                </a:lnTo>
                                <a:lnTo>
                                  <a:pt x="392970" y="403774"/>
                                </a:lnTo>
                                <a:lnTo>
                                  <a:pt x="387314" y="408908"/>
                                </a:lnTo>
                                <a:lnTo>
                                  <a:pt x="381406" y="413746"/>
                                </a:lnTo>
                                <a:lnTo>
                                  <a:pt x="375498" y="418614"/>
                                </a:lnTo>
                                <a:lnTo>
                                  <a:pt x="369366" y="423157"/>
                                </a:lnTo>
                                <a:lnTo>
                                  <a:pt x="363011" y="427358"/>
                                </a:lnTo>
                                <a:lnTo>
                                  <a:pt x="356656" y="431606"/>
                                </a:lnTo>
                                <a:lnTo>
                                  <a:pt x="322666" y="448903"/>
                                </a:lnTo>
                                <a:lnTo>
                                  <a:pt x="315605" y="451846"/>
                                </a:lnTo>
                                <a:lnTo>
                                  <a:pt x="278889" y="462219"/>
                                </a:lnTo>
                                <a:lnTo>
                                  <a:pt x="271393" y="463715"/>
                                </a:lnTo>
                                <a:lnTo>
                                  <a:pt x="263842" y="464829"/>
                                </a:lnTo>
                                <a:lnTo>
                                  <a:pt x="256236" y="465572"/>
                                </a:lnTo>
                                <a:lnTo>
                                  <a:pt x="248629" y="466353"/>
                                </a:lnTo>
                                <a:lnTo>
                                  <a:pt x="241005" y="466724"/>
                                </a:lnTo>
                                <a:lnTo>
                                  <a:pt x="233362" y="466724"/>
                                </a:lnTo>
                                <a:lnTo>
                                  <a:pt x="225719" y="466724"/>
                                </a:lnTo>
                                <a:lnTo>
                                  <a:pt x="218095" y="466353"/>
                                </a:lnTo>
                                <a:lnTo>
                                  <a:pt x="210488" y="465572"/>
                                </a:lnTo>
                                <a:lnTo>
                                  <a:pt x="202882" y="464829"/>
                                </a:lnTo>
                                <a:lnTo>
                                  <a:pt x="195331" y="463715"/>
                                </a:lnTo>
                                <a:lnTo>
                                  <a:pt x="187835" y="462219"/>
                                </a:lnTo>
                                <a:lnTo>
                                  <a:pt x="180339" y="460733"/>
                                </a:lnTo>
                                <a:lnTo>
                                  <a:pt x="172934" y="458876"/>
                                </a:lnTo>
                                <a:lnTo>
                                  <a:pt x="165620" y="456637"/>
                                </a:lnTo>
                                <a:lnTo>
                                  <a:pt x="158307" y="454447"/>
                                </a:lnTo>
                                <a:lnTo>
                                  <a:pt x="123356" y="439121"/>
                                </a:lnTo>
                                <a:lnTo>
                                  <a:pt x="103713" y="427320"/>
                                </a:lnTo>
                                <a:lnTo>
                                  <a:pt x="97358" y="423119"/>
                                </a:lnTo>
                                <a:lnTo>
                                  <a:pt x="91226" y="418576"/>
                                </a:lnTo>
                                <a:lnTo>
                                  <a:pt x="85318" y="413708"/>
                                </a:lnTo>
                                <a:lnTo>
                                  <a:pt x="79410" y="408908"/>
                                </a:lnTo>
                                <a:lnTo>
                                  <a:pt x="73754" y="403774"/>
                                </a:lnTo>
                                <a:lnTo>
                                  <a:pt x="68350" y="398335"/>
                                </a:lnTo>
                                <a:lnTo>
                                  <a:pt x="62945" y="392944"/>
                                </a:lnTo>
                                <a:lnTo>
                                  <a:pt x="39328" y="362950"/>
                                </a:lnTo>
                                <a:lnTo>
                                  <a:pt x="35082" y="356596"/>
                                </a:lnTo>
                                <a:lnTo>
                                  <a:pt x="17763" y="322621"/>
                                </a:lnTo>
                                <a:lnTo>
                                  <a:pt x="14838" y="315591"/>
                                </a:lnTo>
                                <a:lnTo>
                                  <a:pt x="12267" y="308409"/>
                                </a:lnTo>
                                <a:lnTo>
                                  <a:pt x="10048" y="301075"/>
                                </a:lnTo>
                                <a:lnTo>
                                  <a:pt x="7829" y="293750"/>
                                </a:lnTo>
                                <a:lnTo>
                                  <a:pt x="5974" y="286350"/>
                                </a:lnTo>
                                <a:lnTo>
                                  <a:pt x="4483" y="278825"/>
                                </a:lnTo>
                                <a:lnTo>
                                  <a:pt x="2992" y="271348"/>
                                </a:lnTo>
                                <a:lnTo>
                                  <a:pt x="0" y="233362"/>
                                </a:lnTo>
                                <a:lnTo>
                                  <a:pt x="0" y="225732"/>
                                </a:lnTo>
                                <a:lnTo>
                                  <a:pt x="374" y="218103"/>
                                </a:lnTo>
                                <a:lnTo>
                                  <a:pt x="1123" y="210483"/>
                                </a:lnTo>
                                <a:lnTo>
                                  <a:pt x="1872" y="202853"/>
                                </a:lnTo>
                                <a:lnTo>
                                  <a:pt x="2992" y="195262"/>
                                </a:lnTo>
                                <a:lnTo>
                                  <a:pt x="4483" y="187785"/>
                                </a:lnTo>
                                <a:lnTo>
                                  <a:pt x="5974" y="180308"/>
                                </a:lnTo>
                                <a:lnTo>
                                  <a:pt x="7829" y="172935"/>
                                </a:lnTo>
                                <a:lnTo>
                                  <a:pt x="10048" y="165611"/>
                                </a:lnTo>
                                <a:lnTo>
                                  <a:pt x="12267" y="158276"/>
                                </a:lnTo>
                                <a:lnTo>
                                  <a:pt x="27555" y="123301"/>
                                </a:lnTo>
                                <a:lnTo>
                                  <a:pt x="48122" y="91192"/>
                                </a:lnTo>
                                <a:lnTo>
                                  <a:pt x="68350" y="68313"/>
                                </a:lnTo>
                                <a:lnTo>
                                  <a:pt x="73754" y="62912"/>
                                </a:lnTo>
                                <a:lnTo>
                                  <a:pt x="79410" y="57816"/>
                                </a:lnTo>
                                <a:lnTo>
                                  <a:pt x="85318" y="52987"/>
                                </a:lnTo>
                                <a:lnTo>
                                  <a:pt x="91226" y="48148"/>
                                </a:lnTo>
                                <a:lnTo>
                                  <a:pt x="123356" y="27536"/>
                                </a:lnTo>
                                <a:lnTo>
                                  <a:pt x="158307" y="12239"/>
                                </a:lnTo>
                                <a:lnTo>
                                  <a:pt x="165620" y="10048"/>
                                </a:lnTo>
                                <a:lnTo>
                                  <a:pt x="172934" y="7848"/>
                                </a:lnTo>
                                <a:lnTo>
                                  <a:pt x="210488" y="1152"/>
                                </a:lnTo>
                                <a:lnTo>
                                  <a:pt x="225719" y="0"/>
                                </a:lnTo>
                                <a:lnTo>
                                  <a:pt x="233362" y="0"/>
                                </a:lnTo>
                                <a:lnTo>
                                  <a:pt x="241005" y="0"/>
                                </a:lnTo>
                                <a:lnTo>
                                  <a:pt x="248629" y="371"/>
                                </a:lnTo>
                                <a:lnTo>
                                  <a:pt x="256235" y="1152"/>
                                </a:lnTo>
                                <a:lnTo>
                                  <a:pt x="263842" y="1933"/>
                                </a:lnTo>
                                <a:lnTo>
                                  <a:pt x="301104" y="10048"/>
                                </a:lnTo>
                                <a:lnTo>
                                  <a:pt x="308417" y="12239"/>
                                </a:lnTo>
                                <a:lnTo>
                                  <a:pt x="343368" y="27536"/>
                                </a:lnTo>
                                <a:lnTo>
                                  <a:pt x="375498" y="48148"/>
                                </a:lnTo>
                                <a:lnTo>
                                  <a:pt x="381406" y="52987"/>
                                </a:lnTo>
                                <a:lnTo>
                                  <a:pt x="387314" y="57816"/>
                                </a:lnTo>
                                <a:lnTo>
                                  <a:pt x="392970" y="62912"/>
                                </a:lnTo>
                                <a:lnTo>
                                  <a:pt x="398374" y="68313"/>
                                </a:lnTo>
                                <a:lnTo>
                                  <a:pt x="403779" y="73704"/>
                                </a:lnTo>
                                <a:lnTo>
                                  <a:pt x="408905" y="79362"/>
                                </a:lnTo>
                                <a:lnTo>
                                  <a:pt x="413754" y="85277"/>
                                </a:lnTo>
                                <a:lnTo>
                                  <a:pt x="418602" y="91192"/>
                                </a:lnTo>
                                <a:lnTo>
                                  <a:pt x="439169" y="123339"/>
                                </a:lnTo>
                                <a:lnTo>
                                  <a:pt x="454457" y="158276"/>
                                </a:lnTo>
                                <a:lnTo>
                                  <a:pt x="456676" y="165611"/>
                                </a:lnTo>
                                <a:lnTo>
                                  <a:pt x="458894" y="172935"/>
                                </a:lnTo>
                                <a:lnTo>
                                  <a:pt x="460749" y="180308"/>
                                </a:lnTo>
                                <a:lnTo>
                                  <a:pt x="462240" y="187785"/>
                                </a:lnTo>
                                <a:lnTo>
                                  <a:pt x="463732" y="195262"/>
                                </a:lnTo>
                                <a:lnTo>
                                  <a:pt x="464852" y="202853"/>
                                </a:lnTo>
                                <a:lnTo>
                                  <a:pt x="465601" y="210483"/>
                                </a:lnTo>
                                <a:lnTo>
                                  <a:pt x="466350" y="218103"/>
                                </a:lnTo>
                                <a:lnTo>
                                  <a:pt x="466725" y="225732"/>
                                </a:lnTo>
                                <a:lnTo>
                                  <a:pt x="466724" y="2333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8"/>
                                <w:ind w:left="0" w:right="0" w:firstLine="0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-8.420655pt;width:37.5pt;height:37.5pt;mso-position-horizontal-relative:page;mso-position-vertical-relative:paragraph;z-index:15769088" id="docshapegroup85" coordorigin="2085,-168" coordsize="750,750">
                <v:shape style="position:absolute;left:2092;top:-161;width:735;height:735" id="docshape86" coordorigin="2092,-161" coordsize="735,735" path="m2827,207l2823,266,2820,278,2818,290,2815,302,2812,313,2808,325,2804,336,2800,347,2795,358,2766,411,2759,421,2752,430,2744,440,2736,449,2728,458,2720,466,2711,475,2702,483,2693,491,2684,498,2674,505,2664,512,2654,519,2601,546,2590,551,2532,567,2520,569,2508,571,2496,572,2484,574,2472,574,2460,574,2448,574,2436,574,2424,572,2412,571,2400,569,2388,567,2376,565,2365,562,2353,558,2342,555,2287,531,2256,512,2246,505,2236,498,2227,491,2218,483,2209,475,2200,466,2192,458,2154,411,2148,401,2120,347,2116,336,2112,325,2108,313,2105,302,2102,290,2100,278,2097,266,2092,207,2092,195,2093,183,2094,171,2095,159,2097,147,2100,135,2102,123,2105,111,2108,100,2112,88,2136,33,2168,-17,2200,-53,2209,-62,2218,-70,2227,-77,2236,-85,2287,-118,2342,-142,2353,-145,2365,-149,2424,-159,2448,-161,2460,-161,2472,-161,2484,-160,2496,-159,2508,-158,2567,-145,2578,-142,2633,-118,2684,-85,2693,-77,2702,-70,2711,-62,2720,-53,2728,-45,2736,-36,2744,-27,2752,-17,2784,33,2808,88,2812,100,2815,111,2818,123,2820,135,2823,147,2825,159,2826,171,2827,183,2827,195,2827,207xe" filled="false" stroked="true" strokeweight=".75pt" strokecolor="#000000">
                  <v:path arrowok="t"/>
                  <v:stroke dashstyle="solid"/>
                </v:shape>
                <v:shape style="position:absolute;left:2085;top:-169;width:750;height:750" type="#_x0000_t202" id="docshape87" filled="false" stroked="false">
                  <v:textbox inset="0,0,0,0">
                    <w:txbxContent>
                      <w:p>
                        <w:pPr>
                          <w:spacing w:before="158"/>
                          <w:ind w:left="0" w:right="0" w:firstLine="0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10"/>
                            <w:sz w:val="32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Какой вид инструктажа по охране труда проводится </w:t>
      </w:r>
      <w:r>
        <w:rPr>
          <w:b/>
          <w:sz w:val="19"/>
        </w:rPr>
        <w:t>после расследования несчастного случая на производстве?</w:t>
      </w:r>
    </w:p>
    <w:p>
      <w:pPr>
        <w:pStyle w:val="BodyText"/>
        <w:spacing w:before="56"/>
        <w:ind w:left="0"/>
        <w:rPr>
          <w:b/>
        </w:rPr>
      </w:pPr>
    </w:p>
    <w:p>
      <w:pPr>
        <w:pStyle w:val="BodyText"/>
        <w:spacing w:line="585" w:lineRule="auto"/>
        <w:ind w:left="2406" w:right="2903"/>
        <w:jc w:val="both"/>
      </w:pPr>
      <w:r>
        <w:rPr/>
        <w:t>А.</w:t>
      </w:r>
      <w:r>
        <w:rPr>
          <w:spacing w:val="40"/>
        </w:rPr>
        <w:t> </w:t>
      </w:r>
      <w:r>
        <w:rPr/>
        <w:t>Повторный инструктаж по охране труда Б.</w:t>
      </w:r>
      <w:r>
        <w:rPr>
          <w:spacing w:val="40"/>
        </w:rPr>
        <w:t> </w:t>
      </w:r>
      <w:r>
        <w:rPr/>
        <w:t>Первичный инструктаж по охране </w:t>
      </w:r>
      <w:r>
        <w:rPr/>
        <w:t>труда В.</w:t>
      </w:r>
      <w:r>
        <w:rPr>
          <w:spacing w:val="40"/>
        </w:rPr>
        <w:t> </w:t>
      </w:r>
      <w:r>
        <w:rPr/>
        <w:t>Вводный инструктаж</w:t>
      </w:r>
    </w:p>
    <w:p>
      <w:pPr>
        <w:pStyle w:val="BodyText"/>
        <w:spacing w:line="221" w:lineRule="exact"/>
        <w:ind w:left="0" w:right="291"/>
        <w:jc w:val="center"/>
      </w:pPr>
      <w:r>
        <w:rPr/>
        <w:t>Г.</w:t>
      </w:r>
      <w:r>
        <w:rPr>
          <w:spacing w:val="59"/>
          <w:w w:val="150"/>
        </w:rPr>
        <w:t> </w:t>
      </w:r>
      <w:r>
        <w:rPr/>
        <w:t>Внеплановый</w:t>
      </w:r>
      <w:r>
        <w:rPr>
          <w:spacing w:val="13"/>
        </w:rPr>
        <w:t> </w:t>
      </w:r>
      <w:r>
        <w:rPr/>
        <w:t>инструктаж</w:t>
      </w:r>
      <w:r>
        <w:rPr>
          <w:spacing w:val="13"/>
        </w:rPr>
        <w:t> </w:t>
      </w:r>
      <w:r>
        <w:rPr/>
        <w:t>по</w:t>
      </w:r>
      <w:r>
        <w:rPr>
          <w:spacing w:val="13"/>
        </w:rPr>
        <w:t> </w:t>
      </w:r>
      <w:r>
        <w:rPr/>
        <w:t>охране</w:t>
      </w:r>
      <w:r>
        <w:rPr>
          <w:spacing w:val="13"/>
        </w:rPr>
        <w:t> </w:t>
      </w:r>
      <w:r>
        <w:rPr>
          <w:spacing w:val="-2"/>
        </w:rPr>
        <w:t>труда</w:t>
      </w:r>
    </w:p>
    <w:p>
      <w:pPr>
        <w:pStyle w:val="BodyText"/>
        <w:spacing w:before="53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1671637</wp:posOffset>
                </wp:positionH>
                <wp:positionV relativeFrom="paragraph">
                  <wp:posOffset>208416</wp:posOffset>
                </wp:positionV>
                <wp:extent cx="5124450" cy="762000"/>
                <wp:effectExtent l="0" t="0" r="0" b="0"/>
                <wp:wrapTopAndBottom/>
                <wp:docPr id="140" name="Textbox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Textbox 140"/>
                      <wps:cNvSpPr txBox="1"/>
                      <wps:spPr>
                        <a:xfrm>
                          <a:off x="0" y="0"/>
                          <a:ext cx="5124450" cy="7620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Г.</w:t>
                            </w:r>
                          </w:p>
                          <w:p>
                            <w:pPr>
                              <w:pStyle w:val="BodyText"/>
                              <w:spacing w:before="54"/>
                              <w:ind w:left="300"/>
                            </w:pPr>
                            <w:r>
                              <w:rPr/>
                              <w:t>Обоснование: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пункт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16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/>
                              <w:t>Правил</w:t>
                            </w:r>
                            <w:r>
                              <w:rPr>
                                <w:spacing w:val="14"/>
                              </w:rPr>
                              <w:t> </w:t>
                            </w:r>
                            <w:r>
                              <w:rPr/>
                              <w:t>№</w:t>
                            </w:r>
                            <w:r>
                              <w:rPr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2464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624985pt;margin-top:16.410713pt;width:403.5pt;height:60pt;mso-position-horizontal-relative:page;mso-position-vertical-relative:paragraph;z-index:-15689728;mso-wrap-distance-left:0;mso-wrap-distance-right:0" type="#_x0000_t202" id="docshape88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Г.</w:t>
                      </w:r>
                    </w:p>
                    <w:p>
                      <w:pPr>
                        <w:pStyle w:val="BodyText"/>
                        <w:spacing w:before="54"/>
                        <w:ind w:left="300"/>
                      </w:pPr>
                      <w:r>
                        <w:rPr/>
                        <w:t>Обоснование: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пункт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16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/>
                        <w:t>Правил</w:t>
                      </w:r>
                      <w:r>
                        <w:rPr>
                          <w:spacing w:val="14"/>
                        </w:rPr>
                        <w:t> </w:t>
                      </w:r>
                      <w:r>
                        <w:rPr/>
                        <w:t>№</w:t>
                      </w:r>
                      <w:r>
                        <w:rPr>
                          <w:spacing w:val="13"/>
                        </w:rPr>
                        <w:t> </w:t>
                      </w:r>
                      <w:r>
                        <w:rPr>
                          <w:spacing w:val="-4"/>
                        </w:rPr>
                        <w:t>2464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7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1382094</wp:posOffset>
                </wp:positionH>
                <wp:positionV relativeFrom="paragraph">
                  <wp:posOffset>212132</wp:posOffset>
                </wp:positionV>
                <wp:extent cx="360045" cy="85090"/>
                <wp:effectExtent l="0" t="0" r="0" b="0"/>
                <wp:wrapTopAndBottom/>
                <wp:docPr id="141" name="Graphic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Graphic 141"/>
                      <wps:cNvSpPr/>
                      <wps:spPr>
                        <a:xfrm>
                          <a:off x="0" y="0"/>
                          <a:ext cx="360045" cy="8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85090">
                              <a:moveTo>
                                <a:pt x="0" y="84846"/>
                              </a:moveTo>
                              <a:lnTo>
                                <a:pt x="31961" y="52987"/>
                              </a:lnTo>
                              <a:lnTo>
                                <a:pt x="63258" y="31175"/>
                              </a:lnTo>
                              <a:lnTo>
                                <a:pt x="69998" y="27574"/>
                              </a:lnTo>
                              <a:lnTo>
                                <a:pt x="76739" y="23964"/>
                              </a:lnTo>
                              <a:lnTo>
                                <a:pt x="112263" y="10086"/>
                              </a:lnTo>
                              <a:lnTo>
                                <a:pt x="119577" y="7848"/>
                              </a:lnTo>
                              <a:lnTo>
                                <a:pt x="126982" y="5991"/>
                              </a:lnTo>
                              <a:lnTo>
                                <a:pt x="134478" y="4505"/>
                              </a:lnTo>
                              <a:lnTo>
                                <a:pt x="141974" y="3009"/>
                              </a:lnTo>
                              <a:lnTo>
                                <a:pt x="180005" y="0"/>
                              </a:lnTo>
                              <a:lnTo>
                                <a:pt x="187648" y="38"/>
                              </a:lnTo>
                              <a:lnTo>
                                <a:pt x="195272" y="409"/>
                              </a:lnTo>
                              <a:lnTo>
                                <a:pt x="202878" y="1152"/>
                              </a:lnTo>
                              <a:lnTo>
                                <a:pt x="210484" y="1895"/>
                              </a:lnTo>
                              <a:lnTo>
                                <a:pt x="218035" y="3009"/>
                              </a:lnTo>
                              <a:lnTo>
                                <a:pt x="225531" y="4505"/>
                              </a:lnTo>
                              <a:lnTo>
                                <a:pt x="233027" y="5991"/>
                              </a:lnTo>
                              <a:lnTo>
                                <a:pt x="240432" y="7848"/>
                              </a:lnTo>
                              <a:lnTo>
                                <a:pt x="247746" y="10086"/>
                              </a:lnTo>
                              <a:lnTo>
                                <a:pt x="255060" y="12277"/>
                              </a:lnTo>
                              <a:lnTo>
                                <a:pt x="290011" y="27574"/>
                              </a:lnTo>
                              <a:lnTo>
                                <a:pt x="296751" y="31175"/>
                              </a:lnTo>
                              <a:lnTo>
                                <a:pt x="328048" y="52987"/>
                              </a:lnTo>
                              <a:lnTo>
                                <a:pt x="355548" y="79438"/>
                              </a:lnTo>
                              <a:lnTo>
                                <a:pt x="360010" y="84846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826363pt;margin-top:16.703320pt;width:28.35pt;height:6.7pt;mso-position-horizontal-relative:page;mso-position-vertical-relative:paragraph;z-index:-15689216;mso-wrap-distance-left:0;mso-wrap-distance-right:0" id="docshape89" coordorigin="2177,334" coordsize="567,134" path="m2177,468l2227,418,2276,383,2287,377,2297,372,2353,350,2365,346,2376,344,2388,341,2400,339,2460,334,2472,334,2484,335,2496,336,2508,337,2520,339,2532,341,2544,344,2555,346,2567,350,2578,353,2633,377,2644,383,2693,418,2736,459,2743,468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spacing w:line="304" w:lineRule="auto" w:before="100"/>
        <w:ind w:left="1806" w:right="0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71136">
                <wp:simplePos x="0" y="0"/>
                <wp:positionH relativeFrom="page">
                  <wp:posOffset>1323974</wp:posOffset>
                </wp:positionH>
                <wp:positionV relativeFrom="paragraph">
                  <wp:posOffset>47038</wp:posOffset>
                </wp:positionV>
                <wp:extent cx="476250" cy="386080"/>
                <wp:effectExtent l="0" t="0" r="0" b="0"/>
                <wp:wrapNone/>
                <wp:docPr id="142" name="Group 1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2" name="Group 142"/>
                      <wpg:cNvGrpSpPr/>
                      <wpg:grpSpPr>
                        <a:xfrm>
                          <a:off x="0" y="0"/>
                          <a:ext cx="476250" cy="386080"/>
                          <a:chExt cx="476250" cy="386080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4762" y="4762"/>
                            <a:ext cx="466725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376555">
                                <a:moveTo>
                                  <a:pt x="418005" y="0"/>
                                </a:moveTo>
                                <a:lnTo>
                                  <a:pt x="439169" y="32875"/>
                                </a:lnTo>
                                <a:lnTo>
                                  <a:pt x="454457" y="67774"/>
                                </a:lnTo>
                                <a:lnTo>
                                  <a:pt x="456676" y="75108"/>
                                </a:lnTo>
                                <a:lnTo>
                                  <a:pt x="458894" y="82433"/>
                                </a:lnTo>
                                <a:lnTo>
                                  <a:pt x="465601" y="120019"/>
                                </a:lnTo>
                                <a:lnTo>
                                  <a:pt x="466350" y="127601"/>
                                </a:lnTo>
                                <a:lnTo>
                                  <a:pt x="466725" y="135230"/>
                                </a:lnTo>
                                <a:lnTo>
                                  <a:pt x="466724" y="142860"/>
                                </a:lnTo>
                                <a:lnTo>
                                  <a:pt x="466725" y="150527"/>
                                </a:lnTo>
                                <a:lnTo>
                                  <a:pt x="466350" y="158147"/>
                                </a:lnTo>
                                <a:lnTo>
                                  <a:pt x="465601" y="165739"/>
                                </a:lnTo>
                                <a:lnTo>
                                  <a:pt x="464852" y="173368"/>
                                </a:lnTo>
                                <a:lnTo>
                                  <a:pt x="463732" y="180884"/>
                                </a:lnTo>
                                <a:lnTo>
                                  <a:pt x="462240" y="188361"/>
                                </a:lnTo>
                                <a:lnTo>
                                  <a:pt x="460749" y="195876"/>
                                </a:lnTo>
                                <a:lnTo>
                                  <a:pt x="458895" y="203286"/>
                                </a:lnTo>
                                <a:lnTo>
                                  <a:pt x="456676" y="210573"/>
                                </a:lnTo>
                                <a:lnTo>
                                  <a:pt x="454457" y="217907"/>
                                </a:lnTo>
                                <a:lnTo>
                                  <a:pt x="439169" y="252883"/>
                                </a:lnTo>
                                <a:lnTo>
                                  <a:pt x="427396" y="272485"/>
                                </a:lnTo>
                                <a:lnTo>
                                  <a:pt x="423149" y="278848"/>
                                </a:lnTo>
                                <a:lnTo>
                                  <a:pt x="418602" y="284992"/>
                                </a:lnTo>
                                <a:lnTo>
                                  <a:pt x="413754" y="290907"/>
                                </a:lnTo>
                                <a:lnTo>
                                  <a:pt x="408905" y="296822"/>
                                </a:lnTo>
                                <a:lnTo>
                                  <a:pt x="403779" y="302480"/>
                                </a:lnTo>
                                <a:lnTo>
                                  <a:pt x="398374" y="307871"/>
                                </a:lnTo>
                                <a:lnTo>
                                  <a:pt x="392970" y="313272"/>
                                </a:lnTo>
                                <a:lnTo>
                                  <a:pt x="363011" y="336894"/>
                                </a:lnTo>
                                <a:lnTo>
                                  <a:pt x="356656" y="341170"/>
                                </a:lnTo>
                                <a:lnTo>
                                  <a:pt x="350109" y="345075"/>
                                </a:lnTo>
                                <a:lnTo>
                                  <a:pt x="343368" y="348647"/>
                                </a:lnTo>
                                <a:lnTo>
                                  <a:pt x="336628" y="352295"/>
                                </a:lnTo>
                                <a:lnTo>
                                  <a:pt x="329727" y="355572"/>
                                </a:lnTo>
                                <a:lnTo>
                                  <a:pt x="322666" y="358439"/>
                                </a:lnTo>
                                <a:lnTo>
                                  <a:pt x="315605" y="361373"/>
                                </a:lnTo>
                                <a:lnTo>
                                  <a:pt x="308417" y="363945"/>
                                </a:lnTo>
                                <a:lnTo>
                                  <a:pt x="301104" y="366173"/>
                                </a:lnTo>
                                <a:lnTo>
                                  <a:pt x="293790" y="368412"/>
                                </a:lnTo>
                                <a:lnTo>
                                  <a:pt x="286385" y="370269"/>
                                </a:lnTo>
                                <a:lnTo>
                                  <a:pt x="278889" y="371717"/>
                                </a:lnTo>
                                <a:lnTo>
                                  <a:pt x="271393" y="373212"/>
                                </a:lnTo>
                                <a:lnTo>
                                  <a:pt x="263842" y="374327"/>
                                </a:lnTo>
                                <a:lnTo>
                                  <a:pt x="256236" y="375108"/>
                                </a:lnTo>
                                <a:lnTo>
                                  <a:pt x="248629" y="375851"/>
                                </a:lnTo>
                                <a:lnTo>
                                  <a:pt x="241005" y="376222"/>
                                </a:lnTo>
                                <a:lnTo>
                                  <a:pt x="233362" y="376222"/>
                                </a:lnTo>
                                <a:lnTo>
                                  <a:pt x="225719" y="376222"/>
                                </a:lnTo>
                                <a:lnTo>
                                  <a:pt x="187835" y="371717"/>
                                </a:lnTo>
                                <a:lnTo>
                                  <a:pt x="180339" y="370269"/>
                                </a:lnTo>
                                <a:lnTo>
                                  <a:pt x="172934" y="368412"/>
                                </a:lnTo>
                                <a:lnTo>
                                  <a:pt x="165620" y="366173"/>
                                </a:lnTo>
                                <a:lnTo>
                                  <a:pt x="158307" y="363945"/>
                                </a:lnTo>
                                <a:lnTo>
                                  <a:pt x="151119" y="361373"/>
                                </a:lnTo>
                                <a:lnTo>
                                  <a:pt x="144058" y="358439"/>
                                </a:lnTo>
                                <a:lnTo>
                                  <a:pt x="136997" y="355572"/>
                                </a:lnTo>
                                <a:lnTo>
                                  <a:pt x="103713" y="336894"/>
                                </a:lnTo>
                                <a:lnTo>
                                  <a:pt x="97358" y="332655"/>
                                </a:lnTo>
                                <a:lnTo>
                                  <a:pt x="68350" y="307871"/>
                                </a:lnTo>
                                <a:lnTo>
                                  <a:pt x="62945" y="302480"/>
                                </a:lnTo>
                                <a:lnTo>
                                  <a:pt x="39328" y="272485"/>
                                </a:lnTo>
                                <a:lnTo>
                                  <a:pt x="20688" y="239186"/>
                                </a:lnTo>
                                <a:lnTo>
                                  <a:pt x="10048" y="210573"/>
                                </a:lnTo>
                                <a:lnTo>
                                  <a:pt x="7829" y="203286"/>
                                </a:lnTo>
                                <a:lnTo>
                                  <a:pt x="5974" y="195876"/>
                                </a:lnTo>
                                <a:lnTo>
                                  <a:pt x="4483" y="188361"/>
                                </a:lnTo>
                                <a:lnTo>
                                  <a:pt x="2992" y="180884"/>
                                </a:lnTo>
                                <a:lnTo>
                                  <a:pt x="1872" y="173368"/>
                                </a:lnTo>
                                <a:lnTo>
                                  <a:pt x="1123" y="165739"/>
                                </a:lnTo>
                                <a:lnTo>
                                  <a:pt x="374" y="158147"/>
                                </a:lnTo>
                                <a:lnTo>
                                  <a:pt x="0" y="150527"/>
                                </a:lnTo>
                                <a:lnTo>
                                  <a:pt x="0" y="142860"/>
                                </a:lnTo>
                                <a:lnTo>
                                  <a:pt x="0" y="135230"/>
                                </a:lnTo>
                                <a:lnTo>
                                  <a:pt x="374" y="127601"/>
                                </a:lnTo>
                                <a:lnTo>
                                  <a:pt x="1123" y="120019"/>
                                </a:lnTo>
                                <a:lnTo>
                                  <a:pt x="1872" y="112389"/>
                                </a:lnTo>
                                <a:lnTo>
                                  <a:pt x="10048" y="75108"/>
                                </a:lnTo>
                                <a:lnTo>
                                  <a:pt x="12267" y="67774"/>
                                </a:lnTo>
                                <a:lnTo>
                                  <a:pt x="27555" y="32837"/>
                                </a:lnTo>
                                <a:lnTo>
                                  <a:pt x="48122" y="728"/>
                                </a:lnTo>
                                <a:lnTo>
                                  <a:pt x="48719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0" y="0"/>
                            <a:ext cx="476250" cy="386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3.70385pt;width:37.5pt;height:30.4pt;mso-position-horizontal-relative:page;mso-position-vertical-relative:paragraph;z-index:15771136" id="docshapegroup90" coordorigin="2085,74" coordsize="750,608">
                <v:shape style="position:absolute;left:2092;top:81;width:735;height:593" id="docshape91" coordorigin="2092,82" coordsize="735,593" path="m2751,82l2784,133,2808,188,2812,200,2815,211,2826,271,2827,283,2827,295,2827,307,2827,319,2827,331,2826,343,2825,355,2823,366,2820,378,2818,390,2815,402,2812,413,2808,425,2784,480,2766,511,2759,521,2752,530,2744,540,2736,549,2728,558,2720,566,2711,575,2664,612,2654,619,2644,625,2633,631,2623,636,2612,642,2601,646,2590,651,2578,655,2567,658,2555,662,2544,665,2532,667,2520,669,2508,671,2496,672,2484,673,2472,674,2460,674,2448,674,2388,667,2376,665,2365,662,2353,658,2342,655,2330,651,2319,646,2308,642,2256,612,2246,605,2200,566,2192,558,2154,511,2125,458,2108,413,2105,402,2102,390,2100,378,2097,366,2095,355,2094,343,2093,331,2092,319,2092,307,2092,295,2093,283,2094,271,2095,259,2108,200,2112,188,2136,133,2168,83,2169,82e" filled="false" stroked="true" strokeweight=".75pt" strokecolor="#000000">
                  <v:path arrowok="t"/>
                  <v:stroke dashstyle="solid"/>
                </v:shape>
                <v:shape style="position:absolute;left:2085;top:74;width:750;height:608" type="#_x0000_t202" id="docshape92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10"/>
                            <w:sz w:val="32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Кто проводит инструктирование по охране труда, </w:t>
      </w:r>
      <w:r>
        <w:rPr>
          <w:b/>
          <w:sz w:val="19"/>
        </w:rPr>
        <w:t>учитывающее специфику организации и проведения работ на территории, работников (руководителей, специалистов по охране труда,</w:t>
      </w:r>
    </w:p>
    <w:p>
      <w:pPr>
        <w:spacing w:line="295" w:lineRule="auto" w:before="6"/>
        <w:ind w:left="1806" w:right="0" w:firstLine="0"/>
        <w:jc w:val="left"/>
        <w:rPr>
          <w:b/>
          <w:sz w:val="19"/>
        </w:rPr>
      </w:pPr>
      <w:r>
        <w:rPr>
          <w:b/>
          <w:sz w:val="19"/>
        </w:rPr>
        <w:t>уполномоченных по охране труда) работодателей, </w:t>
      </w:r>
      <w:r>
        <w:rPr>
          <w:b/>
          <w:sz w:val="19"/>
        </w:rPr>
        <w:t>производящих работы (оказывающих услуги) на территории:</w:t>
      </w:r>
    </w:p>
    <w:p>
      <w:pPr>
        <w:pStyle w:val="BodyText"/>
        <w:spacing w:before="55"/>
        <w:ind w:left="0"/>
        <w:rPr>
          <w:b/>
        </w:rPr>
      </w:pPr>
    </w:p>
    <w:p>
      <w:pPr>
        <w:pStyle w:val="BodyText"/>
        <w:spacing w:line="576" w:lineRule="auto" w:before="1"/>
        <w:ind w:left="2406" w:right="2451"/>
      </w:pPr>
      <w:r>
        <w:rPr/>
        <w:t>А.</w:t>
      </w:r>
      <w:r>
        <w:rPr>
          <w:spacing w:val="40"/>
        </w:rPr>
        <w:t> </w:t>
      </w:r>
      <w:r>
        <w:rPr/>
        <w:t>Работодатель, контролирующий </w:t>
      </w:r>
      <w:r>
        <w:rPr/>
        <w:t>территорию Б.</w:t>
      </w:r>
      <w:r>
        <w:rPr>
          <w:spacing w:val="40"/>
        </w:rPr>
        <w:t> </w:t>
      </w:r>
      <w:r>
        <w:rPr/>
        <w:t>Зависимый работодатель</w:t>
      </w:r>
    </w:p>
    <w:p>
      <w:pPr>
        <w:pStyle w:val="BodyText"/>
        <w:spacing w:before="16"/>
        <w:ind w:left="2406"/>
      </w:pPr>
      <w:r>
        <w:rPr/>
        <w:t>В.</w:t>
      </w:r>
      <w:r>
        <w:rPr>
          <w:spacing w:val="72"/>
        </w:rPr>
        <w:t> </w:t>
      </w:r>
      <w:r>
        <w:rPr>
          <w:spacing w:val="-2"/>
        </w:rPr>
        <w:t>Работодатель</w:t>
      </w:r>
    </w:p>
    <w:p>
      <w:pPr>
        <w:pStyle w:val="BodyText"/>
        <w:spacing w:before="37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1671637</wp:posOffset>
                </wp:positionH>
                <wp:positionV relativeFrom="paragraph">
                  <wp:posOffset>198782</wp:posOffset>
                </wp:positionV>
                <wp:extent cx="5124450" cy="1323975"/>
                <wp:effectExtent l="0" t="0" r="0" b="0"/>
                <wp:wrapTopAndBottom/>
                <wp:docPr id="145" name="Textbox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Textbox 145"/>
                      <wps:cNvSpPr txBox="1"/>
                      <wps:spPr>
                        <a:xfrm>
                          <a:off x="0" y="0"/>
                          <a:ext cx="5124450" cy="132397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А.</w:t>
                            </w:r>
                          </w:p>
                          <w:p>
                            <w:pPr>
                              <w:pStyle w:val="BodyText"/>
                              <w:spacing w:before="69"/>
                              <w:ind w:left="300"/>
                            </w:pPr>
                            <w:r>
                              <w:rPr/>
                              <w:t>Обоснование:</w:t>
                            </w:r>
                            <w:r>
                              <w:rPr>
                                <w:spacing w:val="17"/>
                              </w:rPr>
                              <w:t> </w:t>
                            </w:r>
                            <w:r>
                              <w:rPr/>
                              <w:t>пункт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/>
                              <w:t>10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/>
                              <w:t>Примерного</w:t>
                            </w:r>
                            <w:r>
                              <w:rPr>
                                <w:spacing w:val="18"/>
                              </w:rPr>
                              <w:t> </w:t>
                            </w:r>
                            <w:r>
                              <w:rPr/>
                              <w:t>перечня</w:t>
                            </w:r>
                            <w:r>
                              <w:rPr>
                                <w:spacing w:val="1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мероприятий</w:t>
                            </w:r>
                          </w:p>
                          <w:p>
                            <w:pPr>
                              <w:pStyle w:val="BodyText"/>
                              <w:spacing w:before="54"/>
                              <w:ind w:left="300"/>
                            </w:pPr>
                            <w:r>
                              <w:rPr/>
                              <w:t>по</w:t>
                            </w:r>
                            <w:r>
                              <w:rPr>
                                <w:spacing w:val="20"/>
                              </w:rPr>
                              <w:t> </w:t>
                            </w:r>
                            <w:r>
                              <w:rPr/>
                              <w:t>предотвращению</w:t>
                            </w:r>
                            <w:r>
                              <w:rPr>
                                <w:spacing w:val="21"/>
                              </w:rPr>
                              <w:t> </w:t>
                            </w:r>
                            <w:r>
                              <w:rPr/>
                              <w:t>случаев</w:t>
                            </w:r>
                            <w:r>
                              <w:rPr>
                                <w:spacing w:val="21"/>
                              </w:rPr>
                              <w:t> </w:t>
                            </w:r>
                            <w:r>
                              <w:rPr/>
                              <w:t>повреждения</w:t>
                            </w:r>
                            <w:r>
                              <w:rPr>
                                <w:spacing w:val="21"/>
                              </w:rPr>
                              <w:t> </w:t>
                            </w:r>
                            <w:r>
                              <w:rPr/>
                              <w:t>здоровья</w:t>
                            </w:r>
                            <w:r>
                              <w:rPr>
                                <w:spacing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работников</w:t>
                            </w:r>
                          </w:p>
                          <w:p>
                            <w:pPr>
                              <w:pStyle w:val="BodyText"/>
                              <w:spacing w:line="295" w:lineRule="auto" w:before="69"/>
                              <w:ind w:left="300"/>
                            </w:pPr>
                            <w:r>
                              <w:rPr/>
                              <w:t>(при производстве работ на территории, подконтрольной </w:t>
                            </w:r>
                            <w:r>
                              <w:rPr/>
                              <w:t>другому работодателю, утв. приказом Минтруда от 22.09.2021 № 656н)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624985pt;margin-top:15.652144pt;width:403.5pt;height:104.25pt;mso-position-horizontal-relative:page;mso-position-vertical-relative:paragraph;z-index:-15687680;mso-wrap-distance-left:0;mso-wrap-distance-right:0" type="#_x0000_t202" id="docshape93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А.</w:t>
                      </w:r>
                    </w:p>
                    <w:p>
                      <w:pPr>
                        <w:pStyle w:val="BodyText"/>
                        <w:spacing w:before="69"/>
                        <w:ind w:left="300"/>
                      </w:pPr>
                      <w:r>
                        <w:rPr/>
                        <w:t>Обоснование:</w:t>
                      </w:r>
                      <w:r>
                        <w:rPr>
                          <w:spacing w:val="17"/>
                        </w:rPr>
                        <w:t> </w:t>
                      </w:r>
                      <w:r>
                        <w:rPr/>
                        <w:t>пункт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/>
                        <w:t>10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/>
                        <w:t>Примерного</w:t>
                      </w:r>
                      <w:r>
                        <w:rPr>
                          <w:spacing w:val="18"/>
                        </w:rPr>
                        <w:t> </w:t>
                      </w:r>
                      <w:r>
                        <w:rPr/>
                        <w:t>перечня</w:t>
                      </w:r>
                      <w:r>
                        <w:rPr>
                          <w:spacing w:val="17"/>
                        </w:rPr>
                        <w:t> </w:t>
                      </w:r>
                      <w:r>
                        <w:rPr>
                          <w:spacing w:val="-2"/>
                        </w:rPr>
                        <w:t>мероприятий</w:t>
                      </w:r>
                    </w:p>
                    <w:p>
                      <w:pPr>
                        <w:pStyle w:val="BodyText"/>
                        <w:spacing w:before="54"/>
                        <w:ind w:left="300"/>
                      </w:pPr>
                      <w:r>
                        <w:rPr/>
                        <w:t>по</w:t>
                      </w:r>
                      <w:r>
                        <w:rPr>
                          <w:spacing w:val="20"/>
                        </w:rPr>
                        <w:t> </w:t>
                      </w:r>
                      <w:r>
                        <w:rPr/>
                        <w:t>предотвращению</w:t>
                      </w:r>
                      <w:r>
                        <w:rPr>
                          <w:spacing w:val="21"/>
                        </w:rPr>
                        <w:t> </w:t>
                      </w:r>
                      <w:r>
                        <w:rPr/>
                        <w:t>случаев</w:t>
                      </w:r>
                      <w:r>
                        <w:rPr>
                          <w:spacing w:val="21"/>
                        </w:rPr>
                        <w:t> </w:t>
                      </w:r>
                      <w:r>
                        <w:rPr/>
                        <w:t>повреждения</w:t>
                      </w:r>
                      <w:r>
                        <w:rPr>
                          <w:spacing w:val="21"/>
                        </w:rPr>
                        <w:t> </w:t>
                      </w:r>
                      <w:r>
                        <w:rPr/>
                        <w:t>здоровья</w:t>
                      </w:r>
                      <w:r>
                        <w:rPr>
                          <w:spacing w:val="21"/>
                        </w:rPr>
                        <w:t> </w:t>
                      </w:r>
                      <w:r>
                        <w:rPr>
                          <w:spacing w:val="-2"/>
                        </w:rPr>
                        <w:t>работников</w:t>
                      </w:r>
                    </w:p>
                    <w:p>
                      <w:pPr>
                        <w:pStyle w:val="BodyText"/>
                        <w:spacing w:line="295" w:lineRule="auto" w:before="69"/>
                        <w:ind w:left="300"/>
                      </w:pPr>
                      <w:r>
                        <w:rPr/>
                        <w:t>(при производстве работ на территории, подконтрольной </w:t>
                      </w:r>
                      <w:r>
                        <w:rPr/>
                        <w:t>другому работодателю, утв. приказом Минтруда от 22.09.2021 № 656н)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0"/>
        <w:rPr>
          <w:sz w:val="32"/>
        </w:rPr>
      </w:pPr>
    </w:p>
    <w:p>
      <w:pPr>
        <w:pStyle w:val="BodyText"/>
        <w:spacing w:before="63"/>
        <w:ind w:left="0"/>
        <w:rPr>
          <w:sz w:val="32"/>
        </w:rPr>
      </w:pPr>
    </w:p>
    <w:p>
      <w:pPr>
        <w:spacing w:before="0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НЕСЧАСТНЫЕ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СЛУЧАИ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И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ПРОФЗАБОЛЕВАНИЯ</w:t>
      </w:r>
    </w:p>
    <w:p>
      <w:pPr>
        <w:spacing w:before="66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МАТЕРИАЛЫ </w:t>
      </w:r>
      <w:r>
        <w:rPr>
          <w:color w:val="2D2E2E"/>
          <w:spacing w:val="-2"/>
          <w:sz w:val="24"/>
        </w:rPr>
        <w:t>РАССЛЕДОВАНИЯ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723899</wp:posOffset>
                </wp:positionH>
                <wp:positionV relativeFrom="paragraph">
                  <wp:posOffset>835089</wp:posOffset>
                </wp:positionV>
                <wp:extent cx="9525" cy="1828800"/>
                <wp:effectExtent l="0" t="0" r="0" b="0"/>
                <wp:wrapNone/>
                <wp:docPr id="146" name="Graphic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Graphic 146"/>
                      <wps:cNvSpPr/>
                      <wps:spPr>
                        <a:xfrm>
                          <a:off x="0" y="0"/>
                          <a:ext cx="9525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828800">
                              <a:moveTo>
                                <a:pt x="9524" y="1828799"/>
                              </a:moveTo>
                              <a:lnTo>
                                <a:pt x="0" y="1828799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18287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5.755066pt;width:.75pt;height:143.999989pt;mso-position-horizontal-relative:page;mso-position-vertical-relative:paragraph;z-index:15770624" id="docshape94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Минтруд</w:t>
      </w:r>
      <w:r>
        <w:rPr>
          <w:spacing w:val="-20"/>
        </w:rPr>
        <w:t> </w:t>
      </w:r>
      <w:r>
        <w:rPr/>
        <w:t>разъяснил,</w:t>
      </w:r>
      <w:r>
        <w:rPr>
          <w:spacing w:val="-20"/>
        </w:rPr>
        <w:t> </w:t>
      </w:r>
      <w:r>
        <w:rPr/>
        <w:t>как</w:t>
      </w:r>
      <w:r>
        <w:rPr>
          <w:spacing w:val="-20"/>
        </w:rPr>
        <w:t> </w:t>
      </w:r>
      <w:r>
        <w:rPr/>
        <w:t>с</w:t>
      </w:r>
      <w:r>
        <w:rPr>
          <w:spacing w:val="-20"/>
        </w:rPr>
        <w:t> </w:t>
      </w:r>
      <w:r>
        <w:rPr/>
        <w:t>сентября</w:t>
      </w:r>
      <w:r>
        <w:rPr>
          <w:spacing w:val="-20"/>
        </w:rPr>
        <w:t> </w:t>
      </w:r>
      <w:r>
        <w:rPr/>
        <w:t>заполнять сообщение о последствиях НС</w:t>
      </w:r>
    </w:p>
    <w:p>
      <w:pPr>
        <w:pStyle w:val="BodyText"/>
        <w:spacing w:before="6"/>
        <w:ind w:left="0"/>
        <w:rPr>
          <w:rFonts w:ascii="Times New Roman"/>
          <w:sz w:val="11"/>
        </w:rPr>
      </w:pPr>
      <w:r>
        <w:rPr>
          <w:rFonts w:ascii="Times New Roman"/>
          <w:sz w:val="11"/>
        </w:rPr>
        <w:drawing>
          <wp:anchor distT="0" distB="0" distL="0" distR="0" allowOverlap="1" layoutInCell="1" locked="0" behindDoc="1" simplePos="0" relativeHeight="487629312">
            <wp:simplePos x="0" y="0"/>
            <wp:positionH relativeFrom="page">
              <wp:posOffset>819150</wp:posOffset>
            </wp:positionH>
            <wp:positionV relativeFrom="paragraph">
              <wp:posOffset>99957</wp:posOffset>
            </wp:positionV>
            <wp:extent cx="1724024" cy="1619250"/>
            <wp:effectExtent l="0" t="0" r="0" b="0"/>
            <wp:wrapTopAndBottom/>
            <wp:docPr id="147" name="Image 1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7" name="Image 147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4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4"/>
        <w:ind w:left="156" w:right="0" w:firstLine="0"/>
        <w:jc w:val="left"/>
        <w:rPr>
          <w:sz w:val="15"/>
        </w:rPr>
      </w:pPr>
      <w:r>
        <w:rPr>
          <w:sz w:val="15"/>
        </w:rPr>
        <w:t>Илья ТЯНТОВ, заместитель главного редактора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before="60"/>
        <w:ind w:left="0"/>
        <w:rPr>
          <w:sz w:val="15"/>
        </w:rPr>
      </w:pPr>
    </w:p>
    <w:p>
      <w:pPr>
        <w:spacing w:line="312" w:lineRule="auto"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В статье разобрали ответ Минтруда на вопрос, как после изменений Минздрава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заполнять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сообщение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о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последствиях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НС.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новой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форме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медзаключения</w:t>
      </w:r>
    </w:p>
    <w:p>
      <w:pPr>
        <w:spacing w:line="216" w:lineRule="exact"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с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сентября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убрали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нужные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сведения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о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здоровье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работника.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Узнаете,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что</w:t>
      </w:r>
      <w:r>
        <w:rPr>
          <w:b/>
          <w:spacing w:val="16"/>
          <w:sz w:val="19"/>
        </w:rPr>
        <w:t> </w:t>
      </w:r>
      <w:r>
        <w:rPr>
          <w:b/>
          <w:spacing w:val="-2"/>
          <w:sz w:val="19"/>
        </w:rPr>
        <w:t>предлагает</w:t>
      </w:r>
    </w:p>
    <w:p>
      <w:pPr>
        <w:spacing w:line="295" w:lineRule="auto" w:before="69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Минтруд, и получите образец сообщения о последствиях НС с </w:t>
      </w:r>
      <w:r>
        <w:rPr>
          <w:b/>
          <w:sz w:val="19"/>
        </w:rPr>
        <w:t>актуальными рекомендациями по заполнению.</w:t>
      </w:r>
    </w:p>
    <w:p>
      <w:pPr>
        <w:spacing w:after="0" w:line="295" w:lineRule="auto"/>
        <w:jc w:val="left"/>
        <w:rPr>
          <w:b/>
          <w:sz w:val="19"/>
        </w:rPr>
        <w:sectPr>
          <w:pgSz w:w="11900" w:h="16840"/>
          <w:pgMar w:top="1040" w:bottom="280" w:left="1133" w:right="992"/>
        </w:sectPr>
      </w:pPr>
    </w:p>
    <w:p>
      <w:pPr>
        <w:pStyle w:val="Heading3"/>
        <w:spacing w:line="295" w:lineRule="auto" w:before="90"/>
        <w:ind w:right="884"/>
        <w:jc w:val="both"/>
      </w:pPr>
      <w:r>
        <w:rPr/>
        <w:t>Какие сложности возникли из-за изменений в </w:t>
      </w:r>
      <w:r>
        <w:rPr/>
        <w:t>формах </w:t>
      </w:r>
      <w:r>
        <w:rPr>
          <w:spacing w:val="-2"/>
        </w:rPr>
        <w:t>медзаключений</w:t>
      </w:r>
    </w:p>
    <w:p>
      <w:pPr>
        <w:pStyle w:val="BodyText"/>
        <w:spacing w:before="123"/>
        <w:jc w:val="both"/>
      </w:pPr>
      <w:r>
        <w:rPr/>
        <w:t>Минздрав</w:t>
      </w:r>
      <w:r>
        <w:rPr>
          <w:spacing w:val="15"/>
        </w:rPr>
        <w:t> </w:t>
      </w:r>
      <w:r>
        <w:rPr/>
        <w:t>исключил</w:t>
      </w:r>
      <w:r>
        <w:rPr>
          <w:spacing w:val="16"/>
        </w:rPr>
        <w:t> </w:t>
      </w:r>
      <w:r>
        <w:rPr/>
        <w:t>из</w:t>
      </w:r>
      <w:r>
        <w:rPr>
          <w:spacing w:val="16"/>
        </w:rPr>
        <w:t> </w:t>
      </w:r>
      <w:r>
        <w:rPr/>
        <w:t>формы</w:t>
      </w:r>
      <w:r>
        <w:rPr>
          <w:spacing w:val="16"/>
        </w:rPr>
        <w:t> </w:t>
      </w:r>
      <w:r>
        <w:rPr/>
        <w:t>медзаключения</w:t>
      </w:r>
      <w:r>
        <w:rPr>
          <w:spacing w:val="15"/>
        </w:rPr>
        <w:t> </w:t>
      </w:r>
      <w:r>
        <w:rPr/>
        <w:t>316-1/у</w:t>
      </w:r>
      <w:r>
        <w:rPr>
          <w:spacing w:val="16"/>
        </w:rPr>
        <w:t> </w:t>
      </w:r>
      <w:r>
        <w:rPr/>
        <w:t>строку</w:t>
      </w:r>
      <w:r>
        <w:rPr>
          <w:spacing w:val="16"/>
        </w:rPr>
        <w:t> </w:t>
      </w:r>
      <w:r>
        <w:rPr/>
        <w:t>с</w:t>
      </w:r>
      <w:r>
        <w:rPr>
          <w:spacing w:val="16"/>
        </w:rPr>
        <w:t> </w:t>
      </w:r>
      <w:r>
        <w:rPr>
          <w:spacing w:val="-2"/>
        </w:rPr>
        <w:t>информацией</w:t>
      </w:r>
    </w:p>
    <w:p>
      <w:pPr>
        <w:pStyle w:val="BodyText"/>
        <w:spacing w:line="304" w:lineRule="auto" w:before="70"/>
        <w:ind w:right="430"/>
        <w:jc w:val="both"/>
      </w:pPr>
      <w:r>
        <w:rPr/>
        <w:t>о последствиях НС, которую ранее переносили в сообщение по форме 10 (приложение 2 к приказу Минтруда от 20.04.2022 № 223н, далее — приказ № 223н). В документе, который направляют</w:t>
      </w:r>
      <w:r>
        <w:rPr>
          <w:spacing w:val="24"/>
        </w:rPr>
        <w:t> </w:t>
      </w:r>
      <w:r>
        <w:rPr/>
        <w:t>в</w:t>
      </w:r>
      <w:r>
        <w:rPr>
          <w:spacing w:val="24"/>
        </w:rPr>
        <w:t> </w:t>
      </w:r>
      <w:r>
        <w:rPr/>
        <w:t>ГИТ,</w:t>
      </w:r>
      <w:r>
        <w:rPr>
          <w:spacing w:val="24"/>
        </w:rPr>
        <w:t> </w:t>
      </w:r>
      <w:r>
        <w:rPr/>
        <w:t>нужно</w:t>
      </w:r>
      <w:r>
        <w:rPr>
          <w:spacing w:val="24"/>
        </w:rPr>
        <w:t> </w:t>
      </w:r>
      <w:r>
        <w:rPr/>
        <w:t>указать</w:t>
      </w:r>
      <w:r>
        <w:rPr>
          <w:spacing w:val="24"/>
        </w:rPr>
        <w:t> </w:t>
      </w:r>
      <w:r>
        <w:rPr/>
        <w:t>одно</w:t>
      </w:r>
      <w:r>
        <w:rPr>
          <w:spacing w:val="24"/>
        </w:rPr>
        <w:t> </w:t>
      </w:r>
      <w:r>
        <w:rPr/>
        <w:t>из</w:t>
      </w:r>
      <w:r>
        <w:rPr>
          <w:spacing w:val="24"/>
        </w:rPr>
        <w:t> </w:t>
      </w:r>
      <w:r>
        <w:rPr/>
        <w:t>последствий</w:t>
      </w:r>
      <w:r>
        <w:rPr>
          <w:spacing w:val="24"/>
        </w:rPr>
        <w:t> </w:t>
      </w:r>
      <w:r>
        <w:rPr/>
        <w:t>для</w:t>
      </w:r>
      <w:r>
        <w:rPr>
          <w:spacing w:val="24"/>
        </w:rPr>
        <w:t> </w:t>
      </w:r>
      <w:r>
        <w:rPr/>
        <w:t>работника:</w:t>
      </w:r>
      <w:r>
        <w:rPr>
          <w:spacing w:val="24"/>
        </w:rPr>
        <w:t> </w:t>
      </w:r>
      <w:r>
        <w:rPr/>
        <w:t>выздоровел,</w:t>
      </w:r>
      <w:r>
        <w:rPr>
          <w:spacing w:val="24"/>
        </w:rPr>
        <w:t> </w:t>
      </w:r>
      <w:r>
        <w:rPr/>
        <w:t>умер,</w:t>
      </w:r>
    </w:p>
    <w:p>
      <w:pPr>
        <w:pStyle w:val="BodyText"/>
        <w:spacing w:line="312" w:lineRule="auto"/>
        <w:ind w:right="215"/>
        <w:jc w:val="both"/>
      </w:pPr>
      <w:r>
        <w:rPr/>
        <w:t>получил инвалидность или перевели на другую работу. Тут возникает проблема: непонятно, как</w:t>
      </w:r>
      <w:r>
        <w:rPr>
          <w:spacing w:val="38"/>
        </w:rPr>
        <w:t> </w:t>
      </w:r>
      <w:r>
        <w:rPr/>
        <w:t>без</w:t>
      </w:r>
      <w:r>
        <w:rPr>
          <w:spacing w:val="38"/>
        </w:rPr>
        <w:t> </w:t>
      </w:r>
      <w:r>
        <w:rPr/>
        <w:t>информации</w:t>
      </w:r>
      <w:r>
        <w:rPr>
          <w:spacing w:val="38"/>
        </w:rPr>
        <w:t> </w:t>
      </w:r>
      <w:r>
        <w:rPr/>
        <w:t>в</w:t>
      </w:r>
      <w:r>
        <w:rPr>
          <w:spacing w:val="38"/>
        </w:rPr>
        <w:t> </w:t>
      </w:r>
      <w:r>
        <w:rPr/>
        <w:t>медзаключении</w:t>
      </w:r>
      <w:r>
        <w:rPr>
          <w:spacing w:val="38"/>
        </w:rPr>
        <w:t> </w:t>
      </w:r>
      <w:r>
        <w:rPr/>
        <w:t>узнать</w:t>
      </w:r>
      <w:r>
        <w:rPr>
          <w:spacing w:val="38"/>
        </w:rPr>
        <w:t> </w:t>
      </w:r>
      <w:r>
        <w:rPr/>
        <w:t>об</w:t>
      </w:r>
      <w:r>
        <w:rPr>
          <w:spacing w:val="38"/>
        </w:rPr>
        <w:t> </w:t>
      </w:r>
      <w:r>
        <w:rPr/>
        <w:t>инвалидности</w:t>
      </w:r>
      <w:r>
        <w:rPr>
          <w:spacing w:val="38"/>
        </w:rPr>
        <w:t> </w:t>
      </w:r>
      <w:r>
        <w:rPr/>
        <w:t>пострадавшего</w:t>
      </w:r>
      <w:r>
        <w:rPr>
          <w:spacing w:val="38"/>
        </w:rPr>
        <w:t> </w:t>
      </w:r>
      <w:r>
        <w:rPr/>
        <w:t>и</w:t>
      </w:r>
      <w:r>
        <w:rPr>
          <w:spacing w:val="38"/>
        </w:rPr>
        <w:t> </w:t>
      </w:r>
      <w:r>
        <w:rPr/>
        <w:t>принять</w:t>
      </w:r>
    </w:p>
    <w:p>
      <w:pPr>
        <w:pStyle w:val="BodyText"/>
        <w:spacing w:line="216" w:lineRule="exact"/>
        <w:jc w:val="both"/>
      </w:pPr>
      <w:r>
        <w:rPr/>
        <w:t>решение</w:t>
      </w:r>
      <w:r>
        <w:rPr>
          <w:spacing w:val="10"/>
        </w:rPr>
        <w:t> </w:t>
      </w:r>
      <w:r>
        <w:rPr/>
        <w:t>о</w:t>
      </w:r>
      <w:r>
        <w:rPr>
          <w:spacing w:val="11"/>
        </w:rPr>
        <w:t> </w:t>
      </w:r>
      <w:r>
        <w:rPr>
          <w:spacing w:val="-2"/>
        </w:rPr>
        <w:t>переводе.</w:t>
      </w:r>
    </w:p>
    <w:p>
      <w:pPr>
        <w:pStyle w:val="BodyText"/>
        <w:spacing w:line="295" w:lineRule="auto" w:before="209"/>
        <w:ind w:right="375"/>
      </w:pPr>
      <w:r>
        <w:rPr/>
        <w:t>Возможное решение проблемы с сообщением по форме 10 приказа № 223н — оставлять пустой</w:t>
      </w:r>
      <w:r>
        <w:rPr>
          <w:spacing w:val="16"/>
        </w:rPr>
        <w:t> </w:t>
      </w:r>
      <w:r>
        <w:rPr/>
        <w:t>строку</w:t>
      </w:r>
      <w:r>
        <w:rPr>
          <w:spacing w:val="16"/>
        </w:rPr>
        <w:t> </w:t>
      </w:r>
      <w:r>
        <w:rPr/>
        <w:t>с</w:t>
      </w:r>
      <w:r>
        <w:rPr>
          <w:spacing w:val="16"/>
        </w:rPr>
        <w:t> </w:t>
      </w:r>
      <w:r>
        <w:rPr/>
        <w:t>последствиями</w:t>
      </w:r>
      <w:r>
        <w:rPr>
          <w:spacing w:val="16"/>
        </w:rPr>
        <w:t> </w:t>
      </w:r>
      <w:r>
        <w:rPr/>
        <w:t>НС,</w:t>
      </w:r>
      <w:r>
        <w:rPr>
          <w:spacing w:val="16"/>
        </w:rPr>
        <w:t> </w:t>
      </w:r>
      <w:r>
        <w:rPr/>
        <w:t>так</w:t>
      </w:r>
      <w:r>
        <w:rPr>
          <w:spacing w:val="16"/>
        </w:rPr>
        <w:t> </w:t>
      </w:r>
      <w:r>
        <w:rPr/>
        <w:t>как</w:t>
      </w:r>
      <w:r>
        <w:rPr>
          <w:spacing w:val="16"/>
        </w:rPr>
        <w:t> </w:t>
      </w:r>
      <w:r>
        <w:rPr/>
        <w:t>закон</w:t>
      </w:r>
      <w:r>
        <w:rPr>
          <w:spacing w:val="16"/>
        </w:rPr>
        <w:t> </w:t>
      </w:r>
      <w:r>
        <w:rPr/>
        <w:t>не</w:t>
      </w:r>
      <w:r>
        <w:rPr>
          <w:spacing w:val="16"/>
        </w:rPr>
        <w:t> </w:t>
      </w:r>
      <w:r>
        <w:rPr/>
        <w:t>устанавливает</w:t>
      </w:r>
      <w:r>
        <w:rPr>
          <w:spacing w:val="16"/>
        </w:rPr>
        <w:t> </w:t>
      </w:r>
      <w:r>
        <w:rPr/>
        <w:t>требования</w:t>
      </w:r>
      <w:r>
        <w:rPr>
          <w:spacing w:val="16"/>
        </w:rPr>
        <w:t> </w:t>
      </w:r>
      <w:r>
        <w:rPr/>
        <w:t>к</w:t>
      </w:r>
      <w:r>
        <w:rPr>
          <w:spacing w:val="16"/>
        </w:rPr>
        <w:t> </w:t>
      </w:r>
      <w:r>
        <w:rPr/>
        <w:t>полноте</w:t>
      </w:r>
    </w:p>
    <w:p>
      <w:pPr>
        <w:pStyle w:val="BodyText"/>
        <w:spacing w:line="295" w:lineRule="auto" w:before="17"/>
      </w:pPr>
      <w:r>
        <w:rPr/>
        <w:t>заполнения документа. Решить, допускать ли пострадавшего к работе, можно по результатам</w:t>
      </w:r>
      <w:r>
        <w:rPr>
          <w:spacing w:val="40"/>
        </w:rPr>
        <w:t> </w:t>
      </w:r>
      <w:r>
        <w:rPr/>
        <w:t>внеочередного</w:t>
      </w:r>
      <w:r>
        <w:rPr>
          <w:spacing w:val="38"/>
        </w:rPr>
        <w:t> </w:t>
      </w:r>
      <w:r>
        <w:rPr/>
        <w:t>медосмотра</w:t>
      </w:r>
      <w:r>
        <w:rPr>
          <w:spacing w:val="38"/>
        </w:rPr>
        <w:t> </w:t>
      </w:r>
      <w:r>
        <w:rPr/>
        <w:t>по</w:t>
      </w:r>
      <w:r>
        <w:rPr>
          <w:spacing w:val="38"/>
        </w:rPr>
        <w:t> </w:t>
      </w:r>
      <w:r>
        <w:rPr/>
        <w:t>основанию</w:t>
      </w:r>
      <w:r>
        <w:rPr>
          <w:spacing w:val="38"/>
        </w:rPr>
        <w:t> </w:t>
      </w:r>
      <w:r>
        <w:rPr/>
        <w:t>из</w:t>
      </w:r>
      <w:r>
        <w:rPr>
          <w:spacing w:val="38"/>
        </w:rPr>
        <w:t> </w:t>
      </w:r>
      <w:r>
        <w:rPr/>
        <w:t>пункта</w:t>
      </w:r>
      <w:r>
        <w:rPr>
          <w:spacing w:val="38"/>
        </w:rPr>
        <w:t> </w:t>
      </w:r>
      <w:r>
        <w:rPr/>
        <w:t>19</w:t>
      </w:r>
      <w:r>
        <w:rPr>
          <w:spacing w:val="38"/>
        </w:rPr>
        <w:t> </w:t>
      </w:r>
      <w:r>
        <w:rPr/>
        <w:t>приказа</w:t>
      </w:r>
      <w:r>
        <w:rPr>
          <w:spacing w:val="38"/>
        </w:rPr>
        <w:t> </w:t>
      </w:r>
      <w:r>
        <w:rPr/>
        <w:t>Минздрава</w:t>
      </w:r>
      <w:r>
        <w:rPr>
          <w:spacing w:val="38"/>
        </w:rPr>
        <w:t> </w:t>
      </w:r>
      <w:r>
        <w:rPr/>
        <w:t>от</w:t>
      </w:r>
      <w:r>
        <w:rPr>
          <w:spacing w:val="38"/>
        </w:rPr>
        <w:t> </w:t>
      </w:r>
      <w:r>
        <w:rPr/>
        <w:t>28.01.2021</w:t>
      </w:r>
    </w:p>
    <w:p>
      <w:pPr>
        <w:pStyle w:val="BodyText"/>
        <w:spacing w:line="295" w:lineRule="auto" w:before="17"/>
        <w:ind w:right="375"/>
      </w:pPr>
      <w:r>
        <w:rPr/>
        <w:t>№ 29н. Так предложил действовать замруководителя ГИТ в </w:t>
      </w:r>
      <w:hyperlink r:id="rId141">
        <w:r>
          <w:rPr/>
          <w:t>интервью по изменениям</w:t>
        </w:r>
      </w:hyperlink>
      <w:r>
        <w:rPr/>
        <w:t> </w:t>
      </w:r>
      <w:hyperlink r:id="rId141">
        <w:r>
          <w:rPr>
            <w:spacing w:val="-2"/>
          </w:rPr>
          <w:t>Минздрава</w:t>
        </w:r>
      </w:hyperlink>
      <w:r>
        <w:rPr>
          <w:spacing w:val="-2"/>
        </w:rPr>
        <w:t>.</w:t>
      </w:r>
    </w:p>
    <w:p>
      <w:pPr>
        <w:pStyle w:val="Heading3"/>
        <w:spacing w:before="196"/>
      </w:pPr>
      <w:r>
        <w:rPr/>
        <w:t>Как считает </w:t>
      </w:r>
      <w:r>
        <w:rPr>
          <w:spacing w:val="-2"/>
        </w:rPr>
        <w:t>Минтруд</w:t>
      </w:r>
    </w:p>
    <w:p>
      <w:pPr>
        <w:pStyle w:val="BodyText"/>
        <w:spacing w:line="304" w:lineRule="auto" w:before="209"/>
      </w:pPr>
      <w:r>
        <w:rPr/>
        <w:t>В </w:t>
      </w:r>
      <w:hyperlink r:id="rId142">
        <w:r>
          <w:rPr/>
          <w:t>письме от 18.08.2025 № 15-3/ООГ-1633</w:t>
        </w:r>
      </w:hyperlink>
      <w:r>
        <w:rPr/>
        <w:t> Минтруд ссылается на Правила, по которым устанавливают степень утраты трудоспособности в результате НС (утв. </w:t>
      </w:r>
      <w:r>
        <w:rPr/>
        <w:t>постановлением Правительства</w:t>
      </w:r>
      <w:r>
        <w:rPr>
          <w:spacing w:val="28"/>
        </w:rPr>
        <w:t> </w:t>
      </w:r>
      <w:r>
        <w:rPr/>
        <w:t>от</w:t>
      </w:r>
      <w:r>
        <w:rPr>
          <w:spacing w:val="28"/>
        </w:rPr>
        <w:t> </w:t>
      </w:r>
      <w:r>
        <w:rPr/>
        <w:t>16.10.2000</w:t>
      </w:r>
      <w:r>
        <w:rPr>
          <w:spacing w:val="28"/>
        </w:rPr>
        <w:t> </w:t>
      </w:r>
      <w:r>
        <w:rPr/>
        <w:t>№</w:t>
      </w:r>
      <w:r>
        <w:rPr>
          <w:spacing w:val="28"/>
        </w:rPr>
        <w:t> </w:t>
      </w:r>
      <w:r>
        <w:rPr/>
        <w:t>789,</w:t>
      </w:r>
      <w:r>
        <w:rPr>
          <w:spacing w:val="28"/>
        </w:rPr>
        <w:t> </w:t>
      </w:r>
      <w:r>
        <w:rPr/>
        <w:t>далее</w:t>
      </w:r>
      <w:r>
        <w:rPr>
          <w:spacing w:val="28"/>
        </w:rPr>
        <w:t> </w:t>
      </w:r>
      <w:r>
        <w:rPr/>
        <w:t>—</w:t>
      </w:r>
      <w:r>
        <w:rPr>
          <w:spacing w:val="28"/>
        </w:rPr>
        <w:t> </w:t>
      </w:r>
      <w:r>
        <w:rPr/>
        <w:t>Правила</w:t>
      </w:r>
      <w:r>
        <w:rPr>
          <w:spacing w:val="28"/>
        </w:rPr>
        <w:t> </w:t>
      </w:r>
      <w:r>
        <w:rPr/>
        <w:t>№</w:t>
      </w:r>
      <w:r>
        <w:rPr>
          <w:spacing w:val="28"/>
        </w:rPr>
        <w:t> </w:t>
      </w:r>
      <w:r>
        <w:rPr/>
        <w:t>789).</w:t>
      </w:r>
      <w:r>
        <w:rPr>
          <w:spacing w:val="28"/>
        </w:rPr>
        <w:t> </w:t>
      </w:r>
      <w:r>
        <w:rPr/>
        <w:t>По</w:t>
      </w:r>
      <w:r>
        <w:rPr>
          <w:spacing w:val="28"/>
        </w:rPr>
        <w:t> </w:t>
      </w:r>
      <w:r>
        <w:rPr/>
        <w:t>пункту</w:t>
      </w:r>
      <w:r>
        <w:rPr>
          <w:spacing w:val="28"/>
        </w:rPr>
        <w:t> </w:t>
      </w:r>
      <w:r>
        <w:rPr/>
        <w:t>25</w:t>
      </w:r>
      <w:r>
        <w:rPr>
          <w:spacing w:val="28"/>
        </w:rPr>
        <w:t> </w:t>
      </w:r>
      <w:r>
        <w:rPr/>
        <w:t>Правил</w:t>
      </w:r>
    </w:p>
    <w:p>
      <w:pPr>
        <w:pStyle w:val="BodyText"/>
        <w:spacing w:before="5"/>
      </w:pPr>
      <w:r>
        <w:rPr/>
        <w:t>работодателю</w:t>
      </w:r>
      <w:r>
        <w:rPr>
          <w:spacing w:val="14"/>
        </w:rPr>
        <w:t> </w:t>
      </w:r>
      <w:r>
        <w:rPr/>
        <w:t>в</w:t>
      </w:r>
      <w:r>
        <w:rPr>
          <w:spacing w:val="15"/>
        </w:rPr>
        <w:t> </w:t>
      </w:r>
      <w:r>
        <w:rPr/>
        <w:t>течение</w:t>
      </w:r>
      <w:r>
        <w:rPr>
          <w:spacing w:val="14"/>
        </w:rPr>
        <w:t> </w:t>
      </w:r>
      <w:r>
        <w:rPr/>
        <w:t>трех</w:t>
      </w:r>
      <w:r>
        <w:rPr>
          <w:spacing w:val="15"/>
        </w:rPr>
        <w:t> </w:t>
      </w:r>
      <w:r>
        <w:rPr/>
        <w:t>дней</w:t>
      </w:r>
      <w:r>
        <w:rPr>
          <w:spacing w:val="15"/>
        </w:rPr>
        <w:t> </w:t>
      </w:r>
      <w:r>
        <w:rPr/>
        <w:t>после</w:t>
      </w:r>
      <w:r>
        <w:rPr>
          <w:spacing w:val="14"/>
        </w:rPr>
        <w:t> </w:t>
      </w:r>
      <w:r>
        <w:rPr/>
        <w:t>оформления</w:t>
      </w:r>
      <w:r>
        <w:rPr>
          <w:spacing w:val="15"/>
        </w:rPr>
        <w:t> </w:t>
      </w:r>
      <w:r>
        <w:rPr/>
        <w:t>выдают</w:t>
      </w:r>
      <w:r>
        <w:rPr>
          <w:spacing w:val="14"/>
        </w:rPr>
        <w:t> </w:t>
      </w:r>
      <w:r>
        <w:rPr/>
        <w:t>выписку</w:t>
      </w:r>
      <w:r>
        <w:rPr>
          <w:spacing w:val="15"/>
        </w:rPr>
        <w:t> </w:t>
      </w:r>
      <w:r>
        <w:rPr/>
        <w:t>из</w:t>
      </w:r>
      <w:r>
        <w:rPr>
          <w:spacing w:val="15"/>
        </w:rPr>
        <w:t> </w:t>
      </w:r>
      <w:r>
        <w:rPr>
          <w:spacing w:val="-4"/>
        </w:rPr>
        <w:t>акта</w:t>
      </w:r>
    </w:p>
    <w:p>
      <w:pPr>
        <w:pStyle w:val="BodyText"/>
        <w:spacing w:before="54"/>
      </w:pPr>
      <w:r>
        <w:rPr/>
        <w:t>освидетельствования</w:t>
      </w:r>
      <w:r>
        <w:rPr>
          <w:spacing w:val="28"/>
        </w:rPr>
        <w:t> </w:t>
      </w:r>
      <w:r>
        <w:rPr/>
        <w:t>пострадавшего</w:t>
      </w:r>
      <w:r>
        <w:rPr>
          <w:spacing w:val="29"/>
        </w:rPr>
        <w:t> </w:t>
      </w:r>
      <w:r>
        <w:rPr/>
        <w:t>в</w:t>
      </w:r>
      <w:r>
        <w:rPr>
          <w:spacing w:val="28"/>
        </w:rPr>
        <w:t> </w:t>
      </w:r>
      <w:r>
        <w:rPr/>
        <w:t>учреждении</w:t>
      </w:r>
      <w:r>
        <w:rPr>
          <w:spacing w:val="29"/>
        </w:rPr>
        <w:t> </w:t>
      </w:r>
      <w:r>
        <w:rPr/>
        <w:t>медико-социальной</w:t>
      </w:r>
      <w:r>
        <w:rPr>
          <w:spacing w:val="28"/>
        </w:rPr>
        <w:t> </w:t>
      </w:r>
      <w:r>
        <w:rPr>
          <w:spacing w:val="-2"/>
        </w:rPr>
        <w:t>экспертизы</w:t>
      </w:r>
    </w:p>
    <w:p>
      <w:pPr>
        <w:pStyle w:val="BodyText"/>
        <w:spacing w:line="295" w:lineRule="auto" w:before="69"/>
        <w:ind w:right="863"/>
      </w:pPr>
      <w:r>
        <w:rPr/>
        <w:t>и</w:t>
      </w:r>
      <w:r>
        <w:rPr>
          <w:spacing w:val="19"/>
        </w:rPr>
        <w:t> </w:t>
      </w:r>
      <w:r>
        <w:rPr/>
        <w:t>программу</w:t>
      </w:r>
      <w:r>
        <w:rPr>
          <w:spacing w:val="19"/>
        </w:rPr>
        <w:t> </w:t>
      </w:r>
      <w:r>
        <w:rPr/>
        <w:t>реабилитации.</w:t>
      </w:r>
      <w:r>
        <w:rPr>
          <w:spacing w:val="19"/>
        </w:rPr>
        <w:t> </w:t>
      </w:r>
      <w:r>
        <w:rPr/>
        <w:t>Минтруд</w:t>
      </w:r>
      <w:r>
        <w:rPr>
          <w:spacing w:val="19"/>
        </w:rPr>
        <w:t> </w:t>
      </w:r>
      <w:r>
        <w:rPr/>
        <w:t>делает</w:t>
      </w:r>
      <w:r>
        <w:rPr>
          <w:spacing w:val="19"/>
        </w:rPr>
        <w:t> </w:t>
      </w:r>
      <w:r>
        <w:rPr/>
        <w:t>вывод:</w:t>
      </w:r>
      <w:r>
        <w:rPr>
          <w:spacing w:val="19"/>
        </w:rPr>
        <w:t> </w:t>
      </w:r>
      <w:r>
        <w:rPr/>
        <w:t>по</w:t>
      </w:r>
      <w:r>
        <w:rPr>
          <w:spacing w:val="19"/>
        </w:rPr>
        <w:t> </w:t>
      </w:r>
      <w:r>
        <w:rPr/>
        <w:t>этим</w:t>
      </w:r>
      <w:r>
        <w:rPr>
          <w:spacing w:val="19"/>
        </w:rPr>
        <w:t> </w:t>
      </w:r>
      <w:r>
        <w:rPr/>
        <w:t>документам</w:t>
      </w:r>
      <w:r>
        <w:rPr>
          <w:spacing w:val="19"/>
        </w:rPr>
        <w:t> </w:t>
      </w:r>
      <w:r>
        <w:rPr/>
        <w:t>можно</w:t>
      </w:r>
      <w:r>
        <w:rPr>
          <w:spacing w:val="19"/>
        </w:rPr>
        <w:t> </w:t>
      </w:r>
      <w:r>
        <w:rPr/>
        <w:t>узнать о</w:t>
      </w:r>
      <w:r>
        <w:rPr>
          <w:spacing w:val="36"/>
        </w:rPr>
        <w:t> </w:t>
      </w:r>
      <w:r>
        <w:rPr/>
        <w:t>степени</w:t>
      </w:r>
      <w:r>
        <w:rPr>
          <w:spacing w:val="36"/>
        </w:rPr>
        <w:t> </w:t>
      </w:r>
      <w:r>
        <w:rPr/>
        <w:t>инвалидности</w:t>
      </w:r>
      <w:r>
        <w:rPr>
          <w:spacing w:val="36"/>
        </w:rPr>
        <w:t> </w:t>
      </w:r>
      <w:r>
        <w:rPr/>
        <w:t>работника,</w:t>
      </w:r>
      <w:r>
        <w:rPr>
          <w:spacing w:val="36"/>
        </w:rPr>
        <w:t> </w:t>
      </w:r>
      <w:r>
        <w:rPr/>
        <w:t>принять</w:t>
      </w:r>
      <w:r>
        <w:rPr>
          <w:spacing w:val="36"/>
        </w:rPr>
        <w:t> </w:t>
      </w:r>
      <w:r>
        <w:rPr/>
        <w:t>решение</w:t>
      </w:r>
      <w:r>
        <w:rPr>
          <w:spacing w:val="36"/>
        </w:rPr>
        <w:t> </w:t>
      </w:r>
      <w:r>
        <w:rPr/>
        <w:t>о</w:t>
      </w:r>
      <w:r>
        <w:rPr>
          <w:spacing w:val="36"/>
        </w:rPr>
        <w:t> </w:t>
      </w:r>
      <w:r>
        <w:rPr/>
        <w:t>его</w:t>
      </w:r>
      <w:r>
        <w:rPr>
          <w:spacing w:val="36"/>
        </w:rPr>
        <w:t> </w:t>
      </w:r>
      <w:r>
        <w:rPr/>
        <w:t>допуске</w:t>
      </w:r>
      <w:r>
        <w:rPr>
          <w:spacing w:val="36"/>
        </w:rPr>
        <w:t> </w:t>
      </w:r>
      <w:r>
        <w:rPr/>
        <w:t>или</w:t>
      </w:r>
      <w:r>
        <w:rPr>
          <w:spacing w:val="36"/>
        </w:rPr>
        <w:t> </w:t>
      </w:r>
      <w:r>
        <w:rPr/>
        <w:t>переводе</w:t>
      </w:r>
    </w:p>
    <w:p>
      <w:pPr>
        <w:pStyle w:val="BodyText"/>
        <w:spacing w:before="17"/>
      </w:pPr>
      <w:r>
        <w:rPr/>
        <w:t>и</w:t>
      </w:r>
      <w:r>
        <w:rPr>
          <w:spacing w:val="15"/>
        </w:rPr>
        <w:t> </w:t>
      </w:r>
      <w:r>
        <w:rPr/>
        <w:t>заполнить</w:t>
      </w:r>
      <w:r>
        <w:rPr>
          <w:spacing w:val="16"/>
        </w:rPr>
        <w:t> </w:t>
      </w:r>
      <w:r>
        <w:rPr/>
        <w:t>сообщение</w:t>
      </w:r>
      <w:r>
        <w:rPr>
          <w:spacing w:val="16"/>
        </w:rPr>
        <w:t> </w:t>
      </w:r>
      <w:r>
        <w:rPr/>
        <w:t>о</w:t>
      </w:r>
      <w:r>
        <w:rPr>
          <w:spacing w:val="15"/>
        </w:rPr>
        <w:t> </w:t>
      </w:r>
      <w:r>
        <w:rPr/>
        <w:t>последствиях</w:t>
      </w:r>
      <w:r>
        <w:rPr>
          <w:spacing w:val="16"/>
        </w:rPr>
        <w:t> </w:t>
      </w:r>
      <w:r>
        <w:rPr>
          <w:spacing w:val="-5"/>
        </w:rPr>
        <w:t>НС.</w:t>
      </w:r>
    </w:p>
    <w:p>
      <w:pPr>
        <w:pStyle w:val="BodyText"/>
        <w:spacing w:line="312" w:lineRule="auto" w:before="204"/>
        <w:ind w:right="1038"/>
      </w:pPr>
      <w:r>
        <w:rPr/>
        <w:t>В зависимости от ситуации заполняйте </w:t>
      </w:r>
      <w:hyperlink w:history="true" w:anchor="1">
        <w:r>
          <w:rPr/>
          <w:t>сообщение</w:t>
        </w:r>
      </w:hyperlink>
      <w:r>
        <w:rPr/>
        <w:t> о последствиях НС по информации из</w:t>
      </w:r>
      <w:r>
        <w:rPr>
          <w:spacing w:val="40"/>
        </w:rPr>
        <w:t> </w:t>
      </w:r>
      <w:r>
        <w:rPr/>
        <w:t>больничного</w:t>
      </w:r>
      <w:r>
        <w:rPr>
          <w:spacing w:val="40"/>
        </w:rPr>
        <w:t> </w:t>
      </w:r>
      <w:r>
        <w:rPr/>
        <w:t>листа,</w:t>
      </w:r>
      <w:r>
        <w:rPr>
          <w:spacing w:val="40"/>
        </w:rPr>
        <w:t> </w:t>
      </w:r>
      <w:r>
        <w:rPr/>
        <w:t>свидетельства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смерти</w:t>
      </w:r>
      <w:r>
        <w:rPr>
          <w:spacing w:val="40"/>
        </w:rPr>
        <w:t> </w:t>
      </w:r>
      <w:r>
        <w:rPr/>
        <w:t>или</w:t>
      </w:r>
      <w:r>
        <w:rPr>
          <w:spacing w:val="40"/>
        </w:rPr>
        <w:t> </w:t>
      </w:r>
      <w:r>
        <w:rPr/>
        <w:t>документов,</w:t>
      </w:r>
      <w:r>
        <w:rPr>
          <w:spacing w:val="40"/>
        </w:rPr>
        <w:t> </w:t>
      </w:r>
      <w:r>
        <w:rPr/>
        <w:t>которые</w:t>
      </w:r>
      <w:r>
        <w:rPr>
          <w:spacing w:val="40"/>
        </w:rPr>
        <w:t> </w:t>
      </w:r>
      <w:r>
        <w:rPr/>
        <w:t>получите</w:t>
      </w:r>
    </w:p>
    <w:p>
      <w:pPr>
        <w:pStyle w:val="BodyText"/>
        <w:spacing w:line="216" w:lineRule="exact"/>
      </w:pPr>
      <w:r>
        <w:rPr/>
        <w:t>из</w:t>
      </w:r>
      <w:r>
        <w:rPr>
          <w:spacing w:val="17"/>
        </w:rPr>
        <w:t> </w:t>
      </w:r>
      <w:r>
        <w:rPr/>
        <w:t>учреждения</w:t>
      </w:r>
      <w:r>
        <w:rPr>
          <w:spacing w:val="17"/>
        </w:rPr>
        <w:t> </w:t>
      </w:r>
      <w:r>
        <w:rPr/>
        <w:t>медико-</w:t>
      </w:r>
      <w:r>
        <w:rPr>
          <w:spacing w:val="17"/>
        </w:rPr>
        <w:t> </w:t>
      </w:r>
      <w:r>
        <w:rPr/>
        <w:t>социальной</w:t>
      </w:r>
      <w:r>
        <w:rPr>
          <w:spacing w:val="17"/>
        </w:rPr>
        <w:t> </w:t>
      </w:r>
      <w:r>
        <w:rPr/>
        <w:t>экспертизы.</w:t>
      </w:r>
      <w:r>
        <w:rPr>
          <w:spacing w:val="18"/>
        </w:rPr>
        <w:t> </w:t>
      </w:r>
      <w:r>
        <w:rPr/>
        <w:t>Решение</w:t>
      </w:r>
      <w:r>
        <w:rPr>
          <w:spacing w:val="17"/>
        </w:rPr>
        <w:t> </w:t>
      </w:r>
      <w:r>
        <w:rPr/>
        <w:t>о</w:t>
      </w:r>
      <w:r>
        <w:rPr>
          <w:spacing w:val="17"/>
        </w:rPr>
        <w:t> </w:t>
      </w:r>
      <w:r>
        <w:rPr/>
        <w:t>переводе</w:t>
      </w:r>
      <w:r>
        <w:rPr>
          <w:spacing w:val="17"/>
        </w:rPr>
        <w:t> </w:t>
      </w:r>
      <w:r>
        <w:rPr>
          <w:spacing w:val="-2"/>
        </w:rPr>
        <w:t>принимайте</w:t>
      </w:r>
    </w:p>
    <w:p>
      <w:pPr>
        <w:pStyle w:val="BodyText"/>
        <w:spacing w:before="69"/>
      </w:pPr>
      <w:r>
        <w:rPr/>
        <w:t>в</w:t>
      </w:r>
      <w:r>
        <w:rPr>
          <w:spacing w:val="15"/>
        </w:rPr>
        <w:t> </w:t>
      </w:r>
      <w:r>
        <w:rPr/>
        <w:t>зависимости</w:t>
      </w:r>
      <w:r>
        <w:rPr>
          <w:spacing w:val="15"/>
        </w:rPr>
        <w:t> </w:t>
      </w:r>
      <w:r>
        <w:rPr/>
        <w:t>от</w:t>
      </w:r>
      <w:r>
        <w:rPr>
          <w:spacing w:val="16"/>
        </w:rPr>
        <w:t> </w:t>
      </w:r>
      <w:r>
        <w:rPr/>
        <w:t>последствий</w:t>
      </w:r>
      <w:r>
        <w:rPr>
          <w:spacing w:val="15"/>
        </w:rPr>
        <w:t> </w:t>
      </w:r>
      <w:r>
        <w:rPr/>
        <w:t>и</w:t>
      </w:r>
      <w:r>
        <w:rPr>
          <w:spacing w:val="16"/>
        </w:rPr>
        <w:t> </w:t>
      </w:r>
      <w:r>
        <w:rPr/>
        <w:t>рекомендаций</w:t>
      </w:r>
      <w:r>
        <w:rPr>
          <w:spacing w:val="15"/>
        </w:rPr>
        <w:t> </w:t>
      </w:r>
      <w:r>
        <w:rPr>
          <w:spacing w:val="-2"/>
        </w:rPr>
        <w:t>врачей.</w:t>
      </w:r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BodyText"/>
        <w:spacing w:before="83"/>
        <w:ind w:left="0"/>
        <w:rPr>
          <w:sz w:val="24"/>
        </w:rPr>
      </w:pPr>
    </w:p>
    <w:p>
      <w:pPr>
        <w:pStyle w:val="Heading4"/>
        <w:spacing w:before="0"/>
        <w:ind w:left="35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19104">
                <wp:simplePos x="0" y="0"/>
                <wp:positionH relativeFrom="page">
                  <wp:posOffset>723900</wp:posOffset>
                </wp:positionH>
                <wp:positionV relativeFrom="paragraph">
                  <wp:posOffset>-236935</wp:posOffset>
                </wp:positionV>
                <wp:extent cx="6119495" cy="5810250"/>
                <wp:effectExtent l="0" t="0" r="0" b="0"/>
                <wp:wrapNone/>
                <wp:docPr id="148" name="Group 1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" name="Group 148"/>
                      <wpg:cNvGrpSpPr/>
                      <wpg:grpSpPr>
                        <a:xfrm>
                          <a:off x="0" y="0"/>
                          <a:ext cx="6119495" cy="5810250"/>
                          <a:chExt cx="6119495" cy="5810250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0" y="4"/>
                            <a:ext cx="6119495" cy="5810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5810250">
                                <a:moveTo>
                                  <a:pt x="9525" y="5628665"/>
                                </a:moveTo>
                                <a:lnTo>
                                  <a:pt x="0" y="5628665"/>
                                </a:lnTo>
                                <a:lnTo>
                                  <a:pt x="0" y="5657240"/>
                                </a:lnTo>
                                <a:lnTo>
                                  <a:pt x="9525" y="5657240"/>
                                </a:lnTo>
                                <a:lnTo>
                                  <a:pt x="9525" y="5628665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5581078"/>
                                </a:moveTo>
                                <a:lnTo>
                                  <a:pt x="0" y="5581078"/>
                                </a:lnTo>
                                <a:lnTo>
                                  <a:pt x="0" y="5609653"/>
                                </a:lnTo>
                                <a:lnTo>
                                  <a:pt x="9525" y="5609653"/>
                                </a:lnTo>
                                <a:lnTo>
                                  <a:pt x="9525" y="5581078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5533453"/>
                                </a:moveTo>
                                <a:lnTo>
                                  <a:pt x="0" y="5533453"/>
                                </a:lnTo>
                                <a:lnTo>
                                  <a:pt x="0" y="5562028"/>
                                </a:lnTo>
                                <a:lnTo>
                                  <a:pt x="9525" y="5562028"/>
                                </a:lnTo>
                                <a:lnTo>
                                  <a:pt x="9525" y="5533453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5485866"/>
                                </a:moveTo>
                                <a:lnTo>
                                  <a:pt x="0" y="5485866"/>
                                </a:lnTo>
                                <a:lnTo>
                                  <a:pt x="0" y="5514441"/>
                                </a:lnTo>
                                <a:lnTo>
                                  <a:pt x="9525" y="5514441"/>
                                </a:lnTo>
                                <a:lnTo>
                                  <a:pt x="9525" y="5485866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5438241"/>
                                </a:moveTo>
                                <a:lnTo>
                                  <a:pt x="0" y="5438241"/>
                                </a:lnTo>
                                <a:lnTo>
                                  <a:pt x="0" y="5466816"/>
                                </a:lnTo>
                                <a:lnTo>
                                  <a:pt x="9525" y="5466816"/>
                                </a:lnTo>
                                <a:lnTo>
                                  <a:pt x="9525" y="5438241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5390654"/>
                                </a:moveTo>
                                <a:lnTo>
                                  <a:pt x="0" y="5390654"/>
                                </a:lnTo>
                                <a:lnTo>
                                  <a:pt x="0" y="5419229"/>
                                </a:lnTo>
                                <a:lnTo>
                                  <a:pt x="9525" y="5419229"/>
                                </a:lnTo>
                                <a:lnTo>
                                  <a:pt x="9525" y="5390654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5343029"/>
                                </a:moveTo>
                                <a:lnTo>
                                  <a:pt x="0" y="5343029"/>
                                </a:lnTo>
                                <a:lnTo>
                                  <a:pt x="0" y="5371604"/>
                                </a:lnTo>
                                <a:lnTo>
                                  <a:pt x="9525" y="5371604"/>
                                </a:lnTo>
                                <a:lnTo>
                                  <a:pt x="9525" y="5343029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5295443"/>
                                </a:moveTo>
                                <a:lnTo>
                                  <a:pt x="0" y="5295443"/>
                                </a:lnTo>
                                <a:lnTo>
                                  <a:pt x="0" y="5324018"/>
                                </a:lnTo>
                                <a:lnTo>
                                  <a:pt x="9525" y="5324018"/>
                                </a:lnTo>
                                <a:lnTo>
                                  <a:pt x="9525" y="5295443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5247818"/>
                                </a:moveTo>
                                <a:lnTo>
                                  <a:pt x="0" y="5247818"/>
                                </a:lnTo>
                                <a:lnTo>
                                  <a:pt x="0" y="5276393"/>
                                </a:lnTo>
                                <a:lnTo>
                                  <a:pt x="9525" y="5276393"/>
                                </a:lnTo>
                                <a:lnTo>
                                  <a:pt x="9525" y="5247818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5200231"/>
                                </a:moveTo>
                                <a:lnTo>
                                  <a:pt x="0" y="5200231"/>
                                </a:lnTo>
                                <a:lnTo>
                                  <a:pt x="0" y="5228806"/>
                                </a:lnTo>
                                <a:lnTo>
                                  <a:pt x="9525" y="5228806"/>
                                </a:lnTo>
                                <a:lnTo>
                                  <a:pt x="9525" y="5200231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5152606"/>
                                </a:moveTo>
                                <a:lnTo>
                                  <a:pt x="0" y="5152606"/>
                                </a:lnTo>
                                <a:lnTo>
                                  <a:pt x="0" y="5181181"/>
                                </a:lnTo>
                                <a:lnTo>
                                  <a:pt x="9525" y="5181181"/>
                                </a:lnTo>
                                <a:lnTo>
                                  <a:pt x="9525" y="5152606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5105019"/>
                                </a:moveTo>
                                <a:lnTo>
                                  <a:pt x="0" y="5105019"/>
                                </a:lnTo>
                                <a:lnTo>
                                  <a:pt x="0" y="5133594"/>
                                </a:lnTo>
                                <a:lnTo>
                                  <a:pt x="9525" y="5133594"/>
                                </a:lnTo>
                                <a:lnTo>
                                  <a:pt x="9525" y="5105019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5057394"/>
                                </a:moveTo>
                                <a:lnTo>
                                  <a:pt x="0" y="5057394"/>
                                </a:lnTo>
                                <a:lnTo>
                                  <a:pt x="0" y="5085969"/>
                                </a:lnTo>
                                <a:lnTo>
                                  <a:pt x="9525" y="5085969"/>
                                </a:lnTo>
                                <a:lnTo>
                                  <a:pt x="9525" y="5057394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5009807"/>
                                </a:moveTo>
                                <a:lnTo>
                                  <a:pt x="0" y="5009807"/>
                                </a:lnTo>
                                <a:lnTo>
                                  <a:pt x="0" y="5038382"/>
                                </a:lnTo>
                                <a:lnTo>
                                  <a:pt x="9525" y="5038382"/>
                                </a:lnTo>
                                <a:lnTo>
                                  <a:pt x="9525" y="5009807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4962220"/>
                                </a:moveTo>
                                <a:lnTo>
                                  <a:pt x="0" y="4962220"/>
                                </a:lnTo>
                                <a:lnTo>
                                  <a:pt x="0" y="4990795"/>
                                </a:lnTo>
                                <a:lnTo>
                                  <a:pt x="9525" y="4990795"/>
                                </a:lnTo>
                                <a:lnTo>
                                  <a:pt x="9525" y="4962220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4914595"/>
                                </a:moveTo>
                                <a:lnTo>
                                  <a:pt x="0" y="4914595"/>
                                </a:lnTo>
                                <a:lnTo>
                                  <a:pt x="0" y="4943170"/>
                                </a:lnTo>
                                <a:lnTo>
                                  <a:pt x="9525" y="4943170"/>
                                </a:lnTo>
                                <a:lnTo>
                                  <a:pt x="9525" y="4914595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4867008"/>
                                </a:moveTo>
                                <a:lnTo>
                                  <a:pt x="0" y="4867008"/>
                                </a:lnTo>
                                <a:lnTo>
                                  <a:pt x="0" y="4895583"/>
                                </a:lnTo>
                                <a:lnTo>
                                  <a:pt x="9525" y="4895583"/>
                                </a:lnTo>
                                <a:lnTo>
                                  <a:pt x="9525" y="4867008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4819383"/>
                                </a:moveTo>
                                <a:lnTo>
                                  <a:pt x="0" y="4819383"/>
                                </a:lnTo>
                                <a:lnTo>
                                  <a:pt x="0" y="4847958"/>
                                </a:lnTo>
                                <a:lnTo>
                                  <a:pt x="9525" y="4847958"/>
                                </a:lnTo>
                                <a:lnTo>
                                  <a:pt x="9525" y="4819383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4771796"/>
                                </a:moveTo>
                                <a:lnTo>
                                  <a:pt x="0" y="4771796"/>
                                </a:lnTo>
                                <a:lnTo>
                                  <a:pt x="0" y="4800371"/>
                                </a:lnTo>
                                <a:lnTo>
                                  <a:pt x="9525" y="4800371"/>
                                </a:lnTo>
                                <a:lnTo>
                                  <a:pt x="9525" y="4771796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4724171"/>
                                </a:moveTo>
                                <a:lnTo>
                                  <a:pt x="0" y="4724171"/>
                                </a:lnTo>
                                <a:lnTo>
                                  <a:pt x="0" y="4752746"/>
                                </a:lnTo>
                                <a:lnTo>
                                  <a:pt x="9525" y="4752746"/>
                                </a:lnTo>
                                <a:lnTo>
                                  <a:pt x="9525" y="4724171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4676572"/>
                                </a:moveTo>
                                <a:lnTo>
                                  <a:pt x="0" y="4676572"/>
                                </a:lnTo>
                                <a:lnTo>
                                  <a:pt x="0" y="4705147"/>
                                </a:lnTo>
                                <a:lnTo>
                                  <a:pt x="9525" y="4705147"/>
                                </a:lnTo>
                                <a:lnTo>
                                  <a:pt x="9525" y="4676572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4628947"/>
                                </a:moveTo>
                                <a:lnTo>
                                  <a:pt x="0" y="4628947"/>
                                </a:lnTo>
                                <a:lnTo>
                                  <a:pt x="0" y="4657522"/>
                                </a:lnTo>
                                <a:lnTo>
                                  <a:pt x="9525" y="4657522"/>
                                </a:lnTo>
                                <a:lnTo>
                                  <a:pt x="9525" y="4628947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4581360"/>
                                </a:moveTo>
                                <a:lnTo>
                                  <a:pt x="0" y="4581360"/>
                                </a:lnTo>
                                <a:lnTo>
                                  <a:pt x="0" y="4609935"/>
                                </a:lnTo>
                                <a:lnTo>
                                  <a:pt x="9525" y="4609935"/>
                                </a:lnTo>
                                <a:lnTo>
                                  <a:pt x="9525" y="4581360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4533735"/>
                                </a:moveTo>
                                <a:lnTo>
                                  <a:pt x="0" y="4533735"/>
                                </a:lnTo>
                                <a:lnTo>
                                  <a:pt x="0" y="4562310"/>
                                </a:lnTo>
                                <a:lnTo>
                                  <a:pt x="9525" y="4562310"/>
                                </a:lnTo>
                                <a:lnTo>
                                  <a:pt x="9525" y="4533735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4486148"/>
                                </a:moveTo>
                                <a:lnTo>
                                  <a:pt x="0" y="4486148"/>
                                </a:lnTo>
                                <a:lnTo>
                                  <a:pt x="0" y="4514723"/>
                                </a:lnTo>
                                <a:lnTo>
                                  <a:pt x="9525" y="4514723"/>
                                </a:lnTo>
                                <a:lnTo>
                                  <a:pt x="9525" y="4486148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4438523"/>
                                </a:moveTo>
                                <a:lnTo>
                                  <a:pt x="0" y="4438523"/>
                                </a:lnTo>
                                <a:lnTo>
                                  <a:pt x="0" y="4467098"/>
                                </a:lnTo>
                                <a:lnTo>
                                  <a:pt x="9525" y="4467098"/>
                                </a:lnTo>
                                <a:lnTo>
                                  <a:pt x="9525" y="4438523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4390936"/>
                                </a:moveTo>
                                <a:lnTo>
                                  <a:pt x="0" y="4390936"/>
                                </a:lnTo>
                                <a:lnTo>
                                  <a:pt x="0" y="4419511"/>
                                </a:lnTo>
                                <a:lnTo>
                                  <a:pt x="9525" y="4419511"/>
                                </a:lnTo>
                                <a:lnTo>
                                  <a:pt x="9525" y="4390936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4343311"/>
                                </a:moveTo>
                                <a:lnTo>
                                  <a:pt x="0" y="4343311"/>
                                </a:lnTo>
                                <a:lnTo>
                                  <a:pt x="0" y="4371886"/>
                                </a:lnTo>
                                <a:lnTo>
                                  <a:pt x="9525" y="4371886"/>
                                </a:lnTo>
                                <a:lnTo>
                                  <a:pt x="9525" y="4343311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4295724"/>
                                </a:moveTo>
                                <a:lnTo>
                                  <a:pt x="0" y="4295724"/>
                                </a:lnTo>
                                <a:lnTo>
                                  <a:pt x="0" y="4324299"/>
                                </a:lnTo>
                                <a:lnTo>
                                  <a:pt x="9525" y="4324299"/>
                                </a:lnTo>
                                <a:lnTo>
                                  <a:pt x="9525" y="4295724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4248099"/>
                                </a:moveTo>
                                <a:lnTo>
                                  <a:pt x="0" y="4248099"/>
                                </a:lnTo>
                                <a:lnTo>
                                  <a:pt x="0" y="4276674"/>
                                </a:lnTo>
                                <a:lnTo>
                                  <a:pt x="9525" y="4276674"/>
                                </a:lnTo>
                                <a:lnTo>
                                  <a:pt x="9525" y="4248099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4200512"/>
                                </a:moveTo>
                                <a:lnTo>
                                  <a:pt x="0" y="4200512"/>
                                </a:lnTo>
                                <a:lnTo>
                                  <a:pt x="0" y="4229087"/>
                                </a:lnTo>
                                <a:lnTo>
                                  <a:pt x="9525" y="4229087"/>
                                </a:lnTo>
                                <a:lnTo>
                                  <a:pt x="9525" y="4200512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4152887"/>
                                </a:moveTo>
                                <a:lnTo>
                                  <a:pt x="0" y="4152887"/>
                                </a:lnTo>
                                <a:lnTo>
                                  <a:pt x="0" y="4181462"/>
                                </a:lnTo>
                                <a:lnTo>
                                  <a:pt x="9525" y="4181462"/>
                                </a:lnTo>
                                <a:lnTo>
                                  <a:pt x="9525" y="4152887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4105300"/>
                                </a:moveTo>
                                <a:lnTo>
                                  <a:pt x="0" y="4105300"/>
                                </a:lnTo>
                                <a:lnTo>
                                  <a:pt x="0" y="4133875"/>
                                </a:lnTo>
                                <a:lnTo>
                                  <a:pt x="9525" y="4133875"/>
                                </a:lnTo>
                                <a:lnTo>
                                  <a:pt x="9525" y="4105300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4057675"/>
                                </a:moveTo>
                                <a:lnTo>
                                  <a:pt x="0" y="4057675"/>
                                </a:lnTo>
                                <a:lnTo>
                                  <a:pt x="0" y="4086250"/>
                                </a:lnTo>
                                <a:lnTo>
                                  <a:pt x="9525" y="4086250"/>
                                </a:lnTo>
                                <a:lnTo>
                                  <a:pt x="9525" y="4057675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4010088"/>
                                </a:moveTo>
                                <a:lnTo>
                                  <a:pt x="0" y="4010088"/>
                                </a:lnTo>
                                <a:lnTo>
                                  <a:pt x="0" y="4038663"/>
                                </a:lnTo>
                                <a:lnTo>
                                  <a:pt x="9525" y="4038663"/>
                                </a:lnTo>
                                <a:lnTo>
                                  <a:pt x="9525" y="4010088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3962463"/>
                                </a:moveTo>
                                <a:lnTo>
                                  <a:pt x="0" y="3962463"/>
                                </a:lnTo>
                                <a:lnTo>
                                  <a:pt x="0" y="3991038"/>
                                </a:lnTo>
                                <a:lnTo>
                                  <a:pt x="9525" y="3991038"/>
                                </a:lnTo>
                                <a:lnTo>
                                  <a:pt x="9525" y="3962463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3914876"/>
                                </a:moveTo>
                                <a:lnTo>
                                  <a:pt x="0" y="3914876"/>
                                </a:lnTo>
                                <a:lnTo>
                                  <a:pt x="0" y="3943451"/>
                                </a:lnTo>
                                <a:lnTo>
                                  <a:pt x="9525" y="3943451"/>
                                </a:lnTo>
                                <a:lnTo>
                                  <a:pt x="9525" y="3914876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3867251"/>
                                </a:moveTo>
                                <a:lnTo>
                                  <a:pt x="0" y="3867251"/>
                                </a:lnTo>
                                <a:lnTo>
                                  <a:pt x="0" y="3895826"/>
                                </a:lnTo>
                                <a:lnTo>
                                  <a:pt x="9525" y="3895826"/>
                                </a:lnTo>
                                <a:lnTo>
                                  <a:pt x="9525" y="3867251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3819664"/>
                                </a:moveTo>
                                <a:lnTo>
                                  <a:pt x="0" y="3819664"/>
                                </a:lnTo>
                                <a:lnTo>
                                  <a:pt x="0" y="3848239"/>
                                </a:lnTo>
                                <a:lnTo>
                                  <a:pt x="9525" y="3848239"/>
                                </a:lnTo>
                                <a:lnTo>
                                  <a:pt x="9525" y="3819664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3772039"/>
                                </a:moveTo>
                                <a:lnTo>
                                  <a:pt x="0" y="3772039"/>
                                </a:lnTo>
                                <a:lnTo>
                                  <a:pt x="0" y="3800614"/>
                                </a:lnTo>
                                <a:lnTo>
                                  <a:pt x="9525" y="3800614"/>
                                </a:lnTo>
                                <a:lnTo>
                                  <a:pt x="9525" y="3772039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3724452"/>
                                </a:moveTo>
                                <a:lnTo>
                                  <a:pt x="0" y="3724452"/>
                                </a:lnTo>
                                <a:lnTo>
                                  <a:pt x="0" y="3753027"/>
                                </a:lnTo>
                                <a:lnTo>
                                  <a:pt x="9525" y="3753027"/>
                                </a:lnTo>
                                <a:lnTo>
                                  <a:pt x="9525" y="3724452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3676827"/>
                                </a:moveTo>
                                <a:lnTo>
                                  <a:pt x="0" y="3676827"/>
                                </a:lnTo>
                                <a:lnTo>
                                  <a:pt x="0" y="3705402"/>
                                </a:lnTo>
                                <a:lnTo>
                                  <a:pt x="9525" y="3705402"/>
                                </a:lnTo>
                                <a:lnTo>
                                  <a:pt x="9525" y="3676827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3629228"/>
                                </a:moveTo>
                                <a:lnTo>
                                  <a:pt x="0" y="3629228"/>
                                </a:lnTo>
                                <a:lnTo>
                                  <a:pt x="0" y="3657803"/>
                                </a:lnTo>
                                <a:lnTo>
                                  <a:pt x="9525" y="3657803"/>
                                </a:lnTo>
                                <a:lnTo>
                                  <a:pt x="9525" y="3629228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3581603"/>
                                </a:moveTo>
                                <a:lnTo>
                                  <a:pt x="0" y="3581603"/>
                                </a:lnTo>
                                <a:lnTo>
                                  <a:pt x="0" y="3610178"/>
                                </a:lnTo>
                                <a:lnTo>
                                  <a:pt x="9525" y="3610178"/>
                                </a:lnTo>
                                <a:lnTo>
                                  <a:pt x="9525" y="3581603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3534016"/>
                                </a:moveTo>
                                <a:lnTo>
                                  <a:pt x="0" y="3534016"/>
                                </a:lnTo>
                                <a:lnTo>
                                  <a:pt x="0" y="3562591"/>
                                </a:lnTo>
                                <a:lnTo>
                                  <a:pt x="9525" y="3562591"/>
                                </a:lnTo>
                                <a:lnTo>
                                  <a:pt x="9525" y="3534016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3486429"/>
                                </a:moveTo>
                                <a:lnTo>
                                  <a:pt x="0" y="3486429"/>
                                </a:lnTo>
                                <a:lnTo>
                                  <a:pt x="0" y="3515004"/>
                                </a:lnTo>
                                <a:lnTo>
                                  <a:pt x="9525" y="3515004"/>
                                </a:lnTo>
                                <a:lnTo>
                                  <a:pt x="9525" y="3486429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3438804"/>
                                </a:moveTo>
                                <a:lnTo>
                                  <a:pt x="0" y="3438804"/>
                                </a:lnTo>
                                <a:lnTo>
                                  <a:pt x="0" y="3467379"/>
                                </a:lnTo>
                                <a:lnTo>
                                  <a:pt x="9525" y="3467379"/>
                                </a:lnTo>
                                <a:lnTo>
                                  <a:pt x="9525" y="3438804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3391179"/>
                                </a:moveTo>
                                <a:lnTo>
                                  <a:pt x="0" y="3391179"/>
                                </a:lnTo>
                                <a:lnTo>
                                  <a:pt x="0" y="3419754"/>
                                </a:lnTo>
                                <a:lnTo>
                                  <a:pt x="9525" y="3419754"/>
                                </a:lnTo>
                                <a:lnTo>
                                  <a:pt x="9525" y="3391179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3343592"/>
                                </a:moveTo>
                                <a:lnTo>
                                  <a:pt x="0" y="3343592"/>
                                </a:lnTo>
                                <a:lnTo>
                                  <a:pt x="0" y="3372167"/>
                                </a:lnTo>
                                <a:lnTo>
                                  <a:pt x="9525" y="3372167"/>
                                </a:lnTo>
                                <a:lnTo>
                                  <a:pt x="9525" y="3343592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3296005"/>
                                </a:moveTo>
                                <a:lnTo>
                                  <a:pt x="0" y="3296005"/>
                                </a:lnTo>
                                <a:lnTo>
                                  <a:pt x="0" y="3324580"/>
                                </a:lnTo>
                                <a:lnTo>
                                  <a:pt x="9525" y="3324580"/>
                                </a:lnTo>
                                <a:lnTo>
                                  <a:pt x="9525" y="3296005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3248380"/>
                                </a:moveTo>
                                <a:lnTo>
                                  <a:pt x="0" y="3248380"/>
                                </a:lnTo>
                                <a:lnTo>
                                  <a:pt x="0" y="3276955"/>
                                </a:lnTo>
                                <a:lnTo>
                                  <a:pt x="9525" y="3276955"/>
                                </a:lnTo>
                                <a:lnTo>
                                  <a:pt x="9525" y="3248380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3200793"/>
                                </a:moveTo>
                                <a:lnTo>
                                  <a:pt x="0" y="3200793"/>
                                </a:lnTo>
                                <a:lnTo>
                                  <a:pt x="0" y="3229368"/>
                                </a:lnTo>
                                <a:lnTo>
                                  <a:pt x="9525" y="3229368"/>
                                </a:lnTo>
                                <a:lnTo>
                                  <a:pt x="9525" y="3200793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3153168"/>
                                </a:moveTo>
                                <a:lnTo>
                                  <a:pt x="0" y="3153168"/>
                                </a:lnTo>
                                <a:lnTo>
                                  <a:pt x="0" y="3181743"/>
                                </a:lnTo>
                                <a:lnTo>
                                  <a:pt x="9525" y="3181743"/>
                                </a:lnTo>
                                <a:lnTo>
                                  <a:pt x="9525" y="3153168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3105581"/>
                                </a:moveTo>
                                <a:lnTo>
                                  <a:pt x="0" y="3105581"/>
                                </a:lnTo>
                                <a:lnTo>
                                  <a:pt x="0" y="3134156"/>
                                </a:lnTo>
                                <a:lnTo>
                                  <a:pt x="9525" y="3134156"/>
                                </a:lnTo>
                                <a:lnTo>
                                  <a:pt x="9525" y="3105581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3057956"/>
                                </a:moveTo>
                                <a:lnTo>
                                  <a:pt x="0" y="3057956"/>
                                </a:lnTo>
                                <a:lnTo>
                                  <a:pt x="0" y="3086531"/>
                                </a:lnTo>
                                <a:lnTo>
                                  <a:pt x="9525" y="3086531"/>
                                </a:lnTo>
                                <a:lnTo>
                                  <a:pt x="9525" y="3057956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3010370"/>
                                </a:moveTo>
                                <a:lnTo>
                                  <a:pt x="0" y="3010370"/>
                                </a:lnTo>
                                <a:lnTo>
                                  <a:pt x="0" y="3038945"/>
                                </a:lnTo>
                                <a:lnTo>
                                  <a:pt x="9525" y="3038945"/>
                                </a:lnTo>
                                <a:lnTo>
                                  <a:pt x="9525" y="3010370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2962745"/>
                                </a:moveTo>
                                <a:lnTo>
                                  <a:pt x="0" y="2962745"/>
                                </a:lnTo>
                                <a:lnTo>
                                  <a:pt x="0" y="2991320"/>
                                </a:lnTo>
                                <a:lnTo>
                                  <a:pt x="9525" y="2991320"/>
                                </a:lnTo>
                                <a:lnTo>
                                  <a:pt x="9525" y="2962745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2915158"/>
                                </a:moveTo>
                                <a:lnTo>
                                  <a:pt x="0" y="2915158"/>
                                </a:lnTo>
                                <a:lnTo>
                                  <a:pt x="0" y="2943733"/>
                                </a:lnTo>
                                <a:lnTo>
                                  <a:pt x="9525" y="2943733"/>
                                </a:lnTo>
                                <a:lnTo>
                                  <a:pt x="9525" y="2915158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2867533"/>
                                </a:moveTo>
                                <a:lnTo>
                                  <a:pt x="0" y="2867533"/>
                                </a:lnTo>
                                <a:lnTo>
                                  <a:pt x="0" y="2896108"/>
                                </a:lnTo>
                                <a:lnTo>
                                  <a:pt x="9525" y="2896108"/>
                                </a:lnTo>
                                <a:lnTo>
                                  <a:pt x="9525" y="2867533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2819946"/>
                                </a:moveTo>
                                <a:lnTo>
                                  <a:pt x="0" y="2819946"/>
                                </a:lnTo>
                                <a:lnTo>
                                  <a:pt x="0" y="2848521"/>
                                </a:lnTo>
                                <a:lnTo>
                                  <a:pt x="9525" y="2848521"/>
                                </a:lnTo>
                                <a:lnTo>
                                  <a:pt x="9525" y="2819946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2772321"/>
                                </a:moveTo>
                                <a:lnTo>
                                  <a:pt x="0" y="2772321"/>
                                </a:lnTo>
                                <a:lnTo>
                                  <a:pt x="0" y="2800896"/>
                                </a:lnTo>
                                <a:lnTo>
                                  <a:pt x="9525" y="2800896"/>
                                </a:lnTo>
                                <a:lnTo>
                                  <a:pt x="9525" y="2772321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2724734"/>
                                </a:moveTo>
                                <a:lnTo>
                                  <a:pt x="0" y="2724734"/>
                                </a:lnTo>
                                <a:lnTo>
                                  <a:pt x="0" y="2753309"/>
                                </a:lnTo>
                                <a:lnTo>
                                  <a:pt x="9525" y="2753309"/>
                                </a:lnTo>
                                <a:lnTo>
                                  <a:pt x="9525" y="2724734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2677109"/>
                                </a:moveTo>
                                <a:lnTo>
                                  <a:pt x="0" y="2677109"/>
                                </a:lnTo>
                                <a:lnTo>
                                  <a:pt x="0" y="2705684"/>
                                </a:lnTo>
                                <a:lnTo>
                                  <a:pt x="9525" y="2705684"/>
                                </a:lnTo>
                                <a:lnTo>
                                  <a:pt x="9525" y="2677109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2629509"/>
                                </a:moveTo>
                                <a:lnTo>
                                  <a:pt x="0" y="2629509"/>
                                </a:lnTo>
                                <a:lnTo>
                                  <a:pt x="0" y="2658084"/>
                                </a:lnTo>
                                <a:lnTo>
                                  <a:pt x="9525" y="2658084"/>
                                </a:lnTo>
                                <a:lnTo>
                                  <a:pt x="9525" y="2629509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2581884"/>
                                </a:moveTo>
                                <a:lnTo>
                                  <a:pt x="0" y="2581884"/>
                                </a:lnTo>
                                <a:lnTo>
                                  <a:pt x="0" y="2610459"/>
                                </a:lnTo>
                                <a:lnTo>
                                  <a:pt x="9525" y="2610459"/>
                                </a:lnTo>
                                <a:lnTo>
                                  <a:pt x="9525" y="2581884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2534297"/>
                                </a:moveTo>
                                <a:lnTo>
                                  <a:pt x="0" y="2534297"/>
                                </a:lnTo>
                                <a:lnTo>
                                  <a:pt x="0" y="2562872"/>
                                </a:lnTo>
                                <a:lnTo>
                                  <a:pt x="9525" y="2562872"/>
                                </a:lnTo>
                                <a:lnTo>
                                  <a:pt x="9525" y="2534297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2486672"/>
                                </a:moveTo>
                                <a:lnTo>
                                  <a:pt x="0" y="2486672"/>
                                </a:lnTo>
                                <a:lnTo>
                                  <a:pt x="0" y="2515247"/>
                                </a:lnTo>
                                <a:lnTo>
                                  <a:pt x="9525" y="2515247"/>
                                </a:lnTo>
                                <a:lnTo>
                                  <a:pt x="9525" y="2486672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2439085"/>
                                </a:moveTo>
                                <a:lnTo>
                                  <a:pt x="0" y="2439085"/>
                                </a:lnTo>
                                <a:lnTo>
                                  <a:pt x="0" y="2467660"/>
                                </a:lnTo>
                                <a:lnTo>
                                  <a:pt x="9525" y="2467660"/>
                                </a:lnTo>
                                <a:lnTo>
                                  <a:pt x="9525" y="2439085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2391460"/>
                                </a:moveTo>
                                <a:lnTo>
                                  <a:pt x="0" y="2391460"/>
                                </a:lnTo>
                                <a:lnTo>
                                  <a:pt x="0" y="2420035"/>
                                </a:lnTo>
                                <a:lnTo>
                                  <a:pt x="9525" y="2420035"/>
                                </a:lnTo>
                                <a:lnTo>
                                  <a:pt x="9525" y="2391460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2343874"/>
                                </a:moveTo>
                                <a:lnTo>
                                  <a:pt x="0" y="2343874"/>
                                </a:lnTo>
                                <a:lnTo>
                                  <a:pt x="0" y="2372449"/>
                                </a:lnTo>
                                <a:lnTo>
                                  <a:pt x="9525" y="2372449"/>
                                </a:lnTo>
                                <a:lnTo>
                                  <a:pt x="9525" y="2343874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2296249"/>
                                </a:moveTo>
                                <a:lnTo>
                                  <a:pt x="0" y="2296249"/>
                                </a:lnTo>
                                <a:lnTo>
                                  <a:pt x="0" y="2324824"/>
                                </a:lnTo>
                                <a:lnTo>
                                  <a:pt x="9525" y="2324824"/>
                                </a:lnTo>
                                <a:lnTo>
                                  <a:pt x="9525" y="2296249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2248662"/>
                                </a:moveTo>
                                <a:lnTo>
                                  <a:pt x="0" y="2248662"/>
                                </a:lnTo>
                                <a:lnTo>
                                  <a:pt x="0" y="2277237"/>
                                </a:lnTo>
                                <a:lnTo>
                                  <a:pt x="9525" y="2277237"/>
                                </a:lnTo>
                                <a:lnTo>
                                  <a:pt x="9525" y="2248662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2201037"/>
                                </a:moveTo>
                                <a:lnTo>
                                  <a:pt x="0" y="2201037"/>
                                </a:lnTo>
                                <a:lnTo>
                                  <a:pt x="0" y="2229612"/>
                                </a:lnTo>
                                <a:lnTo>
                                  <a:pt x="9525" y="2229612"/>
                                </a:lnTo>
                                <a:lnTo>
                                  <a:pt x="9525" y="2201037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2153450"/>
                                </a:moveTo>
                                <a:lnTo>
                                  <a:pt x="0" y="2153450"/>
                                </a:lnTo>
                                <a:lnTo>
                                  <a:pt x="0" y="2182025"/>
                                </a:lnTo>
                                <a:lnTo>
                                  <a:pt x="9525" y="2182025"/>
                                </a:lnTo>
                                <a:lnTo>
                                  <a:pt x="9525" y="2153450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2105825"/>
                                </a:moveTo>
                                <a:lnTo>
                                  <a:pt x="0" y="2105825"/>
                                </a:lnTo>
                                <a:lnTo>
                                  <a:pt x="0" y="2134400"/>
                                </a:lnTo>
                                <a:lnTo>
                                  <a:pt x="9525" y="2134400"/>
                                </a:lnTo>
                                <a:lnTo>
                                  <a:pt x="9525" y="21058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2058238"/>
                                </a:moveTo>
                                <a:lnTo>
                                  <a:pt x="0" y="2058238"/>
                                </a:lnTo>
                                <a:lnTo>
                                  <a:pt x="0" y="2086813"/>
                                </a:lnTo>
                                <a:lnTo>
                                  <a:pt x="9525" y="2086813"/>
                                </a:lnTo>
                                <a:lnTo>
                                  <a:pt x="9525" y="2058238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2010613"/>
                                </a:moveTo>
                                <a:lnTo>
                                  <a:pt x="0" y="2010613"/>
                                </a:lnTo>
                                <a:lnTo>
                                  <a:pt x="0" y="2039188"/>
                                </a:lnTo>
                                <a:lnTo>
                                  <a:pt x="9525" y="2039188"/>
                                </a:lnTo>
                                <a:lnTo>
                                  <a:pt x="9525" y="2010613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1963026"/>
                                </a:moveTo>
                                <a:lnTo>
                                  <a:pt x="0" y="1963026"/>
                                </a:lnTo>
                                <a:lnTo>
                                  <a:pt x="0" y="1991601"/>
                                </a:lnTo>
                                <a:lnTo>
                                  <a:pt x="9525" y="1991601"/>
                                </a:lnTo>
                                <a:lnTo>
                                  <a:pt x="9525" y="1963026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1915401"/>
                                </a:moveTo>
                                <a:lnTo>
                                  <a:pt x="0" y="1915401"/>
                                </a:lnTo>
                                <a:lnTo>
                                  <a:pt x="0" y="1943976"/>
                                </a:lnTo>
                                <a:lnTo>
                                  <a:pt x="9525" y="1943976"/>
                                </a:lnTo>
                                <a:lnTo>
                                  <a:pt x="9525" y="1915401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1867814"/>
                                </a:moveTo>
                                <a:lnTo>
                                  <a:pt x="0" y="1867814"/>
                                </a:lnTo>
                                <a:lnTo>
                                  <a:pt x="0" y="1896389"/>
                                </a:lnTo>
                                <a:lnTo>
                                  <a:pt x="9525" y="1896389"/>
                                </a:lnTo>
                                <a:lnTo>
                                  <a:pt x="9525" y="1867814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1820227"/>
                                </a:moveTo>
                                <a:lnTo>
                                  <a:pt x="0" y="1820227"/>
                                </a:lnTo>
                                <a:lnTo>
                                  <a:pt x="0" y="1848802"/>
                                </a:lnTo>
                                <a:lnTo>
                                  <a:pt x="9525" y="1848802"/>
                                </a:lnTo>
                                <a:lnTo>
                                  <a:pt x="9525" y="1820227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1772602"/>
                                </a:moveTo>
                                <a:lnTo>
                                  <a:pt x="0" y="1772602"/>
                                </a:lnTo>
                                <a:lnTo>
                                  <a:pt x="0" y="1801177"/>
                                </a:lnTo>
                                <a:lnTo>
                                  <a:pt x="9525" y="1801177"/>
                                </a:lnTo>
                                <a:lnTo>
                                  <a:pt x="9525" y="1772602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1725015"/>
                                </a:moveTo>
                                <a:lnTo>
                                  <a:pt x="0" y="1725015"/>
                                </a:lnTo>
                                <a:lnTo>
                                  <a:pt x="0" y="1753590"/>
                                </a:lnTo>
                                <a:lnTo>
                                  <a:pt x="9525" y="1753590"/>
                                </a:lnTo>
                                <a:lnTo>
                                  <a:pt x="9525" y="1725015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1677390"/>
                                </a:moveTo>
                                <a:lnTo>
                                  <a:pt x="0" y="1677390"/>
                                </a:lnTo>
                                <a:lnTo>
                                  <a:pt x="0" y="1705965"/>
                                </a:lnTo>
                                <a:lnTo>
                                  <a:pt x="9525" y="1705965"/>
                                </a:lnTo>
                                <a:lnTo>
                                  <a:pt x="9525" y="1677390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1629803"/>
                                </a:moveTo>
                                <a:lnTo>
                                  <a:pt x="0" y="1629803"/>
                                </a:lnTo>
                                <a:lnTo>
                                  <a:pt x="0" y="1658378"/>
                                </a:lnTo>
                                <a:lnTo>
                                  <a:pt x="9525" y="1658378"/>
                                </a:lnTo>
                                <a:lnTo>
                                  <a:pt x="9525" y="1629803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1582178"/>
                                </a:moveTo>
                                <a:lnTo>
                                  <a:pt x="0" y="1582178"/>
                                </a:lnTo>
                                <a:lnTo>
                                  <a:pt x="0" y="1610753"/>
                                </a:lnTo>
                                <a:lnTo>
                                  <a:pt x="9525" y="1610753"/>
                                </a:lnTo>
                                <a:lnTo>
                                  <a:pt x="9525" y="1582178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1534591"/>
                                </a:moveTo>
                                <a:lnTo>
                                  <a:pt x="0" y="1534591"/>
                                </a:lnTo>
                                <a:lnTo>
                                  <a:pt x="0" y="1563166"/>
                                </a:lnTo>
                                <a:lnTo>
                                  <a:pt x="9525" y="1563166"/>
                                </a:lnTo>
                                <a:lnTo>
                                  <a:pt x="9525" y="1534591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1486966"/>
                                </a:moveTo>
                                <a:lnTo>
                                  <a:pt x="0" y="1486966"/>
                                </a:lnTo>
                                <a:lnTo>
                                  <a:pt x="0" y="1515541"/>
                                </a:lnTo>
                                <a:lnTo>
                                  <a:pt x="9525" y="1515541"/>
                                </a:lnTo>
                                <a:lnTo>
                                  <a:pt x="9525" y="1486966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1439379"/>
                                </a:moveTo>
                                <a:lnTo>
                                  <a:pt x="0" y="1439379"/>
                                </a:lnTo>
                                <a:lnTo>
                                  <a:pt x="0" y="1467954"/>
                                </a:lnTo>
                                <a:lnTo>
                                  <a:pt x="9525" y="1467954"/>
                                </a:lnTo>
                                <a:lnTo>
                                  <a:pt x="9525" y="1439379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1391754"/>
                                </a:moveTo>
                                <a:lnTo>
                                  <a:pt x="0" y="1391754"/>
                                </a:lnTo>
                                <a:lnTo>
                                  <a:pt x="0" y="1420329"/>
                                </a:lnTo>
                                <a:lnTo>
                                  <a:pt x="9525" y="1420329"/>
                                </a:lnTo>
                                <a:lnTo>
                                  <a:pt x="9525" y="1391754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1344168"/>
                                </a:moveTo>
                                <a:lnTo>
                                  <a:pt x="0" y="1344168"/>
                                </a:lnTo>
                                <a:lnTo>
                                  <a:pt x="0" y="1372743"/>
                                </a:lnTo>
                                <a:lnTo>
                                  <a:pt x="9525" y="1372743"/>
                                </a:lnTo>
                                <a:lnTo>
                                  <a:pt x="9525" y="1344168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1296543"/>
                                </a:moveTo>
                                <a:lnTo>
                                  <a:pt x="0" y="1296543"/>
                                </a:lnTo>
                                <a:lnTo>
                                  <a:pt x="0" y="1325118"/>
                                </a:lnTo>
                                <a:lnTo>
                                  <a:pt x="9525" y="1325118"/>
                                </a:lnTo>
                                <a:lnTo>
                                  <a:pt x="9525" y="1296543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1248956"/>
                                </a:moveTo>
                                <a:lnTo>
                                  <a:pt x="0" y="1248956"/>
                                </a:lnTo>
                                <a:lnTo>
                                  <a:pt x="0" y="1277531"/>
                                </a:lnTo>
                                <a:lnTo>
                                  <a:pt x="9525" y="1277531"/>
                                </a:lnTo>
                                <a:lnTo>
                                  <a:pt x="9525" y="1248956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1201331"/>
                                </a:moveTo>
                                <a:lnTo>
                                  <a:pt x="0" y="1201331"/>
                                </a:lnTo>
                                <a:lnTo>
                                  <a:pt x="0" y="1229906"/>
                                </a:lnTo>
                                <a:lnTo>
                                  <a:pt x="9525" y="1229906"/>
                                </a:lnTo>
                                <a:lnTo>
                                  <a:pt x="9525" y="1201331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1153744"/>
                                </a:moveTo>
                                <a:lnTo>
                                  <a:pt x="0" y="1153744"/>
                                </a:lnTo>
                                <a:lnTo>
                                  <a:pt x="0" y="1182319"/>
                                </a:lnTo>
                                <a:lnTo>
                                  <a:pt x="9525" y="1182319"/>
                                </a:lnTo>
                                <a:lnTo>
                                  <a:pt x="9525" y="1153744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1106119"/>
                                </a:moveTo>
                                <a:lnTo>
                                  <a:pt x="0" y="1106119"/>
                                </a:lnTo>
                                <a:lnTo>
                                  <a:pt x="0" y="1134694"/>
                                </a:lnTo>
                                <a:lnTo>
                                  <a:pt x="9525" y="1134694"/>
                                </a:lnTo>
                                <a:lnTo>
                                  <a:pt x="9525" y="1106119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1058532"/>
                                </a:moveTo>
                                <a:lnTo>
                                  <a:pt x="0" y="1058532"/>
                                </a:lnTo>
                                <a:lnTo>
                                  <a:pt x="0" y="1087107"/>
                                </a:lnTo>
                                <a:lnTo>
                                  <a:pt x="9525" y="1087107"/>
                                </a:lnTo>
                                <a:lnTo>
                                  <a:pt x="9525" y="1058532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1010907"/>
                                </a:moveTo>
                                <a:lnTo>
                                  <a:pt x="0" y="1010907"/>
                                </a:lnTo>
                                <a:lnTo>
                                  <a:pt x="0" y="1039482"/>
                                </a:lnTo>
                                <a:lnTo>
                                  <a:pt x="9525" y="1039482"/>
                                </a:lnTo>
                                <a:lnTo>
                                  <a:pt x="9525" y="1010907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963320"/>
                                </a:moveTo>
                                <a:lnTo>
                                  <a:pt x="0" y="963320"/>
                                </a:lnTo>
                                <a:lnTo>
                                  <a:pt x="0" y="991895"/>
                                </a:lnTo>
                                <a:lnTo>
                                  <a:pt x="9525" y="991895"/>
                                </a:lnTo>
                                <a:lnTo>
                                  <a:pt x="9525" y="963320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915695"/>
                                </a:moveTo>
                                <a:lnTo>
                                  <a:pt x="0" y="915695"/>
                                </a:lnTo>
                                <a:lnTo>
                                  <a:pt x="0" y="944270"/>
                                </a:lnTo>
                                <a:lnTo>
                                  <a:pt x="9525" y="944270"/>
                                </a:lnTo>
                                <a:lnTo>
                                  <a:pt x="9525" y="915695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868108"/>
                                </a:moveTo>
                                <a:lnTo>
                                  <a:pt x="0" y="868108"/>
                                </a:lnTo>
                                <a:lnTo>
                                  <a:pt x="0" y="896683"/>
                                </a:lnTo>
                                <a:lnTo>
                                  <a:pt x="9525" y="896683"/>
                                </a:lnTo>
                                <a:lnTo>
                                  <a:pt x="9525" y="868108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820483"/>
                                </a:moveTo>
                                <a:lnTo>
                                  <a:pt x="0" y="820483"/>
                                </a:lnTo>
                                <a:lnTo>
                                  <a:pt x="0" y="849058"/>
                                </a:lnTo>
                                <a:lnTo>
                                  <a:pt x="9525" y="849058"/>
                                </a:lnTo>
                                <a:lnTo>
                                  <a:pt x="9525" y="820483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772896"/>
                                </a:moveTo>
                                <a:lnTo>
                                  <a:pt x="0" y="772896"/>
                                </a:lnTo>
                                <a:lnTo>
                                  <a:pt x="0" y="801471"/>
                                </a:lnTo>
                                <a:lnTo>
                                  <a:pt x="9525" y="801471"/>
                                </a:lnTo>
                                <a:lnTo>
                                  <a:pt x="9525" y="772896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725271"/>
                                </a:moveTo>
                                <a:lnTo>
                                  <a:pt x="0" y="725271"/>
                                </a:lnTo>
                                <a:lnTo>
                                  <a:pt x="0" y="753846"/>
                                </a:lnTo>
                                <a:lnTo>
                                  <a:pt x="9525" y="753846"/>
                                </a:lnTo>
                                <a:lnTo>
                                  <a:pt x="9525" y="725271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677672"/>
                                </a:moveTo>
                                <a:lnTo>
                                  <a:pt x="0" y="677672"/>
                                </a:lnTo>
                                <a:lnTo>
                                  <a:pt x="0" y="706247"/>
                                </a:lnTo>
                                <a:lnTo>
                                  <a:pt x="9525" y="706247"/>
                                </a:lnTo>
                                <a:lnTo>
                                  <a:pt x="9525" y="677672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630047"/>
                                </a:moveTo>
                                <a:lnTo>
                                  <a:pt x="0" y="630047"/>
                                </a:lnTo>
                                <a:lnTo>
                                  <a:pt x="0" y="658622"/>
                                </a:lnTo>
                                <a:lnTo>
                                  <a:pt x="9525" y="658622"/>
                                </a:lnTo>
                                <a:lnTo>
                                  <a:pt x="9525" y="630047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582460"/>
                                </a:moveTo>
                                <a:lnTo>
                                  <a:pt x="0" y="582460"/>
                                </a:lnTo>
                                <a:lnTo>
                                  <a:pt x="0" y="611035"/>
                                </a:lnTo>
                                <a:lnTo>
                                  <a:pt x="9525" y="611035"/>
                                </a:lnTo>
                                <a:lnTo>
                                  <a:pt x="9525" y="582460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534835"/>
                                </a:moveTo>
                                <a:lnTo>
                                  <a:pt x="0" y="534835"/>
                                </a:lnTo>
                                <a:lnTo>
                                  <a:pt x="0" y="563410"/>
                                </a:lnTo>
                                <a:lnTo>
                                  <a:pt x="9525" y="563410"/>
                                </a:lnTo>
                                <a:lnTo>
                                  <a:pt x="9525" y="534835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487248"/>
                                </a:moveTo>
                                <a:lnTo>
                                  <a:pt x="0" y="487248"/>
                                </a:lnTo>
                                <a:lnTo>
                                  <a:pt x="0" y="515823"/>
                                </a:lnTo>
                                <a:lnTo>
                                  <a:pt x="9525" y="515823"/>
                                </a:lnTo>
                                <a:lnTo>
                                  <a:pt x="9525" y="487248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439623"/>
                                </a:moveTo>
                                <a:lnTo>
                                  <a:pt x="0" y="439623"/>
                                </a:lnTo>
                                <a:lnTo>
                                  <a:pt x="0" y="468198"/>
                                </a:lnTo>
                                <a:lnTo>
                                  <a:pt x="9525" y="468198"/>
                                </a:lnTo>
                                <a:lnTo>
                                  <a:pt x="9525" y="439623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392036"/>
                                </a:moveTo>
                                <a:lnTo>
                                  <a:pt x="0" y="392036"/>
                                </a:lnTo>
                                <a:lnTo>
                                  <a:pt x="0" y="420611"/>
                                </a:lnTo>
                                <a:lnTo>
                                  <a:pt x="9525" y="420611"/>
                                </a:lnTo>
                                <a:lnTo>
                                  <a:pt x="9525" y="392036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344449"/>
                                </a:moveTo>
                                <a:lnTo>
                                  <a:pt x="0" y="344449"/>
                                </a:lnTo>
                                <a:lnTo>
                                  <a:pt x="0" y="373024"/>
                                </a:lnTo>
                                <a:lnTo>
                                  <a:pt x="9525" y="373024"/>
                                </a:lnTo>
                                <a:lnTo>
                                  <a:pt x="9525" y="344449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296824"/>
                                </a:moveTo>
                                <a:lnTo>
                                  <a:pt x="0" y="296824"/>
                                </a:lnTo>
                                <a:lnTo>
                                  <a:pt x="0" y="325399"/>
                                </a:lnTo>
                                <a:lnTo>
                                  <a:pt x="9525" y="325399"/>
                                </a:lnTo>
                                <a:lnTo>
                                  <a:pt x="9525" y="296824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249199"/>
                                </a:moveTo>
                                <a:lnTo>
                                  <a:pt x="0" y="249199"/>
                                </a:lnTo>
                                <a:lnTo>
                                  <a:pt x="0" y="277774"/>
                                </a:lnTo>
                                <a:lnTo>
                                  <a:pt x="9525" y="277774"/>
                                </a:lnTo>
                                <a:lnTo>
                                  <a:pt x="9525" y="249199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201612"/>
                                </a:moveTo>
                                <a:lnTo>
                                  <a:pt x="0" y="201612"/>
                                </a:lnTo>
                                <a:lnTo>
                                  <a:pt x="0" y="230187"/>
                                </a:lnTo>
                                <a:lnTo>
                                  <a:pt x="9525" y="230187"/>
                                </a:lnTo>
                                <a:lnTo>
                                  <a:pt x="9525" y="201612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5" y="154025"/>
                                </a:moveTo>
                                <a:lnTo>
                                  <a:pt x="0" y="154025"/>
                                </a:lnTo>
                                <a:lnTo>
                                  <a:pt x="0" y="182600"/>
                                </a:lnTo>
                                <a:lnTo>
                                  <a:pt x="9525" y="182600"/>
                                </a:lnTo>
                                <a:lnTo>
                                  <a:pt x="9525" y="1540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9855" y="107416"/>
                                </a:moveTo>
                                <a:lnTo>
                                  <a:pt x="355" y="106781"/>
                                </a:lnTo>
                                <a:lnTo>
                                  <a:pt x="330" y="107416"/>
                                </a:lnTo>
                                <a:lnTo>
                                  <a:pt x="0" y="114300"/>
                                </a:lnTo>
                                <a:lnTo>
                                  <a:pt x="0" y="134975"/>
                                </a:lnTo>
                                <a:lnTo>
                                  <a:pt x="9525" y="134975"/>
                                </a:lnTo>
                                <a:lnTo>
                                  <a:pt x="9525" y="114300"/>
                                </a:lnTo>
                                <a:lnTo>
                                  <a:pt x="9855" y="107416"/>
                                </a:lnTo>
                                <a:close/>
                              </a:path>
                              <a:path w="6119495" h="5810250">
                                <a:moveTo>
                                  <a:pt x="9893" y="5703748"/>
                                </a:moveTo>
                                <a:lnTo>
                                  <a:pt x="9525" y="5695950"/>
                                </a:lnTo>
                                <a:lnTo>
                                  <a:pt x="9525" y="5676290"/>
                                </a:lnTo>
                                <a:lnTo>
                                  <a:pt x="0" y="5676290"/>
                                </a:lnTo>
                                <a:lnTo>
                                  <a:pt x="0" y="5695950"/>
                                </a:lnTo>
                                <a:lnTo>
                                  <a:pt x="406" y="5704459"/>
                                </a:lnTo>
                                <a:lnTo>
                                  <a:pt x="9893" y="5703748"/>
                                </a:lnTo>
                                <a:close/>
                              </a:path>
                              <a:path w="6119495" h="5810250">
                                <a:moveTo>
                                  <a:pt x="21704" y="65290"/>
                                </a:moveTo>
                                <a:lnTo>
                                  <a:pt x="13271" y="60858"/>
                                </a:lnTo>
                                <a:lnTo>
                                  <a:pt x="8699" y="70561"/>
                                </a:lnTo>
                                <a:lnTo>
                                  <a:pt x="4889" y="81165"/>
                                </a:lnTo>
                                <a:lnTo>
                                  <a:pt x="3162" y="88036"/>
                                </a:lnTo>
                                <a:lnTo>
                                  <a:pt x="12420" y="90233"/>
                                </a:lnTo>
                                <a:lnTo>
                                  <a:pt x="14008" y="83934"/>
                                </a:lnTo>
                                <a:lnTo>
                                  <a:pt x="17487" y="74206"/>
                                </a:lnTo>
                                <a:lnTo>
                                  <a:pt x="21704" y="65290"/>
                                </a:lnTo>
                                <a:close/>
                              </a:path>
                              <a:path w="6119495" h="5810250">
                                <a:moveTo>
                                  <a:pt x="22098" y="5745708"/>
                                </a:moveTo>
                                <a:lnTo>
                                  <a:pt x="21907" y="5745391"/>
                                </a:lnTo>
                                <a:lnTo>
                                  <a:pt x="17487" y="5736044"/>
                                </a:lnTo>
                                <a:lnTo>
                                  <a:pt x="14008" y="5726315"/>
                                </a:lnTo>
                                <a:lnTo>
                                  <a:pt x="12649" y="5720918"/>
                                </a:lnTo>
                                <a:lnTo>
                                  <a:pt x="3403" y="5723179"/>
                                </a:lnTo>
                                <a:lnTo>
                                  <a:pt x="4889" y="5729084"/>
                                </a:lnTo>
                                <a:lnTo>
                                  <a:pt x="8699" y="5739689"/>
                                </a:lnTo>
                                <a:lnTo>
                                  <a:pt x="13500" y="5749887"/>
                                </a:lnTo>
                                <a:lnTo>
                                  <a:pt x="13728" y="5750268"/>
                                </a:lnTo>
                                <a:lnTo>
                                  <a:pt x="22098" y="5745708"/>
                                </a:lnTo>
                                <a:close/>
                              </a:path>
                              <a:path w="6119495" h="5810250">
                                <a:moveTo>
                                  <a:pt x="50025" y="31661"/>
                                </a:moveTo>
                                <a:lnTo>
                                  <a:pt x="44170" y="24155"/>
                                </a:lnTo>
                                <a:lnTo>
                                  <a:pt x="41821" y="25895"/>
                                </a:lnTo>
                                <a:lnTo>
                                  <a:pt x="33477" y="33477"/>
                                </a:lnTo>
                                <a:lnTo>
                                  <a:pt x="25895" y="41821"/>
                                </a:lnTo>
                                <a:lnTo>
                                  <a:pt x="23710" y="44767"/>
                                </a:lnTo>
                                <a:lnTo>
                                  <a:pt x="31267" y="50558"/>
                                </a:lnTo>
                                <a:lnTo>
                                  <a:pt x="33261" y="47866"/>
                                </a:lnTo>
                                <a:lnTo>
                                  <a:pt x="40208" y="40208"/>
                                </a:lnTo>
                                <a:lnTo>
                                  <a:pt x="47853" y="33274"/>
                                </a:lnTo>
                                <a:lnTo>
                                  <a:pt x="50025" y="31661"/>
                                </a:lnTo>
                                <a:close/>
                              </a:path>
                              <a:path w="6119495" h="5810250">
                                <a:moveTo>
                                  <a:pt x="50812" y="5779173"/>
                                </a:moveTo>
                                <a:lnTo>
                                  <a:pt x="47853" y="5776988"/>
                                </a:lnTo>
                                <a:lnTo>
                                  <a:pt x="40208" y="5770042"/>
                                </a:lnTo>
                                <a:lnTo>
                                  <a:pt x="33261" y="5762383"/>
                                </a:lnTo>
                                <a:lnTo>
                                  <a:pt x="31813" y="5760440"/>
                                </a:lnTo>
                                <a:lnTo>
                                  <a:pt x="24333" y="5766320"/>
                                </a:lnTo>
                                <a:lnTo>
                                  <a:pt x="25895" y="5768429"/>
                                </a:lnTo>
                                <a:lnTo>
                                  <a:pt x="33477" y="5776773"/>
                                </a:lnTo>
                                <a:lnTo>
                                  <a:pt x="41821" y="5784354"/>
                                </a:lnTo>
                                <a:lnTo>
                                  <a:pt x="45008" y="5786717"/>
                                </a:lnTo>
                                <a:lnTo>
                                  <a:pt x="50812" y="5779173"/>
                                </a:lnTo>
                                <a:close/>
                              </a:path>
                              <a:path w="6119495" h="5810250">
                                <a:moveTo>
                                  <a:pt x="89585" y="12585"/>
                                </a:moveTo>
                                <a:lnTo>
                                  <a:pt x="87312" y="3352"/>
                                </a:lnTo>
                                <a:lnTo>
                                  <a:pt x="81165" y="4889"/>
                                </a:lnTo>
                                <a:lnTo>
                                  <a:pt x="70548" y="8699"/>
                                </a:lnTo>
                                <a:lnTo>
                                  <a:pt x="60363" y="13512"/>
                                </a:lnTo>
                                <a:lnTo>
                                  <a:pt x="60159" y="13512"/>
                                </a:lnTo>
                                <a:lnTo>
                                  <a:pt x="64617" y="21907"/>
                                </a:lnTo>
                                <a:lnTo>
                                  <a:pt x="64858" y="21907"/>
                                </a:lnTo>
                                <a:lnTo>
                                  <a:pt x="74193" y="17500"/>
                                </a:lnTo>
                                <a:lnTo>
                                  <a:pt x="83921" y="14008"/>
                                </a:lnTo>
                                <a:lnTo>
                                  <a:pt x="89585" y="12585"/>
                                </a:lnTo>
                                <a:close/>
                              </a:path>
                              <a:path w="6119495" h="5810250">
                                <a:moveTo>
                                  <a:pt x="90462" y="5797880"/>
                                </a:moveTo>
                                <a:lnTo>
                                  <a:pt x="83921" y="5796242"/>
                                </a:lnTo>
                                <a:lnTo>
                                  <a:pt x="74193" y="5792749"/>
                                </a:lnTo>
                                <a:lnTo>
                                  <a:pt x="65570" y="5788672"/>
                                </a:lnTo>
                                <a:lnTo>
                                  <a:pt x="61099" y="5797093"/>
                                </a:lnTo>
                                <a:lnTo>
                                  <a:pt x="70548" y="5801550"/>
                                </a:lnTo>
                                <a:lnTo>
                                  <a:pt x="81165" y="5805360"/>
                                </a:lnTo>
                                <a:lnTo>
                                  <a:pt x="88328" y="5807151"/>
                                </a:lnTo>
                                <a:lnTo>
                                  <a:pt x="90462" y="5797880"/>
                                </a:lnTo>
                                <a:close/>
                              </a:path>
                              <a:path w="6119495" h="5810250">
                                <a:moveTo>
                                  <a:pt x="135267" y="5800725"/>
                                </a:moveTo>
                                <a:lnTo>
                                  <a:pt x="114300" y="5800725"/>
                                </a:lnTo>
                                <a:lnTo>
                                  <a:pt x="107721" y="5800407"/>
                                </a:lnTo>
                                <a:lnTo>
                                  <a:pt x="107696" y="5800725"/>
                                </a:lnTo>
                                <a:lnTo>
                                  <a:pt x="107048" y="5809894"/>
                                </a:lnTo>
                                <a:lnTo>
                                  <a:pt x="114300" y="5810250"/>
                                </a:lnTo>
                                <a:lnTo>
                                  <a:pt x="135267" y="5810250"/>
                                </a:lnTo>
                                <a:lnTo>
                                  <a:pt x="135267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142875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06032" y="393"/>
                                </a:lnTo>
                                <a:lnTo>
                                  <a:pt x="106718" y="9893"/>
                                </a:lnTo>
                                <a:lnTo>
                                  <a:pt x="114300" y="9525"/>
                                </a:lnTo>
                                <a:lnTo>
                                  <a:pt x="142875" y="9525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182880" y="5800725"/>
                                </a:moveTo>
                                <a:lnTo>
                                  <a:pt x="154305" y="5800725"/>
                                </a:lnTo>
                                <a:lnTo>
                                  <a:pt x="154305" y="5810250"/>
                                </a:lnTo>
                                <a:lnTo>
                                  <a:pt x="182880" y="5810250"/>
                                </a:lnTo>
                                <a:lnTo>
                                  <a:pt x="182880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190474" y="0"/>
                                </a:moveTo>
                                <a:lnTo>
                                  <a:pt x="161899" y="0"/>
                                </a:lnTo>
                                <a:lnTo>
                                  <a:pt x="161899" y="9525"/>
                                </a:lnTo>
                                <a:lnTo>
                                  <a:pt x="190474" y="9525"/>
                                </a:lnTo>
                                <a:lnTo>
                                  <a:pt x="190474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230479" y="5800725"/>
                                </a:moveTo>
                                <a:lnTo>
                                  <a:pt x="201904" y="5800725"/>
                                </a:lnTo>
                                <a:lnTo>
                                  <a:pt x="201904" y="5810250"/>
                                </a:lnTo>
                                <a:lnTo>
                                  <a:pt x="230479" y="5810250"/>
                                </a:lnTo>
                                <a:lnTo>
                                  <a:pt x="230479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238074" y="0"/>
                                </a:moveTo>
                                <a:lnTo>
                                  <a:pt x="209499" y="0"/>
                                </a:lnTo>
                                <a:lnTo>
                                  <a:pt x="209499" y="9525"/>
                                </a:lnTo>
                                <a:lnTo>
                                  <a:pt x="238074" y="9525"/>
                                </a:lnTo>
                                <a:lnTo>
                                  <a:pt x="238074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278091" y="5800725"/>
                                </a:moveTo>
                                <a:lnTo>
                                  <a:pt x="249516" y="5800725"/>
                                </a:lnTo>
                                <a:lnTo>
                                  <a:pt x="249516" y="5810250"/>
                                </a:lnTo>
                                <a:lnTo>
                                  <a:pt x="278091" y="5810250"/>
                                </a:lnTo>
                                <a:lnTo>
                                  <a:pt x="278091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285686" y="0"/>
                                </a:moveTo>
                                <a:lnTo>
                                  <a:pt x="257111" y="0"/>
                                </a:lnTo>
                                <a:lnTo>
                                  <a:pt x="257111" y="9525"/>
                                </a:lnTo>
                                <a:lnTo>
                                  <a:pt x="285686" y="9525"/>
                                </a:lnTo>
                                <a:lnTo>
                                  <a:pt x="285686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325691" y="5800725"/>
                                </a:moveTo>
                                <a:lnTo>
                                  <a:pt x="297116" y="5800725"/>
                                </a:lnTo>
                                <a:lnTo>
                                  <a:pt x="297116" y="5810250"/>
                                </a:lnTo>
                                <a:lnTo>
                                  <a:pt x="325691" y="5810250"/>
                                </a:lnTo>
                                <a:lnTo>
                                  <a:pt x="325691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333286" y="0"/>
                                </a:moveTo>
                                <a:lnTo>
                                  <a:pt x="304711" y="0"/>
                                </a:lnTo>
                                <a:lnTo>
                                  <a:pt x="304711" y="9525"/>
                                </a:lnTo>
                                <a:lnTo>
                                  <a:pt x="333286" y="9525"/>
                                </a:lnTo>
                                <a:lnTo>
                                  <a:pt x="333286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373303" y="5800725"/>
                                </a:moveTo>
                                <a:lnTo>
                                  <a:pt x="344728" y="5800725"/>
                                </a:lnTo>
                                <a:lnTo>
                                  <a:pt x="344728" y="5810250"/>
                                </a:lnTo>
                                <a:lnTo>
                                  <a:pt x="373303" y="5810250"/>
                                </a:lnTo>
                                <a:lnTo>
                                  <a:pt x="373303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380898" y="0"/>
                                </a:moveTo>
                                <a:lnTo>
                                  <a:pt x="352323" y="0"/>
                                </a:lnTo>
                                <a:lnTo>
                                  <a:pt x="352323" y="9525"/>
                                </a:lnTo>
                                <a:lnTo>
                                  <a:pt x="380898" y="9525"/>
                                </a:lnTo>
                                <a:lnTo>
                                  <a:pt x="380898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420903" y="5800725"/>
                                </a:moveTo>
                                <a:lnTo>
                                  <a:pt x="392328" y="5800725"/>
                                </a:lnTo>
                                <a:lnTo>
                                  <a:pt x="392328" y="5810250"/>
                                </a:lnTo>
                                <a:lnTo>
                                  <a:pt x="420903" y="5810250"/>
                                </a:lnTo>
                                <a:lnTo>
                                  <a:pt x="420903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428498" y="0"/>
                                </a:moveTo>
                                <a:lnTo>
                                  <a:pt x="399923" y="0"/>
                                </a:lnTo>
                                <a:lnTo>
                                  <a:pt x="399923" y="9525"/>
                                </a:lnTo>
                                <a:lnTo>
                                  <a:pt x="428498" y="9525"/>
                                </a:lnTo>
                                <a:lnTo>
                                  <a:pt x="428498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468515" y="5800725"/>
                                </a:moveTo>
                                <a:lnTo>
                                  <a:pt x="439940" y="5800725"/>
                                </a:lnTo>
                                <a:lnTo>
                                  <a:pt x="439940" y="5810250"/>
                                </a:lnTo>
                                <a:lnTo>
                                  <a:pt x="468515" y="5810250"/>
                                </a:lnTo>
                                <a:lnTo>
                                  <a:pt x="468515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476110" y="0"/>
                                </a:moveTo>
                                <a:lnTo>
                                  <a:pt x="447535" y="0"/>
                                </a:lnTo>
                                <a:lnTo>
                                  <a:pt x="447535" y="9525"/>
                                </a:lnTo>
                                <a:lnTo>
                                  <a:pt x="476110" y="9525"/>
                                </a:lnTo>
                                <a:lnTo>
                                  <a:pt x="476110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516115" y="5800725"/>
                                </a:moveTo>
                                <a:lnTo>
                                  <a:pt x="487540" y="5800725"/>
                                </a:lnTo>
                                <a:lnTo>
                                  <a:pt x="487540" y="5810250"/>
                                </a:lnTo>
                                <a:lnTo>
                                  <a:pt x="516115" y="5810250"/>
                                </a:lnTo>
                                <a:lnTo>
                                  <a:pt x="516115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523709" y="0"/>
                                </a:moveTo>
                                <a:lnTo>
                                  <a:pt x="495134" y="0"/>
                                </a:lnTo>
                                <a:lnTo>
                                  <a:pt x="495134" y="9525"/>
                                </a:lnTo>
                                <a:lnTo>
                                  <a:pt x="523709" y="9525"/>
                                </a:lnTo>
                                <a:lnTo>
                                  <a:pt x="523709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563727" y="5800725"/>
                                </a:moveTo>
                                <a:lnTo>
                                  <a:pt x="535152" y="5800725"/>
                                </a:lnTo>
                                <a:lnTo>
                                  <a:pt x="535152" y="5810250"/>
                                </a:lnTo>
                                <a:lnTo>
                                  <a:pt x="563727" y="5810250"/>
                                </a:lnTo>
                                <a:lnTo>
                                  <a:pt x="563727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571322" y="0"/>
                                </a:moveTo>
                                <a:lnTo>
                                  <a:pt x="542747" y="0"/>
                                </a:lnTo>
                                <a:lnTo>
                                  <a:pt x="542747" y="9525"/>
                                </a:lnTo>
                                <a:lnTo>
                                  <a:pt x="571322" y="9525"/>
                                </a:lnTo>
                                <a:lnTo>
                                  <a:pt x="571322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327" y="5800725"/>
                                </a:moveTo>
                                <a:lnTo>
                                  <a:pt x="582752" y="5800725"/>
                                </a:lnTo>
                                <a:lnTo>
                                  <a:pt x="582752" y="5810250"/>
                                </a:lnTo>
                                <a:lnTo>
                                  <a:pt x="611327" y="5810250"/>
                                </a:lnTo>
                                <a:lnTo>
                                  <a:pt x="611327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8921" y="0"/>
                                </a:moveTo>
                                <a:lnTo>
                                  <a:pt x="590346" y="0"/>
                                </a:lnTo>
                                <a:lnTo>
                                  <a:pt x="590346" y="9525"/>
                                </a:lnTo>
                                <a:lnTo>
                                  <a:pt x="618921" y="9525"/>
                                </a:lnTo>
                                <a:lnTo>
                                  <a:pt x="618921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658939" y="5800725"/>
                                </a:moveTo>
                                <a:lnTo>
                                  <a:pt x="630364" y="5800725"/>
                                </a:lnTo>
                                <a:lnTo>
                                  <a:pt x="630364" y="5810250"/>
                                </a:lnTo>
                                <a:lnTo>
                                  <a:pt x="658939" y="5810250"/>
                                </a:lnTo>
                                <a:lnTo>
                                  <a:pt x="658939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666534" y="0"/>
                                </a:moveTo>
                                <a:lnTo>
                                  <a:pt x="637959" y="0"/>
                                </a:lnTo>
                                <a:lnTo>
                                  <a:pt x="637959" y="9525"/>
                                </a:lnTo>
                                <a:lnTo>
                                  <a:pt x="666534" y="9525"/>
                                </a:lnTo>
                                <a:lnTo>
                                  <a:pt x="666534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706539" y="5800725"/>
                                </a:moveTo>
                                <a:lnTo>
                                  <a:pt x="677964" y="5800725"/>
                                </a:lnTo>
                                <a:lnTo>
                                  <a:pt x="677964" y="5810250"/>
                                </a:lnTo>
                                <a:lnTo>
                                  <a:pt x="706539" y="5810250"/>
                                </a:lnTo>
                                <a:lnTo>
                                  <a:pt x="706539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714133" y="0"/>
                                </a:moveTo>
                                <a:lnTo>
                                  <a:pt x="685558" y="0"/>
                                </a:lnTo>
                                <a:lnTo>
                                  <a:pt x="685558" y="9525"/>
                                </a:lnTo>
                                <a:lnTo>
                                  <a:pt x="714133" y="9525"/>
                                </a:lnTo>
                                <a:lnTo>
                                  <a:pt x="714133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754151" y="5800725"/>
                                </a:moveTo>
                                <a:lnTo>
                                  <a:pt x="725576" y="5800725"/>
                                </a:lnTo>
                                <a:lnTo>
                                  <a:pt x="725576" y="5810250"/>
                                </a:lnTo>
                                <a:lnTo>
                                  <a:pt x="754151" y="5810250"/>
                                </a:lnTo>
                                <a:lnTo>
                                  <a:pt x="754151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761746" y="0"/>
                                </a:moveTo>
                                <a:lnTo>
                                  <a:pt x="733171" y="0"/>
                                </a:lnTo>
                                <a:lnTo>
                                  <a:pt x="733171" y="9525"/>
                                </a:lnTo>
                                <a:lnTo>
                                  <a:pt x="761746" y="9525"/>
                                </a:lnTo>
                                <a:lnTo>
                                  <a:pt x="761746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801751" y="5800725"/>
                                </a:moveTo>
                                <a:lnTo>
                                  <a:pt x="773176" y="5800725"/>
                                </a:lnTo>
                                <a:lnTo>
                                  <a:pt x="773176" y="5810250"/>
                                </a:lnTo>
                                <a:lnTo>
                                  <a:pt x="801751" y="5810250"/>
                                </a:lnTo>
                                <a:lnTo>
                                  <a:pt x="801751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809345" y="0"/>
                                </a:moveTo>
                                <a:lnTo>
                                  <a:pt x="780770" y="0"/>
                                </a:lnTo>
                                <a:lnTo>
                                  <a:pt x="780770" y="9525"/>
                                </a:lnTo>
                                <a:lnTo>
                                  <a:pt x="809345" y="9525"/>
                                </a:lnTo>
                                <a:lnTo>
                                  <a:pt x="809345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849363" y="5800725"/>
                                </a:moveTo>
                                <a:lnTo>
                                  <a:pt x="820788" y="5800725"/>
                                </a:lnTo>
                                <a:lnTo>
                                  <a:pt x="820788" y="5810250"/>
                                </a:lnTo>
                                <a:lnTo>
                                  <a:pt x="849363" y="5810250"/>
                                </a:lnTo>
                                <a:lnTo>
                                  <a:pt x="849363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856957" y="0"/>
                                </a:moveTo>
                                <a:lnTo>
                                  <a:pt x="828382" y="0"/>
                                </a:lnTo>
                                <a:lnTo>
                                  <a:pt x="828382" y="9525"/>
                                </a:lnTo>
                                <a:lnTo>
                                  <a:pt x="856957" y="9525"/>
                                </a:lnTo>
                                <a:lnTo>
                                  <a:pt x="856957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896962" y="5800725"/>
                                </a:moveTo>
                                <a:lnTo>
                                  <a:pt x="868387" y="5800725"/>
                                </a:lnTo>
                                <a:lnTo>
                                  <a:pt x="868387" y="5810250"/>
                                </a:lnTo>
                                <a:lnTo>
                                  <a:pt x="896962" y="5810250"/>
                                </a:lnTo>
                                <a:lnTo>
                                  <a:pt x="896962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904557" y="0"/>
                                </a:moveTo>
                                <a:lnTo>
                                  <a:pt x="875982" y="0"/>
                                </a:lnTo>
                                <a:lnTo>
                                  <a:pt x="875982" y="9525"/>
                                </a:lnTo>
                                <a:lnTo>
                                  <a:pt x="904557" y="9525"/>
                                </a:lnTo>
                                <a:lnTo>
                                  <a:pt x="904557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944575" y="5800725"/>
                                </a:moveTo>
                                <a:lnTo>
                                  <a:pt x="916000" y="5800725"/>
                                </a:lnTo>
                                <a:lnTo>
                                  <a:pt x="916000" y="5810250"/>
                                </a:lnTo>
                                <a:lnTo>
                                  <a:pt x="944575" y="5810250"/>
                                </a:lnTo>
                                <a:lnTo>
                                  <a:pt x="944575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952169" y="0"/>
                                </a:moveTo>
                                <a:lnTo>
                                  <a:pt x="923594" y="0"/>
                                </a:lnTo>
                                <a:lnTo>
                                  <a:pt x="923594" y="9525"/>
                                </a:lnTo>
                                <a:lnTo>
                                  <a:pt x="952169" y="9525"/>
                                </a:lnTo>
                                <a:lnTo>
                                  <a:pt x="952169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992174" y="5800725"/>
                                </a:moveTo>
                                <a:lnTo>
                                  <a:pt x="963599" y="5800725"/>
                                </a:lnTo>
                                <a:lnTo>
                                  <a:pt x="963599" y="5810250"/>
                                </a:lnTo>
                                <a:lnTo>
                                  <a:pt x="992174" y="5810250"/>
                                </a:lnTo>
                                <a:lnTo>
                                  <a:pt x="992174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999769" y="0"/>
                                </a:moveTo>
                                <a:lnTo>
                                  <a:pt x="971194" y="0"/>
                                </a:lnTo>
                                <a:lnTo>
                                  <a:pt x="971194" y="9525"/>
                                </a:lnTo>
                                <a:lnTo>
                                  <a:pt x="999769" y="9525"/>
                                </a:lnTo>
                                <a:lnTo>
                                  <a:pt x="999769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1039787" y="5800725"/>
                                </a:moveTo>
                                <a:lnTo>
                                  <a:pt x="1011212" y="5800725"/>
                                </a:lnTo>
                                <a:lnTo>
                                  <a:pt x="1011212" y="5810250"/>
                                </a:lnTo>
                                <a:lnTo>
                                  <a:pt x="1039787" y="5810250"/>
                                </a:lnTo>
                                <a:lnTo>
                                  <a:pt x="1039787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1047381" y="0"/>
                                </a:moveTo>
                                <a:lnTo>
                                  <a:pt x="1018806" y="0"/>
                                </a:lnTo>
                                <a:lnTo>
                                  <a:pt x="1018806" y="9525"/>
                                </a:lnTo>
                                <a:lnTo>
                                  <a:pt x="1047381" y="9525"/>
                                </a:lnTo>
                                <a:lnTo>
                                  <a:pt x="1047381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1087386" y="5800725"/>
                                </a:moveTo>
                                <a:lnTo>
                                  <a:pt x="1058811" y="5800725"/>
                                </a:lnTo>
                                <a:lnTo>
                                  <a:pt x="1058811" y="5810250"/>
                                </a:lnTo>
                                <a:lnTo>
                                  <a:pt x="1087386" y="5810250"/>
                                </a:lnTo>
                                <a:lnTo>
                                  <a:pt x="1087386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1094981" y="0"/>
                                </a:moveTo>
                                <a:lnTo>
                                  <a:pt x="1066406" y="0"/>
                                </a:lnTo>
                                <a:lnTo>
                                  <a:pt x="1066406" y="9525"/>
                                </a:lnTo>
                                <a:lnTo>
                                  <a:pt x="1094981" y="9525"/>
                                </a:lnTo>
                                <a:lnTo>
                                  <a:pt x="1094981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1134999" y="5800725"/>
                                </a:moveTo>
                                <a:lnTo>
                                  <a:pt x="1106424" y="5800725"/>
                                </a:lnTo>
                                <a:lnTo>
                                  <a:pt x="1106424" y="5810250"/>
                                </a:lnTo>
                                <a:lnTo>
                                  <a:pt x="1134999" y="5810250"/>
                                </a:lnTo>
                                <a:lnTo>
                                  <a:pt x="1134999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1142593" y="0"/>
                                </a:moveTo>
                                <a:lnTo>
                                  <a:pt x="1114018" y="0"/>
                                </a:lnTo>
                                <a:lnTo>
                                  <a:pt x="1114018" y="9525"/>
                                </a:lnTo>
                                <a:lnTo>
                                  <a:pt x="1142593" y="9525"/>
                                </a:lnTo>
                                <a:lnTo>
                                  <a:pt x="1142593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1182598" y="5800725"/>
                                </a:moveTo>
                                <a:lnTo>
                                  <a:pt x="1154023" y="5800725"/>
                                </a:lnTo>
                                <a:lnTo>
                                  <a:pt x="1154023" y="5810250"/>
                                </a:lnTo>
                                <a:lnTo>
                                  <a:pt x="1182598" y="5810250"/>
                                </a:lnTo>
                                <a:lnTo>
                                  <a:pt x="1182598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1190193" y="0"/>
                                </a:moveTo>
                                <a:lnTo>
                                  <a:pt x="1161618" y="0"/>
                                </a:lnTo>
                                <a:lnTo>
                                  <a:pt x="1161618" y="9525"/>
                                </a:lnTo>
                                <a:lnTo>
                                  <a:pt x="1190193" y="9525"/>
                                </a:lnTo>
                                <a:lnTo>
                                  <a:pt x="1190193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1230198" y="5800725"/>
                                </a:moveTo>
                                <a:lnTo>
                                  <a:pt x="1201623" y="5800725"/>
                                </a:lnTo>
                                <a:lnTo>
                                  <a:pt x="1201623" y="5810250"/>
                                </a:lnTo>
                                <a:lnTo>
                                  <a:pt x="1230198" y="5810250"/>
                                </a:lnTo>
                                <a:lnTo>
                                  <a:pt x="1230198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1237805" y="0"/>
                                </a:moveTo>
                                <a:lnTo>
                                  <a:pt x="1209230" y="0"/>
                                </a:lnTo>
                                <a:lnTo>
                                  <a:pt x="1209230" y="9525"/>
                                </a:lnTo>
                                <a:lnTo>
                                  <a:pt x="1237805" y="9525"/>
                                </a:lnTo>
                                <a:lnTo>
                                  <a:pt x="1237805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1277810" y="5800725"/>
                                </a:moveTo>
                                <a:lnTo>
                                  <a:pt x="1249235" y="5800725"/>
                                </a:lnTo>
                                <a:lnTo>
                                  <a:pt x="1249235" y="5810250"/>
                                </a:lnTo>
                                <a:lnTo>
                                  <a:pt x="1277810" y="5810250"/>
                                </a:lnTo>
                                <a:lnTo>
                                  <a:pt x="1277810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1285405" y="0"/>
                                </a:moveTo>
                                <a:lnTo>
                                  <a:pt x="1256830" y="0"/>
                                </a:lnTo>
                                <a:lnTo>
                                  <a:pt x="1256830" y="9525"/>
                                </a:lnTo>
                                <a:lnTo>
                                  <a:pt x="1285405" y="9525"/>
                                </a:lnTo>
                                <a:lnTo>
                                  <a:pt x="1285405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1325410" y="5800725"/>
                                </a:moveTo>
                                <a:lnTo>
                                  <a:pt x="1296835" y="5800725"/>
                                </a:lnTo>
                                <a:lnTo>
                                  <a:pt x="1296835" y="5810250"/>
                                </a:lnTo>
                                <a:lnTo>
                                  <a:pt x="1325410" y="5810250"/>
                                </a:lnTo>
                                <a:lnTo>
                                  <a:pt x="1325410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1333017" y="0"/>
                                </a:moveTo>
                                <a:lnTo>
                                  <a:pt x="1304442" y="0"/>
                                </a:lnTo>
                                <a:lnTo>
                                  <a:pt x="1304442" y="9525"/>
                                </a:lnTo>
                                <a:lnTo>
                                  <a:pt x="1333017" y="9525"/>
                                </a:lnTo>
                                <a:lnTo>
                                  <a:pt x="1333017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1373022" y="5800725"/>
                                </a:moveTo>
                                <a:lnTo>
                                  <a:pt x="1344447" y="5800725"/>
                                </a:lnTo>
                                <a:lnTo>
                                  <a:pt x="1344447" y="5810250"/>
                                </a:lnTo>
                                <a:lnTo>
                                  <a:pt x="1373022" y="5810250"/>
                                </a:lnTo>
                                <a:lnTo>
                                  <a:pt x="1373022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1380617" y="0"/>
                                </a:moveTo>
                                <a:lnTo>
                                  <a:pt x="1352042" y="0"/>
                                </a:lnTo>
                                <a:lnTo>
                                  <a:pt x="1352042" y="9525"/>
                                </a:lnTo>
                                <a:lnTo>
                                  <a:pt x="1380617" y="9525"/>
                                </a:lnTo>
                                <a:lnTo>
                                  <a:pt x="1380617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1420622" y="5800725"/>
                                </a:moveTo>
                                <a:lnTo>
                                  <a:pt x="1392047" y="5800725"/>
                                </a:lnTo>
                                <a:lnTo>
                                  <a:pt x="1392047" y="5810250"/>
                                </a:lnTo>
                                <a:lnTo>
                                  <a:pt x="1420622" y="5810250"/>
                                </a:lnTo>
                                <a:lnTo>
                                  <a:pt x="1420622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1428229" y="0"/>
                                </a:moveTo>
                                <a:lnTo>
                                  <a:pt x="1399654" y="0"/>
                                </a:lnTo>
                                <a:lnTo>
                                  <a:pt x="1399654" y="9525"/>
                                </a:lnTo>
                                <a:lnTo>
                                  <a:pt x="1428229" y="9525"/>
                                </a:lnTo>
                                <a:lnTo>
                                  <a:pt x="1428229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1468234" y="5800725"/>
                                </a:moveTo>
                                <a:lnTo>
                                  <a:pt x="1439659" y="5800725"/>
                                </a:lnTo>
                                <a:lnTo>
                                  <a:pt x="1439659" y="5810250"/>
                                </a:lnTo>
                                <a:lnTo>
                                  <a:pt x="1468234" y="5810250"/>
                                </a:lnTo>
                                <a:lnTo>
                                  <a:pt x="1468234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1475828" y="0"/>
                                </a:moveTo>
                                <a:lnTo>
                                  <a:pt x="1447253" y="0"/>
                                </a:lnTo>
                                <a:lnTo>
                                  <a:pt x="1447253" y="9525"/>
                                </a:lnTo>
                                <a:lnTo>
                                  <a:pt x="1475828" y="9525"/>
                                </a:lnTo>
                                <a:lnTo>
                                  <a:pt x="1475828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1515833" y="5800725"/>
                                </a:moveTo>
                                <a:lnTo>
                                  <a:pt x="1487258" y="5800725"/>
                                </a:lnTo>
                                <a:lnTo>
                                  <a:pt x="1487258" y="5810250"/>
                                </a:lnTo>
                                <a:lnTo>
                                  <a:pt x="1515833" y="5810250"/>
                                </a:lnTo>
                                <a:lnTo>
                                  <a:pt x="1515833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1523441" y="0"/>
                                </a:moveTo>
                                <a:lnTo>
                                  <a:pt x="1494866" y="0"/>
                                </a:lnTo>
                                <a:lnTo>
                                  <a:pt x="1494866" y="9525"/>
                                </a:lnTo>
                                <a:lnTo>
                                  <a:pt x="1523441" y="9525"/>
                                </a:lnTo>
                                <a:lnTo>
                                  <a:pt x="1523441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1563446" y="5800725"/>
                                </a:moveTo>
                                <a:lnTo>
                                  <a:pt x="1534871" y="5800725"/>
                                </a:lnTo>
                                <a:lnTo>
                                  <a:pt x="1534871" y="5810250"/>
                                </a:lnTo>
                                <a:lnTo>
                                  <a:pt x="1563446" y="5810250"/>
                                </a:lnTo>
                                <a:lnTo>
                                  <a:pt x="1563446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1571040" y="0"/>
                                </a:moveTo>
                                <a:lnTo>
                                  <a:pt x="1542465" y="0"/>
                                </a:lnTo>
                                <a:lnTo>
                                  <a:pt x="1542465" y="9525"/>
                                </a:lnTo>
                                <a:lnTo>
                                  <a:pt x="1571040" y="9525"/>
                                </a:lnTo>
                                <a:lnTo>
                                  <a:pt x="1571040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1611045" y="5800725"/>
                                </a:moveTo>
                                <a:lnTo>
                                  <a:pt x="1582483" y="5800725"/>
                                </a:lnTo>
                                <a:lnTo>
                                  <a:pt x="1582483" y="5810250"/>
                                </a:lnTo>
                                <a:lnTo>
                                  <a:pt x="1611045" y="5810250"/>
                                </a:lnTo>
                                <a:lnTo>
                                  <a:pt x="1611045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1618653" y="0"/>
                                </a:moveTo>
                                <a:lnTo>
                                  <a:pt x="1590078" y="0"/>
                                </a:lnTo>
                                <a:lnTo>
                                  <a:pt x="1590078" y="9525"/>
                                </a:lnTo>
                                <a:lnTo>
                                  <a:pt x="1618653" y="9525"/>
                                </a:lnTo>
                                <a:lnTo>
                                  <a:pt x="1618653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1658658" y="5800725"/>
                                </a:moveTo>
                                <a:lnTo>
                                  <a:pt x="1630083" y="5800725"/>
                                </a:lnTo>
                                <a:lnTo>
                                  <a:pt x="1630083" y="5810250"/>
                                </a:lnTo>
                                <a:lnTo>
                                  <a:pt x="1658658" y="5810250"/>
                                </a:lnTo>
                                <a:lnTo>
                                  <a:pt x="1658658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1666252" y="0"/>
                                </a:moveTo>
                                <a:lnTo>
                                  <a:pt x="1637677" y="0"/>
                                </a:lnTo>
                                <a:lnTo>
                                  <a:pt x="1637677" y="9525"/>
                                </a:lnTo>
                                <a:lnTo>
                                  <a:pt x="1666252" y="9525"/>
                                </a:lnTo>
                                <a:lnTo>
                                  <a:pt x="1666252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1706270" y="5800725"/>
                                </a:moveTo>
                                <a:lnTo>
                                  <a:pt x="1677682" y="5800725"/>
                                </a:lnTo>
                                <a:lnTo>
                                  <a:pt x="1677682" y="5810250"/>
                                </a:lnTo>
                                <a:lnTo>
                                  <a:pt x="1706270" y="5810250"/>
                                </a:lnTo>
                                <a:lnTo>
                                  <a:pt x="1706270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1713865" y="0"/>
                                </a:moveTo>
                                <a:lnTo>
                                  <a:pt x="1685290" y="0"/>
                                </a:lnTo>
                                <a:lnTo>
                                  <a:pt x="1685290" y="9525"/>
                                </a:lnTo>
                                <a:lnTo>
                                  <a:pt x="1713865" y="9525"/>
                                </a:lnTo>
                                <a:lnTo>
                                  <a:pt x="1713865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1753870" y="5800725"/>
                                </a:moveTo>
                                <a:lnTo>
                                  <a:pt x="1725295" y="5800725"/>
                                </a:lnTo>
                                <a:lnTo>
                                  <a:pt x="1725295" y="5810250"/>
                                </a:lnTo>
                                <a:lnTo>
                                  <a:pt x="1753870" y="5810250"/>
                                </a:lnTo>
                                <a:lnTo>
                                  <a:pt x="1753870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1761464" y="0"/>
                                </a:moveTo>
                                <a:lnTo>
                                  <a:pt x="1732889" y="0"/>
                                </a:lnTo>
                                <a:lnTo>
                                  <a:pt x="1732889" y="9525"/>
                                </a:lnTo>
                                <a:lnTo>
                                  <a:pt x="1761464" y="9525"/>
                                </a:lnTo>
                                <a:lnTo>
                                  <a:pt x="1761464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1801469" y="5800725"/>
                                </a:moveTo>
                                <a:lnTo>
                                  <a:pt x="1772894" y="5800725"/>
                                </a:lnTo>
                                <a:lnTo>
                                  <a:pt x="1772894" y="5810250"/>
                                </a:lnTo>
                                <a:lnTo>
                                  <a:pt x="1801469" y="5810250"/>
                                </a:lnTo>
                                <a:lnTo>
                                  <a:pt x="1801469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1809076" y="0"/>
                                </a:moveTo>
                                <a:lnTo>
                                  <a:pt x="1780501" y="0"/>
                                </a:lnTo>
                                <a:lnTo>
                                  <a:pt x="1780501" y="9525"/>
                                </a:lnTo>
                                <a:lnTo>
                                  <a:pt x="1809076" y="9525"/>
                                </a:lnTo>
                                <a:lnTo>
                                  <a:pt x="1809076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1849081" y="5800725"/>
                                </a:moveTo>
                                <a:lnTo>
                                  <a:pt x="1820506" y="5800725"/>
                                </a:lnTo>
                                <a:lnTo>
                                  <a:pt x="1820506" y="5810250"/>
                                </a:lnTo>
                                <a:lnTo>
                                  <a:pt x="1849081" y="5810250"/>
                                </a:lnTo>
                                <a:lnTo>
                                  <a:pt x="1849081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1856676" y="0"/>
                                </a:moveTo>
                                <a:lnTo>
                                  <a:pt x="1828101" y="0"/>
                                </a:lnTo>
                                <a:lnTo>
                                  <a:pt x="1828101" y="9525"/>
                                </a:lnTo>
                                <a:lnTo>
                                  <a:pt x="1856676" y="9525"/>
                                </a:lnTo>
                                <a:lnTo>
                                  <a:pt x="1856676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1896681" y="5800725"/>
                                </a:moveTo>
                                <a:lnTo>
                                  <a:pt x="1868106" y="5800725"/>
                                </a:lnTo>
                                <a:lnTo>
                                  <a:pt x="1868106" y="5810250"/>
                                </a:lnTo>
                                <a:lnTo>
                                  <a:pt x="1896681" y="5810250"/>
                                </a:lnTo>
                                <a:lnTo>
                                  <a:pt x="1896681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1904288" y="0"/>
                                </a:moveTo>
                                <a:lnTo>
                                  <a:pt x="1875713" y="0"/>
                                </a:lnTo>
                                <a:lnTo>
                                  <a:pt x="1875713" y="9525"/>
                                </a:lnTo>
                                <a:lnTo>
                                  <a:pt x="1904288" y="9525"/>
                                </a:lnTo>
                                <a:lnTo>
                                  <a:pt x="1904288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1944293" y="5800725"/>
                                </a:moveTo>
                                <a:lnTo>
                                  <a:pt x="1915718" y="5800725"/>
                                </a:lnTo>
                                <a:lnTo>
                                  <a:pt x="1915718" y="5810250"/>
                                </a:lnTo>
                                <a:lnTo>
                                  <a:pt x="1944293" y="5810250"/>
                                </a:lnTo>
                                <a:lnTo>
                                  <a:pt x="1944293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1951888" y="0"/>
                                </a:moveTo>
                                <a:lnTo>
                                  <a:pt x="1923313" y="0"/>
                                </a:lnTo>
                                <a:lnTo>
                                  <a:pt x="1923313" y="9525"/>
                                </a:lnTo>
                                <a:lnTo>
                                  <a:pt x="1951888" y="9525"/>
                                </a:lnTo>
                                <a:lnTo>
                                  <a:pt x="1951888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1991893" y="5800725"/>
                                </a:moveTo>
                                <a:lnTo>
                                  <a:pt x="1963318" y="5800725"/>
                                </a:lnTo>
                                <a:lnTo>
                                  <a:pt x="1963318" y="5810250"/>
                                </a:lnTo>
                                <a:lnTo>
                                  <a:pt x="1991893" y="5810250"/>
                                </a:lnTo>
                                <a:lnTo>
                                  <a:pt x="1991893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1999500" y="0"/>
                                </a:moveTo>
                                <a:lnTo>
                                  <a:pt x="1970925" y="0"/>
                                </a:lnTo>
                                <a:lnTo>
                                  <a:pt x="1970925" y="9525"/>
                                </a:lnTo>
                                <a:lnTo>
                                  <a:pt x="1999500" y="9525"/>
                                </a:lnTo>
                                <a:lnTo>
                                  <a:pt x="1999500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2039505" y="5800725"/>
                                </a:moveTo>
                                <a:lnTo>
                                  <a:pt x="2010930" y="5800725"/>
                                </a:lnTo>
                                <a:lnTo>
                                  <a:pt x="2010930" y="5810250"/>
                                </a:lnTo>
                                <a:lnTo>
                                  <a:pt x="2039505" y="5810250"/>
                                </a:lnTo>
                                <a:lnTo>
                                  <a:pt x="2039505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2047100" y="0"/>
                                </a:moveTo>
                                <a:lnTo>
                                  <a:pt x="2018525" y="0"/>
                                </a:lnTo>
                                <a:lnTo>
                                  <a:pt x="2018525" y="9525"/>
                                </a:lnTo>
                                <a:lnTo>
                                  <a:pt x="2047100" y="9525"/>
                                </a:lnTo>
                                <a:lnTo>
                                  <a:pt x="2047100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2087105" y="5800725"/>
                                </a:moveTo>
                                <a:lnTo>
                                  <a:pt x="2058530" y="5800725"/>
                                </a:lnTo>
                                <a:lnTo>
                                  <a:pt x="2058530" y="5810250"/>
                                </a:lnTo>
                                <a:lnTo>
                                  <a:pt x="2087105" y="5810250"/>
                                </a:lnTo>
                                <a:lnTo>
                                  <a:pt x="2087105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2094712" y="0"/>
                                </a:moveTo>
                                <a:lnTo>
                                  <a:pt x="2066137" y="0"/>
                                </a:lnTo>
                                <a:lnTo>
                                  <a:pt x="2066137" y="9525"/>
                                </a:lnTo>
                                <a:lnTo>
                                  <a:pt x="2094712" y="9525"/>
                                </a:lnTo>
                                <a:lnTo>
                                  <a:pt x="2094712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2134717" y="5800725"/>
                                </a:moveTo>
                                <a:lnTo>
                                  <a:pt x="2106142" y="5800725"/>
                                </a:lnTo>
                                <a:lnTo>
                                  <a:pt x="2106142" y="5810250"/>
                                </a:lnTo>
                                <a:lnTo>
                                  <a:pt x="2134717" y="5810250"/>
                                </a:lnTo>
                                <a:lnTo>
                                  <a:pt x="2134717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2142312" y="0"/>
                                </a:moveTo>
                                <a:lnTo>
                                  <a:pt x="2113737" y="0"/>
                                </a:lnTo>
                                <a:lnTo>
                                  <a:pt x="2113737" y="9525"/>
                                </a:lnTo>
                                <a:lnTo>
                                  <a:pt x="2142312" y="9525"/>
                                </a:lnTo>
                                <a:lnTo>
                                  <a:pt x="2142312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2182317" y="5800725"/>
                                </a:moveTo>
                                <a:lnTo>
                                  <a:pt x="2153742" y="5800725"/>
                                </a:lnTo>
                                <a:lnTo>
                                  <a:pt x="2153742" y="5810250"/>
                                </a:lnTo>
                                <a:lnTo>
                                  <a:pt x="2182317" y="5810250"/>
                                </a:lnTo>
                                <a:lnTo>
                                  <a:pt x="2182317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2189924" y="0"/>
                                </a:moveTo>
                                <a:lnTo>
                                  <a:pt x="2161349" y="0"/>
                                </a:lnTo>
                                <a:lnTo>
                                  <a:pt x="2161349" y="9525"/>
                                </a:lnTo>
                                <a:lnTo>
                                  <a:pt x="2189924" y="9525"/>
                                </a:lnTo>
                                <a:lnTo>
                                  <a:pt x="2189924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2229929" y="5800725"/>
                                </a:moveTo>
                                <a:lnTo>
                                  <a:pt x="2201354" y="5800725"/>
                                </a:lnTo>
                                <a:lnTo>
                                  <a:pt x="2201354" y="5810250"/>
                                </a:lnTo>
                                <a:lnTo>
                                  <a:pt x="2229929" y="5810250"/>
                                </a:lnTo>
                                <a:lnTo>
                                  <a:pt x="2229929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2237524" y="0"/>
                                </a:moveTo>
                                <a:lnTo>
                                  <a:pt x="2208949" y="0"/>
                                </a:lnTo>
                                <a:lnTo>
                                  <a:pt x="2208949" y="9525"/>
                                </a:lnTo>
                                <a:lnTo>
                                  <a:pt x="2237524" y="9525"/>
                                </a:lnTo>
                                <a:lnTo>
                                  <a:pt x="2237524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2277529" y="5800725"/>
                                </a:moveTo>
                                <a:lnTo>
                                  <a:pt x="2248954" y="5800725"/>
                                </a:lnTo>
                                <a:lnTo>
                                  <a:pt x="2248954" y="5810250"/>
                                </a:lnTo>
                                <a:lnTo>
                                  <a:pt x="2277529" y="5810250"/>
                                </a:lnTo>
                                <a:lnTo>
                                  <a:pt x="2277529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2285136" y="0"/>
                                </a:moveTo>
                                <a:lnTo>
                                  <a:pt x="2256561" y="0"/>
                                </a:lnTo>
                                <a:lnTo>
                                  <a:pt x="2256561" y="9525"/>
                                </a:lnTo>
                                <a:lnTo>
                                  <a:pt x="2285136" y="9525"/>
                                </a:lnTo>
                                <a:lnTo>
                                  <a:pt x="2285136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2325141" y="5800725"/>
                                </a:moveTo>
                                <a:lnTo>
                                  <a:pt x="2296566" y="5800725"/>
                                </a:lnTo>
                                <a:lnTo>
                                  <a:pt x="2296566" y="5810250"/>
                                </a:lnTo>
                                <a:lnTo>
                                  <a:pt x="2325141" y="5810250"/>
                                </a:lnTo>
                                <a:lnTo>
                                  <a:pt x="2325141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2332736" y="0"/>
                                </a:moveTo>
                                <a:lnTo>
                                  <a:pt x="2304161" y="0"/>
                                </a:lnTo>
                                <a:lnTo>
                                  <a:pt x="2304161" y="9525"/>
                                </a:lnTo>
                                <a:lnTo>
                                  <a:pt x="2332736" y="9525"/>
                                </a:lnTo>
                                <a:lnTo>
                                  <a:pt x="2332736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2372741" y="5800725"/>
                                </a:moveTo>
                                <a:lnTo>
                                  <a:pt x="2344166" y="5800725"/>
                                </a:lnTo>
                                <a:lnTo>
                                  <a:pt x="2344166" y="5810250"/>
                                </a:lnTo>
                                <a:lnTo>
                                  <a:pt x="2372741" y="5810250"/>
                                </a:lnTo>
                                <a:lnTo>
                                  <a:pt x="2372741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2380348" y="0"/>
                                </a:moveTo>
                                <a:lnTo>
                                  <a:pt x="2351773" y="0"/>
                                </a:lnTo>
                                <a:lnTo>
                                  <a:pt x="2351773" y="9525"/>
                                </a:lnTo>
                                <a:lnTo>
                                  <a:pt x="2380348" y="9525"/>
                                </a:lnTo>
                                <a:lnTo>
                                  <a:pt x="2380348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2420353" y="5800725"/>
                                </a:moveTo>
                                <a:lnTo>
                                  <a:pt x="2391778" y="5800725"/>
                                </a:lnTo>
                                <a:lnTo>
                                  <a:pt x="2391778" y="5810250"/>
                                </a:lnTo>
                                <a:lnTo>
                                  <a:pt x="2420353" y="5810250"/>
                                </a:lnTo>
                                <a:lnTo>
                                  <a:pt x="2420353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2427948" y="0"/>
                                </a:moveTo>
                                <a:lnTo>
                                  <a:pt x="2399373" y="0"/>
                                </a:lnTo>
                                <a:lnTo>
                                  <a:pt x="2399373" y="9525"/>
                                </a:lnTo>
                                <a:lnTo>
                                  <a:pt x="2427948" y="9525"/>
                                </a:lnTo>
                                <a:lnTo>
                                  <a:pt x="2427948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2467953" y="5800725"/>
                                </a:moveTo>
                                <a:lnTo>
                                  <a:pt x="2439378" y="5800725"/>
                                </a:lnTo>
                                <a:lnTo>
                                  <a:pt x="2439378" y="5810250"/>
                                </a:lnTo>
                                <a:lnTo>
                                  <a:pt x="2467953" y="5810250"/>
                                </a:lnTo>
                                <a:lnTo>
                                  <a:pt x="2467953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2475560" y="0"/>
                                </a:moveTo>
                                <a:lnTo>
                                  <a:pt x="2446985" y="0"/>
                                </a:lnTo>
                                <a:lnTo>
                                  <a:pt x="2446985" y="9525"/>
                                </a:lnTo>
                                <a:lnTo>
                                  <a:pt x="2475560" y="9525"/>
                                </a:lnTo>
                                <a:lnTo>
                                  <a:pt x="2475560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2515565" y="5800725"/>
                                </a:moveTo>
                                <a:lnTo>
                                  <a:pt x="2486990" y="5800725"/>
                                </a:lnTo>
                                <a:lnTo>
                                  <a:pt x="2486990" y="5810250"/>
                                </a:lnTo>
                                <a:lnTo>
                                  <a:pt x="2515565" y="5810250"/>
                                </a:lnTo>
                                <a:lnTo>
                                  <a:pt x="2515565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2523159" y="0"/>
                                </a:moveTo>
                                <a:lnTo>
                                  <a:pt x="2494584" y="0"/>
                                </a:lnTo>
                                <a:lnTo>
                                  <a:pt x="2494584" y="9525"/>
                                </a:lnTo>
                                <a:lnTo>
                                  <a:pt x="2523159" y="9525"/>
                                </a:lnTo>
                                <a:lnTo>
                                  <a:pt x="2523159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2563164" y="5800725"/>
                                </a:moveTo>
                                <a:lnTo>
                                  <a:pt x="2534589" y="5800725"/>
                                </a:lnTo>
                                <a:lnTo>
                                  <a:pt x="2534589" y="5810250"/>
                                </a:lnTo>
                                <a:lnTo>
                                  <a:pt x="2563164" y="5810250"/>
                                </a:lnTo>
                                <a:lnTo>
                                  <a:pt x="2563164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2570772" y="0"/>
                                </a:moveTo>
                                <a:lnTo>
                                  <a:pt x="2542197" y="0"/>
                                </a:lnTo>
                                <a:lnTo>
                                  <a:pt x="2542197" y="9525"/>
                                </a:lnTo>
                                <a:lnTo>
                                  <a:pt x="2570772" y="9525"/>
                                </a:lnTo>
                                <a:lnTo>
                                  <a:pt x="2570772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2610777" y="5800725"/>
                                </a:moveTo>
                                <a:lnTo>
                                  <a:pt x="2582202" y="5800725"/>
                                </a:lnTo>
                                <a:lnTo>
                                  <a:pt x="2582202" y="5810250"/>
                                </a:lnTo>
                                <a:lnTo>
                                  <a:pt x="2610777" y="5810250"/>
                                </a:lnTo>
                                <a:lnTo>
                                  <a:pt x="2610777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2618371" y="0"/>
                                </a:moveTo>
                                <a:lnTo>
                                  <a:pt x="2589796" y="0"/>
                                </a:lnTo>
                                <a:lnTo>
                                  <a:pt x="2589796" y="9525"/>
                                </a:lnTo>
                                <a:lnTo>
                                  <a:pt x="2618371" y="9525"/>
                                </a:lnTo>
                                <a:lnTo>
                                  <a:pt x="2618371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2658376" y="5800725"/>
                                </a:moveTo>
                                <a:lnTo>
                                  <a:pt x="2629801" y="5800725"/>
                                </a:lnTo>
                                <a:lnTo>
                                  <a:pt x="2629801" y="5810250"/>
                                </a:lnTo>
                                <a:lnTo>
                                  <a:pt x="2658376" y="5810250"/>
                                </a:lnTo>
                                <a:lnTo>
                                  <a:pt x="2658376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2665984" y="0"/>
                                </a:moveTo>
                                <a:lnTo>
                                  <a:pt x="2637409" y="0"/>
                                </a:lnTo>
                                <a:lnTo>
                                  <a:pt x="2637409" y="9525"/>
                                </a:lnTo>
                                <a:lnTo>
                                  <a:pt x="2665984" y="9525"/>
                                </a:lnTo>
                                <a:lnTo>
                                  <a:pt x="2665984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2705989" y="5800725"/>
                                </a:moveTo>
                                <a:lnTo>
                                  <a:pt x="2677414" y="5800725"/>
                                </a:lnTo>
                                <a:lnTo>
                                  <a:pt x="2677414" y="5810250"/>
                                </a:lnTo>
                                <a:lnTo>
                                  <a:pt x="2705989" y="5810250"/>
                                </a:lnTo>
                                <a:lnTo>
                                  <a:pt x="2705989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2713583" y="0"/>
                                </a:moveTo>
                                <a:lnTo>
                                  <a:pt x="2685008" y="0"/>
                                </a:lnTo>
                                <a:lnTo>
                                  <a:pt x="2685008" y="9525"/>
                                </a:lnTo>
                                <a:lnTo>
                                  <a:pt x="2713583" y="9525"/>
                                </a:lnTo>
                                <a:lnTo>
                                  <a:pt x="2713583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2753588" y="5800725"/>
                                </a:moveTo>
                                <a:lnTo>
                                  <a:pt x="2725013" y="5800725"/>
                                </a:lnTo>
                                <a:lnTo>
                                  <a:pt x="2725013" y="5810250"/>
                                </a:lnTo>
                                <a:lnTo>
                                  <a:pt x="2753588" y="5810250"/>
                                </a:lnTo>
                                <a:lnTo>
                                  <a:pt x="2753588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2761183" y="0"/>
                                </a:moveTo>
                                <a:lnTo>
                                  <a:pt x="2732608" y="0"/>
                                </a:lnTo>
                                <a:lnTo>
                                  <a:pt x="2732608" y="9525"/>
                                </a:lnTo>
                                <a:lnTo>
                                  <a:pt x="2761183" y="9525"/>
                                </a:lnTo>
                                <a:lnTo>
                                  <a:pt x="2761183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2801201" y="5800725"/>
                                </a:moveTo>
                                <a:lnTo>
                                  <a:pt x="2772626" y="5800725"/>
                                </a:lnTo>
                                <a:lnTo>
                                  <a:pt x="2772626" y="5810250"/>
                                </a:lnTo>
                                <a:lnTo>
                                  <a:pt x="2801201" y="5810250"/>
                                </a:lnTo>
                                <a:lnTo>
                                  <a:pt x="2801201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2808795" y="0"/>
                                </a:moveTo>
                                <a:lnTo>
                                  <a:pt x="2780220" y="0"/>
                                </a:lnTo>
                                <a:lnTo>
                                  <a:pt x="2780220" y="9525"/>
                                </a:lnTo>
                                <a:lnTo>
                                  <a:pt x="2808795" y="9525"/>
                                </a:lnTo>
                                <a:lnTo>
                                  <a:pt x="2808795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2848800" y="5800725"/>
                                </a:moveTo>
                                <a:lnTo>
                                  <a:pt x="2820225" y="5800725"/>
                                </a:lnTo>
                                <a:lnTo>
                                  <a:pt x="2820225" y="5810250"/>
                                </a:lnTo>
                                <a:lnTo>
                                  <a:pt x="2848800" y="5810250"/>
                                </a:lnTo>
                                <a:lnTo>
                                  <a:pt x="2848800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2856395" y="0"/>
                                </a:moveTo>
                                <a:lnTo>
                                  <a:pt x="2827820" y="0"/>
                                </a:lnTo>
                                <a:lnTo>
                                  <a:pt x="2827820" y="9525"/>
                                </a:lnTo>
                                <a:lnTo>
                                  <a:pt x="2856395" y="9525"/>
                                </a:lnTo>
                                <a:lnTo>
                                  <a:pt x="2856395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2896412" y="5800725"/>
                                </a:moveTo>
                                <a:lnTo>
                                  <a:pt x="2867837" y="5800725"/>
                                </a:lnTo>
                                <a:lnTo>
                                  <a:pt x="2867837" y="5810250"/>
                                </a:lnTo>
                                <a:lnTo>
                                  <a:pt x="2896412" y="5810250"/>
                                </a:lnTo>
                                <a:lnTo>
                                  <a:pt x="2896412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2904007" y="0"/>
                                </a:moveTo>
                                <a:lnTo>
                                  <a:pt x="2875432" y="0"/>
                                </a:lnTo>
                                <a:lnTo>
                                  <a:pt x="2875432" y="9525"/>
                                </a:lnTo>
                                <a:lnTo>
                                  <a:pt x="2904007" y="9525"/>
                                </a:lnTo>
                                <a:lnTo>
                                  <a:pt x="2904007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2944012" y="5800725"/>
                                </a:moveTo>
                                <a:lnTo>
                                  <a:pt x="2915437" y="5800725"/>
                                </a:lnTo>
                                <a:lnTo>
                                  <a:pt x="2915437" y="5810250"/>
                                </a:lnTo>
                                <a:lnTo>
                                  <a:pt x="2944012" y="5810250"/>
                                </a:lnTo>
                                <a:lnTo>
                                  <a:pt x="2944012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2951607" y="0"/>
                                </a:moveTo>
                                <a:lnTo>
                                  <a:pt x="2923032" y="0"/>
                                </a:lnTo>
                                <a:lnTo>
                                  <a:pt x="2923032" y="9525"/>
                                </a:lnTo>
                                <a:lnTo>
                                  <a:pt x="2951607" y="9525"/>
                                </a:lnTo>
                                <a:lnTo>
                                  <a:pt x="2951607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2991624" y="5800725"/>
                                </a:moveTo>
                                <a:lnTo>
                                  <a:pt x="2963049" y="5800725"/>
                                </a:lnTo>
                                <a:lnTo>
                                  <a:pt x="2963049" y="5810250"/>
                                </a:lnTo>
                                <a:lnTo>
                                  <a:pt x="2991624" y="5810250"/>
                                </a:lnTo>
                                <a:lnTo>
                                  <a:pt x="2991624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2999219" y="0"/>
                                </a:moveTo>
                                <a:lnTo>
                                  <a:pt x="2970644" y="0"/>
                                </a:lnTo>
                                <a:lnTo>
                                  <a:pt x="2970644" y="9525"/>
                                </a:lnTo>
                                <a:lnTo>
                                  <a:pt x="2999219" y="9525"/>
                                </a:lnTo>
                                <a:lnTo>
                                  <a:pt x="2999219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3039224" y="5800725"/>
                                </a:moveTo>
                                <a:lnTo>
                                  <a:pt x="3010649" y="5800725"/>
                                </a:lnTo>
                                <a:lnTo>
                                  <a:pt x="3010649" y="5810250"/>
                                </a:lnTo>
                                <a:lnTo>
                                  <a:pt x="3039224" y="5810250"/>
                                </a:lnTo>
                                <a:lnTo>
                                  <a:pt x="3039224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3046819" y="0"/>
                                </a:moveTo>
                                <a:lnTo>
                                  <a:pt x="3018244" y="0"/>
                                </a:lnTo>
                                <a:lnTo>
                                  <a:pt x="3018244" y="9525"/>
                                </a:lnTo>
                                <a:lnTo>
                                  <a:pt x="3046819" y="9525"/>
                                </a:lnTo>
                                <a:lnTo>
                                  <a:pt x="3046819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3086836" y="5800725"/>
                                </a:moveTo>
                                <a:lnTo>
                                  <a:pt x="3058261" y="5800725"/>
                                </a:lnTo>
                                <a:lnTo>
                                  <a:pt x="3058261" y="5810250"/>
                                </a:lnTo>
                                <a:lnTo>
                                  <a:pt x="3086836" y="5810250"/>
                                </a:lnTo>
                                <a:lnTo>
                                  <a:pt x="3086836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3094431" y="0"/>
                                </a:moveTo>
                                <a:lnTo>
                                  <a:pt x="3065856" y="0"/>
                                </a:lnTo>
                                <a:lnTo>
                                  <a:pt x="3065856" y="9525"/>
                                </a:lnTo>
                                <a:lnTo>
                                  <a:pt x="3094431" y="9525"/>
                                </a:lnTo>
                                <a:lnTo>
                                  <a:pt x="3094431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3134436" y="5800725"/>
                                </a:moveTo>
                                <a:lnTo>
                                  <a:pt x="3105861" y="5800725"/>
                                </a:lnTo>
                                <a:lnTo>
                                  <a:pt x="3105861" y="5810250"/>
                                </a:lnTo>
                                <a:lnTo>
                                  <a:pt x="3134436" y="5810250"/>
                                </a:lnTo>
                                <a:lnTo>
                                  <a:pt x="3134436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3142030" y="0"/>
                                </a:moveTo>
                                <a:lnTo>
                                  <a:pt x="3113455" y="0"/>
                                </a:lnTo>
                                <a:lnTo>
                                  <a:pt x="3113455" y="9525"/>
                                </a:lnTo>
                                <a:lnTo>
                                  <a:pt x="3142030" y="9525"/>
                                </a:lnTo>
                                <a:lnTo>
                                  <a:pt x="3142030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3182048" y="5800725"/>
                                </a:moveTo>
                                <a:lnTo>
                                  <a:pt x="3153473" y="5800725"/>
                                </a:lnTo>
                                <a:lnTo>
                                  <a:pt x="3153473" y="5810250"/>
                                </a:lnTo>
                                <a:lnTo>
                                  <a:pt x="3182048" y="5810250"/>
                                </a:lnTo>
                                <a:lnTo>
                                  <a:pt x="3182048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3189643" y="0"/>
                                </a:moveTo>
                                <a:lnTo>
                                  <a:pt x="3161068" y="0"/>
                                </a:lnTo>
                                <a:lnTo>
                                  <a:pt x="3161068" y="9525"/>
                                </a:lnTo>
                                <a:lnTo>
                                  <a:pt x="3189643" y="9525"/>
                                </a:lnTo>
                                <a:lnTo>
                                  <a:pt x="3189643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3229648" y="5800725"/>
                                </a:moveTo>
                                <a:lnTo>
                                  <a:pt x="3201073" y="5800725"/>
                                </a:lnTo>
                                <a:lnTo>
                                  <a:pt x="3201073" y="5810250"/>
                                </a:lnTo>
                                <a:lnTo>
                                  <a:pt x="3229648" y="5810250"/>
                                </a:lnTo>
                                <a:lnTo>
                                  <a:pt x="3229648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3237242" y="0"/>
                                </a:moveTo>
                                <a:lnTo>
                                  <a:pt x="3208667" y="0"/>
                                </a:lnTo>
                                <a:lnTo>
                                  <a:pt x="3208667" y="9525"/>
                                </a:lnTo>
                                <a:lnTo>
                                  <a:pt x="3237242" y="9525"/>
                                </a:lnTo>
                                <a:lnTo>
                                  <a:pt x="3237242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3277260" y="5800725"/>
                                </a:moveTo>
                                <a:lnTo>
                                  <a:pt x="3248685" y="5800725"/>
                                </a:lnTo>
                                <a:lnTo>
                                  <a:pt x="3248685" y="5810250"/>
                                </a:lnTo>
                                <a:lnTo>
                                  <a:pt x="3277260" y="5810250"/>
                                </a:lnTo>
                                <a:lnTo>
                                  <a:pt x="3277260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3284855" y="0"/>
                                </a:moveTo>
                                <a:lnTo>
                                  <a:pt x="3256280" y="0"/>
                                </a:lnTo>
                                <a:lnTo>
                                  <a:pt x="3256280" y="9525"/>
                                </a:lnTo>
                                <a:lnTo>
                                  <a:pt x="3284855" y="9525"/>
                                </a:lnTo>
                                <a:lnTo>
                                  <a:pt x="3284855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3324860" y="5800725"/>
                                </a:moveTo>
                                <a:lnTo>
                                  <a:pt x="3296285" y="5800725"/>
                                </a:lnTo>
                                <a:lnTo>
                                  <a:pt x="3296285" y="5810250"/>
                                </a:lnTo>
                                <a:lnTo>
                                  <a:pt x="3324860" y="5810250"/>
                                </a:lnTo>
                                <a:lnTo>
                                  <a:pt x="3324860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3332454" y="0"/>
                                </a:moveTo>
                                <a:lnTo>
                                  <a:pt x="3303879" y="0"/>
                                </a:lnTo>
                                <a:lnTo>
                                  <a:pt x="3303879" y="9525"/>
                                </a:lnTo>
                                <a:lnTo>
                                  <a:pt x="3332454" y="9525"/>
                                </a:lnTo>
                                <a:lnTo>
                                  <a:pt x="3332454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3372472" y="5800725"/>
                                </a:moveTo>
                                <a:lnTo>
                                  <a:pt x="3343897" y="5800725"/>
                                </a:lnTo>
                                <a:lnTo>
                                  <a:pt x="3343897" y="5810250"/>
                                </a:lnTo>
                                <a:lnTo>
                                  <a:pt x="3372472" y="5810250"/>
                                </a:lnTo>
                                <a:lnTo>
                                  <a:pt x="3372472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3380067" y="0"/>
                                </a:moveTo>
                                <a:lnTo>
                                  <a:pt x="3351492" y="0"/>
                                </a:lnTo>
                                <a:lnTo>
                                  <a:pt x="3351492" y="9525"/>
                                </a:lnTo>
                                <a:lnTo>
                                  <a:pt x="3380067" y="9525"/>
                                </a:lnTo>
                                <a:lnTo>
                                  <a:pt x="3380067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3420072" y="5800725"/>
                                </a:moveTo>
                                <a:lnTo>
                                  <a:pt x="3391497" y="5800725"/>
                                </a:lnTo>
                                <a:lnTo>
                                  <a:pt x="3391497" y="5810250"/>
                                </a:lnTo>
                                <a:lnTo>
                                  <a:pt x="3420072" y="5810250"/>
                                </a:lnTo>
                                <a:lnTo>
                                  <a:pt x="3420072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3427666" y="0"/>
                                </a:moveTo>
                                <a:lnTo>
                                  <a:pt x="3399091" y="0"/>
                                </a:lnTo>
                                <a:lnTo>
                                  <a:pt x="3399091" y="9525"/>
                                </a:lnTo>
                                <a:lnTo>
                                  <a:pt x="3427666" y="9525"/>
                                </a:lnTo>
                                <a:lnTo>
                                  <a:pt x="3427666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3467684" y="5800725"/>
                                </a:moveTo>
                                <a:lnTo>
                                  <a:pt x="3439109" y="5800725"/>
                                </a:lnTo>
                                <a:lnTo>
                                  <a:pt x="3439109" y="5810250"/>
                                </a:lnTo>
                                <a:lnTo>
                                  <a:pt x="3467684" y="5810250"/>
                                </a:lnTo>
                                <a:lnTo>
                                  <a:pt x="3467684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3475278" y="0"/>
                                </a:moveTo>
                                <a:lnTo>
                                  <a:pt x="3446703" y="0"/>
                                </a:lnTo>
                                <a:lnTo>
                                  <a:pt x="3446703" y="9525"/>
                                </a:lnTo>
                                <a:lnTo>
                                  <a:pt x="3475278" y="9525"/>
                                </a:lnTo>
                                <a:lnTo>
                                  <a:pt x="3475278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3515283" y="5800725"/>
                                </a:moveTo>
                                <a:lnTo>
                                  <a:pt x="3486708" y="5800725"/>
                                </a:lnTo>
                                <a:lnTo>
                                  <a:pt x="3486708" y="5810250"/>
                                </a:lnTo>
                                <a:lnTo>
                                  <a:pt x="3515283" y="5810250"/>
                                </a:lnTo>
                                <a:lnTo>
                                  <a:pt x="3515283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3522878" y="0"/>
                                </a:moveTo>
                                <a:lnTo>
                                  <a:pt x="3494303" y="0"/>
                                </a:lnTo>
                                <a:lnTo>
                                  <a:pt x="3494303" y="9525"/>
                                </a:lnTo>
                                <a:lnTo>
                                  <a:pt x="3522878" y="9525"/>
                                </a:lnTo>
                                <a:lnTo>
                                  <a:pt x="3522878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3562896" y="5800725"/>
                                </a:moveTo>
                                <a:lnTo>
                                  <a:pt x="3534321" y="5800725"/>
                                </a:lnTo>
                                <a:lnTo>
                                  <a:pt x="3534321" y="5810250"/>
                                </a:lnTo>
                                <a:lnTo>
                                  <a:pt x="3562896" y="5810250"/>
                                </a:lnTo>
                                <a:lnTo>
                                  <a:pt x="3562896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3570490" y="0"/>
                                </a:moveTo>
                                <a:lnTo>
                                  <a:pt x="3541915" y="0"/>
                                </a:lnTo>
                                <a:lnTo>
                                  <a:pt x="3541915" y="9525"/>
                                </a:lnTo>
                                <a:lnTo>
                                  <a:pt x="3570490" y="9525"/>
                                </a:lnTo>
                                <a:lnTo>
                                  <a:pt x="3570490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3610495" y="5800725"/>
                                </a:moveTo>
                                <a:lnTo>
                                  <a:pt x="3581920" y="5800725"/>
                                </a:lnTo>
                                <a:lnTo>
                                  <a:pt x="3581920" y="5810250"/>
                                </a:lnTo>
                                <a:lnTo>
                                  <a:pt x="3610495" y="5810250"/>
                                </a:lnTo>
                                <a:lnTo>
                                  <a:pt x="3610495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3618090" y="0"/>
                                </a:moveTo>
                                <a:lnTo>
                                  <a:pt x="3589515" y="0"/>
                                </a:lnTo>
                                <a:lnTo>
                                  <a:pt x="3589515" y="9525"/>
                                </a:lnTo>
                                <a:lnTo>
                                  <a:pt x="3618090" y="9525"/>
                                </a:lnTo>
                                <a:lnTo>
                                  <a:pt x="3618090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3658108" y="5800725"/>
                                </a:moveTo>
                                <a:lnTo>
                                  <a:pt x="3629533" y="5800725"/>
                                </a:lnTo>
                                <a:lnTo>
                                  <a:pt x="3629533" y="5810250"/>
                                </a:lnTo>
                                <a:lnTo>
                                  <a:pt x="3658108" y="5810250"/>
                                </a:lnTo>
                                <a:lnTo>
                                  <a:pt x="3658108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3665702" y="0"/>
                                </a:moveTo>
                                <a:lnTo>
                                  <a:pt x="3637127" y="0"/>
                                </a:lnTo>
                                <a:lnTo>
                                  <a:pt x="3637127" y="9525"/>
                                </a:lnTo>
                                <a:lnTo>
                                  <a:pt x="3665702" y="9525"/>
                                </a:lnTo>
                                <a:lnTo>
                                  <a:pt x="3665702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3705707" y="5800725"/>
                                </a:moveTo>
                                <a:lnTo>
                                  <a:pt x="3677132" y="5800725"/>
                                </a:lnTo>
                                <a:lnTo>
                                  <a:pt x="3677132" y="5810250"/>
                                </a:lnTo>
                                <a:lnTo>
                                  <a:pt x="3705707" y="5810250"/>
                                </a:lnTo>
                                <a:lnTo>
                                  <a:pt x="3705707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3713302" y="0"/>
                                </a:moveTo>
                                <a:lnTo>
                                  <a:pt x="3684727" y="0"/>
                                </a:lnTo>
                                <a:lnTo>
                                  <a:pt x="3684727" y="9525"/>
                                </a:lnTo>
                                <a:lnTo>
                                  <a:pt x="3713302" y="9525"/>
                                </a:lnTo>
                                <a:lnTo>
                                  <a:pt x="3713302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3753320" y="5800725"/>
                                </a:moveTo>
                                <a:lnTo>
                                  <a:pt x="3724745" y="5800725"/>
                                </a:lnTo>
                                <a:lnTo>
                                  <a:pt x="3724745" y="5810250"/>
                                </a:lnTo>
                                <a:lnTo>
                                  <a:pt x="3753320" y="5810250"/>
                                </a:lnTo>
                                <a:lnTo>
                                  <a:pt x="3753320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3760914" y="0"/>
                                </a:moveTo>
                                <a:lnTo>
                                  <a:pt x="3732339" y="0"/>
                                </a:lnTo>
                                <a:lnTo>
                                  <a:pt x="3732339" y="9525"/>
                                </a:lnTo>
                                <a:lnTo>
                                  <a:pt x="3760914" y="9525"/>
                                </a:lnTo>
                                <a:lnTo>
                                  <a:pt x="3760914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3800919" y="5800725"/>
                                </a:moveTo>
                                <a:lnTo>
                                  <a:pt x="3772344" y="5800725"/>
                                </a:lnTo>
                                <a:lnTo>
                                  <a:pt x="3772344" y="5810250"/>
                                </a:lnTo>
                                <a:lnTo>
                                  <a:pt x="3800919" y="5810250"/>
                                </a:lnTo>
                                <a:lnTo>
                                  <a:pt x="3800919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3808514" y="0"/>
                                </a:moveTo>
                                <a:lnTo>
                                  <a:pt x="3779939" y="0"/>
                                </a:lnTo>
                                <a:lnTo>
                                  <a:pt x="3779939" y="9525"/>
                                </a:lnTo>
                                <a:lnTo>
                                  <a:pt x="3808514" y="9525"/>
                                </a:lnTo>
                                <a:lnTo>
                                  <a:pt x="3808514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3848531" y="5800725"/>
                                </a:moveTo>
                                <a:lnTo>
                                  <a:pt x="3819956" y="5800725"/>
                                </a:lnTo>
                                <a:lnTo>
                                  <a:pt x="3819956" y="5810250"/>
                                </a:lnTo>
                                <a:lnTo>
                                  <a:pt x="3848531" y="5810250"/>
                                </a:lnTo>
                                <a:lnTo>
                                  <a:pt x="3848531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3856126" y="0"/>
                                </a:moveTo>
                                <a:lnTo>
                                  <a:pt x="3827551" y="0"/>
                                </a:lnTo>
                                <a:lnTo>
                                  <a:pt x="3827551" y="9525"/>
                                </a:lnTo>
                                <a:lnTo>
                                  <a:pt x="3856126" y="9525"/>
                                </a:lnTo>
                                <a:lnTo>
                                  <a:pt x="3856126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3896131" y="5800725"/>
                                </a:moveTo>
                                <a:lnTo>
                                  <a:pt x="3867556" y="5800725"/>
                                </a:lnTo>
                                <a:lnTo>
                                  <a:pt x="3867556" y="5810250"/>
                                </a:lnTo>
                                <a:lnTo>
                                  <a:pt x="3896131" y="5810250"/>
                                </a:lnTo>
                                <a:lnTo>
                                  <a:pt x="3896131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3903726" y="0"/>
                                </a:moveTo>
                                <a:lnTo>
                                  <a:pt x="3875151" y="0"/>
                                </a:lnTo>
                                <a:lnTo>
                                  <a:pt x="3875151" y="9525"/>
                                </a:lnTo>
                                <a:lnTo>
                                  <a:pt x="3903726" y="9525"/>
                                </a:lnTo>
                                <a:lnTo>
                                  <a:pt x="3903726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3943743" y="5800725"/>
                                </a:moveTo>
                                <a:lnTo>
                                  <a:pt x="3915168" y="5800725"/>
                                </a:lnTo>
                                <a:lnTo>
                                  <a:pt x="3915168" y="5810250"/>
                                </a:lnTo>
                                <a:lnTo>
                                  <a:pt x="3943743" y="5810250"/>
                                </a:lnTo>
                                <a:lnTo>
                                  <a:pt x="3943743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3951338" y="0"/>
                                </a:moveTo>
                                <a:lnTo>
                                  <a:pt x="3922763" y="0"/>
                                </a:lnTo>
                                <a:lnTo>
                                  <a:pt x="3922763" y="9525"/>
                                </a:lnTo>
                                <a:lnTo>
                                  <a:pt x="3951338" y="9525"/>
                                </a:lnTo>
                                <a:lnTo>
                                  <a:pt x="3951338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3991343" y="5800725"/>
                                </a:moveTo>
                                <a:lnTo>
                                  <a:pt x="3962768" y="5800725"/>
                                </a:lnTo>
                                <a:lnTo>
                                  <a:pt x="3962768" y="5810250"/>
                                </a:lnTo>
                                <a:lnTo>
                                  <a:pt x="3991343" y="5810250"/>
                                </a:lnTo>
                                <a:lnTo>
                                  <a:pt x="3991343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3998938" y="0"/>
                                </a:moveTo>
                                <a:lnTo>
                                  <a:pt x="3970363" y="0"/>
                                </a:lnTo>
                                <a:lnTo>
                                  <a:pt x="3970363" y="9525"/>
                                </a:lnTo>
                                <a:lnTo>
                                  <a:pt x="3998938" y="9525"/>
                                </a:lnTo>
                                <a:lnTo>
                                  <a:pt x="3998938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4038943" y="5800725"/>
                                </a:moveTo>
                                <a:lnTo>
                                  <a:pt x="4010368" y="5800725"/>
                                </a:lnTo>
                                <a:lnTo>
                                  <a:pt x="4010368" y="5810250"/>
                                </a:lnTo>
                                <a:lnTo>
                                  <a:pt x="4038943" y="5810250"/>
                                </a:lnTo>
                                <a:lnTo>
                                  <a:pt x="4038943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4046550" y="0"/>
                                </a:moveTo>
                                <a:lnTo>
                                  <a:pt x="4017975" y="0"/>
                                </a:lnTo>
                                <a:lnTo>
                                  <a:pt x="4017975" y="9525"/>
                                </a:lnTo>
                                <a:lnTo>
                                  <a:pt x="4046550" y="9525"/>
                                </a:lnTo>
                                <a:lnTo>
                                  <a:pt x="4046550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4086555" y="5800725"/>
                                </a:moveTo>
                                <a:lnTo>
                                  <a:pt x="4057980" y="5800725"/>
                                </a:lnTo>
                                <a:lnTo>
                                  <a:pt x="4057980" y="5810250"/>
                                </a:lnTo>
                                <a:lnTo>
                                  <a:pt x="4086555" y="5810250"/>
                                </a:lnTo>
                                <a:lnTo>
                                  <a:pt x="4086555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4094149" y="0"/>
                                </a:moveTo>
                                <a:lnTo>
                                  <a:pt x="4065574" y="0"/>
                                </a:lnTo>
                                <a:lnTo>
                                  <a:pt x="4065574" y="9525"/>
                                </a:lnTo>
                                <a:lnTo>
                                  <a:pt x="4094149" y="9525"/>
                                </a:lnTo>
                                <a:lnTo>
                                  <a:pt x="4094149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4134154" y="5800725"/>
                                </a:moveTo>
                                <a:lnTo>
                                  <a:pt x="4105579" y="5800725"/>
                                </a:lnTo>
                                <a:lnTo>
                                  <a:pt x="4105579" y="5810250"/>
                                </a:lnTo>
                                <a:lnTo>
                                  <a:pt x="4134154" y="5810250"/>
                                </a:lnTo>
                                <a:lnTo>
                                  <a:pt x="4134154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4141762" y="0"/>
                                </a:moveTo>
                                <a:lnTo>
                                  <a:pt x="4113187" y="0"/>
                                </a:lnTo>
                                <a:lnTo>
                                  <a:pt x="4113187" y="9525"/>
                                </a:lnTo>
                                <a:lnTo>
                                  <a:pt x="4141762" y="9525"/>
                                </a:lnTo>
                                <a:lnTo>
                                  <a:pt x="4141762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4181767" y="5800725"/>
                                </a:moveTo>
                                <a:lnTo>
                                  <a:pt x="4153192" y="5800725"/>
                                </a:lnTo>
                                <a:lnTo>
                                  <a:pt x="4153192" y="5810250"/>
                                </a:lnTo>
                                <a:lnTo>
                                  <a:pt x="4181767" y="5810250"/>
                                </a:lnTo>
                                <a:lnTo>
                                  <a:pt x="4181767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4189361" y="0"/>
                                </a:moveTo>
                                <a:lnTo>
                                  <a:pt x="4160786" y="0"/>
                                </a:lnTo>
                                <a:lnTo>
                                  <a:pt x="4160786" y="9525"/>
                                </a:lnTo>
                                <a:lnTo>
                                  <a:pt x="4189361" y="9525"/>
                                </a:lnTo>
                                <a:lnTo>
                                  <a:pt x="4189361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4229366" y="5800725"/>
                                </a:moveTo>
                                <a:lnTo>
                                  <a:pt x="4200791" y="5800725"/>
                                </a:lnTo>
                                <a:lnTo>
                                  <a:pt x="4200791" y="5810250"/>
                                </a:lnTo>
                                <a:lnTo>
                                  <a:pt x="4229366" y="5810250"/>
                                </a:lnTo>
                                <a:lnTo>
                                  <a:pt x="4229366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4236974" y="0"/>
                                </a:moveTo>
                                <a:lnTo>
                                  <a:pt x="4208399" y="0"/>
                                </a:lnTo>
                                <a:lnTo>
                                  <a:pt x="4208399" y="9525"/>
                                </a:lnTo>
                                <a:lnTo>
                                  <a:pt x="4236974" y="9525"/>
                                </a:lnTo>
                                <a:lnTo>
                                  <a:pt x="4236974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4276979" y="5800725"/>
                                </a:moveTo>
                                <a:lnTo>
                                  <a:pt x="4248404" y="5800725"/>
                                </a:lnTo>
                                <a:lnTo>
                                  <a:pt x="4248404" y="5810250"/>
                                </a:lnTo>
                                <a:lnTo>
                                  <a:pt x="4276979" y="5810250"/>
                                </a:lnTo>
                                <a:lnTo>
                                  <a:pt x="4276979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4284573" y="0"/>
                                </a:moveTo>
                                <a:lnTo>
                                  <a:pt x="4255998" y="0"/>
                                </a:lnTo>
                                <a:lnTo>
                                  <a:pt x="4255998" y="9525"/>
                                </a:lnTo>
                                <a:lnTo>
                                  <a:pt x="4284573" y="9525"/>
                                </a:lnTo>
                                <a:lnTo>
                                  <a:pt x="4284573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4324578" y="5800725"/>
                                </a:moveTo>
                                <a:lnTo>
                                  <a:pt x="4296003" y="5800725"/>
                                </a:lnTo>
                                <a:lnTo>
                                  <a:pt x="4296003" y="5810250"/>
                                </a:lnTo>
                                <a:lnTo>
                                  <a:pt x="4324578" y="5810250"/>
                                </a:lnTo>
                                <a:lnTo>
                                  <a:pt x="4324578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4332186" y="0"/>
                                </a:moveTo>
                                <a:lnTo>
                                  <a:pt x="4303611" y="0"/>
                                </a:lnTo>
                                <a:lnTo>
                                  <a:pt x="4303611" y="9525"/>
                                </a:lnTo>
                                <a:lnTo>
                                  <a:pt x="4332186" y="9525"/>
                                </a:lnTo>
                                <a:lnTo>
                                  <a:pt x="4332186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4372191" y="5800725"/>
                                </a:moveTo>
                                <a:lnTo>
                                  <a:pt x="4343616" y="5800725"/>
                                </a:lnTo>
                                <a:lnTo>
                                  <a:pt x="4343616" y="5810250"/>
                                </a:lnTo>
                                <a:lnTo>
                                  <a:pt x="4372191" y="5810250"/>
                                </a:lnTo>
                                <a:lnTo>
                                  <a:pt x="4372191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4379785" y="0"/>
                                </a:moveTo>
                                <a:lnTo>
                                  <a:pt x="4351210" y="0"/>
                                </a:lnTo>
                                <a:lnTo>
                                  <a:pt x="4351210" y="9525"/>
                                </a:lnTo>
                                <a:lnTo>
                                  <a:pt x="4379785" y="9525"/>
                                </a:lnTo>
                                <a:lnTo>
                                  <a:pt x="4379785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4419790" y="5800725"/>
                                </a:moveTo>
                                <a:lnTo>
                                  <a:pt x="4391215" y="5800725"/>
                                </a:lnTo>
                                <a:lnTo>
                                  <a:pt x="4391215" y="5810250"/>
                                </a:lnTo>
                                <a:lnTo>
                                  <a:pt x="4419790" y="5810250"/>
                                </a:lnTo>
                                <a:lnTo>
                                  <a:pt x="4419790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4427398" y="0"/>
                                </a:moveTo>
                                <a:lnTo>
                                  <a:pt x="4398823" y="0"/>
                                </a:lnTo>
                                <a:lnTo>
                                  <a:pt x="4398823" y="9525"/>
                                </a:lnTo>
                                <a:lnTo>
                                  <a:pt x="4427398" y="9525"/>
                                </a:lnTo>
                                <a:lnTo>
                                  <a:pt x="4427398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4467403" y="5800725"/>
                                </a:moveTo>
                                <a:lnTo>
                                  <a:pt x="4438828" y="5800725"/>
                                </a:lnTo>
                                <a:lnTo>
                                  <a:pt x="4438828" y="5810250"/>
                                </a:lnTo>
                                <a:lnTo>
                                  <a:pt x="4467403" y="5810250"/>
                                </a:lnTo>
                                <a:lnTo>
                                  <a:pt x="4467403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4474997" y="0"/>
                                </a:moveTo>
                                <a:lnTo>
                                  <a:pt x="4446422" y="0"/>
                                </a:lnTo>
                                <a:lnTo>
                                  <a:pt x="4446422" y="9525"/>
                                </a:lnTo>
                                <a:lnTo>
                                  <a:pt x="4474997" y="9525"/>
                                </a:lnTo>
                                <a:lnTo>
                                  <a:pt x="4474997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4515002" y="5800725"/>
                                </a:moveTo>
                                <a:lnTo>
                                  <a:pt x="4486427" y="5800725"/>
                                </a:lnTo>
                                <a:lnTo>
                                  <a:pt x="4486427" y="5810250"/>
                                </a:lnTo>
                                <a:lnTo>
                                  <a:pt x="4515002" y="5810250"/>
                                </a:lnTo>
                                <a:lnTo>
                                  <a:pt x="4515002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4522609" y="0"/>
                                </a:moveTo>
                                <a:lnTo>
                                  <a:pt x="4494034" y="0"/>
                                </a:lnTo>
                                <a:lnTo>
                                  <a:pt x="4494034" y="9525"/>
                                </a:lnTo>
                                <a:lnTo>
                                  <a:pt x="4522609" y="9525"/>
                                </a:lnTo>
                                <a:lnTo>
                                  <a:pt x="4522609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4562614" y="5800725"/>
                                </a:moveTo>
                                <a:lnTo>
                                  <a:pt x="4534039" y="5800725"/>
                                </a:lnTo>
                                <a:lnTo>
                                  <a:pt x="4534039" y="5810250"/>
                                </a:lnTo>
                                <a:lnTo>
                                  <a:pt x="4562614" y="5810250"/>
                                </a:lnTo>
                                <a:lnTo>
                                  <a:pt x="4562614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4570209" y="0"/>
                                </a:moveTo>
                                <a:lnTo>
                                  <a:pt x="4541634" y="0"/>
                                </a:lnTo>
                                <a:lnTo>
                                  <a:pt x="4541634" y="9525"/>
                                </a:lnTo>
                                <a:lnTo>
                                  <a:pt x="4570209" y="9525"/>
                                </a:lnTo>
                                <a:lnTo>
                                  <a:pt x="4570209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4610214" y="5800725"/>
                                </a:moveTo>
                                <a:lnTo>
                                  <a:pt x="4581639" y="5800725"/>
                                </a:lnTo>
                                <a:lnTo>
                                  <a:pt x="4581639" y="5810250"/>
                                </a:lnTo>
                                <a:lnTo>
                                  <a:pt x="4610214" y="5810250"/>
                                </a:lnTo>
                                <a:lnTo>
                                  <a:pt x="4610214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4617821" y="0"/>
                                </a:moveTo>
                                <a:lnTo>
                                  <a:pt x="4589246" y="0"/>
                                </a:lnTo>
                                <a:lnTo>
                                  <a:pt x="4589246" y="9525"/>
                                </a:lnTo>
                                <a:lnTo>
                                  <a:pt x="4617821" y="9525"/>
                                </a:lnTo>
                                <a:lnTo>
                                  <a:pt x="4617821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4657826" y="5800725"/>
                                </a:moveTo>
                                <a:lnTo>
                                  <a:pt x="4629251" y="5800725"/>
                                </a:lnTo>
                                <a:lnTo>
                                  <a:pt x="4629251" y="5810250"/>
                                </a:lnTo>
                                <a:lnTo>
                                  <a:pt x="4657826" y="5810250"/>
                                </a:lnTo>
                                <a:lnTo>
                                  <a:pt x="4657826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4665421" y="0"/>
                                </a:moveTo>
                                <a:lnTo>
                                  <a:pt x="4636846" y="0"/>
                                </a:lnTo>
                                <a:lnTo>
                                  <a:pt x="4636846" y="9525"/>
                                </a:lnTo>
                                <a:lnTo>
                                  <a:pt x="4665421" y="9525"/>
                                </a:lnTo>
                                <a:lnTo>
                                  <a:pt x="4665421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4705426" y="5800725"/>
                                </a:moveTo>
                                <a:lnTo>
                                  <a:pt x="4676851" y="5800725"/>
                                </a:lnTo>
                                <a:lnTo>
                                  <a:pt x="4676851" y="5810250"/>
                                </a:lnTo>
                                <a:lnTo>
                                  <a:pt x="4705426" y="5810250"/>
                                </a:lnTo>
                                <a:lnTo>
                                  <a:pt x="4705426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4713033" y="0"/>
                                </a:moveTo>
                                <a:lnTo>
                                  <a:pt x="4684458" y="0"/>
                                </a:lnTo>
                                <a:lnTo>
                                  <a:pt x="4684458" y="9525"/>
                                </a:lnTo>
                                <a:lnTo>
                                  <a:pt x="4713033" y="9525"/>
                                </a:lnTo>
                                <a:lnTo>
                                  <a:pt x="4713033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4753038" y="5800725"/>
                                </a:moveTo>
                                <a:lnTo>
                                  <a:pt x="4724463" y="5800725"/>
                                </a:lnTo>
                                <a:lnTo>
                                  <a:pt x="4724463" y="5810250"/>
                                </a:lnTo>
                                <a:lnTo>
                                  <a:pt x="4753038" y="5810250"/>
                                </a:lnTo>
                                <a:lnTo>
                                  <a:pt x="4753038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4760633" y="0"/>
                                </a:moveTo>
                                <a:lnTo>
                                  <a:pt x="4732058" y="0"/>
                                </a:lnTo>
                                <a:lnTo>
                                  <a:pt x="4732058" y="9525"/>
                                </a:lnTo>
                                <a:lnTo>
                                  <a:pt x="4760633" y="9525"/>
                                </a:lnTo>
                                <a:lnTo>
                                  <a:pt x="4760633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4800638" y="5800725"/>
                                </a:moveTo>
                                <a:lnTo>
                                  <a:pt x="4772063" y="5800725"/>
                                </a:lnTo>
                                <a:lnTo>
                                  <a:pt x="4772063" y="5810250"/>
                                </a:lnTo>
                                <a:lnTo>
                                  <a:pt x="4800638" y="5810250"/>
                                </a:lnTo>
                                <a:lnTo>
                                  <a:pt x="4800638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4808245" y="0"/>
                                </a:moveTo>
                                <a:lnTo>
                                  <a:pt x="4779670" y="0"/>
                                </a:lnTo>
                                <a:lnTo>
                                  <a:pt x="4779670" y="9525"/>
                                </a:lnTo>
                                <a:lnTo>
                                  <a:pt x="4808245" y="9525"/>
                                </a:lnTo>
                                <a:lnTo>
                                  <a:pt x="4808245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4848250" y="5800725"/>
                                </a:moveTo>
                                <a:lnTo>
                                  <a:pt x="4819675" y="5800725"/>
                                </a:lnTo>
                                <a:lnTo>
                                  <a:pt x="4819675" y="5810250"/>
                                </a:lnTo>
                                <a:lnTo>
                                  <a:pt x="4848250" y="5810250"/>
                                </a:lnTo>
                                <a:lnTo>
                                  <a:pt x="4848250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4855845" y="0"/>
                                </a:moveTo>
                                <a:lnTo>
                                  <a:pt x="4827270" y="0"/>
                                </a:lnTo>
                                <a:lnTo>
                                  <a:pt x="4827270" y="9525"/>
                                </a:lnTo>
                                <a:lnTo>
                                  <a:pt x="4855845" y="9525"/>
                                </a:lnTo>
                                <a:lnTo>
                                  <a:pt x="4855845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4895850" y="5800725"/>
                                </a:moveTo>
                                <a:lnTo>
                                  <a:pt x="4867275" y="5800725"/>
                                </a:lnTo>
                                <a:lnTo>
                                  <a:pt x="4867275" y="5810250"/>
                                </a:lnTo>
                                <a:lnTo>
                                  <a:pt x="4895850" y="5810250"/>
                                </a:lnTo>
                                <a:lnTo>
                                  <a:pt x="4895850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4903457" y="0"/>
                                </a:moveTo>
                                <a:lnTo>
                                  <a:pt x="4874882" y="0"/>
                                </a:lnTo>
                                <a:lnTo>
                                  <a:pt x="4874882" y="9525"/>
                                </a:lnTo>
                                <a:lnTo>
                                  <a:pt x="4903457" y="9525"/>
                                </a:lnTo>
                                <a:lnTo>
                                  <a:pt x="4903457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4943462" y="5800725"/>
                                </a:moveTo>
                                <a:lnTo>
                                  <a:pt x="4914887" y="5800725"/>
                                </a:lnTo>
                                <a:lnTo>
                                  <a:pt x="4914887" y="5810250"/>
                                </a:lnTo>
                                <a:lnTo>
                                  <a:pt x="4943462" y="5810250"/>
                                </a:lnTo>
                                <a:lnTo>
                                  <a:pt x="4943462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4951057" y="0"/>
                                </a:moveTo>
                                <a:lnTo>
                                  <a:pt x="4922482" y="0"/>
                                </a:lnTo>
                                <a:lnTo>
                                  <a:pt x="4922482" y="9525"/>
                                </a:lnTo>
                                <a:lnTo>
                                  <a:pt x="4951057" y="9525"/>
                                </a:lnTo>
                                <a:lnTo>
                                  <a:pt x="4951057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4991062" y="5800725"/>
                                </a:moveTo>
                                <a:lnTo>
                                  <a:pt x="4962487" y="5800725"/>
                                </a:lnTo>
                                <a:lnTo>
                                  <a:pt x="4962487" y="5810250"/>
                                </a:lnTo>
                                <a:lnTo>
                                  <a:pt x="4991062" y="5810250"/>
                                </a:lnTo>
                                <a:lnTo>
                                  <a:pt x="4991062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4998669" y="0"/>
                                </a:moveTo>
                                <a:lnTo>
                                  <a:pt x="4970094" y="0"/>
                                </a:lnTo>
                                <a:lnTo>
                                  <a:pt x="4970094" y="9525"/>
                                </a:lnTo>
                                <a:lnTo>
                                  <a:pt x="4998669" y="9525"/>
                                </a:lnTo>
                                <a:lnTo>
                                  <a:pt x="4998669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5038674" y="5800725"/>
                                </a:moveTo>
                                <a:lnTo>
                                  <a:pt x="5010099" y="5800725"/>
                                </a:lnTo>
                                <a:lnTo>
                                  <a:pt x="5010099" y="5810250"/>
                                </a:lnTo>
                                <a:lnTo>
                                  <a:pt x="5038674" y="5810250"/>
                                </a:lnTo>
                                <a:lnTo>
                                  <a:pt x="5038674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5046269" y="0"/>
                                </a:moveTo>
                                <a:lnTo>
                                  <a:pt x="5017694" y="0"/>
                                </a:lnTo>
                                <a:lnTo>
                                  <a:pt x="5017694" y="9525"/>
                                </a:lnTo>
                                <a:lnTo>
                                  <a:pt x="5046269" y="9525"/>
                                </a:lnTo>
                                <a:lnTo>
                                  <a:pt x="5046269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5086274" y="5800725"/>
                                </a:moveTo>
                                <a:lnTo>
                                  <a:pt x="5057699" y="5800725"/>
                                </a:lnTo>
                                <a:lnTo>
                                  <a:pt x="5057699" y="5810250"/>
                                </a:lnTo>
                                <a:lnTo>
                                  <a:pt x="5086274" y="5810250"/>
                                </a:lnTo>
                                <a:lnTo>
                                  <a:pt x="5086274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5093881" y="0"/>
                                </a:moveTo>
                                <a:lnTo>
                                  <a:pt x="5065306" y="0"/>
                                </a:lnTo>
                                <a:lnTo>
                                  <a:pt x="5065306" y="9525"/>
                                </a:lnTo>
                                <a:lnTo>
                                  <a:pt x="5093881" y="9525"/>
                                </a:lnTo>
                                <a:lnTo>
                                  <a:pt x="5093881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5133886" y="5800725"/>
                                </a:moveTo>
                                <a:lnTo>
                                  <a:pt x="5105311" y="5800725"/>
                                </a:lnTo>
                                <a:lnTo>
                                  <a:pt x="5105311" y="5810250"/>
                                </a:lnTo>
                                <a:lnTo>
                                  <a:pt x="5133886" y="5810250"/>
                                </a:lnTo>
                                <a:lnTo>
                                  <a:pt x="5133886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5141480" y="0"/>
                                </a:moveTo>
                                <a:lnTo>
                                  <a:pt x="5112905" y="0"/>
                                </a:lnTo>
                                <a:lnTo>
                                  <a:pt x="5112905" y="9525"/>
                                </a:lnTo>
                                <a:lnTo>
                                  <a:pt x="5141480" y="9525"/>
                                </a:lnTo>
                                <a:lnTo>
                                  <a:pt x="5141480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5181485" y="5800725"/>
                                </a:moveTo>
                                <a:lnTo>
                                  <a:pt x="5152910" y="5800725"/>
                                </a:lnTo>
                                <a:lnTo>
                                  <a:pt x="5152910" y="5810250"/>
                                </a:lnTo>
                                <a:lnTo>
                                  <a:pt x="5181485" y="5810250"/>
                                </a:lnTo>
                                <a:lnTo>
                                  <a:pt x="5181485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5189093" y="0"/>
                                </a:moveTo>
                                <a:lnTo>
                                  <a:pt x="5160518" y="0"/>
                                </a:lnTo>
                                <a:lnTo>
                                  <a:pt x="5160518" y="9525"/>
                                </a:lnTo>
                                <a:lnTo>
                                  <a:pt x="5189093" y="9525"/>
                                </a:lnTo>
                                <a:lnTo>
                                  <a:pt x="5189093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5229098" y="5800725"/>
                                </a:moveTo>
                                <a:lnTo>
                                  <a:pt x="5200523" y="5800725"/>
                                </a:lnTo>
                                <a:lnTo>
                                  <a:pt x="5200523" y="5810250"/>
                                </a:lnTo>
                                <a:lnTo>
                                  <a:pt x="5229098" y="5810250"/>
                                </a:lnTo>
                                <a:lnTo>
                                  <a:pt x="5229098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5236692" y="0"/>
                                </a:moveTo>
                                <a:lnTo>
                                  <a:pt x="5208117" y="0"/>
                                </a:lnTo>
                                <a:lnTo>
                                  <a:pt x="5208117" y="9525"/>
                                </a:lnTo>
                                <a:lnTo>
                                  <a:pt x="5236692" y="9525"/>
                                </a:lnTo>
                                <a:lnTo>
                                  <a:pt x="5236692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5276697" y="5800725"/>
                                </a:moveTo>
                                <a:lnTo>
                                  <a:pt x="5248122" y="5800725"/>
                                </a:lnTo>
                                <a:lnTo>
                                  <a:pt x="5248122" y="5810250"/>
                                </a:lnTo>
                                <a:lnTo>
                                  <a:pt x="5276697" y="5810250"/>
                                </a:lnTo>
                                <a:lnTo>
                                  <a:pt x="5276697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5284292" y="0"/>
                                </a:moveTo>
                                <a:lnTo>
                                  <a:pt x="5255717" y="0"/>
                                </a:lnTo>
                                <a:lnTo>
                                  <a:pt x="5255717" y="9525"/>
                                </a:lnTo>
                                <a:lnTo>
                                  <a:pt x="5284292" y="9525"/>
                                </a:lnTo>
                                <a:lnTo>
                                  <a:pt x="5284292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5324310" y="5800725"/>
                                </a:moveTo>
                                <a:lnTo>
                                  <a:pt x="5295735" y="5800725"/>
                                </a:lnTo>
                                <a:lnTo>
                                  <a:pt x="5295735" y="5810250"/>
                                </a:lnTo>
                                <a:lnTo>
                                  <a:pt x="5324310" y="5810250"/>
                                </a:lnTo>
                                <a:lnTo>
                                  <a:pt x="5324310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5331904" y="0"/>
                                </a:moveTo>
                                <a:lnTo>
                                  <a:pt x="5303329" y="0"/>
                                </a:lnTo>
                                <a:lnTo>
                                  <a:pt x="5303329" y="9525"/>
                                </a:lnTo>
                                <a:lnTo>
                                  <a:pt x="5331904" y="9525"/>
                                </a:lnTo>
                                <a:lnTo>
                                  <a:pt x="5331904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5371909" y="5800725"/>
                                </a:moveTo>
                                <a:lnTo>
                                  <a:pt x="5343334" y="5800725"/>
                                </a:lnTo>
                                <a:lnTo>
                                  <a:pt x="5343334" y="5810250"/>
                                </a:lnTo>
                                <a:lnTo>
                                  <a:pt x="5371909" y="5810250"/>
                                </a:lnTo>
                                <a:lnTo>
                                  <a:pt x="5371909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5379504" y="0"/>
                                </a:moveTo>
                                <a:lnTo>
                                  <a:pt x="5350929" y="0"/>
                                </a:lnTo>
                                <a:lnTo>
                                  <a:pt x="5350929" y="9525"/>
                                </a:lnTo>
                                <a:lnTo>
                                  <a:pt x="5379504" y="9525"/>
                                </a:lnTo>
                                <a:lnTo>
                                  <a:pt x="5379504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5419522" y="5800725"/>
                                </a:moveTo>
                                <a:lnTo>
                                  <a:pt x="5390947" y="5800725"/>
                                </a:lnTo>
                                <a:lnTo>
                                  <a:pt x="5390947" y="5810250"/>
                                </a:lnTo>
                                <a:lnTo>
                                  <a:pt x="5419522" y="5810250"/>
                                </a:lnTo>
                                <a:lnTo>
                                  <a:pt x="5419522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5427116" y="0"/>
                                </a:moveTo>
                                <a:lnTo>
                                  <a:pt x="5398541" y="0"/>
                                </a:lnTo>
                                <a:lnTo>
                                  <a:pt x="5398541" y="9525"/>
                                </a:lnTo>
                                <a:lnTo>
                                  <a:pt x="5427116" y="9525"/>
                                </a:lnTo>
                                <a:lnTo>
                                  <a:pt x="5427116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5467121" y="5800725"/>
                                </a:moveTo>
                                <a:lnTo>
                                  <a:pt x="5438546" y="5800725"/>
                                </a:lnTo>
                                <a:lnTo>
                                  <a:pt x="5438546" y="5810250"/>
                                </a:lnTo>
                                <a:lnTo>
                                  <a:pt x="5467121" y="5810250"/>
                                </a:lnTo>
                                <a:lnTo>
                                  <a:pt x="5467121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5474716" y="0"/>
                                </a:moveTo>
                                <a:lnTo>
                                  <a:pt x="5446141" y="0"/>
                                </a:lnTo>
                                <a:lnTo>
                                  <a:pt x="5446141" y="9525"/>
                                </a:lnTo>
                                <a:lnTo>
                                  <a:pt x="5474716" y="9525"/>
                                </a:lnTo>
                                <a:lnTo>
                                  <a:pt x="5474716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5514733" y="5800725"/>
                                </a:moveTo>
                                <a:lnTo>
                                  <a:pt x="5486158" y="5800725"/>
                                </a:lnTo>
                                <a:lnTo>
                                  <a:pt x="5486158" y="5810250"/>
                                </a:lnTo>
                                <a:lnTo>
                                  <a:pt x="5514733" y="5810250"/>
                                </a:lnTo>
                                <a:lnTo>
                                  <a:pt x="5514733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5522328" y="0"/>
                                </a:moveTo>
                                <a:lnTo>
                                  <a:pt x="5493753" y="0"/>
                                </a:lnTo>
                                <a:lnTo>
                                  <a:pt x="5493753" y="9525"/>
                                </a:lnTo>
                                <a:lnTo>
                                  <a:pt x="5522328" y="9525"/>
                                </a:lnTo>
                                <a:lnTo>
                                  <a:pt x="5522328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5562333" y="5800725"/>
                                </a:moveTo>
                                <a:lnTo>
                                  <a:pt x="5533758" y="5800725"/>
                                </a:lnTo>
                                <a:lnTo>
                                  <a:pt x="5533758" y="5810250"/>
                                </a:lnTo>
                                <a:lnTo>
                                  <a:pt x="5562333" y="5810250"/>
                                </a:lnTo>
                                <a:lnTo>
                                  <a:pt x="5562333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5569928" y="0"/>
                                </a:moveTo>
                                <a:lnTo>
                                  <a:pt x="5541353" y="0"/>
                                </a:lnTo>
                                <a:lnTo>
                                  <a:pt x="5541353" y="9525"/>
                                </a:lnTo>
                                <a:lnTo>
                                  <a:pt x="5569928" y="9525"/>
                                </a:lnTo>
                                <a:lnTo>
                                  <a:pt x="5569928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5609945" y="5800725"/>
                                </a:moveTo>
                                <a:lnTo>
                                  <a:pt x="5581370" y="5800725"/>
                                </a:lnTo>
                                <a:lnTo>
                                  <a:pt x="5581370" y="5810250"/>
                                </a:lnTo>
                                <a:lnTo>
                                  <a:pt x="5609945" y="5810250"/>
                                </a:lnTo>
                                <a:lnTo>
                                  <a:pt x="5609945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5617540" y="0"/>
                                </a:moveTo>
                                <a:lnTo>
                                  <a:pt x="5588965" y="0"/>
                                </a:lnTo>
                                <a:lnTo>
                                  <a:pt x="5588965" y="9525"/>
                                </a:lnTo>
                                <a:lnTo>
                                  <a:pt x="5617540" y="9525"/>
                                </a:lnTo>
                                <a:lnTo>
                                  <a:pt x="5617540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5657545" y="5800725"/>
                                </a:moveTo>
                                <a:lnTo>
                                  <a:pt x="5628970" y="5800725"/>
                                </a:lnTo>
                                <a:lnTo>
                                  <a:pt x="5628970" y="5810250"/>
                                </a:lnTo>
                                <a:lnTo>
                                  <a:pt x="5657545" y="5810250"/>
                                </a:lnTo>
                                <a:lnTo>
                                  <a:pt x="5657545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5665140" y="0"/>
                                </a:moveTo>
                                <a:lnTo>
                                  <a:pt x="5636565" y="0"/>
                                </a:lnTo>
                                <a:lnTo>
                                  <a:pt x="5636565" y="9525"/>
                                </a:lnTo>
                                <a:lnTo>
                                  <a:pt x="5665140" y="9525"/>
                                </a:lnTo>
                                <a:lnTo>
                                  <a:pt x="5665140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5705157" y="5800725"/>
                                </a:moveTo>
                                <a:lnTo>
                                  <a:pt x="5676582" y="5800725"/>
                                </a:lnTo>
                                <a:lnTo>
                                  <a:pt x="5676582" y="5810250"/>
                                </a:lnTo>
                                <a:lnTo>
                                  <a:pt x="5705157" y="5810250"/>
                                </a:lnTo>
                                <a:lnTo>
                                  <a:pt x="5705157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5712752" y="0"/>
                                </a:moveTo>
                                <a:lnTo>
                                  <a:pt x="5684177" y="0"/>
                                </a:lnTo>
                                <a:lnTo>
                                  <a:pt x="5684177" y="9525"/>
                                </a:lnTo>
                                <a:lnTo>
                                  <a:pt x="5712752" y="9525"/>
                                </a:lnTo>
                                <a:lnTo>
                                  <a:pt x="5712752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5752757" y="5800725"/>
                                </a:moveTo>
                                <a:lnTo>
                                  <a:pt x="5724182" y="5800725"/>
                                </a:lnTo>
                                <a:lnTo>
                                  <a:pt x="5724182" y="5810250"/>
                                </a:lnTo>
                                <a:lnTo>
                                  <a:pt x="5752757" y="5810250"/>
                                </a:lnTo>
                                <a:lnTo>
                                  <a:pt x="5752757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5760351" y="0"/>
                                </a:moveTo>
                                <a:lnTo>
                                  <a:pt x="5731776" y="0"/>
                                </a:lnTo>
                                <a:lnTo>
                                  <a:pt x="5731776" y="9525"/>
                                </a:lnTo>
                                <a:lnTo>
                                  <a:pt x="5760351" y="9525"/>
                                </a:lnTo>
                                <a:lnTo>
                                  <a:pt x="5760351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5800369" y="5800725"/>
                                </a:moveTo>
                                <a:lnTo>
                                  <a:pt x="5771794" y="5800725"/>
                                </a:lnTo>
                                <a:lnTo>
                                  <a:pt x="5771794" y="5810250"/>
                                </a:lnTo>
                                <a:lnTo>
                                  <a:pt x="5800369" y="5810250"/>
                                </a:lnTo>
                                <a:lnTo>
                                  <a:pt x="5800369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5807964" y="0"/>
                                </a:moveTo>
                                <a:lnTo>
                                  <a:pt x="5779389" y="0"/>
                                </a:lnTo>
                                <a:lnTo>
                                  <a:pt x="5779389" y="9525"/>
                                </a:lnTo>
                                <a:lnTo>
                                  <a:pt x="5807964" y="9525"/>
                                </a:lnTo>
                                <a:lnTo>
                                  <a:pt x="5807964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5847969" y="5800725"/>
                                </a:moveTo>
                                <a:lnTo>
                                  <a:pt x="5819394" y="5800725"/>
                                </a:lnTo>
                                <a:lnTo>
                                  <a:pt x="5819394" y="5810250"/>
                                </a:lnTo>
                                <a:lnTo>
                                  <a:pt x="5847969" y="5810250"/>
                                </a:lnTo>
                                <a:lnTo>
                                  <a:pt x="5847969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5855563" y="0"/>
                                </a:moveTo>
                                <a:lnTo>
                                  <a:pt x="5826988" y="0"/>
                                </a:lnTo>
                                <a:lnTo>
                                  <a:pt x="5826988" y="9525"/>
                                </a:lnTo>
                                <a:lnTo>
                                  <a:pt x="5855563" y="9525"/>
                                </a:lnTo>
                                <a:lnTo>
                                  <a:pt x="5855563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5895581" y="5800725"/>
                                </a:moveTo>
                                <a:lnTo>
                                  <a:pt x="5867006" y="5800725"/>
                                </a:lnTo>
                                <a:lnTo>
                                  <a:pt x="5867006" y="5810250"/>
                                </a:lnTo>
                                <a:lnTo>
                                  <a:pt x="5895581" y="5810250"/>
                                </a:lnTo>
                                <a:lnTo>
                                  <a:pt x="5895581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5903176" y="0"/>
                                </a:moveTo>
                                <a:lnTo>
                                  <a:pt x="5874601" y="0"/>
                                </a:lnTo>
                                <a:lnTo>
                                  <a:pt x="5874601" y="9525"/>
                                </a:lnTo>
                                <a:lnTo>
                                  <a:pt x="5903176" y="9525"/>
                                </a:lnTo>
                                <a:lnTo>
                                  <a:pt x="5903176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5943181" y="5800725"/>
                                </a:moveTo>
                                <a:lnTo>
                                  <a:pt x="5914606" y="5800725"/>
                                </a:lnTo>
                                <a:lnTo>
                                  <a:pt x="5914606" y="5810250"/>
                                </a:lnTo>
                                <a:lnTo>
                                  <a:pt x="5943181" y="5810250"/>
                                </a:lnTo>
                                <a:lnTo>
                                  <a:pt x="5943181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5950775" y="0"/>
                                </a:moveTo>
                                <a:lnTo>
                                  <a:pt x="5922200" y="0"/>
                                </a:lnTo>
                                <a:lnTo>
                                  <a:pt x="5922200" y="9525"/>
                                </a:lnTo>
                                <a:lnTo>
                                  <a:pt x="5950775" y="9525"/>
                                </a:lnTo>
                                <a:lnTo>
                                  <a:pt x="5950775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5990793" y="5800725"/>
                                </a:moveTo>
                                <a:lnTo>
                                  <a:pt x="5962218" y="5800725"/>
                                </a:lnTo>
                                <a:lnTo>
                                  <a:pt x="5962218" y="5810250"/>
                                </a:lnTo>
                                <a:lnTo>
                                  <a:pt x="5990793" y="5810250"/>
                                </a:lnTo>
                                <a:lnTo>
                                  <a:pt x="5990793" y="58007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5998388" y="0"/>
                                </a:moveTo>
                                <a:lnTo>
                                  <a:pt x="5969813" y="0"/>
                                </a:lnTo>
                                <a:lnTo>
                                  <a:pt x="5969813" y="9525"/>
                                </a:lnTo>
                                <a:lnTo>
                                  <a:pt x="5998388" y="9525"/>
                                </a:lnTo>
                                <a:lnTo>
                                  <a:pt x="5998388" y="0"/>
                                </a:lnTo>
                                <a:close/>
                              </a:path>
                              <a:path w="6119495" h="5810250">
                                <a:moveTo>
                                  <a:pt x="6037707" y="5806783"/>
                                </a:moveTo>
                                <a:lnTo>
                                  <a:pt x="6035421" y="5797550"/>
                                </a:lnTo>
                                <a:lnTo>
                                  <a:pt x="6030709" y="5798731"/>
                                </a:lnTo>
                                <a:lnTo>
                                  <a:pt x="6020587" y="5800229"/>
                                </a:lnTo>
                                <a:lnTo>
                                  <a:pt x="6010262" y="5800725"/>
                                </a:lnTo>
                                <a:lnTo>
                                  <a:pt x="6009818" y="5800725"/>
                                </a:lnTo>
                                <a:lnTo>
                                  <a:pt x="6009818" y="5810250"/>
                                </a:lnTo>
                                <a:lnTo>
                                  <a:pt x="6010262" y="5810250"/>
                                </a:lnTo>
                                <a:lnTo>
                                  <a:pt x="6021527" y="5809704"/>
                                </a:lnTo>
                                <a:lnTo>
                                  <a:pt x="6032576" y="5808078"/>
                                </a:lnTo>
                                <a:lnTo>
                                  <a:pt x="6037707" y="5806783"/>
                                </a:lnTo>
                                <a:close/>
                              </a:path>
                              <a:path w="6119495" h="5810250">
                                <a:moveTo>
                                  <a:pt x="6045276" y="5562"/>
                                </a:moveTo>
                                <a:lnTo>
                                  <a:pt x="6043396" y="4889"/>
                                </a:lnTo>
                                <a:lnTo>
                                  <a:pt x="6032576" y="2171"/>
                                </a:lnTo>
                                <a:lnTo>
                                  <a:pt x="6021527" y="546"/>
                                </a:lnTo>
                                <a:lnTo>
                                  <a:pt x="6017082" y="330"/>
                                </a:lnTo>
                                <a:lnTo>
                                  <a:pt x="6016968" y="2171"/>
                                </a:lnTo>
                                <a:lnTo>
                                  <a:pt x="6016498" y="9829"/>
                                </a:lnTo>
                                <a:lnTo>
                                  <a:pt x="6020587" y="10020"/>
                                </a:lnTo>
                                <a:lnTo>
                                  <a:pt x="6030709" y="11518"/>
                                </a:lnTo>
                                <a:lnTo>
                                  <a:pt x="6040640" y="14008"/>
                                </a:lnTo>
                                <a:lnTo>
                                  <a:pt x="6042355" y="14630"/>
                                </a:lnTo>
                                <a:lnTo>
                                  <a:pt x="6045276" y="5562"/>
                                </a:lnTo>
                                <a:close/>
                              </a:path>
                              <a:path w="6119495" h="5810250">
                                <a:moveTo>
                                  <a:pt x="6080772" y="5785815"/>
                                </a:moveTo>
                                <a:lnTo>
                                  <a:pt x="6074918" y="5778309"/>
                                </a:lnTo>
                                <a:lnTo>
                                  <a:pt x="6068492" y="5783084"/>
                                </a:lnTo>
                                <a:lnTo>
                                  <a:pt x="6059703" y="5788342"/>
                                </a:lnTo>
                                <a:lnTo>
                                  <a:pt x="6052388" y="5791797"/>
                                </a:lnTo>
                                <a:lnTo>
                                  <a:pt x="6056236" y="5800496"/>
                                </a:lnTo>
                                <a:lnTo>
                                  <a:pt x="6064199" y="5796737"/>
                                </a:lnTo>
                                <a:lnTo>
                                  <a:pt x="6073787" y="5791009"/>
                                </a:lnTo>
                                <a:lnTo>
                                  <a:pt x="6080772" y="5785815"/>
                                </a:lnTo>
                                <a:close/>
                              </a:path>
                              <a:path w="6119495" h="5810250">
                                <a:moveTo>
                                  <a:pt x="6086653" y="29451"/>
                                </a:moveTo>
                                <a:lnTo>
                                  <a:pt x="6082741" y="25895"/>
                                </a:lnTo>
                                <a:lnTo>
                                  <a:pt x="6073787" y="19240"/>
                                </a:lnTo>
                                <a:lnTo>
                                  <a:pt x="6064199" y="13512"/>
                                </a:lnTo>
                                <a:lnTo>
                                  <a:pt x="6063043" y="12966"/>
                                </a:lnTo>
                                <a:lnTo>
                                  <a:pt x="6058649" y="21412"/>
                                </a:lnTo>
                                <a:lnTo>
                                  <a:pt x="6059703" y="21907"/>
                                </a:lnTo>
                                <a:lnTo>
                                  <a:pt x="6068492" y="27165"/>
                                </a:lnTo>
                                <a:lnTo>
                                  <a:pt x="6076708" y="33274"/>
                                </a:lnTo>
                                <a:lnTo>
                                  <a:pt x="6080277" y="36512"/>
                                </a:lnTo>
                                <a:lnTo>
                                  <a:pt x="6086653" y="29451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1494" y="5748947"/>
                                </a:moveTo>
                                <a:lnTo>
                                  <a:pt x="6103074" y="5744515"/>
                                </a:lnTo>
                                <a:lnTo>
                                  <a:pt x="6102655" y="5745391"/>
                                </a:lnTo>
                                <a:lnTo>
                                  <a:pt x="6097397" y="5754167"/>
                                </a:lnTo>
                                <a:lnTo>
                                  <a:pt x="6091301" y="5762383"/>
                                </a:lnTo>
                                <a:lnTo>
                                  <a:pt x="6087821" y="5766219"/>
                                </a:lnTo>
                                <a:lnTo>
                                  <a:pt x="6094908" y="5772569"/>
                                </a:lnTo>
                                <a:lnTo>
                                  <a:pt x="6098667" y="5768429"/>
                                </a:lnTo>
                                <a:lnTo>
                                  <a:pt x="6105322" y="5759462"/>
                                </a:lnTo>
                                <a:lnTo>
                                  <a:pt x="6111049" y="5749887"/>
                                </a:lnTo>
                                <a:lnTo>
                                  <a:pt x="6111494" y="5748947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4694" y="68084"/>
                                </a:moveTo>
                                <a:lnTo>
                                  <a:pt x="6111049" y="60363"/>
                                </a:lnTo>
                                <a:lnTo>
                                  <a:pt x="6105322" y="50787"/>
                                </a:lnTo>
                                <a:lnTo>
                                  <a:pt x="6099975" y="43586"/>
                                </a:lnTo>
                                <a:lnTo>
                                  <a:pt x="6092545" y="49530"/>
                                </a:lnTo>
                                <a:lnTo>
                                  <a:pt x="6097397" y="56083"/>
                                </a:lnTo>
                                <a:lnTo>
                                  <a:pt x="6102655" y="64858"/>
                                </a:lnTo>
                                <a:lnTo>
                                  <a:pt x="6105982" y="71907"/>
                                </a:lnTo>
                                <a:lnTo>
                                  <a:pt x="6114694" y="68084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5702732"/>
                                </a:moveTo>
                                <a:lnTo>
                                  <a:pt x="6114732" y="5702465"/>
                                </a:lnTo>
                                <a:lnTo>
                                  <a:pt x="6114720" y="5702732"/>
                                </a:lnTo>
                                <a:lnTo>
                                  <a:pt x="6114542" y="5706275"/>
                                </a:lnTo>
                                <a:lnTo>
                                  <a:pt x="6113043" y="5716397"/>
                                </a:lnTo>
                                <a:lnTo>
                                  <a:pt x="6110554" y="5726315"/>
                                </a:lnTo>
                                <a:lnTo>
                                  <a:pt x="6109868" y="5728246"/>
                                </a:lnTo>
                                <a:lnTo>
                                  <a:pt x="6118923" y="5731180"/>
                                </a:lnTo>
                                <a:lnTo>
                                  <a:pt x="6119215" y="5730367"/>
                                </a:lnTo>
                                <a:lnTo>
                                  <a:pt x="6119215" y="5702732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5655754"/>
                                </a:moveTo>
                                <a:lnTo>
                                  <a:pt x="6115037" y="5655754"/>
                                </a:lnTo>
                                <a:lnTo>
                                  <a:pt x="6115037" y="5684329"/>
                                </a:lnTo>
                                <a:lnTo>
                                  <a:pt x="6119215" y="5684329"/>
                                </a:lnTo>
                                <a:lnTo>
                                  <a:pt x="6119215" y="5655754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5608167"/>
                                </a:moveTo>
                                <a:lnTo>
                                  <a:pt x="6115037" y="5608167"/>
                                </a:lnTo>
                                <a:lnTo>
                                  <a:pt x="6115037" y="5636742"/>
                                </a:lnTo>
                                <a:lnTo>
                                  <a:pt x="6119215" y="5636742"/>
                                </a:lnTo>
                                <a:lnTo>
                                  <a:pt x="6119215" y="5608167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5560542"/>
                                </a:moveTo>
                                <a:lnTo>
                                  <a:pt x="6115037" y="5560542"/>
                                </a:lnTo>
                                <a:lnTo>
                                  <a:pt x="6115037" y="5589117"/>
                                </a:lnTo>
                                <a:lnTo>
                                  <a:pt x="6119215" y="5589117"/>
                                </a:lnTo>
                                <a:lnTo>
                                  <a:pt x="6119215" y="5560542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5512955"/>
                                </a:moveTo>
                                <a:lnTo>
                                  <a:pt x="6115037" y="5512955"/>
                                </a:lnTo>
                                <a:lnTo>
                                  <a:pt x="6115037" y="5541530"/>
                                </a:lnTo>
                                <a:lnTo>
                                  <a:pt x="6119215" y="5541530"/>
                                </a:lnTo>
                                <a:lnTo>
                                  <a:pt x="6119215" y="5512955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5465330"/>
                                </a:moveTo>
                                <a:lnTo>
                                  <a:pt x="6115037" y="5465330"/>
                                </a:lnTo>
                                <a:lnTo>
                                  <a:pt x="6115037" y="5493905"/>
                                </a:lnTo>
                                <a:lnTo>
                                  <a:pt x="6119215" y="5493905"/>
                                </a:lnTo>
                                <a:lnTo>
                                  <a:pt x="6119215" y="5465330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5417744"/>
                                </a:moveTo>
                                <a:lnTo>
                                  <a:pt x="6115037" y="5417744"/>
                                </a:lnTo>
                                <a:lnTo>
                                  <a:pt x="6115037" y="5446319"/>
                                </a:lnTo>
                                <a:lnTo>
                                  <a:pt x="6119215" y="5446319"/>
                                </a:lnTo>
                                <a:lnTo>
                                  <a:pt x="6119215" y="5417744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5370119"/>
                                </a:moveTo>
                                <a:lnTo>
                                  <a:pt x="6115037" y="5370119"/>
                                </a:lnTo>
                                <a:lnTo>
                                  <a:pt x="6115037" y="5398694"/>
                                </a:lnTo>
                                <a:lnTo>
                                  <a:pt x="6119215" y="5398694"/>
                                </a:lnTo>
                                <a:lnTo>
                                  <a:pt x="6119215" y="5370119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5322532"/>
                                </a:moveTo>
                                <a:lnTo>
                                  <a:pt x="6115037" y="5322532"/>
                                </a:lnTo>
                                <a:lnTo>
                                  <a:pt x="6115037" y="5351107"/>
                                </a:lnTo>
                                <a:lnTo>
                                  <a:pt x="6119215" y="5351107"/>
                                </a:lnTo>
                                <a:lnTo>
                                  <a:pt x="6119215" y="5322532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5274907"/>
                                </a:moveTo>
                                <a:lnTo>
                                  <a:pt x="6115037" y="5274907"/>
                                </a:lnTo>
                                <a:lnTo>
                                  <a:pt x="6115037" y="5303482"/>
                                </a:lnTo>
                                <a:lnTo>
                                  <a:pt x="6119215" y="5303482"/>
                                </a:lnTo>
                                <a:lnTo>
                                  <a:pt x="6119215" y="5274907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5227320"/>
                                </a:moveTo>
                                <a:lnTo>
                                  <a:pt x="6115037" y="5227320"/>
                                </a:lnTo>
                                <a:lnTo>
                                  <a:pt x="6115037" y="5255895"/>
                                </a:lnTo>
                                <a:lnTo>
                                  <a:pt x="6119215" y="5255895"/>
                                </a:lnTo>
                                <a:lnTo>
                                  <a:pt x="6119215" y="5227320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5179695"/>
                                </a:moveTo>
                                <a:lnTo>
                                  <a:pt x="6115037" y="5179695"/>
                                </a:lnTo>
                                <a:lnTo>
                                  <a:pt x="6115037" y="5208270"/>
                                </a:lnTo>
                                <a:lnTo>
                                  <a:pt x="6119215" y="5208270"/>
                                </a:lnTo>
                                <a:lnTo>
                                  <a:pt x="6119215" y="5179695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5132108"/>
                                </a:moveTo>
                                <a:lnTo>
                                  <a:pt x="6115037" y="5132108"/>
                                </a:lnTo>
                                <a:lnTo>
                                  <a:pt x="6115037" y="5160683"/>
                                </a:lnTo>
                                <a:lnTo>
                                  <a:pt x="6119215" y="5160683"/>
                                </a:lnTo>
                                <a:lnTo>
                                  <a:pt x="6119215" y="5132108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5084483"/>
                                </a:moveTo>
                                <a:lnTo>
                                  <a:pt x="6115037" y="5084483"/>
                                </a:lnTo>
                                <a:lnTo>
                                  <a:pt x="6115037" y="5113058"/>
                                </a:lnTo>
                                <a:lnTo>
                                  <a:pt x="6119215" y="5113058"/>
                                </a:lnTo>
                                <a:lnTo>
                                  <a:pt x="6119215" y="5084483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5036896"/>
                                </a:moveTo>
                                <a:lnTo>
                                  <a:pt x="6115037" y="5036896"/>
                                </a:lnTo>
                                <a:lnTo>
                                  <a:pt x="6115037" y="5065471"/>
                                </a:lnTo>
                                <a:lnTo>
                                  <a:pt x="6119215" y="5065471"/>
                                </a:lnTo>
                                <a:lnTo>
                                  <a:pt x="6119215" y="5036896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4989271"/>
                                </a:moveTo>
                                <a:lnTo>
                                  <a:pt x="6115037" y="4989271"/>
                                </a:lnTo>
                                <a:lnTo>
                                  <a:pt x="6115037" y="5017846"/>
                                </a:lnTo>
                                <a:lnTo>
                                  <a:pt x="6119215" y="5017846"/>
                                </a:lnTo>
                                <a:lnTo>
                                  <a:pt x="6119215" y="4989271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4941684"/>
                                </a:moveTo>
                                <a:lnTo>
                                  <a:pt x="6115037" y="4941684"/>
                                </a:lnTo>
                                <a:lnTo>
                                  <a:pt x="6115037" y="4970259"/>
                                </a:lnTo>
                                <a:lnTo>
                                  <a:pt x="6119215" y="4970259"/>
                                </a:lnTo>
                                <a:lnTo>
                                  <a:pt x="6119215" y="4941684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4894059"/>
                                </a:moveTo>
                                <a:lnTo>
                                  <a:pt x="6115037" y="4894059"/>
                                </a:lnTo>
                                <a:lnTo>
                                  <a:pt x="6115037" y="4922634"/>
                                </a:lnTo>
                                <a:lnTo>
                                  <a:pt x="6119215" y="4922634"/>
                                </a:lnTo>
                                <a:lnTo>
                                  <a:pt x="6119215" y="4894059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4846459"/>
                                </a:moveTo>
                                <a:lnTo>
                                  <a:pt x="6115037" y="4846459"/>
                                </a:lnTo>
                                <a:lnTo>
                                  <a:pt x="6115037" y="4875034"/>
                                </a:lnTo>
                                <a:lnTo>
                                  <a:pt x="6119215" y="4875034"/>
                                </a:lnTo>
                                <a:lnTo>
                                  <a:pt x="6119215" y="4846459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4798834"/>
                                </a:moveTo>
                                <a:lnTo>
                                  <a:pt x="6115037" y="4798834"/>
                                </a:lnTo>
                                <a:lnTo>
                                  <a:pt x="6115037" y="4827409"/>
                                </a:lnTo>
                                <a:lnTo>
                                  <a:pt x="6119215" y="4827409"/>
                                </a:lnTo>
                                <a:lnTo>
                                  <a:pt x="6119215" y="4798834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4751248"/>
                                </a:moveTo>
                                <a:lnTo>
                                  <a:pt x="6115037" y="4751248"/>
                                </a:lnTo>
                                <a:lnTo>
                                  <a:pt x="6115037" y="4779823"/>
                                </a:lnTo>
                                <a:lnTo>
                                  <a:pt x="6119215" y="4779823"/>
                                </a:lnTo>
                                <a:lnTo>
                                  <a:pt x="6119215" y="4751248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4703623"/>
                                </a:moveTo>
                                <a:lnTo>
                                  <a:pt x="6115037" y="4703623"/>
                                </a:lnTo>
                                <a:lnTo>
                                  <a:pt x="6115037" y="4732198"/>
                                </a:lnTo>
                                <a:lnTo>
                                  <a:pt x="6119215" y="4732198"/>
                                </a:lnTo>
                                <a:lnTo>
                                  <a:pt x="6119215" y="4703623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4656036"/>
                                </a:moveTo>
                                <a:lnTo>
                                  <a:pt x="6115037" y="4656036"/>
                                </a:lnTo>
                                <a:lnTo>
                                  <a:pt x="6115037" y="4684611"/>
                                </a:lnTo>
                                <a:lnTo>
                                  <a:pt x="6119215" y="4684611"/>
                                </a:lnTo>
                                <a:lnTo>
                                  <a:pt x="6119215" y="4656036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4608411"/>
                                </a:moveTo>
                                <a:lnTo>
                                  <a:pt x="6115037" y="4608411"/>
                                </a:lnTo>
                                <a:lnTo>
                                  <a:pt x="6115037" y="4636986"/>
                                </a:lnTo>
                                <a:lnTo>
                                  <a:pt x="6119215" y="4636986"/>
                                </a:lnTo>
                                <a:lnTo>
                                  <a:pt x="6119215" y="4608411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4560824"/>
                                </a:moveTo>
                                <a:lnTo>
                                  <a:pt x="6115037" y="4560824"/>
                                </a:lnTo>
                                <a:lnTo>
                                  <a:pt x="6115037" y="4589399"/>
                                </a:lnTo>
                                <a:lnTo>
                                  <a:pt x="6119215" y="4589399"/>
                                </a:lnTo>
                                <a:lnTo>
                                  <a:pt x="6119215" y="4560824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4513199"/>
                                </a:moveTo>
                                <a:lnTo>
                                  <a:pt x="6115037" y="4513199"/>
                                </a:lnTo>
                                <a:lnTo>
                                  <a:pt x="6115037" y="4541774"/>
                                </a:lnTo>
                                <a:lnTo>
                                  <a:pt x="6119215" y="4541774"/>
                                </a:lnTo>
                                <a:lnTo>
                                  <a:pt x="6119215" y="4513199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4465612"/>
                                </a:moveTo>
                                <a:lnTo>
                                  <a:pt x="6115037" y="4465612"/>
                                </a:lnTo>
                                <a:lnTo>
                                  <a:pt x="6115037" y="4494187"/>
                                </a:lnTo>
                                <a:lnTo>
                                  <a:pt x="6119215" y="4494187"/>
                                </a:lnTo>
                                <a:lnTo>
                                  <a:pt x="6119215" y="4465612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4417987"/>
                                </a:moveTo>
                                <a:lnTo>
                                  <a:pt x="6115037" y="4417987"/>
                                </a:lnTo>
                                <a:lnTo>
                                  <a:pt x="6115037" y="4446562"/>
                                </a:lnTo>
                                <a:lnTo>
                                  <a:pt x="6119215" y="4446562"/>
                                </a:lnTo>
                                <a:lnTo>
                                  <a:pt x="6119215" y="4417987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4370400"/>
                                </a:moveTo>
                                <a:lnTo>
                                  <a:pt x="6115037" y="4370400"/>
                                </a:lnTo>
                                <a:lnTo>
                                  <a:pt x="6115037" y="4398975"/>
                                </a:lnTo>
                                <a:lnTo>
                                  <a:pt x="6119215" y="4398975"/>
                                </a:lnTo>
                                <a:lnTo>
                                  <a:pt x="6119215" y="4370400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4322775"/>
                                </a:moveTo>
                                <a:lnTo>
                                  <a:pt x="6115037" y="4322775"/>
                                </a:lnTo>
                                <a:lnTo>
                                  <a:pt x="6115037" y="4351388"/>
                                </a:lnTo>
                                <a:lnTo>
                                  <a:pt x="6119215" y="4351388"/>
                                </a:lnTo>
                                <a:lnTo>
                                  <a:pt x="6119215" y="4322775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4275188"/>
                                </a:moveTo>
                                <a:lnTo>
                                  <a:pt x="6115037" y="4275188"/>
                                </a:lnTo>
                                <a:lnTo>
                                  <a:pt x="6115037" y="4303763"/>
                                </a:lnTo>
                                <a:lnTo>
                                  <a:pt x="6119215" y="4303763"/>
                                </a:lnTo>
                                <a:lnTo>
                                  <a:pt x="6119215" y="4275188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4227601"/>
                                </a:moveTo>
                                <a:lnTo>
                                  <a:pt x="6115037" y="4227601"/>
                                </a:lnTo>
                                <a:lnTo>
                                  <a:pt x="6115037" y="4256176"/>
                                </a:lnTo>
                                <a:lnTo>
                                  <a:pt x="6119215" y="4256176"/>
                                </a:lnTo>
                                <a:lnTo>
                                  <a:pt x="6119215" y="4227601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4179976"/>
                                </a:moveTo>
                                <a:lnTo>
                                  <a:pt x="6115037" y="4179976"/>
                                </a:lnTo>
                                <a:lnTo>
                                  <a:pt x="6115037" y="4208551"/>
                                </a:lnTo>
                                <a:lnTo>
                                  <a:pt x="6119215" y="4208551"/>
                                </a:lnTo>
                                <a:lnTo>
                                  <a:pt x="6119215" y="4179976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4132389"/>
                                </a:moveTo>
                                <a:lnTo>
                                  <a:pt x="6115037" y="4132389"/>
                                </a:lnTo>
                                <a:lnTo>
                                  <a:pt x="6115037" y="4160964"/>
                                </a:lnTo>
                                <a:lnTo>
                                  <a:pt x="6119215" y="4160964"/>
                                </a:lnTo>
                                <a:lnTo>
                                  <a:pt x="6119215" y="4132389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4084764"/>
                                </a:moveTo>
                                <a:lnTo>
                                  <a:pt x="6115037" y="4084764"/>
                                </a:lnTo>
                                <a:lnTo>
                                  <a:pt x="6115037" y="4113339"/>
                                </a:lnTo>
                                <a:lnTo>
                                  <a:pt x="6119215" y="4113339"/>
                                </a:lnTo>
                                <a:lnTo>
                                  <a:pt x="6119215" y="4084764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4037177"/>
                                </a:moveTo>
                                <a:lnTo>
                                  <a:pt x="6115037" y="4037177"/>
                                </a:lnTo>
                                <a:lnTo>
                                  <a:pt x="6115037" y="4065752"/>
                                </a:lnTo>
                                <a:lnTo>
                                  <a:pt x="6119215" y="4065752"/>
                                </a:lnTo>
                                <a:lnTo>
                                  <a:pt x="6119215" y="4037177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3989552"/>
                                </a:moveTo>
                                <a:lnTo>
                                  <a:pt x="6115037" y="3989552"/>
                                </a:lnTo>
                                <a:lnTo>
                                  <a:pt x="6115037" y="4018127"/>
                                </a:lnTo>
                                <a:lnTo>
                                  <a:pt x="6119215" y="4018127"/>
                                </a:lnTo>
                                <a:lnTo>
                                  <a:pt x="6119215" y="3989552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3941953"/>
                                </a:moveTo>
                                <a:lnTo>
                                  <a:pt x="6115037" y="3941953"/>
                                </a:lnTo>
                                <a:lnTo>
                                  <a:pt x="6115037" y="3970528"/>
                                </a:lnTo>
                                <a:lnTo>
                                  <a:pt x="6119215" y="3970528"/>
                                </a:lnTo>
                                <a:lnTo>
                                  <a:pt x="6119215" y="3941953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3894328"/>
                                </a:moveTo>
                                <a:lnTo>
                                  <a:pt x="6115037" y="3894328"/>
                                </a:lnTo>
                                <a:lnTo>
                                  <a:pt x="6115037" y="3922903"/>
                                </a:lnTo>
                                <a:lnTo>
                                  <a:pt x="6119215" y="3922903"/>
                                </a:lnTo>
                                <a:lnTo>
                                  <a:pt x="6119215" y="3894328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3846741"/>
                                </a:moveTo>
                                <a:lnTo>
                                  <a:pt x="6115037" y="3846741"/>
                                </a:lnTo>
                                <a:lnTo>
                                  <a:pt x="6115037" y="3875316"/>
                                </a:lnTo>
                                <a:lnTo>
                                  <a:pt x="6119215" y="3875316"/>
                                </a:lnTo>
                                <a:lnTo>
                                  <a:pt x="6119215" y="3846741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3799116"/>
                                </a:moveTo>
                                <a:lnTo>
                                  <a:pt x="6115037" y="3799116"/>
                                </a:lnTo>
                                <a:lnTo>
                                  <a:pt x="6115037" y="3827691"/>
                                </a:lnTo>
                                <a:lnTo>
                                  <a:pt x="6119215" y="3827691"/>
                                </a:lnTo>
                                <a:lnTo>
                                  <a:pt x="6119215" y="3799116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3751529"/>
                                </a:moveTo>
                                <a:lnTo>
                                  <a:pt x="6115037" y="3751529"/>
                                </a:lnTo>
                                <a:lnTo>
                                  <a:pt x="6115037" y="3780104"/>
                                </a:lnTo>
                                <a:lnTo>
                                  <a:pt x="6119215" y="3780104"/>
                                </a:lnTo>
                                <a:lnTo>
                                  <a:pt x="6119215" y="3751529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3703904"/>
                                </a:moveTo>
                                <a:lnTo>
                                  <a:pt x="6115037" y="3703904"/>
                                </a:lnTo>
                                <a:lnTo>
                                  <a:pt x="6115037" y="3732479"/>
                                </a:lnTo>
                                <a:lnTo>
                                  <a:pt x="6119215" y="3732479"/>
                                </a:lnTo>
                                <a:lnTo>
                                  <a:pt x="6119215" y="3703904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3656317"/>
                                </a:moveTo>
                                <a:lnTo>
                                  <a:pt x="6115037" y="3656317"/>
                                </a:lnTo>
                                <a:lnTo>
                                  <a:pt x="6115037" y="3684892"/>
                                </a:lnTo>
                                <a:lnTo>
                                  <a:pt x="6119215" y="3684892"/>
                                </a:lnTo>
                                <a:lnTo>
                                  <a:pt x="6119215" y="3656317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3608692"/>
                                </a:moveTo>
                                <a:lnTo>
                                  <a:pt x="6115037" y="3608692"/>
                                </a:lnTo>
                                <a:lnTo>
                                  <a:pt x="6115037" y="3637267"/>
                                </a:lnTo>
                                <a:lnTo>
                                  <a:pt x="6119215" y="3637267"/>
                                </a:lnTo>
                                <a:lnTo>
                                  <a:pt x="6119215" y="3608692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3561105"/>
                                </a:moveTo>
                                <a:lnTo>
                                  <a:pt x="6115037" y="3561105"/>
                                </a:lnTo>
                                <a:lnTo>
                                  <a:pt x="6115037" y="3589680"/>
                                </a:lnTo>
                                <a:lnTo>
                                  <a:pt x="6119215" y="3589680"/>
                                </a:lnTo>
                                <a:lnTo>
                                  <a:pt x="6119215" y="3561105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3513480"/>
                                </a:moveTo>
                                <a:lnTo>
                                  <a:pt x="6115037" y="3513480"/>
                                </a:lnTo>
                                <a:lnTo>
                                  <a:pt x="6115037" y="3542055"/>
                                </a:lnTo>
                                <a:lnTo>
                                  <a:pt x="6119215" y="3542055"/>
                                </a:lnTo>
                                <a:lnTo>
                                  <a:pt x="6119215" y="3513480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3465893"/>
                                </a:moveTo>
                                <a:lnTo>
                                  <a:pt x="6115037" y="3465893"/>
                                </a:lnTo>
                                <a:lnTo>
                                  <a:pt x="6115037" y="3494468"/>
                                </a:lnTo>
                                <a:lnTo>
                                  <a:pt x="6119215" y="3494468"/>
                                </a:lnTo>
                                <a:lnTo>
                                  <a:pt x="6119215" y="3465893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3418268"/>
                                </a:moveTo>
                                <a:lnTo>
                                  <a:pt x="6115037" y="3418268"/>
                                </a:lnTo>
                                <a:lnTo>
                                  <a:pt x="6115037" y="3446843"/>
                                </a:lnTo>
                                <a:lnTo>
                                  <a:pt x="6119215" y="3446843"/>
                                </a:lnTo>
                                <a:lnTo>
                                  <a:pt x="6119215" y="3418268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3370681"/>
                                </a:moveTo>
                                <a:lnTo>
                                  <a:pt x="6115037" y="3370681"/>
                                </a:lnTo>
                                <a:lnTo>
                                  <a:pt x="6115037" y="3399256"/>
                                </a:lnTo>
                                <a:lnTo>
                                  <a:pt x="6119215" y="3399256"/>
                                </a:lnTo>
                                <a:lnTo>
                                  <a:pt x="6119215" y="3370681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3323056"/>
                                </a:moveTo>
                                <a:lnTo>
                                  <a:pt x="6115037" y="3323056"/>
                                </a:lnTo>
                                <a:lnTo>
                                  <a:pt x="6115037" y="3351631"/>
                                </a:lnTo>
                                <a:lnTo>
                                  <a:pt x="6119215" y="3351631"/>
                                </a:lnTo>
                                <a:lnTo>
                                  <a:pt x="6119215" y="3323056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3275469"/>
                                </a:moveTo>
                                <a:lnTo>
                                  <a:pt x="6115037" y="3275469"/>
                                </a:lnTo>
                                <a:lnTo>
                                  <a:pt x="6115037" y="3304044"/>
                                </a:lnTo>
                                <a:lnTo>
                                  <a:pt x="6119215" y="3304044"/>
                                </a:lnTo>
                                <a:lnTo>
                                  <a:pt x="6119215" y="3275469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3227844"/>
                                </a:moveTo>
                                <a:lnTo>
                                  <a:pt x="6115037" y="3227844"/>
                                </a:lnTo>
                                <a:lnTo>
                                  <a:pt x="6115037" y="3256419"/>
                                </a:lnTo>
                                <a:lnTo>
                                  <a:pt x="6119215" y="3256419"/>
                                </a:lnTo>
                                <a:lnTo>
                                  <a:pt x="6119215" y="3227844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3180257"/>
                                </a:moveTo>
                                <a:lnTo>
                                  <a:pt x="6115037" y="3180257"/>
                                </a:lnTo>
                                <a:lnTo>
                                  <a:pt x="6115037" y="3208832"/>
                                </a:lnTo>
                                <a:lnTo>
                                  <a:pt x="6119215" y="3208832"/>
                                </a:lnTo>
                                <a:lnTo>
                                  <a:pt x="6119215" y="3180257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3132632"/>
                                </a:moveTo>
                                <a:lnTo>
                                  <a:pt x="6115037" y="3132632"/>
                                </a:lnTo>
                                <a:lnTo>
                                  <a:pt x="6115037" y="3161207"/>
                                </a:lnTo>
                                <a:lnTo>
                                  <a:pt x="6119215" y="3161207"/>
                                </a:lnTo>
                                <a:lnTo>
                                  <a:pt x="6119215" y="3132632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3085046"/>
                                </a:moveTo>
                                <a:lnTo>
                                  <a:pt x="6115037" y="3085046"/>
                                </a:lnTo>
                                <a:lnTo>
                                  <a:pt x="6115037" y="3113621"/>
                                </a:lnTo>
                                <a:lnTo>
                                  <a:pt x="6119215" y="3113621"/>
                                </a:lnTo>
                                <a:lnTo>
                                  <a:pt x="6119215" y="3085046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3037421"/>
                                </a:moveTo>
                                <a:lnTo>
                                  <a:pt x="6115037" y="3037421"/>
                                </a:lnTo>
                                <a:lnTo>
                                  <a:pt x="6115037" y="3065996"/>
                                </a:lnTo>
                                <a:lnTo>
                                  <a:pt x="6119215" y="3065996"/>
                                </a:lnTo>
                                <a:lnTo>
                                  <a:pt x="6119215" y="3037421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2989834"/>
                                </a:moveTo>
                                <a:lnTo>
                                  <a:pt x="6115037" y="2989834"/>
                                </a:lnTo>
                                <a:lnTo>
                                  <a:pt x="6115037" y="3018409"/>
                                </a:lnTo>
                                <a:lnTo>
                                  <a:pt x="6119215" y="3018409"/>
                                </a:lnTo>
                                <a:lnTo>
                                  <a:pt x="6119215" y="2989834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2942209"/>
                                </a:moveTo>
                                <a:lnTo>
                                  <a:pt x="6115037" y="2942209"/>
                                </a:lnTo>
                                <a:lnTo>
                                  <a:pt x="6115037" y="2970784"/>
                                </a:lnTo>
                                <a:lnTo>
                                  <a:pt x="6119215" y="2970784"/>
                                </a:lnTo>
                                <a:lnTo>
                                  <a:pt x="6119215" y="2942209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2894609"/>
                                </a:moveTo>
                                <a:lnTo>
                                  <a:pt x="6115037" y="2894609"/>
                                </a:lnTo>
                                <a:lnTo>
                                  <a:pt x="6115037" y="2923184"/>
                                </a:lnTo>
                                <a:lnTo>
                                  <a:pt x="6119215" y="2923184"/>
                                </a:lnTo>
                                <a:lnTo>
                                  <a:pt x="6119215" y="2894609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2846984"/>
                                </a:moveTo>
                                <a:lnTo>
                                  <a:pt x="6115037" y="2846984"/>
                                </a:lnTo>
                                <a:lnTo>
                                  <a:pt x="6115037" y="2875559"/>
                                </a:lnTo>
                                <a:lnTo>
                                  <a:pt x="6119215" y="2875559"/>
                                </a:lnTo>
                                <a:lnTo>
                                  <a:pt x="6119215" y="2846984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2799397"/>
                                </a:moveTo>
                                <a:lnTo>
                                  <a:pt x="6115037" y="2799397"/>
                                </a:lnTo>
                                <a:lnTo>
                                  <a:pt x="6115037" y="2827972"/>
                                </a:lnTo>
                                <a:lnTo>
                                  <a:pt x="6119215" y="2827972"/>
                                </a:lnTo>
                                <a:lnTo>
                                  <a:pt x="6119215" y="2799397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2751772"/>
                                </a:moveTo>
                                <a:lnTo>
                                  <a:pt x="6115037" y="2751772"/>
                                </a:lnTo>
                                <a:lnTo>
                                  <a:pt x="6115037" y="2780347"/>
                                </a:lnTo>
                                <a:lnTo>
                                  <a:pt x="6119215" y="2780347"/>
                                </a:lnTo>
                                <a:lnTo>
                                  <a:pt x="6119215" y="2751772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2704185"/>
                                </a:moveTo>
                                <a:lnTo>
                                  <a:pt x="6115037" y="2704185"/>
                                </a:lnTo>
                                <a:lnTo>
                                  <a:pt x="6115037" y="2732760"/>
                                </a:lnTo>
                                <a:lnTo>
                                  <a:pt x="6119215" y="2732760"/>
                                </a:lnTo>
                                <a:lnTo>
                                  <a:pt x="6119215" y="2704185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2656598"/>
                                </a:moveTo>
                                <a:lnTo>
                                  <a:pt x="6115037" y="2656598"/>
                                </a:lnTo>
                                <a:lnTo>
                                  <a:pt x="6115037" y="2685173"/>
                                </a:lnTo>
                                <a:lnTo>
                                  <a:pt x="6119215" y="2685173"/>
                                </a:lnTo>
                                <a:lnTo>
                                  <a:pt x="6119215" y="2656598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2608973"/>
                                </a:moveTo>
                                <a:lnTo>
                                  <a:pt x="6115037" y="2608973"/>
                                </a:lnTo>
                                <a:lnTo>
                                  <a:pt x="6115037" y="2637548"/>
                                </a:lnTo>
                                <a:lnTo>
                                  <a:pt x="6119215" y="2637548"/>
                                </a:lnTo>
                                <a:lnTo>
                                  <a:pt x="6119215" y="2608973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2561386"/>
                                </a:moveTo>
                                <a:lnTo>
                                  <a:pt x="6115037" y="2561386"/>
                                </a:lnTo>
                                <a:lnTo>
                                  <a:pt x="6115037" y="2589961"/>
                                </a:lnTo>
                                <a:lnTo>
                                  <a:pt x="6119215" y="2589961"/>
                                </a:lnTo>
                                <a:lnTo>
                                  <a:pt x="6119215" y="2561386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2513761"/>
                                </a:moveTo>
                                <a:lnTo>
                                  <a:pt x="6115037" y="2513761"/>
                                </a:lnTo>
                                <a:lnTo>
                                  <a:pt x="6115037" y="2542336"/>
                                </a:lnTo>
                                <a:lnTo>
                                  <a:pt x="6119215" y="2542336"/>
                                </a:lnTo>
                                <a:lnTo>
                                  <a:pt x="6119215" y="2513761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2466175"/>
                                </a:moveTo>
                                <a:lnTo>
                                  <a:pt x="6115037" y="2466175"/>
                                </a:lnTo>
                                <a:lnTo>
                                  <a:pt x="6115037" y="2494750"/>
                                </a:lnTo>
                                <a:lnTo>
                                  <a:pt x="6119215" y="2494750"/>
                                </a:lnTo>
                                <a:lnTo>
                                  <a:pt x="6119215" y="2466175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2418550"/>
                                </a:moveTo>
                                <a:lnTo>
                                  <a:pt x="6115037" y="2418550"/>
                                </a:lnTo>
                                <a:lnTo>
                                  <a:pt x="6115037" y="2447125"/>
                                </a:lnTo>
                                <a:lnTo>
                                  <a:pt x="6119215" y="2447125"/>
                                </a:lnTo>
                                <a:lnTo>
                                  <a:pt x="6119215" y="2418550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2370963"/>
                                </a:moveTo>
                                <a:lnTo>
                                  <a:pt x="6115037" y="2370963"/>
                                </a:lnTo>
                                <a:lnTo>
                                  <a:pt x="6115037" y="2399538"/>
                                </a:lnTo>
                                <a:lnTo>
                                  <a:pt x="6119215" y="2399538"/>
                                </a:lnTo>
                                <a:lnTo>
                                  <a:pt x="6119215" y="2370963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2323338"/>
                                </a:moveTo>
                                <a:lnTo>
                                  <a:pt x="6115037" y="2323338"/>
                                </a:lnTo>
                                <a:lnTo>
                                  <a:pt x="6115037" y="2351913"/>
                                </a:lnTo>
                                <a:lnTo>
                                  <a:pt x="6119215" y="2351913"/>
                                </a:lnTo>
                                <a:lnTo>
                                  <a:pt x="6119215" y="2323338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2275751"/>
                                </a:moveTo>
                                <a:lnTo>
                                  <a:pt x="6115037" y="2275751"/>
                                </a:lnTo>
                                <a:lnTo>
                                  <a:pt x="6115037" y="2304326"/>
                                </a:lnTo>
                                <a:lnTo>
                                  <a:pt x="6119215" y="2304326"/>
                                </a:lnTo>
                                <a:lnTo>
                                  <a:pt x="6119215" y="2275751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2228126"/>
                                </a:moveTo>
                                <a:lnTo>
                                  <a:pt x="6115037" y="2228126"/>
                                </a:lnTo>
                                <a:lnTo>
                                  <a:pt x="6115037" y="2256701"/>
                                </a:lnTo>
                                <a:lnTo>
                                  <a:pt x="6119215" y="2256701"/>
                                </a:lnTo>
                                <a:lnTo>
                                  <a:pt x="6119215" y="2228126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2180539"/>
                                </a:moveTo>
                                <a:lnTo>
                                  <a:pt x="6115037" y="2180539"/>
                                </a:lnTo>
                                <a:lnTo>
                                  <a:pt x="6115037" y="2209114"/>
                                </a:lnTo>
                                <a:lnTo>
                                  <a:pt x="6119215" y="2209114"/>
                                </a:lnTo>
                                <a:lnTo>
                                  <a:pt x="6119215" y="2180539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2132914"/>
                                </a:moveTo>
                                <a:lnTo>
                                  <a:pt x="6115037" y="2132914"/>
                                </a:lnTo>
                                <a:lnTo>
                                  <a:pt x="6115037" y="2161489"/>
                                </a:lnTo>
                                <a:lnTo>
                                  <a:pt x="6119215" y="2161489"/>
                                </a:lnTo>
                                <a:lnTo>
                                  <a:pt x="6119215" y="2132914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2085327"/>
                                </a:moveTo>
                                <a:lnTo>
                                  <a:pt x="6115037" y="2085327"/>
                                </a:lnTo>
                                <a:lnTo>
                                  <a:pt x="6115037" y="2113902"/>
                                </a:lnTo>
                                <a:lnTo>
                                  <a:pt x="6119215" y="2113902"/>
                                </a:lnTo>
                                <a:lnTo>
                                  <a:pt x="6119215" y="2085327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2037702"/>
                                </a:moveTo>
                                <a:lnTo>
                                  <a:pt x="6115037" y="2037702"/>
                                </a:lnTo>
                                <a:lnTo>
                                  <a:pt x="6115037" y="2066277"/>
                                </a:lnTo>
                                <a:lnTo>
                                  <a:pt x="6119215" y="2066277"/>
                                </a:lnTo>
                                <a:lnTo>
                                  <a:pt x="6119215" y="2037702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1990115"/>
                                </a:moveTo>
                                <a:lnTo>
                                  <a:pt x="6115037" y="1990115"/>
                                </a:lnTo>
                                <a:lnTo>
                                  <a:pt x="6115037" y="2018690"/>
                                </a:lnTo>
                                <a:lnTo>
                                  <a:pt x="6119215" y="2018690"/>
                                </a:lnTo>
                                <a:lnTo>
                                  <a:pt x="6119215" y="1990115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1942490"/>
                                </a:moveTo>
                                <a:lnTo>
                                  <a:pt x="6115037" y="1942490"/>
                                </a:lnTo>
                                <a:lnTo>
                                  <a:pt x="6115037" y="1971065"/>
                                </a:lnTo>
                                <a:lnTo>
                                  <a:pt x="6119215" y="1971065"/>
                                </a:lnTo>
                                <a:lnTo>
                                  <a:pt x="6119215" y="1942490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1894903"/>
                                </a:moveTo>
                                <a:lnTo>
                                  <a:pt x="6115037" y="1894903"/>
                                </a:lnTo>
                                <a:lnTo>
                                  <a:pt x="6115037" y="1923478"/>
                                </a:lnTo>
                                <a:lnTo>
                                  <a:pt x="6119215" y="1923478"/>
                                </a:lnTo>
                                <a:lnTo>
                                  <a:pt x="6119215" y="1894903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1847278"/>
                                </a:moveTo>
                                <a:lnTo>
                                  <a:pt x="6115037" y="1847278"/>
                                </a:lnTo>
                                <a:lnTo>
                                  <a:pt x="6115037" y="1875853"/>
                                </a:lnTo>
                                <a:lnTo>
                                  <a:pt x="6119215" y="1875853"/>
                                </a:lnTo>
                                <a:lnTo>
                                  <a:pt x="6119215" y="1847278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1799691"/>
                                </a:moveTo>
                                <a:lnTo>
                                  <a:pt x="6115037" y="1799691"/>
                                </a:lnTo>
                                <a:lnTo>
                                  <a:pt x="6115037" y="1828266"/>
                                </a:lnTo>
                                <a:lnTo>
                                  <a:pt x="6119215" y="1828266"/>
                                </a:lnTo>
                                <a:lnTo>
                                  <a:pt x="6119215" y="1799691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1752066"/>
                                </a:moveTo>
                                <a:lnTo>
                                  <a:pt x="6115037" y="1752066"/>
                                </a:lnTo>
                                <a:lnTo>
                                  <a:pt x="6115037" y="1780641"/>
                                </a:lnTo>
                                <a:lnTo>
                                  <a:pt x="6119215" y="1780641"/>
                                </a:lnTo>
                                <a:lnTo>
                                  <a:pt x="6119215" y="1752066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1704479"/>
                                </a:moveTo>
                                <a:lnTo>
                                  <a:pt x="6115037" y="1704479"/>
                                </a:lnTo>
                                <a:lnTo>
                                  <a:pt x="6115037" y="1733054"/>
                                </a:lnTo>
                                <a:lnTo>
                                  <a:pt x="6119215" y="1733054"/>
                                </a:lnTo>
                                <a:lnTo>
                                  <a:pt x="6119215" y="1704479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1656854"/>
                                </a:moveTo>
                                <a:lnTo>
                                  <a:pt x="6115037" y="1656854"/>
                                </a:lnTo>
                                <a:lnTo>
                                  <a:pt x="6115037" y="1685429"/>
                                </a:lnTo>
                                <a:lnTo>
                                  <a:pt x="6119215" y="1685429"/>
                                </a:lnTo>
                                <a:lnTo>
                                  <a:pt x="6119215" y="1656854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1609267"/>
                                </a:moveTo>
                                <a:lnTo>
                                  <a:pt x="6115037" y="1609267"/>
                                </a:lnTo>
                                <a:lnTo>
                                  <a:pt x="6115037" y="1637842"/>
                                </a:lnTo>
                                <a:lnTo>
                                  <a:pt x="6119215" y="1637842"/>
                                </a:lnTo>
                                <a:lnTo>
                                  <a:pt x="6119215" y="1609267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1561642"/>
                                </a:moveTo>
                                <a:lnTo>
                                  <a:pt x="6115037" y="1561642"/>
                                </a:lnTo>
                                <a:lnTo>
                                  <a:pt x="6115037" y="1590217"/>
                                </a:lnTo>
                                <a:lnTo>
                                  <a:pt x="6119215" y="1590217"/>
                                </a:lnTo>
                                <a:lnTo>
                                  <a:pt x="6119215" y="1561642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1514055"/>
                                </a:moveTo>
                                <a:lnTo>
                                  <a:pt x="6115037" y="1514055"/>
                                </a:lnTo>
                                <a:lnTo>
                                  <a:pt x="6115037" y="1542630"/>
                                </a:lnTo>
                                <a:lnTo>
                                  <a:pt x="6119215" y="1542630"/>
                                </a:lnTo>
                                <a:lnTo>
                                  <a:pt x="6119215" y="1514055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1466430"/>
                                </a:moveTo>
                                <a:lnTo>
                                  <a:pt x="6115037" y="1466430"/>
                                </a:lnTo>
                                <a:lnTo>
                                  <a:pt x="6115037" y="1495005"/>
                                </a:lnTo>
                                <a:lnTo>
                                  <a:pt x="6119215" y="1495005"/>
                                </a:lnTo>
                                <a:lnTo>
                                  <a:pt x="6119215" y="1466430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1418844"/>
                                </a:moveTo>
                                <a:lnTo>
                                  <a:pt x="6115037" y="1418844"/>
                                </a:lnTo>
                                <a:lnTo>
                                  <a:pt x="6115037" y="1447419"/>
                                </a:lnTo>
                                <a:lnTo>
                                  <a:pt x="6119215" y="1447419"/>
                                </a:lnTo>
                                <a:lnTo>
                                  <a:pt x="6119215" y="1418844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1371219"/>
                                </a:moveTo>
                                <a:lnTo>
                                  <a:pt x="6115037" y="1371219"/>
                                </a:lnTo>
                                <a:lnTo>
                                  <a:pt x="6115037" y="1399794"/>
                                </a:lnTo>
                                <a:lnTo>
                                  <a:pt x="6119215" y="1399794"/>
                                </a:lnTo>
                                <a:lnTo>
                                  <a:pt x="6119215" y="1371219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1323632"/>
                                </a:moveTo>
                                <a:lnTo>
                                  <a:pt x="6115037" y="1323632"/>
                                </a:lnTo>
                                <a:lnTo>
                                  <a:pt x="6115037" y="1352207"/>
                                </a:lnTo>
                                <a:lnTo>
                                  <a:pt x="6119215" y="1352207"/>
                                </a:lnTo>
                                <a:lnTo>
                                  <a:pt x="6119215" y="1323632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1276007"/>
                                </a:moveTo>
                                <a:lnTo>
                                  <a:pt x="6115037" y="1276007"/>
                                </a:lnTo>
                                <a:lnTo>
                                  <a:pt x="6115037" y="1304582"/>
                                </a:lnTo>
                                <a:lnTo>
                                  <a:pt x="6119215" y="1304582"/>
                                </a:lnTo>
                                <a:lnTo>
                                  <a:pt x="6119215" y="1276007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1228420"/>
                                </a:moveTo>
                                <a:lnTo>
                                  <a:pt x="6115037" y="1228420"/>
                                </a:lnTo>
                                <a:lnTo>
                                  <a:pt x="6115037" y="1256995"/>
                                </a:lnTo>
                                <a:lnTo>
                                  <a:pt x="6119215" y="1256995"/>
                                </a:lnTo>
                                <a:lnTo>
                                  <a:pt x="6119215" y="1228420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1180795"/>
                                </a:moveTo>
                                <a:lnTo>
                                  <a:pt x="6115037" y="1180795"/>
                                </a:lnTo>
                                <a:lnTo>
                                  <a:pt x="6115037" y="1209370"/>
                                </a:lnTo>
                                <a:lnTo>
                                  <a:pt x="6119215" y="1209370"/>
                                </a:lnTo>
                                <a:lnTo>
                                  <a:pt x="6119215" y="1180795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1133208"/>
                                </a:moveTo>
                                <a:lnTo>
                                  <a:pt x="6115037" y="1133208"/>
                                </a:lnTo>
                                <a:lnTo>
                                  <a:pt x="6115037" y="1161783"/>
                                </a:lnTo>
                                <a:lnTo>
                                  <a:pt x="6119215" y="1161783"/>
                                </a:lnTo>
                                <a:lnTo>
                                  <a:pt x="6119215" y="1133208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1085621"/>
                                </a:moveTo>
                                <a:lnTo>
                                  <a:pt x="6115037" y="1085621"/>
                                </a:lnTo>
                                <a:lnTo>
                                  <a:pt x="6115037" y="1114196"/>
                                </a:lnTo>
                                <a:lnTo>
                                  <a:pt x="6119215" y="1114196"/>
                                </a:lnTo>
                                <a:lnTo>
                                  <a:pt x="6119215" y="1085621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1037996"/>
                                </a:moveTo>
                                <a:lnTo>
                                  <a:pt x="6115037" y="1037996"/>
                                </a:lnTo>
                                <a:lnTo>
                                  <a:pt x="6115037" y="1066571"/>
                                </a:lnTo>
                                <a:lnTo>
                                  <a:pt x="6119215" y="1066571"/>
                                </a:lnTo>
                                <a:lnTo>
                                  <a:pt x="6119215" y="1037996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990396"/>
                                </a:moveTo>
                                <a:lnTo>
                                  <a:pt x="6115037" y="990396"/>
                                </a:lnTo>
                                <a:lnTo>
                                  <a:pt x="6115037" y="1018971"/>
                                </a:lnTo>
                                <a:lnTo>
                                  <a:pt x="6119215" y="1018971"/>
                                </a:lnTo>
                                <a:lnTo>
                                  <a:pt x="6119215" y="990396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942771"/>
                                </a:moveTo>
                                <a:lnTo>
                                  <a:pt x="6115037" y="942771"/>
                                </a:lnTo>
                                <a:lnTo>
                                  <a:pt x="6115037" y="971346"/>
                                </a:lnTo>
                                <a:lnTo>
                                  <a:pt x="6119215" y="971346"/>
                                </a:lnTo>
                                <a:lnTo>
                                  <a:pt x="6119215" y="942771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895184"/>
                                </a:moveTo>
                                <a:lnTo>
                                  <a:pt x="6115037" y="895184"/>
                                </a:lnTo>
                                <a:lnTo>
                                  <a:pt x="6115037" y="923759"/>
                                </a:lnTo>
                                <a:lnTo>
                                  <a:pt x="6119215" y="923759"/>
                                </a:lnTo>
                                <a:lnTo>
                                  <a:pt x="6119215" y="895184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847559"/>
                                </a:moveTo>
                                <a:lnTo>
                                  <a:pt x="6115037" y="847559"/>
                                </a:lnTo>
                                <a:lnTo>
                                  <a:pt x="6115037" y="876134"/>
                                </a:lnTo>
                                <a:lnTo>
                                  <a:pt x="6119215" y="876134"/>
                                </a:lnTo>
                                <a:lnTo>
                                  <a:pt x="6119215" y="847559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799973"/>
                                </a:moveTo>
                                <a:lnTo>
                                  <a:pt x="6115037" y="799973"/>
                                </a:lnTo>
                                <a:lnTo>
                                  <a:pt x="6115037" y="828548"/>
                                </a:lnTo>
                                <a:lnTo>
                                  <a:pt x="6119215" y="828548"/>
                                </a:lnTo>
                                <a:lnTo>
                                  <a:pt x="6119215" y="799973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752348"/>
                                </a:moveTo>
                                <a:lnTo>
                                  <a:pt x="6115037" y="752348"/>
                                </a:lnTo>
                                <a:lnTo>
                                  <a:pt x="6115037" y="780923"/>
                                </a:lnTo>
                                <a:lnTo>
                                  <a:pt x="6119215" y="780923"/>
                                </a:lnTo>
                                <a:lnTo>
                                  <a:pt x="6119215" y="752348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704761"/>
                                </a:moveTo>
                                <a:lnTo>
                                  <a:pt x="6115037" y="704761"/>
                                </a:lnTo>
                                <a:lnTo>
                                  <a:pt x="6115037" y="733336"/>
                                </a:lnTo>
                                <a:lnTo>
                                  <a:pt x="6119215" y="733336"/>
                                </a:lnTo>
                                <a:lnTo>
                                  <a:pt x="6119215" y="704761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657136"/>
                                </a:moveTo>
                                <a:lnTo>
                                  <a:pt x="6115037" y="657136"/>
                                </a:lnTo>
                                <a:lnTo>
                                  <a:pt x="6115037" y="685711"/>
                                </a:lnTo>
                                <a:lnTo>
                                  <a:pt x="6119215" y="685711"/>
                                </a:lnTo>
                                <a:lnTo>
                                  <a:pt x="6119215" y="657136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609549"/>
                                </a:moveTo>
                                <a:lnTo>
                                  <a:pt x="6115037" y="609549"/>
                                </a:lnTo>
                                <a:lnTo>
                                  <a:pt x="6115037" y="638124"/>
                                </a:lnTo>
                                <a:lnTo>
                                  <a:pt x="6119215" y="638124"/>
                                </a:lnTo>
                                <a:lnTo>
                                  <a:pt x="6119215" y="609549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561924"/>
                                </a:moveTo>
                                <a:lnTo>
                                  <a:pt x="6115037" y="561924"/>
                                </a:lnTo>
                                <a:lnTo>
                                  <a:pt x="6115037" y="590499"/>
                                </a:lnTo>
                                <a:lnTo>
                                  <a:pt x="6119215" y="590499"/>
                                </a:lnTo>
                                <a:lnTo>
                                  <a:pt x="6119215" y="561924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514337"/>
                                </a:moveTo>
                                <a:lnTo>
                                  <a:pt x="6115037" y="514337"/>
                                </a:lnTo>
                                <a:lnTo>
                                  <a:pt x="6115037" y="542912"/>
                                </a:lnTo>
                                <a:lnTo>
                                  <a:pt x="6119215" y="542912"/>
                                </a:lnTo>
                                <a:lnTo>
                                  <a:pt x="6119215" y="514337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466712"/>
                                </a:moveTo>
                                <a:lnTo>
                                  <a:pt x="6115037" y="466712"/>
                                </a:lnTo>
                                <a:lnTo>
                                  <a:pt x="6115037" y="495287"/>
                                </a:lnTo>
                                <a:lnTo>
                                  <a:pt x="6119215" y="495287"/>
                                </a:lnTo>
                                <a:lnTo>
                                  <a:pt x="6119215" y="466712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419125"/>
                                </a:moveTo>
                                <a:lnTo>
                                  <a:pt x="6115037" y="419125"/>
                                </a:lnTo>
                                <a:lnTo>
                                  <a:pt x="6115037" y="447700"/>
                                </a:lnTo>
                                <a:lnTo>
                                  <a:pt x="6119215" y="447700"/>
                                </a:lnTo>
                                <a:lnTo>
                                  <a:pt x="6119215" y="419125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371500"/>
                                </a:moveTo>
                                <a:lnTo>
                                  <a:pt x="6115037" y="371500"/>
                                </a:lnTo>
                                <a:lnTo>
                                  <a:pt x="6115037" y="400075"/>
                                </a:lnTo>
                                <a:lnTo>
                                  <a:pt x="6119215" y="400075"/>
                                </a:lnTo>
                                <a:lnTo>
                                  <a:pt x="6119215" y="371500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323913"/>
                                </a:moveTo>
                                <a:lnTo>
                                  <a:pt x="6115037" y="323913"/>
                                </a:lnTo>
                                <a:lnTo>
                                  <a:pt x="6115037" y="352488"/>
                                </a:lnTo>
                                <a:lnTo>
                                  <a:pt x="6119215" y="352488"/>
                                </a:lnTo>
                                <a:lnTo>
                                  <a:pt x="6119215" y="323913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276288"/>
                                </a:moveTo>
                                <a:lnTo>
                                  <a:pt x="6115037" y="276288"/>
                                </a:lnTo>
                                <a:lnTo>
                                  <a:pt x="6115037" y="304863"/>
                                </a:lnTo>
                                <a:lnTo>
                                  <a:pt x="6119215" y="304863"/>
                                </a:lnTo>
                                <a:lnTo>
                                  <a:pt x="6119215" y="276288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228701"/>
                                </a:moveTo>
                                <a:lnTo>
                                  <a:pt x="6115037" y="228701"/>
                                </a:lnTo>
                                <a:lnTo>
                                  <a:pt x="6115037" y="257276"/>
                                </a:lnTo>
                                <a:lnTo>
                                  <a:pt x="6119215" y="257276"/>
                                </a:lnTo>
                                <a:lnTo>
                                  <a:pt x="6119215" y="228701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181076"/>
                                </a:moveTo>
                                <a:lnTo>
                                  <a:pt x="6115037" y="181076"/>
                                </a:lnTo>
                                <a:lnTo>
                                  <a:pt x="6115037" y="209651"/>
                                </a:lnTo>
                                <a:lnTo>
                                  <a:pt x="6119215" y="209651"/>
                                </a:lnTo>
                                <a:lnTo>
                                  <a:pt x="6119215" y="181076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133489"/>
                                </a:moveTo>
                                <a:lnTo>
                                  <a:pt x="6115037" y="133489"/>
                                </a:lnTo>
                                <a:lnTo>
                                  <a:pt x="6115037" y="162064"/>
                                </a:lnTo>
                                <a:lnTo>
                                  <a:pt x="6119215" y="162064"/>
                                </a:lnTo>
                                <a:lnTo>
                                  <a:pt x="6119215" y="133489"/>
                                </a:lnTo>
                                <a:close/>
                              </a:path>
                              <a:path w="6119495" h="5810250">
                                <a:moveTo>
                                  <a:pt x="6119215" y="87045"/>
                                </a:moveTo>
                                <a:lnTo>
                                  <a:pt x="6111799" y="88887"/>
                                </a:lnTo>
                                <a:lnTo>
                                  <a:pt x="6113043" y="93853"/>
                                </a:lnTo>
                                <a:lnTo>
                                  <a:pt x="6114542" y="103974"/>
                                </a:lnTo>
                                <a:lnTo>
                                  <a:pt x="6115037" y="114439"/>
                                </a:lnTo>
                                <a:lnTo>
                                  <a:pt x="6119215" y="114439"/>
                                </a:lnTo>
                                <a:lnTo>
                                  <a:pt x="6119215" y="870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74" y="2219355"/>
                            <a:ext cx="2933699" cy="2762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00004pt;margin-top:-18.656364pt;width:481.85pt;height:457.5pt;mso-position-horizontal-relative:page;mso-position-vertical-relative:paragraph;z-index:-16997376" id="docshapegroup95" coordorigin="1140,-373" coordsize="9637,9150">
                <v:shape style="position:absolute;left:1140;top:-374;width:9637;height:9150" id="docshape96" coordorigin="1140,-373" coordsize="9637,9150" path="m1155,8491l1140,8491,1140,8536,1155,8536,1155,8491xm1155,8416l1140,8416,1140,8461,1155,8461,1155,8416xm1155,8341l1140,8341,1140,8386,1155,8386,1155,8341xm1155,8266l1140,8266,1140,8311,1155,8311,1155,8266xm1155,8191l1140,8191,1140,8236,1155,8236,1155,8191xm1155,8116l1140,8116,1140,8161,1155,8161,1155,8116xm1155,8041l1140,8041,1140,8086,1155,8086,1155,8041xm1155,7966l1140,7966,1140,8011,1155,8011,1155,7966xm1155,7891l1140,7891,1140,7936,1155,7936,1155,7891xm1155,7816l1140,7816,1140,7861,1155,7861,1155,7816xm1155,7741l1140,7741,1140,7786,1155,7786,1155,7741xm1155,7666l1140,7666,1140,7711,1155,7711,1155,7666xm1155,7591l1140,7591,1140,7636,1155,7636,1155,7591xm1155,7516l1140,7516,1140,7561,1155,7561,1155,7516xm1155,7441l1140,7441,1140,7486,1155,7486,1155,7441xm1155,7366l1140,7366,1140,7411,1155,7411,1155,7366xm1155,7291l1140,7291,1140,7336,1155,7336,1155,7291xm1155,7216l1140,7216,1140,7261,1155,7261,1155,7216xm1155,7142l1140,7142,1140,7187,1155,7187,1155,7142xm1155,7067l1140,7067,1140,7112,1155,7112,1155,7067xm1155,6992l1140,6992,1140,7037,1155,7037,1155,6992xm1155,6917l1140,6917,1140,6962,1155,6962,1155,6917xm1155,6842l1140,6842,1140,6887,1155,6887,1155,6842xm1155,6767l1140,6767,1140,6812,1155,6812,1155,6767xm1155,6692l1140,6692,1140,6737,1155,6737,1155,6692xm1155,6617l1140,6617,1140,6662,1155,6662,1155,6617xm1155,6542l1140,6542,1140,6587,1155,6587,1155,6542xm1155,6467l1140,6467,1140,6512,1155,6512,1155,6467xm1155,6392l1140,6392,1140,6437,1155,6437,1155,6392xm1155,6317l1140,6317,1140,6362,1155,6362,1155,6317xm1155,6242l1140,6242,1140,6287,1155,6287,1155,6242xm1155,6167l1140,6167,1140,6212,1155,6212,1155,6167xm1155,6092l1140,6092,1140,6137,1155,6137,1155,6092xm1155,6017l1140,6017,1140,6062,1155,6062,1155,6017xm1155,5942l1140,5942,1140,5987,1155,5987,1155,5942xm1155,5867l1140,5867,1140,5912,1155,5912,1155,5867xm1155,5792l1140,5792,1140,5837,1155,5837,1155,5792xm1155,5717l1140,5717,1140,5762,1155,5762,1155,5717xm1155,5642l1140,5642,1140,5687,1155,5687,1155,5642xm1155,5567l1140,5567,1140,5612,1155,5612,1155,5567xm1155,5492l1140,5492,1140,5537,1155,5537,1155,5492xm1155,5417l1140,5417,1140,5462,1155,5462,1155,5417xm1155,5342l1140,5342,1140,5387,1155,5387,1155,5342xm1155,5267l1140,5267,1140,5312,1155,5312,1155,5267xm1155,5192l1140,5192,1140,5237,1155,5237,1155,5192xm1155,5117l1140,5117,1140,5162,1155,5162,1155,5117xm1155,5042l1140,5042,1140,5087,1155,5087,1155,5042xm1155,4967l1140,4967,1140,5012,1155,5012,1155,4967xm1155,4892l1140,4892,1140,4937,1155,4937,1155,4892xm1155,4817l1140,4817,1140,4862,1155,4862,1155,4817xm1155,4742l1140,4742,1140,4787,1155,4787,1155,4742xm1155,4667l1140,4667,1140,4712,1155,4712,1155,4667xm1155,4592l1140,4592,1140,4637,1155,4637,1155,4592xm1155,4518l1140,4518,1140,4563,1155,4563,1155,4518xm1155,4443l1140,4443,1140,4488,1155,4488,1155,4443xm1155,4368l1140,4368,1140,4413,1155,4413,1155,4368xm1155,4293l1140,4293,1140,4338,1155,4338,1155,4293xm1155,4218l1140,4218,1140,4263,1155,4263,1155,4218xm1155,4143l1140,4143,1140,4188,1155,4188,1155,4143xm1155,4068l1140,4068,1140,4113,1155,4113,1155,4068xm1155,3993l1140,3993,1140,4038,1155,4038,1155,3993xm1155,3918l1140,3918,1140,3963,1155,3963,1155,3918xm1155,3843l1140,3843,1140,3888,1155,3888,1155,3843xm1155,3768l1140,3768,1140,3813,1155,3813,1155,3768xm1155,3693l1140,3693,1140,3738,1155,3738,1155,3693xm1155,3618l1140,3618,1140,3663,1155,3663,1155,3618xm1155,3543l1140,3543,1140,3588,1155,3588,1155,3543xm1155,3468l1140,3468,1140,3513,1155,3513,1155,3468xm1155,3393l1140,3393,1140,3438,1155,3438,1155,3393xm1155,3318l1140,3318,1140,3363,1155,3363,1155,3318xm1155,3243l1140,3243,1140,3288,1155,3288,1155,3243xm1155,3168l1140,3168,1140,3213,1155,3213,1155,3168xm1155,3093l1140,3093,1140,3138,1155,3138,1155,3093xm1155,3018l1140,3018,1140,3063,1155,3063,1155,3018xm1155,2943l1140,2943,1140,2988,1155,2988,1155,2943xm1155,2868l1140,2868,1140,2913,1155,2913,1155,2868xm1155,2793l1140,2793,1140,2838,1155,2838,1155,2793xm1155,2718l1140,2718,1140,2763,1155,2763,1155,2718xm1155,2643l1140,2643,1140,2688,1155,2688,1155,2643xm1155,2568l1140,2568,1140,2613,1155,2613,1155,2568xm1155,2493l1140,2493,1140,2538,1155,2538,1155,2493xm1155,2418l1140,2418,1140,2463,1155,2463,1155,2418xm1155,2343l1140,2343,1140,2388,1155,2388,1155,2343xm1155,2268l1140,2268,1140,2313,1155,2313,1155,2268xm1155,2193l1140,2193,1140,2238,1155,2238,1155,2193xm1155,2118l1140,2118,1140,2163,1155,2163,1155,2118xm1155,2044l1140,2044,1140,2089,1155,2089,1155,2044xm1155,1969l1140,1969,1140,2014,1155,2014,1155,1969xm1155,1894l1140,1894,1140,1939,1155,1939,1155,1894xm1155,1819l1140,1819,1140,1864,1155,1864,1155,1819xm1155,1744l1140,1744,1140,1789,1155,1789,1155,1744xm1155,1669l1140,1669,1140,1714,1155,1714,1155,1669xm1155,1594l1140,1594,1140,1639,1155,1639,1155,1594xm1155,1519l1140,1519,1140,1564,1155,1564,1155,1519xm1155,1444l1140,1444,1140,1489,1155,1489,1155,1444xm1155,1369l1140,1369,1140,1414,1155,1414,1155,1369xm1155,1294l1140,1294,1140,1339,1155,1339,1155,1294xm1155,1219l1140,1219,1140,1264,1155,1264,1155,1219xm1155,1144l1140,1144,1140,1189,1155,1189,1155,1144xm1155,1069l1140,1069,1140,1114,1155,1114,1155,1069xm1155,994l1140,994,1140,1039,1155,1039,1155,994xm1155,919l1140,919,1140,964,1155,964,1155,919xm1155,844l1140,844,1140,889,1155,889,1155,844xm1155,769l1140,769,1140,814,1155,814,1155,769xm1155,694l1140,694,1140,739,1155,739,1155,694xm1155,619l1140,619,1140,664,1155,664,1155,619xm1155,544l1140,544,1140,589,1155,589,1155,544xm1155,469l1140,469,1140,514,1155,514,1155,469xm1155,394l1140,394,1140,439,1155,439,1155,394xm1155,319l1140,319,1140,364,1155,364,1155,319xm1155,244l1140,244,1140,289,1155,289,1155,244xm1155,169l1140,169,1140,214,1155,214,1155,169xm1155,94l1140,94,1140,139,1155,139,1155,94xm1155,19l1140,19,1140,64,1155,64,1155,19xm1155,-56l1140,-56,1140,-11,1155,-11,1155,-56xm1155,-131l1140,-131,1140,-86,1155,-86,1155,-131xm1156,-204l1141,-205,1141,-204,1140,-193,1140,-161,1155,-161,1155,-193,1156,-204xm1156,8609l1155,8597,1155,8566,1140,8566,1140,8597,1141,8610,1156,8609xm1174,-270l1161,-277,1154,-262,1148,-245,1145,-234,1160,-231,1162,-241,1168,-256,1174,-270xm1175,8675l1175,8675,1168,8660,1162,8645,1160,8636,1145,8640,1148,8649,1154,8666,1161,8682,1162,8682,1175,8675xm1219,-323l1210,-335,1206,-332,1193,-320,1181,-307,1177,-303,1189,-294,1192,-298,1203,-310,1215,-321,1219,-323xm1220,8728l1215,8725,1203,8714,1192,8702,1190,8698,1178,8708,1181,8711,1193,8724,1206,8736,1211,8740,1220,8728xm1281,-353l1278,-368,1268,-365,1251,-359,1235,-352,1235,-352,1242,-339,1242,-339,1257,-346,1272,-351,1281,-353xm1282,8757l1272,8755,1257,8749,1243,8743,1236,8756,1251,8763,1268,8769,1279,8772,1282,8757xm1353,8762l1320,8762,1310,8761,1310,8762,1309,8776,1320,8777,1353,8777,1353,8762xm1365,-373l1320,-373,1307,-373,1308,-358,1320,-358,1365,-358,1365,-373xm1428,8762l1383,8762,1383,8777,1428,8777,1428,8762xm1440,-373l1395,-373,1395,-358,1440,-358,1440,-373xm1503,8762l1458,8762,1458,8777,1503,8777,1503,8762xm1515,-373l1470,-373,1470,-358,1515,-358,1515,-373xm1578,8762l1533,8762,1533,8777,1578,8777,1578,8762xm1590,-373l1545,-373,1545,-358,1590,-358,1590,-373xm1653,8762l1608,8762,1608,8777,1653,8777,1653,8762xm1665,-373l1620,-373,1620,-358,1665,-358,1665,-373xm1728,8762l1683,8762,1683,8777,1728,8777,1728,8762xm1740,-373l1695,-373,1695,-358,1740,-358,1740,-373xm1803,8762l1758,8762,1758,8777,1803,8777,1803,8762xm1815,-373l1770,-373,1770,-358,1815,-358,1815,-373xm1878,8762l1833,8762,1833,8777,1878,8777,1878,8762xm1890,-373l1845,-373,1845,-358,1890,-358,1890,-373xm1953,8762l1908,8762,1908,8777,1953,8777,1953,8762xm1965,-373l1920,-373,1920,-358,1965,-358,1965,-373xm2028,8762l1983,8762,1983,8777,2028,8777,2028,8762xm2040,-373l1995,-373,1995,-358,2040,-358,2040,-373xm2103,8762l2058,8762,2058,8777,2103,8777,2103,8762xm2115,-373l2070,-373,2070,-358,2115,-358,2115,-373xm2178,8762l2133,8762,2133,8777,2178,8777,2178,8762xm2190,-373l2145,-373,2145,-358,2190,-358,2190,-373xm2253,8762l2208,8762,2208,8777,2253,8777,2253,8762xm2265,-373l2220,-373,2220,-358,2265,-358,2265,-373xm2328,8762l2283,8762,2283,8777,2328,8777,2328,8762xm2340,-373l2295,-373,2295,-358,2340,-358,2340,-373xm2403,8762l2358,8762,2358,8777,2403,8777,2403,8762xm2415,-373l2370,-373,2370,-358,2415,-358,2415,-373xm2478,8762l2433,8762,2433,8777,2478,8777,2478,8762xm2490,-373l2445,-373,2445,-358,2490,-358,2490,-373xm2553,8762l2508,8762,2508,8777,2553,8777,2553,8762xm2565,-373l2520,-373,2520,-358,2565,-358,2565,-373xm2628,8762l2583,8762,2583,8777,2628,8777,2628,8762xm2639,-373l2594,-373,2594,-358,2639,-358,2639,-373xm2702,8762l2657,8762,2657,8777,2702,8777,2702,8762xm2714,-373l2669,-373,2669,-358,2714,-358,2714,-373xm2777,8762l2732,8762,2732,8777,2777,8777,2777,8762xm2789,-373l2744,-373,2744,-358,2789,-358,2789,-373xm2852,8762l2807,8762,2807,8777,2852,8777,2852,8762xm2864,-373l2819,-373,2819,-358,2864,-358,2864,-373xm2927,8762l2882,8762,2882,8777,2927,8777,2927,8762xm2939,-373l2894,-373,2894,-358,2939,-358,2939,-373xm3002,8762l2957,8762,2957,8777,3002,8777,3002,8762xm3014,-373l2969,-373,2969,-358,3014,-358,3014,-373xm3077,8762l3032,8762,3032,8777,3077,8777,3077,8762xm3089,-373l3044,-373,3044,-358,3089,-358,3089,-373xm3152,8762l3107,8762,3107,8777,3152,8777,3152,8762xm3164,-373l3119,-373,3119,-358,3164,-358,3164,-373xm3227,8762l3182,8762,3182,8777,3227,8777,3227,8762xm3239,-373l3194,-373,3194,-358,3239,-358,3239,-373xm3302,8762l3257,8762,3257,8777,3302,8777,3302,8762xm3314,-373l3269,-373,3269,-358,3314,-358,3314,-373xm3377,8762l3332,8762,3332,8777,3377,8777,3377,8762xm3389,-373l3344,-373,3344,-358,3389,-358,3389,-373xm3452,8762l3407,8762,3407,8777,3452,8777,3452,8762xm3464,-373l3419,-373,3419,-358,3464,-358,3464,-373xm3527,8762l3482,8762,3482,8777,3527,8777,3527,8762xm3539,-373l3494,-373,3494,-358,3539,-358,3539,-373xm3602,8762l3557,8762,3557,8777,3602,8777,3602,8762xm3614,-373l3569,-373,3569,-358,3614,-358,3614,-373xm3677,8762l3632,8762,3632,8777,3677,8777,3677,8762xm3689,-373l3644,-373,3644,-358,3689,-358,3689,-373xm3752,8762l3707,8762,3707,8777,3752,8777,3752,8762xm3764,-373l3719,-373,3719,-358,3764,-358,3764,-373xm3827,8762l3782,8762,3782,8777,3827,8777,3827,8762xm3839,-373l3794,-373,3794,-358,3839,-358,3839,-373xm3902,8762l3857,8762,3857,8777,3902,8777,3902,8762xm3914,-373l3869,-373,3869,-358,3914,-358,3914,-373xm3977,8762l3932,8762,3932,8777,3977,8777,3977,8762xm3989,-373l3944,-373,3944,-358,3989,-358,3989,-373xm4052,8762l4007,8762,4007,8777,4052,8777,4052,8762xm4064,-373l4019,-373,4019,-358,4064,-358,4064,-373xm4127,8762l4082,8762,4082,8777,4127,8777,4127,8762xm4139,-373l4094,-373,4094,-358,4139,-358,4139,-373xm4202,8762l4157,8762,4157,8777,4202,8777,4202,8762xm4214,-373l4169,-373,4169,-358,4214,-358,4214,-373xm4277,8762l4232,8762,4232,8777,4277,8777,4277,8762xm4289,-373l4244,-373,4244,-358,4289,-358,4289,-373xm4352,8762l4307,8762,4307,8777,4352,8777,4352,8762xm4364,-373l4319,-373,4319,-358,4364,-358,4364,-373xm4427,8762l4382,8762,4382,8777,4427,8777,4427,8762xm4439,-373l4394,-373,4394,-358,4439,-358,4439,-373xm4502,8762l4457,8762,4457,8777,4502,8777,4502,8762xm4514,-373l4469,-373,4469,-358,4514,-358,4514,-373xm4577,8762l4532,8762,4532,8777,4577,8777,4577,8762xm4589,-373l4544,-373,4544,-358,4589,-358,4589,-373xm4652,8762l4607,8762,4607,8777,4652,8777,4652,8762xm4664,-373l4619,-373,4619,-358,4664,-358,4664,-373xm4727,8762l4682,8762,4682,8777,4727,8777,4727,8762xm4739,-373l4694,-373,4694,-358,4739,-358,4739,-373xm4802,8762l4757,8762,4757,8777,4802,8777,4802,8762xm4814,-373l4769,-373,4769,-358,4814,-358,4814,-373xm4877,8762l4832,8762,4832,8777,4877,8777,4877,8762xm4889,-373l4844,-373,4844,-358,4889,-358,4889,-373xm4952,8762l4907,8762,4907,8777,4952,8777,4952,8762xm4964,-373l4919,-373,4919,-358,4964,-358,4964,-373xm5027,8762l4982,8762,4982,8777,5027,8777,5027,8762xm5039,-373l4994,-373,4994,-358,5039,-358,5039,-373xm5102,8762l5057,8762,5057,8777,5102,8777,5102,8762xm5113,-373l5068,-373,5068,-358,5113,-358,5113,-373xm5176,8762l5131,8762,5131,8777,5176,8777,5176,8762xm5188,-373l5143,-373,5143,-358,5188,-358,5188,-373xm5251,8762l5206,8762,5206,8777,5251,8777,5251,8762xm5263,-373l5218,-373,5218,-358,5263,-358,5263,-373xm5326,8762l5281,8762,5281,8777,5326,8777,5326,8762xm5338,-373l5293,-373,5293,-358,5338,-358,5338,-373xm5401,8762l5356,8762,5356,8777,5401,8777,5401,8762xm5413,-373l5368,-373,5368,-358,5413,-358,5413,-373xm5476,8762l5431,8762,5431,8777,5476,8777,5476,8762xm5488,-373l5443,-373,5443,-358,5488,-358,5488,-373xm5551,8762l5506,8762,5506,8777,5551,8777,5551,8762xm5563,-373l5518,-373,5518,-358,5563,-358,5563,-373xm5626,8762l5581,8762,5581,8777,5626,8777,5626,8762xm5638,-373l5593,-373,5593,-358,5638,-358,5638,-373xm5701,8762l5656,8762,5656,8777,5701,8777,5701,8762xm5713,-373l5668,-373,5668,-358,5713,-358,5713,-373xm5776,8762l5731,8762,5731,8777,5776,8777,5776,8762xm5788,-373l5743,-373,5743,-358,5788,-358,5788,-373xm5851,8762l5806,8762,5806,8777,5851,8777,5851,8762xm5863,-373l5818,-373,5818,-358,5863,-358,5863,-373xm5926,8762l5881,8762,5881,8777,5926,8777,5926,8762xm5938,-373l5893,-373,5893,-358,5938,-358,5938,-373xm6001,8762l5956,8762,5956,8777,6001,8777,6001,8762xm6013,-373l5968,-373,5968,-358,6013,-358,6013,-373xm6076,8762l6031,8762,6031,8777,6076,8777,6076,8762xm6088,-373l6043,-373,6043,-358,6088,-358,6088,-373xm6151,8762l6106,8762,6106,8777,6151,8777,6151,8762xm6163,-373l6118,-373,6118,-358,6163,-358,6163,-373xm6226,8762l6181,8762,6181,8777,6226,8777,6226,8762xm6238,-373l6193,-373,6193,-358,6238,-358,6238,-373xm6301,8762l6256,8762,6256,8777,6301,8777,6301,8762xm6313,-373l6268,-373,6268,-358,6313,-358,6313,-373xm6376,8762l6331,8762,6331,8777,6376,8777,6376,8762xm6388,-373l6343,-373,6343,-358,6388,-358,6388,-373xm6451,8762l6406,8762,6406,8777,6451,8777,6451,8762xm6463,-373l6418,-373,6418,-358,6463,-358,6463,-373xm6526,8762l6481,8762,6481,8777,6526,8777,6526,8762xm6538,-373l6493,-373,6493,-358,6538,-358,6538,-373xm6601,8762l6556,8762,6556,8777,6601,8777,6601,8762xm6613,-373l6568,-373,6568,-358,6613,-358,6613,-373xm6676,8762l6631,8762,6631,8777,6676,8777,6676,8762xm6688,-373l6643,-373,6643,-358,6688,-358,6688,-373xm6751,8762l6706,8762,6706,8777,6751,8777,6751,8762xm6763,-373l6718,-373,6718,-358,6763,-358,6763,-373xm6826,8762l6781,8762,6781,8777,6826,8777,6826,8762xm6838,-373l6793,-373,6793,-358,6838,-358,6838,-373xm6901,8762l6856,8762,6856,8777,6901,8777,6901,8762xm6913,-373l6868,-373,6868,-358,6913,-358,6913,-373xm6976,8762l6931,8762,6931,8777,6976,8777,6976,8762xm6988,-373l6943,-373,6943,-358,6988,-358,6988,-373xm7051,8762l7006,8762,7006,8777,7051,8777,7051,8762xm7063,-373l7018,-373,7018,-358,7063,-358,7063,-373xm7126,8762l7081,8762,7081,8777,7126,8777,7126,8762xm7138,-373l7093,-373,7093,-358,7138,-358,7138,-373xm7201,8762l7156,8762,7156,8777,7201,8777,7201,8762xm7213,-373l7168,-373,7168,-358,7213,-358,7213,-373xm7276,8762l7231,8762,7231,8777,7276,8777,7276,8762xm7288,-373l7243,-373,7243,-358,7288,-358,7288,-373xm7351,8762l7306,8762,7306,8777,7351,8777,7351,8762xm7363,-373l7318,-373,7318,-358,7363,-358,7363,-373xm7426,8762l7381,8762,7381,8777,7426,8777,7426,8762xm7438,-373l7393,-373,7393,-358,7438,-358,7438,-373xm7501,8762l7456,8762,7456,8777,7501,8777,7501,8762xm7513,-373l7468,-373,7468,-358,7513,-358,7513,-373xm7576,8762l7531,8762,7531,8777,7576,8777,7576,8762xm7587,-373l7542,-373,7542,-358,7587,-358,7587,-373xm7650,8762l7605,8762,7605,8777,7650,8777,7650,8762xm7662,-373l7617,-373,7617,-358,7662,-358,7662,-373xm7725,8762l7680,8762,7680,8777,7725,8777,7725,8762xm7737,-373l7692,-373,7692,-358,7737,-358,7737,-373xm7800,8762l7755,8762,7755,8777,7800,8777,7800,8762xm7812,-373l7767,-373,7767,-358,7812,-358,7812,-373xm7875,8762l7830,8762,7830,8777,7875,8777,7875,8762xm7887,-373l7842,-373,7842,-358,7887,-358,7887,-373xm7950,8762l7905,8762,7905,8777,7950,8777,7950,8762xm7962,-373l7917,-373,7917,-358,7962,-358,7962,-373xm8025,8762l7980,8762,7980,8777,8025,8777,8025,8762xm8037,-373l7992,-373,7992,-358,8037,-358,8037,-373xm8100,8762l8055,8762,8055,8777,8100,8777,8100,8762xm8112,-373l8067,-373,8067,-358,8112,-358,8112,-373xm8175,8762l8130,8762,8130,8777,8175,8777,8175,8762xm8187,-373l8142,-373,8142,-358,8187,-358,8187,-373xm8250,8762l8205,8762,8205,8777,8250,8777,8250,8762xm8262,-373l8217,-373,8217,-358,8262,-358,8262,-373xm8325,8762l8280,8762,8280,8777,8325,8777,8325,8762xm8337,-373l8292,-373,8292,-358,8337,-358,8337,-373xm8400,8762l8355,8762,8355,8777,8400,8777,8400,8762xm8412,-373l8367,-373,8367,-358,8412,-358,8412,-373xm8475,8762l8430,8762,8430,8777,8475,8777,8475,8762xm8487,-373l8442,-373,8442,-358,8487,-358,8487,-373xm8550,8762l8505,8762,8505,8777,8550,8777,8550,8762xm8562,-373l8517,-373,8517,-358,8562,-358,8562,-373xm8625,8762l8580,8762,8580,8777,8625,8777,8625,8762xm8637,-373l8592,-373,8592,-358,8637,-358,8637,-373xm8700,8762l8655,8762,8655,8777,8700,8777,8700,8762xm8712,-373l8667,-373,8667,-358,8712,-358,8712,-373xm8775,8762l8730,8762,8730,8777,8775,8777,8775,8762xm8787,-373l8742,-373,8742,-358,8787,-358,8787,-373xm8850,8762l8805,8762,8805,8777,8850,8777,8850,8762xm8862,-373l8817,-373,8817,-358,8862,-358,8862,-373xm8925,8762l8880,8762,8880,8777,8925,8777,8925,8762xm8937,-373l8892,-373,8892,-358,8937,-358,8937,-373xm9000,8762l8955,8762,8955,8777,9000,8777,9000,8762xm9012,-373l8967,-373,8967,-358,9012,-358,9012,-373xm9075,8762l9030,8762,9030,8777,9075,8777,9075,8762xm9087,-373l9042,-373,9042,-358,9087,-358,9087,-373xm9150,8762l9105,8762,9105,8777,9150,8777,9150,8762xm9162,-373l9117,-373,9117,-358,9162,-358,9162,-373xm9225,8762l9180,8762,9180,8777,9225,8777,9225,8762xm9237,-373l9192,-373,9192,-358,9237,-358,9237,-373xm9300,8762l9255,8762,9255,8777,9300,8777,9300,8762xm9312,-373l9267,-373,9267,-358,9312,-358,9312,-373xm9375,8762l9330,8762,9330,8777,9375,8777,9375,8762xm9387,-373l9342,-373,9342,-358,9387,-358,9387,-373xm9450,8762l9405,8762,9405,8777,9450,8777,9450,8762xm9462,-373l9417,-373,9417,-358,9462,-358,9462,-373xm9525,8762l9480,8762,9480,8777,9525,8777,9525,8762xm9537,-373l9492,-373,9492,-358,9537,-358,9537,-373xm9600,8762l9555,8762,9555,8777,9600,8777,9600,8762xm9612,-373l9567,-373,9567,-358,9612,-358,9612,-373xm9675,8762l9630,8762,9630,8777,9675,8777,9675,8762xm9687,-373l9642,-373,9642,-358,9687,-358,9687,-373xm9750,8762l9705,8762,9705,8777,9750,8777,9750,8762xm9762,-373l9717,-373,9717,-358,9762,-358,9762,-373xm9825,8762l9780,8762,9780,8777,9825,8777,9825,8762xm9837,-373l9792,-373,9792,-358,9837,-358,9837,-373xm9900,8762l9855,8762,9855,8777,9900,8777,9900,8762xm9912,-373l9867,-373,9867,-358,9912,-358,9912,-373xm9975,8762l9930,8762,9930,8777,9975,8777,9975,8762xm9987,-373l9942,-373,9942,-358,9987,-358,9987,-373xm10050,8762l10005,8762,10005,8777,10050,8777,10050,8762xm10061,-373l10016,-373,10016,-358,10061,-358,10061,-373xm10125,8762l10080,8762,10080,8777,10125,8777,10125,8762xm10136,-373l10091,-373,10091,-358,10136,-358,10136,-373xm10199,8762l10154,8762,10154,8777,10199,8777,10199,8762xm10211,-373l10166,-373,10166,-358,10211,-358,10211,-373xm10274,8762l10229,8762,10229,8777,10274,8777,10274,8762xm10286,-373l10241,-373,10241,-358,10286,-358,10286,-373xm10349,8762l10304,8762,10304,8777,10349,8777,10349,8762xm10361,-373l10316,-373,10316,-358,10361,-358,10361,-373xm10424,8762l10379,8762,10379,8777,10424,8777,10424,8762xm10436,-373l10391,-373,10391,-358,10436,-358,10436,-373xm10499,8762l10454,8762,10454,8777,10499,8777,10499,8762xm10511,-373l10466,-373,10466,-358,10511,-358,10511,-373xm10574,8762l10529,8762,10529,8777,10574,8777,10574,8762xm10586,-373l10541,-373,10541,-358,10586,-358,10586,-373xm10648,8771l10645,8757,10637,8759,10621,8761,10605,8762,10604,8762,10604,8777,10605,8777,10623,8776,10640,8773,10648,8771xm10660,-364l10657,-365,10640,-370,10623,-372,10616,-373,10616,-370,10615,-358,10621,-357,10637,-355,10653,-351,10656,-350,10660,-364xm10716,8738l10707,8727,10697,8734,10683,8742,10671,8748,10677,8762,10690,8756,10705,8747,10716,8738xm10725,-327l10719,-332,10705,-343,10690,-352,10688,-353,10681,-339,10683,-339,10697,-330,10710,-321,10715,-316,10725,-327xm10764,8680l10751,8673,10750,8675,10742,8689,10733,8702,10727,8708,10738,8718,10744,8711,10755,8697,10764,8682,10764,8680xm10769,-266l10764,-278,10755,-293,10746,-304,10735,-295,10742,-285,10750,-271,10756,-260,10769,-266xm10777,8608l10770,8607,10769,8608,10769,8613,10767,8629,10763,8645,10762,8648,10776,8652,10777,8651,10777,8608xm10777,8534l10770,8534,10770,8579,10777,8579,10777,8534xm10777,8459l10770,8459,10770,8504,10777,8504,10777,8459xm10777,8384l10770,8384,10770,8429,10777,8429,10777,8384xm10777,8309l10770,8309,10770,8354,10777,8354,10777,8309xm10777,8234l10770,8234,10770,8279,10777,8279,10777,8234xm10777,8159l10770,8159,10770,8204,10777,8204,10777,8159xm10777,8084l10770,8084,10770,8129,10777,8129,10777,8084xm10777,8009l10770,8009,10770,8054,10777,8054,10777,8009xm10777,7934l10770,7934,10770,7979,10777,7979,10777,7934xm10777,7859l10770,7859,10770,7904,10777,7904,10777,7859xm10777,7784l10770,7784,10770,7829,10777,7829,10777,7784xm10777,7709l10770,7709,10770,7754,10777,7754,10777,7709xm10777,7634l10770,7634,10770,7679,10777,7679,10777,7634xm10777,7559l10770,7559,10770,7604,10777,7604,10777,7559xm10777,7484l10770,7484,10770,7529,10777,7529,10777,7484xm10777,7409l10770,7409,10770,7454,10777,7454,10777,7409xm10777,7334l10770,7334,10770,7379,10777,7379,10777,7334xm10777,7259l10770,7259,10770,7304,10777,7304,10777,7259xm10777,7184l10770,7184,10770,7229,10777,7229,10777,7184xm10777,7109l10770,7109,10770,7154,10777,7154,10777,7109xm10777,7034l10770,7034,10770,7079,10777,7079,10777,7034xm10777,6959l10770,6959,10770,7004,10777,7004,10777,6959xm10777,6884l10770,6884,10770,6929,10777,6929,10777,6884xm10777,6809l10770,6809,10770,6854,10777,6854,10777,6809xm10777,6734l10770,6734,10770,6779,10777,6779,10777,6734xm10777,6659l10770,6659,10770,6704,10777,6704,10777,6659xm10777,6584l10770,6584,10770,6629,10777,6629,10777,6584xm10777,6509l10770,6509,10770,6554,10777,6554,10777,6509xm10777,6434l10770,6434,10770,6479,10777,6479,10777,6434xm10777,6359l10770,6359,10770,6404,10777,6404,10777,6359xm10777,6285l10770,6285,10770,6330,10777,6330,10777,6285xm10777,6210l10770,6210,10770,6255,10777,6255,10777,6210xm10777,6135l10770,6135,10770,6180,10777,6180,10777,6135xm10777,6060l10770,6060,10770,6105,10777,6105,10777,6060xm10777,5985l10770,5985,10770,6030,10777,6030,10777,5985xm10777,5910l10770,5910,10770,5955,10777,5955,10777,5910xm10777,5835l10770,5835,10770,5880,10777,5880,10777,5835xm10777,5760l10770,5760,10770,5805,10777,5805,10777,5760xm10777,5685l10770,5685,10770,5730,10777,5730,10777,5685xm10777,5610l10770,5610,10770,5655,10777,5655,10777,5610xm10777,5535l10770,5535,10770,5580,10777,5580,10777,5535xm10777,5460l10770,5460,10770,5505,10777,5505,10777,5460xm10777,5385l10770,5385,10770,5430,10777,5430,10777,5385xm10777,5310l10770,5310,10770,5355,10777,5355,10777,5310xm10777,5235l10770,5235,10770,5280,10777,5280,10777,5235xm10777,5160l10770,5160,10770,5205,10777,5205,10777,5160xm10777,5085l10770,5085,10770,5130,10777,5130,10777,5085xm10777,5010l10770,5010,10770,5055,10777,5055,10777,5010xm10777,4935l10770,4935,10770,4980,10777,4980,10777,4935xm10777,4860l10770,4860,10770,4905,10777,4905,10777,4860xm10777,4785l10770,4785,10770,4830,10777,4830,10777,4785xm10777,4710l10770,4710,10770,4755,10777,4755,10777,4710xm10777,4635l10770,4635,10770,4680,10777,4680,10777,4635xm10777,4560l10770,4560,10770,4605,10777,4605,10777,4560xm10777,4485l10770,4485,10770,4530,10777,4530,10777,4485xm10777,4410l10770,4410,10770,4455,10777,4455,10777,4410xm10777,4335l10770,4335,10770,4380,10777,4380,10777,4335xm10777,4260l10770,4260,10770,4305,10777,4305,10777,4260xm10777,4185l10770,4185,10770,4230,10777,4230,10777,4185xm10777,4110l10770,4110,10770,4155,10777,4155,10777,4110xm10777,4035l10770,4035,10770,4080,10777,4080,10777,4035xm10777,3960l10770,3960,10770,4005,10777,4005,10777,3960xm10777,3885l10770,3885,10770,3930,10777,3930,10777,3885xm10777,3810l10770,3810,10770,3855,10777,3855,10777,3810xm10777,3735l10770,3735,10770,3780,10777,3780,10777,3735xm10777,3661l10770,3661,10770,3706,10777,3706,10777,3661xm10777,3586l10770,3586,10770,3631,10777,3631,10777,3586xm10777,3511l10770,3511,10770,3556,10777,3556,10777,3511xm10777,3436l10770,3436,10770,3481,10777,3481,10777,3436xm10777,3361l10770,3361,10770,3406,10777,3406,10777,3361xm10777,3286l10770,3286,10770,3331,10777,3331,10777,3286xm10777,3211l10770,3211,10770,3256,10777,3256,10777,3211xm10777,3136l10770,3136,10770,3181,10777,3181,10777,3136xm10777,3061l10770,3061,10770,3106,10777,3106,10777,3061xm10777,2986l10770,2986,10770,3031,10777,3031,10777,2986xm10777,2911l10770,2911,10770,2956,10777,2956,10777,2911xm10777,2836l10770,2836,10770,2881,10777,2881,10777,2836xm10777,2761l10770,2761,10770,2806,10777,2806,10777,2761xm10777,2686l10770,2686,10770,2731,10777,2731,10777,2686xm10777,2611l10770,2611,10770,2656,10777,2656,10777,2611xm10777,2536l10770,2536,10770,2581,10777,2581,10777,2536xm10777,2461l10770,2461,10770,2506,10777,2506,10777,2461xm10777,2386l10770,2386,10770,2431,10777,2431,10777,2386xm10777,2311l10770,2311,10770,2356,10777,2356,10777,2311xm10777,2236l10770,2236,10770,2281,10777,2281,10777,2236xm10777,2161l10770,2161,10770,2206,10777,2206,10777,2161xm10777,2086l10770,2086,10770,2131,10777,2131,10777,2086xm10777,2011l10770,2011,10770,2056,10777,2056,10777,2011xm10777,1936l10770,1936,10770,1981,10777,1981,10777,1936xm10777,1861l10770,1861,10770,1906,10777,1906,10777,1861xm10777,1786l10770,1786,10770,1831,10777,1831,10777,1786xm10777,1711l10770,1711,10770,1756,10777,1756,10777,1711xm10777,1636l10770,1636,10770,1681,10777,1681,10777,1636xm10777,1561l10770,1561,10770,1606,10777,1606,10777,1561xm10777,1486l10770,1486,10770,1531,10777,1531,10777,1486xm10777,1411l10770,1411,10770,1456,10777,1456,10777,1411xm10777,1337l10770,1337,10770,1382,10777,1382,10777,1337xm10777,1262l10770,1262,10770,1307,10777,1307,10777,1262xm10777,1187l10770,1187,10770,1232,10777,1232,10777,1187xm10777,1112l10770,1112,10770,1157,10777,1157,10777,1112xm10777,1037l10770,1037,10770,1082,10777,1082,10777,1037xm10777,962l10770,962,10770,1007,10777,1007,10777,962xm10777,887l10770,887,10770,932,10777,932,10777,887xm10777,812l10770,812,10770,857,10777,857,10777,812xm10777,737l10770,737,10770,782,10777,782,10777,737xm10777,662l10770,662,10770,707,10777,707,10777,662xm10777,587l10770,587,10770,632,10777,632,10777,587xm10777,512l10770,512,10770,557,10777,557,10777,512xm10777,437l10770,437,10770,482,10777,482,10777,437xm10777,362l10770,362,10770,407,10777,407,10777,362xm10777,287l10770,287,10770,332,10777,332,10777,287xm10777,212l10770,212,10770,257,10777,257,10777,212xm10777,137l10770,137,10770,182,10777,182,10777,137xm10777,62l10770,62,10770,107,10777,107,10777,62xm10777,-13l10770,-13,10770,32,10777,32,10777,-13xm10777,-88l10770,-88,10770,-43,10777,-43,10777,-88xm10777,-163l10770,-163,10770,-118,10777,-118,10777,-163xm10777,-236l10765,-233,10767,-225,10769,-209,10770,-193,10777,-193,10777,-236xe" filled="true" fillcolor="#000000" stroked="false">
                  <v:path arrowok="t"/>
                  <v:fill type="solid"/>
                </v:shape>
                <v:shape style="position:absolute;left:1485;top:3121;width:4620;height:4350" type="#_x0000_t75" id="docshape97" stroked="false">
                  <v:imagedata r:id="rId143" o:title=""/>
                </v:shape>
                <w10:wrap type="none"/>
              </v:group>
            </w:pict>
          </mc:Fallback>
        </mc:AlternateContent>
      </w:r>
      <w:r>
        <w:rPr/>
        <w:t>КОММЕНТАРИЙ </w:t>
      </w:r>
      <w:r>
        <w:rPr>
          <w:spacing w:val="-2"/>
        </w:rPr>
        <w:t>ЭКСПЕРТА</w:t>
      </w:r>
    </w:p>
    <w:p>
      <w:pPr>
        <w:spacing w:before="209"/>
        <w:ind w:left="351" w:right="0" w:firstLine="0"/>
        <w:jc w:val="left"/>
        <w:rPr>
          <w:b/>
          <w:sz w:val="19"/>
        </w:rPr>
      </w:pPr>
      <w:r>
        <w:rPr>
          <w:b/>
          <w:sz w:val="19"/>
        </w:rPr>
        <w:t>Как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пострадавший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НС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попадает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на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медико-социальную</w:t>
      </w:r>
      <w:r>
        <w:rPr>
          <w:b/>
          <w:spacing w:val="18"/>
          <w:sz w:val="19"/>
        </w:rPr>
        <w:t> </w:t>
      </w:r>
      <w:r>
        <w:rPr>
          <w:b/>
          <w:spacing w:val="-2"/>
          <w:sz w:val="19"/>
        </w:rPr>
        <w:t>экспертизу?</w:t>
      </w:r>
    </w:p>
    <w:p>
      <w:pPr>
        <w:pStyle w:val="BodyText"/>
        <w:spacing w:line="295" w:lineRule="auto" w:before="219"/>
        <w:ind w:left="351" w:right="486"/>
      </w:pPr>
      <w:r>
        <w:rPr/>
        <w:t>Медорганизация,</w:t>
      </w:r>
      <w:r>
        <w:rPr>
          <w:spacing w:val="19"/>
        </w:rPr>
        <w:t> </w:t>
      </w:r>
      <w:r>
        <w:rPr/>
        <w:t>в</w:t>
      </w:r>
      <w:r>
        <w:rPr>
          <w:spacing w:val="19"/>
        </w:rPr>
        <w:t> </w:t>
      </w:r>
      <w:r>
        <w:rPr/>
        <w:t>которую</w:t>
      </w:r>
      <w:r>
        <w:rPr>
          <w:spacing w:val="19"/>
        </w:rPr>
        <w:t> </w:t>
      </w:r>
      <w:r>
        <w:rPr/>
        <w:t>обратился</w:t>
      </w:r>
      <w:r>
        <w:rPr>
          <w:spacing w:val="19"/>
        </w:rPr>
        <w:t> </w:t>
      </w:r>
      <w:r>
        <w:rPr/>
        <w:t>пострадавший</w:t>
      </w:r>
      <w:r>
        <w:rPr>
          <w:spacing w:val="19"/>
        </w:rPr>
        <w:t> </w:t>
      </w:r>
      <w:r>
        <w:rPr/>
        <w:t>в</w:t>
      </w:r>
      <w:r>
        <w:rPr>
          <w:spacing w:val="19"/>
        </w:rPr>
        <w:t> </w:t>
      </w:r>
      <w:r>
        <w:rPr/>
        <w:t>НС,</w:t>
      </w:r>
      <w:r>
        <w:rPr>
          <w:spacing w:val="19"/>
        </w:rPr>
        <w:t> </w:t>
      </w:r>
      <w:r>
        <w:rPr/>
        <w:t>направляет</w:t>
      </w:r>
      <w:r>
        <w:rPr>
          <w:spacing w:val="19"/>
        </w:rPr>
        <w:t> </w:t>
      </w:r>
      <w:r>
        <w:rPr/>
        <w:t>его</w:t>
      </w:r>
      <w:r>
        <w:rPr>
          <w:spacing w:val="19"/>
        </w:rPr>
        <w:t> </w:t>
      </w:r>
      <w:r>
        <w:rPr/>
        <w:t>на</w:t>
      </w:r>
      <w:r>
        <w:rPr>
          <w:spacing w:val="19"/>
        </w:rPr>
        <w:t> </w:t>
      </w:r>
      <w:r>
        <w:rPr/>
        <w:t>медико-социальную экспертизу при наличии данных о стойком нарушении функций</w:t>
      </w:r>
    </w:p>
    <w:p>
      <w:pPr>
        <w:pStyle w:val="BodyText"/>
        <w:spacing w:line="295" w:lineRule="auto" w:before="17"/>
        <w:ind w:left="351" w:right="375"/>
      </w:pPr>
      <w:r>
        <w:rPr/>
        <w:t>организма из-за заболеваний, травм или дефектов (п. 9 Правил № 789). Решение принимают</w:t>
      </w:r>
      <w:r>
        <w:rPr>
          <w:spacing w:val="40"/>
        </w:rPr>
        <w:t> </w:t>
      </w:r>
      <w:r>
        <w:rPr/>
        <w:t>после</w:t>
      </w:r>
      <w:r>
        <w:rPr>
          <w:spacing w:val="40"/>
        </w:rPr>
        <w:t> </w:t>
      </w:r>
      <w:r>
        <w:rPr/>
        <w:t>того,</w:t>
      </w:r>
      <w:r>
        <w:rPr>
          <w:spacing w:val="40"/>
        </w:rPr>
        <w:t> </w:t>
      </w:r>
      <w:r>
        <w:rPr/>
        <w:t>как</w:t>
      </w:r>
      <w:r>
        <w:rPr>
          <w:spacing w:val="40"/>
        </w:rPr>
        <w:t> </w:t>
      </w:r>
      <w:r>
        <w:rPr/>
        <w:t>провели</w:t>
      </w:r>
      <w:r>
        <w:rPr>
          <w:spacing w:val="40"/>
        </w:rPr>
        <w:t> </w:t>
      </w:r>
      <w:r>
        <w:rPr/>
        <w:t>необходимые</w:t>
      </w:r>
      <w:r>
        <w:rPr>
          <w:spacing w:val="40"/>
        </w:rPr>
        <w:t> </w:t>
      </w:r>
      <w:r>
        <w:rPr/>
        <w:t>диагностические,</w:t>
      </w:r>
      <w:r>
        <w:rPr>
          <w:spacing w:val="40"/>
        </w:rPr>
        <w:t> </w:t>
      </w:r>
      <w:r>
        <w:rPr/>
        <w:t>лечебные</w:t>
      </w:r>
    </w:p>
    <w:p>
      <w:pPr>
        <w:pStyle w:val="BodyText"/>
        <w:spacing w:line="304" w:lineRule="auto" w:before="17"/>
        <w:ind w:left="351" w:right="1238"/>
      </w:pPr>
      <w:r>
        <w:rPr/>
        <w:t>и</w:t>
      </w:r>
      <w:r>
        <w:rPr>
          <w:spacing w:val="34"/>
        </w:rPr>
        <w:t> </w:t>
      </w:r>
      <w:r>
        <w:rPr/>
        <w:t>реабилитационные</w:t>
      </w:r>
      <w:r>
        <w:rPr>
          <w:spacing w:val="34"/>
        </w:rPr>
        <w:t> </w:t>
      </w:r>
      <w:r>
        <w:rPr/>
        <w:t>мероприятия.</w:t>
      </w:r>
      <w:r>
        <w:rPr>
          <w:spacing w:val="34"/>
        </w:rPr>
        <w:t> </w:t>
      </w:r>
      <w:r>
        <w:rPr/>
        <w:t>Также</w:t>
      </w:r>
      <w:r>
        <w:rPr>
          <w:spacing w:val="34"/>
        </w:rPr>
        <w:t> </w:t>
      </w:r>
      <w:r>
        <w:rPr/>
        <w:t>освидетельствование</w:t>
      </w:r>
      <w:r>
        <w:rPr>
          <w:spacing w:val="34"/>
        </w:rPr>
        <w:t> </w:t>
      </w:r>
      <w:r>
        <w:rPr/>
        <w:t>пострадавшего в учреждении медико-социальной экспертизы проводят по обращению самого работника, его работодателя или СФР (п. 7 Правил № 789).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24"/>
        <w:ind w:left="0"/>
      </w:pPr>
    </w:p>
    <w:p>
      <w:pPr>
        <w:pStyle w:val="BodyText"/>
        <w:spacing w:line="312" w:lineRule="auto"/>
        <w:ind w:left="351" w:firstLine="4688"/>
      </w:pPr>
      <w:r>
        <w:rPr/>
        <w:t>Андрей КРЕТОВ, руководитель </w:t>
      </w:r>
      <w:r>
        <w:rPr/>
        <w:t>Единого координационного</w:t>
      </w:r>
      <w:r>
        <w:rPr>
          <w:spacing w:val="40"/>
        </w:rPr>
        <w:t> </w:t>
      </w:r>
      <w:r>
        <w:rPr/>
        <w:t>центра</w:t>
      </w:r>
      <w:r>
        <w:rPr>
          <w:spacing w:val="40"/>
        </w:rPr>
        <w:t> </w:t>
      </w:r>
      <w:r>
        <w:rPr/>
        <w:t>профессиональной</w:t>
      </w:r>
      <w:r>
        <w:rPr>
          <w:spacing w:val="40"/>
        </w:rPr>
        <w:t> </w:t>
      </w:r>
      <w:r>
        <w:rPr/>
        <w:t>патологии</w:t>
      </w:r>
      <w:r>
        <w:rPr>
          <w:spacing w:val="40"/>
        </w:rPr>
        <w:t> </w:t>
      </w:r>
      <w:r>
        <w:rPr/>
        <w:t>ФГБУ</w:t>
      </w:r>
      <w:r>
        <w:rPr>
          <w:spacing w:val="40"/>
        </w:rPr>
        <w:t> </w:t>
      </w:r>
      <w:r>
        <w:rPr/>
        <w:t>ГНЦ</w:t>
      </w:r>
      <w:r>
        <w:rPr>
          <w:spacing w:val="40"/>
        </w:rPr>
        <w:t> </w:t>
      </w:r>
      <w:r>
        <w:rPr/>
        <w:t>ФМБЦ</w:t>
      </w:r>
      <w:r>
        <w:rPr>
          <w:spacing w:val="40"/>
        </w:rPr>
        <w:t> </w:t>
      </w:r>
      <w:r>
        <w:rPr/>
        <w:t>им.</w:t>
      </w:r>
      <w:r>
        <w:rPr>
          <w:spacing w:val="40"/>
        </w:rPr>
        <w:t> </w:t>
      </w:r>
      <w:r>
        <w:rPr/>
        <w:t>А.И.</w:t>
      </w:r>
    </w:p>
    <w:p>
      <w:pPr>
        <w:pStyle w:val="BodyText"/>
        <w:spacing w:line="216" w:lineRule="exact"/>
        <w:ind w:left="351"/>
      </w:pPr>
      <w:r>
        <w:rPr/>
        <w:t>Бурназяна</w:t>
      </w:r>
      <w:r>
        <w:rPr>
          <w:spacing w:val="17"/>
        </w:rPr>
        <w:t> </w:t>
      </w:r>
      <w:r>
        <w:rPr/>
        <w:t>ФМБА</w:t>
      </w:r>
      <w:r>
        <w:rPr>
          <w:spacing w:val="17"/>
        </w:rPr>
        <w:t> </w:t>
      </w:r>
      <w:r>
        <w:rPr/>
        <w:t>России,</w:t>
      </w:r>
      <w:r>
        <w:rPr>
          <w:spacing w:val="17"/>
        </w:rPr>
        <w:t> </w:t>
      </w:r>
      <w:r>
        <w:rPr/>
        <w:t>член</w:t>
      </w:r>
      <w:r>
        <w:rPr>
          <w:spacing w:val="18"/>
        </w:rPr>
        <w:t> </w:t>
      </w:r>
      <w:r>
        <w:rPr/>
        <w:t>профильной</w:t>
      </w:r>
      <w:r>
        <w:rPr>
          <w:spacing w:val="17"/>
        </w:rPr>
        <w:t> </w:t>
      </w:r>
      <w:r>
        <w:rPr/>
        <w:t>комиссии</w:t>
      </w:r>
      <w:r>
        <w:rPr>
          <w:spacing w:val="17"/>
        </w:rPr>
        <w:t> </w:t>
      </w:r>
      <w:r>
        <w:rPr/>
        <w:t>по</w:t>
      </w:r>
      <w:r>
        <w:rPr>
          <w:spacing w:val="17"/>
        </w:rPr>
        <w:t> </w:t>
      </w:r>
      <w:r>
        <w:rPr/>
        <w:t>профпатологии</w:t>
      </w:r>
      <w:r>
        <w:rPr>
          <w:spacing w:val="18"/>
        </w:rPr>
        <w:t> </w:t>
      </w:r>
      <w:r>
        <w:rPr/>
        <w:t>ФМБА</w:t>
      </w:r>
      <w:r>
        <w:rPr>
          <w:spacing w:val="17"/>
        </w:rPr>
        <w:t> </w:t>
      </w:r>
      <w:r>
        <w:rPr>
          <w:spacing w:val="-2"/>
        </w:rPr>
        <w:t>России</w:t>
      </w:r>
    </w:p>
    <w:p>
      <w:pPr>
        <w:pStyle w:val="BodyText"/>
        <w:spacing w:before="69"/>
        <w:ind w:left="351"/>
      </w:pPr>
      <w:r>
        <w:rPr/>
        <w:t>и</w:t>
      </w:r>
      <w:r>
        <w:rPr>
          <w:spacing w:val="13"/>
        </w:rPr>
        <w:t> </w:t>
      </w:r>
      <w:r>
        <w:rPr/>
        <w:t>Минздрава</w:t>
      </w:r>
      <w:r>
        <w:rPr>
          <w:spacing w:val="14"/>
        </w:rPr>
        <w:t> </w:t>
      </w:r>
      <w:r>
        <w:rPr/>
        <w:t>России</w:t>
      </w:r>
      <w:r>
        <w:rPr>
          <w:spacing w:val="13"/>
        </w:rPr>
        <w:t> </w:t>
      </w:r>
      <w:r>
        <w:rPr>
          <w:spacing w:val="-2"/>
        </w:rPr>
        <w:t>(Москва)</w:t>
      </w:r>
    </w:p>
    <w:p>
      <w:pPr>
        <w:pStyle w:val="BodyText"/>
        <w:spacing w:before="351"/>
        <w:ind w:left="0"/>
        <w:rPr>
          <w:sz w:val="31"/>
        </w:rPr>
      </w:pPr>
    </w:p>
    <w:p>
      <w:pPr>
        <w:pStyle w:val="Heading3"/>
      </w:pPr>
      <w:r>
        <w:rPr/>
        <w:t>Образец сообщения о последствиях </w:t>
      </w:r>
      <w:r>
        <w:rPr>
          <w:spacing w:val="-5"/>
        </w:rPr>
        <w:t>НС</w:t>
      </w:r>
    </w:p>
    <w:p>
      <w:pPr>
        <w:pStyle w:val="Heading4"/>
        <w:spacing w:before="3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1648">
                <wp:simplePos x="0" y="0"/>
                <wp:positionH relativeFrom="page">
                  <wp:posOffset>723899</wp:posOffset>
                </wp:positionH>
                <wp:positionV relativeFrom="paragraph">
                  <wp:posOffset>121071</wp:posOffset>
                </wp:positionV>
                <wp:extent cx="19050" cy="1238250"/>
                <wp:effectExtent l="0" t="0" r="0" b="0"/>
                <wp:wrapNone/>
                <wp:docPr id="151" name="Graphic 1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1" name="Graphic 151"/>
                      <wps:cNvSpPr/>
                      <wps:spPr>
                        <a:xfrm>
                          <a:off x="0" y="0"/>
                          <a:ext cx="19050" cy="1238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238250">
                              <a:moveTo>
                                <a:pt x="19049" y="1238249"/>
                              </a:moveTo>
                              <a:lnTo>
                                <a:pt x="0" y="123824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238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.533201pt;width:1.5pt;height:97.499992pt;mso-position-horizontal-relative:page;mso-position-vertical-relative:paragraph;z-index:15771648" id="docshape9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85749" cy="285749"/>
            <wp:effectExtent l="0" t="0" r="0" b="0"/>
            <wp:docPr id="152" name="Image 1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2" name="Image 152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40"/>
          <w:sz w:val="20"/>
        </w:rPr>
        <w:t> </w:t>
      </w:r>
      <w:r>
        <w:rPr/>
        <w:t>Скачать:</w:t>
      </w:r>
    </w:p>
    <w:p>
      <w:pPr>
        <w:pStyle w:val="BodyText"/>
        <w:spacing w:line="312" w:lineRule="auto" w:before="209"/>
        <w:ind w:left="486" w:right="3926"/>
      </w:pPr>
      <w:hyperlink r:id="rId144">
        <w:r>
          <w:rPr/>
          <w:t>Сообщение</w:t>
        </w:r>
      </w:hyperlink>
      <w:r>
        <w:rPr/>
        <w:t> о НС с рекомендациями по </w:t>
      </w:r>
      <w:r>
        <w:rPr/>
        <w:t>заполнению (вернуться в статью </w:t>
      </w:r>
      <w:hyperlink w:history="true" w:anchor="1-1">
        <w:r>
          <w:rPr/>
          <w:t>&gt;&gt;&gt;</w:t>
        </w:r>
      </w:hyperlink>
      <w:r>
        <w:rPr/>
        <w:t>)</w:t>
      </w:r>
    </w:p>
    <w:p>
      <w:pPr>
        <w:pStyle w:val="BodyText"/>
        <w:spacing w:before="75"/>
        <w:ind w:left="486"/>
      </w:pPr>
      <w:r>
        <w:rPr/>
        <w:t>Если</w:t>
      </w:r>
      <w:r>
        <w:rPr>
          <w:spacing w:val="16"/>
        </w:rPr>
        <w:t> </w:t>
      </w:r>
      <w:r>
        <w:rPr/>
        <w:t>сообщение</w:t>
      </w:r>
      <w:r>
        <w:rPr>
          <w:spacing w:val="16"/>
        </w:rPr>
        <w:t> </w:t>
      </w:r>
      <w:r>
        <w:rPr/>
        <w:t>не</w:t>
      </w:r>
      <w:r>
        <w:rPr>
          <w:spacing w:val="16"/>
        </w:rPr>
        <w:t> </w:t>
      </w:r>
      <w:r>
        <w:rPr/>
        <w:t>отображается,</w:t>
      </w:r>
      <w:r>
        <w:rPr>
          <w:spacing w:val="16"/>
        </w:rPr>
        <w:t> </w:t>
      </w:r>
      <w:r>
        <w:rPr/>
        <w:t>обновите</w:t>
      </w:r>
      <w:r>
        <w:rPr>
          <w:spacing w:val="16"/>
        </w:rPr>
        <w:t> </w:t>
      </w:r>
      <w:r>
        <w:rPr/>
        <w:t>страницу</w:t>
      </w:r>
      <w:r>
        <w:rPr>
          <w:spacing w:val="17"/>
        </w:rPr>
        <w:t> </w:t>
      </w:r>
      <w:r>
        <w:rPr/>
        <w:t>—</w:t>
      </w:r>
      <w:r>
        <w:rPr>
          <w:spacing w:val="16"/>
        </w:rPr>
        <w:t> </w:t>
      </w:r>
      <w:r>
        <w:rPr/>
        <w:t>нажмите</w:t>
      </w:r>
      <w:r>
        <w:rPr>
          <w:spacing w:val="16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30"/>
        <w:ind w:left="0"/>
      </w:pPr>
    </w:p>
    <w:p>
      <w:pPr>
        <w:spacing w:before="0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НЕСЧАСТНЫЕ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СЛУЧАИ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И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ПРОФЗАБОЛЕВАНИЯ</w:t>
      </w:r>
    </w:p>
    <w:p>
      <w:pPr>
        <w:spacing w:before="82"/>
        <w:ind w:left="6" w:right="0" w:firstLine="0"/>
        <w:jc w:val="left"/>
        <w:rPr>
          <w:sz w:val="24"/>
        </w:rPr>
      </w:pPr>
      <w:r>
        <w:rPr>
          <w:color w:val="2D2E2E"/>
          <w:spacing w:val="-2"/>
          <w:sz w:val="24"/>
        </w:rPr>
        <w:t>СПЕЦВЫПУСК</w:t>
      </w:r>
    </w:p>
    <w:p>
      <w:pPr>
        <w:pStyle w:val="Heading1"/>
        <w:spacing w:before="86"/>
      </w:pPr>
      <w:r>
        <w:rPr/>
        <w:t>Расследование</w:t>
      </w:r>
      <w:r>
        <w:rPr>
          <w:spacing w:val="-8"/>
        </w:rPr>
        <w:t> </w:t>
      </w:r>
      <w:r>
        <w:rPr/>
        <w:t>НС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схемах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>
          <w:spacing w:val="-2"/>
        </w:rPr>
        <w:t>таблицах</w:t>
      </w:r>
    </w:p>
    <w:p>
      <w:pPr>
        <w:pStyle w:val="Heading1"/>
        <w:spacing w:after="0"/>
        <w:sectPr>
          <w:pgSz w:w="11900" w:h="16840"/>
          <w:pgMar w:top="1120" w:bottom="280" w:left="1133" w:right="992"/>
        </w:sectPr>
      </w:pPr>
    </w:p>
    <w:p>
      <w:pPr>
        <w:spacing w:before="8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Забирайте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схемы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таблицы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по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расследованию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несчастных</w:t>
      </w:r>
      <w:r>
        <w:rPr>
          <w:b/>
          <w:spacing w:val="19"/>
          <w:sz w:val="19"/>
        </w:rPr>
        <w:t> </w:t>
      </w:r>
      <w:r>
        <w:rPr>
          <w:b/>
          <w:spacing w:val="-2"/>
          <w:sz w:val="19"/>
        </w:rPr>
        <w:t>случаев</w:t>
      </w:r>
    </w:p>
    <w:p>
      <w:pPr>
        <w:spacing w:before="69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на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производстве.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таблицах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наглядно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показали,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как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поэтапно</w:t>
      </w:r>
      <w:r>
        <w:rPr>
          <w:b/>
          <w:spacing w:val="17"/>
          <w:sz w:val="19"/>
        </w:rPr>
        <w:t> </w:t>
      </w:r>
      <w:r>
        <w:rPr>
          <w:b/>
          <w:spacing w:val="-2"/>
          <w:sz w:val="19"/>
        </w:rPr>
        <w:t>провести</w:t>
      </w:r>
    </w:p>
    <w:p>
      <w:pPr>
        <w:spacing w:line="304" w:lineRule="auto" w:before="54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расследования НС, какие документы оформить и сколько лет их хранить. На схемах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разобрали, из кого собрать комиссию по расследованию НС, а также какие организации обязательно уведомлять о случившемся.</w:t>
      </w:r>
    </w:p>
    <w:p>
      <w:pPr>
        <w:spacing w:after="0" w:line="304" w:lineRule="auto"/>
        <w:jc w:val="left"/>
        <w:rPr>
          <w:b/>
          <w:sz w:val="19"/>
        </w:rPr>
        <w:sectPr>
          <w:pgSz w:w="11900" w:h="16840"/>
          <w:pgMar w:top="1060" w:bottom="280" w:left="1133" w:right="992"/>
        </w:sectPr>
      </w:pPr>
    </w:p>
    <w:p>
      <w:pPr>
        <w:pStyle w:val="Heading3"/>
        <w:spacing w:before="90"/>
      </w:pPr>
      <w:r>
        <w:rPr>
          <w:sz w:val="19"/>
        </w:rPr>
        <w:t>1.</w:t>
      </w:r>
      <w:r>
        <w:rPr>
          <w:spacing w:val="1"/>
          <w:sz w:val="19"/>
        </w:rPr>
        <w:t> </w:t>
      </w:r>
      <w:r>
        <w:rPr/>
        <w:t>Рассмотрение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учет</w:t>
      </w:r>
      <w:r>
        <w:rPr>
          <w:spacing w:val="1"/>
        </w:rPr>
        <w:t> </w:t>
      </w:r>
      <w:r>
        <w:rPr>
          <w:spacing w:val="-2"/>
        </w:rPr>
        <w:t>микротравм</w:t>
      </w:r>
    </w:p>
    <w:p>
      <w:pPr>
        <w:pStyle w:val="BodyText"/>
        <w:spacing w:before="7"/>
        <w:ind w:left="0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631872">
            <wp:simplePos x="0" y="0"/>
            <wp:positionH relativeFrom="page">
              <wp:posOffset>723900</wp:posOffset>
            </wp:positionH>
            <wp:positionV relativeFrom="paragraph">
              <wp:posOffset>120553</wp:posOffset>
            </wp:positionV>
            <wp:extent cx="6107690" cy="8328183"/>
            <wp:effectExtent l="0" t="0" r="0" b="0"/>
            <wp:wrapTopAndBottom/>
            <wp:docPr id="153" name="Image 1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3" name="Image 153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7690" cy="8328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8"/>
        <w:ind w:left="212"/>
      </w:pPr>
      <w:hyperlink r:id="rId146">
        <w:r>
          <w:rPr/>
          <w:t>Скачать</w:t>
        </w:r>
        <w:r>
          <w:rPr>
            <w:spacing w:val="16"/>
          </w:rPr>
          <w:t> </w:t>
        </w:r>
        <w:r>
          <w:rPr>
            <w:spacing w:val="-5"/>
          </w:rPr>
          <w:t>&gt;&gt;&gt;</w:t>
        </w:r>
      </w:hyperlink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Heading3"/>
        <w:spacing w:before="90"/>
      </w:pPr>
      <w:r>
        <w:rPr>
          <w:sz w:val="19"/>
        </w:rPr>
        <w:t>2.</w:t>
      </w:r>
      <w:r>
        <w:rPr>
          <w:spacing w:val="1"/>
          <w:sz w:val="19"/>
        </w:rPr>
        <w:t> </w:t>
      </w:r>
      <w:r>
        <w:rPr/>
        <w:t>Расследование</w:t>
      </w:r>
      <w:r>
        <w:rPr>
          <w:spacing w:val="1"/>
        </w:rPr>
        <w:t> </w:t>
      </w:r>
      <w:r>
        <w:rPr/>
        <w:t>легкого</w:t>
      </w:r>
      <w:r>
        <w:rPr>
          <w:spacing w:val="1"/>
        </w:rPr>
        <w:t> </w:t>
      </w:r>
      <w:r>
        <w:rPr/>
        <w:t>НС на</w:t>
      </w:r>
      <w:r>
        <w:rPr>
          <w:spacing w:val="1"/>
        </w:rPr>
        <w:t> </w:t>
      </w:r>
      <w:r>
        <w:rPr>
          <w:spacing w:val="-2"/>
        </w:rPr>
        <w:t>производстве</w:t>
      </w:r>
    </w:p>
    <w:p>
      <w:pPr>
        <w:pStyle w:val="BodyText"/>
        <w:spacing w:before="132"/>
        <w:ind w:left="0"/>
        <w:rPr>
          <w:sz w:val="31"/>
        </w:rPr>
      </w:pPr>
    </w:p>
    <w:p>
      <w:pPr>
        <w:pStyle w:val="BodyText"/>
        <w:ind w:left="212"/>
      </w:pPr>
      <w:hyperlink r:id="rId147">
        <w:r>
          <w:rPr/>
          <w:t>Скачать</w:t>
        </w:r>
        <w:r>
          <w:rPr>
            <w:spacing w:val="16"/>
          </w:rPr>
          <w:t> </w:t>
        </w:r>
        <w:r>
          <w:rPr>
            <w:spacing w:val="-5"/>
          </w:rPr>
          <w:t>&gt;&gt;&gt;</w:t>
        </w:r>
      </w:hyperlink>
    </w:p>
    <w:p>
      <w:pPr>
        <w:pStyle w:val="BodyText"/>
        <w:spacing w:before="2"/>
        <w:ind w:left="0"/>
      </w:pPr>
    </w:p>
    <w:p>
      <w:pPr>
        <w:pStyle w:val="Heading3"/>
        <w:spacing w:line="295" w:lineRule="auto"/>
        <w:ind w:right="1238"/>
      </w:pPr>
      <w:r>
        <w:rPr>
          <w:sz w:val="19"/>
        </w:rPr>
        <w:t>3. </w:t>
      </w:r>
      <w:r>
        <w:rPr/>
        <w:t>Расследование тяжелого, смертельного </w:t>
      </w:r>
      <w:r>
        <w:rPr/>
        <w:t>или группового НС на производстве</w:t>
      </w:r>
    </w:p>
    <w:p>
      <w:pPr>
        <w:pStyle w:val="BodyText"/>
        <w:spacing w:before="47"/>
        <w:ind w:left="0"/>
        <w:rPr>
          <w:sz w:val="31"/>
        </w:rPr>
      </w:pPr>
    </w:p>
    <w:p>
      <w:pPr>
        <w:pStyle w:val="BodyText"/>
        <w:ind w:left="212"/>
      </w:pPr>
      <w:hyperlink r:id="rId148">
        <w:r>
          <w:rPr/>
          <w:t>Скачать</w:t>
        </w:r>
        <w:r>
          <w:rPr>
            <w:spacing w:val="16"/>
          </w:rPr>
          <w:t> </w:t>
        </w:r>
        <w:r>
          <w:rPr>
            <w:spacing w:val="-5"/>
          </w:rPr>
          <w:t>&gt;&gt;&gt;</w:t>
        </w:r>
      </w:hyperlink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Heading3"/>
        <w:spacing w:before="90"/>
      </w:pPr>
      <w:r>
        <w:rPr>
          <w:sz w:val="19"/>
        </w:rPr>
        <w:t>4.</w:t>
      </w:r>
      <w:r>
        <w:rPr>
          <w:spacing w:val="1"/>
          <w:sz w:val="19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которые нужно</w:t>
      </w:r>
      <w:r>
        <w:rPr>
          <w:spacing w:val="1"/>
        </w:rPr>
        <w:t> </w:t>
      </w:r>
      <w:r>
        <w:rPr/>
        <w:t>известить</w:t>
      </w:r>
      <w:r>
        <w:rPr>
          <w:spacing w:val="1"/>
        </w:rPr>
        <w:t> </w:t>
      </w:r>
      <w:r>
        <w:rPr/>
        <w:t>о </w:t>
      </w:r>
      <w:r>
        <w:rPr>
          <w:spacing w:val="-5"/>
        </w:rPr>
        <w:t>НС</w:t>
      </w:r>
    </w:p>
    <w:p>
      <w:pPr>
        <w:pStyle w:val="BodyText"/>
        <w:spacing w:before="7"/>
        <w:ind w:left="0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632384">
            <wp:simplePos x="0" y="0"/>
            <wp:positionH relativeFrom="page">
              <wp:posOffset>723900</wp:posOffset>
            </wp:positionH>
            <wp:positionV relativeFrom="paragraph">
              <wp:posOffset>120553</wp:posOffset>
            </wp:positionV>
            <wp:extent cx="6108983" cy="8187308"/>
            <wp:effectExtent l="0" t="0" r="0" b="0"/>
            <wp:wrapTopAndBottom/>
            <wp:docPr id="154" name="Image 1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4" name="Image 154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983" cy="8187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30"/>
        <w:ind w:left="212"/>
      </w:pPr>
      <w:hyperlink r:id="rId150">
        <w:r>
          <w:rPr/>
          <w:t>Скачать</w:t>
        </w:r>
        <w:r>
          <w:rPr>
            <w:spacing w:val="16"/>
          </w:rPr>
          <w:t> </w:t>
        </w:r>
        <w:r>
          <w:rPr>
            <w:spacing w:val="-5"/>
          </w:rPr>
          <w:t>&gt;&gt;&gt;</w:t>
        </w:r>
      </w:hyperlink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Heading3"/>
        <w:spacing w:before="90"/>
      </w:pPr>
      <w:r>
        <w:rPr>
          <w:sz w:val="19"/>
        </w:rPr>
        <w:t>5.</w:t>
      </w:r>
      <w:r>
        <w:rPr>
          <w:spacing w:val="1"/>
          <w:sz w:val="19"/>
        </w:rPr>
        <w:t> </w:t>
      </w:r>
      <w:r>
        <w:rPr/>
        <w:t>Состав</w:t>
      </w:r>
      <w:r>
        <w:rPr>
          <w:spacing w:val="1"/>
        </w:rPr>
        <w:t> </w:t>
      </w:r>
      <w:r>
        <w:rPr/>
        <w:t>комиссии</w:t>
      </w:r>
      <w:r>
        <w:rPr>
          <w:spacing w:val="1"/>
        </w:rPr>
        <w:t> </w:t>
      </w:r>
      <w:r>
        <w:rPr/>
        <w:t>по расследованию</w:t>
      </w:r>
      <w:r>
        <w:rPr>
          <w:spacing w:val="1"/>
        </w:rPr>
        <w:t> </w:t>
      </w:r>
      <w:r>
        <w:rPr>
          <w:spacing w:val="-5"/>
        </w:rPr>
        <w:t>НС</w:t>
      </w:r>
    </w:p>
    <w:p>
      <w:pPr>
        <w:pStyle w:val="Heading3"/>
        <w:spacing w:after="0"/>
        <w:sectPr>
          <w:pgSz w:w="11900" w:h="16840"/>
          <w:pgMar w:top="108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87681" cy="9204960"/>
            <wp:effectExtent l="0" t="0" r="0" b="0"/>
            <wp:docPr id="155" name="Image 1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5" name="Image 155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7681" cy="920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52300" cy="708659"/>
            <wp:effectExtent l="0" t="0" r="0" b="0"/>
            <wp:docPr id="156" name="Image 1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6" name="Image 156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300" cy="708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8"/>
        <w:ind w:left="212"/>
      </w:pPr>
      <w:hyperlink r:id="rId153">
        <w:r>
          <w:rPr/>
          <w:t>Скачать</w:t>
        </w:r>
        <w:r>
          <w:rPr>
            <w:spacing w:val="16"/>
          </w:rPr>
          <w:t> </w:t>
        </w:r>
        <w:r>
          <w:rPr>
            <w:spacing w:val="-5"/>
          </w:rPr>
          <w:t>&gt;&gt;&gt;</w:t>
        </w:r>
      </w:hyperlink>
    </w:p>
    <w:p>
      <w:pPr>
        <w:pStyle w:val="BodyText"/>
        <w:spacing w:after="0"/>
        <w:sectPr>
          <w:pgSz w:w="11900" w:h="16840"/>
          <w:pgMar w:top="1120" w:bottom="280" w:left="1133" w:right="992"/>
        </w:sectPr>
      </w:pPr>
    </w:p>
    <w:p>
      <w:pPr>
        <w:pStyle w:val="Heading3"/>
        <w:spacing w:before="90"/>
      </w:pPr>
      <w:r>
        <w:rPr>
          <w:sz w:val="19"/>
        </w:rPr>
        <w:t>6.</w:t>
      </w:r>
      <w:r>
        <w:rPr>
          <w:spacing w:val="1"/>
          <w:sz w:val="19"/>
        </w:rPr>
        <w:t> </w:t>
      </w:r>
      <w:r>
        <w:rPr/>
        <w:t>Документы</w:t>
      </w:r>
      <w:r>
        <w:rPr>
          <w:spacing w:val="2"/>
        </w:rPr>
        <w:t> </w:t>
      </w:r>
      <w:r>
        <w:rPr/>
        <w:t>расследования</w:t>
      </w:r>
      <w:r>
        <w:rPr>
          <w:spacing w:val="1"/>
        </w:rPr>
        <w:t> </w:t>
      </w:r>
      <w:r>
        <w:rPr>
          <w:spacing w:val="-5"/>
        </w:rPr>
        <w:t>НС</w:t>
      </w:r>
    </w:p>
    <w:p>
      <w:pPr>
        <w:pStyle w:val="BodyText"/>
        <w:spacing w:before="7"/>
        <w:ind w:left="0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632896">
            <wp:simplePos x="0" y="0"/>
            <wp:positionH relativeFrom="page">
              <wp:posOffset>723900</wp:posOffset>
            </wp:positionH>
            <wp:positionV relativeFrom="paragraph">
              <wp:posOffset>120553</wp:posOffset>
            </wp:positionV>
            <wp:extent cx="6112418" cy="8220456"/>
            <wp:effectExtent l="0" t="0" r="0" b="0"/>
            <wp:wrapTopAndBottom/>
            <wp:docPr id="157" name="Image 1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7" name="Image 157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2418" cy="8220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3"/>
        <w:ind w:left="212"/>
      </w:pPr>
      <w:hyperlink r:id="rId155">
        <w:r>
          <w:rPr/>
          <w:t>Скачать</w:t>
        </w:r>
        <w:r>
          <w:rPr>
            <w:spacing w:val="16"/>
          </w:rPr>
          <w:t> </w:t>
        </w:r>
        <w:r>
          <w:rPr>
            <w:spacing w:val="-5"/>
          </w:rPr>
          <w:t>&gt;&gt;&gt;</w:t>
        </w:r>
      </w:hyperlink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Heading3"/>
        <w:spacing w:before="90"/>
      </w:pPr>
      <w:r>
        <w:rPr>
          <w:sz w:val="19"/>
        </w:rPr>
        <w:t>7.</w:t>
      </w:r>
      <w:r>
        <w:rPr>
          <w:spacing w:val="1"/>
          <w:sz w:val="19"/>
        </w:rPr>
        <w:t> </w:t>
      </w:r>
      <w:r>
        <w:rPr/>
        <w:t>Сроки расследования</w:t>
      </w:r>
      <w:r>
        <w:rPr>
          <w:spacing w:val="1"/>
        </w:rPr>
        <w:t> </w:t>
      </w:r>
      <w:r>
        <w:rPr/>
        <w:t>НС</w:t>
      </w:r>
      <w:r>
        <w:rPr>
          <w:spacing w:val="1"/>
        </w:rPr>
        <w:t> </w:t>
      </w:r>
      <w:r>
        <w:rPr/>
        <w:t>в зависимости</w:t>
      </w:r>
      <w:r>
        <w:rPr>
          <w:spacing w:val="1"/>
        </w:rPr>
        <w:t> </w:t>
      </w:r>
      <w:r>
        <w:rPr/>
        <w:t>от </w:t>
      </w:r>
      <w:r>
        <w:rPr>
          <w:spacing w:val="-2"/>
        </w:rPr>
        <w:t>категории</w:t>
      </w:r>
    </w:p>
    <w:p>
      <w:pPr>
        <w:pStyle w:val="BodyText"/>
        <w:spacing w:before="132"/>
        <w:ind w:left="0"/>
        <w:rPr>
          <w:sz w:val="31"/>
        </w:rPr>
      </w:pPr>
    </w:p>
    <w:p>
      <w:pPr>
        <w:pStyle w:val="BodyText"/>
        <w:ind w:left="212"/>
      </w:pPr>
      <w:hyperlink r:id="rId156">
        <w:r>
          <w:rPr/>
          <w:t>Скачать</w:t>
        </w:r>
        <w:r>
          <w:rPr>
            <w:spacing w:val="16"/>
          </w:rPr>
          <w:t> </w:t>
        </w:r>
        <w:r>
          <w:rPr>
            <w:spacing w:val="-5"/>
          </w:rPr>
          <w:t>&gt;&gt;&gt;</w:t>
        </w:r>
      </w:hyperlink>
    </w:p>
    <w:p>
      <w:pPr>
        <w:pStyle w:val="BodyText"/>
        <w:spacing w:before="2"/>
        <w:ind w:left="0"/>
      </w:pPr>
    </w:p>
    <w:p>
      <w:pPr>
        <w:pStyle w:val="Heading3"/>
        <w:spacing w:line="295" w:lineRule="auto"/>
        <w:ind w:right="1080"/>
      </w:pPr>
      <w:r>
        <w:rPr>
          <w:sz w:val="19"/>
        </w:rPr>
        <w:t>8. </w:t>
      </w:r>
      <w:r>
        <w:rPr/>
        <w:t>Сроки хранения документов по расследованию </w:t>
      </w:r>
      <w:r>
        <w:rPr/>
        <w:t>НС и профзаболеваний</w:t>
      </w:r>
    </w:p>
    <w:p>
      <w:pPr>
        <w:pStyle w:val="BodyText"/>
        <w:spacing w:before="47"/>
        <w:ind w:left="0"/>
        <w:rPr>
          <w:sz w:val="31"/>
        </w:rPr>
      </w:pPr>
    </w:p>
    <w:p>
      <w:pPr>
        <w:pStyle w:val="BodyText"/>
        <w:ind w:left="212"/>
      </w:pPr>
      <w:hyperlink r:id="rId157">
        <w:r>
          <w:rPr/>
          <w:t>Скачать</w:t>
        </w:r>
        <w:r>
          <w:rPr>
            <w:spacing w:val="16"/>
          </w:rPr>
          <w:t> </w:t>
        </w:r>
        <w:r>
          <w:rPr>
            <w:spacing w:val="-5"/>
          </w:rPr>
          <w:t>&gt;&gt;&gt;</w:t>
        </w:r>
      </w:hyperlink>
    </w:p>
    <w:p>
      <w:pPr>
        <w:pStyle w:val="BodyText"/>
        <w:spacing w:before="219"/>
      </w:pPr>
      <w:r>
        <w:rPr/>
        <w:t>Рассмотрение</w:t>
      </w:r>
      <w:r>
        <w:rPr>
          <w:spacing w:val="13"/>
        </w:rPr>
        <w:t> </w:t>
      </w:r>
      <w:r>
        <w:rPr/>
        <w:t>и</w:t>
      </w:r>
      <w:r>
        <w:rPr>
          <w:spacing w:val="14"/>
        </w:rPr>
        <w:t> </w:t>
      </w:r>
      <w:r>
        <w:rPr/>
        <w:t>учет</w:t>
      </w:r>
      <w:r>
        <w:rPr>
          <w:spacing w:val="14"/>
        </w:rPr>
        <w:t> </w:t>
      </w:r>
      <w:r>
        <w:rPr>
          <w:spacing w:val="-2"/>
        </w:rPr>
        <w:t>микротравм</w:t>
      </w:r>
    </w:p>
    <w:p>
      <w:pPr>
        <w:pStyle w:val="BodyText"/>
        <w:spacing w:before="55"/>
      </w:pPr>
      <w:r>
        <w:rPr/>
        <w:t>Расследование</w:t>
      </w:r>
      <w:r>
        <w:rPr>
          <w:spacing w:val="14"/>
        </w:rPr>
        <w:t> </w:t>
      </w:r>
      <w:r>
        <w:rPr/>
        <w:t>легкого</w:t>
      </w:r>
      <w:r>
        <w:rPr>
          <w:spacing w:val="15"/>
        </w:rPr>
        <w:t> </w:t>
      </w:r>
      <w:r>
        <w:rPr/>
        <w:t>НС</w:t>
      </w:r>
      <w:r>
        <w:rPr>
          <w:spacing w:val="15"/>
        </w:rPr>
        <w:t> </w:t>
      </w:r>
      <w:r>
        <w:rPr/>
        <w:t>на</w:t>
      </w:r>
      <w:r>
        <w:rPr>
          <w:spacing w:val="14"/>
        </w:rPr>
        <w:t> </w:t>
      </w:r>
      <w:r>
        <w:rPr>
          <w:spacing w:val="-2"/>
        </w:rPr>
        <w:t>производстве</w:t>
      </w:r>
    </w:p>
    <w:p>
      <w:pPr>
        <w:pStyle w:val="BodyText"/>
        <w:spacing w:line="295" w:lineRule="auto" w:before="69"/>
        <w:ind w:right="1238"/>
      </w:pPr>
      <w:r>
        <w:rPr/>
        <w:t>Расследование тяжелого, смертельного или группового НС на </w:t>
      </w:r>
      <w:r>
        <w:rPr/>
        <w:t>производстве Организации, которые нужно известить о НС</w:t>
      </w:r>
    </w:p>
    <w:p>
      <w:pPr>
        <w:pStyle w:val="BodyText"/>
        <w:spacing w:line="295" w:lineRule="auto" w:before="17"/>
        <w:ind w:right="4840"/>
      </w:pPr>
      <w:r>
        <w:rPr/>
        <w:t>Состав комиссии по расследованию </w:t>
      </w:r>
      <w:r>
        <w:rPr/>
        <w:t>НС Документы расследования НС</w:t>
      </w:r>
    </w:p>
    <w:p>
      <w:pPr>
        <w:pStyle w:val="BodyText"/>
        <w:spacing w:before="17"/>
      </w:pPr>
      <w:r>
        <w:rPr/>
        <w:t>Сроки</w:t>
      </w:r>
      <w:r>
        <w:rPr>
          <w:spacing w:val="14"/>
        </w:rPr>
        <w:t> </w:t>
      </w:r>
      <w:r>
        <w:rPr/>
        <w:t>расследования</w:t>
      </w:r>
      <w:r>
        <w:rPr>
          <w:spacing w:val="14"/>
        </w:rPr>
        <w:t> </w:t>
      </w:r>
      <w:r>
        <w:rPr/>
        <w:t>НС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зависимости</w:t>
      </w:r>
      <w:r>
        <w:rPr>
          <w:spacing w:val="14"/>
        </w:rPr>
        <w:t> </w:t>
      </w:r>
      <w:r>
        <w:rPr/>
        <w:t>от</w:t>
      </w:r>
      <w:r>
        <w:rPr>
          <w:spacing w:val="14"/>
        </w:rPr>
        <w:t> </w:t>
      </w:r>
      <w:r>
        <w:rPr>
          <w:spacing w:val="-2"/>
        </w:rPr>
        <w:t>категории</w:t>
      </w:r>
    </w:p>
    <w:p>
      <w:pPr>
        <w:pStyle w:val="BodyText"/>
        <w:spacing w:before="54"/>
      </w:pPr>
      <w:r>
        <w:rPr/>
        <w:t>Сроки</w:t>
      </w:r>
      <w:r>
        <w:rPr>
          <w:spacing w:val="14"/>
        </w:rPr>
        <w:t> </w:t>
      </w:r>
      <w:r>
        <w:rPr/>
        <w:t>хранения</w:t>
      </w:r>
      <w:r>
        <w:rPr>
          <w:spacing w:val="15"/>
        </w:rPr>
        <w:t> </w:t>
      </w:r>
      <w:r>
        <w:rPr/>
        <w:t>документов</w:t>
      </w:r>
      <w:r>
        <w:rPr>
          <w:spacing w:val="15"/>
        </w:rPr>
        <w:t> </w:t>
      </w:r>
      <w:r>
        <w:rPr/>
        <w:t>по</w:t>
      </w:r>
      <w:r>
        <w:rPr>
          <w:spacing w:val="15"/>
        </w:rPr>
        <w:t> </w:t>
      </w:r>
      <w:r>
        <w:rPr/>
        <w:t>расследованию</w:t>
      </w:r>
      <w:r>
        <w:rPr>
          <w:spacing w:val="15"/>
        </w:rPr>
        <w:t> </w:t>
      </w:r>
      <w:r>
        <w:rPr/>
        <w:t>НС</w:t>
      </w:r>
      <w:r>
        <w:rPr>
          <w:spacing w:val="15"/>
        </w:rPr>
        <w:t> </w:t>
      </w:r>
      <w:r>
        <w:rPr/>
        <w:t>и</w:t>
      </w:r>
      <w:r>
        <w:rPr>
          <w:spacing w:val="14"/>
        </w:rPr>
        <w:t> </w:t>
      </w:r>
      <w:r>
        <w:rPr>
          <w:spacing w:val="-2"/>
        </w:rPr>
        <w:t>профзаболеваний</w:t>
      </w:r>
    </w:p>
    <w:p>
      <w:pPr>
        <w:pStyle w:val="BodyText"/>
        <w:ind w:left="0"/>
      </w:pPr>
    </w:p>
    <w:p>
      <w:pPr>
        <w:pStyle w:val="BodyText"/>
        <w:spacing w:before="226"/>
        <w:ind w:left="0"/>
      </w:pPr>
    </w:p>
    <w:p>
      <w:pPr>
        <w:spacing w:before="0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НЕСЧАСТНЫЕ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СЛУЧАИ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И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ПРОФЗАБОЛЕВАНИЯ</w:t>
      </w:r>
    </w:p>
    <w:p>
      <w:pPr>
        <w:spacing w:before="82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ОСОБЕННОСТИ </w:t>
      </w:r>
      <w:r>
        <w:rPr>
          <w:color w:val="2D2E2E"/>
          <w:spacing w:val="-2"/>
          <w:sz w:val="24"/>
        </w:rPr>
        <w:t>РАССЛЕДОВАНИЯ</w:t>
      </w:r>
    </w:p>
    <w:p>
      <w:pPr>
        <w:pStyle w:val="Heading1"/>
        <w:spacing w:line="538" w:lineRule="exact" w:before="86"/>
      </w:pPr>
      <w:r>
        <w:rPr/>
        <w:t>Что</w:t>
      </w:r>
      <w:r>
        <w:rPr>
          <w:spacing w:val="-2"/>
        </w:rPr>
        <w:t> </w:t>
      </w:r>
      <w:r>
        <w:rPr/>
        <w:t>упустили</w:t>
      </w:r>
      <w:r>
        <w:rPr>
          <w:spacing w:val="-1"/>
        </w:rPr>
        <w:t> </w:t>
      </w:r>
      <w:r>
        <w:rPr/>
        <w:t>при</w:t>
      </w:r>
      <w:r>
        <w:rPr>
          <w:spacing w:val="-2"/>
        </w:rPr>
        <w:t> </w:t>
      </w:r>
      <w:r>
        <w:rPr/>
        <w:t>выборе</w:t>
      </w:r>
      <w:r>
        <w:rPr>
          <w:spacing w:val="-1"/>
        </w:rPr>
        <w:t> </w:t>
      </w:r>
      <w:r>
        <w:rPr/>
        <w:t>ДСИЗ:</w:t>
      </w:r>
      <w:r>
        <w:rPr>
          <w:spacing w:val="-1"/>
        </w:rPr>
        <w:t> </w:t>
      </w:r>
      <w:r>
        <w:rPr>
          <w:spacing w:val="-2"/>
        </w:rPr>
        <w:t>история</w:t>
      </w:r>
    </w:p>
    <w:p>
      <w:pPr>
        <w:spacing w:line="228" w:lineRule="auto" w:before="9"/>
        <w:ind w:left="6" w:right="228" w:firstLine="0"/>
        <w:jc w:val="left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mc:AlternateContent>
          <mc:Choice Requires="wps">
            <w:drawing>
              <wp:anchor distT="0" distB="0" distL="0" distR="0" allowOverlap="1" layoutInCell="1" locked="0" behindDoc="0" simplePos="0" relativeHeight="15774208">
                <wp:simplePos x="0" y="0"/>
                <wp:positionH relativeFrom="page">
                  <wp:posOffset>723899</wp:posOffset>
                </wp:positionH>
                <wp:positionV relativeFrom="paragraph">
                  <wp:posOffset>771605</wp:posOffset>
                </wp:positionV>
                <wp:extent cx="9525" cy="600075"/>
                <wp:effectExtent l="0" t="0" r="0" b="0"/>
                <wp:wrapNone/>
                <wp:docPr id="158" name="Graphic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Graphic 158"/>
                      <wps:cNvSpPr/>
                      <wps:spPr>
                        <a:xfrm>
                          <a:off x="0" y="0"/>
                          <a:ext cx="9525" cy="600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0075">
                              <a:moveTo>
                                <a:pt x="9524" y="600074"/>
                              </a:moveTo>
                              <a:lnTo>
                                <a:pt x="0" y="600074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600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0.756355pt;width:.75pt;height:47.249996pt;mso-position-horizontal-relative:page;mso-position-vertical-relative:paragraph;z-index:15774208" id="docshape99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48"/>
        </w:rPr>
        <w:t>о</w:t>
      </w:r>
      <w:r>
        <w:rPr>
          <w:rFonts w:ascii="Times New Roman" w:hAnsi="Times New Roman"/>
          <w:spacing w:val="-9"/>
          <w:sz w:val="48"/>
        </w:rPr>
        <w:t> </w:t>
      </w:r>
      <w:r>
        <w:rPr>
          <w:rFonts w:ascii="Times New Roman" w:hAnsi="Times New Roman"/>
          <w:sz w:val="48"/>
        </w:rPr>
        <w:t>том,</w:t>
      </w:r>
      <w:r>
        <w:rPr>
          <w:rFonts w:ascii="Times New Roman" w:hAnsi="Times New Roman"/>
          <w:spacing w:val="-9"/>
          <w:sz w:val="48"/>
        </w:rPr>
        <w:t> </w:t>
      </w:r>
      <w:r>
        <w:rPr>
          <w:rFonts w:ascii="Times New Roman" w:hAnsi="Times New Roman"/>
          <w:sz w:val="48"/>
        </w:rPr>
        <w:t>как</w:t>
      </w:r>
      <w:r>
        <w:rPr>
          <w:rFonts w:ascii="Times New Roman" w:hAnsi="Times New Roman"/>
          <w:spacing w:val="-9"/>
          <w:sz w:val="48"/>
        </w:rPr>
        <w:t> </w:t>
      </w:r>
      <w:r>
        <w:rPr>
          <w:rFonts w:ascii="Times New Roman" w:hAnsi="Times New Roman"/>
          <w:sz w:val="48"/>
        </w:rPr>
        <w:t>ошибка</w:t>
      </w:r>
      <w:r>
        <w:rPr>
          <w:rFonts w:ascii="Times New Roman" w:hAnsi="Times New Roman"/>
          <w:spacing w:val="-9"/>
          <w:sz w:val="48"/>
        </w:rPr>
        <w:t> </w:t>
      </w:r>
      <w:r>
        <w:rPr>
          <w:rFonts w:ascii="Times New Roman" w:hAnsi="Times New Roman"/>
          <w:sz w:val="48"/>
        </w:rPr>
        <w:t>специалиста</w:t>
      </w:r>
      <w:r>
        <w:rPr>
          <w:rFonts w:ascii="Times New Roman" w:hAnsi="Times New Roman"/>
          <w:spacing w:val="-9"/>
          <w:sz w:val="48"/>
        </w:rPr>
        <w:t> </w:t>
      </w:r>
      <w:r>
        <w:rPr>
          <w:rFonts w:ascii="Times New Roman" w:hAnsi="Times New Roman"/>
          <w:sz w:val="48"/>
        </w:rPr>
        <w:t>по</w:t>
      </w:r>
      <w:r>
        <w:rPr>
          <w:rFonts w:ascii="Times New Roman" w:hAnsi="Times New Roman"/>
          <w:spacing w:val="-9"/>
          <w:sz w:val="48"/>
        </w:rPr>
        <w:t> </w:t>
      </w:r>
      <w:r>
        <w:rPr>
          <w:rFonts w:ascii="Times New Roman" w:hAnsi="Times New Roman"/>
          <w:sz w:val="48"/>
        </w:rPr>
        <w:t>ОТ</w:t>
      </w:r>
      <w:r>
        <w:rPr>
          <w:rFonts w:ascii="Times New Roman" w:hAnsi="Times New Roman"/>
          <w:spacing w:val="-9"/>
          <w:sz w:val="48"/>
        </w:rPr>
        <w:t> </w:t>
      </w:r>
      <w:r>
        <w:rPr>
          <w:rFonts w:ascii="Times New Roman" w:hAnsi="Times New Roman"/>
          <w:sz w:val="48"/>
        </w:rPr>
        <w:t>привела к НС</w:t>
      </w:r>
    </w:p>
    <w:p>
      <w:pPr>
        <w:spacing w:line="295" w:lineRule="auto" w:before="396"/>
        <w:ind w:left="156" w:right="0" w:firstLine="0"/>
        <w:jc w:val="left"/>
        <w:rPr>
          <w:sz w:val="15"/>
        </w:rPr>
      </w:pPr>
      <w:r>
        <w:rPr>
          <w:sz w:val="15"/>
        </w:rPr>
        <w:t>Александр</w:t>
      </w:r>
      <w:r>
        <w:rPr>
          <w:spacing w:val="-3"/>
          <w:sz w:val="15"/>
        </w:rPr>
        <w:t> </w:t>
      </w:r>
      <w:r>
        <w:rPr>
          <w:sz w:val="15"/>
        </w:rPr>
        <w:t>КУЗНЕЦОВ,</w:t>
      </w:r>
      <w:r>
        <w:rPr>
          <w:spacing w:val="-3"/>
          <w:sz w:val="15"/>
        </w:rPr>
        <w:t> </w:t>
      </w:r>
      <w:r>
        <w:rPr>
          <w:sz w:val="15"/>
        </w:rPr>
        <w:t>советник</w:t>
      </w:r>
      <w:r>
        <w:rPr>
          <w:spacing w:val="-3"/>
          <w:sz w:val="15"/>
        </w:rPr>
        <w:t> </w:t>
      </w:r>
      <w:r>
        <w:rPr>
          <w:sz w:val="15"/>
        </w:rPr>
        <w:t>государственной</w:t>
      </w:r>
      <w:r>
        <w:rPr>
          <w:spacing w:val="-3"/>
          <w:sz w:val="15"/>
        </w:rPr>
        <w:t> </w:t>
      </w:r>
      <w:r>
        <w:rPr>
          <w:sz w:val="15"/>
        </w:rPr>
        <w:t>гражданской</w:t>
      </w:r>
      <w:r>
        <w:rPr>
          <w:spacing w:val="-3"/>
          <w:sz w:val="15"/>
        </w:rPr>
        <w:t> </w:t>
      </w:r>
      <w:r>
        <w:rPr>
          <w:sz w:val="15"/>
        </w:rPr>
        <w:t>службы</w:t>
      </w:r>
      <w:r>
        <w:rPr>
          <w:spacing w:val="-3"/>
          <w:sz w:val="15"/>
        </w:rPr>
        <w:t> </w:t>
      </w:r>
      <w:r>
        <w:rPr>
          <w:sz w:val="15"/>
        </w:rPr>
        <w:t>РФ</w:t>
      </w:r>
      <w:r>
        <w:rPr>
          <w:spacing w:val="-3"/>
          <w:sz w:val="15"/>
        </w:rPr>
        <w:t> </w:t>
      </w:r>
      <w:r>
        <w:rPr>
          <w:sz w:val="15"/>
        </w:rPr>
        <w:t>2-го</w:t>
      </w:r>
      <w:r>
        <w:rPr>
          <w:spacing w:val="-3"/>
          <w:sz w:val="15"/>
        </w:rPr>
        <w:t> </w:t>
      </w:r>
      <w:r>
        <w:rPr>
          <w:sz w:val="15"/>
        </w:rPr>
        <w:t>класса.</w:t>
      </w:r>
      <w:r>
        <w:rPr>
          <w:spacing w:val="-3"/>
          <w:sz w:val="15"/>
        </w:rPr>
        <w:t> </w:t>
      </w:r>
      <w:r>
        <w:rPr>
          <w:sz w:val="15"/>
        </w:rPr>
        <w:t>С</w:t>
      </w:r>
      <w:r>
        <w:rPr>
          <w:spacing w:val="-3"/>
          <w:sz w:val="15"/>
        </w:rPr>
        <w:t> </w:t>
      </w:r>
      <w:r>
        <w:rPr>
          <w:sz w:val="15"/>
        </w:rPr>
        <w:t>2011</w:t>
      </w:r>
      <w:r>
        <w:rPr>
          <w:spacing w:val="-3"/>
          <w:sz w:val="15"/>
        </w:rPr>
        <w:t> </w:t>
      </w:r>
      <w:r>
        <w:rPr>
          <w:sz w:val="15"/>
        </w:rPr>
        <w:t>по</w:t>
      </w:r>
      <w:r>
        <w:rPr>
          <w:spacing w:val="-3"/>
          <w:sz w:val="15"/>
        </w:rPr>
        <w:t> </w:t>
      </w:r>
      <w:r>
        <w:rPr>
          <w:sz w:val="15"/>
        </w:rPr>
        <w:t>2019</w:t>
      </w:r>
      <w:r>
        <w:rPr>
          <w:spacing w:val="-3"/>
          <w:sz w:val="15"/>
        </w:rPr>
        <w:t> </w:t>
      </w:r>
      <w:r>
        <w:rPr>
          <w:sz w:val="15"/>
        </w:rPr>
        <w:t>год</w:t>
      </w:r>
      <w:r>
        <w:rPr>
          <w:spacing w:val="-3"/>
          <w:sz w:val="15"/>
        </w:rPr>
        <w:t> </w:t>
      </w:r>
      <w:r>
        <w:rPr>
          <w:sz w:val="15"/>
        </w:rPr>
        <w:t>работал главным государственным инспектором труда. С 2022 года спикер национального проекта «Демография»</w:t>
      </w:r>
    </w:p>
    <w:p>
      <w:pPr>
        <w:spacing w:before="2"/>
        <w:ind w:left="156" w:right="0" w:firstLine="0"/>
        <w:jc w:val="left"/>
        <w:rPr>
          <w:sz w:val="15"/>
        </w:rPr>
      </w:pPr>
      <w:r>
        <w:rPr>
          <w:sz w:val="15"/>
        </w:rPr>
        <w:t>по подготовке специалистов по ОТ по федеральному проекту «Содействие </w:t>
      </w:r>
      <w:r>
        <w:rPr>
          <w:spacing w:val="-2"/>
          <w:sz w:val="15"/>
        </w:rPr>
        <w:t>занятости»</w:t>
      </w:r>
    </w:p>
    <w:p>
      <w:pPr>
        <w:pStyle w:val="BodyText"/>
        <w:spacing w:before="60"/>
        <w:ind w:left="0"/>
        <w:rPr>
          <w:sz w:val="15"/>
        </w:rPr>
      </w:pPr>
    </w:p>
    <w:p>
      <w:pPr>
        <w:spacing w:line="304" w:lineRule="auto" w:before="0"/>
        <w:ind w:left="6" w:right="375" w:firstLine="0"/>
        <w:jc w:val="left"/>
        <w:rPr>
          <w:b/>
          <w:sz w:val="19"/>
        </w:rPr>
      </w:pPr>
      <w:r>
        <w:rPr>
          <w:b/>
          <w:sz w:val="19"/>
        </w:rPr>
        <w:t>На примере реального НС разобрали, как недостаточная компетенция </w:t>
      </w:r>
      <w:r>
        <w:rPr>
          <w:b/>
          <w:sz w:val="19"/>
        </w:rPr>
        <w:t>специалиста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по ОТ привела работника к заболеванию от укуса клеща. Узнаете, почему важно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учитывать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эндемичность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региона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при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подборе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дерматологических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СИЗ.</w:t>
      </w:r>
    </w:p>
    <w:p>
      <w:pPr>
        <w:spacing w:line="312" w:lineRule="auto" w:before="0"/>
        <w:ind w:left="6" w:right="1417" w:firstLine="0"/>
        <w:jc w:val="left"/>
        <w:rPr>
          <w:b/>
          <w:sz w:val="19"/>
        </w:rPr>
      </w:pPr>
      <w:r>
        <w:rPr>
          <w:b/>
          <w:sz w:val="19"/>
        </w:rPr>
        <w:t>Разберетесь, какие средства защиты выбрать, если ваш регион </w:t>
      </w:r>
      <w:r>
        <w:rPr>
          <w:b/>
          <w:sz w:val="19"/>
        </w:rPr>
        <w:t>находится</w:t>
      </w:r>
      <w:r>
        <w:rPr>
          <w:b/>
          <w:spacing w:val="80"/>
          <w:sz w:val="19"/>
        </w:rPr>
        <w:t> </w:t>
      </w:r>
      <w:r>
        <w:rPr>
          <w:b/>
          <w:sz w:val="19"/>
        </w:rPr>
        <w:t>в опасной зоне.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98"/>
        <w:ind w:left="0"/>
        <w:rPr>
          <w:b/>
        </w:rPr>
      </w:pPr>
    </w:p>
    <w:p>
      <w:pPr>
        <w:pStyle w:val="Heading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4720">
                <wp:simplePos x="0" y="0"/>
                <wp:positionH relativeFrom="page">
                  <wp:posOffset>723899</wp:posOffset>
                </wp:positionH>
                <wp:positionV relativeFrom="paragraph">
                  <wp:posOffset>-113423</wp:posOffset>
                </wp:positionV>
                <wp:extent cx="19050" cy="1257300"/>
                <wp:effectExtent l="0" t="0" r="0" b="0"/>
                <wp:wrapNone/>
                <wp:docPr id="159" name="Graphic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Graphic 159"/>
                      <wps:cNvSpPr/>
                      <wps:spPr>
                        <a:xfrm>
                          <a:off x="0" y="0"/>
                          <a:ext cx="19050" cy="1257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257300">
                              <a:moveTo>
                                <a:pt x="19049" y="1257299"/>
                              </a:moveTo>
                              <a:lnTo>
                                <a:pt x="0" y="125729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2572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8.931013pt;width:1.5pt;height:98.999992pt;mso-position-horizontal-relative:page;mso-position-vertical-relative:paragraph;z-index:15774720" id="docshape10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Примечание</w:t>
      </w:r>
    </w:p>
    <w:p>
      <w:pPr>
        <w:pStyle w:val="BodyText"/>
        <w:spacing w:line="312" w:lineRule="auto" w:before="208"/>
        <w:ind w:left="486" w:right="1238"/>
      </w:pPr>
      <w:r>
        <w:rPr/>
        <w:t>Чтобы не нарушать права пострадавшего и участников расследования </w:t>
      </w:r>
      <w:r>
        <w:rPr/>
        <w:t>при рассмотрении</w:t>
      </w:r>
      <w:r>
        <w:rPr>
          <w:spacing w:val="16"/>
        </w:rPr>
        <w:t> </w:t>
      </w:r>
      <w:r>
        <w:rPr/>
        <w:t>НС,</w:t>
      </w:r>
      <w:r>
        <w:rPr>
          <w:spacing w:val="16"/>
        </w:rPr>
        <w:t> </w:t>
      </w:r>
      <w:r>
        <w:rPr/>
        <w:t>мы</w:t>
      </w:r>
      <w:r>
        <w:rPr>
          <w:spacing w:val="16"/>
        </w:rPr>
        <w:t> </w:t>
      </w:r>
      <w:r>
        <w:rPr/>
        <w:t>скрыли</w:t>
      </w:r>
      <w:r>
        <w:rPr>
          <w:spacing w:val="16"/>
        </w:rPr>
        <w:t> </w:t>
      </w:r>
      <w:r>
        <w:rPr/>
        <w:t>все</w:t>
      </w:r>
      <w:r>
        <w:rPr>
          <w:spacing w:val="16"/>
        </w:rPr>
        <w:t> </w:t>
      </w:r>
      <w:r>
        <w:rPr/>
        <w:t>персональные</w:t>
      </w:r>
      <w:r>
        <w:rPr>
          <w:spacing w:val="16"/>
        </w:rPr>
        <w:t> </w:t>
      </w:r>
      <w:r>
        <w:rPr/>
        <w:t>данные,</w:t>
      </w:r>
      <w:r>
        <w:rPr>
          <w:spacing w:val="16"/>
        </w:rPr>
        <w:t> </w:t>
      </w:r>
      <w:r>
        <w:rPr/>
        <w:t>регион,</w:t>
      </w:r>
      <w:r>
        <w:rPr>
          <w:spacing w:val="16"/>
        </w:rPr>
        <w:t> </w:t>
      </w:r>
      <w:r>
        <w:rPr>
          <w:spacing w:val="-2"/>
        </w:rPr>
        <w:t>название</w:t>
      </w:r>
    </w:p>
    <w:p>
      <w:pPr>
        <w:pStyle w:val="BodyText"/>
        <w:spacing w:line="216" w:lineRule="exact"/>
        <w:ind w:left="486"/>
      </w:pPr>
      <w:r>
        <w:rPr/>
        <w:t>организации</w:t>
      </w:r>
      <w:r>
        <w:rPr>
          <w:spacing w:val="15"/>
        </w:rPr>
        <w:t> </w:t>
      </w:r>
      <w:r>
        <w:rPr/>
        <w:t>и</w:t>
      </w:r>
      <w:r>
        <w:rPr>
          <w:spacing w:val="16"/>
        </w:rPr>
        <w:t> </w:t>
      </w:r>
      <w:r>
        <w:rPr/>
        <w:t>сведения</w:t>
      </w:r>
      <w:r>
        <w:rPr>
          <w:spacing w:val="15"/>
        </w:rPr>
        <w:t> </w:t>
      </w:r>
      <w:r>
        <w:rPr/>
        <w:t>о</w:t>
      </w:r>
      <w:r>
        <w:rPr>
          <w:spacing w:val="16"/>
        </w:rPr>
        <w:t> </w:t>
      </w:r>
      <w:r>
        <w:rPr/>
        <w:t>технических</w:t>
      </w:r>
      <w:r>
        <w:rPr>
          <w:spacing w:val="15"/>
        </w:rPr>
        <w:t> </w:t>
      </w:r>
      <w:r>
        <w:rPr/>
        <w:t>устройствах,</w:t>
      </w:r>
      <w:r>
        <w:rPr>
          <w:spacing w:val="16"/>
        </w:rPr>
        <w:t> </w:t>
      </w:r>
      <w:r>
        <w:rPr/>
        <w:t>а</w:t>
      </w:r>
      <w:r>
        <w:rPr>
          <w:spacing w:val="15"/>
        </w:rPr>
        <w:t> </w:t>
      </w:r>
      <w:r>
        <w:rPr/>
        <w:t>также</w:t>
      </w:r>
      <w:r>
        <w:rPr>
          <w:spacing w:val="16"/>
        </w:rPr>
        <w:t> </w:t>
      </w:r>
      <w:r>
        <w:rPr/>
        <w:t>фамилию</w:t>
      </w:r>
      <w:r>
        <w:rPr>
          <w:spacing w:val="15"/>
        </w:rPr>
        <w:t> </w:t>
      </w:r>
      <w:r>
        <w:rPr>
          <w:spacing w:val="-2"/>
        </w:rPr>
        <w:t>инспектора</w:t>
      </w:r>
    </w:p>
    <w:p>
      <w:pPr>
        <w:pStyle w:val="BodyText"/>
        <w:spacing w:before="69"/>
        <w:ind w:left="486"/>
      </w:pPr>
      <w:r>
        <w:rPr>
          <w:spacing w:val="-5"/>
        </w:rPr>
        <w:t>ГИТ</w:t>
      </w:r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Heading3"/>
        <w:spacing w:before="90"/>
      </w:pPr>
      <w:r>
        <w:rPr/>
        <w:t>Действующие </w:t>
      </w:r>
      <w:r>
        <w:rPr>
          <w:spacing w:val="-4"/>
        </w:rPr>
        <w:t>лица</w:t>
      </w:r>
    </w:p>
    <w:p>
      <w:pPr>
        <w:pStyle w:val="BodyText"/>
        <w:spacing w:line="312" w:lineRule="auto" w:before="209"/>
        <w:ind w:right="375"/>
      </w:pPr>
      <w:r>
        <w:rPr/>
        <w:t>Тарас Шевчук — пострадавший электромонтер по ремонту воздушных </w:t>
      </w:r>
      <w:r>
        <w:rPr/>
        <w:t>линий электропередачи, заразился клещевым энцефалитом</w:t>
      </w:r>
    </w:p>
    <w:p>
      <w:pPr>
        <w:pStyle w:val="BodyText"/>
        <w:spacing w:before="53"/>
        <w:ind w:left="0"/>
      </w:pPr>
    </w:p>
    <w:p>
      <w:pPr>
        <w:pStyle w:val="BodyText"/>
        <w:spacing w:line="295" w:lineRule="auto"/>
        <w:ind w:right="375"/>
      </w:pPr>
      <w:r>
        <w:rPr/>
        <w:t>Александра Лаврикова — специалист по охране труда, неправильно разработала нормы выдачи СИЗ в организации.</w:t>
      </w:r>
    </w:p>
    <w:p>
      <w:pPr>
        <w:pStyle w:val="BodyText"/>
        <w:spacing w:before="71"/>
        <w:ind w:left="0"/>
      </w:pPr>
    </w:p>
    <w:p>
      <w:pPr>
        <w:pStyle w:val="BodyText"/>
        <w:spacing w:line="312" w:lineRule="auto"/>
      </w:pPr>
      <w:r>
        <w:rPr/>
        <w:t>Светлана Стародубова — мастер, не проинструктировала работников о правилах нанесения</w:t>
      </w:r>
      <w:r>
        <w:rPr>
          <w:spacing w:val="40"/>
        </w:rPr>
        <w:t> </w:t>
      </w:r>
      <w:r>
        <w:rPr>
          <w:spacing w:val="-2"/>
        </w:rPr>
        <w:t>ДСИЗ.</w:t>
      </w:r>
    </w:p>
    <w:p>
      <w:pPr>
        <w:pStyle w:val="Heading3"/>
        <w:spacing w:before="164"/>
      </w:pPr>
      <w:r>
        <w:rPr/>
        <w:t>Что выяснили при </w:t>
      </w:r>
      <w:r>
        <w:rPr>
          <w:spacing w:val="-2"/>
        </w:rPr>
        <w:t>расследовании</w:t>
      </w:r>
    </w:p>
    <w:p>
      <w:pPr>
        <w:pStyle w:val="BodyText"/>
        <w:spacing w:before="209"/>
      </w:pPr>
      <w:r>
        <w:rPr/>
        <w:t>Осмотр</w:t>
      </w:r>
      <w:r>
        <w:rPr>
          <w:spacing w:val="15"/>
        </w:rPr>
        <w:t> </w:t>
      </w:r>
      <w:r>
        <w:rPr/>
        <w:t>места</w:t>
      </w:r>
      <w:r>
        <w:rPr>
          <w:spacing w:val="16"/>
        </w:rPr>
        <w:t> </w:t>
      </w:r>
      <w:r>
        <w:rPr/>
        <w:t>происшествия</w:t>
      </w:r>
      <w:r>
        <w:rPr>
          <w:spacing w:val="15"/>
        </w:rPr>
        <w:t> </w:t>
      </w:r>
      <w:r>
        <w:rPr/>
        <w:t>подтвердил,</w:t>
      </w:r>
      <w:r>
        <w:rPr>
          <w:spacing w:val="16"/>
        </w:rPr>
        <w:t> </w:t>
      </w:r>
      <w:r>
        <w:rPr/>
        <w:t>что</w:t>
      </w:r>
      <w:r>
        <w:rPr>
          <w:spacing w:val="15"/>
        </w:rPr>
        <w:t> </w:t>
      </w:r>
      <w:r>
        <w:rPr/>
        <w:t>работы</w:t>
      </w:r>
      <w:r>
        <w:rPr>
          <w:spacing w:val="16"/>
        </w:rPr>
        <w:t> </w:t>
      </w:r>
      <w:r>
        <w:rPr/>
        <w:t>вели</w:t>
      </w:r>
      <w:r>
        <w:rPr>
          <w:spacing w:val="15"/>
        </w:rPr>
        <w:t> </w:t>
      </w:r>
      <w:r>
        <w:rPr/>
        <w:t>в</w:t>
      </w:r>
      <w:r>
        <w:rPr>
          <w:spacing w:val="16"/>
        </w:rPr>
        <w:t> </w:t>
      </w:r>
      <w:r>
        <w:rPr/>
        <w:t>лесной</w:t>
      </w:r>
      <w:r>
        <w:rPr>
          <w:spacing w:val="15"/>
        </w:rPr>
        <w:t> </w:t>
      </w:r>
      <w:r>
        <w:rPr/>
        <w:t>местности,</w:t>
      </w:r>
      <w:r>
        <w:rPr>
          <w:spacing w:val="16"/>
        </w:rPr>
        <w:t> </w:t>
      </w:r>
      <w:r>
        <w:rPr>
          <w:spacing w:val="-2"/>
        </w:rPr>
        <w:t>которую</w:t>
      </w:r>
    </w:p>
    <w:p>
      <w:pPr>
        <w:pStyle w:val="BodyText"/>
        <w:spacing w:line="304" w:lineRule="auto" w:before="69"/>
        <w:ind w:right="375"/>
      </w:pPr>
      <w:r>
        <w:rPr/>
        <w:t>признали эндемичной по клещевому энцефалиту. Комиссия установила, что вся территория</w:t>
      </w:r>
      <w:r>
        <w:rPr>
          <w:spacing w:val="40"/>
        </w:rPr>
        <w:t> </w:t>
      </w:r>
      <w:r>
        <w:rPr/>
        <w:t>была в зоне повышенного риска. Опросы показали, что мастер Стародубова не рассказала</w:t>
      </w:r>
      <w:r>
        <w:rPr>
          <w:spacing w:val="40"/>
        </w:rPr>
        <w:t> </w:t>
      </w:r>
      <w:r>
        <w:rPr/>
        <w:t>членам</w:t>
      </w:r>
      <w:r>
        <w:rPr>
          <w:spacing w:val="40"/>
        </w:rPr>
        <w:t> </w:t>
      </w:r>
      <w:r>
        <w:rPr/>
        <w:t>бригады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целевом</w:t>
      </w:r>
      <w:r>
        <w:rPr>
          <w:spacing w:val="40"/>
        </w:rPr>
        <w:t> </w:t>
      </w:r>
      <w:r>
        <w:rPr/>
        <w:t>инструктаже,</w:t>
      </w:r>
      <w:r>
        <w:rPr>
          <w:spacing w:val="40"/>
        </w:rPr>
        <w:t> </w:t>
      </w:r>
      <w:r>
        <w:rPr/>
        <w:t>как</w:t>
      </w:r>
      <w:r>
        <w:rPr>
          <w:spacing w:val="40"/>
        </w:rPr>
        <w:t> </w:t>
      </w:r>
      <w:r>
        <w:rPr/>
        <w:t>правильно</w:t>
      </w:r>
      <w:r>
        <w:rPr>
          <w:spacing w:val="40"/>
        </w:rPr>
        <w:t> </w:t>
      </w:r>
      <w:r>
        <w:rPr/>
        <w:t>использовать</w:t>
      </w:r>
      <w:r>
        <w:rPr>
          <w:spacing w:val="40"/>
        </w:rPr>
        <w:t> </w:t>
      </w:r>
      <w:r>
        <w:rPr/>
        <w:t>репелленты.</w:t>
      </w:r>
    </w:p>
    <w:p>
      <w:pPr>
        <w:pStyle w:val="BodyText"/>
        <w:spacing w:line="221" w:lineRule="exact"/>
      </w:pPr>
      <w:r>
        <w:rPr/>
        <w:t>Работники</w:t>
      </w:r>
      <w:r>
        <w:rPr>
          <w:spacing w:val="13"/>
        </w:rPr>
        <w:t> </w:t>
      </w:r>
      <w:r>
        <w:rPr/>
        <w:t>наносили</w:t>
      </w:r>
      <w:r>
        <w:rPr>
          <w:spacing w:val="14"/>
        </w:rPr>
        <w:t> </w:t>
      </w:r>
      <w:r>
        <w:rPr/>
        <w:t>его</w:t>
      </w:r>
      <w:r>
        <w:rPr>
          <w:spacing w:val="14"/>
        </w:rPr>
        <w:t> </w:t>
      </w:r>
      <w:r>
        <w:rPr/>
        <w:t>исключительно</w:t>
      </w:r>
      <w:r>
        <w:rPr>
          <w:spacing w:val="13"/>
        </w:rPr>
        <w:t> </w:t>
      </w:r>
      <w:r>
        <w:rPr/>
        <w:t>на</w:t>
      </w:r>
      <w:r>
        <w:rPr>
          <w:spacing w:val="14"/>
        </w:rPr>
        <w:t> </w:t>
      </w:r>
      <w:r>
        <w:rPr/>
        <w:t>кожу,</w:t>
      </w:r>
      <w:r>
        <w:rPr>
          <w:spacing w:val="14"/>
        </w:rPr>
        <w:t> </w:t>
      </w:r>
      <w:r>
        <w:rPr/>
        <w:t>как</w:t>
      </w:r>
      <w:r>
        <w:rPr>
          <w:spacing w:val="14"/>
        </w:rPr>
        <w:t> </w:t>
      </w:r>
      <w:r>
        <w:rPr/>
        <w:t>спрей</w:t>
      </w:r>
      <w:r>
        <w:rPr>
          <w:spacing w:val="13"/>
        </w:rPr>
        <w:t> </w:t>
      </w:r>
      <w:r>
        <w:rPr/>
        <w:t>от</w:t>
      </w:r>
      <w:r>
        <w:rPr>
          <w:spacing w:val="14"/>
        </w:rPr>
        <w:t> </w:t>
      </w:r>
      <w:r>
        <w:rPr>
          <w:spacing w:val="-2"/>
        </w:rPr>
        <w:t>комаров.</w:t>
      </w:r>
    </w:p>
    <w:p>
      <w:pPr>
        <w:pStyle w:val="BodyText"/>
        <w:spacing w:line="304" w:lineRule="auto" w:before="219"/>
        <w:ind w:right="173"/>
      </w:pPr>
      <w:r>
        <w:rPr/>
        <w:t>Комиссия обратила внимание, что в ходе опроса специалист по ОТ Лаврикова не смогла предоставить документы, чтобы подтвердить ее выбор обычного репеллентного </w:t>
      </w:r>
      <w:r>
        <w:rPr/>
        <w:t>средства вместо</w:t>
      </w:r>
      <w:r>
        <w:rPr>
          <w:spacing w:val="40"/>
        </w:rPr>
        <w:t> </w:t>
      </w:r>
      <w:r>
        <w:rPr/>
        <w:t>более</w:t>
      </w:r>
      <w:r>
        <w:rPr>
          <w:spacing w:val="40"/>
        </w:rPr>
        <w:t> </w:t>
      </w:r>
      <w:r>
        <w:rPr/>
        <w:t>эффективного</w:t>
      </w:r>
      <w:r>
        <w:rPr>
          <w:spacing w:val="40"/>
        </w:rPr>
        <w:t> </w:t>
      </w:r>
      <w:r>
        <w:rPr/>
        <w:t>—</w:t>
      </w:r>
      <w:r>
        <w:rPr>
          <w:spacing w:val="40"/>
        </w:rPr>
        <w:t> </w:t>
      </w:r>
      <w:r>
        <w:rPr/>
        <w:t>инсектоакарицидного.</w:t>
      </w:r>
      <w:r>
        <w:rPr>
          <w:spacing w:val="40"/>
        </w:rPr>
        <w:t> </w:t>
      </w:r>
      <w:r>
        <w:rPr/>
        <w:t>Она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провела</w:t>
      </w:r>
      <w:r>
        <w:rPr>
          <w:spacing w:val="40"/>
        </w:rPr>
        <w:t> </w:t>
      </w:r>
      <w:r>
        <w:rPr/>
        <w:t>оценку</w:t>
      </w:r>
      <w:r>
        <w:rPr>
          <w:spacing w:val="40"/>
        </w:rPr>
        <w:t> </w:t>
      </w:r>
      <w:r>
        <w:rPr/>
        <w:t>рисков</w:t>
      </w:r>
    </w:p>
    <w:p>
      <w:pPr>
        <w:pStyle w:val="BodyText"/>
        <w:spacing w:line="312" w:lineRule="auto"/>
        <w:ind w:right="375"/>
      </w:pPr>
      <w:r>
        <w:rPr/>
        <w:t>по опасностям в конкретной местности и не учла официальные рекомендации Роспотребнадзора по эндемичным территориям.</w:t>
      </w:r>
    </w:p>
    <w:p>
      <w:pPr>
        <w:pStyle w:val="Heading3"/>
        <w:spacing w:before="155"/>
      </w:pPr>
      <w:r>
        <w:rPr/>
        <w:t>Как следовало подбирать ДСИЗ от иксодовых </w:t>
      </w:r>
      <w:r>
        <w:rPr>
          <w:spacing w:val="-2"/>
        </w:rPr>
        <w:t>клещей</w:t>
      </w:r>
    </w:p>
    <w:p>
      <w:pPr>
        <w:pStyle w:val="BodyText"/>
        <w:spacing w:before="6"/>
        <w:ind w:left="0"/>
        <w:rPr>
          <w:sz w:val="31"/>
        </w:rPr>
      </w:pPr>
    </w:p>
    <w:p>
      <w:pPr>
        <w:pStyle w:val="Heading4"/>
        <w:spacing w:befor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5232">
                <wp:simplePos x="0" y="0"/>
                <wp:positionH relativeFrom="page">
                  <wp:posOffset>723899</wp:posOffset>
                </wp:positionH>
                <wp:positionV relativeFrom="paragraph">
                  <wp:posOffset>-113056</wp:posOffset>
                </wp:positionV>
                <wp:extent cx="19050" cy="1066800"/>
                <wp:effectExtent l="0" t="0" r="0" b="0"/>
                <wp:wrapNone/>
                <wp:docPr id="160" name="Graphic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Graphic 160"/>
                      <wps:cNvSpPr/>
                      <wps:spPr>
                        <a:xfrm>
                          <a:off x="0" y="0"/>
                          <a:ext cx="19050" cy="1066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066800">
                              <a:moveTo>
                                <a:pt x="19049" y="1066799"/>
                              </a:moveTo>
                              <a:lnTo>
                                <a:pt x="0" y="106679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0667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8.90206pt;width:1.5pt;height:83.999993pt;mso-position-horizontal-relative:page;mso-position-vertical-relative:paragraph;z-index:15775232" id="docshape10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Статьи в </w:t>
      </w:r>
      <w:r>
        <w:rPr>
          <w:spacing w:val="-4"/>
        </w:rPr>
        <w:t>тему</w:t>
      </w:r>
    </w:p>
    <w:p>
      <w:pPr>
        <w:pStyle w:val="BodyText"/>
        <w:spacing w:before="209"/>
        <w:ind w:left="486"/>
      </w:pPr>
      <w:hyperlink r:id="rId158">
        <w:r>
          <w:rPr/>
          <w:t>Как</w:t>
        </w:r>
        <w:r>
          <w:rPr>
            <w:spacing w:val="13"/>
          </w:rPr>
          <w:t> </w:t>
        </w:r>
        <w:r>
          <w:rPr/>
          <w:t>упростить</w:t>
        </w:r>
        <w:r>
          <w:rPr>
            <w:spacing w:val="13"/>
          </w:rPr>
          <w:t> </w:t>
        </w:r>
        <w:r>
          <w:rPr/>
          <w:t>работу</w:t>
        </w:r>
        <w:r>
          <w:rPr>
            <w:spacing w:val="14"/>
          </w:rPr>
          <w:t> </w:t>
        </w:r>
        <w:r>
          <w:rPr/>
          <w:t>с</w:t>
        </w:r>
        <w:r>
          <w:rPr>
            <w:spacing w:val="13"/>
          </w:rPr>
          <w:t> </w:t>
        </w:r>
        <w:r>
          <w:rPr/>
          <w:t>Нормами</w:t>
        </w:r>
        <w:r>
          <w:rPr>
            <w:spacing w:val="13"/>
          </w:rPr>
          <w:t> </w:t>
        </w:r>
        <w:r>
          <w:rPr/>
          <w:t>выдачи</w:t>
        </w:r>
        <w:r>
          <w:rPr>
            <w:spacing w:val="14"/>
          </w:rPr>
          <w:t> </w:t>
        </w:r>
        <w:r>
          <w:rPr/>
          <w:t>ДСИЗ</w:t>
        </w:r>
        <w:r>
          <w:rPr>
            <w:spacing w:val="13"/>
          </w:rPr>
          <w:t> </w:t>
        </w:r>
        <w:r>
          <w:rPr/>
          <w:t>и</w:t>
        </w:r>
        <w:r>
          <w:rPr>
            <w:spacing w:val="13"/>
          </w:rPr>
          <w:t> </w:t>
        </w:r>
        <w:r>
          <w:rPr/>
          <w:t>смывающих</w:t>
        </w:r>
        <w:r>
          <w:rPr>
            <w:spacing w:val="14"/>
          </w:rPr>
          <w:t> </w:t>
        </w:r>
        <w:r>
          <w:rPr>
            <w:spacing w:val="-2"/>
          </w:rPr>
          <w:t>средств</w:t>
        </w:r>
      </w:hyperlink>
    </w:p>
    <w:p>
      <w:pPr>
        <w:pStyle w:val="BodyText"/>
        <w:spacing w:line="312" w:lineRule="auto" w:before="54"/>
        <w:ind w:left="486" w:right="1853"/>
      </w:pPr>
      <w:hyperlink r:id="rId159">
        <w:r>
          <w:rPr/>
          <w:t>Сборник памяток по СИЗ и ДСИЗ: раздаточный материал для работников</w:t>
        </w:r>
      </w:hyperlink>
      <w:r>
        <w:rPr>
          <w:spacing w:val="80"/>
        </w:rPr>
        <w:t> </w:t>
      </w:r>
      <w:hyperlink r:id="rId159">
        <w:r>
          <w:rPr/>
          <w:t>и ответственных</w:t>
        </w:r>
      </w:hyperlink>
    </w:p>
    <w:p>
      <w:pPr>
        <w:pStyle w:val="BodyText"/>
        <w:spacing w:before="204"/>
        <w:ind w:left="0"/>
      </w:pPr>
    </w:p>
    <w:p>
      <w:pPr>
        <w:pStyle w:val="BodyText"/>
      </w:pPr>
      <w:r>
        <w:rPr/>
        <w:t>При</w:t>
      </w:r>
      <w:r>
        <w:rPr>
          <w:spacing w:val="14"/>
        </w:rPr>
        <w:t> </w:t>
      </w:r>
      <w:r>
        <w:rPr/>
        <w:t>выборе</w:t>
      </w:r>
      <w:r>
        <w:rPr>
          <w:spacing w:val="15"/>
        </w:rPr>
        <w:t> </w:t>
      </w:r>
      <w:r>
        <w:rPr/>
        <w:t>конкретного</w:t>
      </w:r>
      <w:r>
        <w:rPr>
          <w:spacing w:val="14"/>
        </w:rPr>
        <w:t> </w:t>
      </w:r>
      <w:r>
        <w:rPr/>
        <w:t>типа</w:t>
      </w:r>
      <w:r>
        <w:rPr>
          <w:spacing w:val="15"/>
        </w:rPr>
        <w:t> </w:t>
      </w:r>
      <w:r>
        <w:rPr/>
        <w:t>ДСИЗ</w:t>
      </w:r>
      <w:r>
        <w:rPr>
          <w:spacing w:val="14"/>
        </w:rPr>
        <w:t> </w:t>
      </w:r>
      <w:r>
        <w:rPr/>
        <w:t>от</w:t>
      </w:r>
      <w:r>
        <w:rPr>
          <w:spacing w:val="15"/>
        </w:rPr>
        <w:t> </w:t>
      </w:r>
      <w:r>
        <w:rPr/>
        <w:t>иксодовых</w:t>
      </w:r>
      <w:r>
        <w:rPr>
          <w:spacing w:val="15"/>
        </w:rPr>
        <w:t> </w:t>
      </w:r>
      <w:r>
        <w:rPr/>
        <w:t>клещей</w:t>
      </w:r>
      <w:r>
        <w:rPr>
          <w:spacing w:val="14"/>
        </w:rPr>
        <w:t> </w:t>
      </w:r>
      <w:r>
        <w:rPr/>
        <w:t>следует</w:t>
      </w:r>
      <w:r>
        <w:rPr>
          <w:spacing w:val="15"/>
        </w:rPr>
        <w:t> </w:t>
      </w:r>
      <w:r>
        <w:rPr>
          <w:spacing w:val="-2"/>
        </w:rPr>
        <w:t>ориентироваться</w:t>
      </w:r>
    </w:p>
    <w:p>
      <w:pPr>
        <w:pStyle w:val="BodyText"/>
        <w:spacing w:before="69"/>
      </w:pPr>
      <w:r>
        <w:rPr/>
        <w:t>на</w:t>
      </w:r>
      <w:r>
        <w:rPr>
          <w:spacing w:val="17"/>
        </w:rPr>
        <w:t> </w:t>
      </w:r>
      <w:r>
        <w:rPr/>
        <w:t>данные</w:t>
      </w:r>
      <w:r>
        <w:rPr>
          <w:spacing w:val="17"/>
        </w:rPr>
        <w:t> </w:t>
      </w:r>
      <w:r>
        <w:rPr/>
        <w:t>об</w:t>
      </w:r>
      <w:r>
        <w:rPr>
          <w:spacing w:val="17"/>
        </w:rPr>
        <w:t> </w:t>
      </w:r>
      <w:r>
        <w:rPr/>
        <w:t>эндемичности</w:t>
      </w:r>
      <w:r>
        <w:rPr>
          <w:spacing w:val="17"/>
        </w:rPr>
        <w:t> </w:t>
      </w:r>
      <w:r>
        <w:rPr/>
        <w:t>территории</w:t>
      </w:r>
      <w:r>
        <w:rPr>
          <w:spacing w:val="17"/>
        </w:rPr>
        <w:t> </w:t>
      </w:r>
      <w:r>
        <w:rPr/>
        <w:t>и</w:t>
      </w:r>
      <w:r>
        <w:rPr>
          <w:spacing w:val="18"/>
        </w:rPr>
        <w:t> </w:t>
      </w:r>
      <w:r>
        <w:rPr/>
        <w:t>рекомендации</w:t>
      </w:r>
      <w:r>
        <w:rPr>
          <w:spacing w:val="17"/>
        </w:rPr>
        <w:t> </w:t>
      </w:r>
      <w:r>
        <w:rPr/>
        <w:t>Роспотребнадзора.</w:t>
      </w:r>
      <w:r>
        <w:rPr>
          <w:spacing w:val="17"/>
        </w:rPr>
        <w:t> </w:t>
      </w:r>
      <w:r>
        <w:rPr/>
        <w:t>В</w:t>
      </w:r>
      <w:r>
        <w:rPr>
          <w:spacing w:val="17"/>
        </w:rPr>
        <w:t> </w:t>
      </w:r>
      <w:r>
        <w:rPr>
          <w:spacing w:val="-2"/>
        </w:rPr>
        <w:t>опасных</w:t>
      </w:r>
    </w:p>
    <w:p>
      <w:pPr>
        <w:pStyle w:val="BodyText"/>
        <w:spacing w:line="312" w:lineRule="auto" w:before="54"/>
      </w:pPr>
      <w:r>
        <w:rPr/>
        <w:t>районах чаще всего работникам выдают инсектоакарицидные или комбинированные. </w:t>
      </w:r>
      <w:r>
        <w:rPr/>
        <w:t>Чем отличаются типы ДСИЗ, смотрите в таблице.</w:t>
      </w:r>
    </w:p>
    <w:p>
      <w:pPr>
        <w:spacing w:before="38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Сравнительная</w:t>
      </w:r>
      <w:r>
        <w:rPr>
          <w:b/>
          <w:spacing w:val="22"/>
          <w:sz w:val="19"/>
        </w:rPr>
        <w:t> </w:t>
      </w:r>
      <w:r>
        <w:rPr>
          <w:b/>
          <w:sz w:val="19"/>
        </w:rPr>
        <w:t>характеристика</w:t>
      </w:r>
      <w:r>
        <w:rPr>
          <w:b/>
          <w:spacing w:val="23"/>
          <w:sz w:val="19"/>
        </w:rPr>
        <w:t> </w:t>
      </w:r>
      <w:r>
        <w:rPr>
          <w:b/>
          <w:sz w:val="19"/>
        </w:rPr>
        <w:t>средств</w:t>
      </w:r>
      <w:r>
        <w:rPr>
          <w:b/>
          <w:spacing w:val="23"/>
          <w:sz w:val="19"/>
        </w:rPr>
        <w:t> </w:t>
      </w:r>
      <w:r>
        <w:rPr>
          <w:b/>
          <w:sz w:val="19"/>
        </w:rPr>
        <w:t>защиты</w:t>
      </w:r>
      <w:r>
        <w:rPr>
          <w:b/>
          <w:spacing w:val="23"/>
          <w:sz w:val="19"/>
        </w:rPr>
        <w:t> </w:t>
      </w:r>
      <w:r>
        <w:rPr>
          <w:b/>
          <w:sz w:val="19"/>
        </w:rPr>
        <w:t>от</w:t>
      </w:r>
      <w:r>
        <w:rPr>
          <w:b/>
          <w:spacing w:val="23"/>
          <w:sz w:val="19"/>
        </w:rPr>
        <w:t> </w:t>
      </w:r>
      <w:r>
        <w:rPr>
          <w:b/>
          <w:sz w:val="19"/>
        </w:rPr>
        <w:t>иксодовых</w:t>
      </w:r>
      <w:r>
        <w:rPr>
          <w:b/>
          <w:spacing w:val="23"/>
          <w:sz w:val="19"/>
        </w:rPr>
        <w:t> </w:t>
      </w:r>
      <w:r>
        <w:rPr>
          <w:b/>
          <w:spacing w:val="-2"/>
          <w:sz w:val="19"/>
        </w:rPr>
        <w:t>клещей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49"/>
        <w:ind w:left="0"/>
        <w:rPr>
          <w:b/>
        </w:rPr>
      </w:pPr>
    </w:p>
    <w:p>
      <w:pPr>
        <w:pStyle w:val="BodyText"/>
      </w:pPr>
      <w:r>
        <w:rPr/>
        <w:t>Для</w:t>
      </w:r>
      <w:r>
        <w:rPr>
          <w:spacing w:val="20"/>
        </w:rPr>
        <w:t> </w:t>
      </w:r>
      <w:r>
        <w:rPr/>
        <w:t>максимальной</w:t>
      </w:r>
      <w:r>
        <w:rPr>
          <w:spacing w:val="20"/>
        </w:rPr>
        <w:t> </w:t>
      </w:r>
      <w:r>
        <w:rPr/>
        <w:t>эффективности</w:t>
      </w:r>
      <w:r>
        <w:rPr>
          <w:spacing w:val="20"/>
        </w:rPr>
        <w:t> </w:t>
      </w:r>
      <w:r>
        <w:rPr/>
        <w:t>необходимо</w:t>
      </w:r>
      <w:r>
        <w:rPr>
          <w:spacing w:val="20"/>
        </w:rPr>
        <w:t> </w:t>
      </w:r>
      <w:r>
        <w:rPr/>
        <w:t>обрабатывать</w:t>
      </w:r>
      <w:r>
        <w:rPr>
          <w:spacing w:val="20"/>
        </w:rPr>
        <w:t> </w:t>
      </w:r>
      <w:r>
        <w:rPr/>
        <w:t>не</w:t>
      </w:r>
      <w:r>
        <w:rPr>
          <w:spacing w:val="20"/>
        </w:rPr>
        <w:t> </w:t>
      </w:r>
      <w:r>
        <w:rPr/>
        <w:t>только</w:t>
      </w:r>
      <w:r>
        <w:rPr>
          <w:spacing w:val="21"/>
        </w:rPr>
        <w:t> </w:t>
      </w:r>
      <w:r>
        <w:rPr/>
        <w:t>верхнюю</w:t>
      </w:r>
      <w:r>
        <w:rPr>
          <w:spacing w:val="20"/>
        </w:rPr>
        <w:t> </w:t>
      </w:r>
      <w:r>
        <w:rPr>
          <w:spacing w:val="-2"/>
        </w:rPr>
        <w:t>одежду,</w:t>
      </w:r>
    </w:p>
    <w:p>
      <w:pPr>
        <w:pStyle w:val="BodyText"/>
        <w:spacing w:line="307" w:lineRule="auto" w:before="54"/>
      </w:pPr>
      <w:r>
        <w:rPr/>
        <w:t>но и особо уязвимые места: манжеты, воротник, область пояса и щиколоток. При этом важно</w:t>
      </w:r>
      <w:r>
        <w:rPr>
          <w:spacing w:val="40"/>
        </w:rPr>
        <w:t> </w:t>
      </w:r>
      <w:r>
        <w:rPr/>
        <w:t>соблюдать сроки повторной обработки, которые указал производитель средств. Также нужно</w:t>
      </w:r>
      <w:r>
        <w:rPr>
          <w:spacing w:val="40"/>
        </w:rPr>
        <w:t> </w:t>
      </w:r>
      <w:r>
        <w:rPr/>
        <w:t>учитывать погодные условия — дождь или сильная потливость могут значительно сократить</w:t>
      </w:r>
      <w:r>
        <w:rPr>
          <w:spacing w:val="40"/>
        </w:rPr>
        <w:t> </w:t>
      </w:r>
      <w:r>
        <w:rPr/>
        <w:t>время защитного действия.</w:t>
      </w:r>
    </w:p>
    <w:p>
      <w:pPr>
        <w:pStyle w:val="Heading3"/>
        <w:spacing w:before="167"/>
      </w:pPr>
      <w:r>
        <w:rPr/>
        <w:t>Какими мерами устранить </w:t>
      </w:r>
      <w:r>
        <w:rPr>
          <w:spacing w:val="-2"/>
        </w:rPr>
        <w:t>нарушения</w:t>
      </w:r>
    </w:p>
    <w:p>
      <w:pPr>
        <w:pStyle w:val="BodyText"/>
        <w:spacing w:line="312" w:lineRule="auto" w:before="209"/>
        <w:ind w:right="173"/>
      </w:pPr>
      <w:r>
        <w:rPr/>
        <w:t>Работникам, которые ремонтируют и восстанавливают работы на ЛЭП, необходимо провести</w:t>
      </w:r>
      <w:r>
        <w:rPr>
          <w:spacing w:val="40"/>
        </w:rPr>
        <w:t> </w:t>
      </w:r>
      <w:r>
        <w:rPr/>
        <w:t>внеплановый</w:t>
      </w:r>
      <w:r>
        <w:rPr>
          <w:spacing w:val="40"/>
        </w:rPr>
        <w:t> </w:t>
      </w:r>
      <w:r>
        <w:rPr/>
        <w:t>инструктаж.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нем</w:t>
      </w:r>
      <w:r>
        <w:rPr>
          <w:spacing w:val="40"/>
        </w:rPr>
        <w:t> </w:t>
      </w:r>
      <w:r>
        <w:rPr/>
        <w:t>до</w:t>
      </w:r>
      <w:r>
        <w:rPr>
          <w:spacing w:val="40"/>
        </w:rPr>
        <w:t> </w:t>
      </w:r>
      <w:r>
        <w:rPr/>
        <w:t>работников</w:t>
      </w:r>
      <w:r>
        <w:rPr>
          <w:spacing w:val="40"/>
        </w:rPr>
        <w:t> </w:t>
      </w:r>
      <w:r>
        <w:rPr/>
        <w:t>следует</w:t>
      </w:r>
      <w:r>
        <w:rPr>
          <w:spacing w:val="40"/>
        </w:rPr>
        <w:t> </w:t>
      </w:r>
      <w:r>
        <w:rPr/>
        <w:t>донести</w:t>
      </w:r>
      <w:r>
        <w:rPr>
          <w:spacing w:val="40"/>
        </w:rPr>
        <w:t> </w:t>
      </w:r>
      <w:r>
        <w:rPr/>
        <w:t>обстоятельства</w:t>
      </w:r>
    </w:p>
    <w:p>
      <w:pPr>
        <w:pStyle w:val="BodyText"/>
        <w:spacing w:after="0" w:line="312" w:lineRule="auto"/>
        <w:sectPr>
          <w:pgSz w:w="11900" w:h="16840"/>
          <w:pgMar w:top="1080" w:bottom="280" w:left="1133" w:right="992"/>
        </w:sectPr>
      </w:pPr>
    </w:p>
    <w:p>
      <w:pPr>
        <w:pStyle w:val="BodyText"/>
        <w:spacing w:line="304" w:lineRule="auto" w:before="80"/>
        <w:ind w:right="375"/>
      </w:pPr>
      <w:r>
        <w:rPr/>
        <w:t>и причины НС, чтобы они не допускали подобных ошибок. Также ГИТ обязала компанию повторно рассказать работникам о правилах нанесения ДСИЗ и сроках повторной обработки</w:t>
      </w:r>
      <w:r>
        <w:rPr>
          <w:spacing w:val="40"/>
        </w:rPr>
        <w:t> </w:t>
      </w:r>
      <w:r>
        <w:rPr/>
        <w:t>по инструкции производителя средств защиты.</w:t>
      </w:r>
    </w:p>
    <w:p>
      <w:pPr>
        <w:pStyle w:val="BodyText"/>
        <w:spacing w:line="302" w:lineRule="auto" w:before="156"/>
        <w:ind w:right="506"/>
      </w:pPr>
      <w:r>
        <w:rPr/>
        <w:t>Специалиста</w:t>
      </w:r>
      <w:r>
        <w:rPr>
          <w:spacing w:val="29"/>
        </w:rPr>
        <w:t> </w:t>
      </w:r>
      <w:r>
        <w:rPr/>
        <w:t>по</w:t>
      </w:r>
      <w:r>
        <w:rPr>
          <w:spacing w:val="29"/>
        </w:rPr>
        <w:t> </w:t>
      </w:r>
      <w:r>
        <w:rPr/>
        <w:t>ОТ</w:t>
      </w:r>
      <w:r>
        <w:rPr>
          <w:spacing w:val="29"/>
        </w:rPr>
        <w:t> </w:t>
      </w:r>
      <w:r>
        <w:rPr/>
        <w:t>обязали</w:t>
      </w:r>
      <w:r>
        <w:rPr>
          <w:spacing w:val="29"/>
        </w:rPr>
        <w:t> </w:t>
      </w:r>
      <w:r>
        <w:rPr/>
        <w:t>внести</w:t>
      </w:r>
      <w:r>
        <w:rPr>
          <w:spacing w:val="29"/>
        </w:rPr>
        <w:t> </w:t>
      </w:r>
      <w:r>
        <w:rPr/>
        <w:t>изменения</w:t>
      </w:r>
      <w:r>
        <w:rPr>
          <w:spacing w:val="29"/>
        </w:rPr>
        <w:t> </w:t>
      </w:r>
      <w:r>
        <w:rPr/>
        <w:t>в</w:t>
      </w:r>
      <w:r>
        <w:rPr>
          <w:spacing w:val="29"/>
        </w:rPr>
        <w:t> </w:t>
      </w:r>
      <w:r>
        <w:rPr/>
        <w:t>Нормы</w:t>
      </w:r>
      <w:r>
        <w:rPr>
          <w:spacing w:val="29"/>
        </w:rPr>
        <w:t> </w:t>
      </w:r>
      <w:r>
        <w:rPr/>
        <w:t>выдачи</w:t>
      </w:r>
      <w:r>
        <w:rPr>
          <w:spacing w:val="29"/>
        </w:rPr>
        <w:t> </w:t>
      </w:r>
      <w:r>
        <w:rPr/>
        <w:t>СИЗ,</w:t>
      </w:r>
      <w:r>
        <w:rPr>
          <w:spacing w:val="29"/>
        </w:rPr>
        <w:t> </w:t>
      </w:r>
      <w:r>
        <w:rPr/>
        <w:t>которые</w:t>
      </w:r>
      <w:r>
        <w:rPr>
          <w:spacing w:val="29"/>
        </w:rPr>
        <w:t> </w:t>
      </w:r>
      <w:r>
        <w:rPr/>
        <w:t>утвердили в ООО «ЛЭС», с учетом сезонной специфики региона. Также Лаврикова должна провести</w:t>
      </w:r>
      <w:r>
        <w:rPr>
          <w:spacing w:val="40"/>
        </w:rPr>
        <w:t> </w:t>
      </w:r>
      <w:r>
        <w:rPr/>
        <w:t>внеплановую оценку профрисков на рабочих местах электромонтеров, чтобы идентифицировать опасность укуса клеща.</w:t>
      </w:r>
    </w:p>
    <w:p>
      <w:pPr>
        <w:pStyle w:val="Heading3"/>
        <w:spacing w:before="185"/>
      </w:pPr>
      <w:r>
        <w:rPr/>
        <w:t>Диалог с </w:t>
      </w:r>
      <w:r>
        <w:rPr>
          <w:spacing w:val="-5"/>
        </w:rPr>
        <w:t>ГИТ</w:t>
      </w:r>
    </w:p>
    <w:p>
      <w:pPr>
        <w:pStyle w:val="BodyText"/>
        <w:spacing w:line="304" w:lineRule="auto" w:before="359"/>
        <w:ind w:left="486" w:right="987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5744">
                <wp:simplePos x="0" y="0"/>
                <wp:positionH relativeFrom="page">
                  <wp:posOffset>723899</wp:posOffset>
                </wp:positionH>
                <wp:positionV relativeFrom="paragraph">
                  <wp:posOffset>120799</wp:posOffset>
                </wp:positionV>
                <wp:extent cx="19050" cy="933450"/>
                <wp:effectExtent l="0" t="0" r="0" b="0"/>
                <wp:wrapNone/>
                <wp:docPr id="161" name="Graphic 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" name="Graphic 161"/>
                      <wps:cNvSpPr/>
                      <wps:spPr>
                        <a:xfrm>
                          <a:off x="0" y="0"/>
                          <a:ext cx="19050" cy="933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933450">
                              <a:moveTo>
                                <a:pt x="19049" y="933449"/>
                              </a:moveTo>
                              <a:lnTo>
                                <a:pt x="0" y="93344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9334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.511803pt;width:1.5pt;height:73.499994pt;mso-position-horizontal-relative:page;mso-position-vertical-relative:paragraph;z-index:15775744" id="docshape10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Если диалог в иллюстрациях не отображается, обновите страницу — нажмите F5 </w:t>
      </w:r>
      <w:r>
        <w:rPr>
          <w:b/>
        </w:rPr>
        <w:t>Ссылки на НПА: </w:t>
      </w:r>
      <w:r>
        <w:rPr/>
        <w:t>п. 43 Правил, утв. приказом Минтруда от 29.10.2021 № 766н; письмо Роспотребнадзора от 30.01.2025 № 02/1616-2025-27; табл. 7 ГОСТ</w:t>
      </w:r>
    </w:p>
    <w:p>
      <w:pPr>
        <w:pStyle w:val="BodyText"/>
        <w:spacing w:line="221" w:lineRule="exact"/>
        <w:ind w:left="486"/>
        <w:jc w:val="both"/>
      </w:pPr>
      <w:r>
        <w:rPr/>
        <w:t>Р</w:t>
      </w:r>
      <w:r>
        <w:rPr>
          <w:spacing w:val="13"/>
        </w:rPr>
        <w:t> </w:t>
      </w:r>
      <w:r>
        <w:rPr/>
        <w:t>12.4.301-2018;</w:t>
      </w:r>
      <w:r>
        <w:rPr>
          <w:spacing w:val="14"/>
        </w:rPr>
        <w:t> </w:t>
      </w:r>
      <w:r>
        <w:rPr/>
        <w:t>ст.</w:t>
      </w:r>
      <w:r>
        <w:rPr>
          <w:spacing w:val="13"/>
        </w:rPr>
        <w:t> </w:t>
      </w:r>
      <w:r>
        <w:rPr/>
        <w:t>5.27.1</w:t>
      </w:r>
      <w:r>
        <w:rPr>
          <w:spacing w:val="14"/>
        </w:rPr>
        <w:t> </w:t>
      </w:r>
      <w:r>
        <w:rPr>
          <w:spacing w:val="-4"/>
        </w:rPr>
        <w:t>КоАП</w:t>
      </w:r>
    </w:p>
    <w:p>
      <w:pPr>
        <w:pStyle w:val="BodyText"/>
        <w:ind w:left="0"/>
      </w:pPr>
    </w:p>
    <w:p>
      <w:pPr>
        <w:pStyle w:val="BodyText"/>
        <w:spacing w:before="86"/>
        <w:ind w:left="0"/>
      </w:pPr>
    </w:p>
    <w:p>
      <w:pPr>
        <w:pStyle w:val="Heading3"/>
        <w:spacing w:before="1"/>
      </w:pPr>
      <w:r>
        <w:rPr/>
        <w:t>Образец </w:t>
      </w:r>
      <w:r>
        <w:rPr>
          <w:spacing w:val="-4"/>
        </w:rPr>
        <w:t>акта</w:t>
      </w:r>
    </w:p>
    <w:p>
      <w:pPr>
        <w:pStyle w:val="Heading4"/>
        <w:spacing w:before="339"/>
        <w:ind w:left="0" w:right="706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6256">
                <wp:simplePos x="0" y="0"/>
                <wp:positionH relativeFrom="page">
                  <wp:posOffset>723899</wp:posOffset>
                </wp:positionH>
                <wp:positionV relativeFrom="paragraph">
                  <wp:posOffset>120487</wp:posOffset>
                </wp:positionV>
                <wp:extent cx="19050" cy="1000125"/>
                <wp:effectExtent l="0" t="0" r="0" b="0"/>
                <wp:wrapNone/>
                <wp:docPr id="162" name="Graphic 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2" name="Graphic 162"/>
                      <wps:cNvSpPr/>
                      <wps:spPr>
                        <a:xfrm>
                          <a:off x="0" y="0"/>
                          <a:ext cx="19050" cy="1000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000125">
                              <a:moveTo>
                                <a:pt x="19049" y="1000124"/>
                              </a:moveTo>
                              <a:lnTo>
                                <a:pt x="0" y="10001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000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.487185pt;width:1.5pt;height:78.749994pt;mso-position-horizontal-relative:page;mso-position-vertical-relative:paragraph;z-index:15776256" id="docshape10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85749" cy="285749"/>
            <wp:effectExtent l="0" t="0" r="0" b="0"/>
            <wp:docPr id="163" name="Image 1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3" name="Image 163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40"/>
          <w:sz w:val="20"/>
        </w:rPr>
        <w:t> </w:t>
      </w:r>
      <w:r>
        <w:rPr/>
        <w:t>Скачать:</w:t>
      </w:r>
    </w:p>
    <w:p>
      <w:pPr>
        <w:pStyle w:val="BodyText"/>
        <w:spacing w:before="209"/>
        <w:ind w:left="486"/>
        <w:jc w:val="both"/>
      </w:pPr>
      <w:hyperlink r:id="rId160">
        <w:r>
          <w:rPr/>
          <w:t>Акт</w:t>
        </w:r>
      </w:hyperlink>
      <w:r>
        <w:rPr>
          <w:spacing w:val="8"/>
        </w:rPr>
        <w:t> </w:t>
      </w:r>
      <w:r>
        <w:rPr/>
        <w:t>по</w:t>
      </w:r>
      <w:r>
        <w:rPr>
          <w:spacing w:val="8"/>
        </w:rPr>
        <w:t> </w:t>
      </w:r>
      <w:r>
        <w:rPr/>
        <w:t>форме</w:t>
      </w:r>
      <w:r>
        <w:rPr>
          <w:spacing w:val="8"/>
        </w:rPr>
        <w:t> </w:t>
      </w:r>
      <w:r>
        <w:rPr/>
        <w:t>№</w:t>
      </w:r>
      <w:r>
        <w:rPr>
          <w:spacing w:val="8"/>
        </w:rPr>
        <w:t> </w:t>
      </w:r>
      <w:r>
        <w:rPr>
          <w:spacing w:val="-10"/>
        </w:rPr>
        <w:t>5</w:t>
      </w:r>
    </w:p>
    <w:p>
      <w:pPr>
        <w:pStyle w:val="BodyText"/>
        <w:spacing w:before="54"/>
        <w:ind w:left="486"/>
        <w:jc w:val="both"/>
      </w:pPr>
      <w:r>
        <w:rPr/>
        <w:t>Если</w:t>
      </w:r>
      <w:r>
        <w:rPr>
          <w:spacing w:val="14"/>
        </w:rPr>
        <w:t> </w:t>
      </w:r>
      <w:r>
        <w:rPr/>
        <w:t>акт</w:t>
      </w:r>
      <w:r>
        <w:rPr>
          <w:spacing w:val="14"/>
        </w:rPr>
        <w:t> </w:t>
      </w:r>
      <w:r>
        <w:rPr/>
        <w:t>не</w:t>
      </w:r>
      <w:r>
        <w:rPr>
          <w:spacing w:val="14"/>
        </w:rPr>
        <w:t> </w:t>
      </w:r>
      <w:r>
        <w:rPr/>
        <w:t>отображается,</w:t>
      </w:r>
      <w:r>
        <w:rPr>
          <w:spacing w:val="15"/>
        </w:rPr>
        <w:t> </w:t>
      </w:r>
      <w:r>
        <w:rPr/>
        <w:t>обновите</w:t>
      </w:r>
      <w:r>
        <w:rPr>
          <w:spacing w:val="14"/>
        </w:rPr>
        <w:t> </w:t>
      </w:r>
      <w:r>
        <w:rPr/>
        <w:t>страницу</w:t>
      </w:r>
      <w:r>
        <w:rPr>
          <w:spacing w:val="14"/>
        </w:rPr>
        <w:t> </w:t>
      </w:r>
      <w:r>
        <w:rPr/>
        <w:t>—</w:t>
      </w:r>
      <w:r>
        <w:rPr>
          <w:spacing w:val="14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46"/>
        <w:ind w:left="0"/>
      </w:pPr>
    </w:p>
    <w:p>
      <w:pPr>
        <w:spacing w:before="0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НЕСЧАСТНЫЕ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СЛУЧАИ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И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ПРОФЗАБОЛЕВАНИЯ</w:t>
      </w:r>
    </w:p>
    <w:p>
      <w:pPr>
        <w:spacing w:before="81"/>
        <w:ind w:left="0" w:right="7131" w:firstLine="0"/>
        <w:jc w:val="center"/>
        <w:rPr>
          <w:sz w:val="24"/>
        </w:rPr>
      </w:pPr>
      <w:r>
        <w:rPr>
          <w:color w:val="2D2E2E"/>
          <w:sz w:val="24"/>
        </w:rPr>
        <w:t>ВОПРОСЫ И </w:t>
      </w:r>
      <w:r>
        <w:rPr>
          <w:color w:val="2D2E2E"/>
          <w:spacing w:val="-2"/>
          <w:sz w:val="24"/>
        </w:rPr>
        <w:t>ОТВЕТЫ</w:t>
      </w:r>
    </w:p>
    <w:p>
      <w:pPr>
        <w:pStyle w:val="Heading1"/>
        <w:spacing w:line="228" w:lineRule="auto"/>
      </w:pPr>
      <w:r>
        <w:rPr/>
        <w:t>Расследование</w:t>
      </w:r>
      <w:r>
        <w:rPr>
          <w:spacing w:val="-22"/>
        </w:rPr>
        <w:t> </w:t>
      </w:r>
      <w:r>
        <w:rPr/>
        <w:t>НС</w:t>
      </w:r>
      <w:r>
        <w:rPr>
          <w:spacing w:val="-22"/>
        </w:rPr>
        <w:t> </w:t>
      </w:r>
      <w:r>
        <w:rPr/>
        <w:t>с</w:t>
      </w:r>
      <w:r>
        <w:rPr>
          <w:spacing w:val="-22"/>
        </w:rPr>
        <w:t> </w:t>
      </w:r>
      <w:r>
        <w:rPr/>
        <w:t>работником</w:t>
      </w:r>
      <w:r>
        <w:rPr>
          <w:spacing w:val="-22"/>
        </w:rPr>
        <w:t> </w:t>
      </w:r>
      <w:r>
        <w:rPr/>
        <w:t>в</w:t>
      </w:r>
      <w:r>
        <w:rPr>
          <w:spacing w:val="-22"/>
        </w:rPr>
        <w:t> </w:t>
      </w:r>
      <w:r>
        <w:rPr/>
        <w:t>отпуске, запрос служебной переписки и отказ</w:t>
      </w:r>
    </w:p>
    <w:p>
      <w:pPr>
        <w:spacing w:line="531" w:lineRule="exact" w:before="0"/>
        <w:ind w:left="6" w:right="0" w:firstLine="0"/>
        <w:jc w:val="left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w:t>от</w:t>
      </w:r>
      <w:r>
        <w:rPr>
          <w:rFonts w:ascii="Times New Roman" w:hAnsi="Times New Roman"/>
          <w:spacing w:val="-13"/>
          <w:sz w:val="48"/>
        </w:rPr>
        <w:t> </w:t>
      </w:r>
      <w:r>
        <w:rPr>
          <w:rFonts w:ascii="Times New Roman" w:hAnsi="Times New Roman"/>
          <w:sz w:val="48"/>
        </w:rPr>
        <w:t>дополнительного</w:t>
      </w:r>
      <w:r>
        <w:rPr>
          <w:rFonts w:ascii="Times New Roman" w:hAnsi="Times New Roman"/>
          <w:spacing w:val="-13"/>
          <w:sz w:val="48"/>
        </w:rPr>
        <w:t> </w:t>
      </w:r>
      <w:r>
        <w:rPr>
          <w:rFonts w:ascii="Times New Roman" w:hAnsi="Times New Roman"/>
          <w:spacing w:val="-2"/>
          <w:sz w:val="48"/>
        </w:rPr>
        <w:t>медобследования</w:t>
      </w:r>
    </w:p>
    <w:p>
      <w:pPr>
        <w:pStyle w:val="Heading2"/>
        <w:spacing w:before="200"/>
      </w:pPr>
      <w:r>
        <w:rPr/>
        <w:t>Отказ работника ехать в центр </w:t>
      </w:r>
      <w:r>
        <w:rPr>
          <w:spacing w:val="-2"/>
        </w:rPr>
        <w:t>профпатологии</w:t>
      </w:r>
    </w:p>
    <w:p>
      <w:pPr>
        <w:spacing w:before="209"/>
        <w:ind w:left="6" w:right="0" w:firstLine="0"/>
        <w:jc w:val="left"/>
        <w:rPr>
          <w:sz w:val="19"/>
        </w:rPr>
      </w:pPr>
      <w:r>
        <w:rPr>
          <w:b/>
          <w:sz w:val="19"/>
        </w:rPr>
        <w:t>Ульяна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Васнецова</w:t>
      </w:r>
      <w:r>
        <w:rPr>
          <w:sz w:val="19"/>
        </w:rPr>
        <w:t>,</w:t>
      </w:r>
      <w:r>
        <w:rPr>
          <w:spacing w:val="17"/>
          <w:sz w:val="19"/>
        </w:rPr>
        <w:t> </w:t>
      </w:r>
      <w:r>
        <w:rPr>
          <w:sz w:val="19"/>
        </w:rPr>
        <w:t>специалист</w:t>
      </w:r>
      <w:r>
        <w:rPr>
          <w:spacing w:val="17"/>
          <w:sz w:val="19"/>
        </w:rPr>
        <w:t> </w:t>
      </w:r>
      <w:r>
        <w:rPr>
          <w:sz w:val="19"/>
        </w:rPr>
        <w:t>по</w:t>
      </w:r>
      <w:r>
        <w:rPr>
          <w:spacing w:val="18"/>
          <w:sz w:val="19"/>
        </w:rPr>
        <w:t> </w:t>
      </w:r>
      <w:r>
        <w:rPr>
          <w:sz w:val="19"/>
        </w:rPr>
        <w:t>охране</w:t>
      </w:r>
      <w:r>
        <w:rPr>
          <w:spacing w:val="17"/>
          <w:sz w:val="19"/>
        </w:rPr>
        <w:t> </w:t>
      </w:r>
      <w:r>
        <w:rPr>
          <w:spacing w:val="-2"/>
          <w:sz w:val="19"/>
        </w:rPr>
        <w:t>труда</w:t>
      </w:r>
    </w:p>
    <w:p>
      <w:pPr>
        <w:spacing w:line="295" w:lineRule="auto" w:before="219"/>
        <w:ind w:left="6" w:right="0" w:firstLine="0"/>
        <w:jc w:val="left"/>
        <w:rPr>
          <w:i/>
          <w:sz w:val="19"/>
        </w:rPr>
      </w:pPr>
      <w:r>
        <w:rPr>
          <w:i/>
          <w:sz w:val="19"/>
        </w:rPr>
        <w:t>На периодическом медосмотре у работника выявили начальную стадию </w:t>
      </w:r>
      <w:r>
        <w:rPr>
          <w:i/>
          <w:sz w:val="19"/>
        </w:rPr>
        <w:t>профзаболевания. Проходить экспертизу профпригодности он отказывается. Как действовать?</w:t>
      </w:r>
    </w:p>
    <w:p>
      <w:pPr>
        <w:spacing w:line="295" w:lineRule="auto" w:before="167"/>
        <w:ind w:left="6" w:right="0" w:firstLine="0"/>
        <w:jc w:val="left"/>
        <w:rPr>
          <w:sz w:val="19"/>
        </w:rPr>
      </w:pPr>
      <w:r>
        <w:rPr>
          <w:b/>
          <w:sz w:val="19"/>
        </w:rPr>
        <w:t>Отвечает Любовь Груздева</w:t>
      </w:r>
      <w:r>
        <w:rPr>
          <w:sz w:val="19"/>
        </w:rPr>
        <w:t>, заместитель начальника отдела, главный </w:t>
      </w:r>
      <w:r>
        <w:rPr>
          <w:sz w:val="19"/>
        </w:rPr>
        <w:t>государственный инспектор труда в ЦМТ ГИТ</w:t>
      </w:r>
    </w:p>
    <w:p>
      <w:pPr>
        <w:pStyle w:val="BodyText"/>
        <w:spacing w:line="295" w:lineRule="auto" w:before="167"/>
        <w:ind w:right="375"/>
      </w:pPr>
      <w:r>
        <w:rPr/>
        <w:t>Работодатель обязан отстранить работника как не прошедшего периодический </w:t>
      </w:r>
      <w:r>
        <w:rPr/>
        <w:t>медосмотр, если его направили на экспертизу профпригодности (абз. 4 ч. 1 ст. 76,</w:t>
      </w:r>
    </w:p>
    <w:p>
      <w:pPr>
        <w:pStyle w:val="BodyText"/>
        <w:spacing w:line="304" w:lineRule="auto" w:before="17"/>
        <w:ind w:right="169"/>
      </w:pPr>
      <w:r>
        <w:rPr/>
        <w:t>абз.</w:t>
      </w:r>
      <w:r>
        <w:rPr>
          <w:spacing w:val="13"/>
        </w:rPr>
        <w:t> </w:t>
      </w:r>
      <w:r>
        <w:rPr/>
        <w:t>9</w:t>
      </w:r>
      <w:r>
        <w:rPr>
          <w:spacing w:val="13"/>
        </w:rPr>
        <w:t> </w:t>
      </w:r>
      <w:r>
        <w:rPr/>
        <w:t>ч.</w:t>
      </w:r>
      <w:r>
        <w:rPr>
          <w:spacing w:val="13"/>
        </w:rPr>
        <w:t> </w:t>
      </w:r>
      <w:r>
        <w:rPr/>
        <w:t>1</w:t>
      </w:r>
      <w:r>
        <w:rPr>
          <w:spacing w:val="13"/>
        </w:rPr>
        <w:t> </w:t>
      </w:r>
      <w:r>
        <w:rPr/>
        <w:t>ст.</w:t>
      </w:r>
      <w:r>
        <w:rPr>
          <w:spacing w:val="13"/>
        </w:rPr>
        <w:t> </w:t>
      </w:r>
      <w:r>
        <w:rPr/>
        <w:t>215</w:t>
      </w:r>
      <w:r>
        <w:rPr>
          <w:spacing w:val="13"/>
        </w:rPr>
        <w:t> </w:t>
      </w:r>
      <w:r>
        <w:rPr/>
        <w:t>ТК).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случае</w:t>
      </w:r>
      <w:r>
        <w:rPr>
          <w:spacing w:val="13"/>
        </w:rPr>
        <w:t> </w:t>
      </w:r>
      <w:r>
        <w:rPr/>
        <w:t>отказа</w:t>
      </w:r>
      <w:r>
        <w:rPr>
          <w:spacing w:val="13"/>
        </w:rPr>
        <w:t> </w:t>
      </w:r>
      <w:r>
        <w:rPr/>
        <w:t>от</w:t>
      </w:r>
      <w:r>
        <w:rPr>
          <w:spacing w:val="13"/>
        </w:rPr>
        <w:t> </w:t>
      </w:r>
      <w:r>
        <w:rPr/>
        <w:t>обследования</w:t>
      </w:r>
      <w:r>
        <w:rPr>
          <w:spacing w:val="13"/>
        </w:rPr>
        <w:t> </w:t>
      </w:r>
      <w:r>
        <w:rPr/>
        <w:t>рекомендую</w:t>
      </w:r>
      <w:r>
        <w:rPr>
          <w:spacing w:val="13"/>
        </w:rPr>
        <w:t> </w:t>
      </w:r>
      <w:r>
        <w:rPr/>
        <w:t>составить</w:t>
      </w:r>
      <w:r>
        <w:rPr>
          <w:spacing w:val="13"/>
        </w:rPr>
        <w:t> </w:t>
      </w:r>
      <w:r>
        <w:rPr/>
        <w:t>акт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/>
        <w:t>указать в нем факт несогласия. Документ подтвердит, что работнику разъяснили обязанность проходить медосмотры и выдали все необходимые направления.</w:t>
      </w:r>
    </w:p>
    <w:p>
      <w:pPr>
        <w:pStyle w:val="BodyText"/>
        <w:spacing w:after="0" w:line="304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line="307" w:lineRule="auto" w:before="80"/>
        <w:ind w:right="233"/>
        <w:jc w:val="both"/>
      </w:pPr>
      <w:r>
        <w:rPr/>
        <w:t>Если по результатам экспертизы профпригодности работник временно нетрудоспособен, </w:t>
      </w:r>
      <w:r>
        <w:rPr/>
        <w:t>его необходимо перевести на подходящую по здоровью работу (ст. 73 ТК). В случае постоянной или временной непригодности более четырех месяцев переведите работника на постоянной основе или увольте после получения письменного отказа (п. 8 ч. 1 ст. 77 ТК).</w:t>
      </w:r>
    </w:p>
    <w:p>
      <w:pPr>
        <w:pStyle w:val="Heading2"/>
        <w:spacing w:before="167"/>
      </w:pPr>
      <w:r>
        <w:rPr/>
        <w:t>Отсутствие проектной </w:t>
      </w:r>
      <w:r>
        <w:rPr>
          <w:spacing w:val="-2"/>
        </w:rPr>
        <w:t>документации</w:t>
      </w:r>
    </w:p>
    <w:p>
      <w:pPr>
        <w:spacing w:before="209"/>
        <w:ind w:left="6" w:right="0" w:firstLine="0"/>
        <w:jc w:val="left"/>
        <w:rPr>
          <w:sz w:val="19"/>
        </w:rPr>
      </w:pPr>
      <w:r>
        <w:rPr>
          <w:b/>
          <w:sz w:val="19"/>
        </w:rPr>
        <w:t>Алла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Болтунова,</w:t>
      </w:r>
      <w:r>
        <w:rPr>
          <w:b/>
          <w:spacing w:val="19"/>
          <w:sz w:val="19"/>
        </w:rPr>
        <w:t> </w:t>
      </w:r>
      <w:r>
        <w:rPr>
          <w:sz w:val="19"/>
        </w:rPr>
        <w:t>специалист</w:t>
      </w:r>
      <w:r>
        <w:rPr>
          <w:spacing w:val="16"/>
          <w:sz w:val="19"/>
        </w:rPr>
        <w:t> </w:t>
      </w:r>
      <w:r>
        <w:rPr>
          <w:sz w:val="19"/>
        </w:rPr>
        <w:t>по</w:t>
      </w:r>
      <w:r>
        <w:rPr>
          <w:spacing w:val="17"/>
          <w:sz w:val="19"/>
        </w:rPr>
        <w:t> </w:t>
      </w:r>
      <w:r>
        <w:rPr>
          <w:sz w:val="19"/>
        </w:rPr>
        <w:t>охране</w:t>
      </w:r>
      <w:r>
        <w:rPr>
          <w:spacing w:val="16"/>
          <w:sz w:val="19"/>
        </w:rPr>
        <w:t> </w:t>
      </w:r>
      <w:r>
        <w:rPr>
          <w:spacing w:val="-2"/>
          <w:sz w:val="19"/>
        </w:rPr>
        <w:t>труда</w:t>
      </w:r>
    </w:p>
    <w:p>
      <w:pPr>
        <w:spacing w:before="219"/>
        <w:ind w:left="6" w:right="0" w:firstLine="0"/>
        <w:jc w:val="left"/>
        <w:rPr>
          <w:i/>
          <w:sz w:val="19"/>
        </w:rPr>
      </w:pPr>
      <w:r>
        <w:rPr>
          <w:i/>
          <w:sz w:val="19"/>
        </w:rPr>
        <w:t>Во</w:t>
      </w:r>
      <w:r>
        <w:rPr>
          <w:i/>
          <w:spacing w:val="17"/>
          <w:sz w:val="19"/>
        </w:rPr>
        <w:t> </w:t>
      </w:r>
      <w:r>
        <w:rPr>
          <w:i/>
          <w:sz w:val="19"/>
        </w:rPr>
        <w:t>время</w:t>
      </w:r>
      <w:r>
        <w:rPr>
          <w:i/>
          <w:spacing w:val="17"/>
          <w:sz w:val="19"/>
        </w:rPr>
        <w:t> </w:t>
      </w:r>
      <w:r>
        <w:rPr>
          <w:i/>
          <w:sz w:val="19"/>
        </w:rPr>
        <w:t>расследования</w:t>
      </w:r>
      <w:r>
        <w:rPr>
          <w:i/>
          <w:spacing w:val="17"/>
          <w:sz w:val="19"/>
        </w:rPr>
        <w:t> </w:t>
      </w:r>
      <w:r>
        <w:rPr>
          <w:i/>
          <w:sz w:val="19"/>
        </w:rPr>
        <w:t>тяжелого</w:t>
      </w:r>
      <w:r>
        <w:rPr>
          <w:i/>
          <w:spacing w:val="17"/>
          <w:sz w:val="19"/>
        </w:rPr>
        <w:t> </w:t>
      </w:r>
      <w:r>
        <w:rPr>
          <w:i/>
          <w:sz w:val="19"/>
        </w:rPr>
        <w:t>НС</w:t>
      </w:r>
      <w:r>
        <w:rPr>
          <w:i/>
          <w:spacing w:val="18"/>
          <w:sz w:val="19"/>
        </w:rPr>
        <w:t> </w:t>
      </w:r>
      <w:r>
        <w:rPr>
          <w:i/>
          <w:sz w:val="19"/>
        </w:rPr>
        <w:t>инспектор</w:t>
      </w:r>
      <w:r>
        <w:rPr>
          <w:i/>
          <w:spacing w:val="17"/>
          <w:sz w:val="19"/>
        </w:rPr>
        <w:t> </w:t>
      </w:r>
      <w:r>
        <w:rPr>
          <w:i/>
          <w:sz w:val="19"/>
        </w:rPr>
        <w:t>запросил</w:t>
      </w:r>
      <w:r>
        <w:rPr>
          <w:i/>
          <w:spacing w:val="17"/>
          <w:sz w:val="19"/>
        </w:rPr>
        <w:t> </w:t>
      </w:r>
      <w:r>
        <w:rPr>
          <w:i/>
          <w:sz w:val="19"/>
        </w:rPr>
        <w:t>проектную</w:t>
      </w:r>
      <w:r>
        <w:rPr>
          <w:i/>
          <w:spacing w:val="17"/>
          <w:sz w:val="19"/>
        </w:rPr>
        <w:t> </w:t>
      </w:r>
      <w:r>
        <w:rPr>
          <w:i/>
          <w:spacing w:val="-2"/>
          <w:sz w:val="19"/>
        </w:rPr>
        <w:t>документацию</w:t>
      </w:r>
    </w:p>
    <w:p>
      <w:pPr>
        <w:spacing w:before="54"/>
        <w:ind w:left="6" w:right="0" w:firstLine="0"/>
        <w:jc w:val="left"/>
        <w:rPr>
          <w:i/>
          <w:sz w:val="19"/>
        </w:rPr>
      </w:pPr>
      <w:r>
        <w:rPr>
          <w:i/>
          <w:sz w:val="19"/>
        </w:rPr>
        <w:t>на</w:t>
      </w:r>
      <w:r>
        <w:rPr>
          <w:i/>
          <w:spacing w:val="18"/>
          <w:sz w:val="19"/>
        </w:rPr>
        <w:t> </w:t>
      </w:r>
      <w:r>
        <w:rPr>
          <w:i/>
          <w:sz w:val="19"/>
        </w:rPr>
        <w:t>оборудование.</w:t>
      </w:r>
      <w:r>
        <w:rPr>
          <w:i/>
          <w:spacing w:val="18"/>
          <w:sz w:val="19"/>
        </w:rPr>
        <w:t> </w:t>
      </w:r>
      <w:r>
        <w:rPr>
          <w:i/>
          <w:sz w:val="19"/>
        </w:rPr>
        <w:t>Привлекут</w:t>
      </w:r>
      <w:r>
        <w:rPr>
          <w:i/>
          <w:spacing w:val="18"/>
          <w:sz w:val="19"/>
        </w:rPr>
        <w:t> </w:t>
      </w:r>
      <w:r>
        <w:rPr>
          <w:i/>
          <w:sz w:val="19"/>
        </w:rPr>
        <w:t>ли</w:t>
      </w:r>
      <w:r>
        <w:rPr>
          <w:i/>
          <w:spacing w:val="18"/>
          <w:sz w:val="19"/>
        </w:rPr>
        <w:t> </w:t>
      </w:r>
      <w:r>
        <w:rPr>
          <w:i/>
          <w:sz w:val="19"/>
        </w:rPr>
        <w:t>работодателя</w:t>
      </w:r>
      <w:r>
        <w:rPr>
          <w:i/>
          <w:spacing w:val="18"/>
          <w:sz w:val="19"/>
        </w:rPr>
        <w:t> </w:t>
      </w:r>
      <w:r>
        <w:rPr>
          <w:i/>
          <w:sz w:val="19"/>
        </w:rPr>
        <w:t>к</w:t>
      </w:r>
      <w:r>
        <w:rPr>
          <w:i/>
          <w:spacing w:val="18"/>
          <w:sz w:val="19"/>
        </w:rPr>
        <w:t> </w:t>
      </w:r>
      <w:r>
        <w:rPr>
          <w:i/>
          <w:sz w:val="19"/>
        </w:rPr>
        <w:t>ответственности,</w:t>
      </w:r>
      <w:r>
        <w:rPr>
          <w:i/>
          <w:spacing w:val="18"/>
          <w:sz w:val="19"/>
        </w:rPr>
        <w:t> </w:t>
      </w:r>
      <w:r>
        <w:rPr>
          <w:i/>
          <w:sz w:val="19"/>
        </w:rPr>
        <w:t>если</w:t>
      </w:r>
      <w:r>
        <w:rPr>
          <w:i/>
          <w:spacing w:val="18"/>
          <w:sz w:val="19"/>
        </w:rPr>
        <w:t> </w:t>
      </w:r>
      <w:r>
        <w:rPr>
          <w:i/>
          <w:sz w:val="19"/>
        </w:rPr>
        <w:t>документы</w:t>
      </w:r>
      <w:r>
        <w:rPr>
          <w:i/>
          <w:spacing w:val="18"/>
          <w:sz w:val="19"/>
        </w:rPr>
        <w:t> </w:t>
      </w:r>
      <w:r>
        <w:rPr>
          <w:i/>
          <w:spacing w:val="-2"/>
          <w:sz w:val="19"/>
        </w:rPr>
        <w:t>потеряли?</w:t>
      </w:r>
    </w:p>
    <w:p>
      <w:pPr>
        <w:spacing w:line="295" w:lineRule="auto" w:before="220"/>
        <w:ind w:left="6" w:right="0" w:firstLine="0"/>
        <w:jc w:val="left"/>
        <w:rPr>
          <w:sz w:val="19"/>
        </w:rPr>
      </w:pPr>
      <w:r>
        <w:rPr>
          <w:b/>
          <w:sz w:val="19"/>
        </w:rPr>
        <w:t>Отвечает Любовь Груздева</w:t>
      </w:r>
      <w:r>
        <w:rPr>
          <w:sz w:val="19"/>
        </w:rPr>
        <w:t>, заместитель начальника отдела, главный </w:t>
      </w:r>
      <w:r>
        <w:rPr>
          <w:sz w:val="19"/>
        </w:rPr>
        <w:t>государственный инспектор труда в ЦМТ ГИТ</w:t>
      </w:r>
    </w:p>
    <w:p>
      <w:pPr>
        <w:pStyle w:val="BodyText"/>
        <w:spacing w:line="304" w:lineRule="auto" w:before="166"/>
        <w:ind w:right="462"/>
      </w:pPr>
      <w:r>
        <w:rPr/>
        <w:t>ГИТ не привлечет работодателя к ответственности за утерю проектной документации. Однако инспекция при расследованиях запрашивает их, так как в документах </w:t>
      </w:r>
      <w:r>
        <w:rPr/>
        <w:t>содержится раздел</w:t>
      </w:r>
      <w:r>
        <w:rPr>
          <w:spacing w:val="28"/>
        </w:rPr>
        <w:t> </w:t>
      </w:r>
      <w:r>
        <w:rPr/>
        <w:t>по</w:t>
      </w:r>
      <w:r>
        <w:rPr>
          <w:spacing w:val="28"/>
        </w:rPr>
        <w:t> </w:t>
      </w:r>
      <w:r>
        <w:rPr/>
        <w:t>безопасной</w:t>
      </w:r>
      <w:r>
        <w:rPr>
          <w:spacing w:val="28"/>
        </w:rPr>
        <w:t> </w:t>
      </w:r>
      <w:r>
        <w:rPr/>
        <w:t>эксплуатации.</w:t>
      </w:r>
      <w:r>
        <w:rPr>
          <w:spacing w:val="28"/>
        </w:rPr>
        <w:t> </w:t>
      </w:r>
      <w:r>
        <w:rPr/>
        <w:t>Если</w:t>
      </w:r>
      <w:r>
        <w:rPr>
          <w:spacing w:val="28"/>
        </w:rPr>
        <w:t> </w:t>
      </w:r>
      <w:r>
        <w:rPr/>
        <w:t>в</w:t>
      </w:r>
      <w:r>
        <w:rPr>
          <w:spacing w:val="28"/>
        </w:rPr>
        <w:t> </w:t>
      </w:r>
      <w:r>
        <w:rPr/>
        <w:t>ЛНА</w:t>
      </w:r>
      <w:r>
        <w:rPr>
          <w:spacing w:val="28"/>
        </w:rPr>
        <w:t> </w:t>
      </w:r>
      <w:r>
        <w:rPr/>
        <w:t>нет</w:t>
      </w:r>
      <w:r>
        <w:rPr>
          <w:spacing w:val="28"/>
        </w:rPr>
        <w:t> </w:t>
      </w:r>
      <w:r>
        <w:rPr/>
        <w:t>сведений</w:t>
      </w:r>
      <w:r>
        <w:rPr>
          <w:spacing w:val="28"/>
        </w:rPr>
        <w:t> </w:t>
      </w:r>
      <w:r>
        <w:rPr/>
        <w:t>о</w:t>
      </w:r>
      <w:r>
        <w:rPr>
          <w:spacing w:val="28"/>
        </w:rPr>
        <w:t> </w:t>
      </w:r>
      <w:r>
        <w:rPr/>
        <w:t>мерах</w:t>
      </w:r>
      <w:r>
        <w:rPr>
          <w:spacing w:val="28"/>
        </w:rPr>
        <w:t> </w:t>
      </w:r>
      <w:r>
        <w:rPr/>
        <w:t>безопасности</w:t>
      </w:r>
      <w:r>
        <w:rPr>
          <w:spacing w:val="28"/>
        </w:rPr>
        <w:t> </w:t>
      </w:r>
      <w:r>
        <w:rPr/>
        <w:t>при</w:t>
      </w:r>
    </w:p>
    <w:p>
      <w:pPr>
        <w:pStyle w:val="BodyText"/>
        <w:spacing w:line="312" w:lineRule="auto"/>
        <w:ind w:right="462"/>
      </w:pPr>
      <w:r>
        <w:rPr/>
        <w:t>работе с оборудованием и работника с ними не ознакомили, комиссия укажет это как одну</w:t>
      </w:r>
      <w:r>
        <w:rPr>
          <w:spacing w:val="40"/>
        </w:rPr>
        <w:t> </w:t>
      </w:r>
      <w:r>
        <w:rPr/>
        <w:t>из причин НС в акте расследования.</w:t>
      </w:r>
    </w:p>
    <w:p>
      <w:pPr>
        <w:pStyle w:val="Heading2"/>
        <w:spacing w:before="155"/>
      </w:pPr>
      <w:r>
        <w:rPr/>
        <w:t>Отстранение </w:t>
      </w:r>
      <w:r>
        <w:rPr>
          <w:spacing w:val="-2"/>
        </w:rPr>
        <w:t>работника</w:t>
      </w:r>
    </w:p>
    <w:p>
      <w:pPr>
        <w:spacing w:before="209"/>
        <w:ind w:left="6" w:right="0" w:firstLine="0"/>
        <w:jc w:val="left"/>
        <w:rPr>
          <w:sz w:val="19"/>
        </w:rPr>
      </w:pPr>
      <w:r>
        <w:rPr>
          <w:b/>
          <w:sz w:val="19"/>
        </w:rPr>
        <w:t>Роман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Беляев</w:t>
      </w:r>
      <w:r>
        <w:rPr>
          <w:sz w:val="19"/>
        </w:rPr>
        <w:t>,</w:t>
      </w:r>
      <w:r>
        <w:rPr>
          <w:spacing w:val="15"/>
          <w:sz w:val="19"/>
        </w:rPr>
        <w:t> </w:t>
      </w:r>
      <w:r>
        <w:rPr>
          <w:sz w:val="19"/>
        </w:rPr>
        <w:t>специалист</w:t>
      </w:r>
      <w:r>
        <w:rPr>
          <w:spacing w:val="16"/>
          <w:sz w:val="19"/>
        </w:rPr>
        <w:t> </w:t>
      </w:r>
      <w:r>
        <w:rPr>
          <w:sz w:val="19"/>
        </w:rPr>
        <w:t>по</w:t>
      </w:r>
      <w:r>
        <w:rPr>
          <w:spacing w:val="15"/>
          <w:sz w:val="19"/>
        </w:rPr>
        <w:t> </w:t>
      </w:r>
      <w:r>
        <w:rPr>
          <w:sz w:val="19"/>
        </w:rPr>
        <w:t>охране</w:t>
      </w:r>
      <w:r>
        <w:rPr>
          <w:spacing w:val="16"/>
          <w:sz w:val="19"/>
        </w:rPr>
        <w:t> </w:t>
      </w:r>
      <w:r>
        <w:rPr>
          <w:spacing w:val="-2"/>
          <w:sz w:val="19"/>
        </w:rPr>
        <w:t>труда</w:t>
      </w:r>
    </w:p>
    <w:p>
      <w:pPr>
        <w:spacing w:line="295" w:lineRule="auto" w:before="219"/>
        <w:ind w:left="6" w:right="1417" w:firstLine="0"/>
        <w:jc w:val="left"/>
        <w:rPr>
          <w:i/>
          <w:sz w:val="19"/>
        </w:rPr>
      </w:pPr>
      <w:r>
        <w:rPr>
          <w:i/>
          <w:sz w:val="19"/>
        </w:rPr>
        <w:t>Работник отказывается проходить внеплановый инструктаж после НС. Можем </w:t>
      </w:r>
      <w:r>
        <w:rPr>
          <w:i/>
          <w:sz w:val="19"/>
        </w:rPr>
        <w:t>ли мы отстранить его от работы?</w:t>
      </w:r>
    </w:p>
    <w:p>
      <w:pPr>
        <w:spacing w:line="295" w:lineRule="auto" w:before="167"/>
        <w:ind w:left="6" w:right="0" w:firstLine="0"/>
        <w:jc w:val="left"/>
        <w:rPr>
          <w:sz w:val="19"/>
        </w:rPr>
      </w:pPr>
      <w:r>
        <w:rPr>
          <w:b/>
          <w:sz w:val="19"/>
        </w:rPr>
        <w:t>Отвечает Любовь Груздева</w:t>
      </w:r>
      <w:r>
        <w:rPr>
          <w:sz w:val="19"/>
        </w:rPr>
        <w:t>, заместитель начальника отдела, главный </w:t>
      </w:r>
      <w:r>
        <w:rPr>
          <w:sz w:val="19"/>
        </w:rPr>
        <w:t>государственный инспектор труда в ЦМТ ГИТ</w:t>
      </w:r>
    </w:p>
    <w:p>
      <w:pPr>
        <w:pStyle w:val="BodyText"/>
        <w:spacing w:line="295" w:lineRule="auto" w:before="167"/>
        <w:ind w:right="173"/>
      </w:pPr>
      <w:r>
        <w:rPr/>
        <w:t>Да, работника можно и нужно отстранить от обязанностей за отказ проходить внеплановый</w:t>
      </w:r>
      <w:r>
        <w:rPr>
          <w:spacing w:val="40"/>
        </w:rPr>
        <w:t> </w:t>
      </w:r>
      <w:r>
        <w:rPr/>
        <w:t>инструктаж</w:t>
      </w:r>
      <w:r>
        <w:rPr>
          <w:spacing w:val="29"/>
        </w:rPr>
        <w:t> </w:t>
      </w:r>
      <w:r>
        <w:rPr/>
        <w:t>(ч.</w:t>
      </w:r>
      <w:r>
        <w:rPr>
          <w:spacing w:val="29"/>
        </w:rPr>
        <w:t> </w:t>
      </w:r>
      <w:r>
        <w:rPr/>
        <w:t>3</w:t>
      </w:r>
      <w:r>
        <w:rPr>
          <w:spacing w:val="29"/>
        </w:rPr>
        <w:t> </w:t>
      </w:r>
      <w:r>
        <w:rPr/>
        <w:t>ст.</w:t>
      </w:r>
      <w:r>
        <w:rPr>
          <w:spacing w:val="29"/>
        </w:rPr>
        <w:t> </w:t>
      </w:r>
      <w:r>
        <w:rPr/>
        <w:t>76</w:t>
      </w:r>
      <w:r>
        <w:rPr>
          <w:spacing w:val="29"/>
        </w:rPr>
        <w:t> </w:t>
      </w:r>
      <w:r>
        <w:rPr/>
        <w:t>ТК).</w:t>
      </w:r>
      <w:r>
        <w:rPr>
          <w:spacing w:val="29"/>
        </w:rPr>
        <w:t> </w:t>
      </w:r>
      <w:r>
        <w:rPr/>
        <w:t>Процедура</w:t>
      </w:r>
      <w:r>
        <w:rPr>
          <w:spacing w:val="29"/>
        </w:rPr>
        <w:t> </w:t>
      </w:r>
      <w:r>
        <w:rPr/>
        <w:t>является</w:t>
      </w:r>
      <w:r>
        <w:rPr>
          <w:spacing w:val="29"/>
        </w:rPr>
        <w:t> </w:t>
      </w:r>
      <w:r>
        <w:rPr/>
        <w:t>его</w:t>
      </w:r>
      <w:r>
        <w:rPr>
          <w:spacing w:val="29"/>
        </w:rPr>
        <w:t> </w:t>
      </w:r>
      <w:r>
        <w:rPr/>
        <w:t>прямой</w:t>
      </w:r>
      <w:r>
        <w:rPr>
          <w:spacing w:val="29"/>
        </w:rPr>
        <w:t> </w:t>
      </w:r>
      <w:r>
        <w:rPr/>
        <w:t>обязанностью</w:t>
      </w:r>
      <w:r>
        <w:rPr>
          <w:spacing w:val="29"/>
        </w:rPr>
        <w:t> </w:t>
      </w:r>
      <w:r>
        <w:rPr/>
        <w:t>(ст.</w:t>
      </w:r>
      <w:r>
        <w:rPr>
          <w:spacing w:val="29"/>
        </w:rPr>
        <w:t> </w:t>
      </w:r>
      <w:r>
        <w:rPr/>
        <w:t>21</w:t>
      </w:r>
      <w:r>
        <w:rPr>
          <w:spacing w:val="29"/>
        </w:rPr>
        <w:t> </w:t>
      </w:r>
      <w:r>
        <w:rPr/>
        <w:t>ТК).</w:t>
      </w:r>
    </w:p>
    <w:p>
      <w:pPr>
        <w:pStyle w:val="BodyText"/>
        <w:spacing w:before="17"/>
      </w:pPr>
      <w:r>
        <w:rPr/>
        <w:t>Не</w:t>
      </w:r>
      <w:r>
        <w:rPr>
          <w:spacing w:val="11"/>
        </w:rPr>
        <w:t> </w:t>
      </w:r>
      <w:r>
        <w:rPr/>
        <w:t>допускайте</w:t>
      </w:r>
      <w:r>
        <w:rPr>
          <w:spacing w:val="12"/>
        </w:rPr>
        <w:t> </w:t>
      </w:r>
      <w:r>
        <w:rPr/>
        <w:t>работника</w:t>
      </w:r>
      <w:r>
        <w:rPr>
          <w:spacing w:val="12"/>
        </w:rPr>
        <w:t> </w:t>
      </w:r>
      <w:r>
        <w:rPr/>
        <w:t>к</w:t>
      </w:r>
      <w:r>
        <w:rPr>
          <w:spacing w:val="12"/>
        </w:rPr>
        <w:t> </w:t>
      </w:r>
      <w:r>
        <w:rPr/>
        <w:t>труду,</w:t>
      </w:r>
      <w:r>
        <w:rPr>
          <w:spacing w:val="12"/>
        </w:rPr>
        <w:t> </w:t>
      </w:r>
      <w:r>
        <w:rPr/>
        <w:t>пока</w:t>
      </w:r>
      <w:r>
        <w:rPr>
          <w:spacing w:val="12"/>
        </w:rPr>
        <w:t> </w:t>
      </w:r>
      <w:r>
        <w:rPr/>
        <w:t>он</w:t>
      </w:r>
      <w:r>
        <w:rPr>
          <w:spacing w:val="11"/>
        </w:rPr>
        <w:t> </w:t>
      </w:r>
      <w:r>
        <w:rPr/>
        <w:t>не</w:t>
      </w:r>
      <w:r>
        <w:rPr>
          <w:spacing w:val="12"/>
        </w:rPr>
        <w:t> </w:t>
      </w:r>
      <w:r>
        <w:rPr/>
        <w:t>пройдет</w:t>
      </w:r>
      <w:r>
        <w:rPr>
          <w:spacing w:val="12"/>
        </w:rPr>
        <w:t> </w:t>
      </w:r>
      <w:r>
        <w:rPr>
          <w:spacing w:val="-2"/>
        </w:rPr>
        <w:t>инструктаж.</w:t>
      </w:r>
    </w:p>
    <w:p>
      <w:pPr>
        <w:pStyle w:val="BodyText"/>
        <w:spacing w:before="2"/>
        <w:ind w:left="0"/>
      </w:pPr>
    </w:p>
    <w:p>
      <w:pPr>
        <w:pStyle w:val="Heading2"/>
      </w:pPr>
      <w:r>
        <w:rPr/>
        <w:t>Предоставление служебной </w:t>
      </w:r>
      <w:r>
        <w:rPr>
          <w:spacing w:val="-2"/>
        </w:rPr>
        <w:t>переписки</w:t>
      </w:r>
    </w:p>
    <w:p>
      <w:pPr>
        <w:spacing w:before="224"/>
        <w:ind w:left="6" w:right="0" w:firstLine="0"/>
        <w:jc w:val="left"/>
        <w:rPr>
          <w:sz w:val="19"/>
        </w:rPr>
      </w:pPr>
      <w:r>
        <w:rPr>
          <w:b/>
          <w:sz w:val="19"/>
        </w:rPr>
        <w:t>Серафим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Жиляев</w:t>
      </w:r>
      <w:r>
        <w:rPr>
          <w:sz w:val="19"/>
        </w:rPr>
        <w:t>,</w:t>
      </w:r>
      <w:r>
        <w:rPr>
          <w:spacing w:val="17"/>
          <w:sz w:val="19"/>
        </w:rPr>
        <w:t> </w:t>
      </w:r>
      <w:r>
        <w:rPr>
          <w:sz w:val="19"/>
        </w:rPr>
        <w:t>специалист</w:t>
      </w:r>
      <w:r>
        <w:rPr>
          <w:spacing w:val="17"/>
          <w:sz w:val="19"/>
        </w:rPr>
        <w:t> </w:t>
      </w:r>
      <w:r>
        <w:rPr>
          <w:sz w:val="19"/>
        </w:rPr>
        <w:t>по</w:t>
      </w:r>
      <w:r>
        <w:rPr>
          <w:spacing w:val="17"/>
          <w:sz w:val="19"/>
        </w:rPr>
        <w:t> </w:t>
      </w:r>
      <w:r>
        <w:rPr>
          <w:sz w:val="19"/>
        </w:rPr>
        <w:t>охране</w:t>
      </w:r>
      <w:r>
        <w:rPr>
          <w:spacing w:val="17"/>
          <w:sz w:val="19"/>
        </w:rPr>
        <w:t> </w:t>
      </w:r>
      <w:r>
        <w:rPr>
          <w:spacing w:val="-2"/>
          <w:sz w:val="19"/>
        </w:rPr>
        <w:t>труда</w:t>
      </w:r>
    </w:p>
    <w:p>
      <w:pPr>
        <w:spacing w:line="312" w:lineRule="auto" w:before="204"/>
        <w:ind w:left="6" w:right="375" w:firstLine="0"/>
        <w:jc w:val="left"/>
        <w:rPr>
          <w:i/>
          <w:sz w:val="19"/>
        </w:rPr>
      </w:pPr>
      <w:r>
        <w:rPr>
          <w:i/>
          <w:sz w:val="19"/>
        </w:rPr>
        <w:t>Вправе ли инспектор ГИТ запросить служебную переписку, если она касается организации</w:t>
      </w:r>
      <w:r>
        <w:rPr>
          <w:i/>
          <w:spacing w:val="40"/>
          <w:sz w:val="19"/>
        </w:rPr>
        <w:t> </w:t>
      </w:r>
      <w:r>
        <w:rPr>
          <w:i/>
          <w:sz w:val="19"/>
        </w:rPr>
        <w:t>работ, при которых произошел НС?</w:t>
      </w:r>
    </w:p>
    <w:p>
      <w:pPr>
        <w:spacing w:line="312" w:lineRule="auto" w:before="135"/>
        <w:ind w:left="6" w:right="0" w:firstLine="0"/>
        <w:jc w:val="left"/>
        <w:rPr>
          <w:sz w:val="19"/>
        </w:rPr>
      </w:pPr>
      <w:r>
        <w:rPr>
          <w:b/>
          <w:sz w:val="19"/>
        </w:rPr>
        <w:t>Отвечает Любовь Груздева</w:t>
      </w:r>
      <w:r>
        <w:rPr>
          <w:sz w:val="19"/>
        </w:rPr>
        <w:t>, заместитель начальника отдела, главный </w:t>
      </w:r>
      <w:r>
        <w:rPr>
          <w:sz w:val="19"/>
        </w:rPr>
        <w:t>государственный инспектор труда в ЦМТ ГИТ</w:t>
      </w:r>
    </w:p>
    <w:p>
      <w:pPr>
        <w:pStyle w:val="BodyText"/>
        <w:spacing w:line="312" w:lineRule="auto" w:before="134"/>
        <w:ind w:right="1054"/>
      </w:pPr>
      <w:r>
        <w:rPr/>
        <w:t>Инспектор</w:t>
      </w:r>
      <w:r>
        <w:rPr>
          <w:spacing w:val="30"/>
        </w:rPr>
        <w:t> </w:t>
      </w:r>
      <w:r>
        <w:rPr/>
        <w:t>ГИТ</w:t>
      </w:r>
      <w:r>
        <w:rPr>
          <w:spacing w:val="30"/>
        </w:rPr>
        <w:t> </w:t>
      </w:r>
      <w:r>
        <w:rPr/>
        <w:t>вправе</w:t>
      </w:r>
      <w:r>
        <w:rPr>
          <w:spacing w:val="30"/>
        </w:rPr>
        <w:t> </w:t>
      </w:r>
      <w:r>
        <w:rPr/>
        <w:t>запросить</w:t>
      </w:r>
      <w:r>
        <w:rPr>
          <w:spacing w:val="30"/>
        </w:rPr>
        <w:t> </w:t>
      </w:r>
      <w:r>
        <w:rPr/>
        <w:t>служебную</w:t>
      </w:r>
      <w:r>
        <w:rPr>
          <w:spacing w:val="30"/>
        </w:rPr>
        <w:t> </w:t>
      </w:r>
      <w:r>
        <w:rPr/>
        <w:t>переписку,</w:t>
      </w:r>
      <w:r>
        <w:rPr>
          <w:spacing w:val="30"/>
        </w:rPr>
        <w:t> </w:t>
      </w:r>
      <w:r>
        <w:rPr/>
        <w:t>если</w:t>
      </w:r>
      <w:r>
        <w:rPr>
          <w:spacing w:val="30"/>
        </w:rPr>
        <w:t> </w:t>
      </w:r>
      <w:r>
        <w:rPr/>
        <w:t>она</w:t>
      </w:r>
      <w:r>
        <w:rPr>
          <w:spacing w:val="30"/>
        </w:rPr>
        <w:t> </w:t>
      </w:r>
      <w:r>
        <w:rPr/>
        <w:t>имеет</w:t>
      </w:r>
      <w:r>
        <w:rPr>
          <w:spacing w:val="30"/>
        </w:rPr>
        <w:t> </w:t>
      </w:r>
      <w:r>
        <w:rPr/>
        <w:t>отношение к</w:t>
      </w:r>
      <w:r>
        <w:rPr>
          <w:spacing w:val="20"/>
        </w:rPr>
        <w:t> </w:t>
      </w:r>
      <w:r>
        <w:rPr/>
        <w:t>расследованию</w:t>
      </w:r>
      <w:r>
        <w:rPr>
          <w:spacing w:val="21"/>
        </w:rPr>
        <w:t> </w:t>
      </w:r>
      <w:r>
        <w:rPr/>
        <w:t>НС.</w:t>
      </w:r>
      <w:r>
        <w:rPr>
          <w:spacing w:val="20"/>
        </w:rPr>
        <w:t> </w:t>
      </w:r>
      <w:r>
        <w:rPr/>
        <w:t>Конкретный</w:t>
      </w:r>
      <w:r>
        <w:rPr>
          <w:spacing w:val="21"/>
        </w:rPr>
        <w:t> </w:t>
      </w:r>
      <w:r>
        <w:rPr/>
        <w:t>перечень</w:t>
      </w:r>
      <w:r>
        <w:rPr>
          <w:spacing w:val="20"/>
        </w:rPr>
        <w:t> </w:t>
      </w:r>
      <w:r>
        <w:rPr/>
        <w:t>запрашиваемых</w:t>
      </w:r>
      <w:r>
        <w:rPr>
          <w:spacing w:val="21"/>
        </w:rPr>
        <w:t> </w:t>
      </w:r>
      <w:r>
        <w:rPr/>
        <w:t>документов</w:t>
      </w:r>
      <w:r>
        <w:rPr>
          <w:spacing w:val="20"/>
        </w:rPr>
        <w:t> </w:t>
      </w:r>
      <w:r>
        <w:rPr>
          <w:spacing w:val="-2"/>
        </w:rPr>
        <w:t>определяет</w:t>
      </w:r>
    </w:p>
    <w:p>
      <w:pPr>
        <w:pStyle w:val="BodyText"/>
        <w:spacing w:line="216" w:lineRule="exact"/>
      </w:pPr>
      <w:r>
        <w:rPr/>
        <w:t>председатель</w:t>
      </w:r>
      <w:r>
        <w:rPr>
          <w:spacing w:val="15"/>
        </w:rPr>
        <w:t> </w:t>
      </w:r>
      <w:r>
        <w:rPr/>
        <w:t>комиссии</w:t>
      </w:r>
      <w:r>
        <w:rPr>
          <w:spacing w:val="16"/>
        </w:rPr>
        <w:t> </w:t>
      </w:r>
      <w:r>
        <w:rPr/>
        <w:t>по</w:t>
      </w:r>
      <w:r>
        <w:rPr>
          <w:spacing w:val="16"/>
        </w:rPr>
        <w:t> </w:t>
      </w:r>
      <w:r>
        <w:rPr/>
        <w:t>расследованию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зависимости</w:t>
      </w:r>
      <w:r>
        <w:rPr>
          <w:spacing w:val="16"/>
        </w:rPr>
        <w:t> </w:t>
      </w:r>
      <w:r>
        <w:rPr/>
        <w:t>от</w:t>
      </w:r>
      <w:r>
        <w:rPr>
          <w:spacing w:val="16"/>
        </w:rPr>
        <w:t> </w:t>
      </w:r>
      <w:r>
        <w:rPr/>
        <w:t>характера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>
          <w:spacing w:val="-2"/>
        </w:rPr>
        <w:t>обстоятельств</w:t>
      </w:r>
    </w:p>
    <w:p>
      <w:pPr>
        <w:pStyle w:val="BodyText"/>
        <w:spacing w:before="69"/>
      </w:pPr>
      <w:r>
        <w:rPr/>
        <w:t>произошедшего</w:t>
      </w:r>
      <w:r>
        <w:rPr>
          <w:spacing w:val="12"/>
        </w:rPr>
        <w:t> </w:t>
      </w:r>
      <w:r>
        <w:rPr/>
        <w:t>(ч.</w:t>
      </w:r>
      <w:r>
        <w:rPr>
          <w:spacing w:val="12"/>
        </w:rPr>
        <w:t> </w:t>
      </w:r>
      <w:r>
        <w:rPr/>
        <w:t>4</w:t>
      </w:r>
      <w:r>
        <w:rPr>
          <w:spacing w:val="12"/>
        </w:rPr>
        <w:t> </w:t>
      </w:r>
      <w:r>
        <w:rPr/>
        <w:t>ст.</w:t>
      </w:r>
      <w:r>
        <w:rPr>
          <w:spacing w:val="12"/>
        </w:rPr>
        <w:t> </w:t>
      </w:r>
      <w:r>
        <w:rPr/>
        <w:t>229.2</w:t>
      </w:r>
      <w:r>
        <w:rPr>
          <w:spacing w:val="12"/>
        </w:rPr>
        <w:t> </w:t>
      </w:r>
      <w:r>
        <w:rPr>
          <w:spacing w:val="-4"/>
        </w:rPr>
        <w:t>ТК).</w:t>
      </w:r>
    </w:p>
    <w:p>
      <w:pPr>
        <w:pStyle w:val="BodyText"/>
        <w:spacing w:before="3"/>
        <w:ind w:left="0"/>
      </w:pPr>
    </w:p>
    <w:p>
      <w:pPr>
        <w:pStyle w:val="Heading2"/>
      </w:pPr>
      <w:r>
        <w:rPr/>
        <w:t>Расследование НС с работником в </w:t>
      </w:r>
      <w:r>
        <w:rPr>
          <w:spacing w:val="-2"/>
        </w:rPr>
        <w:t>отпуске</w:t>
      </w:r>
    </w:p>
    <w:p>
      <w:pPr>
        <w:spacing w:before="209"/>
        <w:ind w:left="6" w:right="0" w:firstLine="0"/>
        <w:jc w:val="left"/>
        <w:rPr>
          <w:sz w:val="19"/>
        </w:rPr>
      </w:pPr>
      <w:r>
        <w:rPr>
          <w:b/>
          <w:sz w:val="19"/>
        </w:rPr>
        <w:t>Константин</w:t>
      </w:r>
      <w:r>
        <w:rPr>
          <w:b/>
          <w:spacing w:val="20"/>
          <w:sz w:val="19"/>
        </w:rPr>
        <w:t> </w:t>
      </w:r>
      <w:r>
        <w:rPr>
          <w:b/>
          <w:sz w:val="19"/>
        </w:rPr>
        <w:t>Игорев</w:t>
      </w:r>
      <w:r>
        <w:rPr>
          <w:sz w:val="19"/>
        </w:rPr>
        <w:t>,</w:t>
      </w:r>
      <w:r>
        <w:rPr>
          <w:spacing w:val="21"/>
          <w:sz w:val="19"/>
        </w:rPr>
        <w:t> </w:t>
      </w:r>
      <w:r>
        <w:rPr>
          <w:sz w:val="19"/>
        </w:rPr>
        <w:t>руководитель</w:t>
      </w:r>
      <w:r>
        <w:rPr>
          <w:spacing w:val="21"/>
          <w:sz w:val="19"/>
        </w:rPr>
        <w:t> </w:t>
      </w:r>
      <w:r>
        <w:rPr>
          <w:sz w:val="19"/>
        </w:rPr>
        <w:t>службы</w:t>
      </w:r>
      <w:r>
        <w:rPr>
          <w:spacing w:val="21"/>
          <w:sz w:val="19"/>
        </w:rPr>
        <w:t> </w:t>
      </w:r>
      <w:r>
        <w:rPr>
          <w:sz w:val="19"/>
        </w:rPr>
        <w:t>охраны</w:t>
      </w:r>
      <w:r>
        <w:rPr>
          <w:spacing w:val="21"/>
          <w:sz w:val="19"/>
        </w:rPr>
        <w:t> </w:t>
      </w:r>
      <w:r>
        <w:rPr>
          <w:spacing w:val="-2"/>
          <w:sz w:val="19"/>
        </w:rPr>
        <w:t>труда</w:t>
      </w:r>
    </w:p>
    <w:p>
      <w:pPr>
        <w:spacing w:line="295" w:lineRule="auto" w:before="219"/>
        <w:ind w:left="6" w:right="375" w:firstLine="0"/>
        <w:jc w:val="left"/>
        <w:rPr>
          <w:i/>
          <w:sz w:val="19"/>
        </w:rPr>
      </w:pPr>
      <w:r>
        <w:rPr>
          <w:i/>
          <w:sz w:val="19"/>
        </w:rPr>
        <w:t>Работник находился в отпуске, но пришел на предприятие обсудить вопрос о досрочном выходе на работу. По пути в кабинет он упал и сломал руку. Как расследовать</w:t>
      </w:r>
    </w:p>
    <w:p>
      <w:pPr>
        <w:spacing w:after="0" w:line="295" w:lineRule="auto"/>
        <w:jc w:val="left"/>
        <w:rPr>
          <w:i/>
          <w:sz w:val="19"/>
        </w:rPr>
        <w:sectPr>
          <w:pgSz w:w="11900" w:h="16840"/>
          <w:pgMar w:top="1060" w:bottom="280" w:left="1133" w:right="992"/>
        </w:sectPr>
      </w:pPr>
    </w:p>
    <w:p>
      <w:pPr>
        <w:spacing w:before="80"/>
        <w:ind w:left="6" w:right="0" w:firstLine="0"/>
        <w:jc w:val="left"/>
        <w:rPr>
          <w:i/>
          <w:sz w:val="19"/>
        </w:rPr>
      </w:pPr>
      <w:r>
        <w:rPr>
          <w:i/>
          <w:spacing w:val="-2"/>
          <w:sz w:val="19"/>
        </w:rPr>
        <w:t>происшествие?</w:t>
      </w:r>
    </w:p>
    <w:p>
      <w:pPr>
        <w:spacing w:line="295" w:lineRule="auto" w:before="219"/>
        <w:ind w:left="6" w:right="0" w:firstLine="0"/>
        <w:jc w:val="left"/>
        <w:rPr>
          <w:sz w:val="19"/>
        </w:rPr>
      </w:pPr>
      <w:r>
        <w:rPr>
          <w:b/>
          <w:sz w:val="19"/>
        </w:rPr>
        <w:t>Отвечает Любовь Груздева</w:t>
      </w:r>
      <w:r>
        <w:rPr>
          <w:sz w:val="19"/>
        </w:rPr>
        <w:t>, заместитель начальника отдела, главный </w:t>
      </w:r>
      <w:r>
        <w:rPr>
          <w:sz w:val="19"/>
        </w:rPr>
        <w:t>государственный инспектор труда в ЦМТ ГИТ</w:t>
      </w:r>
    </w:p>
    <w:p>
      <w:pPr>
        <w:pStyle w:val="BodyText"/>
        <w:spacing w:line="295" w:lineRule="auto" w:before="167"/>
      </w:pPr>
      <w:r>
        <w:rPr/>
        <w:t>Происшествие не подлежит расследованию, так как работник в момент травмы официально</w:t>
      </w:r>
      <w:r>
        <w:rPr>
          <w:spacing w:val="40"/>
        </w:rPr>
        <w:t> </w:t>
      </w:r>
      <w:r>
        <w:rPr/>
        <w:t>находился</w:t>
      </w:r>
      <w:r>
        <w:rPr>
          <w:spacing w:val="32"/>
        </w:rPr>
        <w:t> </w:t>
      </w:r>
      <w:r>
        <w:rPr/>
        <w:t>в</w:t>
      </w:r>
      <w:r>
        <w:rPr>
          <w:spacing w:val="32"/>
        </w:rPr>
        <w:t> </w:t>
      </w:r>
      <w:r>
        <w:rPr/>
        <w:t>отпуске</w:t>
      </w:r>
      <w:r>
        <w:rPr>
          <w:spacing w:val="32"/>
        </w:rPr>
        <w:t> </w:t>
      </w:r>
      <w:r>
        <w:rPr/>
        <w:t>и</w:t>
      </w:r>
      <w:r>
        <w:rPr>
          <w:spacing w:val="32"/>
        </w:rPr>
        <w:t> </w:t>
      </w:r>
      <w:r>
        <w:rPr/>
        <w:t>не</w:t>
      </w:r>
      <w:r>
        <w:rPr>
          <w:spacing w:val="32"/>
        </w:rPr>
        <w:t> </w:t>
      </w:r>
      <w:r>
        <w:rPr/>
        <w:t>выполнял</w:t>
      </w:r>
      <w:r>
        <w:rPr>
          <w:spacing w:val="32"/>
        </w:rPr>
        <w:t> </w:t>
      </w:r>
      <w:r>
        <w:rPr/>
        <w:t>никаких</w:t>
      </w:r>
      <w:r>
        <w:rPr>
          <w:spacing w:val="32"/>
        </w:rPr>
        <w:t> </w:t>
      </w:r>
      <w:r>
        <w:rPr/>
        <w:t>задач</w:t>
      </w:r>
      <w:r>
        <w:rPr>
          <w:spacing w:val="32"/>
        </w:rPr>
        <w:t> </w:t>
      </w:r>
      <w:r>
        <w:rPr/>
        <w:t>в</w:t>
      </w:r>
      <w:r>
        <w:rPr>
          <w:spacing w:val="32"/>
        </w:rPr>
        <w:t> </w:t>
      </w:r>
      <w:r>
        <w:rPr/>
        <w:t>интересах</w:t>
      </w:r>
      <w:r>
        <w:rPr>
          <w:spacing w:val="32"/>
        </w:rPr>
        <w:t> </w:t>
      </w:r>
      <w:r>
        <w:rPr/>
        <w:t>работодателя.</w:t>
      </w:r>
      <w:r>
        <w:rPr>
          <w:spacing w:val="32"/>
        </w:rPr>
        <w:t> </w:t>
      </w:r>
      <w:r>
        <w:rPr/>
        <w:t>Несчастные</w:t>
      </w:r>
    </w:p>
    <w:p>
      <w:pPr>
        <w:pStyle w:val="BodyText"/>
        <w:spacing w:line="295" w:lineRule="auto" w:before="17"/>
      </w:pPr>
      <w:r>
        <w:rPr/>
        <w:t>случаи расследуют, если они произошли в рабочее время, установленные перерывы или при</w:t>
      </w:r>
      <w:r>
        <w:rPr>
          <w:spacing w:val="40"/>
        </w:rPr>
        <w:t> </w:t>
      </w:r>
      <w:r>
        <w:rPr/>
        <w:t>выполнении должностных обязанностей до и после работы (ст. 227 ТК).</w:t>
      </w:r>
    </w:p>
    <w:p>
      <w:pPr>
        <w:pStyle w:val="BodyText"/>
        <w:ind w:left="0"/>
      </w:pPr>
    </w:p>
    <w:p>
      <w:pPr>
        <w:pStyle w:val="BodyText"/>
        <w:spacing w:before="175"/>
        <w:ind w:left="0"/>
      </w:pPr>
    </w:p>
    <w:p>
      <w:pPr>
        <w:spacing w:before="0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СПЕЦИАЛЬНАЯ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ОЦЕНКА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УСЛОВИЙ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ТРУДА</w:t>
      </w:r>
    </w:p>
    <w:p>
      <w:pPr>
        <w:spacing w:before="66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НАДЗОР И </w:t>
      </w:r>
      <w:r>
        <w:rPr>
          <w:color w:val="2D2E2E"/>
          <w:spacing w:val="-2"/>
          <w:sz w:val="24"/>
        </w:rPr>
        <w:t>КОНТРОЛЬ</w:t>
      </w:r>
    </w:p>
    <w:p>
      <w:pPr>
        <w:pStyle w:val="Heading1"/>
        <w:spacing w:line="228" w:lineRule="auto"/>
        <w:ind w:right="17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7280">
                <wp:simplePos x="0" y="0"/>
                <wp:positionH relativeFrom="page">
                  <wp:posOffset>723899</wp:posOffset>
                </wp:positionH>
                <wp:positionV relativeFrom="paragraph">
                  <wp:posOffset>835091</wp:posOffset>
                </wp:positionV>
                <wp:extent cx="9525" cy="600075"/>
                <wp:effectExtent l="0" t="0" r="0" b="0"/>
                <wp:wrapNone/>
                <wp:docPr id="164" name="Graphic 1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4" name="Graphic 164"/>
                      <wps:cNvSpPr/>
                      <wps:spPr>
                        <a:xfrm>
                          <a:off x="0" y="0"/>
                          <a:ext cx="9525" cy="600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0075">
                              <a:moveTo>
                                <a:pt x="9524" y="600074"/>
                              </a:moveTo>
                              <a:lnTo>
                                <a:pt x="0" y="600074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600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5.755241pt;width:.75pt;height:47.249996pt;mso-position-horizontal-relative:page;mso-position-vertical-relative:paragraph;z-index:15777280" id="docshape104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Как</w:t>
      </w:r>
      <w:r>
        <w:rPr>
          <w:spacing w:val="-13"/>
        </w:rPr>
        <w:t> </w:t>
      </w:r>
      <w:r>
        <w:rPr/>
        <w:t>проверить</w:t>
      </w:r>
      <w:r>
        <w:rPr>
          <w:spacing w:val="-13"/>
        </w:rPr>
        <w:t> </w:t>
      </w:r>
      <w:r>
        <w:rPr/>
        <w:t>отчет</w:t>
      </w:r>
      <w:r>
        <w:rPr>
          <w:spacing w:val="-13"/>
        </w:rPr>
        <w:t> </w:t>
      </w:r>
      <w:r>
        <w:rPr/>
        <w:t>во</w:t>
      </w:r>
      <w:r>
        <w:rPr>
          <w:spacing w:val="-13"/>
        </w:rPr>
        <w:t> </w:t>
      </w:r>
      <w:r>
        <w:rPr/>
        <w:t>ФГИС</w:t>
      </w:r>
      <w:r>
        <w:rPr>
          <w:spacing w:val="-13"/>
        </w:rPr>
        <w:t> </w:t>
      </w:r>
      <w:r>
        <w:rPr/>
        <w:t>СОУТ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какие ошибки получится исправить</w:t>
      </w:r>
    </w:p>
    <w:p>
      <w:pPr>
        <w:spacing w:line="295" w:lineRule="auto" w:before="396"/>
        <w:ind w:left="156" w:right="682" w:firstLine="0"/>
        <w:jc w:val="left"/>
        <w:rPr>
          <w:sz w:val="15"/>
        </w:rPr>
      </w:pPr>
      <w:r>
        <w:rPr>
          <w:sz w:val="15"/>
        </w:rPr>
        <w:t>Александр</w:t>
      </w:r>
      <w:r>
        <w:rPr>
          <w:spacing w:val="-3"/>
          <w:sz w:val="15"/>
        </w:rPr>
        <w:t> </w:t>
      </w:r>
      <w:r>
        <w:rPr>
          <w:sz w:val="15"/>
        </w:rPr>
        <w:t>БОРОДИХИН,</w:t>
      </w:r>
      <w:r>
        <w:rPr>
          <w:spacing w:val="-3"/>
          <w:sz w:val="15"/>
        </w:rPr>
        <w:t> </w:t>
      </w:r>
      <w:r>
        <w:rPr>
          <w:sz w:val="15"/>
        </w:rPr>
        <w:t>заместитель</w:t>
      </w:r>
      <w:r>
        <w:rPr>
          <w:spacing w:val="-3"/>
          <w:sz w:val="15"/>
        </w:rPr>
        <w:t> </w:t>
      </w:r>
      <w:r>
        <w:rPr>
          <w:sz w:val="15"/>
        </w:rPr>
        <w:t>руководителя</w:t>
      </w:r>
      <w:r>
        <w:rPr>
          <w:spacing w:val="-3"/>
          <w:sz w:val="15"/>
        </w:rPr>
        <w:t> </w:t>
      </w:r>
      <w:r>
        <w:rPr>
          <w:sz w:val="15"/>
        </w:rPr>
        <w:t>ГИТ</w:t>
      </w:r>
      <w:r>
        <w:rPr>
          <w:spacing w:val="-3"/>
          <w:sz w:val="15"/>
        </w:rPr>
        <w:t> </w:t>
      </w:r>
      <w:r>
        <w:rPr>
          <w:sz w:val="15"/>
        </w:rPr>
        <w:t>в</w:t>
      </w:r>
      <w:r>
        <w:rPr>
          <w:spacing w:val="-3"/>
          <w:sz w:val="15"/>
        </w:rPr>
        <w:t> </w:t>
      </w:r>
      <w:r>
        <w:rPr>
          <w:sz w:val="15"/>
        </w:rPr>
        <w:t>Воронежской</w:t>
      </w:r>
      <w:r>
        <w:rPr>
          <w:spacing w:val="-3"/>
          <w:sz w:val="15"/>
        </w:rPr>
        <w:t> </w:t>
      </w:r>
      <w:r>
        <w:rPr>
          <w:sz w:val="15"/>
        </w:rPr>
        <w:t>области</w:t>
      </w:r>
      <w:r>
        <w:rPr>
          <w:spacing w:val="-3"/>
          <w:sz w:val="15"/>
        </w:rPr>
        <w:t> </w:t>
      </w:r>
      <w:r>
        <w:rPr>
          <w:sz w:val="15"/>
        </w:rPr>
        <w:t>по</w:t>
      </w:r>
      <w:r>
        <w:rPr>
          <w:spacing w:val="-3"/>
          <w:sz w:val="15"/>
        </w:rPr>
        <w:t> </w:t>
      </w:r>
      <w:r>
        <w:rPr>
          <w:sz w:val="15"/>
        </w:rPr>
        <w:t>охране</w:t>
      </w:r>
      <w:r>
        <w:rPr>
          <w:spacing w:val="-3"/>
          <w:sz w:val="15"/>
        </w:rPr>
        <w:t> </w:t>
      </w:r>
      <w:r>
        <w:rPr>
          <w:sz w:val="15"/>
        </w:rPr>
        <w:t>труда.</w:t>
      </w:r>
      <w:r>
        <w:rPr>
          <w:spacing w:val="-3"/>
          <w:sz w:val="15"/>
        </w:rPr>
        <w:t> </w:t>
      </w:r>
      <w:r>
        <w:rPr>
          <w:sz w:val="15"/>
        </w:rPr>
        <w:t>Работает</w:t>
      </w:r>
      <w:r>
        <w:rPr>
          <w:spacing w:val="-3"/>
          <w:sz w:val="15"/>
        </w:rPr>
        <w:t> </w:t>
      </w:r>
      <w:r>
        <w:rPr>
          <w:sz w:val="15"/>
        </w:rPr>
        <w:t>в</w:t>
      </w:r>
      <w:r>
        <w:rPr>
          <w:spacing w:val="-3"/>
          <w:sz w:val="15"/>
        </w:rPr>
        <w:t> </w:t>
      </w:r>
      <w:r>
        <w:rPr>
          <w:sz w:val="15"/>
        </w:rPr>
        <w:t>ГИТ с 2013 года, обладатель звания «Лучший государственный инспектор труда», участвует в системе Роструда</w:t>
      </w:r>
    </w:p>
    <w:p>
      <w:pPr>
        <w:spacing w:before="2"/>
        <w:ind w:left="156" w:right="0" w:firstLine="0"/>
        <w:jc w:val="left"/>
        <w:rPr>
          <w:sz w:val="15"/>
        </w:rPr>
      </w:pPr>
      <w:r>
        <w:rPr>
          <w:sz w:val="15"/>
        </w:rPr>
        <w:t>в разработке/корректировке </w:t>
      </w:r>
      <w:r>
        <w:rPr>
          <w:spacing w:val="-5"/>
          <w:sz w:val="15"/>
        </w:rPr>
        <w:t>НПА</w:t>
      </w:r>
    </w:p>
    <w:p>
      <w:pPr>
        <w:pStyle w:val="BodyText"/>
        <w:spacing w:before="60"/>
        <w:ind w:left="0"/>
        <w:rPr>
          <w:sz w:val="15"/>
        </w:rPr>
      </w:pPr>
    </w:p>
    <w:p>
      <w:pPr>
        <w:spacing w:line="312" w:lineRule="auto" w:before="0"/>
        <w:ind w:left="6" w:right="794" w:firstLine="0"/>
        <w:jc w:val="left"/>
        <w:rPr>
          <w:b/>
          <w:sz w:val="19"/>
        </w:rPr>
      </w:pPr>
      <w:r>
        <w:rPr>
          <w:b/>
          <w:sz w:val="19"/>
        </w:rPr>
        <w:t>Представитель</w:t>
      </w:r>
      <w:r>
        <w:rPr>
          <w:b/>
          <w:spacing w:val="24"/>
          <w:sz w:val="19"/>
        </w:rPr>
        <w:t> </w:t>
      </w:r>
      <w:r>
        <w:rPr>
          <w:b/>
          <w:sz w:val="19"/>
        </w:rPr>
        <w:t>ГИТ</w:t>
      </w:r>
      <w:r>
        <w:rPr>
          <w:b/>
          <w:spacing w:val="24"/>
          <w:sz w:val="19"/>
        </w:rPr>
        <w:t> </w:t>
      </w:r>
      <w:r>
        <w:rPr>
          <w:b/>
          <w:sz w:val="19"/>
        </w:rPr>
        <w:t>объяснил,</w:t>
      </w:r>
      <w:r>
        <w:rPr>
          <w:b/>
          <w:spacing w:val="24"/>
          <w:sz w:val="19"/>
        </w:rPr>
        <w:t> </w:t>
      </w:r>
      <w:r>
        <w:rPr>
          <w:b/>
          <w:sz w:val="19"/>
        </w:rPr>
        <w:t>как</w:t>
      </w:r>
      <w:r>
        <w:rPr>
          <w:b/>
          <w:spacing w:val="24"/>
          <w:sz w:val="19"/>
        </w:rPr>
        <w:t> </w:t>
      </w:r>
      <w:r>
        <w:rPr>
          <w:b/>
          <w:sz w:val="19"/>
        </w:rPr>
        <w:t>с</w:t>
      </w:r>
      <w:r>
        <w:rPr>
          <w:b/>
          <w:spacing w:val="24"/>
          <w:sz w:val="19"/>
        </w:rPr>
        <w:t> </w:t>
      </w:r>
      <w:r>
        <w:rPr>
          <w:b/>
          <w:sz w:val="19"/>
        </w:rPr>
        <w:t>помощью</w:t>
      </w:r>
      <w:r>
        <w:rPr>
          <w:b/>
          <w:spacing w:val="24"/>
          <w:sz w:val="19"/>
        </w:rPr>
        <w:t> </w:t>
      </w:r>
      <w:r>
        <w:rPr>
          <w:b/>
          <w:sz w:val="19"/>
        </w:rPr>
        <w:t>личного</w:t>
      </w:r>
      <w:r>
        <w:rPr>
          <w:b/>
          <w:spacing w:val="24"/>
          <w:sz w:val="19"/>
        </w:rPr>
        <w:t> </w:t>
      </w:r>
      <w:r>
        <w:rPr>
          <w:b/>
          <w:sz w:val="19"/>
        </w:rPr>
        <w:t>кабинета</w:t>
      </w:r>
      <w:r>
        <w:rPr>
          <w:b/>
          <w:spacing w:val="24"/>
          <w:sz w:val="19"/>
        </w:rPr>
        <w:t> </w:t>
      </w:r>
      <w:r>
        <w:rPr>
          <w:b/>
          <w:sz w:val="19"/>
        </w:rPr>
        <w:t>работодателя в ЕИСОТ проверить ошибки в отчетах СОУТ, чтобы успеть устранить</w:t>
      </w:r>
    </w:p>
    <w:p>
      <w:pPr>
        <w:spacing w:line="216" w:lineRule="exact"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их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до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контрольных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мероприятий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или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избежать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внеплановой</w:t>
      </w:r>
      <w:r>
        <w:rPr>
          <w:b/>
          <w:spacing w:val="20"/>
          <w:sz w:val="19"/>
        </w:rPr>
        <w:t> </w:t>
      </w:r>
      <w:r>
        <w:rPr>
          <w:b/>
          <w:spacing w:val="-2"/>
          <w:sz w:val="19"/>
        </w:rPr>
        <w:t>проверки.</w:t>
      </w:r>
    </w:p>
    <w:p>
      <w:pPr>
        <w:spacing w:line="295" w:lineRule="auto" w:before="69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Разберетесь, как и какие ошибки исправить самостоятельно и что сделать, чтобы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исключить остальные.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09"/>
        <w:ind w:left="0"/>
        <w:rPr>
          <w:b/>
        </w:rPr>
      </w:pPr>
    </w:p>
    <w:p>
      <w:pPr>
        <w:pStyle w:val="Heading3"/>
        <w:spacing w:before="1"/>
      </w:pPr>
      <w:r>
        <w:rPr/>
        <w:t>Как самостоятельно найти ошибки в </w:t>
      </w:r>
      <w:r>
        <w:rPr>
          <w:spacing w:val="-2"/>
        </w:rPr>
        <w:t>отчете</w:t>
      </w:r>
    </w:p>
    <w:p>
      <w:pPr>
        <w:pStyle w:val="BodyText"/>
        <w:spacing w:before="209"/>
        <w:jc w:val="both"/>
      </w:pPr>
      <w:r>
        <w:rPr/>
        <w:t>Авторизуйтесь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личном</w:t>
      </w:r>
      <w:r>
        <w:rPr>
          <w:spacing w:val="17"/>
        </w:rPr>
        <w:t> </w:t>
      </w:r>
      <w:r>
        <w:rPr/>
        <w:t>кабинете</w:t>
      </w:r>
      <w:r>
        <w:rPr>
          <w:spacing w:val="16"/>
        </w:rPr>
        <w:t> </w:t>
      </w:r>
      <w:r>
        <w:rPr/>
        <w:t>работодателя</w:t>
      </w:r>
      <w:r>
        <w:rPr>
          <w:spacing w:val="17"/>
        </w:rPr>
        <w:t> </w:t>
      </w:r>
      <w:r>
        <w:rPr/>
        <w:t>на</w:t>
      </w:r>
      <w:r>
        <w:rPr>
          <w:spacing w:val="16"/>
        </w:rPr>
        <w:t> </w:t>
      </w:r>
      <w:r>
        <w:rPr/>
        <w:t>сайте</w:t>
      </w:r>
      <w:r>
        <w:rPr>
          <w:spacing w:val="16"/>
        </w:rPr>
        <w:t> </w:t>
      </w:r>
      <w:r>
        <w:rPr/>
        <w:t>Минтруда,</w:t>
      </w:r>
      <w:r>
        <w:rPr>
          <w:spacing w:val="17"/>
        </w:rPr>
        <w:t> </w:t>
      </w:r>
      <w:r>
        <w:rPr/>
        <w:t>чтобы</w:t>
      </w:r>
      <w:r>
        <w:rPr>
          <w:spacing w:val="16"/>
        </w:rPr>
        <w:t> </w:t>
      </w:r>
      <w:r>
        <w:rPr>
          <w:spacing w:val="-2"/>
        </w:rPr>
        <w:t>проверить</w:t>
      </w:r>
    </w:p>
    <w:p>
      <w:pPr>
        <w:pStyle w:val="BodyText"/>
        <w:spacing w:line="304" w:lineRule="auto" w:before="69"/>
        <w:ind w:right="636"/>
        <w:jc w:val="both"/>
      </w:pPr>
      <w:r>
        <w:rPr/>
        <w:t>наличие</w:t>
      </w:r>
      <w:r>
        <w:rPr>
          <w:spacing w:val="14"/>
        </w:rPr>
        <w:t> </w:t>
      </w:r>
      <w:r>
        <w:rPr/>
        <w:t>отчета</w:t>
      </w:r>
      <w:r>
        <w:rPr>
          <w:spacing w:val="14"/>
        </w:rPr>
        <w:t> </w:t>
      </w:r>
      <w:r>
        <w:rPr/>
        <w:t>во</w:t>
      </w:r>
      <w:r>
        <w:rPr>
          <w:spacing w:val="14"/>
        </w:rPr>
        <w:t> </w:t>
      </w:r>
      <w:r>
        <w:rPr/>
        <w:t>ФГИС</w:t>
      </w:r>
      <w:r>
        <w:rPr>
          <w:spacing w:val="14"/>
        </w:rPr>
        <w:t> </w:t>
      </w:r>
      <w:r>
        <w:rPr/>
        <w:t>СОУТ</w:t>
      </w:r>
      <w:r>
        <w:rPr>
          <w:spacing w:val="14"/>
        </w:rPr>
        <w:t> </w:t>
      </w:r>
      <w:r>
        <w:rPr/>
        <w:t>и</w:t>
      </w:r>
      <w:r>
        <w:rPr>
          <w:spacing w:val="14"/>
        </w:rPr>
        <w:t> </w:t>
      </w:r>
      <w:r>
        <w:rPr/>
        <w:t>ошибки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нем.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разделе</w:t>
      </w:r>
      <w:r>
        <w:rPr>
          <w:spacing w:val="14"/>
        </w:rPr>
        <w:t> </w:t>
      </w:r>
      <w:r>
        <w:rPr/>
        <w:t>СОУТ</w:t>
      </w:r>
      <w:r>
        <w:rPr>
          <w:spacing w:val="14"/>
        </w:rPr>
        <w:t> </w:t>
      </w:r>
      <w:r>
        <w:rPr/>
        <w:t>должны</w:t>
      </w:r>
      <w:r>
        <w:rPr>
          <w:spacing w:val="14"/>
        </w:rPr>
        <w:t> </w:t>
      </w:r>
      <w:r>
        <w:rPr/>
        <w:t>быть</w:t>
      </w:r>
      <w:r>
        <w:rPr>
          <w:spacing w:val="14"/>
        </w:rPr>
        <w:t> </w:t>
      </w:r>
      <w:r>
        <w:rPr/>
        <w:t>все</w:t>
      </w:r>
      <w:r>
        <w:rPr>
          <w:spacing w:val="14"/>
        </w:rPr>
        <w:t> </w:t>
      </w:r>
      <w:r>
        <w:rPr/>
        <w:t>отчеты с 2020 года. Если система выявила ошибки, увидите красную отметку «Не соответствует требованиям»</w:t>
      </w:r>
      <w:r>
        <w:rPr>
          <w:spacing w:val="37"/>
        </w:rPr>
        <w:t> </w:t>
      </w:r>
      <w:r>
        <w:rPr/>
        <w:t>(рисунок</w:t>
      </w:r>
      <w:r>
        <w:rPr>
          <w:spacing w:val="37"/>
        </w:rPr>
        <w:t> </w:t>
      </w:r>
      <w:r>
        <w:rPr/>
        <w:t>1).</w:t>
      </w:r>
      <w:r>
        <w:rPr>
          <w:spacing w:val="37"/>
        </w:rPr>
        <w:t> </w:t>
      </w:r>
      <w:r>
        <w:rPr/>
        <w:t>Когда</w:t>
      </w:r>
      <w:r>
        <w:rPr>
          <w:spacing w:val="37"/>
        </w:rPr>
        <w:t> </w:t>
      </w:r>
      <w:r>
        <w:rPr/>
        <w:t>кликните</w:t>
      </w:r>
      <w:r>
        <w:rPr>
          <w:spacing w:val="37"/>
        </w:rPr>
        <w:t> </w:t>
      </w:r>
      <w:r>
        <w:rPr/>
        <w:t>по</w:t>
      </w:r>
      <w:r>
        <w:rPr>
          <w:spacing w:val="37"/>
        </w:rPr>
        <w:t> </w:t>
      </w:r>
      <w:r>
        <w:rPr/>
        <w:t>ней</w:t>
      </w:r>
      <w:r>
        <w:rPr>
          <w:spacing w:val="37"/>
        </w:rPr>
        <w:t> </w:t>
      </w:r>
      <w:r>
        <w:rPr/>
        <w:t>мышью,</w:t>
      </w:r>
      <w:r>
        <w:rPr>
          <w:spacing w:val="37"/>
        </w:rPr>
        <w:t> </w:t>
      </w:r>
      <w:r>
        <w:rPr/>
        <w:t>система</w:t>
      </w:r>
      <w:r>
        <w:rPr>
          <w:spacing w:val="37"/>
        </w:rPr>
        <w:t> </w:t>
      </w:r>
      <w:r>
        <w:rPr/>
        <w:t>покажет</w:t>
      </w:r>
      <w:r>
        <w:rPr>
          <w:spacing w:val="37"/>
        </w:rPr>
        <w:t> </w:t>
      </w:r>
      <w:r>
        <w:rPr/>
        <w:t>протокол</w:t>
      </w:r>
    </w:p>
    <w:p>
      <w:pPr>
        <w:pStyle w:val="BodyText"/>
        <w:spacing w:line="312" w:lineRule="auto"/>
        <w:ind w:right="1067"/>
        <w:jc w:val="both"/>
      </w:pPr>
      <w:r>
        <w:rPr/>
        <w:t>электронной экспертизы качества проведения СОУТ, в котором указывают признаки </w:t>
      </w:r>
      <w:r>
        <w:rPr>
          <w:spacing w:val="-2"/>
        </w:rPr>
        <w:t>нарушений.</w:t>
      </w:r>
    </w:p>
    <w:p>
      <w:pPr>
        <w:spacing w:before="28"/>
        <w:ind w:left="6" w:right="0" w:firstLine="0"/>
        <w:jc w:val="both"/>
        <w:rPr>
          <w:b/>
          <w:sz w:val="19"/>
        </w:rPr>
      </w:pPr>
      <w:r>
        <w:rPr>
          <w:b/>
          <w:sz w:val="19"/>
        </w:rPr>
        <w:t>Рисунок</w:t>
      </w:r>
      <w:r>
        <w:rPr>
          <w:b/>
          <w:spacing w:val="12"/>
          <w:sz w:val="19"/>
        </w:rPr>
        <w:t> </w:t>
      </w:r>
      <w:r>
        <w:rPr>
          <w:b/>
          <w:sz w:val="19"/>
        </w:rPr>
        <w:t>1.</w:t>
      </w:r>
      <w:r>
        <w:rPr>
          <w:b/>
          <w:spacing w:val="12"/>
          <w:sz w:val="19"/>
        </w:rPr>
        <w:t> </w:t>
      </w:r>
      <w:r>
        <w:rPr>
          <w:b/>
          <w:sz w:val="19"/>
        </w:rPr>
        <w:t>Как</w:t>
      </w:r>
      <w:r>
        <w:rPr>
          <w:b/>
          <w:spacing w:val="12"/>
          <w:sz w:val="19"/>
        </w:rPr>
        <w:t> </w:t>
      </w:r>
      <w:r>
        <w:rPr>
          <w:b/>
          <w:sz w:val="19"/>
        </w:rPr>
        <w:t>во</w:t>
      </w:r>
      <w:r>
        <w:rPr>
          <w:b/>
          <w:spacing w:val="12"/>
          <w:sz w:val="19"/>
        </w:rPr>
        <w:t> </w:t>
      </w:r>
      <w:r>
        <w:rPr>
          <w:b/>
          <w:sz w:val="19"/>
        </w:rPr>
        <w:t>ФГИС</w:t>
      </w:r>
      <w:r>
        <w:rPr>
          <w:b/>
          <w:spacing w:val="12"/>
          <w:sz w:val="19"/>
        </w:rPr>
        <w:t> </w:t>
      </w:r>
      <w:r>
        <w:rPr>
          <w:b/>
          <w:sz w:val="19"/>
        </w:rPr>
        <w:t>СОУТ</w:t>
      </w:r>
      <w:r>
        <w:rPr>
          <w:b/>
          <w:spacing w:val="12"/>
          <w:sz w:val="19"/>
        </w:rPr>
        <w:t> </w:t>
      </w:r>
      <w:r>
        <w:rPr>
          <w:b/>
          <w:sz w:val="19"/>
        </w:rPr>
        <w:t>отмечают</w:t>
      </w:r>
      <w:r>
        <w:rPr>
          <w:b/>
          <w:spacing w:val="12"/>
          <w:sz w:val="19"/>
        </w:rPr>
        <w:t> </w:t>
      </w:r>
      <w:r>
        <w:rPr>
          <w:b/>
          <w:sz w:val="19"/>
        </w:rPr>
        <w:t>ошибки</w:t>
      </w:r>
      <w:r>
        <w:rPr>
          <w:b/>
          <w:spacing w:val="12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12"/>
          <w:sz w:val="19"/>
        </w:rPr>
        <w:t> </w:t>
      </w:r>
      <w:r>
        <w:rPr>
          <w:b/>
          <w:spacing w:val="-2"/>
          <w:sz w:val="19"/>
        </w:rPr>
        <w:t>отчете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31"/>
        <w:ind w:left="0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35968">
            <wp:simplePos x="0" y="0"/>
            <wp:positionH relativeFrom="page">
              <wp:posOffset>1028700</wp:posOffset>
            </wp:positionH>
            <wp:positionV relativeFrom="paragraph">
              <wp:posOffset>253227</wp:posOffset>
            </wp:positionV>
            <wp:extent cx="676275" cy="666750"/>
            <wp:effectExtent l="0" t="0" r="0" b="0"/>
            <wp:wrapTopAndBottom/>
            <wp:docPr id="165" name="Image 1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5" name="Image 165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03"/>
      </w:pPr>
      <w:r>
        <w:rPr>
          <w:spacing w:val="-2"/>
        </w:rPr>
        <w:t>Важно</w:t>
      </w:r>
    </w:p>
    <w:p>
      <w:pPr>
        <w:pStyle w:val="BodyText"/>
        <w:spacing w:before="209"/>
        <w:ind w:left="48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7792">
                <wp:simplePos x="0" y="0"/>
                <wp:positionH relativeFrom="page">
                  <wp:posOffset>723899</wp:posOffset>
                </wp:positionH>
                <wp:positionV relativeFrom="paragraph">
                  <wp:posOffset>-1012641</wp:posOffset>
                </wp:positionV>
                <wp:extent cx="19050" cy="1600200"/>
                <wp:effectExtent l="0" t="0" r="0" b="0"/>
                <wp:wrapNone/>
                <wp:docPr id="166" name="Graphic 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6" name="Graphic 166"/>
                      <wps:cNvSpPr/>
                      <wps:spPr>
                        <a:xfrm>
                          <a:off x="0" y="0"/>
                          <a:ext cx="1905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600200">
                              <a:moveTo>
                                <a:pt x="19049" y="1600199"/>
                              </a:moveTo>
                              <a:lnTo>
                                <a:pt x="0" y="160019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6001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9.735573pt;width:1.5pt;height:125.99999pt;mso-position-horizontal-relative:page;mso-position-vertical-relative:paragraph;z-index:15777792" id="docshape10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Проверить</w:t>
      </w:r>
      <w:r>
        <w:rPr>
          <w:spacing w:val="15"/>
        </w:rPr>
        <w:t> </w:t>
      </w:r>
      <w:r>
        <w:rPr/>
        <w:t>отчет</w:t>
      </w:r>
      <w:r>
        <w:rPr>
          <w:spacing w:val="16"/>
        </w:rPr>
        <w:t> </w:t>
      </w:r>
      <w:r>
        <w:rPr/>
        <w:t>можно</w:t>
      </w:r>
      <w:r>
        <w:rPr>
          <w:spacing w:val="16"/>
        </w:rPr>
        <w:t> </w:t>
      </w:r>
      <w:r>
        <w:rPr/>
        <w:t>через</w:t>
      </w:r>
      <w:r>
        <w:rPr>
          <w:spacing w:val="16"/>
        </w:rPr>
        <w:t> </w:t>
      </w:r>
      <w:r>
        <w:rPr/>
        <w:t>раздел</w:t>
      </w:r>
      <w:r>
        <w:rPr>
          <w:spacing w:val="16"/>
        </w:rPr>
        <w:t> </w:t>
      </w:r>
      <w:r>
        <w:rPr/>
        <w:t>«Признаки</w:t>
      </w:r>
      <w:r>
        <w:rPr>
          <w:spacing w:val="16"/>
        </w:rPr>
        <w:t> </w:t>
      </w:r>
      <w:r>
        <w:rPr/>
        <w:t>нарушений»</w:t>
      </w:r>
      <w:r>
        <w:rPr>
          <w:spacing w:val="16"/>
        </w:rPr>
        <w:t> </w:t>
      </w:r>
      <w:r>
        <w:rPr/>
        <w:t>во</w:t>
      </w:r>
      <w:r>
        <w:rPr>
          <w:spacing w:val="16"/>
        </w:rPr>
        <w:t> </w:t>
      </w:r>
      <w:r>
        <w:rPr>
          <w:spacing w:val="-2"/>
        </w:rPr>
        <w:t>вкладке</w:t>
      </w:r>
    </w:p>
    <w:p>
      <w:pPr>
        <w:pStyle w:val="BodyText"/>
        <w:spacing w:before="69"/>
        <w:ind w:left="486"/>
      </w:pPr>
      <w:r>
        <w:rPr>
          <w:spacing w:val="-2"/>
        </w:rPr>
        <w:t>«Контроль»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pStyle w:val="BodyText"/>
        <w:spacing w:before="80"/>
      </w:pPr>
      <w:r>
        <w:rPr/>
        <w:t>Перечень</w:t>
      </w:r>
      <w:r>
        <w:rPr>
          <w:spacing w:val="16"/>
        </w:rPr>
        <w:t> </w:t>
      </w:r>
      <w:r>
        <w:rPr/>
        <w:t>рабочих</w:t>
      </w:r>
      <w:r>
        <w:rPr>
          <w:spacing w:val="16"/>
        </w:rPr>
        <w:t> </w:t>
      </w:r>
      <w:r>
        <w:rPr/>
        <w:t>мест</w:t>
      </w:r>
      <w:r>
        <w:rPr>
          <w:spacing w:val="16"/>
        </w:rPr>
        <w:t> </w:t>
      </w:r>
      <w:r>
        <w:rPr/>
        <w:t>открывается</w:t>
      </w:r>
      <w:r>
        <w:rPr>
          <w:spacing w:val="16"/>
        </w:rPr>
        <w:t> </w:t>
      </w:r>
      <w:r>
        <w:rPr/>
        <w:t>через</w:t>
      </w:r>
      <w:r>
        <w:rPr>
          <w:spacing w:val="16"/>
        </w:rPr>
        <w:t> </w:t>
      </w:r>
      <w:r>
        <w:rPr/>
        <w:t>кнопку-меню</w:t>
      </w:r>
      <w:r>
        <w:rPr>
          <w:spacing w:val="16"/>
        </w:rPr>
        <w:t> </w:t>
      </w:r>
      <w:r>
        <w:rPr/>
        <w:t>слева</w:t>
      </w:r>
      <w:r>
        <w:rPr>
          <w:spacing w:val="16"/>
        </w:rPr>
        <w:t> </w:t>
      </w:r>
      <w:r>
        <w:rPr/>
        <w:t>от</w:t>
      </w:r>
      <w:r>
        <w:rPr>
          <w:spacing w:val="16"/>
        </w:rPr>
        <w:t> </w:t>
      </w:r>
      <w:r>
        <w:rPr/>
        <w:t>номера</w:t>
      </w:r>
      <w:r>
        <w:rPr>
          <w:spacing w:val="16"/>
        </w:rPr>
        <w:t> </w:t>
      </w:r>
      <w:r>
        <w:rPr>
          <w:spacing w:val="-2"/>
        </w:rPr>
        <w:t>отчета</w:t>
      </w:r>
    </w:p>
    <w:p>
      <w:pPr>
        <w:pStyle w:val="BodyText"/>
        <w:spacing w:line="295" w:lineRule="auto" w:before="69"/>
        <w:ind w:right="305"/>
      </w:pPr>
      <w:r>
        <w:rPr/>
        <w:t>о проведении спецоценки (рисунок 2). В перечне около каждого рабочего места также есть</w:t>
      </w:r>
      <w:r>
        <w:rPr>
          <w:spacing w:val="40"/>
        </w:rPr>
        <w:t> </w:t>
      </w:r>
      <w:r>
        <w:rPr/>
        <w:t>кнопка-меню,</w:t>
      </w:r>
      <w:r>
        <w:rPr>
          <w:spacing w:val="40"/>
        </w:rPr>
        <w:t> </w:t>
      </w:r>
      <w:r>
        <w:rPr/>
        <w:t>через</w:t>
      </w:r>
      <w:r>
        <w:rPr>
          <w:spacing w:val="40"/>
        </w:rPr>
        <w:t> </w:t>
      </w:r>
      <w:r>
        <w:rPr/>
        <w:t>которую</w:t>
      </w:r>
      <w:r>
        <w:rPr>
          <w:spacing w:val="40"/>
        </w:rPr>
        <w:t> </w:t>
      </w:r>
      <w:r>
        <w:rPr/>
        <w:t>можно</w:t>
      </w:r>
      <w:r>
        <w:rPr>
          <w:spacing w:val="40"/>
        </w:rPr>
        <w:t> </w:t>
      </w:r>
      <w:r>
        <w:rPr/>
        <w:t>посмотреть</w:t>
      </w:r>
      <w:r>
        <w:rPr>
          <w:spacing w:val="40"/>
        </w:rPr>
        <w:t> </w:t>
      </w:r>
      <w:r>
        <w:rPr/>
        <w:t>карту</w:t>
      </w:r>
      <w:r>
        <w:rPr>
          <w:spacing w:val="40"/>
        </w:rPr>
        <w:t> </w:t>
      </w:r>
      <w:r>
        <w:rPr/>
        <w:t>СОУТ</w:t>
      </w:r>
      <w:r>
        <w:rPr>
          <w:spacing w:val="40"/>
        </w:rPr>
        <w:t> </w:t>
      </w:r>
      <w:r>
        <w:rPr/>
        <w:t>или</w:t>
      </w:r>
      <w:r>
        <w:rPr>
          <w:spacing w:val="40"/>
        </w:rPr>
        <w:t> </w:t>
      </w:r>
      <w:r>
        <w:rPr/>
        <w:t>протоколы</w:t>
      </w:r>
      <w:r>
        <w:rPr>
          <w:spacing w:val="40"/>
        </w:rPr>
        <w:t> </w:t>
      </w:r>
      <w:r>
        <w:rPr/>
        <w:t>исследований</w:t>
      </w:r>
    </w:p>
    <w:p>
      <w:pPr>
        <w:pStyle w:val="BodyText"/>
        <w:spacing w:before="17"/>
      </w:pPr>
      <w:r>
        <w:rPr/>
        <w:t>и</w:t>
      </w:r>
      <w:r>
        <w:rPr>
          <w:spacing w:val="13"/>
        </w:rPr>
        <w:t> </w:t>
      </w:r>
      <w:r>
        <w:rPr/>
        <w:t>измерений,</w:t>
      </w:r>
      <w:r>
        <w:rPr>
          <w:spacing w:val="14"/>
        </w:rPr>
        <w:t> </w:t>
      </w:r>
      <w:r>
        <w:rPr/>
        <w:t>если</w:t>
      </w:r>
      <w:r>
        <w:rPr>
          <w:spacing w:val="14"/>
        </w:rPr>
        <w:t> </w:t>
      </w:r>
      <w:r>
        <w:rPr/>
        <w:t>их</w:t>
      </w:r>
      <w:r>
        <w:rPr>
          <w:spacing w:val="14"/>
        </w:rPr>
        <w:t> </w:t>
      </w:r>
      <w:r>
        <w:rPr/>
        <w:t>проводили</w:t>
      </w:r>
      <w:r>
        <w:rPr>
          <w:spacing w:val="14"/>
        </w:rPr>
        <w:t> </w:t>
      </w:r>
      <w:r>
        <w:rPr/>
        <w:t>(рисунок</w:t>
      </w:r>
      <w:r>
        <w:rPr>
          <w:spacing w:val="14"/>
        </w:rPr>
        <w:t> </w:t>
      </w:r>
      <w:r>
        <w:rPr>
          <w:spacing w:val="-5"/>
        </w:rPr>
        <w:t>3).</w:t>
      </w:r>
    </w:p>
    <w:p>
      <w:pPr>
        <w:spacing w:before="108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Рисунок</w:t>
      </w:r>
      <w:r>
        <w:rPr>
          <w:b/>
          <w:spacing w:val="12"/>
          <w:sz w:val="19"/>
        </w:rPr>
        <w:t> </w:t>
      </w:r>
      <w:r>
        <w:rPr>
          <w:b/>
          <w:sz w:val="19"/>
        </w:rPr>
        <w:t>2.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Как</w:t>
      </w:r>
      <w:r>
        <w:rPr>
          <w:b/>
          <w:spacing w:val="12"/>
          <w:sz w:val="19"/>
        </w:rPr>
        <w:t> </w:t>
      </w:r>
      <w:r>
        <w:rPr>
          <w:b/>
          <w:sz w:val="19"/>
        </w:rPr>
        <w:t>перейти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к</w:t>
      </w:r>
      <w:r>
        <w:rPr>
          <w:b/>
          <w:spacing w:val="12"/>
          <w:sz w:val="19"/>
        </w:rPr>
        <w:t> </w:t>
      </w:r>
      <w:r>
        <w:rPr>
          <w:b/>
          <w:sz w:val="19"/>
        </w:rPr>
        <w:t>перечню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рабочих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мест</w:t>
      </w:r>
      <w:r>
        <w:rPr>
          <w:b/>
          <w:spacing w:val="12"/>
          <w:sz w:val="19"/>
        </w:rPr>
        <w:t> </w:t>
      </w:r>
      <w:r>
        <w:rPr>
          <w:b/>
          <w:sz w:val="19"/>
        </w:rPr>
        <w:t>во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ФГИС</w:t>
      </w:r>
      <w:r>
        <w:rPr>
          <w:b/>
          <w:spacing w:val="12"/>
          <w:sz w:val="19"/>
        </w:rPr>
        <w:t> </w:t>
      </w:r>
      <w:r>
        <w:rPr>
          <w:b/>
          <w:spacing w:val="-4"/>
          <w:sz w:val="19"/>
        </w:rPr>
        <w:t>СОУТ</w:t>
      </w:r>
    </w:p>
    <w:p>
      <w:pPr>
        <w:pStyle w:val="BodyText"/>
        <w:spacing w:before="183"/>
        <w:ind w:left="0"/>
        <w:rPr>
          <w:b/>
        </w:rPr>
      </w:pPr>
    </w:p>
    <w:p>
      <w:pPr>
        <w:spacing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Рисунок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3.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Как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посмотреть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карту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спецоценки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или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протокол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во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ФГИС</w:t>
      </w:r>
      <w:r>
        <w:rPr>
          <w:b/>
          <w:spacing w:val="15"/>
          <w:sz w:val="19"/>
        </w:rPr>
        <w:t> </w:t>
      </w:r>
      <w:r>
        <w:rPr>
          <w:b/>
          <w:spacing w:val="-4"/>
          <w:sz w:val="19"/>
        </w:rPr>
        <w:t>СОУТ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63"/>
        <w:ind w:left="0"/>
        <w:rPr>
          <w:b/>
        </w:r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8816">
                <wp:simplePos x="0" y="0"/>
                <wp:positionH relativeFrom="page">
                  <wp:posOffset>723899</wp:posOffset>
                </wp:positionH>
                <wp:positionV relativeFrom="paragraph">
                  <wp:posOffset>360127</wp:posOffset>
                </wp:positionV>
                <wp:extent cx="19050" cy="1609725"/>
                <wp:effectExtent l="0" t="0" r="0" b="0"/>
                <wp:wrapNone/>
                <wp:docPr id="167" name="Graphic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Graphic 167"/>
                      <wps:cNvSpPr/>
                      <wps:spPr>
                        <a:xfrm>
                          <a:off x="0" y="0"/>
                          <a:ext cx="19050" cy="160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609725">
                              <a:moveTo>
                                <a:pt x="19049" y="1609724"/>
                              </a:moveTo>
                              <a:lnTo>
                                <a:pt x="0" y="16097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609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8.356516pt;width:1.5pt;height:126.74999pt;mso-position-horizontal-relative:page;mso-position-vertical-relative:paragraph;z-index:15778816" id="docshape10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Какую ошибку можно исправить через </w:t>
      </w:r>
      <w:r>
        <w:rPr>
          <w:spacing w:val="-4"/>
        </w:rPr>
        <w:t>сайт</w:t>
      </w:r>
    </w:p>
    <w:p>
      <w:pPr>
        <w:pStyle w:val="BodyText"/>
        <w:spacing w:before="73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7504">
            <wp:simplePos x="0" y="0"/>
            <wp:positionH relativeFrom="page">
              <wp:posOffset>1028700</wp:posOffset>
            </wp:positionH>
            <wp:positionV relativeFrom="paragraph">
              <wp:posOffset>216160</wp:posOffset>
            </wp:positionV>
            <wp:extent cx="676275" cy="666750"/>
            <wp:effectExtent l="0" t="0" r="0" b="0"/>
            <wp:wrapTopAndBottom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line="295" w:lineRule="auto" w:before="209"/>
        <w:ind w:left="486" w:right="1671"/>
      </w:pPr>
      <w:r>
        <w:rPr/>
        <w:t>Не нужно исправлять нумерацию рабочих мест в отчетах, которые </w:t>
      </w:r>
      <w:r>
        <w:rPr/>
        <w:t>подали до 1 сентября 2020 года</w:t>
      </w: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BodyText"/>
        <w:spacing w:line="295" w:lineRule="auto"/>
        <w:ind w:right="375"/>
      </w:pPr>
      <w:r>
        <w:rPr/>
        <w:t>Платформа разрешает самостоятельно исправить ошибки в нумерации рабочих мест. </w:t>
      </w:r>
      <w:r>
        <w:rPr/>
        <w:t>Ранее ФГИС</w:t>
      </w:r>
      <w:r>
        <w:rPr>
          <w:spacing w:val="38"/>
        </w:rPr>
        <w:t> </w:t>
      </w:r>
      <w:r>
        <w:rPr/>
        <w:t>СОУТ</w:t>
      </w:r>
      <w:r>
        <w:rPr>
          <w:spacing w:val="38"/>
        </w:rPr>
        <w:t> </w:t>
      </w:r>
      <w:r>
        <w:rPr/>
        <w:t>уведомляла</w:t>
      </w:r>
      <w:r>
        <w:rPr>
          <w:spacing w:val="38"/>
        </w:rPr>
        <w:t> </w:t>
      </w:r>
      <w:r>
        <w:rPr/>
        <w:t>о</w:t>
      </w:r>
      <w:r>
        <w:rPr>
          <w:spacing w:val="38"/>
        </w:rPr>
        <w:t> </w:t>
      </w:r>
      <w:r>
        <w:rPr/>
        <w:t>них</w:t>
      </w:r>
      <w:r>
        <w:rPr>
          <w:spacing w:val="38"/>
        </w:rPr>
        <w:t> </w:t>
      </w:r>
      <w:r>
        <w:rPr/>
        <w:t>с</w:t>
      </w:r>
      <w:r>
        <w:rPr>
          <w:spacing w:val="38"/>
        </w:rPr>
        <w:t> </w:t>
      </w:r>
      <w:r>
        <w:rPr/>
        <w:t>помощью</w:t>
      </w:r>
      <w:r>
        <w:rPr>
          <w:spacing w:val="38"/>
        </w:rPr>
        <w:t> </w:t>
      </w:r>
      <w:r>
        <w:rPr/>
        <w:t>записи</w:t>
      </w:r>
      <w:r>
        <w:rPr>
          <w:spacing w:val="38"/>
        </w:rPr>
        <w:t> </w:t>
      </w:r>
      <w:r>
        <w:rPr/>
        <w:t>«Нарушение</w:t>
      </w:r>
      <w:r>
        <w:rPr>
          <w:spacing w:val="38"/>
        </w:rPr>
        <w:t> </w:t>
      </w:r>
      <w:r>
        <w:rPr/>
        <w:t>уникальности</w:t>
      </w:r>
      <w:r>
        <w:rPr>
          <w:spacing w:val="38"/>
        </w:rPr>
        <w:t> </w:t>
      </w:r>
      <w:r>
        <w:rPr/>
        <w:t>присвоения</w:t>
      </w:r>
    </w:p>
    <w:p>
      <w:pPr>
        <w:pStyle w:val="BodyText"/>
        <w:spacing w:line="295" w:lineRule="auto" w:before="17"/>
      </w:pPr>
      <w:r>
        <w:rPr/>
        <w:t>номера рабочего места», но сейчас такой функции нет. Поэтому внимательно сверяйте результаты</w:t>
      </w:r>
      <w:r>
        <w:rPr>
          <w:spacing w:val="40"/>
        </w:rPr>
        <w:t> </w:t>
      </w:r>
      <w:r>
        <w:rPr/>
        <w:t>внеплановой</w:t>
      </w:r>
      <w:r>
        <w:rPr>
          <w:spacing w:val="40"/>
        </w:rPr>
        <w:t> </w:t>
      </w:r>
      <w:r>
        <w:rPr/>
        <w:t>или</w:t>
      </w:r>
      <w:r>
        <w:rPr>
          <w:spacing w:val="40"/>
        </w:rPr>
        <w:t> </w:t>
      </w:r>
      <w:r>
        <w:rPr/>
        <w:t>повторной</w:t>
      </w:r>
      <w:r>
        <w:rPr>
          <w:spacing w:val="40"/>
        </w:rPr>
        <w:t> </w:t>
      </w:r>
      <w:r>
        <w:rPr/>
        <w:t>спецоценки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первичной</w:t>
      </w:r>
      <w:r>
        <w:rPr>
          <w:spacing w:val="40"/>
        </w:rPr>
        <w:t> </w:t>
      </w:r>
      <w:r>
        <w:rPr/>
        <w:t>процедурой:</w:t>
      </w:r>
    </w:p>
    <w:p>
      <w:pPr>
        <w:pStyle w:val="BodyText"/>
        <w:spacing w:line="295" w:lineRule="auto" w:before="17"/>
      </w:pPr>
      <w:r>
        <w:rPr/>
        <w:t>индивидуальные номера рабочих мест должны полностью совпадать (подп. 6 п. 20 Методики</w:t>
      </w:r>
      <w:r>
        <w:rPr>
          <w:spacing w:val="40"/>
        </w:rPr>
        <w:t> </w:t>
      </w:r>
      <w:r>
        <w:rPr/>
        <w:t>проведения СОУТ, утв. приказом Минтруда от 21.11.2023 № 817н).</w:t>
      </w:r>
    </w:p>
    <w:p>
      <w:pPr>
        <w:pStyle w:val="BodyText"/>
        <w:spacing w:before="167"/>
      </w:pPr>
      <w:r>
        <w:rPr/>
        <w:t>Скорректируйте</w:t>
      </w:r>
      <w:r>
        <w:rPr>
          <w:spacing w:val="17"/>
        </w:rPr>
        <w:t> </w:t>
      </w:r>
      <w:r>
        <w:rPr/>
        <w:t>номера</w:t>
      </w:r>
      <w:r>
        <w:rPr>
          <w:spacing w:val="17"/>
        </w:rPr>
        <w:t> </w:t>
      </w:r>
      <w:r>
        <w:rPr/>
        <w:t>рабочих</w:t>
      </w:r>
      <w:r>
        <w:rPr>
          <w:spacing w:val="17"/>
        </w:rPr>
        <w:t> </w:t>
      </w:r>
      <w:r>
        <w:rPr/>
        <w:t>мест</w:t>
      </w:r>
      <w:r>
        <w:rPr>
          <w:spacing w:val="17"/>
        </w:rPr>
        <w:t> </w:t>
      </w:r>
      <w:r>
        <w:rPr/>
        <w:t>через</w:t>
      </w:r>
      <w:r>
        <w:rPr>
          <w:spacing w:val="17"/>
        </w:rPr>
        <w:t> </w:t>
      </w:r>
      <w:r>
        <w:rPr/>
        <w:t>личный</w:t>
      </w:r>
      <w:r>
        <w:rPr>
          <w:spacing w:val="17"/>
        </w:rPr>
        <w:t> </w:t>
      </w:r>
      <w:r>
        <w:rPr/>
        <w:t>кабинет</w:t>
      </w:r>
      <w:r>
        <w:rPr>
          <w:spacing w:val="17"/>
        </w:rPr>
        <w:t> </w:t>
      </w:r>
      <w:r>
        <w:rPr/>
        <w:t>работодателя</w:t>
      </w:r>
      <w:r>
        <w:rPr>
          <w:spacing w:val="17"/>
        </w:rPr>
        <w:t> </w:t>
      </w:r>
      <w:r>
        <w:rPr/>
        <w:t>по</w:t>
      </w:r>
      <w:r>
        <w:rPr>
          <w:spacing w:val="18"/>
        </w:rPr>
        <w:t> </w:t>
      </w:r>
      <w:r>
        <w:rPr>
          <w:spacing w:val="-2"/>
        </w:rPr>
        <w:t>шагам</w:t>
      </w:r>
    </w:p>
    <w:p>
      <w:pPr>
        <w:pStyle w:val="BodyText"/>
        <w:spacing w:line="307" w:lineRule="auto" w:before="54"/>
        <w:ind w:right="375"/>
      </w:pPr>
      <w:r>
        <w:rPr/>
        <w:t>из </w:t>
      </w:r>
      <w:hyperlink w:history="true" w:anchor="1">
        <w:r>
          <w:rPr/>
          <w:t>алгоритма</w:t>
        </w:r>
      </w:hyperlink>
      <w:r>
        <w:rPr/>
        <w:t>. Предварительно подготовьте номера отчетов СОУТ, наименования </w:t>
      </w:r>
      <w:r>
        <w:rPr/>
        <w:t>рабочих мест, неверные номера и те, которые присвоили первоначально. После выполнения всех</w:t>
      </w:r>
      <w:r>
        <w:rPr>
          <w:spacing w:val="40"/>
        </w:rPr>
        <w:t> </w:t>
      </w:r>
      <w:r>
        <w:rPr/>
        <w:t>действий нарушение будет «погашено». В личном кабинете работодателя также есть инструкция, как исправить ошибку в нумерации рабочих мест.</w:t>
      </w:r>
    </w:p>
    <w:p>
      <w:pPr>
        <w:pStyle w:val="Heading3"/>
        <w:spacing w:before="167"/>
      </w:pPr>
      <w:r>
        <w:rPr/>
        <w:t>Какие ошибки — повод для проверки </w:t>
      </w:r>
      <w:r>
        <w:rPr>
          <w:spacing w:val="-5"/>
        </w:rPr>
        <w:t>ГИТ</w:t>
      </w:r>
    </w:p>
    <w:p>
      <w:pPr>
        <w:pStyle w:val="BodyText"/>
        <w:spacing w:line="304" w:lineRule="auto" w:before="224"/>
        <w:ind w:right="173"/>
      </w:pPr>
      <w:r>
        <w:rPr/>
        <w:t>Во ФГИС СОУТ инспектор ГИТ видит все ошибки, которые выявила платформа, но в первую</w:t>
      </w:r>
      <w:r>
        <w:rPr>
          <w:spacing w:val="40"/>
        </w:rPr>
        <w:t> </w:t>
      </w:r>
      <w:r>
        <w:rPr/>
        <w:t>очередь его интересуют два индикатора риска: отсутствие спецоценки и нарушение порядка</w:t>
      </w:r>
      <w:r>
        <w:rPr>
          <w:spacing w:val="40"/>
        </w:rPr>
        <w:t> </w:t>
      </w:r>
      <w:r>
        <w:rPr/>
        <w:t>процедуры.</w:t>
      </w:r>
      <w:r>
        <w:rPr>
          <w:spacing w:val="35"/>
        </w:rPr>
        <w:t> </w:t>
      </w:r>
      <w:r>
        <w:rPr/>
        <w:t>По</w:t>
      </w:r>
      <w:r>
        <w:rPr>
          <w:spacing w:val="35"/>
        </w:rPr>
        <w:t> </w:t>
      </w:r>
      <w:r>
        <w:rPr/>
        <w:t>ним</w:t>
      </w:r>
      <w:r>
        <w:rPr>
          <w:spacing w:val="35"/>
        </w:rPr>
        <w:t> </w:t>
      </w:r>
      <w:r>
        <w:rPr/>
        <w:t>он</w:t>
      </w:r>
      <w:r>
        <w:rPr>
          <w:spacing w:val="35"/>
        </w:rPr>
        <w:t> </w:t>
      </w:r>
      <w:r>
        <w:rPr/>
        <w:t>может</w:t>
      </w:r>
      <w:r>
        <w:rPr>
          <w:spacing w:val="35"/>
        </w:rPr>
        <w:t> </w:t>
      </w:r>
      <w:r>
        <w:rPr/>
        <w:t>принять</w:t>
      </w:r>
      <w:r>
        <w:rPr>
          <w:spacing w:val="35"/>
        </w:rPr>
        <w:t> </w:t>
      </w:r>
      <w:r>
        <w:rPr/>
        <w:t>решение</w:t>
      </w:r>
      <w:r>
        <w:rPr>
          <w:spacing w:val="35"/>
        </w:rPr>
        <w:t> </w:t>
      </w:r>
      <w:r>
        <w:rPr/>
        <w:t>о</w:t>
      </w:r>
      <w:r>
        <w:rPr>
          <w:spacing w:val="35"/>
        </w:rPr>
        <w:t> </w:t>
      </w:r>
      <w:r>
        <w:rPr/>
        <w:t>внеплановой</w:t>
      </w:r>
      <w:r>
        <w:rPr>
          <w:spacing w:val="35"/>
        </w:rPr>
        <w:t> </w:t>
      </w:r>
      <w:r>
        <w:rPr/>
        <w:t>проверке</w:t>
      </w:r>
      <w:r>
        <w:rPr>
          <w:spacing w:val="35"/>
        </w:rPr>
        <w:t> </w:t>
      </w:r>
      <w:r>
        <w:rPr/>
        <w:t>по</w:t>
      </w:r>
      <w:r>
        <w:rPr>
          <w:spacing w:val="35"/>
        </w:rPr>
        <w:t> </w:t>
      </w:r>
      <w:r>
        <w:rPr/>
        <w:t>согласованию</w:t>
      </w:r>
    </w:p>
    <w:p>
      <w:pPr>
        <w:pStyle w:val="BodyText"/>
        <w:spacing w:line="304" w:lineRule="auto"/>
        <w:ind w:right="375"/>
      </w:pPr>
      <w:r>
        <w:rPr/>
        <w:t>с прокуратурой (подп. «а» п. 3 постановления Правительства от 10.03.2022 № 336). Индикаторы риска — это показатели, которые свидетельствуют о вероятном </w:t>
      </w:r>
      <w:r>
        <w:rPr/>
        <w:t>несоблюдении обязательных</w:t>
      </w:r>
      <w:r>
        <w:rPr>
          <w:spacing w:val="34"/>
        </w:rPr>
        <w:t> </w:t>
      </w:r>
      <w:r>
        <w:rPr/>
        <w:t>требований</w:t>
      </w:r>
      <w:r>
        <w:rPr>
          <w:spacing w:val="34"/>
        </w:rPr>
        <w:t> </w:t>
      </w:r>
      <w:r>
        <w:rPr/>
        <w:t>(ч.</w:t>
      </w:r>
      <w:r>
        <w:rPr>
          <w:spacing w:val="34"/>
        </w:rPr>
        <w:t> </w:t>
      </w:r>
      <w:r>
        <w:rPr/>
        <w:t>9</w:t>
      </w:r>
      <w:r>
        <w:rPr>
          <w:spacing w:val="34"/>
        </w:rPr>
        <w:t> </w:t>
      </w:r>
      <w:r>
        <w:rPr/>
        <w:t>ст.</w:t>
      </w:r>
      <w:r>
        <w:rPr>
          <w:spacing w:val="34"/>
        </w:rPr>
        <w:t> </w:t>
      </w:r>
      <w:r>
        <w:rPr/>
        <w:t>23</w:t>
      </w:r>
      <w:r>
        <w:rPr>
          <w:spacing w:val="34"/>
        </w:rPr>
        <w:t> </w:t>
      </w:r>
      <w:r>
        <w:rPr/>
        <w:t>Федерального</w:t>
      </w:r>
      <w:r>
        <w:rPr>
          <w:spacing w:val="34"/>
        </w:rPr>
        <w:t> </w:t>
      </w:r>
      <w:r>
        <w:rPr/>
        <w:t>закона</w:t>
      </w:r>
      <w:r>
        <w:rPr>
          <w:spacing w:val="34"/>
        </w:rPr>
        <w:t> </w:t>
      </w:r>
      <w:r>
        <w:rPr/>
        <w:t>от</w:t>
      </w:r>
      <w:r>
        <w:rPr>
          <w:spacing w:val="34"/>
        </w:rPr>
        <w:t> </w:t>
      </w:r>
      <w:r>
        <w:rPr/>
        <w:t>31.07.2020</w:t>
      </w:r>
      <w:r>
        <w:rPr>
          <w:spacing w:val="34"/>
        </w:rPr>
        <w:t> </w:t>
      </w:r>
      <w:r>
        <w:rPr/>
        <w:t>№</w:t>
      </w:r>
      <w:r>
        <w:rPr>
          <w:spacing w:val="34"/>
        </w:rPr>
        <w:t> </w:t>
      </w:r>
      <w:r>
        <w:rPr/>
        <w:t>248-ФЗ).</w:t>
      </w:r>
    </w:p>
    <w:p>
      <w:pPr>
        <w:pStyle w:val="BodyText"/>
        <w:spacing w:after="0" w:line="304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before="5"/>
        <w:ind w:left="0"/>
        <w:rPr>
          <w:sz w:val="12"/>
        </w:rPr>
      </w:pPr>
    </w:p>
    <w:p>
      <w:pPr>
        <w:spacing w:line="240" w:lineRule="auto"/>
        <w:ind w:left="48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6275" cy="666750"/>
            <wp:effectExtent l="0" t="0" r="0" b="0"/>
            <wp:docPr id="169" name="Image 1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9" name="Image 169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9328">
                <wp:simplePos x="0" y="0"/>
                <wp:positionH relativeFrom="page">
                  <wp:posOffset>723899</wp:posOffset>
                </wp:positionH>
                <wp:positionV relativeFrom="paragraph">
                  <wp:posOffset>-762020</wp:posOffset>
                </wp:positionV>
                <wp:extent cx="19050" cy="1609725"/>
                <wp:effectExtent l="0" t="0" r="0" b="0"/>
                <wp:wrapNone/>
                <wp:docPr id="170" name="Graphic 1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0" name="Graphic 170"/>
                      <wps:cNvSpPr/>
                      <wps:spPr>
                        <a:xfrm>
                          <a:off x="0" y="0"/>
                          <a:ext cx="19050" cy="160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609725">
                              <a:moveTo>
                                <a:pt x="19049" y="1609724"/>
                              </a:moveTo>
                              <a:lnTo>
                                <a:pt x="0" y="16097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609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60.001625pt;width:1.5pt;height:126.74999pt;mso-position-horizontal-relative:page;mso-position-vertical-relative:paragraph;z-index:15779328" id="docshape10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Важно</w:t>
      </w:r>
    </w:p>
    <w:p>
      <w:pPr>
        <w:pStyle w:val="BodyText"/>
        <w:spacing w:line="295" w:lineRule="auto" w:before="209"/>
        <w:ind w:left="486" w:right="943"/>
      </w:pPr>
      <w:r>
        <w:rPr/>
        <w:t>Перечень индикаторов риска для трудовых проверок Минтруд утвердил в приказе от 30.11.2021 № 838н</w:t>
      </w: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BodyText"/>
        <w:spacing w:line="304" w:lineRule="auto"/>
        <w:ind w:right="176"/>
      </w:pPr>
      <w:r>
        <w:rPr>
          <w:b/>
        </w:rPr>
        <w:t>Отсутствие спецоценки </w:t>
      </w:r>
      <w:r>
        <w:rPr/>
        <w:t>инспектор выявит, когда сверит сведения ФГИС СОУТ с выписками</w:t>
      </w:r>
      <w:r>
        <w:rPr>
          <w:spacing w:val="40"/>
        </w:rPr>
        <w:t> </w:t>
      </w:r>
      <w:r>
        <w:rPr/>
        <w:t>из</w:t>
      </w:r>
      <w:r>
        <w:rPr>
          <w:spacing w:val="26"/>
        </w:rPr>
        <w:t> </w:t>
      </w:r>
      <w:r>
        <w:rPr/>
        <w:t>ЕГРЮЛ</w:t>
      </w:r>
      <w:r>
        <w:rPr>
          <w:spacing w:val="26"/>
        </w:rPr>
        <w:t> </w:t>
      </w:r>
      <w:r>
        <w:rPr/>
        <w:t>и</w:t>
      </w:r>
      <w:r>
        <w:rPr>
          <w:spacing w:val="26"/>
        </w:rPr>
        <w:t> </w:t>
      </w:r>
      <w:r>
        <w:rPr/>
        <w:t>ЕГРИП.</w:t>
      </w:r>
      <w:r>
        <w:rPr>
          <w:spacing w:val="26"/>
        </w:rPr>
        <w:t> </w:t>
      </w:r>
      <w:r>
        <w:rPr/>
        <w:t>Проверка</w:t>
      </w:r>
      <w:r>
        <w:rPr>
          <w:spacing w:val="26"/>
        </w:rPr>
        <w:t> </w:t>
      </w:r>
      <w:r>
        <w:rPr/>
        <w:t>предстоит</w:t>
      </w:r>
      <w:r>
        <w:rPr>
          <w:spacing w:val="26"/>
        </w:rPr>
        <w:t> </w:t>
      </w:r>
      <w:r>
        <w:rPr/>
        <w:t>организациям</w:t>
      </w:r>
      <w:r>
        <w:rPr>
          <w:spacing w:val="26"/>
        </w:rPr>
        <w:t> </w:t>
      </w:r>
      <w:r>
        <w:rPr/>
        <w:t>и</w:t>
      </w:r>
      <w:r>
        <w:rPr>
          <w:spacing w:val="26"/>
        </w:rPr>
        <w:t> </w:t>
      </w:r>
      <w:r>
        <w:rPr/>
        <w:t>ИП,</w:t>
      </w:r>
      <w:r>
        <w:rPr>
          <w:spacing w:val="26"/>
        </w:rPr>
        <w:t> </w:t>
      </w:r>
      <w:r>
        <w:rPr/>
        <w:t>которые</w:t>
      </w:r>
      <w:r>
        <w:rPr>
          <w:spacing w:val="26"/>
        </w:rPr>
        <w:t> </w:t>
      </w:r>
      <w:r>
        <w:rPr/>
        <w:t>работают</w:t>
      </w:r>
      <w:r>
        <w:rPr>
          <w:spacing w:val="26"/>
        </w:rPr>
        <w:t> </w:t>
      </w:r>
      <w:r>
        <w:rPr/>
        <w:t>дольше</w:t>
      </w:r>
      <w:r>
        <w:rPr>
          <w:spacing w:val="26"/>
        </w:rPr>
        <w:t> </w:t>
      </w:r>
      <w:r>
        <w:rPr/>
        <w:t>года и</w:t>
      </w:r>
      <w:r>
        <w:rPr>
          <w:spacing w:val="29"/>
        </w:rPr>
        <w:t> </w:t>
      </w:r>
      <w:r>
        <w:rPr/>
        <w:t>страхуют</w:t>
      </w:r>
      <w:r>
        <w:rPr>
          <w:spacing w:val="29"/>
        </w:rPr>
        <w:t> </w:t>
      </w:r>
      <w:r>
        <w:rPr/>
        <w:t>более</w:t>
      </w:r>
      <w:r>
        <w:rPr>
          <w:spacing w:val="29"/>
        </w:rPr>
        <w:t> </w:t>
      </w:r>
      <w:r>
        <w:rPr/>
        <w:t>50</w:t>
      </w:r>
      <w:r>
        <w:rPr>
          <w:spacing w:val="29"/>
        </w:rPr>
        <w:t> </w:t>
      </w:r>
      <w:r>
        <w:rPr/>
        <w:t>сотрудников,</w:t>
      </w:r>
      <w:r>
        <w:rPr>
          <w:spacing w:val="29"/>
        </w:rPr>
        <w:t> </w:t>
      </w:r>
      <w:r>
        <w:rPr/>
        <w:t>но</w:t>
      </w:r>
      <w:r>
        <w:rPr>
          <w:spacing w:val="29"/>
        </w:rPr>
        <w:t> </w:t>
      </w:r>
      <w:r>
        <w:rPr/>
        <w:t>не</w:t>
      </w:r>
      <w:r>
        <w:rPr>
          <w:spacing w:val="29"/>
        </w:rPr>
        <w:t> </w:t>
      </w:r>
      <w:r>
        <w:rPr/>
        <w:t>провели</w:t>
      </w:r>
      <w:r>
        <w:rPr>
          <w:spacing w:val="29"/>
        </w:rPr>
        <w:t> </w:t>
      </w:r>
      <w:r>
        <w:rPr/>
        <w:t>плановую</w:t>
      </w:r>
      <w:r>
        <w:rPr>
          <w:spacing w:val="29"/>
        </w:rPr>
        <w:t> </w:t>
      </w:r>
      <w:r>
        <w:rPr/>
        <w:t>СОУТ</w:t>
      </w:r>
      <w:r>
        <w:rPr>
          <w:spacing w:val="29"/>
        </w:rPr>
        <w:t> </w:t>
      </w:r>
      <w:r>
        <w:rPr/>
        <w:t>и</w:t>
      </w:r>
      <w:r>
        <w:rPr>
          <w:spacing w:val="29"/>
        </w:rPr>
        <w:t> </w:t>
      </w:r>
      <w:r>
        <w:rPr/>
        <w:t>не</w:t>
      </w:r>
      <w:r>
        <w:rPr>
          <w:spacing w:val="29"/>
        </w:rPr>
        <w:t> </w:t>
      </w:r>
      <w:r>
        <w:rPr/>
        <w:t>подгрузили</w:t>
      </w:r>
      <w:r>
        <w:rPr>
          <w:spacing w:val="29"/>
        </w:rPr>
        <w:t> </w:t>
      </w:r>
      <w:r>
        <w:rPr/>
        <w:t>отчет</w:t>
      </w:r>
    </w:p>
    <w:p>
      <w:pPr>
        <w:pStyle w:val="BodyText"/>
        <w:spacing w:line="312" w:lineRule="auto"/>
        <w:ind w:right="136"/>
      </w:pPr>
      <w:r>
        <w:rPr/>
        <w:t>в</w:t>
      </w:r>
      <w:r>
        <w:rPr>
          <w:spacing w:val="16"/>
        </w:rPr>
        <w:t> </w:t>
      </w:r>
      <w:r>
        <w:rPr/>
        <w:t>систему.</w:t>
      </w:r>
      <w:r>
        <w:rPr>
          <w:spacing w:val="16"/>
        </w:rPr>
        <w:t> </w:t>
      </w:r>
      <w:r>
        <w:rPr/>
        <w:t>Также</w:t>
      </w:r>
      <w:r>
        <w:rPr>
          <w:spacing w:val="16"/>
        </w:rPr>
        <w:t> </w:t>
      </w:r>
      <w:r>
        <w:rPr/>
        <w:t>под</w:t>
      </w:r>
      <w:r>
        <w:rPr>
          <w:spacing w:val="16"/>
        </w:rPr>
        <w:t> </w:t>
      </w:r>
      <w:r>
        <w:rPr/>
        <w:t>индикатор</w:t>
      </w:r>
      <w:r>
        <w:rPr>
          <w:spacing w:val="16"/>
        </w:rPr>
        <w:t> </w:t>
      </w:r>
      <w:r>
        <w:rPr/>
        <w:t>риска</w:t>
      </w:r>
      <w:r>
        <w:rPr>
          <w:spacing w:val="16"/>
        </w:rPr>
        <w:t> </w:t>
      </w:r>
      <w:r>
        <w:rPr/>
        <w:t>подпадают</w:t>
      </w:r>
      <w:r>
        <w:rPr>
          <w:spacing w:val="16"/>
        </w:rPr>
        <w:t> </w:t>
      </w:r>
      <w:r>
        <w:rPr/>
        <w:t>компании</w:t>
      </w:r>
      <w:r>
        <w:rPr>
          <w:spacing w:val="16"/>
        </w:rPr>
        <w:t> </w:t>
      </w:r>
      <w:r>
        <w:rPr/>
        <w:t>с</w:t>
      </w:r>
      <w:r>
        <w:rPr>
          <w:spacing w:val="16"/>
        </w:rPr>
        <w:t> </w:t>
      </w:r>
      <w:r>
        <w:rPr/>
        <w:t>хотя</w:t>
      </w:r>
      <w:r>
        <w:rPr>
          <w:spacing w:val="16"/>
        </w:rPr>
        <w:t> </w:t>
      </w:r>
      <w:r>
        <w:rPr/>
        <w:t>бы</w:t>
      </w:r>
      <w:r>
        <w:rPr>
          <w:spacing w:val="16"/>
        </w:rPr>
        <w:t> </w:t>
      </w:r>
      <w:r>
        <w:rPr/>
        <w:t>одним</w:t>
      </w:r>
      <w:r>
        <w:rPr>
          <w:spacing w:val="16"/>
        </w:rPr>
        <w:t> </w:t>
      </w:r>
      <w:r>
        <w:rPr/>
        <w:t>рабочим</w:t>
      </w:r>
      <w:r>
        <w:rPr>
          <w:spacing w:val="16"/>
        </w:rPr>
        <w:t> </w:t>
      </w:r>
      <w:r>
        <w:rPr/>
        <w:t>местом с</w:t>
      </w:r>
      <w:r>
        <w:rPr>
          <w:spacing w:val="28"/>
        </w:rPr>
        <w:t> </w:t>
      </w:r>
      <w:r>
        <w:rPr/>
        <w:t>вредными</w:t>
      </w:r>
      <w:r>
        <w:rPr>
          <w:spacing w:val="28"/>
        </w:rPr>
        <w:t> </w:t>
      </w:r>
      <w:r>
        <w:rPr/>
        <w:t>условиями</w:t>
      </w:r>
      <w:r>
        <w:rPr>
          <w:spacing w:val="28"/>
        </w:rPr>
        <w:t> </w:t>
      </w:r>
      <w:r>
        <w:rPr/>
        <w:t>труда,</w:t>
      </w:r>
      <w:r>
        <w:rPr>
          <w:spacing w:val="28"/>
        </w:rPr>
        <w:t> </w:t>
      </w:r>
      <w:r>
        <w:rPr/>
        <w:t>если</w:t>
      </w:r>
      <w:r>
        <w:rPr>
          <w:spacing w:val="28"/>
        </w:rPr>
        <w:t> </w:t>
      </w:r>
      <w:r>
        <w:rPr/>
        <w:t>через</w:t>
      </w:r>
      <w:r>
        <w:rPr>
          <w:spacing w:val="28"/>
        </w:rPr>
        <w:t> </w:t>
      </w:r>
      <w:r>
        <w:rPr/>
        <w:t>5</w:t>
      </w:r>
      <w:r>
        <w:rPr>
          <w:spacing w:val="28"/>
        </w:rPr>
        <w:t> </w:t>
      </w:r>
      <w:r>
        <w:rPr/>
        <w:t>лет</w:t>
      </w:r>
      <w:r>
        <w:rPr>
          <w:spacing w:val="28"/>
        </w:rPr>
        <w:t> </w:t>
      </w:r>
      <w:r>
        <w:rPr/>
        <w:t>не</w:t>
      </w:r>
      <w:r>
        <w:rPr>
          <w:spacing w:val="28"/>
        </w:rPr>
        <w:t> </w:t>
      </w:r>
      <w:r>
        <w:rPr/>
        <w:t>предоставили</w:t>
      </w:r>
      <w:r>
        <w:rPr>
          <w:spacing w:val="28"/>
        </w:rPr>
        <w:t> </w:t>
      </w:r>
      <w:r>
        <w:rPr/>
        <w:t>во</w:t>
      </w:r>
      <w:r>
        <w:rPr>
          <w:spacing w:val="28"/>
        </w:rPr>
        <w:t> </w:t>
      </w:r>
      <w:r>
        <w:rPr/>
        <w:t>ФГИС</w:t>
      </w:r>
      <w:r>
        <w:rPr>
          <w:spacing w:val="28"/>
        </w:rPr>
        <w:t> </w:t>
      </w:r>
      <w:r>
        <w:rPr/>
        <w:t>СОУТ</w:t>
      </w:r>
      <w:r>
        <w:rPr>
          <w:spacing w:val="28"/>
        </w:rPr>
        <w:t> </w:t>
      </w:r>
      <w:r>
        <w:rPr/>
        <w:t>отчет.</w:t>
      </w:r>
    </w:p>
    <w:p>
      <w:pPr>
        <w:pStyle w:val="BodyText"/>
        <w:spacing w:line="312" w:lineRule="auto" w:before="125"/>
        <w:ind w:right="353"/>
      </w:pPr>
      <w:r>
        <w:rPr>
          <w:b/>
        </w:rPr>
        <w:t>Нарушение порядка спецоценки </w:t>
      </w:r>
      <w:r>
        <w:rPr/>
        <w:t>платформа фиксирует, когда один эксперт в </w:t>
      </w:r>
      <w:r>
        <w:rPr/>
        <w:t>течение суток</w:t>
      </w:r>
      <w:r>
        <w:rPr>
          <w:spacing w:val="33"/>
        </w:rPr>
        <w:t> </w:t>
      </w:r>
      <w:r>
        <w:rPr/>
        <w:t>провел</w:t>
      </w:r>
      <w:r>
        <w:rPr>
          <w:spacing w:val="33"/>
        </w:rPr>
        <w:t> </w:t>
      </w:r>
      <w:r>
        <w:rPr/>
        <w:t>замеры</w:t>
      </w:r>
      <w:r>
        <w:rPr>
          <w:spacing w:val="33"/>
        </w:rPr>
        <w:t> </w:t>
      </w:r>
      <w:r>
        <w:rPr/>
        <w:t>как</w:t>
      </w:r>
      <w:r>
        <w:rPr>
          <w:spacing w:val="33"/>
        </w:rPr>
        <w:t> </w:t>
      </w:r>
      <w:r>
        <w:rPr/>
        <w:t>минимум</w:t>
      </w:r>
      <w:r>
        <w:rPr>
          <w:spacing w:val="33"/>
        </w:rPr>
        <w:t> </w:t>
      </w:r>
      <w:r>
        <w:rPr/>
        <w:t>в</w:t>
      </w:r>
      <w:r>
        <w:rPr>
          <w:spacing w:val="33"/>
        </w:rPr>
        <w:t> </w:t>
      </w:r>
      <w:r>
        <w:rPr/>
        <w:t>двух</w:t>
      </w:r>
      <w:r>
        <w:rPr>
          <w:spacing w:val="33"/>
        </w:rPr>
        <w:t> </w:t>
      </w:r>
      <w:r>
        <w:rPr/>
        <w:t>компаниях</w:t>
      </w:r>
      <w:r>
        <w:rPr>
          <w:spacing w:val="33"/>
        </w:rPr>
        <w:t> </w:t>
      </w:r>
      <w:r>
        <w:rPr/>
        <w:t>из</w:t>
      </w:r>
      <w:r>
        <w:rPr>
          <w:spacing w:val="33"/>
        </w:rPr>
        <w:t> </w:t>
      </w:r>
      <w:r>
        <w:rPr/>
        <w:t>разных</w:t>
      </w:r>
      <w:r>
        <w:rPr>
          <w:spacing w:val="33"/>
        </w:rPr>
        <w:t> </w:t>
      </w:r>
      <w:r>
        <w:rPr/>
        <w:t>регионов,</w:t>
      </w:r>
      <w:r>
        <w:rPr>
          <w:spacing w:val="33"/>
        </w:rPr>
        <w:t> </w:t>
      </w:r>
      <w:r>
        <w:rPr/>
        <w:t>которые</w:t>
      </w:r>
    </w:p>
    <w:p>
      <w:pPr>
        <w:pStyle w:val="BodyText"/>
        <w:spacing w:line="216" w:lineRule="exact"/>
      </w:pPr>
      <w:r>
        <w:rPr/>
        <w:t>не</w:t>
      </w:r>
      <w:r>
        <w:rPr>
          <w:spacing w:val="11"/>
        </w:rPr>
        <w:t> </w:t>
      </w:r>
      <w:r>
        <w:rPr/>
        <w:t>граничат</w:t>
      </w:r>
      <w:r>
        <w:rPr>
          <w:spacing w:val="11"/>
        </w:rPr>
        <w:t> </w:t>
      </w:r>
      <w:r>
        <w:rPr/>
        <w:t>друг</w:t>
      </w:r>
      <w:r>
        <w:rPr>
          <w:spacing w:val="11"/>
        </w:rPr>
        <w:t> </w:t>
      </w:r>
      <w:r>
        <w:rPr/>
        <w:t>с</w:t>
      </w:r>
      <w:r>
        <w:rPr>
          <w:spacing w:val="11"/>
        </w:rPr>
        <w:t> </w:t>
      </w:r>
      <w:r>
        <w:rPr/>
        <w:t>другом.</w:t>
      </w:r>
      <w:r>
        <w:rPr>
          <w:spacing w:val="11"/>
        </w:rPr>
        <w:t> </w:t>
      </w:r>
      <w:r>
        <w:rPr/>
        <w:t>Если</w:t>
      </w:r>
      <w:r>
        <w:rPr>
          <w:spacing w:val="11"/>
        </w:rPr>
        <w:t> </w:t>
      </w:r>
      <w:r>
        <w:rPr/>
        <w:t>Ф.</w:t>
      </w:r>
      <w:r>
        <w:rPr>
          <w:spacing w:val="11"/>
        </w:rPr>
        <w:t> </w:t>
      </w:r>
      <w:r>
        <w:rPr/>
        <w:t>И.</w:t>
      </w:r>
      <w:r>
        <w:rPr>
          <w:spacing w:val="12"/>
        </w:rPr>
        <w:t> </w:t>
      </w:r>
      <w:r>
        <w:rPr/>
        <w:t>О.</w:t>
      </w:r>
      <w:r>
        <w:rPr>
          <w:spacing w:val="11"/>
        </w:rPr>
        <w:t> </w:t>
      </w:r>
      <w:r>
        <w:rPr/>
        <w:t>эксперта</w:t>
      </w:r>
      <w:r>
        <w:rPr>
          <w:spacing w:val="11"/>
        </w:rPr>
        <w:t> </w:t>
      </w:r>
      <w:r>
        <w:rPr/>
        <w:t>и</w:t>
      </w:r>
      <w:r>
        <w:rPr>
          <w:spacing w:val="11"/>
        </w:rPr>
        <w:t> </w:t>
      </w:r>
      <w:r>
        <w:rPr/>
        <w:t>данные</w:t>
      </w:r>
      <w:r>
        <w:rPr>
          <w:spacing w:val="11"/>
        </w:rPr>
        <w:t> </w:t>
      </w:r>
      <w:r>
        <w:rPr/>
        <w:t>средств</w:t>
      </w:r>
      <w:r>
        <w:rPr>
          <w:spacing w:val="11"/>
        </w:rPr>
        <w:t> </w:t>
      </w:r>
      <w:r>
        <w:rPr/>
        <w:t>измерений</w:t>
      </w:r>
      <w:r>
        <w:rPr>
          <w:spacing w:val="11"/>
        </w:rPr>
        <w:t> </w:t>
      </w:r>
      <w:r>
        <w:rPr>
          <w:spacing w:val="-2"/>
        </w:rPr>
        <w:t>совпадают</w:t>
      </w:r>
    </w:p>
    <w:p>
      <w:pPr>
        <w:pStyle w:val="BodyText"/>
        <w:spacing w:line="295" w:lineRule="auto" w:before="69"/>
      </w:pPr>
      <w:r>
        <w:rPr/>
        <w:t>и это не первый случай за полгода, инспектор назначит внеплановую проверку, по итогам</w:t>
      </w:r>
      <w:r>
        <w:rPr>
          <w:spacing w:val="40"/>
        </w:rPr>
        <w:t> </w:t>
      </w:r>
      <w:r>
        <w:rPr/>
        <w:t>которой результаты СОУТ могут признать недействительными.</w:t>
      </w:r>
    </w:p>
    <w:p>
      <w:pPr>
        <w:pStyle w:val="Heading3"/>
        <w:spacing w:before="196"/>
      </w:pPr>
      <w:r>
        <w:rPr/>
        <w:t>Какие еще ошибки видит </w:t>
      </w:r>
      <w:r>
        <w:rPr>
          <w:spacing w:val="-5"/>
        </w:rPr>
        <w:t>ГИТ</w:t>
      </w:r>
    </w:p>
    <w:p>
      <w:pPr>
        <w:pStyle w:val="BodyText"/>
        <w:spacing w:line="295" w:lineRule="auto" w:before="209"/>
        <w:ind w:right="375"/>
      </w:pPr>
      <w:r>
        <w:rPr/>
        <w:t>Кроме индикаторов риска ФГИС СОУТ уведомляет ГИТ и о других ошибках в отчете: нет нужных</w:t>
      </w:r>
      <w:r>
        <w:rPr>
          <w:spacing w:val="15"/>
        </w:rPr>
        <w:t> </w:t>
      </w:r>
      <w:r>
        <w:rPr/>
        <w:t>протоколов,</w:t>
      </w:r>
      <w:r>
        <w:rPr>
          <w:spacing w:val="16"/>
        </w:rPr>
        <w:t> </w:t>
      </w:r>
      <w:r>
        <w:rPr/>
        <w:t>не</w:t>
      </w:r>
      <w:r>
        <w:rPr>
          <w:spacing w:val="16"/>
        </w:rPr>
        <w:t> </w:t>
      </w:r>
      <w:r>
        <w:rPr/>
        <w:t>установили</w:t>
      </w:r>
      <w:r>
        <w:rPr>
          <w:spacing w:val="15"/>
        </w:rPr>
        <w:t> </w:t>
      </w:r>
      <w:r>
        <w:rPr/>
        <w:t>гарантии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компенсации</w:t>
      </w:r>
      <w:r>
        <w:rPr>
          <w:spacing w:val="16"/>
        </w:rPr>
        <w:t> </w:t>
      </w:r>
      <w:r>
        <w:rPr/>
        <w:t>для</w:t>
      </w:r>
      <w:r>
        <w:rPr>
          <w:spacing w:val="15"/>
        </w:rPr>
        <w:t> </w:t>
      </w:r>
      <w:r>
        <w:rPr/>
        <w:t>вредников,</w:t>
      </w:r>
      <w:r>
        <w:rPr>
          <w:spacing w:val="16"/>
        </w:rPr>
        <w:t> </w:t>
      </w:r>
      <w:r>
        <w:rPr/>
        <w:t>не</w:t>
      </w:r>
      <w:r>
        <w:rPr>
          <w:spacing w:val="16"/>
        </w:rPr>
        <w:t> </w:t>
      </w:r>
      <w:r>
        <w:rPr>
          <w:spacing w:val="-2"/>
        </w:rPr>
        <w:t>провели</w:t>
      </w:r>
    </w:p>
    <w:p>
      <w:pPr>
        <w:pStyle w:val="BodyText"/>
        <w:spacing w:line="295" w:lineRule="auto" w:before="17"/>
        <w:ind w:right="430"/>
      </w:pPr>
      <w:r>
        <w:rPr/>
        <w:t>измерения на 20 процентах аналогичных рабочих мест и др. (рисунок 4). Такие ошибки —</w:t>
      </w:r>
      <w:r>
        <w:rPr>
          <w:spacing w:val="40"/>
        </w:rPr>
        <w:t> </w:t>
      </w:r>
      <w:r>
        <w:rPr/>
        <w:t>не</w:t>
      </w:r>
      <w:r>
        <w:rPr>
          <w:spacing w:val="34"/>
        </w:rPr>
        <w:t> </w:t>
      </w:r>
      <w:r>
        <w:rPr/>
        <w:t>повод</w:t>
      </w:r>
      <w:r>
        <w:rPr>
          <w:spacing w:val="34"/>
        </w:rPr>
        <w:t> </w:t>
      </w:r>
      <w:r>
        <w:rPr/>
        <w:t>в</w:t>
      </w:r>
      <w:r>
        <w:rPr>
          <w:spacing w:val="34"/>
        </w:rPr>
        <w:t> </w:t>
      </w:r>
      <w:r>
        <w:rPr/>
        <w:t>кратчайшие</w:t>
      </w:r>
      <w:r>
        <w:rPr>
          <w:spacing w:val="34"/>
        </w:rPr>
        <w:t> </w:t>
      </w:r>
      <w:r>
        <w:rPr/>
        <w:t>сроки</w:t>
      </w:r>
      <w:r>
        <w:rPr>
          <w:spacing w:val="34"/>
        </w:rPr>
        <w:t> </w:t>
      </w:r>
      <w:r>
        <w:rPr/>
        <w:t>проверить</w:t>
      </w:r>
      <w:r>
        <w:rPr>
          <w:spacing w:val="34"/>
        </w:rPr>
        <w:t> </w:t>
      </w:r>
      <w:r>
        <w:rPr/>
        <w:t>компанию,</w:t>
      </w:r>
      <w:r>
        <w:rPr>
          <w:spacing w:val="34"/>
        </w:rPr>
        <w:t> </w:t>
      </w:r>
      <w:r>
        <w:rPr/>
        <w:t>но</w:t>
      </w:r>
      <w:r>
        <w:rPr>
          <w:spacing w:val="34"/>
        </w:rPr>
        <w:t> </w:t>
      </w:r>
      <w:r>
        <w:rPr/>
        <w:t>их</w:t>
      </w:r>
      <w:r>
        <w:rPr>
          <w:spacing w:val="34"/>
        </w:rPr>
        <w:t> </w:t>
      </w:r>
      <w:r>
        <w:rPr/>
        <w:t>лучше</w:t>
      </w:r>
      <w:r>
        <w:rPr>
          <w:spacing w:val="34"/>
        </w:rPr>
        <w:t> </w:t>
      </w:r>
      <w:r>
        <w:rPr/>
        <w:t>исправить.</w:t>
      </w:r>
      <w:r>
        <w:rPr>
          <w:spacing w:val="34"/>
        </w:rPr>
        <w:t> </w:t>
      </w:r>
      <w:r>
        <w:rPr/>
        <w:t>Инспектор</w:t>
      </w:r>
    </w:p>
    <w:p>
      <w:pPr>
        <w:pStyle w:val="BodyText"/>
        <w:spacing w:line="295" w:lineRule="auto" w:before="17"/>
        <w:ind w:right="173"/>
      </w:pPr>
      <w:r>
        <w:rPr/>
        <w:t>вправе назначить госэкспертизу и на основании ее результатов инициировать внеплановую</w:t>
      </w:r>
      <w:r>
        <w:rPr>
          <w:spacing w:val="40"/>
        </w:rPr>
        <w:t> </w:t>
      </w:r>
      <w:r>
        <w:rPr>
          <w:spacing w:val="-2"/>
        </w:rPr>
        <w:t>проверку.</w:t>
      </w:r>
    </w:p>
    <w:p>
      <w:pPr>
        <w:spacing w:before="71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Рисунок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4.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Какие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ошибки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инспектор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ГИТ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видит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во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ФГИС</w:t>
      </w:r>
      <w:r>
        <w:rPr>
          <w:b/>
          <w:spacing w:val="14"/>
          <w:sz w:val="19"/>
        </w:rPr>
        <w:t> </w:t>
      </w:r>
      <w:r>
        <w:rPr>
          <w:b/>
          <w:spacing w:val="-4"/>
          <w:sz w:val="19"/>
        </w:rPr>
        <w:t>СОУТ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33"/>
        <w:ind w:left="0"/>
        <w:rPr>
          <w:b/>
        </w:rPr>
      </w:pPr>
    </w:p>
    <w:p>
      <w:pPr>
        <w:pStyle w:val="BodyText"/>
        <w:spacing w:line="304" w:lineRule="auto"/>
        <w:ind w:right="375"/>
      </w:pPr>
      <w:r>
        <w:rPr/>
        <w:t>Нашли ошибку во ФГИС СОУТ — сразу уведомьте организацию, которая проводила спецоценку. Если ошибка техническая, например, эксперты опечатались или забыли </w:t>
      </w:r>
      <w:r>
        <w:rPr/>
        <w:t>внести</w:t>
      </w:r>
      <w:r>
        <w:rPr>
          <w:spacing w:val="40"/>
        </w:rPr>
        <w:t> </w:t>
      </w:r>
      <w:r>
        <w:rPr/>
        <w:t>данные, и при этом прошло не более 10 рабочих дней после выгрузки отчета — документ отзовут и исправят. Если 10-дневный срок истек или ошибка в процедуре — вам могут предложить провести внеплановую спецоценку.</w:t>
      </w:r>
    </w:p>
    <w:p>
      <w:pPr>
        <w:pStyle w:val="BodyText"/>
        <w:spacing w:line="304" w:lineRule="auto" w:before="154"/>
        <w:ind w:right="301"/>
        <w:jc w:val="both"/>
      </w:pPr>
      <w:r>
        <w:rPr/>
        <w:t>Организация, которая проводила спецоценку, может не признать свои ошибки и отказаться их</w:t>
      </w:r>
      <w:r>
        <w:rPr>
          <w:spacing w:val="24"/>
        </w:rPr>
        <w:t> </w:t>
      </w:r>
      <w:r>
        <w:rPr/>
        <w:t>исправлять.</w:t>
      </w:r>
      <w:r>
        <w:rPr>
          <w:spacing w:val="24"/>
        </w:rPr>
        <w:t> </w:t>
      </w:r>
      <w:r>
        <w:rPr/>
        <w:t>В</w:t>
      </w:r>
      <w:r>
        <w:rPr>
          <w:spacing w:val="24"/>
        </w:rPr>
        <w:t> </w:t>
      </w:r>
      <w:r>
        <w:rPr/>
        <w:t>этом</w:t>
      </w:r>
      <w:r>
        <w:rPr>
          <w:spacing w:val="24"/>
        </w:rPr>
        <w:t> </w:t>
      </w:r>
      <w:r>
        <w:rPr/>
        <w:t>случае</w:t>
      </w:r>
      <w:r>
        <w:rPr>
          <w:spacing w:val="24"/>
        </w:rPr>
        <w:t> </w:t>
      </w:r>
      <w:r>
        <w:rPr/>
        <w:t>самостоятельно</w:t>
      </w:r>
      <w:r>
        <w:rPr>
          <w:spacing w:val="24"/>
        </w:rPr>
        <w:t> </w:t>
      </w:r>
      <w:r>
        <w:rPr/>
        <w:t>обратитесь</w:t>
      </w:r>
      <w:r>
        <w:rPr>
          <w:spacing w:val="24"/>
        </w:rPr>
        <w:t> </w:t>
      </w:r>
      <w:r>
        <w:rPr/>
        <w:t>в</w:t>
      </w:r>
      <w:r>
        <w:rPr>
          <w:spacing w:val="24"/>
        </w:rPr>
        <w:t> </w:t>
      </w:r>
      <w:r>
        <w:rPr/>
        <w:t>орган</w:t>
      </w:r>
      <w:r>
        <w:rPr>
          <w:spacing w:val="24"/>
        </w:rPr>
        <w:t> </w:t>
      </w:r>
      <w:r>
        <w:rPr/>
        <w:t>местного</w:t>
      </w:r>
      <w:r>
        <w:rPr>
          <w:spacing w:val="24"/>
        </w:rPr>
        <w:t> </w:t>
      </w:r>
      <w:r>
        <w:rPr/>
        <w:t>самоуправления и</w:t>
      </w:r>
      <w:r>
        <w:rPr>
          <w:spacing w:val="32"/>
        </w:rPr>
        <w:t> </w:t>
      </w:r>
      <w:r>
        <w:rPr/>
        <w:t>направьте</w:t>
      </w:r>
      <w:r>
        <w:rPr>
          <w:spacing w:val="32"/>
        </w:rPr>
        <w:t> </w:t>
      </w:r>
      <w:r>
        <w:rPr/>
        <w:t>результаты</w:t>
      </w:r>
      <w:r>
        <w:rPr>
          <w:spacing w:val="32"/>
        </w:rPr>
        <w:t> </w:t>
      </w:r>
      <w:r>
        <w:rPr/>
        <w:t>СОУТ</w:t>
      </w:r>
      <w:r>
        <w:rPr>
          <w:spacing w:val="32"/>
        </w:rPr>
        <w:t> </w:t>
      </w:r>
      <w:r>
        <w:rPr/>
        <w:t>на</w:t>
      </w:r>
      <w:r>
        <w:rPr>
          <w:spacing w:val="32"/>
        </w:rPr>
        <w:t> </w:t>
      </w:r>
      <w:r>
        <w:rPr/>
        <w:t>госэкспертизу</w:t>
      </w:r>
      <w:r>
        <w:rPr>
          <w:spacing w:val="32"/>
        </w:rPr>
        <w:t> </w:t>
      </w:r>
      <w:r>
        <w:rPr/>
        <w:t>(п.</w:t>
      </w:r>
      <w:r>
        <w:rPr>
          <w:spacing w:val="32"/>
        </w:rPr>
        <w:t> </w:t>
      </w:r>
      <w:r>
        <w:rPr/>
        <w:t>2</w:t>
      </w:r>
      <w:r>
        <w:rPr>
          <w:spacing w:val="32"/>
        </w:rPr>
        <w:t> </w:t>
      </w:r>
      <w:r>
        <w:rPr/>
        <w:t>прил.</w:t>
      </w:r>
      <w:r>
        <w:rPr>
          <w:spacing w:val="32"/>
        </w:rPr>
        <w:t> </w:t>
      </w:r>
      <w:r>
        <w:rPr/>
        <w:t>к</w:t>
      </w:r>
      <w:r>
        <w:rPr>
          <w:spacing w:val="32"/>
        </w:rPr>
        <w:t> </w:t>
      </w:r>
      <w:r>
        <w:rPr/>
        <w:t>приказу</w:t>
      </w:r>
      <w:r>
        <w:rPr>
          <w:spacing w:val="32"/>
        </w:rPr>
        <w:t> </w:t>
      </w:r>
      <w:r>
        <w:rPr/>
        <w:t>Минтруда</w:t>
      </w:r>
    </w:p>
    <w:p>
      <w:pPr>
        <w:pStyle w:val="BodyText"/>
        <w:spacing w:line="304" w:lineRule="auto"/>
        <w:ind w:right="375"/>
      </w:pPr>
      <w:r>
        <w:rPr/>
        <w:t>от 29.10.2021 № 775н). Перечень необходимых для процедуры документов утвердили приказом Минтруда от 28.10.2021 № 765н. После госэкспертизы организуйте внеплановую</w:t>
      </w:r>
      <w:r>
        <w:rPr>
          <w:spacing w:val="40"/>
        </w:rPr>
        <w:t> </w:t>
      </w:r>
      <w:r>
        <w:rPr/>
        <w:t>спецоценку на всех рабочих местах, где выявили нарушения.</w:t>
      </w:r>
    </w:p>
    <w:p>
      <w:pPr>
        <w:pStyle w:val="BodyText"/>
        <w:spacing w:after="0" w:line="304" w:lineRule="auto"/>
        <w:sectPr>
          <w:pgSz w:w="11900" w:h="16840"/>
          <w:pgMar w:top="1120" w:bottom="280" w:left="1133" w:right="992"/>
        </w:sectPr>
      </w:pPr>
    </w:p>
    <w:p>
      <w:pPr>
        <w:pStyle w:val="Heading3"/>
        <w:spacing w:line="295" w:lineRule="auto" w:before="90"/>
        <w:ind w:right="375"/>
      </w:pPr>
      <w:r>
        <w:rPr/>
        <w:t>Алгоритм. Как исправить уникальный номер </w:t>
      </w:r>
      <w:r>
        <w:rPr/>
        <w:t>рабочего </w:t>
      </w:r>
      <w:r>
        <w:rPr>
          <w:spacing w:val="-2"/>
        </w:rPr>
        <w:t>места</w:t>
      </w:r>
    </w:p>
    <w:p>
      <w:pPr>
        <w:pStyle w:val="BodyText"/>
        <w:ind w:left="0"/>
      </w:pPr>
    </w:p>
    <w:p>
      <w:pPr>
        <w:pStyle w:val="BodyText"/>
        <w:spacing w:before="122"/>
        <w:ind w:left="0"/>
      </w:pPr>
    </w:p>
    <w:p>
      <w:pPr>
        <w:spacing w:before="1"/>
        <w:ind w:left="6" w:right="0" w:firstLine="0"/>
        <w:jc w:val="left"/>
        <w:rPr>
          <w:sz w:val="19"/>
        </w:rPr>
      </w:pPr>
      <w:r>
        <w:rPr/>
        <w:drawing>
          <wp:inline distT="0" distB="0" distL="0" distR="0">
            <wp:extent cx="285749" cy="285749"/>
            <wp:effectExtent l="0" t="0" r="0" b="0"/>
            <wp:docPr id="171" name="Image 1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1" name="Image 171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19"/>
        </w:rPr>
        <w:t>Скачать:</w:t>
      </w:r>
      <w:r>
        <w:rPr>
          <w:b/>
          <w:spacing w:val="26"/>
          <w:sz w:val="19"/>
        </w:rPr>
        <w:t> </w:t>
      </w:r>
      <w:hyperlink r:id="rId161">
        <w:r>
          <w:rPr>
            <w:sz w:val="19"/>
          </w:rPr>
          <w:t>Алгоритм</w:t>
        </w:r>
      </w:hyperlink>
    </w:p>
    <w:p>
      <w:pPr>
        <w:pStyle w:val="BodyText"/>
        <w:spacing w:before="54"/>
      </w:pPr>
      <w:r>
        <w:rPr/>
        <w:t>Если</w:t>
      </w:r>
      <w:r>
        <w:rPr>
          <w:spacing w:val="15"/>
        </w:rPr>
        <w:t> </w:t>
      </w:r>
      <w:r>
        <w:rPr/>
        <w:t>алгоритм</w:t>
      </w:r>
      <w:r>
        <w:rPr>
          <w:spacing w:val="16"/>
        </w:rPr>
        <w:t> </w:t>
      </w:r>
      <w:r>
        <w:rPr/>
        <w:t>не</w:t>
      </w:r>
      <w:r>
        <w:rPr>
          <w:spacing w:val="16"/>
        </w:rPr>
        <w:t> </w:t>
      </w:r>
      <w:r>
        <w:rPr/>
        <w:t>отображается,</w:t>
      </w:r>
      <w:r>
        <w:rPr>
          <w:spacing w:val="15"/>
        </w:rPr>
        <w:t> </w:t>
      </w:r>
      <w:r>
        <w:rPr/>
        <w:t>обновите</w:t>
      </w:r>
      <w:r>
        <w:rPr>
          <w:spacing w:val="16"/>
        </w:rPr>
        <w:t> </w:t>
      </w:r>
      <w:r>
        <w:rPr/>
        <w:t>страницу</w:t>
      </w:r>
      <w:r>
        <w:rPr>
          <w:spacing w:val="16"/>
        </w:rPr>
        <w:t> </w:t>
      </w:r>
      <w:r>
        <w:rPr/>
        <w:t>—</w:t>
      </w:r>
      <w:r>
        <w:rPr>
          <w:spacing w:val="15"/>
        </w:rPr>
        <w:t> </w:t>
      </w:r>
      <w:r>
        <w:rPr/>
        <w:t>нажмите</w:t>
      </w:r>
      <w:r>
        <w:rPr>
          <w:spacing w:val="16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spacing w:before="226"/>
        <w:ind w:left="0"/>
      </w:pPr>
    </w:p>
    <w:p>
      <w:pPr>
        <w:spacing w:before="0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СПЕЦИАЛЬНАЯ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ОЦЕНКА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УСЛОВИЙ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ТРУДА</w:t>
      </w:r>
    </w:p>
    <w:p>
      <w:pPr>
        <w:spacing w:before="82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ВНЕПЛАНОВАЯ </w:t>
      </w:r>
      <w:r>
        <w:rPr>
          <w:color w:val="2D2E2E"/>
          <w:spacing w:val="-2"/>
          <w:sz w:val="24"/>
        </w:rPr>
        <w:t>СПЕЦОЦЕНКА</w:t>
      </w:r>
    </w:p>
    <w:p>
      <w:pPr>
        <w:pStyle w:val="Heading1"/>
        <w:spacing w:line="538" w:lineRule="exact" w:before="86"/>
      </w:pPr>
      <w:r>
        <w:rPr/>
        <w:t>Пять</w:t>
      </w:r>
      <w:r>
        <w:rPr>
          <w:spacing w:val="-12"/>
        </w:rPr>
        <w:t> </w:t>
      </w:r>
      <w:r>
        <w:rPr/>
        <w:t>ответов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популярные</w:t>
      </w:r>
      <w:r>
        <w:rPr>
          <w:spacing w:val="-9"/>
        </w:rPr>
        <w:t> </w:t>
      </w:r>
      <w:r>
        <w:rPr>
          <w:spacing w:val="-2"/>
        </w:rPr>
        <w:t>вопросы</w:t>
      </w:r>
    </w:p>
    <w:p>
      <w:pPr>
        <w:spacing w:line="228" w:lineRule="auto" w:before="9"/>
        <w:ind w:left="6" w:right="0" w:firstLine="0"/>
        <w:jc w:val="left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mc:AlternateContent>
          <mc:Choice Requires="wps">
            <w:drawing>
              <wp:anchor distT="0" distB="0" distL="0" distR="0" allowOverlap="1" layoutInCell="1" locked="0" behindDoc="0" simplePos="0" relativeHeight="15779840">
                <wp:simplePos x="0" y="0"/>
                <wp:positionH relativeFrom="page">
                  <wp:posOffset>723899</wp:posOffset>
                </wp:positionH>
                <wp:positionV relativeFrom="paragraph">
                  <wp:posOffset>771673</wp:posOffset>
                </wp:positionV>
                <wp:extent cx="9525" cy="314325"/>
                <wp:effectExtent l="0" t="0" r="0" b="0"/>
                <wp:wrapNone/>
                <wp:docPr id="172" name="Graphic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Graphic 172"/>
                      <wps:cNvSpPr/>
                      <wps:spPr>
                        <a:xfrm>
                          <a:off x="0" y="0"/>
                          <a:ext cx="9525" cy="314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314325">
                              <a:moveTo>
                                <a:pt x="9524" y="314324"/>
                              </a:moveTo>
                              <a:lnTo>
                                <a:pt x="0" y="314324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3143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0.761707pt;width:.75pt;height:24.749998pt;mso-position-horizontal-relative:page;mso-position-vertical-relative:paragraph;z-index:15779840" id="docshape108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48"/>
        </w:rPr>
        <w:t>о</w:t>
      </w:r>
      <w:r>
        <w:rPr>
          <w:rFonts w:ascii="Times New Roman" w:hAnsi="Times New Roman"/>
          <w:spacing w:val="-28"/>
          <w:sz w:val="48"/>
        </w:rPr>
        <w:t> </w:t>
      </w:r>
      <w:r>
        <w:rPr>
          <w:rFonts w:ascii="Times New Roman" w:hAnsi="Times New Roman"/>
          <w:sz w:val="48"/>
        </w:rPr>
        <w:t>внеплановой</w:t>
      </w:r>
      <w:r>
        <w:rPr>
          <w:rFonts w:ascii="Times New Roman" w:hAnsi="Times New Roman"/>
          <w:spacing w:val="-28"/>
          <w:sz w:val="48"/>
        </w:rPr>
        <w:t> </w:t>
      </w:r>
      <w:r>
        <w:rPr>
          <w:rFonts w:ascii="Times New Roman" w:hAnsi="Times New Roman"/>
          <w:sz w:val="48"/>
        </w:rPr>
        <w:t>СОУТ,</w:t>
      </w:r>
      <w:r>
        <w:rPr>
          <w:rFonts w:ascii="Times New Roman" w:hAnsi="Times New Roman"/>
          <w:spacing w:val="-28"/>
          <w:sz w:val="48"/>
        </w:rPr>
        <w:t> </w:t>
      </w:r>
      <w:r>
        <w:rPr>
          <w:rFonts w:ascii="Times New Roman" w:hAnsi="Times New Roman"/>
          <w:sz w:val="48"/>
        </w:rPr>
        <w:t>чтобы</w:t>
      </w:r>
      <w:r>
        <w:rPr>
          <w:rFonts w:ascii="Times New Roman" w:hAnsi="Times New Roman"/>
          <w:spacing w:val="-28"/>
          <w:sz w:val="48"/>
        </w:rPr>
        <w:t> </w:t>
      </w:r>
      <w:r>
        <w:rPr>
          <w:rFonts w:ascii="Times New Roman" w:hAnsi="Times New Roman"/>
          <w:sz w:val="48"/>
        </w:rPr>
        <w:t>не</w:t>
      </w:r>
      <w:r>
        <w:rPr>
          <w:rFonts w:ascii="Times New Roman" w:hAnsi="Times New Roman"/>
          <w:spacing w:val="-28"/>
          <w:sz w:val="48"/>
        </w:rPr>
        <w:t> </w:t>
      </w:r>
      <w:r>
        <w:rPr>
          <w:rFonts w:ascii="Times New Roman" w:hAnsi="Times New Roman"/>
          <w:sz w:val="48"/>
        </w:rPr>
        <w:t>проводить лишнюю процедуру</w:t>
      </w:r>
    </w:p>
    <w:p>
      <w:pPr>
        <w:spacing w:before="396"/>
        <w:ind w:left="156" w:right="0" w:firstLine="0"/>
        <w:jc w:val="left"/>
        <w:rPr>
          <w:sz w:val="15"/>
        </w:rPr>
      </w:pPr>
      <w:r>
        <w:rPr>
          <w:sz w:val="15"/>
        </w:rPr>
        <w:t>Любовь ГРУЗДЕВА, заместитель начальника отдела, главный государственный инспектор труда в ЦМТ </w:t>
      </w:r>
      <w:r>
        <w:rPr>
          <w:spacing w:val="-5"/>
          <w:sz w:val="15"/>
        </w:rPr>
        <w:t>ГИТ</w:t>
      </w:r>
    </w:p>
    <w:p>
      <w:pPr>
        <w:pStyle w:val="BodyText"/>
        <w:spacing w:before="60"/>
        <w:ind w:left="0"/>
        <w:rPr>
          <w:sz w:val="15"/>
        </w:rPr>
      </w:pPr>
    </w:p>
    <w:p>
      <w:pPr>
        <w:spacing w:before="1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В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статье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инспектор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ГИТ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ответил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на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популярные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вопросы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о</w:t>
      </w:r>
      <w:r>
        <w:rPr>
          <w:b/>
          <w:spacing w:val="14"/>
          <w:sz w:val="19"/>
        </w:rPr>
        <w:t> </w:t>
      </w:r>
      <w:r>
        <w:rPr>
          <w:b/>
          <w:spacing w:val="-2"/>
          <w:sz w:val="19"/>
        </w:rPr>
        <w:t>внеплановой</w:t>
      </w:r>
    </w:p>
    <w:p>
      <w:pPr>
        <w:spacing w:line="312" w:lineRule="auto" w:before="54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спецоценке. Узнаете, в каких случаях ее можно не проводить и как это оформить.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Также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разберетесь,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нужно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ли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редактировать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предыдущие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отчеты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во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ФГИС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СОУТ.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77"/>
        <w:ind w:left="0"/>
        <w:rPr>
          <w:b/>
        </w:rPr>
      </w:pPr>
    </w:p>
    <w:p>
      <w:pPr>
        <w:pStyle w:val="Heading3"/>
        <w:spacing w:line="295" w:lineRule="auto"/>
      </w:pPr>
      <w:r>
        <w:rPr/>
        <w:t>Будет ли нарушением не проводить внеплановую спецоценку, если должность работника </w:t>
      </w:r>
      <w:r>
        <w:rPr/>
        <w:t>переименовали</w:t>
      </w:r>
    </w:p>
    <w:p>
      <w:pPr>
        <w:pStyle w:val="BodyText"/>
        <w:spacing w:line="304" w:lineRule="auto" w:before="124"/>
        <w:ind w:right="462"/>
      </w:pPr>
      <w:r>
        <w:rPr/>
        <w:t>Проводить внеплановую СОУТ не обязательно, если переименовали должность </w:t>
      </w:r>
      <w:r>
        <w:rPr/>
        <w:t>работника, но технология работ, состав сырья и материалов не изменились. Чтобы при проверке подтвердить законность отсутствия процедуры, нужно оформить решение</w:t>
      </w:r>
    </w:p>
    <w:p>
      <w:pPr>
        <w:pStyle w:val="BodyText"/>
        <w:spacing w:line="295" w:lineRule="auto" w:before="5"/>
      </w:pPr>
      <w:r>
        <w:rPr/>
        <w:t>(ч. 3 ст. 17 Федерального закона от 28.12.2013 № 426-ФЗ, далее — Закон № 426-ФЗ). Его</w:t>
      </w:r>
      <w:r>
        <w:rPr>
          <w:spacing w:val="40"/>
        </w:rPr>
        <w:t> </w:t>
      </w:r>
      <w:r>
        <w:rPr/>
        <w:t>принимает</w:t>
      </w:r>
      <w:r>
        <w:rPr>
          <w:spacing w:val="40"/>
        </w:rPr>
        <w:t> </w:t>
      </w:r>
      <w:r>
        <w:rPr/>
        <w:t>комиссия,</w:t>
      </w:r>
      <w:r>
        <w:rPr>
          <w:spacing w:val="40"/>
        </w:rPr>
        <w:t> </w:t>
      </w:r>
      <w:r>
        <w:rPr/>
        <w:t>которую</w:t>
      </w:r>
      <w:r>
        <w:rPr>
          <w:spacing w:val="40"/>
        </w:rPr>
        <w:t> </w:t>
      </w:r>
      <w:r>
        <w:rPr/>
        <w:t>работодатель</w:t>
      </w:r>
      <w:r>
        <w:rPr>
          <w:spacing w:val="40"/>
        </w:rPr>
        <w:t> </w:t>
      </w:r>
      <w:r>
        <w:rPr/>
        <w:t>назначил</w:t>
      </w:r>
      <w:r>
        <w:rPr>
          <w:spacing w:val="40"/>
        </w:rPr>
        <w:t> </w:t>
      </w:r>
      <w:r>
        <w:rPr/>
        <w:t>приказом.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протоколе</w:t>
      </w:r>
      <w:r>
        <w:rPr>
          <w:spacing w:val="40"/>
        </w:rPr>
        <w:t> </w:t>
      </w:r>
      <w:r>
        <w:rPr/>
        <w:t>заседания</w:t>
      </w:r>
    </w:p>
    <w:p>
      <w:pPr>
        <w:pStyle w:val="BodyText"/>
        <w:spacing w:line="295" w:lineRule="auto" w:before="17"/>
      </w:pPr>
      <w:r>
        <w:rPr/>
        <w:t>комиссии нужно указать причину, по которой решили не проводить СОУТ вне плана, а также</w:t>
      </w:r>
      <w:r>
        <w:rPr>
          <w:spacing w:val="40"/>
        </w:rPr>
        <w:t> </w:t>
      </w:r>
      <w:r>
        <w:rPr/>
        <w:t>описать,</w:t>
      </w:r>
      <w:r>
        <w:rPr>
          <w:spacing w:val="38"/>
        </w:rPr>
        <w:t> </w:t>
      </w:r>
      <w:r>
        <w:rPr/>
        <w:t>что</w:t>
      </w:r>
      <w:r>
        <w:rPr>
          <w:spacing w:val="38"/>
        </w:rPr>
        <w:t> </w:t>
      </w:r>
      <w:r>
        <w:rPr/>
        <w:t>установили</w:t>
      </w:r>
      <w:r>
        <w:rPr>
          <w:spacing w:val="38"/>
        </w:rPr>
        <w:t> </w:t>
      </w:r>
      <w:r>
        <w:rPr/>
        <w:t>и</w:t>
      </w:r>
      <w:r>
        <w:rPr>
          <w:spacing w:val="38"/>
        </w:rPr>
        <w:t> </w:t>
      </w:r>
      <w:r>
        <w:rPr/>
        <w:t>какие</w:t>
      </w:r>
      <w:r>
        <w:rPr>
          <w:spacing w:val="38"/>
        </w:rPr>
        <w:t> </w:t>
      </w:r>
      <w:r>
        <w:rPr/>
        <w:t>выводы</w:t>
      </w:r>
      <w:r>
        <w:rPr>
          <w:spacing w:val="38"/>
        </w:rPr>
        <w:t> </w:t>
      </w:r>
      <w:r>
        <w:rPr/>
        <w:t>сделали.</w:t>
      </w:r>
      <w:r>
        <w:rPr>
          <w:spacing w:val="38"/>
        </w:rPr>
        <w:t> </w:t>
      </w:r>
      <w:r>
        <w:rPr/>
        <w:t>Для</w:t>
      </w:r>
      <w:r>
        <w:rPr>
          <w:spacing w:val="38"/>
        </w:rPr>
        <w:t> </w:t>
      </w:r>
      <w:r>
        <w:rPr/>
        <w:t>удобства</w:t>
      </w:r>
      <w:r>
        <w:rPr>
          <w:spacing w:val="38"/>
        </w:rPr>
        <w:t> </w:t>
      </w:r>
      <w:r>
        <w:rPr/>
        <w:t>используйте</w:t>
      </w:r>
      <w:r>
        <w:rPr>
          <w:spacing w:val="38"/>
        </w:rPr>
        <w:t> </w:t>
      </w:r>
      <w:hyperlink w:history="true" w:anchor="1">
        <w:r>
          <w:rPr/>
          <w:t>образцы</w:t>
        </w:r>
      </w:hyperlink>
      <w:r>
        <w:rPr/>
        <w:t>.</w:t>
      </w:r>
    </w:p>
    <w:p>
      <w:pPr>
        <w:pStyle w:val="Heading3"/>
        <w:spacing w:line="295" w:lineRule="auto" w:before="196"/>
        <w:ind w:right="173"/>
      </w:pPr>
      <w:r>
        <w:rPr/>
        <w:t>Нужна ли внеплановая СОУТ при изменении </w:t>
      </w:r>
      <w:r>
        <w:rPr/>
        <w:t>количества штатных единиц по одной должности</w:t>
      </w:r>
    </w:p>
    <w:p>
      <w:pPr>
        <w:pStyle w:val="BodyText"/>
        <w:spacing w:line="307" w:lineRule="auto" w:before="124"/>
        <w:ind w:right="375"/>
      </w:pPr>
      <w:r>
        <w:rPr/>
        <w:t>Решение о проведении внеплановой спецоценки после изменения количества штатных единиц по одной должности зависит от того, увеличилось оно или уменьшилось. Если была</w:t>
      </w:r>
      <w:r>
        <w:rPr>
          <w:spacing w:val="40"/>
        </w:rPr>
        <w:t> </w:t>
      </w:r>
      <w:r>
        <w:rPr/>
        <w:t>одна штатная единица, а стало две, обязательно провести СОУТ на вновь организованном</w:t>
      </w:r>
      <w:r>
        <w:rPr>
          <w:spacing w:val="40"/>
        </w:rPr>
        <w:t> </w:t>
      </w:r>
      <w:r>
        <w:rPr/>
        <w:t>рабочем</w:t>
      </w:r>
      <w:r>
        <w:rPr>
          <w:spacing w:val="37"/>
        </w:rPr>
        <w:t> </w:t>
      </w:r>
      <w:r>
        <w:rPr/>
        <w:t>месте.</w:t>
      </w:r>
      <w:r>
        <w:rPr>
          <w:spacing w:val="37"/>
        </w:rPr>
        <w:t> </w:t>
      </w:r>
      <w:r>
        <w:rPr/>
        <w:t>Когда</w:t>
      </w:r>
      <w:r>
        <w:rPr>
          <w:spacing w:val="37"/>
        </w:rPr>
        <w:t> </w:t>
      </w:r>
      <w:r>
        <w:rPr/>
        <w:t>количество</w:t>
      </w:r>
      <w:r>
        <w:rPr>
          <w:spacing w:val="37"/>
        </w:rPr>
        <w:t> </w:t>
      </w:r>
      <w:r>
        <w:rPr/>
        <w:t>штатных</w:t>
      </w:r>
      <w:r>
        <w:rPr>
          <w:spacing w:val="37"/>
        </w:rPr>
        <w:t> </w:t>
      </w:r>
      <w:r>
        <w:rPr/>
        <w:t>единиц</w:t>
      </w:r>
      <w:r>
        <w:rPr>
          <w:spacing w:val="37"/>
        </w:rPr>
        <w:t> </w:t>
      </w:r>
      <w:r>
        <w:rPr/>
        <w:t>сократили,</w:t>
      </w:r>
      <w:r>
        <w:rPr>
          <w:spacing w:val="37"/>
        </w:rPr>
        <w:t> </w:t>
      </w:r>
      <w:r>
        <w:rPr/>
        <w:t>например,</w:t>
      </w:r>
      <w:r>
        <w:rPr>
          <w:spacing w:val="37"/>
        </w:rPr>
        <w:t> </w:t>
      </w:r>
      <w:r>
        <w:rPr/>
        <w:t>их</w:t>
      </w:r>
      <w:r>
        <w:rPr>
          <w:spacing w:val="37"/>
        </w:rPr>
        <w:t> </w:t>
      </w:r>
      <w:r>
        <w:rPr/>
        <w:t>было</w:t>
      </w:r>
      <w:r>
        <w:rPr>
          <w:spacing w:val="37"/>
        </w:rPr>
        <w:t> </w:t>
      </w:r>
      <w:r>
        <w:rPr/>
        <w:t>две,</w:t>
      </w:r>
    </w:p>
    <w:p>
      <w:pPr>
        <w:pStyle w:val="BodyText"/>
        <w:spacing w:line="219" w:lineRule="exact"/>
      </w:pPr>
      <w:r>
        <w:rPr/>
        <w:t>а</w:t>
      </w:r>
      <w:r>
        <w:rPr>
          <w:spacing w:val="13"/>
        </w:rPr>
        <w:t> </w:t>
      </w:r>
      <w:r>
        <w:rPr/>
        <w:t>стало</w:t>
      </w:r>
      <w:r>
        <w:rPr>
          <w:spacing w:val="13"/>
        </w:rPr>
        <w:t> </w:t>
      </w:r>
      <w:r>
        <w:rPr/>
        <w:t>0,5,</w:t>
      </w:r>
      <w:r>
        <w:rPr>
          <w:spacing w:val="14"/>
        </w:rPr>
        <w:t> </w:t>
      </w:r>
      <w:r>
        <w:rPr/>
        <w:t>внеплановая</w:t>
      </w:r>
      <w:r>
        <w:rPr>
          <w:spacing w:val="13"/>
        </w:rPr>
        <w:t> </w:t>
      </w:r>
      <w:r>
        <w:rPr/>
        <w:t>спецоценка</w:t>
      </w:r>
      <w:r>
        <w:rPr>
          <w:spacing w:val="13"/>
        </w:rPr>
        <w:t> </w:t>
      </w:r>
      <w:r>
        <w:rPr/>
        <w:t>не</w:t>
      </w:r>
      <w:r>
        <w:rPr>
          <w:spacing w:val="14"/>
        </w:rPr>
        <w:t> </w:t>
      </w:r>
      <w:r>
        <w:rPr>
          <w:spacing w:val="-2"/>
        </w:rPr>
        <w:t>нужна.</w:t>
      </w:r>
    </w:p>
    <w:p>
      <w:pPr>
        <w:pStyle w:val="BodyText"/>
        <w:spacing w:after="0" w:line="219" w:lineRule="exact"/>
        <w:sectPr>
          <w:pgSz w:w="11900" w:h="16840"/>
          <w:pgMar w:top="1080" w:bottom="280" w:left="1133" w:right="992"/>
        </w:sectPr>
      </w:pPr>
    </w:p>
    <w:p>
      <w:pPr>
        <w:pStyle w:val="Heading4"/>
        <w:spacing w:before="18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0864">
                <wp:simplePos x="0" y="0"/>
                <wp:positionH relativeFrom="page">
                  <wp:posOffset>723899</wp:posOffset>
                </wp:positionH>
                <wp:positionV relativeFrom="paragraph">
                  <wp:posOffset>994</wp:posOffset>
                </wp:positionV>
                <wp:extent cx="19050" cy="885825"/>
                <wp:effectExtent l="0" t="0" r="0" b="0"/>
                <wp:wrapNone/>
                <wp:docPr id="173" name="Graphic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Graphic 173"/>
                      <wps:cNvSpPr/>
                      <wps:spPr>
                        <a:xfrm>
                          <a:off x="0" y="0"/>
                          <a:ext cx="19050" cy="885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885825">
                              <a:moveTo>
                                <a:pt x="19049" y="885824"/>
                              </a:moveTo>
                              <a:lnTo>
                                <a:pt x="0" y="8858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8858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78336pt;width:1.5pt;height:69.749994pt;mso-position-horizontal-relative:page;mso-position-vertical-relative:paragraph;z-index:15780864" id="docshape10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Статья в </w:t>
      </w:r>
      <w:r>
        <w:rPr>
          <w:spacing w:val="-4"/>
        </w:rPr>
        <w:t>тему</w:t>
      </w:r>
    </w:p>
    <w:p>
      <w:pPr>
        <w:pStyle w:val="BodyText"/>
        <w:spacing w:line="312" w:lineRule="auto" w:before="209"/>
        <w:ind w:left="486" w:right="1238"/>
      </w:pPr>
      <w:hyperlink r:id="rId162">
        <w:r>
          <w:rPr/>
          <w:t>Ошибки при повторной или внеплановой спецоценке, которые не </w:t>
        </w:r>
        <w:r>
          <w:rPr/>
          <w:t>замечают</w:t>
        </w:r>
      </w:hyperlink>
      <w:r>
        <w:rPr/>
        <w:t> </w:t>
      </w:r>
      <w:hyperlink r:id="rId162">
        <w:r>
          <w:rPr/>
          <w:t>комиссии, но выявит инспектор ГИТ</w:t>
        </w:r>
      </w:hyperlink>
    </w:p>
    <w:p>
      <w:pPr>
        <w:pStyle w:val="BodyText"/>
        <w:ind w:left="0"/>
      </w:pPr>
    </w:p>
    <w:p>
      <w:pPr>
        <w:pStyle w:val="BodyText"/>
        <w:spacing w:before="2"/>
        <w:ind w:left="0"/>
      </w:pPr>
    </w:p>
    <w:p>
      <w:pPr>
        <w:pStyle w:val="Heading3"/>
        <w:spacing w:line="295" w:lineRule="auto"/>
      </w:pPr>
      <w:r>
        <w:rPr/>
        <w:t>Проводить ли внеплановую СОУТ, если на </w:t>
      </w:r>
      <w:r>
        <w:rPr/>
        <w:t>должность приняли еще одного работника</w:t>
      </w:r>
    </w:p>
    <w:p>
      <w:pPr>
        <w:pStyle w:val="BodyText"/>
        <w:spacing w:line="312" w:lineRule="auto" w:before="124"/>
      </w:pPr>
      <w:r>
        <w:rPr/>
        <w:t>Если приняли нового работника на должность, на которой уже проведена спецоценка, организовывать</w:t>
      </w:r>
      <w:r>
        <w:rPr>
          <w:spacing w:val="40"/>
        </w:rPr>
        <w:t> </w:t>
      </w:r>
      <w:r>
        <w:rPr/>
        <w:t>внеплановую</w:t>
      </w:r>
      <w:r>
        <w:rPr>
          <w:spacing w:val="40"/>
        </w:rPr>
        <w:t> </w:t>
      </w:r>
      <w:r>
        <w:rPr/>
        <w:t>процедуру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нужно.</w:t>
      </w:r>
      <w:r>
        <w:rPr>
          <w:spacing w:val="40"/>
        </w:rPr>
        <w:t> </w:t>
      </w:r>
      <w:r>
        <w:rPr/>
        <w:t>Достаточно</w:t>
      </w:r>
      <w:r>
        <w:rPr>
          <w:spacing w:val="40"/>
        </w:rPr>
        <w:t> </w:t>
      </w:r>
      <w:r>
        <w:rPr/>
        <w:t>ознакомить</w:t>
      </w:r>
      <w:r>
        <w:rPr>
          <w:spacing w:val="40"/>
        </w:rPr>
        <w:t> </w:t>
      </w:r>
      <w:r>
        <w:rPr/>
        <w:t>его</w:t>
      </w:r>
    </w:p>
    <w:p>
      <w:pPr>
        <w:pStyle w:val="BodyText"/>
        <w:spacing w:line="216" w:lineRule="exact"/>
      </w:pPr>
      <w:r>
        <w:rPr/>
        <w:t>с</w:t>
      </w:r>
      <w:r>
        <w:rPr>
          <w:spacing w:val="12"/>
        </w:rPr>
        <w:t> </w:t>
      </w:r>
      <w:r>
        <w:rPr/>
        <w:t>действующей</w:t>
      </w:r>
      <w:r>
        <w:rPr>
          <w:spacing w:val="13"/>
        </w:rPr>
        <w:t> </w:t>
      </w:r>
      <w:r>
        <w:rPr/>
        <w:t>картой</w:t>
      </w:r>
      <w:r>
        <w:rPr>
          <w:spacing w:val="13"/>
        </w:rPr>
        <w:t> </w:t>
      </w:r>
      <w:r>
        <w:rPr/>
        <w:t>СОУТ.</w:t>
      </w:r>
      <w:r>
        <w:rPr>
          <w:spacing w:val="13"/>
        </w:rPr>
        <w:t> </w:t>
      </w:r>
      <w:r>
        <w:rPr/>
        <w:t>Вносить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нее</w:t>
      </w:r>
      <w:r>
        <w:rPr>
          <w:spacing w:val="13"/>
        </w:rPr>
        <w:t> </w:t>
      </w:r>
      <w:r>
        <w:rPr/>
        <w:t>СНИЛС</w:t>
      </w:r>
      <w:r>
        <w:rPr>
          <w:spacing w:val="13"/>
        </w:rPr>
        <w:t> </w:t>
      </w:r>
      <w:r>
        <w:rPr/>
        <w:t>нового</w:t>
      </w:r>
      <w:r>
        <w:rPr>
          <w:spacing w:val="13"/>
        </w:rPr>
        <w:t> </w:t>
      </w:r>
      <w:r>
        <w:rPr/>
        <w:t>работника</w:t>
      </w:r>
      <w:r>
        <w:rPr>
          <w:spacing w:val="13"/>
        </w:rPr>
        <w:t> </w:t>
      </w:r>
      <w:r>
        <w:rPr/>
        <w:t>не</w:t>
      </w:r>
      <w:r>
        <w:rPr>
          <w:spacing w:val="13"/>
        </w:rPr>
        <w:t> </w:t>
      </w:r>
      <w:r>
        <w:rPr>
          <w:spacing w:val="-2"/>
        </w:rPr>
        <w:t>требуется</w:t>
      </w:r>
    </w:p>
    <w:p>
      <w:pPr>
        <w:pStyle w:val="BodyText"/>
        <w:spacing w:line="295" w:lineRule="auto" w:before="69"/>
        <w:ind w:right="375"/>
      </w:pPr>
      <w:r>
        <w:rPr/>
        <w:t>(подп.</w:t>
      </w:r>
      <w:r>
        <w:rPr>
          <w:spacing w:val="15"/>
        </w:rPr>
        <w:t> </w:t>
      </w:r>
      <w:r>
        <w:rPr/>
        <w:t>8</w:t>
      </w:r>
      <w:r>
        <w:rPr>
          <w:spacing w:val="15"/>
        </w:rPr>
        <w:t> </w:t>
      </w:r>
      <w:r>
        <w:rPr/>
        <w:t>п.</w:t>
      </w:r>
      <w:r>
        <w:rPr>
          <w:spacing w:val="15"/>
        </w:rPr>
        <w:t> </w:t>
      </w:r>
      <w:r>
        <w:rPr/>
        <w:t>5</w:t>
      </w:r>
      <w:r>
        <w:rPr>
          <w:spacing w:val="15"/>
        </w:rPr>
        <w:t> </w:t>
      </w:r>
      <w:r>
        <w:rPr/>
        <w:t>Инструкции</w:t>
      </w:r>
      <w:r>
        <w:rPr>
          <w:spacing w:val="15"/>
        </w:rPr>
        <w:t> </w:t>
      </w:r>
      <w:r>
        <w:rPr/>
        <w:t>по</w:t>
      </w:r>
      <w:r>
        <w:rPr>
          <w:spacing w:val="15"/>
        </w:rPr>
        <w:t> </w:t>
      </w:r>
      <w:r>
        <w:rPr/>
        <w:t>заполнению</w:t>
      </w:r>
      <w:r>
        <w:rPr>
          <w:spacing w:val="15"/>
        </w:rPr>
        <w:t> </w:t>
      </w:r>
      <w:r>
        <w:rPr/>
        <w:t>формы</w:t>
      </w:r>
      <w:r>
        <w:rPr>
          <w:spacing w:val="15"/>
        </w:rPr>
        <w:t> </w:t>
      </w:r>
      <w:r>
        <w:rPr/>
        <w:t>отчета</w:t>
      </w:r>
      <w:r>
        <w:rPr>
          <w:spacing w:val="15"/>
        </w:rPr>
        <w:t> </w:t>
      </w:r>
      <w:r>
        <w:rPr/>
        <w:t>о</w:t>
      </w:r>
      <w:r>
        <w:rPr>
          <w:spacing w:val="15"/>
        </w:rPr>
        <w:t> </w:t>
      </w:r>
      <w:r>
        <w:rPr/>
        <w:t>проведении</w:t>
      </w:r>
      <w:r>
        <w:rPr>
          <w:spacing w:val="15"/>
        </w:rPr>
        <w:t> </w:t>
      </w:r>
      <w:r>
        <w:rPr/>
        <w:t>СОУТ</w:t>
      </w:r>
      <w:r>
        <w:rPr>
          <w:spacing w:val="15"/>
        </w:rPr>
        <w:t> </w:t>
      </w:r>
      <w:r>
        <w:rPr/>
        <w:t>из</w:t>
      </w:r>
      <w:r>
        <w:rPr>
          <w:spacing w:val="15"/>
        </w:rPr>
        <w:t> </w:t>
      </w:r>
      <w:r>
        <w:rPr/>
        <w:t>приложения 4 к приказу Минтруда от 21.11.2023 № 817н).</w:t>
      </w:r>
    </w:p>
    <w:p>
      <w:pPr>
        <w:pStyle w:val="BodyText"/>
        <w:spacing w:before="2"/>
        <w:ind w:left="0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39552">
                <wp:simplePos x="0" y="0"/>
                <wp:positionH relativeFrom="page">
                  <wp:posOffset>723900</wp:posOffset>
                </wp:positionH>
                <wp:positionV relativeFrom="paragraph">
                  <wp:posOffset>93967</wp:posOffset>
                </wp:positionV>
                <wp:extent cx="6119495" cy="1323975"/>
                <wp:effectExtent l="0" t="0" r="0" b="0"/>
                <wp:wrapTopAndBottom/>
                <wp:docPr id="174" name="Group 1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4" name="Group 174"/>
                      <wpg:cNvGrpSpPr/>
                      <wpg:grpSpPr>
                        <a:xfrm>
                          <a:off x="0" y="0"/>
                          <a:ext cx="6119495" cy="1323975"/>
                          <a:chExt cx="6119495" cy="1323975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0" y="5"/>
                            <a:ext cx="6119495" cy="132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323975">
                                <a:moveTo>
                                  <a:pt x="9525" y="1155890"/>
                                </a:moveTo>
                                <a:lnTo>
                                  <a:pt x="0" y="1155890"/>
                                </a:lnTo>
                                <a:lnTo>
                                  <a:pt x="0" y="1184465"/>
                                </a:lnTo>
                                <a:lnTo>
                                  <a:pt x="9525" y="1184465"/>
                                </a:lnTo>
                                <a:lnTo>
                                  <a:pt x="9525" y="1155890"/>
                                </a:lnTo>
                                <a:close/>
                              </a:path>
                              <a:path w="6119495" h="1323975">
                                <a:moveTo>
                                  <a:pt x="9525" y="1108189"/>
                                </a:moveTo>
                                <a:lnTo>
                                  <a:pt x="0" y="1108189"/>
                                </a:lnTo>
                                <a:lnTo>
                                  <a:pt x="0" y="1136764"/>
                                </a:lnTo>
                                <a:lnTo>
                                  <a:pt x="9525" y="1136764"/>
                                </a:lnTo>
                                <a:lnTo>
                                  <a:pt x="9525" y="1108189"/>
                                </a:lnTo>
                                <a:close/>
                              </a:path>
                              <a:path w="6119495" h="1323975">
                                <a:moveTo>
                                  <a:pt x="9525" y="1060526"/>
                                </a:moveTo>
                                <a:lnTo>
                                  <a:pt x="0" y="1060526"/>
                                </a:lnTo>
                                <a:lnTo>
                                  <a:pt x="0" y="1089101"/>
                                </a:lnTo>
                                <a:lnTo>
                                  <a:pt x="9525" y="1089101"/>
                                </a:lnTo>
                                <a:lnTo>
                                  <a:pt x="9525" y="1060526"/>
                                </a:lnTo>
                                <a:close/>
                              </a:path>
                              <a:path w="6119495" h="1323975">
                                <a:moveTo>
                                  <a:pt x="9525" y="1012825"/>
                                </a:moveTo>
                                <a:lnTo>
                                  <a:pt x="0" y="1012825"/>
                                </a:lnTo>
                                <a:lnTo>
                                  <a:pt x="0" y="1041400"/>
                                </a:lnTo>
                                <a:lnTo>
                                  <a:pt x="9525" y="1041400"/>
                                </a:lnTo>
                                <a:lnTo>
                                  <a:pt x="9525" y="1012825"/>
                                </a:lnTo>
                                <a:close/>
                              </a:path>
                              <a:path w="6119495" h="1323975">
                                <a:moveTo>
                                  <a:pt x="9525" y="965123"/>
                                </a:moveTo>
                                <a:lnTo>
                                  <a:pt x="0" y="965123"/>
                                </a:lnTo>
                                <a:lnTo>
                                  <a:pt x="0" y="993698"/>
                                </a:lnTo>
                                <a:lnTo>
                                  <a:pt x="9525" y="993698"/>
                                </a:lnTo>
                                <a:lnTo>
                                  <a:pt x="9525" y="965123"/>
                                </a:lnTo>
                                <a:close/>
                              </a:path>
                              <a:path w="6119495" h="1323975">
                                <a:moveTo>
                                  <a:pt x="9525" y="917422"/>
                                </a:moveTo>
                                <a:lnTo>
                                  <a:pt x="0" y="917422"/>
                                </a:lnTo>
                                <a:lnTo>
                                  <a:pt x="0" y="945997"/>
                                </a:lnTo>
                                <a:lnTo>
                                  <a:pt x="9525" y="945997"/>
                                </a:lnTo>
                                <a:lnTo>
                                  <a:pt x="9525" y="917422"/>
                                </a:lnTo>
                                <a:close/>
                              </a:path>
                              <a:path w="6119495" h="1323975">
                                <a:moveTo>
                                  <a:pt x="9525" y="869759"/>
                                </a:moveTo>
                                <a:lnTo>
                                  <a:pt x="0" y="869759"/>
                                </a:lnTo>
                                <a:lnTo>
                                  <a:pt x="0" y="898334"/>
                                </a:lnTo>
                                <a:lnTo>
                                  <a:pt x="9525" y="898334"/>
                                </a:lnTo>
                                <a:lnTo>
                                  <a:pt x="9525" y="869759"/>
                                </a:lnTo>
                                <a:close/>
                              </a:path>
                              <a:path w="6119495" h="1323975">
                                <a:moveTo>
                                  <a:pt x="9525" y="822071"/>
                                </a:moveTo>
                                <a:lnTo>
                                  <a:pt x="0" y="822071"/>
                                </a:lnTo>
                                <a:lnTo>
                                  <a:pt x="0" y="850646"/>
                                </a:lnTo>
                                <a:lnTo>
                                  <a:pt x="9525" y="850646"/>
                                </a:lnTo>
                                <a:lnTo>
                                  <a:pt x="9525" y="822071"/>
                                </a:lnTo>
                                <a:close/>
                              </a:path>
                              <a:path w="6119495" h="1323975">
                                <a:moveTo>
                                  <a:pt x="9525" y="774407"/>
                                </a:moveTo>
                                <a:lnTo>
                                  <a:pt x="0" y="774407"/>
                                </a:lnTo>
                                <a:lnTo>
                                  <a:pt x="0" y="802982"/>
                                </a:lnTo>
                                <a:lnTo>
                                  <a:pt x="9525" y="802982"/>
                                </a:lnTo>
                                <a:lnTo>
                                  <a:pt x="9525" y="774407"/>
                                </a:lnTo>
                                <a:close/>
                              </a:path>
                              <a:path w="6119495" h="1323975">
                                <a:moveTo>
                                  <a:pt x="9525" y="726706"/>
                                </a:moveTo>
                                <a:lnTo>
                                  <a:pt x="0" y="726706"/>
                                </a:lnTo>
                                <a:lnTo>
                                  <a:pt x="0" y="755281"/>
                                </a:lnTo>
                                <a:lnTo>
                                  <a:pt x="9525" y="755281"/>
                                </a:lnTo>
                                <a:lnTo>
                                  <a:pt x="9525" y="726706"/>
                                </a:lnTo>
                                <a:close/>
                              </a:path>
                              <a:path w="6119495" h="1323975">
                                <a:moveTo>
                                  <a:pt x="9525" y="679005"/>
                                </a:moveTo>
                                <a:lnTo>
                                  <a:pt x="0" y="679005"/>
                                </a:lnTo>
                                <a:lnTo>
                                  <a:pt x="0" y="707580"/>
                                </a:lnTo>
                                <a:lnTo>
                                  <a:pt x="9525" y="707580"/>
                                </a:lnTo>
                                <a:lnTo>
                                  <a:pt x="9525" y="679005"/>
                                </a:lnTo>
                                <a:close/>
                              </a:path>
                              <a:path w="6119495" h="1323975">
                                <a:moveTo>
                                  <a:pt x="9525" y="631342"/>
                                </a:moveTo>
                                <a:lnTo>
                                  <a:pt x="0" y="631342"/>
                                </a:lnTo>
                                <a:lnTo>
                                  <a:pt x="0" y="659917"/>
                                </a:lnTo>
                                <a:lnTo>
                                  <a:pt x="9525" y="659917"/>
                                </a:lnTo>
                                <a:lnTo>
                                  <a:pt x="9525" y="631342"/>
                                </a:lnTo>
                                <a:close/>
                              </a:path>
                              <a:path w="6119495" h="1323975">
                                <a:moveTo>
                                  <a:pt x="9525" y="583641"/>
                                </a:moveTo>
                                <a:lnTo>
                                  <a:pt x="0" y="583641"/>
                                </a:lnTo>
                                <a:lnTo>
                                  <a:pt x="0" y="612216"/>
                                </a:lnTo>
                                <a:lnTo>
                                  <a:pt x="9525" y="612216"/>
                                </a:lnTo>
                                <a:lnTo>
                                  <a:pt x="9525" y="583641"/>
                                </a:lnTo>
                                <a:close/>
                              </a:path>
                              <a:path w="6119495" h="1323975">
                                <a:moveTo>
                                  <a:pt x="9525" y="535952"/>
                                </a:moveTo>
                                <a:lnTo>
                                  <a:pt x="0" y="535952"/>
                                </a:lnTo>
                                <a:lnTo>
                                  <a:pt x="0" y="564527"/>
                                </a:lnTo>
                                <a:lnTo>
                                  <a:pt x="9525" y="564527"/>
                                </a:lnTo>
                                <a:lnTo>
                                  <a:pt x="9525" y="535952"/>
                                </a:lnTo>
                                <a:close/>
                              </a:path>
                              <a:path w="6119495" h="1323975">
                                <a:moveTo>
                                  <a:pt x="9525" y="488289"/>
                                </a:moveTo>
                                <a:lnTo>
                                  <a:pt x="0" y="488289"/>
                                </a:lnTo>
                                <a:lnTo>
                                  <a:pt x="0" y="516864"/>
                                </a:lnTo>
                                <a:lnTo>
                                  <a:pt x="9525" y="516864"/>
                                </a:lnTo>
                                <a:lnTo>
                                  <a:pt x="9525" y="488289"/>
                                </a:lnTo>
                                <a:close/>
                              </a:path>
                              <a:path w="6119495" h="1323975">
                                <a:moveTo>
                                  <a:pt x="9525" y="440588"/>
                                </a:moveTo>
                                <a:lnTo>
                                  <a:pt x="0" y="440588"/>
                                </a:lnTo>
                                <a:lnTo>
                                  <a:pt x="0" y="469163"/>
                                </a:lnTo>
                                <a:lnTo>
                                  <a:pt x="9525" y="469163"/>
                                </a:lnTo>
                                <a:lnTo>
                                  <a:pt x="9525" y="440588"/>
                                </a:lnTo>
                                <a:close/>
                              </a:path>
                              <a:path w="6119495" h="1323975">
                                <a:moveTo>
                                  <a:pt x="9525" y="392887"/>
                                </a:moveTo>
                                <a:lnTo>
                                  <a:pt x="0" y="392887"/>
                                </a:lnTo>
                                <a:lnTo>
                                  <a:pt x="0" y="421462"/>
                                </a:lnTo>
                                <a:lnTo>
                                  <a:pt x="9525" y="421462"/>
                                </a:lnTo>
                                <a:lnTo>
                                  <a:pt x="9525" y="392887"/>
                                </a:lnTo>
                                <a:close/>
                              </a:path>
                              <a:path w="6119495" h="1323975">
                                <a:moveTo>
                                  <a:pt x="9525" y="345224"/>
                                </a:moveTo>
                                <a:lnTo>
                                  <a:pt x="0" y="345224"/>
                                </a:lnTo>
                                <a:lnTo>
                                  <a:pt x="0" y="373799"/>
                                </a:lnTo>
                                <a:lnTo>
                                  <a:pt x="9525" y="373799"/>
                                </a:lnTo>
                                <a:lnTo>
                                  <a:pt x="9525" y="345224"/>
                                </a:lnTo>
                                <a:close/>
                              </a:path>
                              <a:path w="6119495" h="1323975">
                                <a:moveTo>
                                  <a:pt x="9525" y="297522"/>
                                </a:moveTo>
                                <a:lnTo>
                                  <a:pt x="0" y="297522"/>
                                </a:lnTo>
                                <a:lnTo>
                                  <a:pt x="0" y="326097"/>
                                </a:lnTo>
                                <a:lnTo>
                                  <a:pt x="9525" y="326097"/>
                                </a:lnTo>
                                <a:lnTo>
                                  <a:pt x="9525" y="297522"/>
                                </a:lnTo>
                                <a:close/>
                              </a:path>
                              <a:path w="6119495" h="1323975">
                                <a:moveTo>
                                  <a:pt x="9525" y="249821"/>
                                </a:moveTo>
                                <a:lnTo>
                                  <a:pt x="0" y="249821"/>
                                </a:lnTo>
                                <a:lnTo>
                                  <a:pt x="0" y="278396"/>
                                </a:lnTo>
                                <a:lnTo>
                                  <a:pt x="9525" y="278396"/>
                                </a:lnTo>
                                <a:lnTo>
                                  <a:pt x="9525" y="249821"/>
                                </a:lnTo>
                                <a:close/>
                              </a:path>
                              <a:path w="6119495" h="1323975">
                                <a:moveTo>
                                  <a:pt x="9525" y="202171"/>
                                </a:moveTo>
                                <a:lnTo>
                                  <a:pt x="0" y="202171"/>
                                </a:lnTo>
                                <a:lnTo>
                                  <a:pt x="0" y="230746"/>
                                </a:lnTo>
                                <a:lnTo>
                                  <a:pt x="9525" y="230746"/>
                                </a:lnTo>
                                <a:lnTo>
                                  <a:pt x="9525" y="202171"/>
                                </a:lnTo>
                                <a:close/>
                              </a:path>
                              <a:path w="6119495" h="1323975">
                                <a:moveTo>
                                  <a:pt x="9525" y="154470"/>
                                </a:moveTo>
                                <a:lnTo>
                                  <a:pt x="0" y="154470"/>
                                </a:lnTo>
                                <a:lnTo>
                                  <a:pt x="0" y="183045"/>
                                </a:lnTo>
                                <a:lnTo>
                                  <a:pt x="9525" y="183045"/>
                                </a:lnTo>
                                <a:lnTo>
                                  <a:pt x="9525" y="154470"/>
                                </a:lnTo>
                                <a:close/>
                              </a:path>
                              <a:path w="6119495" h="1323975">
                                <a:moveTo>
                                  <a:pt x="9829" y="107746"/>
                                </a:moveTo>
                                <a:lnTo>
                                  <a:pt x="342" y="107137"/>
                                </a:lnTo>
                                <a:lnTo>
                                  <a:pt x="304" y="107746"/>
                                </a:lnTo>
                                <a:lnTo>
                                  <a:pt x="0" y="114300"/>
                                </a:lnTo>
                                <a:lnTo>
                                  <a:pt x="0" y="135343"/>
                                </a:lnTo>
                                <a:lnTo>
                                  <a:pt x="9525" y="135343"/>
                                </a:lnTo>
                                <a:lnTo>
                                  <a:pt x="9525" y="114300"/>
                                </a:lnTo>
                                <a:lnTo>
                                  <a:pt x="9829" y="107746"/>
                                </a:lnTo>
                                <a:close/>
                              </a:path>
                              <a:path w="6119495" h="1323975">
                                <a:moveTo>
                                  <a:pt x="11442" y="1229664"/>
                                </a:moveTo>
                                <a:lnTo>
                                  <a:pt x="10020" y="1220000"/>
                                </a:lnTo>
                                <a:lnTo>
                                  <a:pt x="9525" y="1209675"/>
                                </a:lnTo>
                                <a:lnTo>
                                  <a:pt x="9525" y="1203553"/>
                                </a:lnTo>
                                <a:lnTo>
                                  <a:pt x="0" y="1203553"/>
                                </a:lnTo>
                                <a:lnTo>
                                  <a:pt x="0" y="1209675"/>
                                </a:lnTo>
                                <a:lnTo>
                                  <a:pt x="533" y="1220939"/>
                                </a:lnTo>
                                <a:lnTo>
                                  <a:pt x="2095" y="1231493"/>
                                </a:lnTo>
                                <a:lnTo>
                                  <a:pt x="11442" y="1229664"/>
                                </a:lnTo>
                                <a:close/>
                              </a:path>
                              <a:path w="6119495" h="1323975">
                                <a:moveTo>
                                  <a:pt x="21590" y="65519"/>
                                </a:moveTo>
                                <a:lnTo>
                                  <a:pt x="13157" y="61087"/>
                                </a:lnTo>
                                <a:lnTo>
                                  <a:pt x="8699" y="70561"/>
                                </a:lnTo>
                                <a:lnTo>
                                  <a:pt x="4889" y="81165"/>
                                </a:lnTo>
                                <a:lnTo>
                                  <a:pt x="3086" y="88328"/>
                                </a:lnTo>
                                <a:lnTo>
                                  <a:pt x="12357" y="90487"/>
                                </a:lnTo>
                                <a:lnTo>
                                  <a:pt x="14008" y="83934"/>
                                </a:lnTo>
                                <a:lnTo>
                                  <a:pt x="17487" y="74206"/>
                                </a:lnTo>
                                <a:lnTo>
                                  <a:pt x="21590" y="65519"/>
                                </a:lnTo>
                                <a:close/>
                              </a:path>
                              <a:path w="6119495" h="1323975">
                                <a:moveTo>
                                  <a:pt x="28829" y="1270139"/>
                                </a:moveTo>
                                <a:lnTo>
                                  <a:pt x="27165" y="1267891"/>
                                </a:lnTo>
                                <a:lnTo>
                                  <a:pt x="21907" y="1259116"/>
                                </a:lnTo>
                                <a:lnTo>
                                  <a:pt x="17487" y="1249768"/>
                                </a:lnTo>
                                <a:lnTo>
                                  <a:pt x="16535" y="1247089"/>
                                </a:lnTo>
                                <a:lnTo>
                                  <a:pt x="7645" y="1250505"/>
                                </a:lnTo>
                                <a:lnTo>
                                  <a:pt x="8699" y="1253413"/>
                                </a:lnTo>
                                <a:lnTo>
                                  <a:pt x="13500" y="1263611"/>
                                </a:lnTo>
                                <a:lnTo>
                                  <a:pt x="19240" y="1273187"/>
                                </a:lnTo>
                                <a:lnTo>
                                  <a:pt x="21069" y="1275651"/>
                                </a:lnTo>
                                <a:lnTo>
                                  <a:pt x="28829" y="1270139"/>
                                </a:lnTo>
                                <a:close/>
                              </a:path>
                              <a:path w="6119495" h="1323975">
                                <a:moveTo>
                                  <a:pt x="49860" y="31775"/>
                                </a:moveTo>
                                <a:lnTo>
                                  <a:pt x="44005" y="24282"/>
                                </a:lnTo>
                                <a:lnTo>
                                  <a:pt x="41821" y="25895"/>
                                </a:lnTo>
                                <a:lnTo>
                                  <a:pt x="33477" y="33477"/>
                                </a:lnTo>
                                <a:lnTo>
                                  <a:pt x="25895" y="41821"/>
                                </a:lnTo>
                                <a:lnTo>
                                  <a:pt x="23583" y="44932"/>
                                </a:lnTo>
                                <a:lnTo>
                                  <a:pt x="31153" y="50711"/>
                                </a:lnTo>
                                <a:lnTo>
                                  <a:pt x="33261" y="47866"/>
                                </a:lnTo>
                                <a:lnTo>
                                  <a:pt x="40208" y="40208"/>
                                </a:lnTo>
                                <a:lnTo>
                                  <a:pt x="47853" y="33261"/>
                                </a:lnTo>
                                <a:lnTo>
                                  <a:pt x="49860" y="31775"/>
                                </a:lnTo>
                                <a:close/>
                              </a:path>
                              <a:path w="6119495" h="1323975">
                                <a:moveTo>
                                  <a:pt x="61353" y="1299972"/>
                                </a:moveTo>
                                <a:lnTo>
                                  <a:pt x="56070" y="1296809"/>
                                </a:lnTo>
                                <a:lnTo>
                                  <a:pt x="47853" y="1290701"/>
                                </a:lnTo>
                                <a:lnTo>
                                  <a:pt x="40259" y="1283804"/>
                                </a:lnTo>
                                <a:lnTo>
                                  <a:pt x="33553" y="1290574"/>
                                </a:lnTo>
                                <a:lnTo>
                                  <a:pt x="41821" y="1298079"/>
                                </a:lnTo>
                                <a:lnTo>
                                  <a:pt x="50774" y="1304734"/>
                                </a:lnTo>
                                <a:lnTo>
                                  <a:pt x="56502" y="1308150"/>
                                </a:lnTo>
                                <a:lnTo>
                                  <a:pt x="61353" y="1299972"/>
                                </a:lnTo>
                                <a:close/>
                              </a:path>
                              <a:path w="6119495" h="1323975">
                                <a:moveTo>
                                  <a:pt x="89382" y="12636"/>
                                </a:moveTo>
                                <a:lnTo>
                                  <a:pt x="87160" y="3390"/>
                                </a:lnTo>
                                <a:lnTo>
                                  <a:pt x="81165" y="4889"/>
                                </a:lnTo>
                                <a:lnTo>
                                  <a:pt x="70548" y="8699"/>
                                </a:lnTo>
                                <a:lnTo>
                                  <a:pt x="60363" y="13512"/>
                                </a:lnTo>
                                <a:lnTo>
                                  <a:pt x="60058" y="13690"/>
                                </a:lnTo>
                                <a:lnTo>
                                  <a:pt x="64592" y="22072"/>
                                </a:lnTo>
                                <a:lnTo>
                                  <a:pt x="64858" y="21907"/>
                                </a:lnTo>
                                <a:lnTo>
                                  <a:pt x="74193" y="17500"/>
                                </a:lnTo>
                                <a:lnTo>
                                  <a:pt x="83921" y="14008"/>
                                </a:lnTo>
                                <a:lnTo>
                                  <a:pt x="89382" y="12636"/>
                                </a:lnTo>
                                <a:close/>
                              </a:path>
                              <a:path w="6119495" h="1323975">
                                <a:moveTo>
                                  <a:pt x="102933" y="1313802"/>
                                </a:moveTo>
                                <a:lnTo>
                                  <a:pt x="93853" y="1312456"/>
                                </a:lnTo>
                                <a:lnTo>
                                  <a:pt x="83921" y="1309966"/>
                                </a:lnTo>
                                <a:lnTo>
                                  <a:pt x="77063" y="1307503"/>
                                </a:lnTo>
                                <a:lnTo>
                                  <a:pt x="73647" y="1316380"/>
                                </a:lnTo>
                                <a:lnTo>
                                  <a:pt x="81165" y="1319085"/>
                                </a:lnTo>
                                <a:lnTo>
                                  <a:pt x="91986" y="1321803"/>
                                </a:lnTo>
                                <a:lnTo>
                                  <a:pt x="101942" y="1323263"/>
                                </a:lnTo>
                                <a:lnTo>
                                  <a:pt x="102933" y="1313802"/>
                                </a:lnTo>
                                <a:close/>
                              </a:path>
                              <a:path w="6119495" h="1323975">
                                <a:moveTo>
                                  <a:pt x="142875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05981" y="406"/>
                                </a:lnTo>
                                <a:lnTo>
                                  <a:pt x="106565" y="9893"/>
                                </a:lnTo>
                                <a:lnTo>
                                  <a:pt x="114300" y="9525"/>
                                </a:lnTo>
                                <a:lnTo>
                                  <a:pt x="142875" y="9525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49136" y="1314450"/>
                                </a:moveTo>
                                <a:lnTo>
                                  <a:pt x="120561" y="1314450"/>
                                </a:lnTo>
                                <a:lnTo>
                                  <a:pt x="120561" y="1323975"/>
                                </a:lnTo>
                                <a:lnTo>
                                  <a:pt x="149136" y="1323975"/>
                                </a:lnTo>
                                <a:lnTo>
                                  <a:pt x="149136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90550" y="0"/>
                                </a:moveTo>
                                <a:lnTo>
                                  <a:pt x="161975" y="0"/>
                                </a:lnTo>
                                <a:lnTo>
                                  <a:pt x="161975" y="9525"/>
                                </a:lnTo>
                                <a:lnTo>
                                  <a:pt x="190550" y="9525"/>
                                </a:lnTo>
                                <a:lnTo>
                                  <a:pt x="190550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96824" y="1314450"/>
                                </a:moveTo>
                                <a:lnTo>
                                  <a:pt x="168249" y="1314450"/>
                                </a:lnTo>
                                <a:lnTo>
                                  <a:pt x="168249" y="1323975"/>
                                </a:lnTo>
                                <a:lnTo>
                                  <a:pt x="196824" y="1323975"/>
                                </a:lnTo>
                                <a:lnTo>
                                  <a:pt x="196824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38239" y="0"/>
                                </a:moveTo>
                                <a:lnTo>
                                  <a:pt x="209664" y="0"/>
                                </a:lnTo>
                                <a:lnTo>
                                  <a:pt x="209664" y="9525"/>
                                </a:lnTo>
                                <a:lnTo>
                                  <a:pt x="238239" y="9525"/>
                                </a:lnTo>
                                <a:lnTo>
                                  <a:pt x="238239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44513" y="1314450"/>
                                </a:moveTo>
                                <a:lnTo>
                                  <a:pt x="215938" y="1314450"/>
                                </a:lnTo>
                                <a:lnTo>
                                  <a:pt x="215938" y="1323975"/>
                                </a:lnTo>
                                <a:lnTo>
                                  <a:pt x="244513" y="1323975"/>
                                </a:lnTo>
                                <a:lnTo>
                                  <a:pt x="244513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85927" y="0"/>
                                </a:moveTo>
                                <a:lnTo>
                                  <a:pt x="257352" y="0"/>
                                </a:lnTo>
                                <a:lnTo>
                                  <a:pt x="257352" y="9525"/>
                                </a:lnTo>
                                <a:lnTo>
                                  <a:pt x="285927" y="9525"/>
                                </a:lnTo>
                                <a:lnTo>
                                  <a:pt x="285927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92201" y="1314450"/>
                                </a:moveTo>
                                <a:lnTo>
                                  <a:pt x="263626" y="1314450"/>
                                </a:lnTo>
                                <a:lnTo>
                                  <a:pt x="263626" y="1323975"/>
                                </a:lnTo>
                                <a:lnTo>
                                  <a:pt x="292201" y="1323975"/>
                                </a:lnTo>
                                <a:lnTo>
                                  <a:pt x="292201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33616" y="0"/>
                                </a:moveTo>
                                <a:lnTo>
                                  <a:pt x="305041" y="0"/>
                                </a:lnTo>
                                <a:lnTo>
                                  <a:pt x="305041" y="9525"/>
                                </a:lnTo>
                                <a:lnTo>
                                  <a:pt x="333616" y="9525"/>
                                </a:lnTo>
                                <a:lnTo>
                                  <a:pt x="333616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39890" y="1314450"/>
                                </a:moveTo>
                                <a:lnTo>
                                  <a:pt x="311315" y="1314450"/>
                                </a:lnTo>
                                <a:lnTo>
                                  <a:pt x="311315" y="1323975"/>
                                </a:lnTo>
                                <a:lnTo>
                                  <a:pt x="339890" y="1323975"/>
                                </a:lnTo>
                                <a:lnTo>
                                  <a:pt x="339890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81304" y="0"/>
                                </a:moveTo>
                                <a:lnTo>
                                  <a:pt x="352729" y="0"/>
                                </a:lnTo>
                                <a:lnTo>
                                  <a:pt x="352729" y="9525"/>
                                </a:lnTo>
                                <a:lnTo>
                                  <a:pt x="381304" y="9525"/>
                                </a:lnTo>
                                <a:lnTo>
                                  <a:pt x="381304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87578" y="1314450"/>
                                </a:moveTo>
                                <a:lnTo>
                                  <a:pt x="359003" y="1314450"/>
                                </a:lnTo>
                                <a:lnTo>
                                  <a:pt x="359003" y="1323975"/>
                                </a:lnTo>
                                <a:lnTo>
                                  <a:pt x="387578" y="1323975"/>
                                </a:lnTo>
                                <a:lnTo>
                                  <a:pt x="387578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28993" y="0"/>
                                </a:moveTo>
                                <a:lnTo>
                                  <a:pt x="400418" y="0"/>
                                </a:lnTo>
                                <a:lnTo>
                                  <a:pt x="400418" y="9525"/>
                                </a:lnTo>
                                <a:lnTo>
                                  <a:pt x="428993" y="9525"/>
                                </a:lnTo>
                                <a:lnTo>
                                  <a:pt x="428993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35254" y="1314450"/>
                                </a:moveTo>
                                <a:lnTo>
                                  <a:pt x="406679" y="1314450"/>
                                </a:lnTo>
                                <a:lnTo>
                                  <a:pt x="406679" y="1323975"/>
                                </a:lnTo>
                                <a:lnTo>
                                  <a:pt x="435254" y="1323975"/>
                                </a:lnTo>
                                <a:lnTo>
                                  <a:pt x="435254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76681" y="0"/>
                                </a:moveTo>
                                <a:lnTo>
                                  <a:pt x="448106" y="0"/>
                                </a:lnTo>
                                <a:lnTo>
                                  <a:pt x="448106" y="9525"/>
                                </a:lnTo>
                                <a:lnTo>
                                  <a:pt x="476681" y="9525"/>
                                </a:lnTo>
                                <a:lnTo>
                                  <a:pt x="476681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82942" y="1314450"/>
                                </a:moveTo>
                                <a:lnTo>
                                  <a:pt x="454367" y="1314450"/>
                                </a:lnTo>
                                <a:lnTo>
                                  <a:pt x="454367" y="1323975"/>
                                </a:lnTo>
                                <a:lnTo>
                                  <a:pt x="482942" y="1323975"/>
                                </a:lnTo>
                                <a:lnTo>
                                  <a:pt x="482942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24357" y="0"/>
                                </a:moveTo>
                                <a:lnTo>
                                  <a:pt x="495782" y="0"/>
                                </a:lnTo>
                                <a:lnTo>
                                  <a:pt x="495782" y="9525"/>
                                </a:lnTo>
                                <a:lnTo>
                                  <a:pt x="524357" y="9525"/>
                                </a:lnTo>
                                <a:lnTo>
                                  <a:pt x="524357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30631" y="1314450"/>
                                </a:moveTo>
                                <a:lnTo>
                                  <a:pt x="502056" y="1314450"/>
                                </a:lnTo>
                                <a:lnTo>
                                  <a:pt x="502056" y="1323975"/>
                                </a:lnTo>
                                <a:lnTo>
                                  <a:pt x="530631" y="1323975"/>
                                </a:lnTo>
                                <a:lnTo>
                                  <a:pt x="530631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72046" y="0"/>
                                </a:moveTo>
                                <a:lnTo>
                                  <a:pt x="543471" y="0"/>
                                </a:lnTo>
                                <a:lnTo>
                                  <a:pt x="543471" y="9525"/>
                                </a:lnTo>
                                <a:lnTo>
                                  <a:pt x="572046" y="9525"/>
                                </a:lnTo>
                                <a:lnTo>
                                  <a:pt x="572046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78319" y="1314450"/>
                                </a:moveTo>
                                <a:lnTo>
                                  <a:pt x="549744" y="1314450"/>
                                </a:lnTo>
                                <a:lnTo>
                                  <a:pt x="549744" y="1323975"/>
                                </a:lnTo>
                                <a:lnTo>
                                  <a:pt x="578319" y="1323975"/>
                                </a:lnTo>
                                <a:lnTo>
                                  <a:pt x="578319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619734" y="0"/>
                                </a:moveTo>
                                <a:lnTo>
                                  <a:pt x="591159" y="0"/>
                                </a:lnTo>
                                <a:lnTo>
                                  <a:pt x="591159" y="9525"/>
                                </a:lnTo>
                                <a:lnTo>
                                  <a:pt x="619734" y="9525"/>
                                </a:lnTo>
                                <a:lnTo>
                                  <a:pt x="619734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626008" y="1314450"/>
                                </a:moveTo>
                                <a:lnTo>
                                  <a:pt x="597433" y="1314450"/>
                                </a:lnTo>
                                <a:lnTo>
                                  <a:pt x="597433" y="1323975"/>
                                </a:lnTo>
                                <a:lnTo>
                                  <a:pt x="626008" y="1323975"/>
                                </a:lnTo>
                                <a:lnTo>
                                  <a:pt x="626008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667423" y="0"/>
                                </a:moveTo>
                                <a:lnTo>
                                  <a:pt x="638848" y="0"/>
                                </a:lnTo>
                                <a:lnTo>
                                  <a:pt x="638848" y="9525"/>
                                </a:lnTo>
                                <a:lnTo>
                                  <a:pt x="667423" y="9525"/>
                                </a:lnTo>
                                <a:lnTo>
                                  <a:pt x="667423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673696" y="1314450"/>
                                </a:moveTo>
                                <a:lnTo>
                                  <a:pt x="645121" y="1314450"/>
                                </a:lnTo>
                                <a:lnTo>
                                  <a:pt x="645121" y="1323975"/>
                                </a:lnTo>
                                <a:lnTo>
                                  <a:pt x="673696" y="1323975"/>
                                </a:lnTo>
                                <a:lnTo>
                                  <a:pt x="673696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715111" y="0"/>
                                </a:moveTo>
                                <a:lnTo>
                                  <a:pt x="686536" y="0"/>
                                </a:lnTo>
                                <a:lnTo>
                                  <a:pt x="686536" y="9525"/>
                                </a:lnTo>
                                <a:lnTo>
                                  <a:pt x="715111" y="9525"/>
                                </a:lnTo>
                                <a:lnTo>
                                  <a:pt x="715111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721385" y="1314450"/>
                                </a:moveTo>
                                <a:lnTo>
                                  <a:pt x="692810" y="1314450"/>
                                </a:lnTo>
                                <a:lnTo>
                                  <a:pt x="692810" y="1323975"/>
                                </a:lnTo>
                                <a:lnTo>
                                  <a:pt x="721385" y="1323975"/>
                                </a:lnTo>
                                <a:lnTo>
                                  <a:pt x="721385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762800" y="0"/>
                                </a:moveTo>
                                <a:lnTo>
                                  <a:pt x="734225" y="0"/>
                                </a:lnTo>
                                <a:lnTo>
                                  <a:pt x="734225" y="9525"/>
                                </a:lnTo>
                                <a:lnTo>
                                  <a:pt x="762800" y="9525"/>
                                </a:lnTo>
                                <a:lnTo>
                                  <a:pt x="762800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769073" y="1314450"/>
                                </a:moveTo>
                                <a:lnTo>
                                  <a:pt x="740498" y="1314450"/>
                                </a:lnTo>
                                <a:lnTo>
                                  <a:pt x="740498" y="1323975"/>
                                </a:lnTo>
                                <a:lnTo>
                                  <a:pt x="769073" y="1323975"/>
                                </a:lnTo>
                                <a:lnTo>
                                  <a:pt x="769073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810488" y="0"/>
                                </a:moveTo>
                                <a:lnTo>
                                  <a:pt x="781913" y="0"/>
                                </a:lnTo>
                                <a:lnTo>
                                  <a:pt x="781913" y="9525"/>
                                </a:lnTo>
                                <a:lnTo>
                                  <a:pt x="810488" y="9525"/>
                                </a:lnTo>
                                <a:lnTo>
                                  <a:pt x="810488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816749" y="1314450"/>
                                </a:moveTo>
                                <a:lnTo>
                                  <a:pt x="788174" y="1314450"/>
                                </a:lnTo>
                                <a:lnTo>
                                  <a:pt x="788174" y="1323975"/>
                                </a:lnTo>
                                <a:lnTo>
                                  <a:pt x="816749" y="1323975"/>
                                </a:lnTo>
                                <a:lnTo>
                                  <a:pt x="816749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858177" y="0"/>
                                </a:moveTo>
                                <a:lnTo>
                                  <a:pt x="829602" y="0"/>
                                </a:lnTo>
                                <a:lnTo>
                                  <a:pt x="829602" y="9525"/>
                                </a:lnTo>
                                <a:lnTo>
                                  <a:pt x="858177" y="9525"/>
                                </a:lnTo>
                                <a:lnTo>
                                  <a:pt x="858177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864438" y="1314450"/>
                                </a:moveTo>
                                <a:lnTo>
                                  <a:pt x="835863" y="1314450"/>
                                </a:lnTo>
                                <a:lnTo>
                                  <a:pt x="835863" y="1323975"/>
                                </a:lnTo>
                                <a:lnTo>
                                  <a:pt x="864438" y="1323975"/>
                                </a:lnTo>
                                <a:lnTo>
                                  <a:pt x="864438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905852" y="0"/>
                                </a:moveTo>
                                <a:lnTo>
                                  <a:pt x="877277" y="0"/>
                                </a:lnTo>
                                <a:lnTo>
                                  <a:pt x="877277" y="9525"/>
                                </a:lnTo>
                                <a:lnTo>
                                  <a:pt x="905852" y="9525"/>
                                </a:lnTo>
                                <a:lnTo>
                                  <a:pt x="905852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912126" y="1314450"/>
                                </a:moveTo>
                                <a:lnTo>
                                  <a:pt x="883551" y="1314450"/>
                                </a:lnTo>
                                <a:lnTo>
                                  <a:pt x="883551" y="1323975"/>
                                </a:lnTo>
                                <a:lnTo>
                                  <a:pt x="912126" y="1323975"/>
                                </a:lnTo>
                                <a:lnTo>
                                  <a:pt x="912126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953541" y="0"/>
                                </a:moveTo>
                                <a:lnTo>
                                  <a:pt x="924966" y="0"/>
                                </a:lnTo>
                                <a:lnTo>
                                  <a:pt x="924966" y="9525"/>
                                </a:lnTo>
                                <a:lnTo>
                                  <a:pt x="953541" y="9525"/>
                                </a:lnTo>
                                <a:lnTo>
                                  <a:pt x="953541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959815" y="1314450"/>
                                </a:moveTo>
                                <a:lnTo>
                                  <a:pt x="931240" y="1314450"/>
                                </a:lnTo>
                                <a:lnTo>
                                  <a:pt x="931240" y="1323975"/>
                                </a:lnTo>
                                <a:lnTo>
                                  <a:pt x="959815" y="1323975"/>
                                </a:lnTo>
                                <a:lnTo>
                                  <a:pt x="959815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001229" y="0"/>
                                </a:moveTo>
                                <a:lnTo>
                                  <a:pt x="972654" y="0"/>
                                </a:lnTo>
                                <a:lnTo>
                                  <a:pt x="972654" y="9525"/>
                                </a:lnTo>
                                <a:lnTo>
                                  <a:pt x="1001229" y="9525"/>
                                </a:lnTo>
                                <a:lnTo>
                                  <a:pt x="1001229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007503" y="1314450"/>
                                </a:moveTo>
                                <a:lnTo>
                                  <a:pt x="978928" y="1314450"/>
                                </a:lnTo>
                                <a:lnTo>
                                  <a:pt x="978928" y="1323975"/>
                                </a:lnTo>
                                <a:lnTo>
                                  <a:pt x="1007503" y="1323975"/>
                                </a:lnTo>
                                <a:lnTo>
                                  <a:pt x="1007503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048918" y="0"/>
                                </a:moveTo>
                                <a:lnTo>
                                  <a:pt x="1020343" y="0"/>
                                </a:lnTo>
                                <a:lnTo>
                                  <a:pt x="1020343" y="9525"/>
                                </a:lnTo>
                                <a:lnTo>
                                  <a:pt x="1048918" y="9525"/>
                                </a:lnTo>
                                <a:lnTo>
                                  <a:pt x="1048918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055192" y="1314450"/>
                                </a:moveTo>
                                <a:lnTo>
                                  <a:pt x="1026617" y="1314450"/>
                                </a:lnTo>
                                <a:lnTo>
                                  <a:pt x="1026617" y="1323975"/>
                                </a:lnTo>
                                <a:lnTo>
                                  <a:pt x="1055192" y="1323975"/>
                                </a:lnTo>
                                <a:lnTo>
                                  <a:pt x="1055192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096606" y="0"/>
                                </a:moveTo>
                                <a:lnTo>
                                  <a:pt x="1068031" y="0"/>
                                </a:lnTo>
                                <a:lnTo>
                                  <a:pt x="1068031" y="9525"/>
                                </a:lnTo>
                                <a:lnTo>
                                  <a:pt x="1096606" y="9525"/>
                                </a:lnTo>
                                <a:lnTo>
                                  <a:pt x="1096606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102880" y="1314450"/>
                                </a:moveTo>
                                <a:lnTo>
                                  <a:pt x="1074305" y="1314450"/>
                                </a:lnTo>
                                <a:lnTo>
                                  <a:pt x="1074305" y="1323975"/>
                                </a:lnTo>
                                <a:lnTo>
                                  <a:pt x="1102880" y="1323975"/>
                                </a:lnTo>
                                <a:lnTo>
                                  <a:pt x="1102880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144295" y="0"/>
                                </a:moveTo>
                                <a:lnTo>
                                  <a:pt x="1115720" y="0"/>
                                </a:lnTo>
                                <a:lnTo>
                                  <a:pt x="1115720" y="9525"/>
                                </a:lnTo>
                                <a:lnTo>
                                  <a:pt x="1144295" y="9525"/>
                                </a:lnTo>
                                <a:lnTo>
                                  <a:pt x="1144295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150569" y="1314450"/>
                                </a:moveTo>
                                <a:lnTo>
                                  <a:pt x="1121994" y="1314450"/>
                                </a:lnTo>
                                <a:lnTo>
                                  <a:pt x="1121994" y="1323975"/>
                                </a:lnTo>
                                <a:lnTo>
                                  <a:pt x="1150569" y="1323975"/>
                                </a:lnTo>
                                <a:lnTo>
                                  <a:pt x="1150569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191983" y="0"/>
                                </a:moveTo>
                                <a:lnTo>
                                  <a:pt x="1163408" y="0"/>
                                </a:lnTo>
                                <a:lnTo>
                                  <a:pt x="1163408" y="9525"/>
                                </a:lnTo>
                                <a:lnTo>
                                  <a:pt x="1191983" y="9525"/>
                                </a:lnTo>
                                <a:lnTo>
                                  <a:pt x="1191983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198245" y="1314450"/>
                                </a:moveTo>
                                <a:lnTo>
                                  <a:pt x="1169670" y="1314450"/>
                                </a:lnTo>
                                <a:lnTo>
                                  <a:pt x="1169670" y="1323975"/>
                                </a:lnTo>
                                <a:lnTo>
                                  <a:pt x="1198245" y="1323975"/>
                                </a:lnTo>
                                <a:lnTo>
                                  <a:pt x="1198245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239672" y="0"/>
                                </a:moveTo>
                                <a:lnTo>
                                  <a:pt x="1211097" y="0"/>
                                </a:lnTo>
                                <a:lnTo>
                                  <a:pt x="1211097" y="9525"/>
                                </a:lnTo>
                                <a:lnTo>
                                  <a:pt x="1239672" y="9525"/>
                                </a:lnTo>
                                <a:lnTo>
                                  <a:pt x="1239672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245933" y="1314450"/>
                                </a:moveTo>
                                <a:lnTo>
                                  <a:pt x="1217358" y="1314450"/>
                                </a:lnTo>
                                <a:lnTo>
                                  <a:pt x="1217358" y="1323975"/>
                                </a:lnTo>
                                <a:lnTo>
                                  <a:pt x="1245933" y="1323975"/>
                                </a:lnTo>
                                <a:lnTo>
                                  <a:pt x="1245933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287348" y="0"/>
                                </a:moveTo>
                                <a:lnTo>
                                  <a:pt x="1258773" y="0"/>
                                </a:lnTo>
                                <a:lnTo>
                                  <a:pt x="1258773" y="9525"/>
                                </a:lnTo>
                                <a:lnTo>
                                  <a:pt x="1287348" y="9525"/>
                                </a:lnTo>
                                <a:lnTo>
                                  <a:pt x="1287348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293622" y="1314450"/>
                                </a:moveTo>
                                <a:lnTo>
                                  <a:pt x="1265047" y="1314450"/>
                                </a:lnTo>
                                <a:lnTo>
                                  <a:pt x="1265047" y="1323975"/>
                                </a:lnTo>
                                <a:lnTo>
                                  <a:pt x="1293622" y="1323975"/>
                                </a:lnTo>
                                <a:lnTo>
                                  <a:pt x="1293622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335036" y="0"/>
                                </a:moveTo>
                                <a:lnTo>
                                  <a:pt x="1306461" y="0"/>
                                </a:lnTo>
                                <a:lnTo>
                                  <a:pt x="1306461" y="9525"/>
                                </a:lnTo>
                                <a:lnTo>
                                  <a:pt x="1335036" y="9525"/>
                                </a:lnTo>
                                <a:lnTo>
                                  <a:pt x="1335036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341310" y="1314450"/>
                                </a:moveTo>
                                <a:lnTo>
                                  <a:pt x="1312735" y="1314450"/>
                                </a:lnTo>
                                <a:lnTo>
                                  <a:pt x="1312735" y="1323975"/>
                                </a:lnTo>
                                <a:lnTo>
                                  <a:pt x="1341310" y="1323975"/>
                                </a:lnTo>
                                <a:lnTo>
                                  <a:pt x="1341310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382725" y="0"/>
                                </a:moveTo>
                                <a:lnTo>
                                  <a:pt x="1354150" y="0"/>
                                </a:lnTo>
                                <a:lnTo>
                                  <a:pt x="1354150" y="9525"/>
                                </a:lnTo>
                                <a:lnTo>
                                  <a:pt x="1382725" y="9525"/>
                                </a:lnTo>
                                <a:lnTo>
                                  <a:pt x="1382725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388999" y="1314450"/>
                                </a:moveTo>
                                <a:lnTo>
                                  <a:pt x="1360424" y="1314450"/>
                                </a:lnTo>
                                <a:lnTo>
                                  <a:pt x="1360424" y="1323975"/>
                                </a:lnTo>
                                <a:lnTo>
                                  <a:pt x="1388999" y="1323975"/>
                                </a:lnTo>
                                <a:lnTo>
                                  <a:pt x="1388999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430413" y="0"/>
                                </a:moveTo>
                                <a:lnTo>
                                  <a:pt x="1401838" y="0"/>
                                </a:lnTo>
                                <a:lnTo>
                                  <a:pt x="1401838" y="9525"/>
                                </a:lnTo>
                                <a:lnTo>
                                  <a:pt x="1430413" y="9525"/>
                                </a:lnTo>
                                <a:lnTo>
                                  <a:pt x="1430413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436687" y="1314450"/>
                                </a:moveTo>
                                <a:lnTo>
                                  <a:pt x="1408112" y="1314450"/>
                                </a:lnTo>
                                <a:lnTo>
                                  <a:pt x="1408112" y="1323975"/>
                                </a:lnTo>
                                <a:lnTo>
                                  <a:pt x="1436687" y="1323975"/>
                                </a:lnTo>
                                <a:lnTo>
                                  <a:pt x="1436687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478102" y="0"/>
                                </a:moveTo>
                                <a:lnTo>
                                  <a:pt x="1449527" y="0"/>
                                </a:lnTo>
                                <a:lnTo>
                                  <a:pt x="1449527" y="9525"/>
                                </a:lnTo>
                                <a:lnTo>
                                  <a:pt x="1478102" y="9525"/>
                                </a:lnTo>
                                <a:lnTo>
                                  <a:pt x="1478102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484376" y="1314450"/>
                                </a:moveTo>
                                <a:lnTo>
                                  <a:pt x="1455801" y="1314450"/>
                                </a:lnTo>
                                <a:lnTo>
                                  <a:pt x="1455801" y="1323975"/>
                                </a:lnTo>
                                <a:lnTo>
                                  <a:pt x="1484376" y="1323975"/>
                                </a:lnTo>
                                <a:lnTo>
                                  <a:pt x="1484376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525790" y="0"/>
                                </a:moveTo>
                                <a:lnTo>
                                  <a:pt x="1497215" y="0"/>
                                </a:lnTo>
                                <a:lnTo>
                                  <a:pt x="1497215" y="9525"/>
                                </a:lnTo>
                                <a:lnTo>
                                  <a:pt x="1525790" y="9525"/>
                                </a:lnTo>
                                <a:lnTo>
                                  <a:pt x="1525790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532064" y="1314450"/>
                                </a:moveTo>
                                <a:lnTo>
                                  <a:pt x="1503489" y="1314450"/>
                                </a:lnTo>
                                <a:lnTo>
                                  <a:pt x="1503489" y="1323975"/>
                                </a:lnTo>
                                <a:lnTo>
                                  <a:pt x="1532064" y="1323975"/>
                                </a:lnTo>
                                <a:lnTo>
                                  <a:pt x="1532064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573479" y="0"/>
                                </a:moveTo>
                                <a:lnTo>
                                  <a:pt x="1544904" y="0"/>
                                </a:lnTo>
                                <a:lnTo>
                                  <a:pt x="1544904" y="9525"/>
                                </a:lnTo>
                                <a:lnTo>
                                  <a:pt x="1573479" y="9525"/>
                                </a:lnTo>
                                <a:lnTo>
                                  <a:pt x="1573479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579740" y="1314450"/>
                                </a:moveTo>
                                <a:lnTo>
                                  <a:pt x="1551165" y="1314450"/>
                                </a:lnTo>
                                <a:lnTo>
                                  <a:pt x="1551165" y="1323975"/>
                                </a:lnTo>
                                <a:lnTo>
                                  <a:pt x="1579740" y="1323975"/>
                                </a:lnTo>
                                <a:lnTo>
                                  <a:pt x="1579740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621155" y="0"/>
                                </a:moveTo>
                                <a:lnTo>
                                  <a:pt x="1592580" y="0"/>
                                </a:lnTo>
                                <a:lnTo>
                                  <a:pt x="1592580" y="9525"/>
                                </a:lnTo>
                                <a:lnTo>
                                  <a:pt x="1621155" y="9525"/>
                                </a:lnTo>
                                <a:lnTo>
                                  <a:pt x="1621155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627428" y="1314450"/>
                                </a:moveTo>
                                <a:lnTo>
                                  <a:pt x="1598853" y="1314450"/>
                                </a:lnTo>
                                <a:lnTo>
                                  <a:pt x="1598853" y="1323975"/>
                                </a:lnTo>
                                <a:lnTo>
                                  <a:pt x="1627428" y="1323975"/>
                                </a:lnTo>
                                <a:lnTo>
                                  <a:pt x="1627428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668843" y="0"/>
                                </a:moveTo>
                                <a:lnTo>
                                  <a:pt x="1640268" y="0"/>
                                </a:lnTo>
                                <a:lnTo>
                                  <a:pt x="1640268" y="9525"/>
                                </a:lnTo>
                                <a:lnTo>
                                  <a:pt x="1668843" y="9525"/>
                                </a:lnTo>
                                <a:lnTo>
                                  <a:pt x="1668843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675117" y="1314450"/>
                                </a:moveTo>
                                <a:lnTo>
                                  <a:pt x="1646542" y="1314450"/>
                                </a:lnTo>
                                <a:lnTo>
                                  <a:pt x="1646542" y="1323975"/>
                                </a:lnTo>
                                <a:lnTo>
                                  <a:pt x="1675117" y="1323975"/>
                                </a:lnTo>
                                <a:lnTo>
                                  <a:pt x="1675117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716532" y="0"/>
                                </a:moveTo>
                                <a:lnTo>
                                  <a:pt x="1687957" y="0"/>
                                </a:lnTo>
                                <a:lnTo>
                                  <a:pt x="1687957" y="9525"/>
                                </a:lnTo>
                                <a:lnTo>
                                  <a:pt x="1716532" y="9525"/>
                                </a:lnTo>
                                <a:lnTo>
                                  <a:pt x="1716532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722805" y="1314450"/>
                                </a:moveTo>
                                <a:lnTo>
                                  <a:pt x="1694230" y="1314450"/>
                                </a:lnTo>
                                <a:lnTo>
                                  <a:pt x="1694230" y="1323975"/>
                                </a:lnTo>
                                <a:lnTo>
                                  <a:pt x="1722805" y="1323975"/>
                                </a:lnTo>
                                <a:lnTo>
                                  <a:pt x="1722805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764220" y="0"/>
                                </a:moveTo>
                                <a:lnTo>
                                  <a:pt x="1735645" y="0"/>
                                </a:lnTo>
                                <a:lnTo>
                                  <a:pt x="1735645" y="9525"/>
                                </a:lnTo>
                                <a:lnTo>
                                  <a:pt x="1764220" y="9525"/>
                                </a:lnTo>
                                <a:lnTo>
                                  <a:pt x="1764220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770494" y="1314450"/>
                                </a:moveTo>
                                <a:lnTo>
                                  <a:pt x="1741919" y="1314450"/>
                                </a:lnTo>
                                <a:lnTo>
                                  <a:pt x="1741919" y="1323975"/>
                                </a:lnTo>
                                <a:lnTo>
                                  <a:pt x="1770494" y="1323975"/>
                                </a:lnTo>
                                <a:lnTo>
                                  <a:pt x="1770494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811909" y="0"/>
                                </a:moveTo>
                                <a:lnTo>
                                  <a:pt x="1783334" y="0"/>
                                </a:lnTo>
                                <a:lnTo>
                                  <a:pt x="1783334" y="9525"/>
                                </a:lnTo>
                                <a:lnTo>
                                  <a:pt x="1811909" y="9525"/>
                                </a:lnTo>
                                <a:lnTo>
                                  <a:pt x="1811909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818182" y="1314450"/>
                                </a:moveTo>
                                <a:lnTo>
                                  <a:pt x="1789607" y="1314450"/>
                                </a:lnTo>
                                <a:lnTo>
                                  <a:pt x="1789607" y="1323975"/>
                                </a:lnTo>
                                <a:lnTo>
                                  <a:pt x="1818182" y="1323975"/>
                                </a:lnTo>
                                <a:lnTo>
                                  <a:pt x="1818182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859597" y="0"/>
                                </a:moveTo>
                                <a:lnTo>
                                  <a:pt x="1831022" y="0"/>
                                </a:lnTo>
                                <a:lnTo>
                                  <a:pt x="1831022" y="9525"/>
                                </a:lnTo>
                                <a:lnTo>
                                  <a:pt x="1859597" y="9525"/>
                                </a:lnTo>
                                <a:lnTo>
                                  <a:pt x="1859597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865871" y="1314450"/>
                                </a:moveTo>
                                <a:lnTo>
                                  <a:pt x="1837296" y="1314450"/>
                                </a:lnTo>
                                <a:lnTo>
                                  <a:pt x="1837296" y="1323975"/>
                                </a:lnTo>
                                <a:lnTo>
                                  <a:pt x="1865871" y="1323975"/>
                                </a:lnTo>
                                <a:lnTo>
                                  <a:pt x="1865871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907286" y="0"/>
                                </a:moveTo>
                                <a:lnTo>
                                  <a:pt x="1878711" y="0"/>
                                </a:lnTo>
                                <a:lnTo>
                                  <a:pt x="1878711" y="9525"/>
                                </a:lnTo>
                                <a:lnTo>
                                  <a:pt x="1907286" y="9525"/>
                                </a:lnTo>
                                <a:lnTo>
                                  <a:pt x="1907286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913547" y="1314450"/>
                                </a:moveTo>
                                <a:lnTo>
                                  <a:pt x="1884972" y="1314450"/>
                                </a:lnTo>
                                <a:lnTo>
                                  <a:pt x="1884972" y="1323975"/>
                                </a:lnTo>
                                <a:lnTo>
                                  <a:pt x="1913547" y="1323975"/>
                                </a:lnTo>
                                <a:lnTo>
                                  <a:pt x="1913547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954974" y="0"/>
                                </a:moveTo>
                                <a:lnTo>
                                  <a:pt x="1926399" y="0"/>
                                </a:lnTo>
                                <a:lnTo>
                                  <a:pt x="1926399" y="9525"/>
                                </a:lnTo>
                                <a:lnTo>
                                  <a:pt x="1954974" y="9525"/>
                                </a:lnTo>
                                <a:lnTo>
                                  <a:pt x="1954974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1961235" y="1314450"/>
                                </a:moveTo>
                                <a:lnTo>
                                  <a:pt x="1932660" y="1314450"/>
                                </a:lnTo>
                                <a:lnTo>
                                  <a:pt x="1932660" y="1323975"/>
                                </a:lnTo>
                                <a:lnTo>
                                  <a:pt x="1961235" y="1323975"/>
                                </a:lnTo>
                                <a:lnTo>
                                  <a:pt x="1961235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002650" y="0"/>
                                </a:moveTo>
                                <a:lnTo>
                                  <a:pt x="1974075" y="0"/>
                                </a:lnTo>
                                <a:lnTo>
                                  <a:pt x="1974075" y="9525"/>
                                </a:lnTo>
                                <a:lnTo>
                                  <a:pt x="2002650" y="9525"/>
                                </a:lnTo>
                                <a:lnTo>
                                  <a:pt x="2002650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008924" y="1314450"/>
                                </a:moveTo>
                                <a:lnTo>
                                  <a:pt x="1980349" y="1314450"/>
                                </a:lnTo>
                                <a:lnTo>
                                  <a:pt x="1980349" y="1323975"/>
                                </a:lnTo>
                                <a:lnTo>
                                  <a:pt x="2008924" y="1323975"/>
                                </a:lnTo>
                                <a:lnTo>
                                  <a:pt x="2008924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050338" y="0"/>
                                </a:moveTo>
                                <a:lnTo>
                                  <a:pt x="2021763" y="0"/>
                                </a:lnTo>
                                <a:lnTo>
                                  <a:pt x="2021763" y="9525"/>
                                </a:lnTo>
                                <a:lnTo>
                                  <a:pt x="2050338" y="9525"/>
                                </a:lnTo>
                                <a:lnTo>
                                  <a:pt x="2050338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056612" y="1314450"/>
                                </a:moveTo>
                                <a:lnTo>
                                  <a:pt x="2028037" y="1314450"/>
                                </a:lnTo>
                                <a:lnTo>
                                  <a:pt x="2028037" y="1323975"/>
                                </a:lnTo>
                                <a:lnTo>
                                  <a:pt x="2056612" y="1323975"/>
                                </a:lnTo>
                                <a:lnTo>
                                  <a:pt x="2056612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098027" y="0"/>
                                </a:moveTo>
                                <a:lnTo>
                                  <a:pt x="2069452" y="0"/>
                                </a:lnTo>
                                <a:lnTo>
                                  <a:pt x="2069452" y="9525"/>
                                </a:lnTo>
                                <a:lnTo>
                                  <a:pt x="2098027" y="9525"/>
                                </a:lnTo>
                                <a:lnTo>
                                  <a:pt x="2098027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104301" y="1314450"/>
                                </a:moveTo>
                                <a:lnTo>
                                  <a:pt x="2075726" y="1314450"/>
                                </a:lnTo>
                                <a:lnTo>
                                  <a:pt x="2075726" y="1323975"/>
                                </a:lnTo>
                                <a:lnTo>
                                  <a:pt x="2104301" y="1323975"/>
                                </a:lnTo>
                                <a:lnTo>
                                  <a:pt x="2104301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145715" y="0"/>
                                </a:moveTo>
                                <a:lnTo>
                                  <a:pt x="2117140" y="0"/>
                                </a:lnTo>
                                <a:lnTo>
                                  <a:pt x="2117140" y="9525"/>
                                </a:lnTo>
                                <a:lnTo>
                                  <a:pt x="2145715" y="9525"/>
                                </a:lnTo>
                                <a:lnTo>
                                  <a:pt x="2145715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151989" y="1314450"/>
                                </a:moveTo>
                                <a:lnTo>
                                  <a:pt x="2123414" y="1314450"/>
                                </a:lnTo>
                                <a:lnTo>
                                  <a:pt x="2123414" y="1323975"/>
                                </a:lnTo>
                                <a:lnTo>
                                  <a:pt x="2151989" y="1323975"/>
                                </a:lnTo>
                                <a:lnTo>
                                  <a:pt x="2151989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193404" y="0"/>
                                </a:moveTo>
                                <a:lnTo>
                                  <a:pt x="2164829" y="0"/>
                                </a:lnTo>
                                <a:lnTo>
                                  <a:pt x="2164829" y="9525"/>
                                </a:lnTo>
                                <a:lnTo>
                                  <a:pt x="2193404" y="9525"/>
                                </a:lnTo>
                                <a:lnTo>
                                  <a:pt x="2193404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199678" y="1314450"/>
                                </a:moveTo>
                                <a:lnTo>
                                  <a:pt x="2171103" y="1314450"/>
                                </a:lnTo>
                                <a:lnTo>
                                  <a:pt x="2171103" y="1323975"/>
                                </a:lnTo>
                                <a:lnTo>
                                  <a:pt x="2199678" y="1323975"/>
                                </a:lnTo>
                                <a:lnTo>
                                  <a:pt x="2199678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241092" y="0"/>
                                </a:moveTo>
                                <a:lnTo>
                                  <a:pt x="2212517" y="0"/>
                                </a:lnTo>
                                <a:lnTo>
                                  <a:pt x="2212517" y="9525"/>
                                </a:lnTo>
                                <a:lnTo>
                                  <a:pt x="2241092" y="9525"/>
                                </a:lnTo>
                                <a:lnTo>
                                  <a:pt x="2241092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247354" y="1314450"/>
                                </a:moveTo>
                                <a:lnTo>
                                  <a:pt x="2218779" y="1314450"/>
                                </a:lnTo>
                                <a:lnTo>
                                  <a:pt x="2218779" y="1323975"/>
                                </a:lnTo>
                                <a:lnTo>
                                  <a:pt x="2247354" y="1323975"/>
                                </a:lnTo>
                                <a:lnTo>
                                  <a:pt x="2247354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288781" y="0"/>
                                </a:moveTo>
                                <a:lnTo>
                                  <a:pt x="2260206" y="0"/>
                                </a:lnTo>
                                <a:lnTo>
                                  <a:pt x="2260206" y="9525"/>
                                </a:lnTo>
                                <a:lnTo>
                                  <a:pt x="2288781" y="9525"/>
                                </a:lnTo>
                                <a:lnTo>
                                  <a:pt x="2288781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295042" y="1314450"/>
                                </a:moveTo>
                                <a:lnTo>
                                  <a:pt x="2266467" y="1314450"/>
                                </a:lnTo>
                                <a:lnTo>
                                  <a:pt x="2266467" y="1323975"/>
                                </a:lnTo>
                                <a:lnTo>
                                  <a:pt x="2295042" y="1323975"/>
                                </a:lnTo>
                                <a:lnTo>
                                  <a:pt x="2295042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336469" y="0"/>
                                </a:moveTo>
                                <a:lnTo>
                                  <a:pt x="2307894" y="0"/>
                                </a:lnTo>
                                <a:lnTo>
                                  <a:pt x="2307894" y="9525"/>
                                </a:lnTo>
                                <a:lnTo>
                                  <a:pt x="2336469" y="9525"/>
                                </a:lnTo>
                                <a:lnTo>
                                  <a:pt x="2336469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342731" y="1314450"/>
                                </a:moveTo>
                                <a:lnTo>
                                  <a:pt x="2314156" y="1314450"/>
                                </a:lnTo>
                                <a:lnTo>
                                  <a:pt x="2314156" y="1323975"/>
                                </a:lnTo>
                                <a:lnTo>
                                  <a:pt x="2342731" y="1323975"/>
                                </a:lnTo>
                                <a:lnTo>
                                  <a:pt x="2342731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384145" y="0"/>
                                </a:moveTo>
                                <a:lnTo>
                                  <a:pt x="2355570" y="0"/>
                                </a:lnTo>
                                <a:lnTo>
                                  <a:pt x="2355570" y="9525"/>
                                </a:lnTo>
                                <a:lnTo>
                                  <a:pt x="2384145" y="9525"/>
                                </a:lnTo>
                                <a:lnTo>
                                  <a:pt x="2384145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390419" y="1314450"/>
                                </a:moveTo>
                                <a:lnTo>
                                  <a:pt x="2361844" y="1314450"/>
                                </a:lnTo>
                                <a:lnTo>
                                  <a:pt x="2361844" y="1323975"/>
                                </a:lnTo>
                                <a:lnTo>
                                  <a:pt x="2390419" y="1323975"/>
                                </a:lnTo>
                                <a:lnTo>
                                  <a:pt x="2390419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431834" y="0"/>
                                </a:moveTo>
                                <a:lnTo>
                                  <a:pt x="2403259" y="0"/>
                                </a:lnTo>
                                <a:lnTo>
                                  <a:pt x="2403259" y="9525"/>
                                </a:lnTo>
                                <a:lnTo>
                                  <a:pt x="2431834" y="9525"/>
                                </a:lnTo>
                                <a:lnTo>
                                  <a:pt x="2431834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438108" y="1314450"/>
                                </a:moveTo>
                                <a:lnTo>
                                  <a:pt x="2409533" y="1314450"/>
                                </a:lnTo>
                                <a:lnTo>
                                  <a:pt x="2409533" y="1323975"/>
                                </a:lnTo>
                                <a:lnTo>
                                  <a:pt x="2438108" y="1323975"/>
                                </a:lnTo>
                                <a:lnTo>
                                  <a:pt x="2438108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479522" y="0"/>
                                </a:moveTo>
                                <a:lnTo>
                                  <a:pt x="2450947" y="0"/>
                                </a:lnTo>
                                <a:lnTo>
                                  <a:pt x="2450947" y="9525"/>
                                </a:lnTo>
                                <a:lnTo>
                                  <a:pt x="2479522" y="9525"/>
                                </a:lnTo>
                                <a:lnTo>
                                  <a:pt x="2479522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485796" y="1314450"/>
                                </a:moveTo>
                                <a:lnTo>
                                  <a:pt x="2457221" y="1314450"/>
                                </a:lnTo>
                                <a:lnTo>
                                  <a:pt x="2457221" y="1323975"/>
                                </a:lnTo>
                                <a:lnTo>
                                  <a:pt x="2485796" y="1323975"/>
                                </a:lnTo>
                                <a:lnTo>
                                  <a:pt x="2485796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527211" y="0"/>
                                </a:moveTo>
                                <a:lnTo>
                                  <a:pt x="2498636" y="0"/>
                                </a:lnTo>
                                <a:lnTo>
                                  <a:pt x="2498636" y="9525"/>
                                </a:lnTo>
                                <a:lnTo>
                                  <a:pt x="2527211" y="9525"/>
                                </a:lnTo>
                                <a:lnTo>
                                  <a:pt x="2527211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533485" y="1314450"/>
                                </a:moveTo>
                                <a:lnTo>
                                  <a:pt x="2504910" y="1314450"/>
                                </a:lnTo>
                                <a:lnTo>
                                  <a:pt x="2504910" y="1323975"/>
                                </a:lnTo>
                                <a:lnTo>
                                  <a:pt x="2533485" y="1323975"/>
                                </a:lnTo>
                                <a:lnTo>
                                  <a:pt x="2533485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574899" y="0"/>
                                </a:moveTo>
                                <a:lnTo>
                                  <a:pt x="2546324" y="0"/>
                                </a:lnTo>
                                <a:lnTo>
                                  <a:pt x="2546324" y="9525"/>
                                </a:lnTo>
                                <a:lnTo>
                                  <a:pt x="2574899" y="9525"/>
                                </a:lnTo>
                                <a:lnTo>
                                  <a:pt x="2574899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581173" y="1314450"/>
                                </a:moveTo>
                                <a:lnTo>
                                  <a:pt x="2552598" y="1314450"/>
                                </a:lnTo>
                                <a:lnTo>
                                  <a:pt x="2552598" y="1323975"/>
                                </a:lnTo>
                                <a:lnTo>
                                  <a:pt x="2581173" y="1323975"/>
                                </a:lnTo>
                                <a:lnTo>
                                  <a:pt x="2581173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622588" y="0"/>
                                </a:moveTo>
                                <a:lnTo>
                                  <a:pt x="2594013" y="0"/>
                                </a:lnTo>
                                <a:lnTo>
                                  <a:pt x="2594013" y="9525"/>
                                </a:lnTo>
                                <a:lnTo>
                                  <a:pt x="2622588" y="9525"/>
                                </a:lnTo>
                                <a:lnTo>
                                  <a:pt x="2622588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628849" y="1314450"/>
                                </a:moveTo>
                                <a:lnTo>
                                  <a:pt x="2600274" y="1314450"/>
                                </a:lnTo>
                                <a:lnTo>
                                  <a:pt x="2600274" y="1323975"/>
                                </a:lnTo>
                                <a:lnTo>
                                  <a:pt x="2628849" y="1323975"/>
                                </a:lnTo>
                                <a:lnTo>
                                  <a:pt x="2628849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670276" y="0"/>
                                </a:moveTo>
                                <a:lnTo>
                                  <a:pt x="2641701" y="0"/>
                                </a:lnTo>
                                <a:lnTo>
                                  <a:pt x="2641701" y="9525"/>
                                </a:lnTo>
                                <a:lnTo>
                                  <a:pt x="2670276" y="9525"/>
                                </a:lnTo>
                                <a:lnTo>
                                  <a:pt x="2670276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676537" y="1314450"/>
                                </a:moveTo>
                                <a:lnTo>
                                  <a:pt x="2647962" y="1314450"/>
                                </a:lnTo>
                                <a:lnTo>
                                  <a:pt x="2647962" y="1323975"/>
                                </a:lnTo>
                                <a:lnTo>
                                  <a:pt x="2676537" y="1323975"/>
                                </a:lnTo>
                                <a:lnTo>
                                  <a:pt x="2676537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717952" y="0"/>
                                </a:moveTo>
                                <a:lnTo>
                                  <a:pt x="2689377" y="0"/>
                                </a:lnTo>
                                <a:lnTo>
                                  <a:pt x="2689377" y="9525"/>
                                </a:lnTo>
                                <a:lnTo>
                                  <a:pt x="2717952" y="9525"/>
                                </a:lnTo>
                                <a:lnTo>
                                  <a:pt x="2717952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724226" y="1314450"/>
                                </a:moveTo>
                                <a:lnTo>
                                  <a:pt x="2695651" y="1314450"/>
                                </a:lnTo>
                                <a:lnTo>
                                  <a:pt x="2695651" y="1323975"/>
                                </a:lnTo>
                                <a:lnTo>
                                  <a:pt x="2724226" y="1323975"/>
                                </a:lnTo>
                                <a:lnTo>
                                  <a:pt x="2724226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765641" y="0"/>
                                </a:moveTo>
                                <a:lnTo>
                                  <a:pt x="2737066" y="0"/>
                                </a:lnTo>
                                <a:lnTo>
                                  <a:pt x="2737066" y="9525"/>
                                </a:lnTo>
                                <a:lnTo>
                                  <a:pt x="2765641" y="9525"/>
                                </a:lnTo>
                                <a:lnTo>
                                  <a:pt x="2765641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771914" y="1314450"/>
                                </a:moveTo>
                                <a:lnTo>
                                  <a:pt x="2743339" y="1314450"/>
                                </a:lnTo>
                                <a:lnTo>
                                  <a:pt x="2743339" y="1323975"/>
                                </a:lnTo>
                                <a:lnTo>
                                  <a:pt x="2771914" y="1323975"/>
                                </a:lnTo>
                                <a:lnTo>
                                  <a:pt x="2771914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813329" y="0"/>
                                </a:moveTo>
                                <a:lnTo>
                                  <a:pt x="2784754" y="0"/>
                                </a:lnTo>
                                <a:lnTo>
                                  <a:pt x="2784754" y="9525"/>
                                </a:lnTo>
                                <a:lnTo>
                                  <a:pt x="2813329" y="9525"/>
                                </a:lnTo>
                                <a:lnTo>
                                  <a:pt x="2813329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819603" y="1314450"/>
                                </a:moveTo>
                                <a:lnTo>
                                  <a:pt x="2791028" y="1314450"/>
                                </a:lnTo>
                                <a:lnTo>
                                  <a:pt x="2791028" y="1323975"/>
                                </a:lnTo>
                                <a:lnTo>
                                  <a:pt x="2819603" y="1323975"/>
                                </a:lnTo>
                                <a:lnTo>
                                  <a:pt x="2819603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861018" y="0"/>
                                </a:moveTo>
                                <a:lnTo>
                                  <a:pt x="2832443" y="0"/>
                                </a:lnTo>
                                <a:lnTo>
                                  <a:pt x="2832443" y="9525"/>
                                </a:lnTo>
                                <a:lnTo>
                                  <a:pt x="2861018" y="9525"/>
                                </a:lnTo>
                                <a:lnTo>
                                  <a:pt x="2861018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867291" y="1314450"/>
                                </a:moveTo>
                                <a:lnTo>
                                  <a:pt x="2838716" y="1314450"/>
                                </a:lnTo>
                                <a:lnTo>
                                  <a:pt x="2838716" y="1323975"/>
                                </a:lnTo>
                                <a:lnTo>
                                  <a:pt x="2867291" y="1323975"/>
                                </a:lnTo>
                                <a:lnTo>
                                  <a:pt x="2867291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908706" y="0"/>
                                </a:moveTo>
                                <a:lnTo>
                                  <a:pt x="2880131" y="0"/>
                                </a:lnTo>
                                <a:lnTo>
                                  <a:pt x="2880131" y="9525"/>
                                </a:lnTo>
                                <a:lnTo>
                                  <a:pt x="2908706" y="9525"/>
                                </a:lnTo>
                                <a:lnTo>
                                  <a:pt x="2908706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914980" y="1314450"/>
                                </a:moveTo>
                                <a:lnTo>
                                  <a:pt x="2886405" y="1314450"/>
                                </a:lnTo>
                                <a:lnTo>
                                  <a:pt x="2886405" y="1323975"/>
                                </a:lnTo>
                                <a:lnTo>
                                  <a:pt x="2914980" y="1323975"/>
                                </a:lnTo>
                                <a:lnTo>
                                  <a:pt x="2914980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956395" y="0"/>
                                </a:moveTo>
                                <a:lnTo>
                                  <a:pt x="2927820" y="0"/>
                                </a:lnTo>
                                <a:lnTo>
                                  <a:pt x="2927820" y="9525"/>
                                </a:lnTo>
                                <a:lnTo>
                                  <a:pt x="2956395" y="9525"/>
                                </a:lnTo>
                                <a:lnTo>
                                  <a:pt x="2956395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2962668" y="1314450"/>
                                </a:moveTo>
                                <a:lnTo>
                                  <a:pt x="2934093" y="1314450"/>
                                </a:lnTo>
                                <a:lnTo>
                                  <a:pt x="2934093" y="1323975"/>
                                </a:lnTo>
                                <a:lnTo>
                                  <a:pt x="2962668" y="1323975"/>
                                </a:lnTo>
                                <a:lnTo>
                                  <a:pt x="2962668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004083" y="0"/>
                                </a:moveTo>
                                <a:lnTo>
                                  <a:pt x="2975508" y="0"/>
                                </a:lnTo>
                                <a:lnTo>
                                  <a:pt x="2975508" y="9525"/>
                                </a:lnTo>
                                <a:lnTo>
                                  <a:pt x="3004083" y="9525"/>
                                </a:lnTo>
                                <a:lnTo>
                                  <a:pt x="3004083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010344" y="1314450"/>
                                </a:moveTo>
                                <a:lnTo>
                                  <a:pt x="2981769" y="1314450"/>
                                </a:lnTo>
                                <a:lnTo>
                                  <a:pt x="2981769" y="1323975"/>
                                </a:lnTo>
                                <a:lnTo>
                                  <a:pt x="3010344" y="1323975"/>
                                </a:lnTo>
                                <a:lnTo>
                                  <a:pt x="3010344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051772" y="0"/>
                                </a:moveTo>
                                <a:lnTo>
                                  <a:pt x="3023197" y="0"/>
                                </a:lnTo>
                                <a:lnTo>
                                  <a:pt x="3023197" y="9525"/>
                                </a:lnTo>
                                <a:lnTo>
                                  <a:pt x="3051772" y="9525"/>
                                </a:lnTo>
                                <a:lnTo>
                                  <a:pt x="3051772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058033" y="1314450"/>
                                </a:moveTo>
                                <a:lnTo>
                                  <a:pt x="3029458" y="1314450"/>
                                </a:lnTo>
                                <a:lnTo>
                                  <a:pt x="3029458" y="1323975"/>
                                </a:lnTo>
                                <a:lnTo>
                                  <a:pt x="3058033" y="1323975"/>
                                </a:lnTo>
                                <a:lnTo>
                                  <a:pt x="3058033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099447" y="0"/>
                                </a:moveTo>
                                <a:lnTo>
                                  <a:pt x="3070872" y="0"/>
                                </a:lnTo>
                                <a:lnTo>
                                  <a:pt x="3070872" y="9525"/>
                                </a:lnTo>
                                <a:lnTo>
                                  <a:pt x="3099447" y="9525"/>
                                </a:lnTo>
                                <a:lnTo>
                                  <a:pt x="3099447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105721" y="1314450"/>
                                </a:moveTo>
                                <a:lnTo>
                                  <a:pt x="3077146" y="1314450"/>
                                </a:lnTo>
                                <a:lnTo>
                                  <a:pt x="3077146" y="1323975"/>
                                </a:lnTo>
                                <a:lnTo>
                                  <a:pt x="3105721" y="1323975"/>
                                </a:lnTo>
                                <a:lnTo>
                                  <a:pt x="3105721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147136" y="0"/>
                                </a:moveTo>
                                <a:lnTo>
                                  <a:pt x="3118561" y="0"/>
                                </a:lnTo>
                                <a:lnTo>
                                  <a:pt x="3118561" y="9525"/>
                                </a:lnTo>
                                <a:lnTo>
                                  <a:pt x="3147136" y="9525"/>
                                </a:lnTo>
                                <a:lnTo>
                                  <a:pt x="3147136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153410" y="1314450"/>
                                </a:moveTo>
                                <a:lnTo>
                                  <a:pt x="3124835" y="1314450"/>
                                </a:lnTo>
                                <a:lnTo>
                                  <a:pt x="3124835" y="1323975"/>
                                </a:lnTo>
                                <a:lnTo>
                                  <a:pt x="3153410" y="1323975"/>
                                </a:lnTo>
                                <a:lnTo>
                                  <a:pt x="3153410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194824" y="0"/>
                                </a:moveTo>
                                <a:lnTo>
                                  <a:pt x="3166249" y="0"/>
                                </a:lnTo>
                                <a:lnTo>
                                  <a:pt x="3166249" y="9525"/>
                                </a:lnTo>
                                <a:lnTo>
                                  <a:pt x="3194824" y="9525"/>
                                </a:lnTo>
                                <a:lnTo>
                                  <a:pt x="3194824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201098" y="1314450"/>
                                </a:moveTo>
                                <a:lnTo>
                                  <a:pt x="3172523" y="1314450"/>
                                </a:lnTo>
                                <a:lnTo>
                                  <a:pt x="3172523" y="1323975"/>
                                </a:lnTo>
                                <a:lnTo>
                                  <a:pt x="3201098" y="1323975"/>
                                </a:lnTo>
                                <a:lnTo>
                                  <a:pt x="3201098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242513" y="0"/>
                                </a:moveTo>
                                <a:lnTo>
                                  <a:pt x="3213938" y="0"/>
                                </a:lnTo>
                                <a:lnTo>
                                  <a:pt x="3213938" y="9525"/>
                                </a:lnTo>
                                <a:lnTo>
                                  <a:pt x="3242513" y="9525"/>
                                </a:lnTo>
                                <a:lnTo>
                                  <a:pt x="3242513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248787" y="1314450"/>
                                </a:moveTo>
                                <a:lnTo>
                                  <a:pt x="3220212" y="1314450"/>
                                </a:lnTo>
                                <a:lnTo>
                                  <a:pt x="3220212" y="1323975"/>
                                </a:lnTo>
                                <a:lnTo>
                                  <a:pt x="3248787" y="1323975"/>
                                </a:lnTo>
                                <a:lnTo>
                                  <a:pt x="3248787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290201" y="0"/>
                                </a:moveTo>
                                <a:lnTo>
                                  <a:pt x="3261626" y="0"/>
                                </a:lnTo>
                                <a:lnTo>
                                  <a:pt x="3261626" y="9525"/>
                                </a:lnTo>
                                <a:lnTo>
                                  <a:pt x="3290201" y="9525"/>
                                </a:lnTo>
                                <a:lnTo>
                                  <a:pt x="3290201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296475" y="1314450"/>
                                </a:moveTo>
                                <a:lnTo>
                                  <a:pt x="3267900" y="1314450"/>
                                </a:lnTo>
                                <a:lnTo>
                                  <a:pt x="3267900" y="1323975"/>
                                </a:lnTo>
                                <a:lnTo>
                                  <a:pt x="3296475" y="1323975"/>
                                </a:lnTo>
                                <a:lnTo>
                                  <a:pt x="3296475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337890" y="0"/>
                                </a:moveTo>
                                <a:lnTo>
                                  <a:pt x="3309315" y="0"/>
                                </a:lnTo>
                                <a:lnTo>
                                  <a:pt x="3309315" y="9525"/>
                                </a:lnTo>
                                <a:lnTo>
                                  <a:pt x="3337890" y="9525"/>
                                </a:lnTo>
                                <a:lnTo>
                                  <a:pt x="3337890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344164" y="1314450"/>
                                </a:moveTo>
                                <a:lnTo>
                                  <a:pt x="3315589" y="1314450"/>
                                </a:lnTo>
                                <a:lnTo>
                                  <a:pt x="3315589" y="1323975"/>
                                </a:lnTo>
                                <a:lnTo>
                                  <a:pt x="3344164" y="1323975"/>
                                </a:lnTo>
                                <a:lnTo>
                                  <a:pt x="3344164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385578" y="0"/>
                                </a:moveTo>
                                <a:lnTo>
                                  <a:pt x="3357003" y="0"/>
                                </a:lnTo>
                                <a:lnTo>
                                  <a:pt x="3357003" y="9525"/>
                                </a:lnTo>
                                <a:lnTo>
                                  <a:pt x="3385578" y="9525"/>
                                </a:lnTo>
                                <a:lnTo>
                                  <a:pt x="3385578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391839" y="1314450"/>
                                </a:moveTo>
                                <a:lnTo>
                                  <a:pt x="3363264" y="1314450"/>
                                </a:lnTo>
                                <a:lnTo>
                                  <a:pt x="3363264" y="1323975"/>
                                </a:lnTo>
                                <a:lnTo>
                                  <a:pt x="3391839" y="1323975"/>
                                </a:lnTo>
                                <a:lnTo>
                                  <a:pt x="3391839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433267" y="0"/>
                                </a:moveTo>
                                <a:lnTo>
                                  <a:pt x="3404692" y="0"/>
                                </a:lnTo>
                                <a:lnTo>
                                  <a:pt x="3404692" y="9525"/>
                                </a:lnTo>
                                <a:lnTo>
                                  <a:pt x="3433267" y="9525"/>
                                </a:lnTo>
                                <a:lnTo>
                                  <a:pt x="3433267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439528" y="1314450"/>
                                </a:moveTo>
                                <a:lnTo>
                                  <a:pt x="3410953" y="1314450"/>
                                </a:lnTo>
                                <a:lnTo>
                                  <a:pt x="3410953" y="1323975"/>
                                </a:lnTo>
                                <a:lnTo>
                                  <a:pt x="3439528" y="1323975"/>
                                </a:lnTo>
                                <a:lnTo>
                                  <a:pt x="3439528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480943" y="0"/>
                                </a:moveTo>
                                <a:lnTo>
                                  <a:pt x="3452368" y="0"/>
                                </a:lnTo>
                                <a:lnTo>
                                  <a:pt x="3452368" y="9525"/>
                                </a:lnTo>
                                <a:lnTo>
                                  <a:pt x="3480943" y="9525"/>
                                </a:lnTo>
                                <a:lnTo>
                                  <a:pt x="3480943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487216" y="1314450"/>
                                </a:moveTo>
                                <a:lnTo>
                                  <a:pt x="3458641" y="1314450"/>
                                </a:lnTo>
                                <a:lnTo>
                                  <a:pt x="3458641" y="1323975"/>
                                </a:lnTo>
                                <a:lnTo>
                                  <a:pt x="3487216" y="1323975"/>
                                </a:lnTo>
                                <a:lnTo>
                                  <a:pt x="3487216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528631" y="0"/>
                                </a:moveTo>
                                <a:lnTo>
                                  <a:pt x="3500056" y="0"/>
                                </a:lnTo>
                                <a:lnTo>
                                  <a:pt x="3500056" y="9525"/>
                                </a:lnTo>
                                <a:lnTo>
                                  <a:pt x="3528631" y="9525"/>
                                </a:lnTo>
                                <a:lnTo>
                                  <a:pt x="3528631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534905" y="1314450"/>
                                </a:moveTo>
                                <a:lnTo>
                                  <a:pt x="3506330" y="1314450"/>
                                </a:lnTo>
                                <a:lnTo>
                                  <a:pt x="3506330" y="1323975"/>
                                </a:lnTo>
                                <a:lnTo>
                                  <a:pt x="3534905" y="1323975"/>
                                </a:lnTo>
                                <a:lnTo>
                                  <a:pt x="3534905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576320" y="0"/>
                                </a:moveTo>
                                <a:lnTo>
                                  <a:pt x="3547745" y="0"/>
                                </a:lnTo>
                                <a:lnTo>
                                  <a:pt x="3547745" y="9525"/>
                                </a:lnTo>
                                <a:lnTo>
                                  <a:pt x="3576320" y="9525"/>
                                </a:lnTo>
                                <a:lnTo>
                                  <a:pt x="3576320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582593" y="1314450"/>
                                </a:moveTo>
                                <a:lnTo>
                                  <a:pt x="3554018" y="1314450"/>
                                </a:lnTo>
                                <a:lnTo>
                                  <a:pt x="3554018" y="1323975"/>
                                </a:lnTo>
                                <a:lnTo>
                                  <a:pt x="3582593" y="1323975"/>
                                </a:lnTo>
                                <a:lnTo>
                                  <a:pt x="3582593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624008" y="0"/>
                                </a:moveTo>
                                <a:lnTo>
                                  <a:pt x="3595433" y="0"/>
                                </a:lnTo>
                                <a:lnTo>
                                  <a:pt x="3595433" y="9525"/>
                                </a:lnTo>
                                <a:lnTo>
                                  <a:pt x="3624008" y="9525"/>
                                </a:lnTo>
                                <a:lnTo>
                                  <a:pt x="3624008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630282" y="1314450"/>
                                </a:moveTo>
                                <a:lnTo>
                                  <a:pt x="3601707" y="1314450"/>
                                </a:lnTo>
                                <a:lnTo>
                                  <a:pt x="3601707" y="1323975"/>
                                </a:lnTo>
                                <a:lnTo>
                                  <a:pt x="3630282" y="1323975"/>
                                </a:lnTo>
                                <a:lnTo>
                                  <a:pt x="3630282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671697" y="0"/>
                                </a:moveTo>
                                <a:lnTo>
                                  <a:pt x="3643122" y="0"/>
                                </a:lnTo>
                                <a:lnTo>
                                  <a:pt x="3643122" y="9525"/>
                                </a:lnTo>
                                <a:lnTo>
                                  <a:pt x="3671697" y="9525"/>
                                </a:lnTo>
                                <a:lnTo>
                                  <a:pt x="3671697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677970" y="1314450"/>
                                </a:moveTo>
                                <a:lnTo>
                                  <a:pt x="3649395" y="1314450"/>
                                </a:lnTo>
                                <a:lnTo>
                                  <a:pt x="3649395" y="1323975"/>
                                </a:lnTo>
                                <a:lnTo>
                                  <a:pt x="3677970" y="1323975"/>
                                </a:lnTo>
                                <a:lnTo>
                                  <a:pt x="3677970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719385" y="0"/>
                                </a:moveTo>
                                <a:lnTo>
                                  <a:pt x="3690810" y="0"/>
                                </a:lnTo>
                                <a:lnTo>
                                  <a:pt x="3690810" y="9525"/>
                                </a:lnTo>
                                <a:lnTo>
                                  <a:pt x="3719385" y="9525"/>
                                </a:lnTo>
                                <a:lnTo>
                                  <a:pt x="3719385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725646" y="1314450"/>
                                </a:moveTo>
                                <a:lnTo>
                                  <a:pt x="3697071" y="1314450"/>
                                </a:lnTo>
                                <a:lnTo>
                                  <a:pt x="3697071" y="1323975"/>
                                </a:lnTo>
                                <a:lnTo>
                                  <a:pt x="3725646" y="1323975"/>
                                </a:lnTo>
                                <a:lnTo>
                                  <a:pt x="3725646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767074" y="0"/>
                                </a:moveTo>
                                <a:lnTo>
                                  <a:pt x="3738499" y="0"/>
                                </a:lnTo>
                                <a:lnTo>
                                  <a:pt x="3738499" y="9525"/>
                                </a:lnTo>
                                <a:lnTo>
                                  <a:pt x="3767074" y="9525"/>
                                </a:lnTo>
                                <a:lnTo>
                                  <a:pt x="3767074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773335" y="1314450"/>
                                </a:moveTo>
                                <a:lnTo>
                                  <a:pt x="3744760" y="1314450"/>
                                </a:lnTo>
                                <a:lnTo>
                                  <a:pt x="3744760" y="1323975"/>
                                </a:lnTo>
                                <a:lnTo>
                                  <a:pt x="3773335" y="1323975"/>
                                </a:lnTo>
                                <a:lnTo>
                                  <a:pt x="3773335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814749" y="0"/>
                                </a:moveTo>
                                <a:lnTo>
                                  <a:pt x="3786174" y="0"/>
                                </a:lnTo>
                                <a:lnTo>
                                  <a:pt x="3786174" y="9525"/>
                                </a:lnTo>
                                <a:lnTo>
                                  <a:pt x="3814749" y="9525"/>
                                </a:lnTo>
                                <a:lnTo>
                                  <a:pt x="3814749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821023" y="1314450"/>
                                </a:moveTo>
                                <a:lnTo>
                                  <a:pt x="3792448" y="1314450"/>
                                </a:lnTo>
                                <a:lnTo>
                                  <a:pt x="3792448" y="1323975"/>
                                </a:lnTo>
                                <a:lnTo>
                                  <a:pt x="3821023" y="1323975"/>
                                </a:lnTo>
                                <a:lnTo>
                                  <a:pt x="3821023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862438" y="0"/>
                                </a:moveTo>
                                <a:lnTo>
                                  <a:pt x="3833863" y="0"/>
                                </a:lnTo>
                                <a:lnTo>
                                  <a:pt x="3833863" y="9525"/>
                                </a:lnTo>
                                <a:lnTo>
                                  <a:pt x="3862438" y="9525"/>
                                </a:lnTo>
                                <a:lnTo>
                                  <a:pt x="3862438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868712" y="1314450"/>
                                </a:moveTo>
                                <a:lnTo>
                                  <a:pt x="3840137" y="1314450"/>
                                </a:lnTo>
                                <a:lnTo>
                                  <a:pt x="3840137" y="1323975"/>
                                </a:lnTo>
                                <a:lnTo>
                                  <a:pt x="3868712" y="1323975"/>
                                </a:lnTo>
                                <a:lnTo>
                                  <a:pt x="3868712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910126" y="0"/>
                                </a:moveTo>
                                <a:lnTo>
                                  <a:pt x="3881551" y="0"/>
                                </a:lnTo>
                                <a:lnTo>
                                  <a:pt x="3881551" y="9525"/>
                                </a:lnTo>
                                <a:lnTo>
                                  <a:pt x="3910126" y="9525"/>
                                </a:lnTo>
                                <a:lnTo>
                                  <a:pt x="3910126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916400" y="1314450"/>
                                </a:moveTo>
                                <a:lnTo>
                                  <a:pt x="3887825" y="1314450"/>
                                </a:lnTo>
                                <a:lnTo>
                                  <a:pt x="3887825" y="1323975"/>
                                </a:lnTo>
                                <a:lnTo>
                                  <a:pt x="3916400" y="1323975"/>
                                </a:lnTo>
                                <a:lnTo>
                                  <a:pt x="3916400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957815" y="0"/>
                                </a:moveTo>
                                <a:lnTo>
                                  <a:pt x="3929240" y="0"/>
                                </a:lnTo>
                                <a:lnTo>
                                  <a:pt x="3929240" y="9525"/>
                                </a:lnTo>
                                <a:lnTo>
                                  <a:pt x="3957815" y="9525"/>
                                </a:lnTo>
                                <a:lnTo>
                                  <a:pt x="3957815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3964089" y="1314450"/>
                                </a:moveTo>
                                <a:lnTo>
                                  <a:pt x="3935514" y="1314450"/>
                                </a:lnTo>
                                <a:lnTo>
                                  <a:pt x="3935514" y="1323975"/>
                                </a:lnTo>
                                <a:lnTo>
                                  <a:pt x="3964089" y="1323975"/>
                                </a:lnTo>
                                <a:lnTo>
                                  <a:pt x="3964089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005503" y="0"/>
                                </a:moveTo>
                                <a:lnTo>
                                  <a:pt x="3976928" y="0"/>
                                </a:lnTo>
                                <a:lnTo>
                                  <a:pt x="3976928" y="9525"/>
                                </a:lnTo>
                                <a:lnTo>
                                  <a:pt x="4005503" y="9525"/>
                                </a:lnTo>
                                <a:lnTo>
                                  <a:pt x="4005503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011777" y="1314450"/>
                                </a:moveTo>
                                <a:lnTo>
                                  <a:pt x="3983202" y="1314450"/>
                                </a:lnTo>
                                <a:lnTo>
                                  <a:pt x="3983202" y="1323975"/>
                                </a:lnTo>
                                <a:lnTo>
                                  <a:pt x="4011777" y="1323975"/>
                                </a:lnTo>
                                <a:lnTo>
                                  <a:pt x="4011777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053192" y="0"/>
                                </a:moveTo>
                                <a:lnTo>
                                  <a:pt x="4024617" y="0"/>
                                </a:lnTo>
                                <a:lnTo>
                                  <a:pt x="4024617" y="9525"/>
                                </a:lnTo>
                                <a:lnTo>
                                  <a:pt x="4053192" y="9525"/>
                                </a:lnTo>
                                <a:lnTo>
                                  <a:pt x="4053192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059466" y="1314450"/>
                                </a:moveTo>
                                <a:lnTo>
                                  <a:pt x="4030891" y="1314450"/>
                                </a:lnTo>
                                <a:lnTo>
                                  <a:pt x="4030891" y="1323975"/>
                                </a:lnTo>
                                <a:lnTo>
                                  <a:pt x="4059466" y="1323975"/>
                                </a:lnTo>
                                <a:lnTo>
                                  <a:pt x="4059466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100880" y="0"/>
                                </a:moveTo>
                                <a:lnTo>
                                  <a:pt x="4072305" y="0"/>
                                </a:lnTo>
                                <a:lnTo>
                                  <a:pt x="4072305" y="9525"/>
                                </a:lnTo>
                                <a:lnTo>
                                  <a:pt x="4100880" y="9525"/>
                                </a:lnTo>
                                <a:lnTo>
                                  <a:pt x="4100880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107142" y="1314450"/>
                                </a:moveTo>
                                <a:lnTo>
                                  <a:pt x="4078567" y="1314450"/>
                                </a:lnTo>
                                <a:lnTo>
                                  <a:pt x="4078567" y="1323975"/>
                                </a:lnTo>
                                <a:lnTo>
                                  <a:pt x="4107142" y="1323975"/>
                                </a:lnTo>
                                <a:lnTo>
                                  <a:pt x="4107142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148569" y="0"/>
                                </a:moveTo>
                                <a:lnTo>
                                  <a:pt x="4119994" y="0"/>
                                </a:lnTo>
                                <a:lnTo>
                                  <a:pt x="4119994" y="9525"/>
                                </a:lnTo>
                                <a:lnTo>
                                  <a:pt x="4148569" y="9525"/>
                                </a:lnTo>
                                <a:lnTo>
                                  <a:pt x="4148569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154830" y="1314450"/>
                                </a:moveTo>
                                <a:lnTo>
                                  <a:pt x="4126255" y="1314450"/>
                                </a:lnTo>
                                <a:lnTo>
                                  <a:pt x="4126255" y="1323975"/>
                                </a:lnTo>
                                <a:lnTo>
                                  <a:pt x="4154830" y="1323975"/>
                                </a:lnTo>
                                <a:lnTo>
                                  <a:pt x="4154830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196245" y="0"/>
                                </a:moveTo>
                                <a:lnTo>
                                  <a:pt x="4167670" y="0"/>
                                </a:lnTo>
                                <a:lnTo>
                                  <a:pt x="4167670" y="9525"/>
                                </a:lnTo>
                                <a:lnTo>
                                  <a:pt x="4196245" y="9525"/>
                                </a:lnTo>
                                <a:lnTo>
                                  <a:pt x="4196245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202519" y="1314450"/>
                                </a:moveTo>
                                <a:lnTo>
                                  <a:pt x="4173944" y="1314450"/>
                                </a:lnTo>
                                <a:lnTo>
                                  <a:pt x="4173944" y="1323975"/>
                                </a:lnTo>
                                <a:lnTo>
                                  <a:pt x="4202519" y="1323975"/>
                                </a:lnTo>
                                <a:lnTo>
                                  <a:pt x="4202519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243933" y="0"/>
                                </a:moveTo>
                                <a:lnTo>
                                  <a:pt x="4215358" y="0"/>
                                </a:lnTo>
                                <a:lnTo>
                                  <a:pt x="4215358" y="9525"/>
                                </a:lnTo>
                                <a:lnTo>
                                  <a:pt x="4243933" y="9525"/>
                                </a:lnTo>
                                <a:lnTo>
                                  <a:pt x="4243933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250207" y="1314450"/>
                                </a:moveTo>
                                <a:lnTo>
                                  <a:pt x="4221632" y="1314450"/>
                                </a:lnTo>
                                <a:lnTo>
                                  <a:pt x="4221632" y="1323975"/>
                                </a:lnTo>
                                <a:lnTo>
                                  <a:pt x="4250207" y="1323975"/>
                                </a:lnTo>
                                <a:lnTo>
                                  <a:pt x="4250207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291622" y="0"/>
                                </a:moveTo>
                                <a:lnTo>
                                  <a:pt x="4263047" y="0"/>
                                </a:lnTo>
                                <a:lnTo>
                                  <a:pt x="4263047" y="9525"/>
                                </a:lnTo>
                                <a:lnTo>
                                  <a:pt x="4291622" y="9525"/>
                                </a:lnTo>
                                <a:lnTo>
                                  <a:pt x="4291622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297896" y="1314450"/>
                                </a:moveTo>
                                <a:lnTo>
                                  <a:pt x="4269321" y="1314450"/>
                                </a:lnTo>
                                <a:lnTo>
                                  <a:pt x="4269321" y="1323975"/>
                                </a:lnTo>
                                <a:lnTo>
                                  <a:pt x="4297896" y="1323975"/>
                                </a:lnTo>
                                <a:lnTo>
                                  <a:pt x="4297896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339310" y="0"/>
                                </a:moveTo>
                                <a:lnTo>
                                  <a:pt x="4310735" y="0"/>
                                </a:lnTo>
                                <a:lnTo>
                                  <a:pt x="4310735" y="9525"/>
                                </a:lnTo>
                                <a:lnTo>
                                  <a:pt x="4339310" y="9525"/>
                                </a:lnTo>
                                <a:lnTo>
                                  <a:pt x="4339310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345584" y="1314450"/>
                                </a:moveTo>
                                <a:lnTo>
                                  <a:pt x="4317009" y="1314450"/>
                                </a:lnTo>
                                <a:lnTo>
                                  <a:pt x="4317009" y="1323975"/>
                                </a:lnTo>
                                <a:lnTo>
                                  <a:pt x="4345584" y="1323975"/>
                                </a:lnTo>
                                <a:lnTo>
                                  <a:pt x="4345584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386999" y="0"/>
                                </a:moveTo>
                                <a:lnTo>
                                  <a:pt x="4358424" y="0"/>
                                </a:lnTo>
                                <a:lnTo>
                                  <a:pt x="4358424" y="9525"/>
                                </a:lnTo>
                                <a:lnTo>
                                  <a:pt x="4386999" y="9525"/>
                                </a:lnTo>
                                <a:lnTo>
                                  <a:pt x="4386999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393273" y="1314450"/>
                                </a:moveTo>
                                <a:lnTo>
                                  <a:pt x="4364698" y="1314450"/>
                                </a:lnTo>
                                <a:lnTo>
                                  <a:pt x="4364698" y="1323975"/>
                                </a:lnTo>
                                <a:lnTo>
                                  <a:pt x="4393273" y="1323975"/>
                                </a:lnTo>
                                <a:lnTo>
                                  <a:pt x="4393273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434687" y="0"/>
                                </a:moveTo>
                                <a:lnTo>
                                  <a:pt x="4406112" y="0"/>
                                </a:lnTo>
                                <a:lnTo>
                                  <a:pt x="4406112" y="9525"/>
                                </a:lnTo>
                                <a:lnTo>
                                  <a:pt x="4434687" y="9525"/>
                                </a:lnTo>
                                <a:lnTo>
                                  <a:pt x="4434687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440961" y="1314450"/>
                                </a:moveTo>
                                <a:lnTo>
                                  <a:pt x="4412386" y="1314450"/>
                                </a:lnTo>
                                <a:lnTo>
                                  <a:pt x="4412386" y="1323975"/>
                                </a:lnTo>
                                <a:lnTo>
                                  <a:pt x="4440961" y="1323975"/>
                                </a:lnTo>
                                <a:lnTo>
                                  <a:pt x="4440961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482376" y="0"/>
                                </a:moveTo>
                                <a:lnTo>
                                  <a:pt x="4453801" y="0"/>
                                </a:lnTo>
                                <a:lnTo>
                                  <a:pt x="4453801" y="9525"/>
                                </a:lnTo>
                                <a:lnTo>
                                  <a:pt x="4482376" y="9525"/>
                                </a:lnTo>
                                <a:lnTo>
                                  <a:pt x="4482376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488637" y="1314450"/>
                                </a:moveTo>
                                <a:lnTo>
                                  <a:pt x="4460062" y="1314450"/>
                                </a:lnTo>
                                <a:lnTo>
                                  <a:pt x="4460062" y="1323975"/>
                                </a:lnTo>
                                <a:lnTo>
                                  <a:pt x="4488637" y="1323975"/>
                                </a:lnTo>
                                <a:lnTo>
                                  <a:pt x="4488637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530064" y="0"/>
                                </a:moveTo>
                                <a:lnTo>
                                  <a:pt x="4501489" y="0"/>
                                </a:lnTo>
                                <a:lnTo>
                                  <a:pt x="4501489" y="9525"/>
                                </a:lnTo>
                                <a:lnTo>
                                  <a:pt x="4530064" y="9525"/>
                                </a:lnTo>
                                <a:lnTo>
                                  <a:pt x="4530064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536325" y="1314450"/>
                                </a:moveTo>
                                <a:lnTo>
                                  <a:pt x="4507750" y="1314450"/>
                                </a:lnTo>
                                <a:lnTo>
                                  <a:pt x="4507750" y="1323975"/>
                                </a:lnTo>
                                <a:lnTo>
                                  <a:pt x="4536325" y="1323975"/>
                                </a:lnTo>
                                <a:lnTo>
                                  <a:pt x="4536325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577740" y="0"/>
                                </a:moveTo>
                                <a:lnTo>
                                  <a:pt x="4549165" y="0"/>
                                </a:lnTo>
                                <a:lnTo>
                                  <a:pt x="4549165" y="9525"/>
                                </a:lnTo>
                                <a:lnTo>
                                  <a:pt x="4577740" y="9525"/>
                                </a:lnTo>
                                <a:lnTo>
                                  <a:pt x="4577740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584014" y="1314450"/>
                                </a:moveTo>
                                <a:lnTo>
                                  <a:pt x="4555439" y="1314450"/>
                                </a:lnTo>
                                <a:lnTo>
                                  <a:pt x="4555439" y="1323975"/>
                                </a:lnTo>
                                <a:lnTo>
                                  <a:pt x="4584014" y="1323975"/>
                                </a:lnTo>
                                <a:lnTo>
                                  <a:pt x="4584014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625429" y="0"/>
                                </a:moveTo>
                                <a:lnTo>
                                  <a:pt x="4596854" y="0"/>
                                </a:lnTo>
                                <a:lnTo>
                                  <a:pt x="4596854" y="9525"/>
                                </a:lnTo>
                                <a:lnTo>
                                  <a:pt x="4625429" y="9525"/>
                                </a:lnTo>
                                <a:lnTo>
                                  <a:pt x="4625429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631702" y="1314450"/>
                                </a:moveTo>
                                <a:lnTo>
                                  <a:pt x="4603127" y="1314450"/>
                                </a:lnTo>
                                <a:lnTo>
                                  <a:pt x="4603127" y="1323975"/>
                                </a:lnTo>
                                <a:lnTo>
                                  <a:pt x="4631702" y="1323975"/>
                                </a:lnTo>
                                <a:lnTo>
                                  <a:pt x="4631702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673117" y="0"/>
                                </a:moveTo>
                                <a:lnTo>
                                  <a:pt x="4644542" y="0"/>
                                </a:lnTo>
                                <a:lnTo>
                                  <a:pt x="4644542" y="9525"/>
                                </a:lnTo>
                                <a:lnTo>
                                  <a:pt x="4673117" y="9525"/>
                                </a:lnTo>
                                <a:lnTo>
                                  <a:pt x="4673117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679391" y="1314450"/>
                                </a:moveTo>
                                <a:lnTo>
                                  <a:pt x="4650816" y="1314450"/>
                                </a:lnTo>
                                <a:lnTo>
                                  <a:pt x="4650816" y="1323975"/>
                                </a:lnTo>
                                <a:lnTo>
                                  <a:pt x="4679391" y="1323975"/>
                                </a:lnTo>
                                <a:lnTo>
                                  <a:pt x="4679391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720806" y="0"/>
                                </a:moveTo>
                                <a:lnTo>
                                  <a:pt x="4692231" y="0"/>
                                </a:lnTo>
                                <a:lnTo>
                                  <a:pt x="4692231" y="9525"/>
                                </a:lnTo>
                                <a:lnTo>
                                  <a:pt x="4720806" y="9525"/>
                                </a:lnTo>
                                <a:lnTo>
                                  <a:pt x="4720806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727079" y="1314450"/>
                                </a:moveTo>
                                <a:lnTo>
                                  <a:pt x="4698504" y="1314450"/>
                                </a:lnTo>
                                <a:lnTo>
                                  <a:pt x="4698504" y="1323975"/>
                                </a:lnTo>
                                <a:lnTo>
                                  <a:pt x="4727079" y="1323975"/>
                                </a:lnTo>
                                <a:lnTo>
                                  <a:pt x="4727079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768494" y="0"/>
                                </a:moveTo>
                                <a:lnTo>
                                  <a:pt x="4739919" y="0"/>
                                </a:lnTo>
                                <a:lnTo>
                                  <a:pt x="4739919" y="9525"/>
                                </a:lnTo>
                                <a:lnTo>
                                  <a:pt x="4768494" y="9525"/>
                                </a:lnTo>
                                <a:lnTo>
                                  <a:pt x="4768494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774768" y="1314450"/>
                                </a:moveTo>
                                <a:lnTo>
                                  <a:pt x="4746193" y="1314450"/>
                                </a:lnTo>
                                <a:lnTo>
                                  <a:pt x="4746193" y="1323975"/>
                                </a:lnTo>
                                <a:lnTo>
                                  <a:pt x="4774768" y="1323975"/>
                                </a:lnTo>
                                <a:lnTo>
                                  <a:pt x="4774768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816183" y="0"/>
                                </a:moveTo>
                                <a:lnTo>
                                  <a:pt x="4787608" y="0"/>
                                </a:lnTo>
                                <a:lnTo>
                                  <a:pt x="4787608" y="9525"/>
                                </a:lnTo>
                                <a:lnTo>
                                  <a:pt x="4816183" y="9525"/>
                                </a:lnTo>
                                <a:lnTo>
                                  <a:pt x="4816183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822444" y="1314450"/>
                                </a:moveTo>
                                <a:lnTo>
                                  <a:pt x="4793869" y="1314450"/>
                                </a:lnTo>
                                <a:lnTo>
                                  <a:pt x="4793869" y="1323975"/>
                                </a:lnTo>
                                <a:lnTo>
                                  <a:pt x="4822444" y="1323975"/>
                                </a:lnTo>
                                <a:lnTo>
                                  <a:pt x="4822444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863871" y="0"/>
                                </a:moveTo>
                                <a:lnTo>
                                  <a:pt x="4835296" y="0"/>
                                </a:lnTo>
                                <a:lnTo>
                                  <a:pt x="4835296" y="9525"/>
                                </a:lnTo>
                                <a:lnTo>
                                  <a:pt x="4863871" y="9525"/>
                                </a:lnTo>
                                <a:lnTo>
                                  <a:pt x="4863871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870132" y="1314450"/>
                                </a:moveTo>
                                <a:lnTo>
                                  <a:pt x="4841557" y="1314450"/>
                                </a:lnTo>
                                <a:lnTo>
                                  <a:pt x="4841557" y="1323975"/>
                                </a:lnTo>
                                <a:lnTo>
                                  <a:pt x="4870132" y="1323975"/>
                                </a:lnTo>
                                <a:lnTo>
                                  <a:pt x="4870132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911547" y="0"/>
                                </a:moveTo>
                                <a:lnTo>
                                  <a:pt x="4882972" y="0"/>
                                </a:lnTo>
                                <a:lnTo>
                                  <a:pt x="4882972" y="9525"/>
                                </a:lnTo>
                                <a:lnTo>
                                  <a:pt x="4911547" y="9525"/>
                                </a:lnTo>
                                <a:lnTo>
                                  <a:pt x="4911547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917821" y="1314450"/>
                                </a:moveTo>
                                <a:lnTo>
                                  <a:pt x="4889246" y="1314450"/>
                                </a:lnTo>
                                <a:lnTo>
                                  <a:pt x="4889246" y="1323975"/>
                                </a:lnTo>
                                <a:lnTo>
                                  <a:pt x="4917821" y="1323975"/>
                                </a:lnTo>
                                <a:lnTo>
                                  <a:pt x="4917821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959235" y="0"/>
                                </a:moveTo>
                                <a:lnTo>
                                  <a:pt x="4930660" y="0"/>
                                </a:lnTo>
                                <a:lnTo>
                                  <a:pt x="4930660" y="9525"/>
                                </a:lnTo>
                                <a:lnTo>
                                  <a:pt x="4959235" y="9525"/>
                                </a:lnTo>
                                <a:lnTo>
                                  <a:pt x="4959235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4965509" y="1314450"/>
                                </a:moveTo>
                                <a:lnTo>
                                  <a:pt x="4936934" y="1314450"/>
                                </a:lnTo>
                                <a:lnTo>
                                  <a:pt x="4936934" y="1323975"/>
                                </a:lnTo>
                                <a:lnTo>
                                  <a:pt x="4965509" y="1323975"/>
                                </a:lnTo>
                                <a:lnTo>
                                  <a:pt x="4965509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006924" y="0"/>
                                </a:moveTo>
                                <a:lnTo>
                                  <a:pt x="4978349" y="0"/>
                                </a:lnTo>
                                <a:lnTo>
                                  <a:pt x="4978349" y="9525"/>
                                </a:lnTo>
                                <a:lnTo>
                                  <a:pt x="5006924" y="9525"/>
                                </a:lnTo>
                                <a:lnTo>
                                  <a:pt x="5006924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013198" y="1314450"/>
                                </a:moveTo>
                                <a:lnTo>
                                  <a:pt x="4984623" y="1314450"/>
                                </a:lnTo>
                                <a:lnTo>
                                  <a:pt x="4984623" y="1323975"/>
                                </a:lnTo>
                                <a:lnTo>
                                  <a:pt x="5013198" y="1323975"/>
                                </a:lnTo>
                                <a:lnTo>
                                  <a:pt x="5013198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054612" y="0"/>
                                </a:moveTo>
                                <a:lnTo>
                                  <a:pt x="5026037" y="0"/>
                                </a:lnTo>
                                <a:lnTo>
                                  <a:pt x="5026037" y="9525"/>
                                </a:lnTo>
                                <a:lnTo>
                                  <a:pt x="5054612" y="9525"/>
                                </a:lnTo>
                                <a:lnTo>
                                  <a:pt x="5054612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060886" y="1314450"/>
                                </a:moveTo>
                                <a:lnTo>
                                  <a:pt x="5032311" y="1314450"/>
                                </a:lnTo>
                                <a:lnTo>
                                  <a:pt x="5032311" y="1323975"/>
                                </a:lnTo>
                                <a:lnTo>
                                  <a:pt x="5060886" y="1323975"/>
                                </a:lnTo>
                                <a:lnTo>
                                  <a:pt x="5060886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102301" y="0"/>
                                </a:moveTo>
                                <a:lnTo>
                                  <a:pt x="5073726" y="0"/>
                                </a:lnTo>
                                <a:lnTo>
                                  <a:pt x="5073726" y="9525"/>
                                </a:lnTo>
                                <a:lnTo>
                                  <a:pt x="5102301" y="9525"/>
                                </a:lnTo>
                                <a:lnTo>
                                  <a:pt x="5102301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108575" y="1314450"/>
                                </a:moveTo>
                                <a:lnTo>
                                  <a:pt x="5080000" y="1314450"/>
                                </a:lnTo>
                                <a:lnTo>
                                  <a:pt x="5080000" y="1323975"/>
                                </a:lnTo>
                                <a:lnTo>
                                  <a:pt x="5108575" y="1323975"/>
                                </a:lnTo>
                                <a:lnTo>
                                  <a:pt x="5108575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149989" y="0"/>
                                </a:moveTo>
                                <a:lnTo>
                                  <a:pt x="5121414" y="0"/>
                                </a:lnTo>
                                <a:lnTo>
                                  <a:pt x="5121414" y="9525"/>
                                </a:lnTo>
                                <a:lnTo>
                                  <a:pt x="5149989" y="9525"/>
                                </a:lnTo>
                                <a:lnTo>
                                  <a:pt x="5149989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156263" y="1314450"/>
                                </a:moveTo>
                                <a:lnTo>
                                  <a:pt x="5127688" y="1314450"/>
                                </a:lnTo>
                                <a:lnTo>
                                  <a:pt x="5127688" y="1323975"/>
                                </a:lnTo>
                                <a:lnTo>
                                  <a:pt x="5156263" y="1323975"/>
                                </a:lnTo>
                                <a:lnTo>
                                  <a:pt x="5156263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197678" y="0"/>
                                </a:moveTo>
                                <a:lnTo>
                                  <a:pt x="5169103" y="0"/>
                                </a:lnTo>
                                <a:lnTo>
                                  <a:pt x="5169103" y="9525"/>
                                </a:lnTo>
                                <a:lnTo>
                                  <a:pt x="5197678" y="9525"/>
                                </a:lnTo>
                                <a:lnTo>
                                  <a:pt x="5197678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203939" y="1314450"/>
                                </a:moveTo>
                                <a:lnTo>
                                  <a:pt x="5175364" y="1314450"/>
                                </a:lnTo>
                                <a:lnTo>
                                  <a:pt x="5175364" y="1323975"/>
                                </a:lnTo>
                                <a:lnTo>
                                  <a:pt x="5203939" y="1323975"/>
                                </a:lnTo>
                                <a:lnTo>
                                  <a:pt x="5203939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245366" y="0"/>
                                </a:moveTo>
                                <a:lnTo>
                                  <a:pt x="5216791" y="0"/>
                                </a:lnTo>
                                <a:lnTo>
                                  <a:pt x="5216791" y="9525"/>
                                </a:lnTo>
                                <a:lnTo>
                                  <a:pt x="5245366" y="9525"/>
                                </a:lnTo>
                                <a:lnTo>
                                  <a:pt x="5245366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251628" y="1314450"/>
                                </a:moveTo>
                                <a:lnTo>
                                  <a:pt x="5223053" y="1314450"/>
                                </a:lnTo>
                                <a:lnTo>
                                  <a:pt x="5223053" y="1323975"/>
                                </a:lnTo>
                                <a:lnTo>
                                  <a:pt x="5251628" y="1323975"/>
                                </a:lnTo>
                                <a:lnTo>
                                  <a:pt x="5251628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293042" y="0"/>
                                </a:moveTo>
                                <a:lnTo>
                                  <a:pt x="5264467" y="0"/>
                                </a:lnTo>
                                <a:lnTo>
                                  <a:pt x="5264467" y="9525"/>
                                </a:lnTo>
                                <a:lnTo>
                                  <a:pt x="5293042" y="9525"/>
                                </a:lnTo>
                                <a:lnTo>
                                  <a:pt x="5293042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299316" y="1314450"/>
                                </a:moveTo>
                                <a:lnTo>
                                  <a:pt x="5270741" y="1314450"/>
                                </a:lnTo>
                                <a:lnTo>
                                  <a:pt x="5270741" y="1323975"/>
                                </a:lnTo>
                                <a:lnTo>
                                  <a:pt x="5299316" y="1323975"/>
                                </a:lnTo>
                                <a:lnTo>
                                  <a:pt x="5299316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340731" y="0"/>
                                </a:moveTo>
                                <a:lnTo>
                                  <a:pt x="5312156" y="0"/>
                                </a:lnTo>
                                <a:lnTo>
                                  <a:pt x="5312156" y="9525"/>
                                </a:lnTo>
                                <a:lnTo>
                                  <a:pt x="5340731" y="9525"/>
                                </a:lnTo>
                                <a:lnTo>
                                  <a:pt x="5340731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347005" y="1314450"/>
                                </a:moveTo>
                                <a:lnTo>
                                  <a:pt x="5318430" y="1314450"/>
                                </a:lnTo>
                                <a:lnTo>
                                  <a:pt x="5318430" y="1323975"/>
                                </a:lnTo>
                                <a:lnTo>
                                  <a:pt x="5347005" y="1323975"/>
                                </a:lnTo>
                                <a:lnTo>
                                  <a:pt x="5347005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388419" y="0"/>
                                </a:moveTo>
                                <a:lnTo>
                                  <a:pt x="5359844" y="0"/>
                                </a:lnTo>
                                <a:lnTo>
                                  <a:pt x="5359844" y="9525"/>
                                </a:lnTo>
                                <a:lnTo>
                                  <a:pt x="5388419" y="9525"/>
                                </a:lnTo>
                                <a:lnTo>
                                  <a:pt x="5388419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394693" y="1314450"/>
                                </a:moveTo>
                                <a:lnTo>
                                  <a:pt x="5366118" y="1314450"/>
                                </a:lnTo>
                                <a:lnTo>
                                  <a:pt x="5366118" y="1323975"/>
                                </a:lnTo>
                                <a:lnTo>
                                  <a:pt x="5394693" y="1323975"/>
                                </a:lnTo>
                                <a:lnTo>
                                  <a:pt x="5394693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436108" y="0"/>
                                </a:moveTo>
                                <a:lnTo>
                                  <a:pt x="5407533" y="0"/>
                                </a:lnTo>
                                <a:lnTo>
                                  <a:pt x="5407533" y="9525"/>
                                </a:lnTo>
                                <a:lnTo>
                                  <a:pt x="5436108" y="9525"/>
                                </a:lnTo>
                                <a:lnTo>
                                  <a:pt x="5436108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442382" y="1314450"/>
                                </a:moveTo>
                                <a:lnTo>
                                  <a:pt x="5413807" y="1314450"/>
                                </a:lnTo>
                                <a:lnTo>
                                  <a:pt x="5413807" y="1323975"/>
                                </a:lnTo>
                                <a:lnTo>
                                  <a:pt x="5442382" y="1323975"/>
                                </a:lnTo>
                                <a:lnTo>
                                  <a:pt x="5442382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483796" y="0"/>
                                </a:moveTo>
                                <a:lnTo>
                                  <a:pt x="5455221" y="0"/>
                                </a:lnTo>
                                <a:lnTo>
                                  <a:pt x="5455221" y="9525"/>
                                </a:lnTo>
                                <a:lnTo>
                                  <a:pt x="5483796" y="9525"/>
                                </a:lnTo>
                                <a:lnTo>
                                  <a:pt x="5483796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490070" y="1314450"/>
                                </a:moveTo>
                                <a:lnTo>
                                  <a:pt x="5461495" y="1314450"/>
                                </a:lnTo>
                                <a:lnTo>
                                  <a:pt x="5461495" y="1323975"/>
                                </a:lnTo>
                                <a:lnTo>
                                  <a:pt x="5490070" y="1323975"/>
                                </a:lnTo>
                                <a:lnTo>
                                  <a:pt x="5490070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531485" y="0"/>
                                </a:moveTo>
                                <a:lnTo>
                                  <a:pt x="5502910" y="0"/>
                                </a:lnTo>
                                <a:lnTo>
                                  <a:pt x="5502910" y="9525"/>
                                </a:lnTo>
                                <a:lnTo>
                                  <a:pt x="5531485" y="9525"/>
                                </a:lnTo>
                                <a:lnTo>
                                  <a:pt x="5531485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537759" y="1314450"/>
                                </a:moveTo>
                                <a:lnTo>
                                  <a:pt x="5509184" y="1314450"/>
                                </a:lnTo>
                                <a:lnTo>
                                  <a:pt x="5509184" y="1323975"/>
                                </a:lnTo>
                                <a:lnTo>
                                  <a:pt x="5537759" y="1323975"/>
                                </a:lnTo>
                                <a:lnTo>
                                  <a:pt x="5537759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579173" y="0"/>
                                </a:moveTo>
                                <a:lnTo>
                                  <a:pt x="5550598" y="0"/>
                                </a:lnTo>
                                <a:lnTo>
                                  <a:pt x="5550598" y="9525"/>
                                </a:lnTo>
                                <a:lnTo>
                                  <a:pt x="5579173" y="9525"/>
                                </a:lnTo>
                                <a:lnTo>
                                  <a:pt x="5579173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585434" y="1314450"/>
                                </a:moveTo>
                                <a:lnTo>
                                  <a:pt x="5556859" y="1314450"/>
                                </a:lnTo>
                                <a:lnTo>
                                  <a:pt x="5556859" y="1323975"/>
                                </a:lnTo>
                                <a:lnTo>
                                  <a:pt x="5585434" y="1323975"/>
                                </a:lnTo>
                                <a:lnTo>
                                  <a:pt x="5585434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626862" y="0"/>
                                </a:moveTo>
                                <a:lnTo>
                                  <a:pt x="5598287" y="0"/>
                                </a:lnTo>
                                <a:lnTo>
                                  <a:pt x="5598287" y="9525"/>
                                </a:lnTo>
                                <a:lnTo>
                                  <a:pt x="5626862" y="9525"/>
                                </a:lnTo>
                                <a:lnTo>
                                  <a:pt x="5626862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633123" y="1314450"/>
                                </a:moveTo>
                                <a:lnTo>
                                  <a:pt x="5604548" y="1314450"/>
                                </a:lnTo>
                                <a:lnTo>
                                  <a:pt x="5604548" y="1323975"/>
                                </a:lnTo>
                                <a:lnTo>
                                  <a:pt x="5633123" y="1323975"/>
                                </a:lnTo>
                                <a:lnTo>
                                  <a:pt x="5633123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674538" y="0"/>
                                </a:moveTo>
                                <a:lnTo>
                                  <a:pt x="5645963" y="0"/>
                                </a:lnTo>
                                <a:lnTo>
                                  <a:pt x="5645963" y="9525"/>
                                </a:lnTo>
                                <a:lnTo>
                                  <a:pt x="5674538" y="9525"/>
                                </a:lnTo>
                                <a:lnTo>
                                  <a:pt x="5674538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680811" y="1314450"/>
                                </a:moveTo>
                                <a:lnTo>
                                  <a:pt x="5652236" y="1314450"/>
                                </a:lnTo>
                                <a:lnTo>
                                  <a:pt x="5652236" y="1323975"/>
                                </a:lnTo>
                                <a:lnTo>
                                  <a:pt x="5680811" y="1323975"/>
                                </a:lnTo>
                                <a:lnTo>
                                  <a:pt x="5680811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722226" y="0"/>
                                </a:moveTo>
                                <a:lnTo>
                                  <a:pt x="5693651" y="0"/>
                                </a:lnTo>
                                <a:lnTo>
                                  <a:pt x="5693651" y="9525"/>
                                </a:lnTo>
                                <a:lnTo>
                                  <a:pt x="5722226" y="9525"/>
                                </a:lnTo>
                                <a:lnTo>
                                  <a:pt x="5722226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728500" y="1314450"/>
                                </a:moveTo>
                                <a:lnTo>
                                  <a:pt x="5699925" y="1314450"/>
                                </a:lnTo>
                                <a:lnTo>
                                  <a:pt x="5699925" y="1323975"/>
                                </a:lnTo>
                                <a:lnTo>
                                  <a:pt x="5728500" y="1323975"/>
                                </a:lnTo>
                                <a:lnTo>
                                  <a:pt x="5728500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769915" y="0"/>
                                </a:moveTo>
                                <a:lnTo>
                                  <a:pt x="5741340" y="0"/>
                                </a:lnTo>
                                <a:lnTo>
                                  <a:pt x="5741340" y="9525"/>
                                </a:lnTo>
                                <a:lnTo>
                                  <a:pt x="5769915" y="9525"/>
                                </a:lnTo>
                                <a:lnTo>
                                  <a:pt x="5769915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776188" y="1314450"/>
                                </a:moveTo>
                                <a:lnTo>
                                  <a:pt x="5747613" y="1314450"/>
                                </a:lnTo>
                                <a:lnTo>
                                  <a:pt x="5747613" y="1323975"/>
                                </a:lnTo>
                                <a:lnTo>
                                  <a:pt x="5776188" y="1323975"/>
                                </a:lnTo>
                                <a:lnTo>
                                  <a:pt x="5776188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817603" y="0"/>
                                </a:moveTo>
                                <a:lnTo>
                                  <a:pt x="5789028" y="0"/>
                                </a:lnTo>
                                <a:lnTo>
                                  <a:pt x="5789028" y="9525"/>
                                </a:lnTo>
                                <a:lnTo>
                                  <a:pt x="5817603" y="9525"/>
                                </a:lnTo>
                                <a:lnTo>
                                  <a:pt x="5817603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823877" y="1314450"/>
                                </a:moveTo>
                                <a:lnTo>
                                  <a:pt x="5795302" y="1314450"/>
                                </a:lnTo>
                                <a:lnTo>
                                  <a:pt x="5795302" y="1323975"/>
                                </a:lnTo>
                                <a:lnTo>
                                  <a:pt x="5823877" y="1323975"/>
                                </a:lnTo>
                                <a:lnTo>
                                  <a:pt x="5823877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865292" y="0"/>
                                </a:moveTo>
                                <a:lnTo>
                                  <a:pt x="5836717" y="0"/>
                                </a:lnTo>
                                <a:lnTo>
                                  <a:pt x="5836717" y="9525"/>
                                </a:lnTo>
                                <a:lnTo>
                                  <a:pt x="5865292" y="9525"/>
                                </a:lnTo>
                                <a:lnTo>
                                  <a:pt x="5865292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871565" y="1314450"/>
                                </a:moveTo>
                                <a:lnTo>
                                  <a:pt x="5842990" y="1314450"/>
                                </a:lnTo>
                                <a:lnTo>
                                  <a:pt x="5842990" y="1323975"/>
                                </a:lnTo>
                                <a:lnTo>
                                  <a:pt x="5871565" y="1323975"/>
                                </a:lnTo>
                                <a:lnTo>
                                  <a:pt x="5871565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912980" y="0"/>
                                </a:moveTo>
                                <a:lnTo>
                                  <a:pt x="5884405" y="0"/>
                                </a:lnTo>
                                <a:lnTo>
                                  <a:pt x="5884405" y="9525"/>
                                </a:lnTo>
                                <a:lnTo>
                                  <a:pt x="5912980" y="9525"/>
                                </a:lnTo>
                                <a:lnTo>
                                  <a:pt x="5912980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919241" y="1314450"/>
                                </a:moveTo>
                                <a:lnTo>
                                  <a:pt x="5890666" y="1314450"/>
                                </a:lnTo>
                                <a:lnTo>
                                  <a:pt x="5890666" y="1323975"/>
                                </a:lnTo>
                                <a:lnTo>
                                  <a:pt x="5919241" y="1323975"/>
                                </a:lnTo>
                                <a:lnTo>
                                  <a:pt x="5919241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960669" y="0"/>
                                </a:moveTo>
                                <a:lnTo>
                                  <a:pt x="5932094" y="0"/>
                                </a:lnTo>
                                <a:lnTo>
                                  <a:pt x="5932094" y="9525"/>
                                </a:lnTo>
                                <a:lnTo>
                                  <a:pt x="5960669" y="9525"/>
                                </a:lnTo>
                                <a:lnTo>
                                  <a:pt x="5960669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5966930" y="1314450"/>
                                </a:moveTo>
                                <a:lnTo>
                                  <a:pt x="5938355" y="1314450"/>
                                </a:lnTo>
                                <a:lnTo>
                                  <a:pt x="5938355" y="1323975"/>
                                </a:lnTo>
                                <a:lnTo>
                                  <a:pt x="5966930" y="1323975"/>
                                </a:lnTo>
                                <a:lnTo>
                                  <a:pt x="5966930" y="1314450"/>
                                </a:lnTo>
                                <a:close/>
                              </a:path>
                              <a:path w="6119495" h="1323975">
                                <a:moveTo>
                                  <a:pt x="6008344" y="0"/>
                                </a:moveTo>
                                <a:lnTo>
                                  <a:pt x="5979769" y="0"/>
                                </a:lnTo>
                                <a:lnTo>
                                  <a:pt x="5979769" y="9525"/>
                                </a:lnTo>
                                <a:lnTo>
                                  <a:pt x="6008344" y="9525"/>
                                </a:lnTo>
                                <a:lnTo>
                                  <a:pt x="6008344" y="0"/>
                                </a:lnTo>
                                <a:close/>
                              </a:path>
                              <a:path w="6119495" h="1323975">
                                <a:moveTo>
                                  <a:pt x="6014402" y="1314246"/>
                                </a:moveTo>
                                <a:lnTo>
                                  <a:pt x="6010262" y="1314450"/>
                                </a:lnTo>
                                <a:lnTo>
                                  <a:pt x="5986043" y="1314450"/>
                                </a:lnTo>
                                <a:lnTo>
                                  <a:pt x="5986043" y="1323975"/>
                                </a:lnTo>
                                <a:lnTo>
                                  <a:pt x="6010262" y="1323975"/>
                                </a:lnTo>
                                <a:lnTo>
                                  <a:pt x="6014402" y="1323771"/>
                                </a:lnTo>
                                <a:lnTo>
                                  <a:pt x="6014402" y="1314246"/>
                                </a:lnTo>
                                <a:close/>
                              </a:path>
                              <a:path w="6119495" h="1323975">
                                <a:moveTo>
                                  <a:pt x="6054979" y="9156"/>
                                </a:moveTo>
                                <a:lnTo>
                                  <a:pt x="6054014" y="8699"/>
                                </a:lnTo>
                                <a:lnTo>
                                  <a:pt x="6043396" y="4889"/>
                                </a:lnTo>
                                <a:lnTo>
                                  <a:pt x="6032576" y="2171"/>
                                </a:lnTo>
                                <a:lnTo>
                                  <a:pt x="6026874" y="1333"/>
                                </a:lnTo>
                                <a:lnTo>
                                  <a:pt x="6026759" y="2171"/>
                                </a:lnTo>
                                <a:lnTo>
                                  <a:pt x="6025527" y="10756"/>
                                </a:lnTo>
                                <a:lnTo>
                                  <a:pt x="6030709" y="11518"/>
                                </a:lnTo>
                                <a:lnTo>
                                  <a:pt x="6040640" y="14008"/>
                                </a:lnTo>
                                <a:lnTo>
                                  <a:pt x="6050369" y="17500"/>
                                </a:lnTo>
                                <a:lnTo>
                                  <a:pt x="6051232" y="17907"/>
                                </a:lnTo>
                                <a:lnTo>
                                  <a:pt x="6054979" y="9156"/>
                                </a:lnTo>
                                <a:close/>
                              </a:path>
                              <a:path w="6119495" h="1323975">
                                <a:moveTo>
                                  <a:pt x="6060618" y="1312151"/>
                                </a:moveTo>
                                <a:lnTo>
                                  <a:pt x="6056388" y="1303629"/>
                                </a:lnTo>
                                <a:lnTo>
                                  <a:pt x="6050369" y="1306474"/>
                                </a:lnTo>
                                <a:lnTo>
                                  <a:pt x="6040640" y="1309966"/>
                                </a:lnTo>
                                <a:lnTo>
                                  <a:pt x="6031217" y="1312329"/>
                                </a:lnTo>
                                <a:lnTo>
                                  <a:pt x="6033109" y="1321663"/>
                                </a:lnTo>
                                <a:lnTo>
                                  <a:pt x="6043396" y="1319085"/>
                                </a:lnTo>
                                <a:lnTo>
                                  <a:pt x="6054014" y="1315275"/>
                                </a:lnTo>
                                <a:lnTo>
                                  <a:pt x="6060618" y="1312151"/>
                                </a:lnTo>
                                <a:close/>
                              </a:path>
                              <a:path w="6119495" h="1323975">
                                <a:moveTo>
                                  <a:pt x="6094006" y="36690"/>
                                </a:moveTo>
                                <a:lnTo>
                                  <a:pt x="6091085" y="33477"/>
                                </a:lnTo>
                                <a:lnTo>
                                  <a:pt x="6082741" y="25895"/>
                                </a:lnTo>
                                <a:lnTo>
                                  <a:pt x="6073787" y="19240"/>
                                </a:lnTo>
                                <a:lnTo>
                                  <a:pt x="6071806" y="18059"/>
                                </a:lnTo>
                                <a:lnTo>
                                  <a:pt x="6066663" y="26073"/>
                                </a:lnTo>
                                <a:lnTo>
                                  <a:pt x="6068492" y="27165"/>
                                </a:lnTo>
                                <a:lnTo>
                                  <a:pt x="6076708" y="33261"/>
                                </a:lnTo>
                                <a:lnTo>
                                  <a:pt x="6084354" y="40208"/>
                                </a:lnTo>
                                <a:lnTo>
                                  <a:pt x="6087046" y="43180"/>
                                </a:lnTo>
                                <a:lnTo>
                                  <a:pt x="6094006" y="36690"/>
                                </a:lnTo>
                                <a:close/>
                              </a:path>
                              <a:path w="6119495" h="1323975">
                                <a:moveTo>
                                  <a:pt x="6098311" y="1282534"/>
                                </a:moveTo>
                                <a:lnTo>
                                  <a:pt x="6090996" y="1276451"/>
                                </a:lnTo>
                                <a:lnTo>
                                  <a:pt x="6084354" y="1283766"/>
                                </a:lnTo>
                                <a:lnTo>
                                  <a:pt x="6076708" y="1290701"/>
                                </a:lnTo>
                                <a:lnTo>
                                  <a:pt x="6071463" y="1294599"/>
                                </a:lnTo>
                                <a:lnTo>
                                  <a:pt x="6077051" y="1302308"/>
                                </a:lnTo>
                                <a:lnTo>
                                  <a:pt x="6082741" y="1298079"/>
                                </a:lnTo>
                                <a:lnTo>
                                  <a:pt x="6091085" y="1290497"/>
                                </a:lnTo>
                                <a:lnTo>
                                  <a:pt x="6098311" y="1282534"/>
                                </a:lnTo>
                                <a:close/>
                              </a:path>
                              <a:path w="6119495" h="1323975">
                                <a:moveTo>
                                  <a:pt x="6118453" y="77774"/>
                                </a:moveTo>
                                <a:lnTo>
                                  <a:pt x="6115863" y="70561"/>
                                </a:lnTo>
                                <a:lnTo>
                                  <a:pt x="6111049" y="60363"/>
                                </a:lnTo>
                                <a:lnTo>
                                  <a:pt x="6105995" y="51917"/>
                                </a:lnTo>
                                <a:lnTo>
                                  <a:pt x="6098019" y="57111"/>
                                </a:lnTo>
                                <a:lnTo>
                                  <a:pt x="6102655" y="64858"/>
                                </a:lnTo>
                                <a:lnTo>
                                  <a:pt x="6107061" y="74206"/>
                                </a:lnTo>
                                <a:lnTo>
                                  <a:pt x="6109436" y="80822"/>
                                </a:lnTo>
                                <a:lnTo>
                                  <a:pt x="6118453" y="77774"/>
                                </a:lnTo>
                                <a:close/>
                              </a:path>
                              <a:path w="6119495" h="1323975">
                                <a:moveTo>
                                  <a:pt x="6119215" y="1239596"/>
                                </a:moveTo>
                                <a:lnTo>
                                  <a:pt x="6111214" y="1237424"/>
                                </a:lnTo>
                                <a:lnTo>
                                  <a:pt x="6110554" y="1240040"/>
                                </a:lnTo>
                                <a:lnTo>
                                  <a:pt x="6107061" y="1249768"/>
                                </a:lnTo>
                                <a:lnTo>
                                  <a:pt x="6102655" y="1259116"/>
                                </a:lnTo>
                                <a:lnTo>
                                  <a:pt x="6101042" y="1261821"/>
                                </a:lnTo>
                                <a:lnTo>
                                  <a:pt x="6109271" y="1266583"/>
                                </a:lnTo>
                                <a:lnTo>
                                  <a:pt x="6111049" y="1263611"/>
                                </a:lnTo>
                                <a:lnTo>
                                  <a:pt x="6115863" y="1253413"/>
                                </a:lnTo>
                                <a:lnTo>
                                  <a:pt x="6119215" y="1244092"/>
                                </a:lnTo>
                                <a:lnTo>
                                  <a:pt x="6119215" y="1239596"/>
                                </a:lnTo>
                                <a:close/>
                              </a:path>
                              <a:path w="6119495" h="1323975">
                                <a:moveTo>
                                  <a:pt x="6119215" y="1192949"/>
                                </a:moveTo>
                                <a:lnTo>
                                  <a:pt x="6115037" y="1192949"/>
                                </a:lnTo>
                                <a:lnTo>
                                  <a:pt x="6115037" y="1209675"/>
                                </a:lnTo>
                                <a:lnTo>
                                  <a:pt x="6114542" y="1220050"/>
                                </a:lnTo>
                                <a:lnTo>
                                  <a:pt x="6119215" y="1220520"/>
                                </a:lnTo>
                                <a:lnTo>
                                  <a:pt x="6119215" y="1192949"/>
                                </a:lnTo>
                                <a:close/>
                              </a:path>
                              <a:path w="6119495" h="1323975">
                                <a:moveTo>
                                  <a:pt x="6119215" y="1145247"/>
                                </a:moveTo>
                                <a:lnTo>
                                  <a:pt x="6115037" y="1145247"/>
                                </a:lnTo>
                                <a:lnTo>
                                  <a:pt x="6115037" y="1173822"/>
                                </a:lnTo>
                                <a:lnTo>
                                  <a:pt x="6119215" y="1173822"/>
                                </a:lnTo>
                                <a:lnTo>
                                  <a:pt x="6119215" y="1145247"/>
                                </a:lnTo>
                                <a:close/>
                              </a:path>
                              <a:path w="6119495" h="1323975">
                                <a:moveTo>
                                  <a:pt x="6119215" y="1097584"/>
                                </a:moveTo>
                                <a:lnTo>
                                  <a:pt x="6115037" y="1097584"/>
                                </a:lnTo>
                                <a:lnTo>
                                  <a:pt x="6115037" y="1126159"/>
                                </a:lnTo>
                                <a:lnTo>
                                  <a:pt x="6119215" y="1126159"/>
                                </a:lnTo>
                                <a:lnTo>
                                  <a:pt x="6119215" y="1097584"/>
                                </a:lnTo>
                                <a:close/>
                              </a:path>
                              <a:path w="6119495" h="1323975">
                                <a:moveTo>
                                  <a:pt x="6119215" y="1049896"/>
                                </a:moveTo>
                                <a:lnTo>
                                  <a:pt x="6115037" y="1049896"/>
                                </a:lnTo>
                                <a:lnTo>
                                  <a:pt x="6115037" y="1078471"/>
                                </a:lnTo>
                                <a:lnTo>
                                  <a:pt x="6119215" y="1078471"/>
                                </a:lnTo>
                                <a:lnTo>
                                  <a:pt x="6119215" y="1049896"/>
                                </a:lnTo>
                                <a:close/>
                              </a:path>
                              <a:path w="6119495" h="1323975">
                                <a:moveTo>
                                  <a:pt x="6119215" y="1002195"/>
                                </a:moveTo>
                                <a:lnTo>
                                  <a:pt x="6115037" y="1002195"/>
                                </a:lnTo>
                                <a:lnTo>
                                  <a:pt x="6115037" y="1030770"/>
                                </a:lnTo>
                                <a:lnTo>
                                  <a:pt x="6119215" y="1030770"/>
                                </a:lnTo>
                                <a:lnTo>
                                  <a:pt x="6119215" y="1002195"/>
                                </a:lnTo>
                                <a:close/>
                              </a:path>
                              <a:path w="6119495" h="1323975">
                                <a:moveTo>
                                  <a:pt x="6119215" y="954532"/>
                                </a:moveTo>
                                <a:lnTo>
                                  <a:pt x="6115037" y="954532"/>
                                </a:lnTo>
                                <a:lnTo>
                                  <a:pt x="6115037" y="983107"/>
                                </a:lnTo>
                                <a:lnTo>
                                  <a:pt x="6119215" y="983107"/>
                                </a:lnTo>
                                <a:lnTo>
                                  <a:pt x="6119215" y="954532"/>
                                </a:lnTo>
                                <a:close/>
                              </a:path>
                              <a:path w="6119495" h="1323975">
                                <a:moveTo>
                                  <a:pt x="6119215" y="906830"/>
                                </a:moveTo>
                                <a:lnTo>
                                  <a:pt x="6115037" y="906830"/>
                                </a:lnTo>
                                <a:lnTo>
                                  <a:pt x="6115037" y="935405"/>
                                </a:lnTo>
                                <a:lnTo>
                                  <a:pt x="6119215" y="935405"/>
                                </a:lnTo>
                                <a:lnTo>
                                  <a:pt x="6119215" y="906830"/>
                                </a:lnTo>
                                <a:close/>
                              </a:path>
                              <a:path w="6119495" h="1323975">
                                <a:moveTo>
                                  <a:pt x="6119215" y="859129"/>
                                </a:moveTo>
                                <a:lnTo>
                                  <a:pt x="6115037" y="859129"/>
                                </a:lnTo>
                                <a:lnTo>
                                  <a:pt x="6115037" y="887704"/>
                                </a:lnTo>
                                <a:lnTo>
                                  <a:pt x="6119215" y="887704"/>
                                </a:lnTo>
                                <a:lnTo>
                                  <a:pt x="6119215" y="859129"/>
                                </a:lnTo>
                                <a:close/>
                              </a:path>
                              <a:path w="6119495" h="1323975">
                                <a:moveTo>
                                  <a:pt x="6119215" y="811466"/>
                                </a:moveTo>
                                <a:lnTo>
                                  <a:pt x="6115037" y="811466"/>
                                </a:lnTo>
                                <a:lnTo>
                                  <a:pt x="6115037" y="840041"/>
                                </a:lnTo>
                                <a:lnTo>
                                  <a:pt x="6119215" y="840041"/>
                                </a:lnTo>
                                <a:lnTo>
                                  <a:pt x="6119215" y="811466"/>
                                </a:lnTo>
                                <a:close/>
                              </a:path>
                              <a:path w="6119495" h="1323975">
                                <a:moveTo>
                                  <a:pt x="6119215" y="763765"/>
                                </a:moveTo>
                                <a:lnTo>
                                  <a:pt x="6115037" y="763765"/>
                                </a:lnTo>
                                <a:lnTo>
                                  <a:pt x="6115037" y="792340"/>
                                </a:lnTo>
                                <a:lnTo>
                                  <a:pt x="6119215" y="792340"/>
                                </a:lnTo>
                                <a:lnTo>
                                  <a:pt x="6119215" y="763765"/>
                                </a:lnTo>
                                <a:close/>
                              </a:path>
                              <a:path w="6119495" h="1323975">
                                <a:moveTo>
                                  <a:pt x="6119215" y="716064"/>
                                </a:moveTo>
                                <a:lnTo>
                                  <a:pt x="6115037" y="716064"/>
                                </a:lnTo>
                                <a:lnTo>
                                  <a:pt x="6115037" y="744639"/>
                                </a:lnTo>
                                <a:lnTo>
                                  <a:pt x="6119215" y="744639"/>
                                </a:lnTo>
                                <a:lnTo>
                                  <a:pt x="6119215" y="716064"/>
                                </a:lnTo>
                                <a:close/>
                              </a:path>
                              <a:path w="6119495" h="1323975">
                                <a:moveTo>
                                  <a:pt x="6119215" y="668401"/>
                                </a:moveTo>
                                <a:lnTo>
                                  <a:pt x="6115037" y="668401"/>
                                </a:lnTo>
                                <a:lnTo>
                                  <a:pt x="6115037" y="696976"/>
                                </a:lnTo>
                                <a:lnTo>
                                  <a:pt x="6119215" y="696976"/>
                                </a:lnTo>
                                <a:lnTo>
                                  <a:pt x="6119215" y="668401"/>
                                </a:lnTo>
                                <a:close/>
                              </a:path>
                              <a:path w="6119495" h="1323975">
                                <a:moveTo>
                                  <a:pt x="6119215" y="620699"/>
                                </a:moveTo>
                                <a:lnTo>
                                  <a:pt x="6115037" y="620699"/>
                                </a:lnTo>
                                <a:lnTo>
                                  <a:pt x="6115037" y="649274"/>
                                </a:lnTo>
                                <a:lnTo>
                                  <a:pt x="6119215" y="649274"/>
                                </a:lnTo>
                                <a:lnTo>
                                  <a:pt x="6119215" y="620699"/>
                                </a:lnTo>
                                <a:close/>
                              </a:path>
                              <a:path w="6119495" h="1323975">
                                <a:moveTo>
                                  <a:pt x="6119215" y="572998"/>
                                </a:moveTo>
                                <a:lnTo>
                                  <a:pt x="6115037" y="572998"/>
                                </a:lnTo>
                                <a:lnTo>
                                  <a:pt x="6115037" y="601573"/>
                                </a:lnTo>
                                <a:lnTo>
                                  <a:pt x="6119215" y="601573"/>
                                </a:lnTo>
                                <a:lnTo>
                                  <a:pt x="6119215" y="572998"/>
                                </a:lnTo>
                                <a:close/>
                              </a:path>
                              <a:path w="6119495" h="1323975">
                                <a:moveTo>
                                  <a:pt x="6119215" y="525335"/>
                                </a:moveTo>
                                <a:lnTo>
                                  <a:pt x="6115037" y="525335"/>
                                </a:lnTo>
                                <a:lnTo>
                                  <a:pt x="6115037" y="553910"/>
                                </a:lnTo>
                                <a:lnTo>
                                  <a:pt x="6119215" y="553910"/>
                                </a:lnTo>
                                <a:lnTo>
                                  <a:pt x="6119215" y="525335"/>
                                </a:lnTo>
                                <a:close/>
                              </a:path>
                              <a:path w="6119495" h="1323975">
                                <a:moveTo>
                                  <a:pt x="6119215" y="477634"/>
                                </a:moveTo>
                                <a:lnTo>
                                  <a:pt x="6115037" y="477634"/>
                                </a:lnTo>
                                <a:lnTo>
                                  <a:pt x="6115037" y="506209"/>
                                </a:lnTo>
                                <a:lnTo>
                                  <a:pt x="6119215" y="506209"/>
                                </a:lnTo>
                                <a:lnTo>
                                  <a:pt x="6119215" y="477634"/>
                                </a:lnTo>
                                <a:close/>
                              </a:path>
                              <a:path w="6119495" h="1323975">
                                <a:moveTo>
                                  <a:pt x="6119215" y="429945"/>
                                </a:moveTo>
                                <a:lnTo>
                                  <a:pt x="6115037" y="429945"/>
                                </a:lnTo>
                                <a:lnTo>
                                  <a:pt x="6115037" y="458520"/>
                                </a:lnTo>
                                <a:lnTo>
                                  <a:pt x="6119215" y="458520"/>
                                </a:lnTo>
                                <a:lnTo>
                                  <a:pt x="6119215" y="429945"/>
                                </a:lnTo>
                                <a:close/>
                              </a:path>
                              <a:path w="6119495" h="1323975">
                                <a:moveTo>
                                  <a:pt x="6119215" y="382282"/>
                                </a:moveTo>
                                <a:lnTo>
                                  <a:pt x="6115037" y="382282"/>
                                </a:lnTo>
                                <a:lnTo>
                                  <a:pt x="6115037" y="410857"/>
                                </a:lnTo>
                                <a:lnTo>
                                  <a:pt x="6119215" y="410857"/>
                                </a:lnTo>
                                <a:lnTo>
                                  <a:pt x="6119215" y="382282"/>
                                </a:lnTo>
                                <a:close/>
                              </a:path>
                              <a:path w="6119495" h="1323975">
                                <a:moveTo>
                                  <a:pt x="6119215" y="334581"/>
                                </a:moveTo>
                                <a:lnTo>
                                  <a:pt x="6115037" y="334581"/>
                                </a:lnTo>
                                <a:lnTo>
                                  <a:pt x="6115037" y="363156"/>
                                </a:lnTo>
                                <a:lnTo>
                                  <a:pt x="6119215" y="363156"/>
                                </a:lnTo>
                                <a:lnTo>
                                  <a:pt x="6119215" y="334581"/>
                                </a:lnTo>
                                <a:close/>
                              </a:path>
                              <a:path w="6119495" h="1323975">
                                <a:moveTo>
                                  <a:pt x="6119215" y="286880"/>
                                </a:moveTo>
                                <a:lnTo>
                                  <a:pt x="6115037" y="286880"/>
                                </a:lnTo>
                                <a:lnTo>
                                  <a:pt x="6115037" y="315455"/>
                                </a:lnTo>
                                <a:lnTo>
                                  <a:pt x="6119215" y="315455"/>
                                </a:lnTo>
                                <a:lnTo>
                                  <a:pt x="6119215" y="286880"/>
                                </a:lnTo>
                                <a:close/>
                              </a:path>
                              <a:path w="6119495" h="1323975">
                                <a:moveTo>
                                  <a:pt x="6119215" y="239217"/>
                                </a:moveTo>
                                <a:lnTo>
                                  <a:pt x="6115037" y="239217"/>
                                </a:lnTo>
                                <a:lnTo>
                                  <a:pt x="6115037" y="267792"/>
                                </a:lnTo>
                                <a:lnTo>
                                  <a:pt x="6119215" y="267792"/>
                                </a:lnTo>
                                <a:lnTo>
                                  <a:pt x="6119215" y="239217"/>
                                </a:lnTo>
                                <a:close/>
                              </a:path>
                              <a:path w="6119495" h="1323975">
                                <a:moveTo>
                                  <a:pt x="6119215" y="191516"/>
                                </a:moveTo>
                                <a:lnTo>
                                  <a:pt x="6115037" y="191516"/>
                                </a:lnTo>
                                <a:lnTo>
                                  <a:pt x="6115037" y="220091"/>
                                </a:lnTo>
                                <a:lnTo>
                                  <a:pt x="6119215" y="220091"/>
                                </a:lnTo>
                                <a:lnTo>
                                  <a:pt x="6119215" y="191516"/>
                                </a:lnTo>
                                <a:close/>
                              </a:path>
                              <a:path w="6119495" h="1323975">
                                <a:moveTo>
                                  <a:pt x="6119215" y="143827"/>
                                </a:moveTo>
                                <a:lnTo>
                                  <a:pt x="6115037" y="143827"/>
                                </a:lnTo>
                                <a:lnTo>
                                  <a:pt x="6115037" y="172402"/>
                                </a:lnTo>
                                <a:lnTo>
                                  <a:pt x="6119215" y="172402"/>
                                </a:lnTo>
                                <a:lnTo>
                                  <a:pt x="6119215" y="143827"/>
                                </a:lnTo>
                                <a:close/>
                              </a:path>
                              <a:path w="6119495" h="1323975">
                                <a:moveTo>
                                  <a:pt x="6119215" y="97294"/>
                                </a:moveTo>
                                <a:lnTo>
                                  <a:pt x="6113678" y="98145"/>
                                </a:lnTo>
                                <a:lnTo>
                                  <a:pt x="6114542" y="103974"/>
                                </a:lnTo>
                                <a:lnTo>
                                  <a:pt x="6115037" y="114300"/>
                                </a:lnTo>
                                <a:lnTo>
                                  <a:pt x="6115037" y="124739"/>
                                </a:lnTo>
                                <a:lnTo>
                                  <a:pt x="6119215" y="124739"/>
                                </a:lnTo>
                                <a:lnTo>
                                  <a:pt x="6119215" y="97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0" y="0"/>
                            <a:ext cx="6119495" cy="1323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2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44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Пример</w:t>
                              </w:r>
                            </w:p>
                            <w:p>
                              <w:pPr>
                                <w:spacing w:line="304" w:lineRule="auto" w:before="208"/>
                                <w:ind w:left="344" w:right="539" w:firstLine="0"/>
                                <w:jc w:val="both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Слесари посменно трудятся на одном рабочем месте. Один из них уволился, и на его место устроился новый работник. В этом случае внеплановую спецоценку проводить не стали, так как рабочее место не изменилось.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00004pt;margin-top:7.398985pt;width:481.85pt;height:104.25pt;mso-position-horizontal-relative:page;mso-position-vertical-relative:paragraph;z-index:-15676928;mso-wrap-distance-left:0;mso-wrap-distance-right:0" id="docshapegroup110" coordorigin="1140,148" coordsize="9637,2085">
                <v:shape style="position:absolute;left:1140;top:147;width:9637;height:2085" id="docshape111" coordorigin="1140,148" coordsize="9637,2085" path="m1155,1968l1140,1968,1140,2013,1155,2013,1155,1968xm1155,1893l1140,1893,1140,1938,1155,1938,1155,1893xm1155,1818l1140,1818,1140,1863,1155,1863,1155,1818xm1155,1743l1140,1743,1140,1788,1155,1788,1155,1743xm1155,1668l1140,1668,1140,1713,1155,1713,1155,1668xm1155,1593l1140,1593,1140,1638,1155,1638,1155,1593xm1155,1518l1140,1518,1140,1563,1155,1563,1155,1518xm1155,1443l1140,1443,1140,1488,1155,1488,1155,1443xm1155,1368l1140,1368,1140,1413,1155,1413,1155,1368xm1155,1292l1140,1292,1140,1337,1155,1337,1155,1292xm1155,1217l1140,1217,1140,1262,1155,1262,1155,1217xm1155,1142l1140,1142,1140,1187,1155,1187,1155,1142xm1155,1067l1140,1067,1140,1112,1155,1112,1155,1067xm1155,992l1140,992,1140,1037,1155,1037,1155,992xm1155,917l1140,917,1140,962,1155,962,1155,917xm1155,842l1140,842,1140,887,1155,887,1155,842xm1155,767l1140,767,1140,812,1155,812,1155,767xm1155,692l1140,692,1140,737,1155,737,1155,692xm1155,617l1140,617,1140,662,1155,662,1155,617xm1155,541l1140,541,1140,586,1155,586,1155,541xm1155,466l1140,466,1140,511,1155,511,1155,466xm1155,391l1140,391,1140,436,1155,436,1155,391xm1155,318l1141,317,1140,318,1140,328,1140,361,1155,361,1155,328,1155,318xm1158,2084l1156,2069,1155,2053,1155,2043,1140,2043,1140,2053,1141,2071,1143,2087,1158,2084xm1174,251l1161,244,1154,259,1148,276,1145,287,1159,290,1162,280,1168,265,1174,251xm1185,2148l1183,2145,1175,2131,1168,2116,1166,2112,1152,2117,1154,2122,1161,2138,1170,2153,1173,2157,1185,2148xm1219,198l1209,186,1206,189,1193,201,1181,214,1177,219,1189,228,1192,223,1203,211,1215,200,1219,198xm1237,2195l1228,2190,1215,2181,1203,2170,1193,2180,1206,2192,1220,2203,1229,2208,1237,2195xm1281,168l1277,153,1268,156,1251,162,1235,169,1235,170,1242,183,1242,182,1257,176,1272,170,1281,168xm1302,2217l1288,2215,1272,2211,1261,2207,1256,2221,1268,2225,1285,2230,1301,2232,1302,2217xm1365,148l1320,148,1307,149,1308,164,1320,163,1365,163,1365,148xm1375,2218l1330,2218,1330,2233,1375,2233,1375,2218xm1440,148l1395,148,1395,163,1440,163,1440,148xm1450,2218l1405,2218,1405,2233,1450,2233,1450,2218xm1515,148l1470,148,1470,163,1515,163,1515,148xm1525,2218l1480,2218,1480,2233,1525,2233,1525,2218xm1590,148l1545,148,1545,163,1590,163,1590,148xm1600,2218l1555,2218,1555,2233,1600,2233,1600,2218xm1665,148l1620,148,1620,163,1665,163,1665,148xm1675,2218l1630,2218,1630,2233,1675,2233,1675,2218xm1740,148l1695,148,1695,163,1740,163,1740,148xm1750,2218l1705,2218,1705,2233,1750,2233,1750,2218xm1816,148l1771,148,1771,163,1816,163,1816,148xm1825,2218l1780,2218,1780,2233,1825,2233,1825,2218xm1891,148l1846,148,1846,163,1891,163,1891,148xm1901,2218l1856,2218,1856,2233,1901,2233,1901,2218xm1966,148l1921,148,1921,163,1966,163,1966,148xm1976,2218l1931,2218,1931,2233,1976,2233,1976,2218xm2041,148l1996,148,1996,163,2041,163,2041,148xm2051,2218l2006,2218,2006,2233,2051,2233,2051,2218xm2116,148l2071,148,2071,163,2116,163,2116,148xm2126,2218l2081,2218,2081,2233,2126,2233,2126,2218xm2191,148l2146,148,2146,163,2191,163,2191,148xm2201,2218l2156,2218,2156,2233,2201,2233,2201,2218xm2266,148l2221,148,2221,163,2266,163,2266,148xm2276,2218l2231,2218,2231,2233,2276,2233,2276,2218xm2341,148l2296,148,2296,163,2341,163,2341,148xm2351,2218l2306,2218,2306,2233,2351,2233,2351,2218xm2416,148l2371,148,2371,163,2416,163,2416,148xm2426,2218l2381,2218,2381,2233,2426,2233,2426,2218xm2491,148l2446,148,2446,163,2491,163,2491,148xm2501,2218l2456,2218,2456,2233,2501,2233,2501,2218xm2567,148l2522,148,2522,163,2567,163,2567,148xm2576,2218l2531,2218,2531,2233,2576,2233,2576,2218xm2642,148l2597,148,2597,163,2642,163,2642,148xm2652,2218l2607,2218,2607,2233,2652,2233,2652,2218xm2717,148l2672,148,2672,163,2717,163,2717,148xm2727,2218l2682,2218,2682,2233,2727,2233,2727,2218xm2792,148l2747,148,2747,163,2792,163,2792,148xm2802,2218l2757,2218,2757,2233,2802,2233,2802,2218xm2867,148l2822,148,2822,163,2867,163,2867,148xm2877,2218l2832,2218,2832,2233,2877,2233,2877,2218xm2942,148l2897,148,2897,163,2942,163,2942,148xm2952,2218l2907,2218,2907,2233,2952,2233,2952,2218xm3017,148l2972,148,2972,163,3017,163,3017,148xm3027,2218l2982,2218,2982,2233,3027,2233,3027,2218xm3092,148l3047,148,3047,163,3092,163,3092,148xm3102,2218l3057,2218,3057,2233,3102,2233,3102,2218xm3167,148l3122,148,3122,163,3167,163,3167,148xm3177,2218l3132,2218,3132,2233,3177,2233,3177,2218xm3242,148l3197,148,3197,163,3242,163,3242,148xm3252,2218l3207,2218,3207,2233,3252,2233,3252,2218xm3318,148l3273,148,3273,163,3318,163,3318,148xm3327,2218l3282,2218,3282,2233,3327,2233,3327,2218xm3393,148l3348,148,3348,163,3393,163,3393,148xm3403,2218l3358,2218,3358,2233,3403,2233,3403,2218xm3468,148l3423,148,3423,163,3468,163,3468,148xm3478,2218l3433,2218,3433,2233,3478,2233,3478,2218xm3543,148l3498,148,3498,163,3543,163,3543,148xm3553,2218l3508,2218,3508,2233,3553,2233,3553,2218xm3618,148l3573,148,3573,163,3618,163,3618,148xm3628,2218l3583,2218,3583,2233,3628,2233,3628,2218xm3693,148l3648,148,3648,163,3693,163,3693,148xm3703,2218l3658,2218,3658,2233,3703,2233,3703,2218xm3768,148l3723,148,3723,163,3768,163,3768,148xm3778,2218l3733,2218,3733,2233,3778,2233,3778,2218xm3843,148l3798,148,3798,163,3843,163,3843,148xm3853,2218l3808,2218,3808,2233,3853,2233,3853,2218xm3918,148l3873,148,3873,163,3918,163,3918,148xm3928,2218l3883,2218,3883,2233,3928,2233,3928,2218xm3993,148l3948,148,3948,163,3993,163,3993,148xm4003,2218l3958,2218,3958,2233,4003,2233,4003,2218xm4069,148l4024,148,4024,163,4069,163,4069,148xm4078,2218l4033,2218,4033,2233,4078,2233,4078,2218xm4144,148l4099,148,4099,163,4144,163,4144,148xm4153,2218l4108,2218,4108,2233,4153,2233,4153,2218xm4219,148l4174,148,4174,163,4219,163,4219,148xm4229,2218l4184,2218,4184,2233,4229,2233,4229,2218xm4294,148l4249,148,4249,163,4294,163,4294,148xm4304,2218l4259,2218,4259,2233,4304,2233,4304,2218xm4369,148l4324,148,4324,163,4369,163,4369,148xm4379,2218l4334,2218,4334,2233,4379,2233,4379,2218xm4444,148l4399,148,4399,163,4444,163,4444,148xm4454,2218l4409,2218,4409,2233,4454,2233,4454,2218xm4519,148l4474,148,4474,163,4519,163,4519,148xm4529,2218l4484,2218,4484,2233,4529,2233,4529,2218xm4594,148l4549,148,4549,163,4594,163,4594,148xm4604,2218l4559,2218,4559,2233,4604,2233,4604,2218xm4669,148l4624,148,4624,163,4669,163,4669,148xm4679,2218l4634,2218,4634,2233,4679,2233,4679,2218xm4744,148l4699,148,4699,163,4744,163,4744,148xm4754,2218l4709,2218,4709,2233,4754,2233,4754,2218xm4819,148l4774,148,4774,163,4819,163,4819,148xm4829,2218l4784,2218,4784,2233,4829,2233,4829,2218xm4895,148l4850,148,4850,163,4895,163,4895,148xm4904,2218l4859,2218,4859,2233,4904,2233,4904,2218xm4970,148l4925,148,4925,163,4970,163,4970,148xm4980,2218l4935,2218,4935,2233,4980,2233,4980,2218xm5045,148l5000,148,5000,163,5045,163,5045,148xm5055,2218l5010,2218,5010,2233,5055,2233,5055,2218xm5120,148l5075,148,5075,163,5120,163,5120,148xm5130,2218l5085,2218,5085,2233,5130,2233,5130,2218xm5195,148l5150,148,5150,163,5195,163,5195,148xm5205,2218l5160,2218,5160,2233,5205,2233,5205,2218xm5270,148l5225,148,5225,163,5270,163,5270,148xm5280,2218l5235,2218,5235,2233,5280,2233,5280,2218xm5345,148l5300,148,5300,163,5345,163,5345,148xm5355,2218l5310,2218,5310,2233,5355,2233,5355,2218xm5420,148l5375,148,5375,163,5420,163,5420,148xm5430,2218l5385,2218,5385,2233,5430,2233,5430,2218xm5495,148l5450,148,5450,163,5495,163,5495,148xm5505,2218l5460,2218,5460,2233,5505,2233,5505,2218xm5570,148l5525,148,5525,163,5570,163,5570,148xm5580,2218l5535,2218,5535,2233,5580,2233,5580,2218xm5646,148l5601,148,5601,163,5646,163,5646,148xm5655,2218l5610,2218,5610,2233,5655,2233,5655,2218xm5721,148l5676,148,5676,163,5721,163,5721,148xm5731,2218l5686,2218,5686,2233,5731,2233,5731,2218xm5796,148l5751,148,5751,163,5796,163,5796,148xm5806,2218l5761,2218,5761,2233,5806,2233,5806,2218xm5871,148l5826,148,5826,163,5871,163,5871,148xm5881,2218l5836,2218,5836,2233,5881,2233,5881,2218xm5946,148l5901,148,5901,163,5946,163,5946,148xm5956,2218l5911,2218,5911,2233,5956,2233,5956,2218xm6021,148l5976,148,5976,163,6021,163,6021,148xm6031,2218l5986,2218,5986,2233,6031,2233,6031,2218xm6096,148l6051,148,6051,163,6096,163,6096,148xm6106,2218l6061,2218,6061,2233,6106,2233,6106,2218xm6171,148l6126,148,6126,163,6171,163,6171,148xm6181,2218l6136,2218,6136,2233,6181,2233,6181,2218xm6246,148l6201,148,6201,163,6246,163,6246,148xm6256,2218l6211,2218,6211,2233,6256,2233,6256,2218xm6321,148l6276,148,6276,163,6321,163,6321,148xm6331,2218l6286,2218,6286,2233,6331,2233,6331,2218xm6397,148l6352,148,6352,163,6397,163,6397,148xm6406,2218l6361,2218,6361,2233,6406,2233,6406,2218xm6472,148l6427,148,6427,163,6472,163,6472,148xm6481,2218l6436,2218,6436,2233,6481,2233,6481,2218xm6547,148l6502,148,6502,163,6547,163,6547,148xm6557,2218l6512,2218,6512,2233,6557,2233,6557,2218xm6622,148l6577,148,6577,163,6622,163,6622,148xm6632,2218l6587,2218,6587,2233,6632,2233,6632,2218xm6697,148l6652,148,6652,163,6697,163,6697,148xm6707,2218l6662,2218,6662,2233,6707,2233,6707,2218xm6772,148l6727,148,6727,163,6772,163,6772,148xm6782,2218l6737,2218,6737,2233,6782,2233,6782,2218xm6847,148l6802,148,6802,163,6847,163,6847,148xm6857,2218l6812,2218,6812,2233,6857,2233,6857,2218xm6922,148l6877,148,6877,163,6922,163,6922,148xm6932,2218l6887,2218,6887,2233,6932,2233,6932,2218xm6997,148l6952,148,6952,163,6997,163,6997,148xm7007,2218l6962,2218,6962,2233,7007,2233,7007,2218xm7072,148l7027,148,7027,163,7072,163,7072,148xm7082,2218l7037,2218,7037,2233,7082,2233,7082,2218xm7147,148l7102,148,7102,163,7147,163,7147,148xm7157,2218l7112,2218,7112,2233,7157,2233,7157,2218xm7223,148l7178,148,7178,163,7223,163,7223,148xm7232,2218l7187,2218,7187,2233,7232,2233,7232,2218xm7298,148l7253,148,7253,163,7298,163,7298,148xm7308,2218l7263,2218,7263,2233,7308,2233,7308,2218xm7373,148l7328,148,7328,163,7373,163,7373,148xm7383,2218l7338,2218,7338,2233,7383,2233,7383,2218xm7448,148l7403,148,7403,163,7448,163,7448,148xm7458,2218l7413,2218,7413,2233,7458,2233,7458,2218xm7523,148l7478,148,7478,163,7523,163,7523,148xm7533,2218l7488,2218,7488,2233,7533,2233,7533,2218xm7598,148l7553,148,7553,163,7598,163,7598,148xm7608,2218l7563,2218,7563,2233,7608,2233,7608,2218xm7673,148l7628,148,7628,163,7673,163,7673,148xm7683,2218l7638,2218,7638,2233,7683,2233,7683,2218xm7748,148l7703,148,7703,163,7748,163,7748,148xm7758,2218l7713,2218,7713,2233,7758,2233,7758,2218xm7823,148l7778,148,7778,163,7823,163,7823,148xm7833,2218l7788,2218,7788,2233,7833,2233,7833,2218xm7898,148l7853,148,7853,163,7898,163,7898,148xm7908,2218l7863,2218,7863,2233,7908,2233,7908,2218xm7974,148l7929,148,7929,163,7974,163,7974,148xm7983,2218l7938,2218,7938,2233,7983,2233,7983,2218xm8049,148l8004,148,8004,163,8049,163,8049,148xm8059,2218l8014,2218,8014,2233,8059,2233,8059,2218xm8124,148l8079,148,8079,163,8124,163,8124,148xm8134,2218l8089,2218,8089,2233,8134,2233,8134,2218xm8199,148l8154,148,8154,163,8199,163,8199,148xm8209,2218l8164,2218,8164,2233,8209,2233,8209,2218xm8274,148l8229,148,8229,163,8274,163,8274,148xm8284,2218l8239,2218,8239,2233,8284,2233,8284,2218xm8349,148l8304,148,8304,163,8349,163,8349,148xm8359,2218l8314,2218,8314,2233,8359,2233,8359,2218xm8424,148l8379,148,8379,163,8424,163,8424,148xm8434,2218l8389,2218,8389,2233,8434,2233,8434,2218xm8499,148l8454,148,8454,163,8499,163,8499,148xm8509,2218l8464,2218,8464,2233,8509,2233,8509,2218xm8574,148l8529,148,8529,163,8574,163,8574,148xm8584,2218l8539,2218,8539,2233,8584,2233,8584,2218xm8649,148l8604,148,8604,163,8649,163,8649,148xm8659,2218l8614,2218,8614,2233,8659,2233,8659,2218xm8725,148l8680,148,8680,163,8725,163,8725,148xm8734,2218l8689,2218,8689,2233,8734,2233,8734,2218xm8800,148l8755,148,8755,163,8800,163,8800,148xm8810,2218l8765,2218,8765,2233,8810,2233,8810,2218xm8875,148l8830,148,8830,163,8875,163,8875,148xm8885,2218l8840,2218,8840,2233,8885,2233,8885,2218xm8950,148l8905,148,8905,163,8950,163,8950,148xm8960,2218l8915,2218,8915,2233,8960,2233,8960,2218xm9025,148l8980,148,8980,163,9025,163,9025,148xm9035,2218l8990,2218,8990,2233,9035,2233,9035,2218xm9100,148l9055,148,9055,163,9100,163,9100,148xm9110,2218l9065,2218,9065,2233,9110,2233,9110,2218xm9175,148l9130,148,9130,163,9175,163,9175,148xm9185,2218l9140,2218,9140,2233,9185,2233,9185,2218xm9250,148l9205,148,9205,163,9250,163,9250,148xm9260,2218l9215,2218,9215,2233,9260,2233,9260,2218xm9325,148l9280,148,9280,163,9325,163,9325,148xm9335,2218l9290,2218,9290,2233,9335,2233,9335,2218xm9400,148l9355,148,9355,163,9400,163,9400,148xm9410,2218l9365,2218,9365,2233,9410,2233,9410,2218xm9476,148l9431,148,9431,163,9476,163,9476,148xm9485,2218l9440,2218,9440,2233,9485,2233,9485,2218xm9551,148l9506,148,9506,163,9551,163,9551,148xm9560,2218l9515,2218,9515,2233,9560,2233,9560,2218xm9626,148l9581,148,9581,163,9626,163,9626,148xm9636,2218l9591,2218,9591,2233,9636,2233,9636,2218xm9701,148l9656,148,9656,163,9701,163,9701,148xm9711,2218l9666,2218,9666,2233,9711,2233,9711,2218xm9776,148l9731,148,9731,163,9776,163,9776,148xm9786,2218l9741,2218,9741,2233,9786,2233,9786,2218xm9851,148l9806,148,9806,163,9851,163,9851,148xm9861,2218l9816,2218,9816,2233,9861,2233,9861,2218xm9926,148l9881,148,9881,163,9926,163,9926,148xm9936,2218l9891,2218,9891,2233,9936,2233,9936,2218xm10001,148l9956,148,9956,163,10001,163,10001,148xm10011,2218l9966,2218,9966,2233,10011,2233,10011,2218xm10076,148l10031,148,10031,163,10076,163,10076,148xm10086,2218l10041,2218,10041,2233,10086,2233,10086,2218xm10151,148l10106,148,10106,163,10151,163,10151,148xm10161,2218l10116,2218,10116,2233,10161,2233,10161,2218xm10226,148l10181,148,10181,163,10226,163,10226,148xm10236,2218l10191,2218,10191,2233,10236,2233,10236,2218xm10302,148l10257,148,10257,163,10302,163,10302,148xm10311,2218l10266,2218,10266,2233,10311,2233,10311,2218xm10377,148l10332,148,10332,163,10377,163,10377,148xm10387,2218l10342,2218,10342,2233,10387,2233,10387,2218xm10452,148l10407,148,10407,163,10452,163,10452,148xm10462,2218l10417,2218,10417,2233,10462,2233,10462,2218xm10527,148l10482,148,10482,163,10527,163,10527,148xm10537,2218l10492,2218,10492,2233,10537,2233,10537,2218xm10602,148l10557,148,10557,163,10602,163,10602,148xm10612,2218l10605,2218,10567,2218,10567,2233,10605,2233,10612,2233,10612,2218xm10675,162l10674,162,10657,156,10640,151,10631,150,10631,151,10629,165,10637,166,10653,170,10668,176,10670,176,10675,162xm10684,2214l10678,2201,10668,2205,10653,2211,10638,2215,10641,2229,10657,2225,10674,2219,10684,2214xm10737,206l10732,201,10719,189,10705,178,10702,176,10694,189,10697,191,10710,200,10722,211,10726,216,10737,206xm10744,2168l10732,2158,10722,2170,10710,2181,10701,2187,10710,2199,10719,2192,10732,2180,10744,2168xm10775,270l10771,259,10764,243,10756,230,10743,238,10750,250,10757,265,10761,275,10775,270xm10777,2100l10764,2097,10763,2101,10757,2116,10750,2131,10748,2135,10761,2143,10764,2138,10771,2122,10777,2107,10777,2100xm10777,2027l10770,2027,10770,2053,10769,2069,10777,2070,10777,2027xm10777,1952l10770,1952,10770,1997,10777,1997,10777,1952xm10777,1876l10770,1876,10770,1921,10777,1921,10777,1876xm10777,1801l10770,1801,10770,1846,10777,1846,10777,1801xm10777,1726l10770,1726,10770,1771,10777,1771,10777,1726xm10777,1651l10770,1651,10770,1696,10777,1696,10777,1651xm10777,1576l10770,1576,10770,1621,10777,1621,10777,1576xm10777,1501l10770,1501,10770,1546,10777,1546,10777,1501xm10777,1426l10770,1426,10770,1471,10777,1471,10777,1426xm10777,1351l10770,1351,10770,1396,10777,1396,10777,1351xm10777,1276l10770,1276,10770,1321,10777,1321,10777,1276xm10777,1201l10770,1201,10770,1246,10777,1246,10777,1201xm10777,1125l10770,1125,10770,1170,10777,1170,10777,1125xm10777,1050l10770,1050,10770,1095,10777,1095,10777,1050xm10777,975l10770,975,10770,1020,10777,1020,10777,975xm10777,900l10770,900,10770,945,10777,945,10777,900xm10777,825l10770,825,10770,870,10777,870,10777,825xm10777,750l10770,750,10770,795,10777,795,10777,750xm10777,675l10770,675,10770,720,10777,720,10777,675xm10777,600l10770,600,10770,645,10777,645,10777,600xm10777,525l10770,525,10770,570,10777,570,10777,525xm10777,450l10770,450,10770,495,10777,495,10777,450xm10777,374l10770,374,10770,419,10777,419,10777,374xm10777,301l10768,303,10769,312,10770,328,10770,344,10777,344,10777,301xe" filled="true" fillcolor="#000000" stroked="false">
                  <v:path arrowok="t"/>
                  <v:fill type="solid"/>
                </v:shape>
                <v:shape style="position:absolute;left:1140;top:147;width:9637;height:2085" type="#_x0000_t202" id="docshape112" filled="false" stroked="false">
                  <v:textbox inset="0,0,0,0">
                    <w:txbxContent>
                      <w:p>
                        <w:pPr>
                          <w:spacing w:line="240" w:lineRule="auto" w:before="82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344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Пример</w:t>
                        </w:r>
                      </w:p>
                      <w:p>
                        <w:pPr>
                          <w:spacing w:line="304" w:lineRule="auto" w:before="208"/>
                          <w:ind w:left="344" w:right="539" w:firstLine="0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Слесари посменно трудятся на одном рабочем месте. Один из них уволился, и на его место устроился новый работник. В этом случае внеплановую спецоценку проводить не стали, так как рабочее место не изменилось.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8"/>
        <w:ind w:left="0"/>
      </w:pPr>
    </w:p>
    <w:p>
      <w:pPr>
        <w:pStyle w:val="BodyText"/>
      </w:pPr>
      <w:r>
        <w:rPr/>
        <w:t>Когда</w:t>
      </w:r>
      <w:r>
        <w:rPr>
          <w:spacing w:val="17"/>
        </w:rPr>
        <w:t> </w:t>
      </w:r>
      <w:r>
        <w:rPr/>
        <w:t>трудоустраиваете</w:t>
      </w:r>
      <w:r>
        <w:rPr>
          <w:spacing w:val="17"/>
        </w:rPr>
        <w:t> </w:t>
      </w:r>
      <w:r>
        <w:rPr/>
        <w:t>работника</w:t>
      </w:r>
      <w:r>
        <w:rPr>
          <w:spacing w:val="17"/>
        </w:rPr>
        <w:t> </w:t>
      </w:r>
      <w:r>
        <w:rPr/>
        <w:t>на</w:t>
      </w:r>
      <w:r>
        <w:rPr>
          <w:spacing w:val="18"/>
        </w:rPr>
        <w:t> </w:t>
      </w:r>
      <w:r>
        <w:rPr/>
        <w:t>новое</w:t>
      </w:r>
      <w:r>
        <w:rPr>
          <w:spacing w:val="17"/>
        </w:rPr>
        <w:t> </w:t>
      </w:r>
      <w:r>
        <w:rPr/>
        <w:t>рабочее</w:t>
      </w:r>
      <w:r>
        <w:rPr>
          <w:spacing w:val="17"/>
        </w:rPr>
        <w:t> </w:t>
      </w:r>
      <w:r>
        <w:rPr/>
        <w:t>место,</w:t>
      </w:r>
      <w:r>
        <w:rPr>
          <w:spacing w:val="17"/>
        </w:rPr>
        <w:t> </w:t>
      </w:r>
      <w:r>
        <w:rPr/>
        <w:t>придется</w:t>
      </w:r>
      <w:r>
        <w:rPr>
          <w:spacing w:val="18"/>
        </w:rPr>
        <w:t> </w:t>
      </w:r>
      <w:r>
        <w:rPr>
          <w:spacing w:val="-2"/>
        </w:rPr>
        <w:t>организовать</w:t>
      </w:r>
    </w:p>
    <w:p>
      <w:pPr>
        <w:pStyle w:val="BodyText"/>
        <w:spacing w:line="307" w:lineRule="auto" w:before="54"/>
        <w:ind w:right="173"/>
      </w:pPr>
      <w:r>
        <w:rPr/>
        <w:t>внеплановую спецоценку в течение 12 месяцев. Рекомендую не затягивать с процедурой,</w:t>
      </w:r>
      <w:r>
        <w:rPr>
          <w:spacing w:val="40"/>
        </w:rPr>
        <w:t> </w:t>
      </w:r>
      <w:r>
        <w:rPr/>
        <w:t>чтобы поскорее определить объем гарантий и компенсаций, положенных работнику. </w:t>
      </w:r>
      <w:r>
        <w:rPr/>
        <w:t>Чтобы вовремя провести внеплановую СОУТ и не запутаться в основаниях для нее, используйте</w:t>
      </w:r>
      <w:r>
        <w:rPr>
          <w:spacing w:val="40"/>
        </w:rPr>
        <w:t> </w:t>
      </w:r>
      <w:r>
        <w:rPr>
          <w:spacing w:val="-2"/>
        </w:rPr>
        <w:t>таблицу.</w:t>
      </w:r>
    </w:p>
    <w:p>
      <w:pPr>
        <w:spacing w:before="41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Когда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при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каких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условиях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нужно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провести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внеплановую</w:t>
      </w:r>
      <w:r>
        <w:rPr>
          <w:b/>
          <w:spacing w:val="16"/>
          <w:sz w:val="19"/>
        </w:rPr>
        <w:t> </w:t>
      </w:r>
      <w:r>
        <w:rPr>
          <w:b/>
          <w:spacing w:val="-4"/>
          <w:sz w:val="19"/>
        </w:rPr>
        <w:t>СОУТ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78"/>
        <w:ind w:left="0"/>
        <w:rPr>
          <w:b/>
        </w:rPr>
      </w:pPr>
    </w:p>
    <w:p>
      <w:pPr>
        <w:pStyle w:val="Heading3"/>
        <w:spacing w:line="295" w:lineRule="auto"/>
        <w:ind w:right="1671"/>
      </w:pPr>
      <w:r>
        <w:rPr/>
        <w:t>Нужно ли в предыдущих отчетах ставить </w:t>
      </w:r>
      <w:r>
        <w:rPr/>
        <w:t>отметку у ликвидированных рабочих мест</w:t>
      </w:r>
    </w:p>
    <w:p>
      <w:pPr>
        <w:pStyle w:val="BodyText"/>
        <w:spacing w:line="304" w:lineRule="auto" w:before="124"/>
        <w:ind w:right="243"/>
        <w:jc w:val="both"/>
      </w:pPr>
      <w:r>
        <w:rPr/>
        <w:t>Если при внеплановой или повторной спецоценке рабочих мест стало меньше, так как часть ликвидировали, исправлять предыдущие отчеты не нужно. Нумерация рабочих мест должна остаться</w:t>
      </w:r>
      <w:r>
        <w:rPr>
          <w:spacing w:val="29"/>
        </w:rPr>
        <w:t> </w:t>
      </w:r>
      <w:r>
        <w:rPr/>
        <w:t>прежней</w:t>
      </w:r>
      <w:r>
        <w:rPr>
          <w:spacing w:val="29"/>
        </w:rPr>
        <w:t> </w:t>
      </w:r>
      <w:r>
        <w:rPr/>
        <w:t>(п.</w:t>
      </w:r>
      <w:r>
        <w:rPr>
          <w:spacing w:val="29"/>
        </w:rPr>
        <w:t> </w:t>
      </w:r>
      <w:r>
        <w:rPr/>
        <w:t>2</w:t>
      </w:r>
      <w:r>
        <w:rPr>
          <w:spacing w:val="29"/>
        </w:rPr>
        <w:t> </w:t>
      </w:r>
      <w:r>
        <w:rPr/>
        <w:t>ч.</w:t>
      </w:r>
      <w:r>
        <w:rPr>
          <w:spacing w:val="29"/>
        </w:rPr>
        <w:t> </w:t>
      </w:r>
      <w:r>
        <w:rPr/>
        <w:t>2</w:t>
      </w:r>
      <w:r>
        <w:rPr>
          <w:spacing w:val="29"/>
        </w:rPr>
        <w:t> </w:t>
      </w:r>
      <w:r>
        <w:rPr/>
        <w:t>ст.</w:t>
      </w:r>
      <w:r>
        <w:rPr>
          <w:spacing w:val="29"/>
        </w:rPr>
        <w:t> </w:t>
      </w:r>
      <w:r>
        <w:rPr/>
        <w:t>18</w:t>
      </w:r>
      <w:r>
        <w:rPr>
          <w:spacing w:val="29"/>
        </w:rPr>
        <w:t> </w:t>
      </w:r>
      <w:r>
        <w:rPr/>
        <w:t>Закона</w:t>
      </w:r>
      <w:r>
        <w:rPr>
          <w:spacing w:val="29"/>
        </w:rPr>
        <w:t> </w:t>
      </w:r>
      <w:r>
        <w:rPr/>
        <w:t>№</w:t>
      </w:r>
      <w:r>
        <w:rPr>
          <w:spacing w:val="29"/>
        </w:rPr>
        <w:t> </w:t>
      </w:r>
      <w:r>
        <w:rPr/>
        <w:t>426-ФЗ).</w:t>
      </w:r>
      <w:r>
        <w:rPr>
          <w:spacing w:val="29"/>
        </w:rPr>
        <w:t> </w:t>
      </w:r>
      <w:r>
        <w:rPr/>
        <w:t>Это</w:t>
      </w:r>
      <w:r>
        <w:rPr>
          <w:spacing w:val="29"/>
        </w:rPr>
        <w:t> </w:t>
      </w:r>
      <w:r>
        <w:rPr/>
        <w:t>ответственность</w:t>
      </w:r>
      <w:r>
        <w:rPr>
          <w:spacing w:val="29"/>
        </w:rPr>
        <w:t> </w:t>
      </w:r>
      <w:r>
        <w:rPr/>
        <w:t>работодателя,</w:t>
      </w:r>
    </w:p>
    <w:p>
      <w:pPr>
        <w:pStyle w:val="BodyText"/>
        <w:spacing w:before="5"/>
        <w:jc w:val="both"/>
      </w:pPr>
      <w:r>
        <w:rPr/>
        <w:t>потому</w:t>
      </w:r>
      <w:r>
        <w:rPr>
          <w:spacing w:val="14"/>
        </w:rPr>
        <w:t> </w:t>
      </w:r>
      <w:r>
        <w:rPr/>
        <w:t>что</w:t>
      </w:r>
      <w:r>
        <w:rPr>
          <w:spacing w:val="14"/>
        </w:rPr>
        <w:t> </w:t>
      </w:r>
      <w:r>
        <w:rPr/>
        <w:t>номер</w:t>
      </w:r>
      <w:r>
        <w:rPr>
          <w:spacing w:val="14"/>
        </w:rPr>
        <w:t> </w:t>
      </w:r>
      <w:r>
        <w:rPr/>
        <w:t>присваивает</w:t>
      </w:r>
      <w:r>
        <w:rPr>
          <w:spacing w:val="14"/>
        </w:rPr>
        <w:t> </w:t>
      </w:r>
      <w:r>
        <w:rPr/>
        <w:t>комиссия</w:t>
      </w:r>
      <w:r>
        <w:rPr>
          <w:spacing w:val="15"/>
        </w:rPr>
        <w:t> </w:t>
      </w:r>
      <w:r>
        <w:rPr/>
        <w:t>на</w:t>
      </w:r>
      <w:r>
        <w:rPr>
          <w:spacing w:val="14"/>
        </w:rPr>
        <w:t> </w:t>
      </w:r>
      <w:r>
        <w:rPr/>
        <w:t>этапе</w:t>
      </w:r>
      <w:r>
        <w:rPr>
          <w:spacing w:val="14"/>
        </w:rPr>
        <w:t> </w:t>
      </w:r>
      <w:r>
        <w:rPr/>
        <w:t>подготовки</w:t>
      </w:r>
      <w:r>
        <w:rPr>
          <w:spacing w:val="14"/>
        </w:rPr>
        <w:t> </w:t>
      </w:r>
      <w:r>
        <w:rPr/>
        <w:t>к</w:t>
      </w:r>
      <w:r>
        <w:rPr>
          <w:spacing w:val="15"/>
        </w:rPr>
        <w:t> </w:t>
      </w:r>
      <w:r>
        <w:rPr/>
        <w:t>спецоценке.</w:t>
      </w:r>
      <w:r>
        <w:rPr>
          <w:spacing w:val="14"/>
        </w:rPr>
        <w:t> </w:t>
      </w:r>
      <w:r>
        <w:rPr/>
        <w:t>По</w:t>
      </w:r>
      <w:r>
        <w:rPr>
          <w:spacing w:val="14"/>
        </w:rPr>
        <w:t> </w:t>
      </w:r>
      <w:r>
        <w:rPr>
          <w:spacing w:val="-2"/>
        </w:rPr>
        <w:t>номерам</w:t>
      </w:r>
    </w:p>
    <w:p>
      <w:pPr>
        <w:pStyle w:val="BodyText"/>
        <w:spacing w:line="312" w:lineRule="auto" w:before="54"/>
        <w:ind w:right="214"/>
        <w:jc w:val="both"/>
      </w:pPr>
      <w:r>
        <w:rPr/>
        <w:t>рабочих мест ГИТ поймет, на каких провели спецоценку, а на каких — нет. Далее инспектор запросит штатное расписание и проверит, все ли рабочие места оценили.</w:t>
      </w:r>
    </w:p>
    <w:p>
      <w:pPr>
        <w:pStyle w:val="Heading3"/>
        <w:spacing w:line="295" w:lineRule="auto" w:before="164"/>
      </w:pPr>
      <w:r>
        <w:rPr/>
        <w:t>Нужно ли удалять предыдущий отчет с ошибками из </w:t>
      </w:r>
      <w:r>
        <w:rPr/>
        <w:t>ФГИС СОУТ после внеплановой спецоценки</w:t>
      </w:r>
    </w:p>
    <w:p>
      <w:pPr>
        <w:pStyle w:val="BodyText"/>
        <w:spacing w:line="304" w:lineRule="auto" w:before="124"/>
        <w:ind w:right="353"/>
      </w:pPr>
      <w:r>
        <w:rPr/>
        <w:t>Когда провели внеплановую спецоценку, чтобы исправить ошибки, удалять предыдущий</w:t>
      </w:r>
      <w:r>
        <w:rPr>
          <w:spacing w:val="40"/>
        </w:rPr>
        <w:t> </w:t>
      </w:r>
      <w:r>
        <w:rPr/>
        <w:t>отчет из ФГИС СОУТ не нужно. Специализированная организация самостоятельно передаст</w:t>
      </w:r>
      <w:r>
        <w:rPr>
          <w:spacing w:val="40"/>
        </w:rPr>
        <w:t> </w:t>
      </w:r>
      <w:r>
        <w:rPr/>
        <w:t>новый</w:t>
      </w:r>
      <w:r>
        <w:rPr>
          <w:spacing w:val="29"/>
        </w:rPr>
        <w:t> </w:t>
      </w:r>
      <w:r>
        <w:rPr/>
        <w:t>отчет</w:t>
      </w:r>
      <w:r>
        <w:rPr>
          <w:spacing w:val="29"/>
        </w:rPr>
        <w:t> </w:t>
      </w:r>
      <w:r>
        <w:rPr/>
        <w:t>в</w:t>
      </w:r>
      <w:r>
        <w:rPr>
          <w:spacing w:val="29"/>
        </w:rPr>
        <w:t> </w:t>
      </w:r>
      <w:r>
        <w:rPr/>
        <w:t>систему.</w:t>
      </w:r>
      <w:r>
        <w:rPr>
          <w:spacing w:val="29"/>
        </w:rPr>
        <w:t> </w:t>
      </w:r>
      <w:r>
        <w:rPr/>
        <w:t>Так</w:t>
      </w:r>
      <w:r>
        <w:rPr>
          <w:spacing w:val="29"/>
        </w:rPr>
        <w:t> </w:t>
      </w:r>
      <w:r>
        <w:rPr/>
        <w:t>как</w:t>
      </w:r>
      <w:r>
        <w:rPr>
          <w:spacing w:val="29"/>
        </w:rPr>
        <w:t> </w:t>
      </w:r>
      <w:r>
        <w:rPr/>
        <w:t>номера</w:t>
      </w:r>
      <w:r>
        <w:rPr>
          <w:spacing w:val="29"/>
        </w:rPr>
        <w:t> </w:t>
      </w:r>
      <w:r>
        <w:rPr/>
        <w:t>рабочих</w:t>
      </w:r>
      <w:r>
        <w:rPr>
          <w:spacing w:val="29"/>
        </w:rPr>
        <w:t> </w:t>
      </w:r>
      <w:r>
        <w:rPr/>
        <w:t>мест</w:t>
      </w:r>
      <w:r>
        <w:rPr>
          <w:spacing w:val="29"/>
        </w:rPr>
        <w:t> </w:t>
      </w:r>
      <w:r>
        <w:rPr/>
        <w:t>останутся</w:t>
      </w:r>
      <w:r>
        <w:rPr>
          <w:spacing w:val="29"/>
        </w:rPr>
        <w:t> </w:t>
      </w:r>
      <w:r>
        <w:rPr/>
        <w:t>прежними,</w:t>
      </w:r>
      <w:r>
        <w:rPr>
          <w:spacing w:val="29"/>
        </w:rPr>
        <w:t> </w:t>
      </w:r>
      <w:r>
        <w:rPr/>
        <w:t>на</w:t>
      </w:r>
      <w:r>
        <w:rPr>
          <w:spacing w:val="29"/>
        </w:rPr>
        <w:t> </w:t>
      </w:r>
      <w:r>
        <w:rPr/>
        <w:t>них</w:t>
      </w:r>
      <w:r>
        <w:rPr>
          <w:spacing w:val="29"/>
        </w:rPr>
        <w:t> </w:t>
      </w:r>
      <w:r>
        <w:rPr/>
        <w:t>будет</w:t>
      </w:r>
    </w:p>
    <w:p>
      <w:pPr>
        <w:pStyle w:val="BodyText"/>
        <w:spacing w:line="295" w:lineRule="auto" w:before="5"/>
        <w:ind w:right="375"/>
      </w:pPr>
      <w:r>
        <w:rPr/>
        <w:t>распространяться внеплановая СОУТ. На тех местах, на которых ее не проводили, продолжает действовать предыдущая.</w:t>
      </w:r>
    </w:p>
    <w:p>
      <w:pPr>
        <w:pStyle w:val="BodyText"/>
        <w:spacing w:after="0" w:line="295" w:lineRule="auto"/>
        <w:sectPr>
          <w:pgSz w:w="11900" w:h="16840"/>
          <w:pgMar w:top="1120" w:bottom="280" w:left="1133" w:right="992"/>
        </w:sectPr>
      </w:pPr>
    </w:p>
    <w:p>
      <w:pPr>
        <w:pStyle w:val="BodyText"/>
        <w:spacing w:line="312" w:lineRule="auto" w:before="80"/>
      </w:pPr>
      <w:r>
        <w:rPr/>
        <w:t>После внеплановой спецоценки ознакомьте работников с новыми картами СОУТ и разместите</w:t>
      </w:r>
      <w:r>
        <w:rPr>
          <w:spacing w:val="40"/>
        </w:rPr>
        <w:t> </w:t>
      </w:r>
      <w:r>
        <w:rPr/>
        <w:t>результаты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официальном</w:t>
      </w:r>
      <w:r>
        <w:rPr>
          <w:spacing w:val="40"/>
        </w:rPr>
        <w:t> </w:t>
      </w:r>
      <w:r>
        <w:rPr/>
        <w:t>сайте</w:t>
      </w:r>
      <w:r>
        <w:rPr>
          <w:spacing w:val="40"/>
        </w:rPr>
        <w:t> </w:t>
      </w:r>
      <w:r>
        <w:rPr/>
        <w:t>компании.</w:t>
      </w:r>
      <w:r>
        <w:rPr>
          <w:spacing w:val="40"/>
        </w:rPr>
        <w:t> </w:t>
      </w:r>
      <w:r>
        <w:rPr/>
        <w:t>При</w:t>
      </w:r>
      <w:r>
        <w:rPr>
          <w:spacing w:val="40"/>
        </w:rPr>
        <w:t> </w:t>
      </w:r>
      <w:r>
        <w:rPr/>
        <w:t>необходимости</w:t>
      </w:r>
      <w:r>
        <w:rPr>
          <w:spacing w:val="40"/>
        </w:rPr>
        <w:t> </w:t>
      </w:r>
      <w:r>
        <w:rPr/>
        <w:t>пересмотрите</w:t>
      </w:r>
      <w:r>
        <w:rPr>
          <w:spacing w:val="40"/>
        </w:rPr>
        <w:t> </w:t>
      </w:r>
      <w:r>
        <w:rPr/>
        <w:t>гарантии</w:t>
      </w:r>
    </w:p>
    <w:p>
      <w:pPr>
        <w:pStyle w:val="BodyText"/>
        <w:spacing w:line="216" w:lineRule="exact"/>
      </w:pPr>
      <w:r>
        <w:rPr/>
        <w:t>и</w:t>
      </w:r>
      <w:r>
        <w:rPr>
          <w:spacing w:val="15"/>
        </w:rPr>
        <w:t> </w:t>
      </w:r>
      <w:r>
        <w:rPr/>
        <w:t>компенсации,</w:t>
      </w:r>
      <w:r>
        <w:rPr>
          <w:spacing w:val="16"/>
        </w:rPr>
        <w:t> </w:t>
      </w:r>
      <w:r>
        <w:rPr/>
        <w:t>списки</w:t>
      </w:r>
      <w:r>
        <w:rPr>
          <w:spacing w:val="15"/>
        </w:rPr>
        <w:t> </w:t>
      </w:r>
      <w:r>
        <w:rPr/>
        <w:t>на</w:t>
      </w:r>
      <w:r>
        <w:rPr>
          <w:spacing w:val="16"/>
        </w:rPr>
        <w:t> </w:t>
      </w:r>
      <w:r>
        <w:rPr/>
        <w:t>медосмотр</w:t>
      </w:r>
      <w:r>
        <w:rPr>
          <w:spacing w:val="15"/>
        </w:rPr>
        <w:t> </w:t>
      </w:r>
      <w:r>
        <w:rPr/>
        <w:t>и</w:t>
      </w:r>
      <w:r>
        <w:rPr>
          <w:spacing w:val="16"/>
        </w:rPr>
        <w:t> </w:t>
      </w:r>
      <w:r>
        <w:rPr/>
        <w:t>проведите</w:t>
      </w:r>
      <w:r>
        <w:rPr>
          <w:spacing w:val="15"/>
        </w:rPr>
        <w:t> </w:t>
      </w:r>
      <w:r>
        <w:rPr/>
        <w:t>мероприятия</w:t>
      </w:r>
      <w:r>
        <w:rPr>
          <w:spacing w:val="16"/>
        </w:rPr>
        <w:t> </w:t>
      </w:r>
      <w:r>
        <w:rPr/>
        <w:t>по</w:t>
      </w:r>
      <w:r>
        <w:rPr>
          <w:spacing w:val="15"/>
        </w:rPr>
        <w:t> </w:t>
      </w:r>
      <w:r>
        <w:rPr/>
        <w:t>улучшению</w:t>
      </w:r>
      <w:r>
        <w:rPr>
          <w:spacing w:val="16"/>
        </w:rPr>
        <w:t> </w:t>
      </w:r>
      <w:r>
        <w:rPr>
          <w:spacing w:val="-2"/>
        </w:rPr>
        <w:t>условий</w:t>
      </w:r>
    </w:p>
    <w:p>
      <w:pPr>
        <w:pStyle w:val="BodyText"/>
        <w:spacing w:before="69"/>
      </w:pPr>
      <w:r>
        <w:rPr>
          <w:spacing w:val="-2"/>
        </w:rPr>
        <w:t>труда.</w:t>
      </w:r>
    </w:p>
    <w:p>
      <w:pPr>
        <w:pStyle w:val="BodyText"/>
        <w:spacing w:before="3"/>
        <w:ind w:left="0"/>
      </w:pPr>
    </w:p>
    <w:p>
      <w:pPr>
        <w:pStyle w:val="Heading3"/>
      </w:pPr>
      <w:r>
        <w:rPr/>
        <w:t>Образцы </w:t>
      </w:r>
      <w:r>
        <w:rPr>
          <w:spacing w:val="-2"/>
        </w:rPr>
        <w:t>документов</w:t>
      </w:r>
    </w:p>
    <w:p>
      <w:pPr>
        <w:pStyle w:val="Heading4"/>
        <w:spacing w:before="3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1376">
                <wp:simplePos x="0" y="0"/>
                <wp:positionH relativeFrom="page">
                  <wp:posOffset>723899</wp:posOffset>
                </wp:positionH>
                <wp:positionV relativeFrom="paragraph">
                  <wp:posOffset>120696</wp:posOffset>
                </wp:positionV>
                <wp:extent cx="19050" cy="2085975"/>
                <wp:effectExtent l="0" t="0" r="0" b="0"/>
                <wp:wrapNone/>
                <wp:docPr id="177" name="Graphic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Graphic 177"/>
                      <wps:cNvSpPr/>
                      <wps:spPr>
                        <a:xfrm>
                          <a:off x="0" y="0"/>
                          <a:ext cx="19050" cy="2085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2085975">
                              <a:moveTo>
                                <a:pt x="19049" y="2085974"/>
                              </a:moveTo>
                              <a:lnTo>
                                <a:pt x="0" y="208597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20859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.503692pt;width:1.5pt;height:164.249987pt;mso-position-horizontal-relative:page;mso-position-vertical-relative:paragraph;z-index:15781376" id="docshape11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85749" cy="285749"/>
            <wp:effectExtent l="0" t="0" r="0" b="0"/>
            <wp:docPr id="178" name="Image 1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8" name="Image 178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40"/>
          <w:sz w:val="20"/>
        </w:rPr>
        <w:t> </w:t>
      </w:r>
      <w:r>
        <w:rPr/>
        <w:t>Скачать:</w:t>
      </w:r>
    </w:p>
    <w:p>
      <w:pPr>
        <w:pStyle w:val="BodyText"/>
        <w:spacing w:line="312" w:lineRule="auto" w:before="208"/>
        <w:ind w:left="486" w:right="1671"/>
      </w:pPr>
      <w:hyperlink r:id="rId163">
        <w:r>
          <w:rPr/>
          <w:t>Протокол</w:t>
        </w:r>
      </w:hyperlink>
      <w:r>
        <w:rPr/>
        <w:t> о внеплановой СОУТ из-за переименования рабочего </w:t>
      </w:r>
      <w:r>
        <w:rPr/>
        <w:t>места (вернуться в статью </w:t>
      </w:r>
      <w:hyperlink w:history="true" w:anchor="1-1">
        <w:r>
          <w:rPr/>
          <w:t>&gt;&gt;&gt;</w:t>
        </w:r>
      </w:hyperlink>
      <w:r>
        <w:rPr/>
        <w:t>)</w:t>
      </w:r>
    </w:p>
    <w:p>
      <w:pPr>
        <w:pStyle w:val="BodyText"/>
        <w:spacing w:line="295" w:lineRule="auto" w:before="75"/>
        <w:ind w:left="486" w:right="3155"/>
      </w:pPr>
      <w:hyperlink r:id="rId164">
        <w:r>
          <w:rPr/>
          <w:t>Протокол</w:t>
        </w:r>
      </w:hyperlink>
      <w:r>
        <w:rPr/>
        <w:t> о внеплановой СОУТ из-за реорганизации </w:t>
      </w:r>
      <w:r>
        <w:rPr/>
        <w:t>юрлица (вернуться в статью </w:t>
      </w:r>
      <w:hyperlink w:history="true" w:anchor="1-1">
        <w:r>
          <w:rPr/>
          <w:t>&gt;&gt;&gt;</w:t>
        </w:r>
      </w:hyperlink>
      <w:r>
        <w:rPr/>
        <w:t>)</w:t>
      </w:r>
    </w:p>
    <w:p>
      <w:pPr>
        <w:pStyle w:val="BodyText"/>
        <w:spacing w:line="295" w:lineRule="auto" w:before="92"/>
        <w:ind w:left="486" w:right="3155"/>
      </w:pPr>
      <w:hyperlink r:id="rId165">
        <w:r>
          <w:rPr/>
          <w:t>Протокол</w:t>
        </w:r>
      </w:hyperlink>
      <w:r>
        <w:rPr/>
        <w:t> о внеплановой СОУТ из-за смены фамилии </w:t>
      </w:r>
      <w:r>
        <w:rPr/>
        <w:t>ИП (вернуться в статью </w:t>
      </w:r>
      <w:hyperlink w:history="true" w:anchor="1-1">
        <w:r>
          <w:rPr/>
          <w:t>&gt;&gt;&gt;</w:t>
        </w:r>
      </w:hyperlink>
      <w:r>
        <w:rPr/>
        <w:t>)</w:t>
      </w:r>
    </w:p>
    <w:p>
      <w:pPr>
        <w:pStyle w:val="BodyText"/>
        <w:spacing w:before="92"/>
        <w:ind w:left="486"/>
      </w:pPr>
      <w:r>
        <w:rPr/>
        <w:t>Если</w:t>
      </w:r>
      <w:r>
        <w:rPr>
          <w:spacing w:val="16"/>
        </w:rPr>
        <w:t> </w:t>
      </w:r>
      <w:r>
        <w:rPr/>
        <w:t>протоколы</w:t>
      </w:r>
      <w:r>
        <w:rPr>
          <w:spacing w:val="16"/>
        </w:rPr>
        <w:t> </w:t>
      </w:r>
      <w:r>
        <w:rPr/>
        <w:t>не</w:t>
      </w:r>
      <w:r>
        <w:rPr>
          <w:spacing w:val="16"/>
        </w:rPr>
        <w:t> </w:t>
      </w:r>
      <w:r>
        <w:rPr/>
        <w:t>отображаются,</w:t>
      </w:r>
      <w:r>
        <w:rPr>
          <w:spacing w:val="16"/>
        </w:rPr>
        <w:t> </w:t>
      </w:r>
      <w:r>
        <w:rPr/>
        <w:t>обновите</w:t>
      </w:r>
      <w:r>
        <w:rPr>
          <w:spacing w:val="17"/>
        </w:rPr>
        <w:t> </w:t>
      </w:r>
      <w:r>
        <w:rPr/>
        <w:t>страницу</w:t>
      </w:r>
      <w:r>
        <w:rPr>
          <w:spacing w:val="16"/>
        </w:rPr>
        <w:t> </w:t>
      </w:r>
      <w:r>
        <w:rPr/>
        <w:t>—</w:t>
      </w:r>
      <w:r>
        <w:rPr>
          <w:spacing w:val="16"/>
        </w:rPr>
        <w:t> </w:t>
      </w:r>
      <w:r>
        <w:rPr/>
        <w:t>нажмите</w:t>
      </w:r>
      <w:r>
        <w:rPr>
          <w:spacing w:val="16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45"/>
        <w:ind w:left="0"/>
      </w:pPr>
    </w:p>
    <w:p>
      <w:pPr>
        <w:spacing w:before="1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СПЕЦИАЛЬНАЯ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ОЦЕНКА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УСЛОВИЙ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ТРУДА</w:t>
      </w:r>
    </w:p>
    <w:p>
      <w:pPr>
        <w:spacing w:before="81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ВОПРОСЫ И </w:t>
      </w:r>
      <w:r>
        <w:rPr>
          <w:color w:val="2D2E2E"/>
          <w:spacing w:val="-2"/>
          <w:sz w:val="24"/>
        </w:rPr>
        <w:t>ОТВЕТЫ</w:t>
      </w:r>
    </w:p>
    <w:p>
      <w:pPr>
        <w:pStyle w:val="Heading1"/>
        <w:spacing w:line="228" w:lineRule="auto"/>
        <w:ind w:right="2618"/>
      </w:pPr>
      <w:r>
        <w:rPr/>
        <w:t>Некачественное</w:t>
      </w:r>
      <w:r>
        <w:rPr>
          <w:spacing w:val="-30"/>
        </w:rPr>
        <w:t> </w:t>
      </w:r>
      <w:r>
        <w:rPr/>
        <w:t>проведение</w:t>
      </w:r>
      <w:r>
        <w:rPr>
          <w:spacing w:val="-30"/>
        </w:rPr>
        <w:t> </w:t>
      </w:r>
      <w:r>
        <w:rPr/>
        <w:t>СОУТ и декларирование места водителя</w:t>
      </w:r>
    </w:p>
    <w:p>
      <w:pPr>
        <w:pStyle w:val="Heading2"/>
        <w:spacing w:before="205"/>
      </w:pPr>
      <w:r>
        <w:rPr/>
        <w:t>Некачественное проведение </w:t>
      </w:r>
      <w:r>
        <w:rPr>
          <w:spacing w:val="-2"/>
        </w:rPr>
        <w:t>спецоценки</w:t>
      </w:r>
    </w:p>
    <w:p>
      <w:pPr>
        <w:spacing w:before="209"/>
        <w:ind w:left="6" w:right="0" w:firstLine="0"/>
        <w:jc w:val="left"/>
        <w:rPr>
          <w:sz w:val="19"/>
        </w:rPr>
      </w:pPr>
      <w:r>
        <w:rPr>
          <w:b/>
          <w:sz w:val="19"/>
        </w:rPr>
        <w:t>Олеся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Суворова</w:t>
      </w:r>
      <w:r>
        <w:rPr>
          <w:sz w:val="19"/>
        </w:rPr>
        <w:t>,</w:t>
      </w:r>
      <w:r>
        <w:rPr>
          <w:spacing w:val="19"/>
          <w:sz w:val="19"/>
        </w:rPr>
        <w:t> </w:t>
      </w:r>
      <w:r>
        <w:rPr>
          <w:sz w:val="19"/>
        </w:rPr>
        <w:t>руководитель</w:t>
      </w:r>
      <w:r>
        <w:rPr>
          <w:spacing w:val="20"/>
          <w:sz w:val="19"/>
        </w:rPr>
        <w:t> </w:t>
      </w:r>
      <w:r>
        <w:rPr>
          <w:sz w:val="19"/>
        </w:rPr>
        <w:t>службы</w:t>
      </w:r>
      <w:r>
        <w:rPr>
          <w:spacing w:val="19"/>
          <w:sz w:val="19"/>
        </w:rPr>
        <w:t> </w:t>
      </w:r>
      <w:r>
        <w:rPr>
          <w:sz w:val="19"/>
        </w:rPr>
        <w:t>охраны</w:t>
      </w:r>
      <w:r>
        <w:rPr>
          <w:spacing w:val="20"/>
          <w:sz w:val="19"/>
        </w:rPr>
        <w:t> </w:t>
      </w:r>
      <w:r>
        <w:rPr>
          <w:spacing w:val="-2"/>
          <w:sz w:val="19"/>
        </w:rPr>
        <w:t>труда</w:t>
      </w:r>
    </w:p>
    <w:p>
      <w:pPr>
        <w:spacing w:line="312" w:lineRule="auto" w:before="204"/>
        <w:ind w:left="6" w:right="375" w:firstLine="0"/>
        <w:jc w:val="left"/>
        <w:rPr>
          <w:i/>
          <w:sz w:val="19"/>
        </w:rPr>
      </w:pPr>
      <w:r>
        <w:rPr>
          <w:i/>
          <w:sz w:val="19"/>
        </w:rPr>
        <w:t>В строке 022 карты СОУТ указали используемые материалы — моющие и чистящие средства,</w:t>
      </w:r>
      <w:r>
        <w:rPr>
          <w:i/>
          <w:spacing w:val="40"/>
          <w:sz w:val="19"/>
        </w:rPr>
        <w:t> </w:t>
      </w:r>
      <w:r>
        <w:rPr>
          <w:i/>
          <w:sz w:val="19"/>
        </w:rPr>
        <w:t>но</w:t>
      </w:r>
      <w:r>
        <w:rPr>
          <w:i/>
          <w:spacing w:val="32"/>
          <w:sz w:val="19"/>
        </w:rPr>
        <w:t> </w:t>
      </w:r>
      <w:r>
        <w:rPr>
          <w:i/>
          <w:sz w:val="19"/>
        </w:rPr>
        <w:t>организация</w:t>
      </w:r>
      <w:r>
        <w:rPr>
          <w:i/>
          <w:spacing w:val="32"/>
          <w:sz w:val="19"/>
        </w:rPr>
        <w:t> </w:t>
      </w:r>
      <w:r>
        <w:rPr>
          <w:i/>
          <w:sz w:val="19"/>
        </w:rPr>
        <w:t>не</w:t>
      </w:r>
      <w:r>
        <w:rPr>
          <w:i/>
          <w:spacing w:val="32"/>
          <w:sz w:val="19"/>
        </w:rPr>
        <w:t> </w:t>
      </w:r>
      <w:r>
        <w:rPr>
          <w:i/>
          <w:sz w:val="19"/>
        </w:rPr>
        <w:t>измеряла</w:t>
      </w:r>
      <w:r>
        <w:rPr>
          <w:i/>
          <w:spacing w:val="32"/>
          <w:sz w:val="19"/>
        </w:rPr>
        <w:t> </w:t>
      </w:r>
      <w:r>
        <w:rPr>
          <w:i/>
          <w:sz w:val="19"/>
        </w:rPr>
        <w:t>химический</w:t>
      </w:r>
      <w:r>
        <w:rPr>
          <w:i/>
          <w:spacing w:val="32"/>
          <w:sz w:val="19"/>
        </w:rPr>
        <w:t> </w:t>
      </w:r>
      <w:r>
        <w:rPr>
          <w:i/>
          <w:sz w:val="19"/>
        </w:rPr>
        <w:t>фактор.</w:t>
      </w:r>
      <w:r>
        <w:rPr>
          <w:i/>
          <w:spacing w:val="32"/>
          <w:sz w:val="19"/>
        </w:rPr>
        <w:t> </w:t>
      </w:r>
      <w:r>
        <w:rPr>
          <w:i/>
          <w:sz w:val="19"/>
        </w:rPr>
        <w:t>Является</w:t>
      </w:r>
      <w:r>
        <w:rPr>
          <w:i/>
          <w:spacing w:val="32"/>
          <w:sz w:val="19"/>
        </w:rPr>
        <w:t> </w:t>
      </w:r>
      <w:r>
        <w:rPr>
          <w:i/>
          <w:sz w:val="19"/>
        </w:rPr>
        <w:t>ли</w:t>
      </w:r>
      <w:r>
        <w:rPr>
          <w:i/>
          <w:spacing w:val="32"/>
          <w:sz w:val="19"/>
        </w:rPr>
        <w:t> </w:t>
      </w:r>
      <w:r>
        <w:rPr>
          <w:i/>
          <w:sz w:val="19"/>
        </w:rPr>
        <w:t>это</w:t>
      </w:r>
      <w:r>
        <w:rPr>
          <w:i/>
          <w:spacing w:val="32"/>
          <w:sz w:val="19"/>
        </w:rPr>
        <w:t> </w:t>
      </w:r>
      <w:r>
        <w:rPr>
          <w:i/>
          <w:sz w:val="19"/>
        </w:rPr>
        <w:t>нарушением</w:t>
      </w:r>
      <w:r>
        <w:rPr>
          <w:i/>
          <w:spacing w:val="32"/>
          <w:sz w:val="19"/>
        </w:rPr>
        <w:t> </w:t>
      </w:r>
      <w:r>
        <w:rPr>
          <w:i/>
          <w:sz w:val="19"/>
        </w:rPr>
        <w:t>и</w:t>
      </w:r>
      <w:r>
        <w:rPr>
          <w:i/>
          <w:spacing w:val="32"/>
          <w:sz w:val="19"/>
        </w:rPr>
        <w:t> </w:t>
      </w:r>
      <w:r>
        <w:rPr>
          <w:i/>
          <w:sz w:val="19"/>
        </w:rPr>
        <w:t>как</w:t>
      </w:r>
      <w:r>
        <w:rPr>
          <w:i/>
          <w:spacing w:val="32"/>
          <w:sz w:val="19"/>
        </w:rPr>
        <w:t> </w:t>
      </w:r>
      <w:r>
        <w:rPr>
          <w:i/>
          <w:sz w:val="19"/>
        </w:rPr>
        <w:t>нам</w:t>
      </w:r>
    </w:p>
    <w:p>
      <w:pPr>
        <w:spacing w:line="216" w:lineRule="exact" w:before="0"/>
        <w:ind w:left="6" w:right="0" w:firstLine="0"/>
        <w:jc w:val="left"/>
        <w:rPr>
          <w:i/>
          <w:sz w:val="19"/>
        </w:rPr>
      </w:pPr>
      <w:r>
        <w:rPr>
          <w:i/>
          <w:spacing w:val="-2"/>
          <w:sz w:val="19"/>
        </w:rPr>
        <w:t>действовать?</w:t>
      </w:r>
    </w:p>
    <w:p>
      <w:pPr>
        <w:spacing w:line="295" w:lineRule="auto" w:before="219"/>
        <w:ind w:left="6" w:right="0" w:firstLine="0"/>
        <w:jc w:val="left"/>
        <w:rPr>
          <w:sz w:val="19"/>
        </w:rPr>
      </w:pPr>
      <w:r>
        <w:rPr>
          <w:b/>
          <w:sz w:val="19"/>
        </w:rPr>
        <w:t>Отвечает Любовь Груздева</w:t>
      </w:r>
      <w:r>
        <w:rPr>
          <w:sz w:val="19"/>
        </w:rPr>
        <w:t>, заместитель начальника отдела, главный </w:t>
      </w:r>
      <w:r>
        <w:rPr>
          <w:sz w:val="19"/>
        </w:rPr>
        <w:t>государственный инспектор труда в ЦМТ ГИТ</w:t>
      </w:r>
    </w:p>
    <w:p>
      <w:pPr>
        <w:pStyle w:val="BodyText"/>
        <w:spacing w:before="167"/>
      </w:pPr>
      <w:r>
        <w:rPr/>
        <w:t>Да,</w:t>
      </w:r>
      <w:r>
        <w:rPr>
          <w:spacing w:val="15"/>
        </w:rPr>
        <w:t> </w:t>
      </w:r>
      <w:r>
        <w:rPr/>
        <w:t>это</w:t>
      </w:r>
      <w:r>
        <w:rPr>
          <w:spacing w:val="15"/>
        </w:rPr>
        <w:t> </w:t>
      </w:r>
      <w:r>
        <w:rPr/>
        <w:t>нарушение.</w:t>
      </w:r>
      <w:r>
        <w:rPr>
          <w:spacing w:val="15"/>
        </w:rPr>
        <w:t> </w:t>
      </w:r>
      <w:r>
        <w:rPr/>
        <w:t>Измерять</w:t>
      </w:r>
      <w:r>
        <w:rPr>
          <w:spacing w:val="15"/>
        </w:rPr>
        <w:t> </w:t>
      </w:r>
      <w:r>
        <w:rPr/>
        <w:t>и</w:t>
      </w:r>
      <w:r>
        <w:rPr>
          <w:spacing w:val="15"/>
        </w:rPr>
        <w:t> </w:t>
      </w:r>
      <w:r>
        <w:rPr/>
        <w:t>оценивать</w:t>
      </w:r>
      <w:r>
        <w:rPr>
          <w:spacing w:val="15"/>
        </w:rPr>
        <w:t> </w:t>
      </w:r>
      <w:r>
        <w:rPr/>
        <w:t>необходимо</w:t>
      </w:r>
      <w:r>
        <w:rPr>
          <w:spacing w:val="15"/>
        </w:rPr>
        <w:t> </w:t>
      </w:r>
      <w:r>
        <w:rPr/>
        <w:t>все</w:t>
      </w:r>
      <w:r>
        <w:rPr>
          <w:spacing w:val="15"/>
        </w:rPr>
        <w:t> </w:t>
      </w:r>
      <w:r>
        <w:rPr/>
        <w:t>факторы,</w:t>
      </w:r>
      <w:r>
        <w:rPr>
          <w:spacing w:val="15"/>
        </w:rPr>
        <w:t> </w:t>
      </w:r>
      <w:r>
        <w:rPr>
          <w:spacing w:val="-2"/>
        </w:rPr>
        <w:t>которые</w:t>
      </w:r>
    </w:p>
    <w:p>
      <w:pPr>
        <w:pStyle w:val="BodyText"/>
        <w:spacing w:line="312" w:lineRule="auto" w:before="54"/>
        <w:ind w:right="462"/>
      </w:pPr>
      <w:r>
        <w:rPr/>
        <w:t>идентифицировали на рабочем месте исходя из функционала, оборудования и материалов</w:t>
      </w:r>
      <w:r>
        <w:rPr>
          <w:spacing w:val="40"/>
        </w:rPr>
        <w:t> </w:t>
      </w:r>
      <w:r>
        <w:rPr/>
        <w:t>(п.</w:t>
      </w:r>
      <w:r>
        <w:rPr>
          <w:spacing w:val="25"/>
        </w:rPr>
        <w:t> </w:t>
      </w:r>
      <w:r>
        <w:rPr/>
        <w:t>1</w:t>
      </w:r>
      <w:r>
        <w:rPr>
          <w:spacing w:val="25"/>
        </w:rPr>
        <w:t> </w:t>
      </w:r>
      <w:r>
        <w:rPr/>
        <w:t>ст.</w:t>
      </w:r>
      <w:r>
        <w:rPr>
          <w:spacing w:val="25"/>
        </w:rPr>
        <w:t> </w:t>
      </w:r>
      <w:r>
        <w:rPr/>
        <w:t>12</w:t>
      </w:r>
      <w:r>
        <w:rPr>
          <w:spacing w:val="25"/>
        </w:rPr>
        <w:t> </w:t>
      </w:r>
      <w:r>
        <w:rPr/>
        <w:t>Федерального</w:t>
      </w:r>
      <w:r>
        <w:rPr>
          <w:spacing w:val="25"/>
        </w:rPr>
        <w:t> </w:t>
      </w:r>
      <w:r>
        <w:rPr/>
        <w:t>закона</w:t>
      </w:r>
      <w:r>
        <w:rPr>
          <w:spacing w:val="25"/>
        </w:rPr>
        <w:t> </w:t>
      </w:r>
      <w:r>
        <w:rPr/>
        <w:t>от</w:t>
      </w:r>
      <w:r>
        <w:rPr>
          <w:spacing w:val="25"/>
        </w:rPr>
        <w:t> </w:t>
      </w:r>
      <w:r>
        <w:rPr/>
        <w:t>28.12.</w:t>
      </w:r>
      <w:r>
        <w:rPr>
          <w:spacing w:val="25"/>
        </w:rPr>
        <w:t> </w:t>
      </w:r>
      <w:r>
        <w:rPr/>
        <w:t>2013</w:t>
      </w:r>
      <w:r>
        <w:rPr>
          <w:spacing w:val="25"/>
        </w:rPr>
        <w:t> </w:t>
      </w:r>
      <w:r>
        <w:rPr/>
        <w:t>№</w:t>
      </w:r>
      <w:r>
        <w:rPr>
          <w:spacing w:val="25"/>
        </w:rPr>
        <w:t> </w:t>
      </w:r>
      <w:r>
        <w:rPr/>
        <w:t>426-ФЗ,</w:t>
      </w:r>
      <w:r>
        <w:rPr>
          <w:spacing w:val="25"/>
        </w:rPr>
        <w:t> </w:t>
      </w:r>
      <w:r>
        <w:rPr/>
        <w:t>далее</w:t>
      </w:r>
      <w:r>
        <w:rPr>
          <w:spacing w:val="25"/>
        </w:rPr>
        <w:t> </w:t>
      </w:r>
      <w:r>
        <w:rPr/>
        <w:t>—</w:t>
      </w:r>
      <w:r>
        <w:rPr>
          <w:spacing w:val="25"/>
        </w:rPr>
        <w:t> </w:t>
      </w:r>
      <w:r>
        <w:rPr/>
        <w:t>Закон</w:t>
      </w:r>
      <w:r>
        <w:rPr>
          <w:spacing w:val="25"/>
        </w:rPr>
        <w:t> </w:t>
      </w:r>
      <w:r>
        <w:rPr/>
        <w:t>№</w:t>
      </w:r>
      <w:r>
        <w:rPr>
          <w:spacing w:val="25"/>
        </w:rPr>
        <w:t> </w:t>
      </w:r>
      <w:r>
        <w:rPr/>
        <w:t>426-ФЗ).</w:t>
      </w:r>
    </w:p>
    <w:p>
      <w:pPr>
        <w:pStyle w:val="BodyText"/>
        <w:spacing w:line="216" w:lineRule="exact"/>
      </w:pPr>
      <w:r>
        <w:rPr/>
        <w:t>Обратитесь</w:t>
      </w:r>
      <w:r>
        <w:rPr>
          <w:spacing w:val="17"/>
        </w:rPr>
        <w:t> </w:t>
      </w:r>
      <w:r>
        <w:rPr/>
        <w:t>в</w:t>
      </w:r>
      <w:r>
        <w:rPr>
          <w:spacing w:val="18"/>
        </w:rPr>
        <w:t> </w:t>
      </w:r>
      <w:r>
        <w:rPr/>
        <w:t>организацию,</w:t>
      </w:r>
      <w:r>
        <w:rPr>
          <w:spacing w:val="18"/>
        </w:rPr>
        <w:t> </w:t>
      </w:r>
      <w:r>
        <w:rPr/>
        <w:t>которая</w:t>
      </w:r>
      <w:r>
        <w:rPr>
          <w:spacing w:val="17"/>
        </w:rPr>
        <w:t> </w:t>
      </w:r>
      <w:r>
        <w:rPr/>
        <w:t>проводила</w:t>
      </w:r>
      <w:r>
        <w:rPr>
          <w:spacing w:val="18"/>
        </w:rPr>
        <w:t> </w:t>
      </w:r>
      <w:r>
        <w:rPr/>
        <w:t>спецоценку,</w:t>
      </w:r>
      <w:r>
        <w:rPr>
          <w:spacing w:val="18"/>
        </w:rPr>
        <w:t> </w:t>
      </w:r>
      <w:r>
        <w:rPr/>
        <w:t>с</w:t>
      </w:r>
      <w:r>
        <w:rPr>
          <w:spacing w:val="18"/>
        </w:rPr>
        <w:t> </w:t>
      </w:r>
      <w:r>
        <w:rPr/>
        <w:t>просьбой</w:t>
      </w:r>
      <w:r>
        <w:rPr>
          <w:spacing w:val="17"/>
        </w:rPr>
        <w:t> </w:t>
      </w:r>
      <w:r>
        <w:rPr>
          <w:spacing w:val="-2"/>
        </w:rPr>
        <w:t>исправить</w:t>
      </w:r>
    </w:p>
    <w:p>
      <w:pPr>
        <w:pStyle w:val="BodyText"/>
        <w:spacing w:line="295" w:lineRule="auto" w:before="70"/>
        <w:ind w:right="1238"/>
      </w:pPr>
      <w:r>
        <w:rPr/>
        <w:t>нарушения. Если вам не пойдут навстречу, направьте отчет на экспертизу качества (подп. 2 п. 2 ст. 24 Закона № 426-ФЗ). Подготовьте копию и отправьте в орган</w:t>
      </w:r>
    </w:p>
    <w:p>
      <w:pPr>
        <w:pStyle w:val="BodyText"/>
        <w:spacing w:line="295" w:lineRule="auto" w:before="16"/>
        <w:ind w:right="375"/>
      </w:pPr>
      <w:r>
        <w:rPr/>
        <w:t>исполнительной власти субъекта РФ. С заключением обратитесь в организацию </w:t>
      </w:r>
      <w:r>
        <w:rPr/>
        <w:t>для устранения нарушений.</w:t>
      </w:r>
    </w:p>
    <w:p>
      <w:pPr>
        <w:pStyle w:val="BodyText"/>
        <w:spacing w:before="167"/>
      </w:pPr>
      <w:r>
        <w:rPr/>
        <w:t>Чтобы</w:t>
      </w:r>
      <w:r>
        <w:rPr>
          <w:spacing w:val="17"/>
        </w:rPr>
        <w:t> </w:t>
      </w:r>
      <w:r>
        <w:rPr/>
        <w:t>в</w:t>
      </w:r>
      <w:r>
        <w:rPr>
          <w:spacing w:val="17"/>
        </w:rPr>
        <w:t> </w:t>
      </w:r>
      <w:r>
        <w:rPr/>
        <w:t>дальнейшем</w:t>
      </w:r>
      <w:r>
        <w:rPr>
          <w:spacing w:val="18"/>
        </w:rPr>
        <w:t> </w:t>
      </w:r>
      <w:r>
        <w:rPr/>
        <w:t>избежать</w:t>
      </w:r>
      <w:r>
        <w:rPr>
          <w:spacing w:val="17"/>
        </w:rPr>
        <w:t> </w:t>
      </w:r>
      <w:r>
        <w:rPr/>
        <w:t>разногласий</w:t>
      </w:r>
      <w:r>
        <w:rPr>
          <w:spacing w:val="17"/>
        </w:rPr>
        <w:t> </w:t>
      </w:r>
      <w:r>
        <w:rPr/>
        <w:t>с</w:t>
      </w:r>
      <w:r>
        <w:rPr>
          <w:spacing w:val="18"/>
        </w:rPr>
        <w:t> </w:t>
      </w:r>
      <w:r>
        <w:rPr/>
        <w:t>организацией,</w:t>
      </w:r>
      <w:r>
        <w:rPr>
          <w:spacing w:val="17"/>
        </w:rPr>
        <w:t> </w:t>
      </w:r>
      <w:r>
        <w:rPr/>
        <w:t>которая</w:t>
      </w:r>
      <w:r>
        <w:rPr>
          <w:spacing w:val="17"/>
        </w:rPr>
        <w:t> </w:t>
      </w:r>
      <w:r>
        <w:rPr/>
        <w:t>проводит</w:t>
      </w:r>
      <w:r>
        <w:rPr>
          <w:spacing w:val="18"/>
        </w:rPr>
        <w:t> </w:t>
      </w:r>
      <w:r>
        <w:rPr>
          <w:spacing w:val="-2"/>
        </w:rPr>
        <w:t>СОУТ,</w:t>
      </w:r>
    </w:p>
    <w:p>
      <w:pPr>
        <w:pStyle w:val="BodyText"/>
        <w:spacing w:line="312" w:lineRule="auto" w:before="55"/>
      </w:pPr>
      <w:r>
        <w:rPr/>
        <w:t>и не исправлять утвержденный отчет, проверяйте документы на этапе согласования. Можно</w:t>
      </w:r>
      <w:r>
        <w:rPr>
          <w:spacing w:val="40"/>
        </w:rPr>
        <w:t> </w:t>
      </w:r>
      <w:r>
        <w:rPr/>
        <w:t>направить</w:t>
      </w:r>
      <w:r>
        <w:rPr>
          <w:spacing w:val="38"/>
        </w:rPr>
        <w:t> </w:t>
      </w:r>
      <w:r>
        <w:rPr/>
        <w:t>внутреннюю</w:t>
      </w:r>
      <w:r>
        <w:rPr>
          <w:spacing w:val="38"/>
        </w:rPr>
        <w:t> </w:t>
      </w:r>
      <w:r>
        <w:rPr/>
        <w:t>комиссию</w:t>
      </w:r>
      <w:r>
        <w:rPr>
          <w:spacing w:val="38"/>
        </w:rPr>
        <w:t> </w:t>
      </w:r>
      <w:r>
        <w:rPr/>
        <w:t>в</w:t>
      </w:r>
      <w:r>
        <w:rPr>
          <w:spacing w:val="38"/>
        </w:rPr>
        <w:t> </w:t>
      </w:r>
      <w:r>
        <w:rPr/>
        <w:t>учебный</w:t>
      </w:r>
      <w:r>
        <w:rPr>
          <w:spacing w:val="38"/>
        </w:rPr>
        <w:t> </w:t>
      </w:r>
      <w:r>
        <w:rPr/>
        <w:t>центр</w:t>
      </w:r>
      <w:r>
        <w:rPr>
          <w:spacing w:val="38"/>
        </w:rPr>
        <w:t> </w:t>
      </w:r>
      <w:r>
        <w:rPr/>
        <w:t>или</w:t>
      </w:r>
      <w:r>
        <w:rPr>
          <w:spacing w:val="38"/>
        </w:rPr>
        <w:t> </w:t>
      </w:r>
      <w:r>
        <w:rPr/>
        <w:t>самостоятельно</w:t>
      </w:r>
      <w:r>
        <w:rPr>
          <w:spacing w:val="38"/>
        </w:rPr>
        <w:t> </w:t>
      </w:r>
      <w:r>
        <w:rPr/>
        <w:t>объяснить,</w:t>
      </w:r>
      <w:r>
        <w:rPr>
          <w:spacing w:val="38"/>
        </w:rPr>
        <w:t> </w:t>
      </w:r>
      <w:r>
        <w:rPr/>
        <w:t>на</w:t>
      </w:r>
      <w:r>
        <w:rPr>
          <w:spacing w:val="38"/>
        </w:rPr>
        <w:t> </w:t>
      </w:r>
      <w:r>
        <w:rPr/>
        <w:t>что</w:t>
      </w:r>
    </w:p>
    <w:p>
      <w:pPr>
        <w:pStyle w:val="BodyText"/>
        <w:spacing w:after="0" w:line="312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line="312" w:lineRule="auto" w:before="80"/>
        <w:ind w:right="375"/>
      </w:pPr>
      <w:r>
        <w:rPr/>
        <w:t>необходимо обращать внимание. Знание Закона № 426-ФЗ и методики проведения СОУТ</w:t>
      </w:r>
      <w:r>
        <w:rPr>
          <w:spacing w:val="40"/>
        </w:rPr>
        <w:t> </w:t>
      </w:r>
      <w:r>
        <w:rPr/>
        <w:t>поможет получить качественные результаты.</w:t>
      </w:r>
    </w:p>
    <w:p>
      <w:pPr>
        <w:pStyle w:val="Heading2"/>
        <w:spacing w:line="295" w:lineRule="auto" w:before="164"/>
      </w:pPr>
      <w:r>
        <w:rPr/>
        <w:t>Декларирование рабочего места </w:t>
      </w:r>
      <w:r>
        <w:rPr/>
        <w:t>водителя </w:t>
      </w:r>
      <w:r>
        <w:rPr>
          <w:spacing w:val="-2"/>
        </w:rPr>
        <w:t>автомобиля</w:t>
      </w:r>
    </w:p>
    <w:p>
      <w:pPr>
        <w:spacing w:before="124"/>
        <w:ind w:left="6" w:right="0" w:firstLine="0"/>
        <w:jc w:val="left"/>
        <w:rPr>
          <w:sz w:val="19"/>
        </w:rPr>
      </w:pPr>
      <w:r>
        <w:rPr>
          <w:b/>
          <w:sz w:val="19"/>
        </w:rPr>
        <w:t>Алиса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Захарова</w:t>
      </w:r>
      <w:r>
        <w:rPr>
          <w:sz w:val="19"/>
        </w:rPr>
        <w:t>,</w:t>
      </w:r>
      <w:r>
        <w:rPr>
          <w:spacing w:val="17"/>
          <w:sz w:val="19"/>
        </w:rPr>
        <w:t> </w:t>
      </w:r>
      <w:r>
        <w:rPr>
          <w:sz w:val="19"/>
        </w:rPr>
        <w:t>специалист</w:t>
      </w:r>
      <w:r>
        <w:rPr>
          <w:spacing w:val="16"/>
          <w:sz w:val="19"/>
        </w:rPr>
        <w:t> </w:t>
      </w:r>
      <w:r>
        <w:rPr>
          <w:sz w:val="19"/>
        </w:rPr>
        <w:t>по</w:t>
      </w:r>
      <w:r>
        <w:rPr>
          <w:spacing w:val="17"/>
          <w:sz w:val="19"/>
        </w:rPr>
        <w:t> </w:t>
      </w:r>
      <w:r>
        <w:rPr>
          <w:sz w:val="19"/>
        </w:rPr>
        <w:t>охране</w:t>
      </w:r>
      <w:r>
        <w:rPr>
          <w:spacing w:val="16"/>
          <w:sz w:val="19"/>
        </w:rPr>
        <w:t> </w:t>
      </w:r>
      <w:r>
        <w:rPr>
          <w:spacing w:val="-2"/>
          <w:sz w:val="19"/>
        </w:rPr>
        <w:t>труда</w:t>
      </w:r>
    </w:p>
    <w:p>
      <w:pPr>
        <w:spacing w:line="295" w:lineRule="auto" w:before="219"/>
        <w:ind w:left="6" w:right="0" w:firstLine="0"/>
        <w:jc w:val="left"/>
        <w:rPr>
          <w:i/>
          <w:sz w:val="19"/>
        </w:rPr>
      </w:pPr>
      <w:r>
        <w:rPr>
          <w:i/>
          <w:sz w:val="19"/>
        </w:rPr>
        <w:t>Декларируются ли рабочие места водителей автомобилей, если по результатам СОУТ на них</w:t>
      </w:r>
      <w:r>
        <w:rPr>
          <w:i/>
          <w:spacing w:val="40"/>
          <w:sz w:val="19"/>
        </w:rPr>
        <w:t> </w:t>
      </w:r>
      <w:r>
        <w:rPr>
          <w:i/>
          <w:sz w:val="19"/>
        </w:rPr>
        <w:t>установили 2-й класс условий труда?</w:t>
      </w:r>
    </w:p>
    <w:p>
      <w:pPr>
        <w:spacing w:line="295" w:lineRule="auto" w:before="167"/>
        <w:ind w:left="6" w:right="0" w:firstLine="0"/>
        <w:jc w:val="left"/>
        <w:rPr>
          <w:sz w:val="19"/>
        </w:rPr>
      </w:pPr>
      <w:r>
        <w:rPr>
          <w:b/>
          <w:sz w:val="19"/>
        </w:rPr>
        <w:t>Отвечает Любовь Груздева</w:t>
      </w:r>
      <w:r>
        <w:rPr>
          <w:sz w:val="19"/>
        </w:rPr>
        <w:t>, заместитель начальника отдела, главный </w:t>
      </w:r>
      <w:r>
        <w:rPr>
          <w:sz w:val="19"/>
        </w:rPr>
        <w:t>государственный инспектор труда в ЦМТ ГИТ</w:t>
      </w:r>
    </w:p>
    <w:p>
      <w:pPr>
        <w:pStyle w:val="BodyText"/>
        <w:spacing w:line="295" w:lineRule="auto" w:before="167"/>
      </w:pPr>
      <w:r>
        <w:rPr/>
        <w:t>Да, если на рабочем месте водителя автомобиля не выявили вредные или опасные производственные</w:t>
      </w:r>
      <w:r>
        <w:rPr>
          <w:spacing w:val="33"/>
        </w:rPr>
        <w:t> </w:t>
      </w:r>
      <w:r>
        <w:rPr/>
        <w:t>факторы</w:t>
      </w:r>
      <w:r>
        <w:rPr>
          <w:spacing w:val="33"/>
        </w:rPr>
        <w:t> </w:t>
      </w:r>
      <w:r>
        <w:rPr/>
        <w:t>и</w:t>
      </w:r>
      <w:r>
        <w:rPr>
          <w:spacing w:val="33"/>
        </w:rPr>
        <w:t> </w:t>
      </w:r>
      <w:r>
        <w:rPr/>
        <w:t>оно</w:t>
      </w:r>
      <w:r>
        <w:rPr>
          <w:spacing w:val="33"/>
        </w:rPr>
        <w:t> </w:t>
      </w:r>
      <w:r>
        <w:rPr/>
        <w:t>не</w:t>
      </w:r>
      <w:r>
        <w:rPr>
          <w:spacing w:val="33"/>
        </w:rPr>
        <w:t> </w:t>
      </w:r>
      <w:r>
        <w:rPr/>
        <w:t>попадает</w:t>
      </w:r>
      <w:r>
        <w:rPr>
          <w:spacing w:val="33"/>
        </w:rPr>
        <w:t> </w:t>
      </w:r>
      <w:r>
        <w:rPr/>
        <w:t>ни</w:t>
      </w:r>
      <w:r>
        <w:rPr>
          <w:spacing w:val="33"/>
        </w:rPr>
        <w:t> </w:t>
      </w:r>
      <w:r>
        <w:rPr/>
        <w:t>под</w:t>
      </w:r>
      <w:r>
        <w:rPr>
          <w:spacing w:val="33"/>
        </w:rPr>
        <w:t> </w:t>
      </w:r>
      <w:r>
        <w:rPr/>
        <w:t>одно</w:t>
      </w:r>
      <w:r>
        <w:rPr>
          <w:spacing w:val="33"/>
        </w:rPr>
        <w:t> </w:t>
      </w:r>
      <w:r>
        <w:rPr/>
        <w:t>из</w:t>
      </w:r>
      <w:r>
        <w:rPr>
          <w:spacing w:val="33"/>
        </w:rPr>
        <w:t> </w:t>
      </w:r>
      <w:r>
        <w:rPr/>
        <w:t>условий,</w:t>
      </w:r>
      <w:r>
        <w:rPr>
          <w:spacing w:val="33"/>
        </w:rPr>
        <w:t> </w:t>
      </w:r>
      <w:r>
        <w:rPr/>
        <w:t>которые</w:t>
      </w:r>
    </w:p>
    <w:p>
      <w:pPr>
        <w:pStyle w:val="BodyText"/>
        <w:spacing w:before="17"/>
      </w:pPr>
      <w:r>
        <w:rPr/>
        <w:t>указали</w:t>
      </w:r>
      <w:r>
        <w:rPr>
          <w:spacing w:val="10"/>
        </w:rPr>
        <w:t> </w:t>
      </w:r>
      <w:r>
        <w:rPr/>
        <w:t>в</w:t>
      </w:r>
      <w:r>
        <w:rPr>
          <w:spacing w:val="11"/>
        </w:rPr>
        <w:t> </w:t>
      </w:r>
      <w:r>
        <w:rPr/>
        <w:t>части</w:t>
      </w:r>
      <w:r>
        <w:rPr>
          <w:spacing w:val="10"/>
        </w:rPr>
        <w:t> </w:t>
      </w:r>
      <w:r>
        <w:rPr/>
        <w:t>6</w:t>
      </w:r>
      <w:r>
        <w:rPr>
          <w:spacing w:val="11"/>
        </w:rPr>
        <w:t> </w:t>
      </w:r>
      <w:r>
        <w:rPr/>
        <w:t>статьи</w:t>
      </w:r>
      <w:r>
        <w:rPr>
          <w:spacing w:val="11"/>
        </w:rPr>
        <w:t> </w:t>
      </w:r>
      <w:r>
        <w:rPr/>
        <w:t>10</w:t>
      </w:r>
      <w:r>
        <w:rPr>
          <w:spacing w:val="10"/>
        </w:rPr>
        <w:t> </w:t>
      </w:r>
      <w:r>
        <w:rPr/>
        <w:t>Закона</w:t>
      </w:r>
      <w:r>
        <w:rPr>
          <w:spacing w:val="11"/>
        </w:rPr>
        <w:t> </w:t>
      </w:r>
      <w:r>
        <w:rPr/>
        <w:t>№</w:t>
      </w:r>
      <w:r>
        <w:rPr>
          <w:spacing w:val="11"/>
        </w:rPr>
        <w:t> </w:t>
      </w:r>
      <w:r>
        <w:rPr/>
        <w:t>426-ФЗ.</w:t>
      </w:r>
      <w:r>
        <w:rPr>
          <w:spacing w:val="10"/>
        </w:rPr>
        <w:t> </w:t>
      </w:r>
      <w:r>
        <w:rPr/>
        <w:t>Обратите</w:t>
      </w:r>
      <w:r>
        <w:rPr>
          <w:spacing w:val="11"/>
        </w:rPr>
        <w:t> </w:t>
      </w:r>
      <w:r>
        <w:rPr/>
        <w:t>внимание,</w:t>
      </w:r>
      <w:r>
        <w:rPr>
          <w:spacing w:val="11"/>
        </w:rPr>
        <w:t> </w:t>
      </w:r>
      <w:r>
        <w:rPr/>
        <w:t>в</w:t>
      </w:r>
      <w:r>
        <w:rPr>
          <w:spacing w:val="10"/>
        </w:rPr>
        <w:t> </w:t>
      </w:r>
      <w:r>
        <w:rPr/>
        <w:t>пункте</w:t>
      </w:r>
      <w:r>
        <w:rPr>
          <w:spacing w:val="11"/>
        </w:rPr>
        <w:t> </w:t>
      </w:r>
      <w:r>
        <w:rPr/>
        <w:t>1</w:t>
      </w:r>
      <w:r>
        <w:rPr>
          <w:spacing w:val="11"/>
        </w:rPr>
        <w:t> </w:t>
      </w:r>
      <w:r>
        <w:rPr/>
        <w:t>не</w:t>
      </w:r>
      <w:r>
        <w:rPr>
          <w:spacing w:val="10"/>
        </w:rPr>
        <w:t> </w:t>
      </w:r>
      <w:r>
        <w:rPr>
          <w:spacing w:val="-2"/>
        </w:rPr>
        <w:t>уточнили</w:t>
      </w:r>
    </w:p>
    <w:p>
      <w:pPr>
        <w:pStyle w:val="BodyText"/>
        <w:spacing w:line="312" w:lineRule="auto" w:before="54"/>
        <w:ind w:right="228"/>
      </w:pPr>
      <w:r>
        <w:rPr/>
        <w:t>конкретные списки, с учетом которых назначают досрочную пенсию, но Минтруд перечислил</w:t>
      </w:r>
      <w:r>
        <w:rPr>
          <w:spacing w:val="40"/>
        </w:rPr>
        <w:t> </w:t>
      </w:r>
      <w:r>
        <w:rPr/>
        <w:t>их в письме от 20.07.2022 № 15-1/ООГ-1674.</w:t>
      </w:r>
    </w:p>
    <w:p>
      <w:pPr>
        <w:pStyle w:val="Heading2"/>
        <w:spacing w:before="164"/>
      </w:pPr>
      <w:r>
        <w:rPr/>
        <w:t>Спецоценка на похожих </w:t>
      </w:r>
      <w:r>
        <w:rPr>
          <w:spacing w:val="-2"/>
        </w:rPr>
        <w:t>местах</w:t>
      </w:r>
    </w:p>
    <w:p>
      <w:pPr>
        <w:spacing w:before="224"/>
        <w:ind w:left="6" w:right="0" w:firstLine="0"/>
        <w:jc w:val="left"/>
        <w:rPr>
          <w:sz w:val="19"/>
        </w:rPr>
      </w:pPr>
      <w:r>
        <w:rPr>
          <w:b/>
          <w:sz w:val="19"/>
        </w:rPr>
        <w:t>Андрей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Воронцов</w:t>
      </w:r>
      <w:r>
        <w:rPr>
          <w:sz w:val="19"/>
        </w:rPr>
        <w:t>,</w:t>
      </w:r>
      <w:r>
        <w:rPr>
          <w:spacing w:val="17"/>
          <w:sz w:val="19"/>
        </w:rPr>
        <w:t> </w:t>
      </w:r>
      <w:r>
        <w:rPr>
          <w:sz w:val="19"/>
        </w:rPr>
        <w:t>специалист</w:t>
      </w:r>
      <w:r>
        <w:rPr>
          <w:spacing w:val="17"/>
          <w:sz w:val="19"/>
        </w:rPr>
        <w:t> </w:t>
      </w:r>
      <w:r>
        <w:rPr>
          <w:sz w:val="19"/>
        </w:rPr>
        <w:t>по</w:t>
      </w:r>
      <w:r>
        <w:rPr>
          <w:spacing w:val="18"/>
          <w:sz w:val="19"/>
        </w:rPr>
        <w:t> </w:t>
      </w:r>
      <w:r>
        <w:rPr>
          <w:sz w:val="19"/>
        </w:rPr>
        <w:t>охране</w:t>
      </w:r>
      <w:r>
        <w:rPr>
          <w:spacing w:val="17"/>
          <w:sz w:val="19"/>
        </w:rPr>
        <w:t> </w:t>
      </w:r>
      <w:r>
        <w:rPr>
          <w:spacing w:val="-2"/>
          <w:sz w:val="19"/>
        </w:rPr>
        <w:t>труда</w:t>
      </w:r>
    </w:p>
    <w:p>
      <w:pPr>
        <w:spacing w:line="312" w:lineRule="auto" w:before="204"/>
        <w:ind w:left="6" w:right="445" w:firstLine="0"/>
        <w:jc w:val="both"/>
        <w:rPr>
          <w:i/>
          <w:sz w:val="19"/>
        </w:rPr>
      </w:pPr>
      <w:r>
        <w:rPr>
          <w:i/>
          <w:sz w:val="19"/>
        </w:rPr>
        <w:t>Как оценить рабочие места на одинаковых должностях, если продолжительность </w:t>
      </w:r>
      <w:r>
        <w:rPr>
          <w:i/>
          <w:sz w:val="19"/>
        </w:rPr>
        <w:t>рабочего дня отличается в два раза?</w:t>
      </w:r>
    </w:p>
    <w:p>
      <w:pPr>
        <w:spacing w:line="312" w:lineRule="auto" w:before="135"/>
        <w:ind w:left="6" w:right="477" w:firstLine="0"/>
        <w:jc w:val="both"/>
        <w:rPr>
          <w:sz w:val="19"/>
        </w:rPr>
      </w:pPr>
      <w:r>
        <w:rPr>
          <w:b/>
          <w:sz w:val="19"/>
        </w:rPr>
        <w:t>Отвечает Любовь Груздева</w:t>
      </w:r>
      <w:r>
        <w:rPr>
          <w:sz w:val="19"/>
        </w:rPr>
        <w:t>, заместитель начальника отдела, главный </w:t>
      </w:r>
      <w:r>
        <w:rPr>
          <w:sz w:val="19"/>
        </w:rPr>
        <w:t>государственный инспектор труда в ЦМТ ГИТ</w:t>
      </w:r>
    </w:p>
    <w:p>
      <w:pPr>
        <w:pStyle w:val="BodyText"/>
        <w:spacing w:line="307" w:lineRule="auto" w:before="134"/>
        <w:ind w:right="180"/>
        <w:jc w:val="both"/>
      </w:pPr>
      <w:r>
        <w:rPr/>
        <w:t>Рабочие места оценивают отдельно, признать их аналогичными не получится, так как режим рабочего времени неодинаковый (п. 6 ст. 9 Закона № 426-ФЗ). Если один работник трудится восемь часов, а второй — четыре, вредные факторы воздействуют на них разное количество времени и условия труда могут отличаться.</w:t>
      </w:r>
    </w:p>
    <w:p>
      <w:pPr>
        <w:pStyle w:val="BodyText"/>
        <w:ind w:left="0"/>
      </w:pPr>
    </w:p>
    <w:p>
      <w:pPr>
        <w:pStyle w:val="BodyText"/>
        <w:spacing w:before="145"/>
        <w:ind w:left="0"/>
      </w:pPr>
    </w:p>
    <w:p>
      <w:pPr>
        <w:spacing w:before="1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ПОЖАРНАЯ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БЕЗОПАСНОСТЬ</w:t>
      </w:r>
    </w:p>
    <w:p>
      <w:pPr>
        <w:spacing w:before="81"/>
        <w:ind w:left="6" w:right="0" w:firstLine="0"/>
        <w:jc w:val="left"/>
        <w:rPr>
          <w:sz w:val="24"/>
        </w:rPr>
      </w:pPr>
      <w:r>
        <w:rPr>
          <w:color w:val="2D2E2E"/>
          <w:spacing w:val="-2"/>
          <w:sz w:val="24"/>
        </w:rPr>
        <w:t>ПРОВЕРКИ</w:t>
      </w:r>
    </w:p>
    <w:p>
      <w:pPr>
        <w:pStyle w:val="Heading1"/>
        <w:spacing w:line="228" w:lineRule="auto"/>
        <w:ind w:right="37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2400">
                <wp:simplePos x="0" y="0"/>
                <wp:positionH relativeFrom="page">
                  <wp:posOffset>723900</wp:posOffset>
                </wp:positionH>
                <wp:positionV relativeFrom="paragraph">
                  <wp:posOffset>835007</wp:posOffset>
                </wp:positionV>
                <wp:extent cx="9525" cy="1785620"/>
                <wp:effectExtent l="0" t="0" r="0" b="0"/>
                <wp:wrapNone/>
                <wp:docPr id="179" name="Graphic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Graphic 179"/>
                      <wps:cNvSpPr/>
                      <wps:spPr>
                        <a:xfrm>
                          <a:off x="0" y="0"/>
                          <a:ext cx="9525" cy="1785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85620">
                              <a:moveTo>
                                <a:pt x="0" y="0"/>
                              </a:moveTo>
                              <a:lnTo>
                                <a:pt x="9524" y="0"/>
                              </a:lnTo>
                              <a:lnTo>
                                <a:pt x="9524" y="1785066"/>
                              </a:lnTo>
                              <a:lnTo>
                                <a:pt x="0" y="17850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65.748619pt;width:.75pt;height:140.556446pt;mso-position-horizontal-relative:page;mso-position-vertical-relative:paragraph;z-index:15782400" id="docshape114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Обновили</w:t>
      </w:r>
      <w:r>
        <w:rPr>
          <w:spacing w:val="-12"/>
        </w:rPr>
        <w:t> </w:t>
      </w:r>
      <w:r>
        <w:rPr/>
        <w:t>порядок</w:t>
      </w:r>
      <w:r>
        <w:rPr>
          <w:spacing w:val="-12"/>
        </w:rPr>
        <w:t> </w:t>
      </w:r>
      <w:r>
        <w:rPr/>
        <w:t>пожнадзора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чек-</w:t>
      </w:r>
      <w:r>
        <w:rPr/>
        <w:t>листы: как теперь подготовиться к проверке</w:t>
      </w:r>
    </w:p>
    <w:p>
      <w:pPr>
        <w:pStyle w:val="BodyText"/>
        <w:spacing w:before="6"/>
        <w:ind w:left="0"/>
        <w:rPr>
          <w:rFonts w:ascii="Times New Roman"/>
          <w:sz w:val="11"/>
        </w:rPr>
      </w:pPr>
      <w:r>
        <w:rPr>
          <w:rFonts w:ascii="Times New Roman"/>
          <w:sz w:val="11"/>
        </w:rPr>
        <w:drawing>
          <wp:anchor distT="0" distB="0" distL="0" distR="0" allowOverlap="1" layoutInCell="1" locked="0" behindDoc="1" simplePos="0" relativeHeight="487641088">
            <wp:simplePos x="0" y="0"/>
            <wp:positionH relativeFrom="page">
              <wp:posOffset>819150</wp:posOffset>
            </wp:positionH>
            <wp:positionV relativeFrom="paragraph">
              <wp:posOffset>99861</wp:posOffset>
            </wp:positionV>
            <wp:extent cx="1724025" cy="1619250"/>
            <wp:effectExtent l="0" t="0" r="0" b="0"/>
            <wp:wrapTopAndBottom/>
            <wp:docPr id="180" name="Image 1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0" name="Image 180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imes New Roman"/>
          <w:sz w:val="11"/>
        </w:rPr>
        <w:sectPr>
          <w:pgSz w:w="11900" w:h="16840"/>
          <w:pgMar w:top="1060" w:bottom="280" w:left="1133" w:right="992"/>
        </w:sectPr>
      </w:pPr>
    </w:p>
    <w:p>
      <w:pPr>
        <w:spacing w:before="75"/>
        <w:ind w:left="156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83424">
                <wp:simplePos x="0" y="0"/>
                <wp:positionH relativeFrom="page">
                  <wp:posOffset>723899</wp:posOffset>
                </wp:positionH>
                <wp:positionV relativeFrom="paragraph">
                  <wp:posOffset>39093</wp:posOffset>
                </wp:positionV>
                <wp:extent cx="9525" cy="171450"/>
                <wp:effectExtent l="0" t="0" r="0" b="0"/>
                <wp:wrapNone/>
                <wp:docPr id="181" name="Graphic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Graphic 181"/>
                      <wps:cNvSpPr/>
                      <wps:spPr>
                        <a:xfrm>
                          <a:off x="0" y="0"/>
                          <a:ext cx="9525" cy="171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1450">
                              <a:moveTo>
                                <a:pt x="9524" y="171449"/>
                              </a:moveTo>
                              <a:lnTo>
                                <a:pt x="0" y="171449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1714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.078254pt;width:.75pt;height:13.499999pt;mso-position-horizontal-relative:page;mso-position-vertical-relative:paragraph;z-index:15783424" id="docshape115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sz w:val="15"/>
        </w:rPr>
        <w:t>Илья ТЯНТОВ, заместитель главного редактора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before="60"/>
        <w:ind w:left="0"/>
        <w:rPr>
          <w:sz w:val="15"/>
        </w:rPr>
      </w:pPr>
    </w:p>
    <w:p>
      <w:pPr>
        <w:spacing w:before="1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Подготовили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сервис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с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новыми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чек-листами,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который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ускорит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вашу</w:t>
      </w:r>
      <w:r>
        <w:rPr>
          <w:b/>
          <w:spacing w:val="18"/>
          <w:sz w:val="19"/>
        </w:rPr>
        <w:t> </w:t>
      </w:r>
      <w:r>
        <w:rPr>
          <w:b/>
          <w:spacing w:val="-2"/>
          <w:sz w:val="19"/>
        </w:rPr>
        <w:t>подготовку</w:t>
      </w:r>
    </w:p>
    <w:p>
      <w:pPr>
        <w:spacing w:line="304" w:lineRule="auto" w:before="69"/>
        <w:ind w:left="6" w:right="136" w:firstLine="0"/>
        <w:jc w:val="left"/>
        <w:rPr>
          <w:b/>
          <w:sz w:val="19"/>
        </w:rPr>
      </w:pPr>
      <w:r>
        <w:rPr>
          <w:b/>
          <w:sz w:val="19"/>
        </w:rPr>
        <w:t>к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проверке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по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пожарной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безопасности.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статье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объяснили,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кого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проверят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по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плану и когда на предприятие придут без предупреждения. Разберетесь в обязательных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требованиях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подготовите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документы,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которые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вправе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запросить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инспектор.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82"/>
        <w:ind w:left="0"/>
        <w:rPr>
          <w:b/>
        </w:rPr>
      </w:pPr>
    </w:p>
    <w:p>
      <w:pPr>
        <w:pStyle w:val="Heading3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3936">
                <wp:simplePos x="0" y="0"/>
                <wp:positionH relativeFrom="page">
                  <wp:posOffset>723899</wp:posOffset>
                </wp:positionH>
                <wp:positionV relativeFrom="paragraph">
                  <wp:posOffset>360328</wp:posOffset>
                </wp:positionV>
                <wp:extent cx="19050" cy="1609725"/>
                <wp:effectExtent l="0" t="0" r="0" b="0"/>
                <wp:wrapNone/>
                <wp:docPr id="182" name="Graphic 1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2" name="Graphic 182"/>
                      <wps:cNvSpPr/>
                      <wps:spPr>
                        <a:xfrm>
                          <a:off x="0" y="0"/>
                          <a:ext cx="19050" cy="160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609725">
                              <a:moveTo>
                                <a:pt x="19049" y="1609724"/>
                              </a:moveTo>
                              <a:lnTo>
                                <a:pt x="0" y="16097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609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8.372356pt;width:1.5pt;height:126.74999pt;mso-position-horizontal-relative:page;mso-position-vertical-relative:paragraph;z-index:15783936" id="docshape11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Кого будут проверять </w:t>
      </w:r>
      <w:r>
        <w:rPr>
          <w:spacing w:val="-2"/>
        </w:rPr>
        <w:t>планово</w:t>
      </w:r>
    </w:p>
    <w:p>
      <w:pPr>
        <w:pStyle w:val="BodyText"/>
        <w:spacing w:before="72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42112">
            <wp:simplePos x="0" y="0"/>
            <wp:positionH relativeFrom="page">
              <wp:posOffset>1028700</wp:posOffset>
            </wp:positionH>
            <wp:positionV relativeFrom="paragraph">
              <wp:posOffset>215728</wp:posOffset>
            </wp:positionV>
            <wp:extent cx="676275" cy="666750"/>
            <wp:effectExtent l="0" t="0" r="0" b="0"/>
            <wp:wrapTopAndBottom/>
            <wp:docPr id="183" name="Image 1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3" name="Image 183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line="295" w:lineRule="auto" w:before="209"/>
        <w:ind w:left="486" w:right="375"/>
      </w:pPr>
      <w:r>
        <w:rPr/>
        <w:t>Для аккредитованных IT-компаний продлили мораторий до 2026 года, их могут проверить только внепланово (ст. 26.4 Закона от 26.12.2008 № 294-ФЗ)</w:t>
      </w: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BodyText"/>
        <w:spacing w:line="295" w:lineRule="auto"/>
      </w:pPr>
      <w:r>
        <w:rPr/>
        <w:t>Инспекторы проводят плановые проверки организаций с чрезвычайно высокой и высокой</w:t>
      </w:r>
      <w:r>
        <w:rPr>
          <w:spacing w:val="40"/>
        </w:rPr>
        <w:t> </w:t>
      </w:r>
      <w:r>
        <w:rPr/>
        <w:t>категорией</w:t>
      </w:r>
      <w:r>
        <w:rPr>
          <w:spacing w:val="40"/>
        </w:rPr>
        <w:t> </w:t>
      </w:r>
      <w:r>
        <w:rPr/>
        <w:t>риска.</w:t>
      </w:r>
      <w:r>
        <w:rPr>
          <w:spacing w:val="40"/>
        </w:rPr>
        <w:t> </w:t>
      </w:r>
      <w:r>
        <w:rPr/>
        <w:t>Исключение</w:t>
      </w:r>
      <w:r>
        <w:rPr>
          <w:spacing w:val="40"/>
        </w:rPr>
        <w:t> </w:t>
      </w:r>
      <w:r>
        <w:rPr/>
        <w:t>—</w:t>
      </w:r>
      <w:r>
        <w:rPr>
          <w:spacing w:val="40"/>
        </w:rPr>
        <w:t> </w:t>
      </w:r>
      <w:r>
        <w:rPr/>
        <w:t>государственные,</w:t>
      </w:r>
      <w:r>
        <w:rPr>
          <w:spacing w:val="40"/>
        </w:rPr>
        <w:t> </w:t>
      </w:r>
      <w:r>
        <w:rPr/>
        <w:t>муниципальные,</w:t>
      </w:r>
      <w:r>
        <w:rPr>
          <w:spacing w:val="40"/>
        </w:rPr>
        <w:t> </w:t>
      </w:r>
      <w:r>
        <w:rPr/>
        <w:t>частные</w:t>
      </w:r>
    </w:p>
    <w:p>
      <w:pPr>
        <w:pStyle w:val="BodyText"/>
        <w:spacing w:line="295" w:lineRule="auto" w:before="17"/>
      </w:pPr>
      <w:r>
        <w:rPr/>
        <w:t>образовательные организации всех уровней; государственные и муниципальные </w:t>
      </w:r>
      <w:r>
        <w:rPr/>
        <w:t>учреждения</w:t>
      </w:r>
      <w:r>
        <w:rPr>
          <w:spacing w:val="40"/>
        </w:rPr>
        <w:t> </w:t>
      </w:r>
      <w:r>
        <w:rPr/>
        <w:t>здравоохранения,</w:t>
      </w:r>
      <w:r>
        <w:rPr>
          <w:spacing w:val="40"/>
        </w:rPr>
        <w:t> </w:t>
      </w:r>
      <w:r>
        <w:rPr/>
        <w:t>социального</w:t>
      </w:r>
      <w:r>
        <w:rPr>
          <w:spacing w:val="40"/>
        </w:rPr>
        <w:t> </w:t>
      </w:r>
      <w:r>
        <w:rPr/>
        <w:t>обслуживания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общественного</w:t>
      </w:r>
      <w:r>
        <w:rPr>
          <w:spacing w:val="40"/>
        </w:rPr>
        <w:t> </w:t>
      </w:r>
      <w:r>
        <w:rPr/>
        <w:t>питания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детей</w:t>
      </w:r>
    </w:p>
    <w:p>
      <w:pPr>
        <w:pStyle w:val="BodyText"/>
        <w:spacing w:line="304" w:lineRule="auto" w:before="17"/>
        <w:ind w:right="682"/>
      </w:pPr>
      <w:r>
        <w:rPr/>
        <w:t>с объектами контроля чрезвычайно высокого и высокого риска. Для них предусмотрели профвизиты, отказаться от которых нельзя (пп. 11.3, 11.4 постановления Правительства</w:t>
      </w:r>
      <w:r>
        <w:rPr>
          <w:spacing w:val="40"/>
        </w:rPr>
        <w:t> </w:t>
      </w:r>
      <w:r>
        <w:rPr/>
        <w:t>от 10.03.2022 № 336; ст. 52.1 Федерального закона от 31.07.2020 № 248-ФЗ).</w:t>
      </w:r>
    </w:p>
    <w:p>
      <w:pPr>
        <w:pStyle w:val="BodyText"/>
        <w:spacing w:before="140"/>
      </w:pPr>
      <w:r>
        <w:rPr/>
        <w:t>До</w:t>
      </w:r>
      <w:r>
        <w:rPr>
          <w:spacing w:val="13"/>
        </w:rPr>
        <w:t> </w:t>
      </w:r>
      <w:r>
        <w:rPr/>
        <w:t>2030</w:t>
      </w:r>
      <w:r>
        <w:rPr>
          <w:spacing w:val="14"/>
        </w:rPr>
        <w:t> </w:t>
      </w:r>
      <w:r>
        <w:rPr/>
        <w:t>года</w:t>
      </w:r>
      <w:r>
        <w:rPr>
          <w:spacing w:val="13"/>
        </w:rPr>
        <w:t> </w:t>
      </w:r>
      <w:r>
        <w:rPr/>
        <w:t>обязательные</w:t>
      </w:r>
      <w:r>
        <w:rPr>
          <w:spacing w:val="14"/>
        </w:rPr>
        <w:t> </w:t>
      </w:r>
      <w:r>
        <w:rPr/>
        <w:t>профвизиты</w:t>
      </w:r>
      <w:r>
        <w:rPr>
          <w:spacing w:val="14"/>
        </w:rPr>
        <w:t> </w:t>
      </w:r>
      <w:r>
        <w:rPr/>
        <w:t>могут</w:t>
      </w:r>
      <w:r>
        <w:rPr>
          <w:spacing w:val="13"/>
        </w:rPr>
        <w:t> </w:t>
      </w:r>
      <w:r>
        <w:rPr/>
        <w:t>проводить</w:t>
      </w:r>
      <w:r>
        <w:rPr>
          <w:spacing w:val="14"/>
        </w:rPr>
        <w:t> </w:t>
      </w:r>
      <w:r>
        <w:rPr/>
        <w:t>в</w:t>
      </w:r>
      <w:r>
        <w:rPr>
          <w:spacing w:val="13"/>
        </w:rPr>
        <w:t> </w:t>
      </w:r>
      <w:r>
        <w:rPr/>
        <w:t>сфере</w:t>
      </w:r>
      <w:r>
        <w:rPr>
          <w:spacing w:val="14"/>
        </w:rPr>
        <w:t> </w:t>
      </w:r>
      <w:r>
        <w:rPr/>
        <w:t>связи.</w:t>
      </w:r>
      <w:r>
        <w:rPr>
          <w:spacing w:val="14"/>
        </w:rPr>
        <w:t> </w:t>
      </w:r>
      <w:r>
        <w:rPr/>
        <w:t>Их</w:t>
      </w:r>
      <w:r>
        <w:rPr>
          <w:spacing w:val="13"/>
        </w:rPr>
        <w:t> </w:t>
      </w:r>
      <w:r>
        <w:rPr>
          <w:spacing w:val="-2"/>
        </w:rPr>
        <w:t>проводят</w:t>
      </w:r>
    </w:p>
    <w:p>
      <w:pPr>
        <w:pStyle w:val="BodyText"/>
        <w:spacing w:line="295" w:lineRule="auto" w:before="69"/>
      </w:pPr>
      <w:r>
        <w:rPr/>
        <w:t>по решению руководителя Роскомнадзора для оценки соблюдения обязательных </w:t>
      </w:r>
      <w:r>
        <w:rPr/>
        <w:t>требований</w:t>
      </w:r>
      <w:r>
        <w:rPr>
          <w:spacing w:val="40"/>
        </w:rPr>
        <w:t> </w:t>
      </w:r>
      <w:r>
        <w:rPr/>
        <w:t>законов «О связи» и «Об информации, ИТ и о защите информации».</w:t>
      </w:r>
    </w:p>
    <w:p>
      <w:pPr>
        <w:pStyle w:val="BodyText"/>
        <w:spacing w:line="304" w:lineRule="auto" w:before="167"/>
        <w:ind w:right="173"/>
      </w:pPr>
      <w:r>
        <w:rPr/>
        <w:t>Чтобы узнать, будут ли проверять вашу организацию планово, зайдите на </w:t>
      </w:r>
      <w:hyperlink r:id="rId166">
        <w:r>
          <w:rPr/>
          <w:t>сайте</w:t>
        </w:r>
      </w:hyperlink>
      <w:r>
        <w:rPr/>
        <w:t> Генпрокуратуры во вкладку «Деятельность». Откройте раздел «Единый реестр </w:t>
      </w:r>
      <w:r>
        <w:rPr/>
        <w:t>контрольных (надзорных)</w:t>
      </w:r>
      <w:r>
        <w:rPr>
          <w:spacing w:val="40"/>
        </w:rPr>
        <w:t> </w:t>
      </w:r>
      <w:r>
        <w:rPr/>
        <w:t>мероприятий».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поисковой</w:t>
      </w:r>
      <w:r>
        <w:rPr>
          <w:spacing w:val="40"/>
        </w:rPr>
        <w:t> </w:t>
      </w:r>
      <w:r>
        <w:rPr/>
        <w:t>строке</w:t>
      </w:r>
      <w:r>
        <w:rPr>
          <w:spacing w:val="40"/>
        </w:rPr>
        <w:t> </w:t>
      </w:r>
      <w:r>
        <w:rPr/>
        <w:t>введите</w:t>
      </w:r>
      <w:r>
        <w:rPr>
          <w:spacing w:val="40"/>
        </w:rPr>
        <w:t> </w:t>
      </w:r>
      <w:r>
        <w:rPr/>
        <w:t>ИНН,</w:t>
      </w:r>
      <w:r>
        <w:rPr>
          <w:spacing w:val="40"/>
        </w:rPr>
        <w:t> </w:t>
      </w:r>
      <w:r>
        <w:rPr/>
        <w:t>ОГРН</w:t>
      </w:r>
      <w:r>
        <w:rPr>
          <w:spacing w:val="40"/>
        </w:rPr>
        <w:t> </w:t>
      </w:r>
      <w:r>
        <w:rPr/>
        <w:t>вашей</w:t>
      </w:r>
      <w:r>
        <w:rPr>
          <w:spacing w:val="40"/>
        </w:rPr>
        <w:t> </w:t>
      </w:r>
      <w:r>
        <w:rPr/>
        <w:t>организации</w:t>
      </w:r>
    </w:p>
    <w:p>
      <w:pPr>
        <w:pStyle w:val="BodyText"/>
        <w:spacing w:line="312" w:lineRule="auto"/>
        <w:ind w:right="258"/>
      </w:pPr>
      <w:r>
        <w:rPr/>
        <w:t>и</w:t>
      </w:r>
      <w:r>
        <w:rPr>
          <w:spacing w:val="20"/>
        </w:rPr>
        <w:t> </w:t>
      </w:r>
      <w:r>
        <w:rPr/>
        <w:t>нажмите</w:t>
      </w:r>
      <w:r>
        <w:rPr>
          <w:spacing w:val="20"/>
        </w:rPr>
        <w:t> </w:t>
      </w:r>
      <w:r>
        <w:rPr/>
        <w:t>кнопку</w:t>
      </w:r>
      <w:r>
        <w:rPr>
          <w:spacing w:val="20"/>
        </w:rPr>
        <w:t> </w:t>
      </w:r>
      <w:r>
        <w:rPr/>
        <w:t>«Поиск».</w:t>
      </w:r>
      <w:r>
        <w:rPr>
          <w:spacing w:val="20"/>
        </w:rPr>
        <w:t> </w:t>
      </w:r>
      <w:r>
        <w:rPr/>
        <w:t>Информацию</w:t>
      </w:r>
      <w:r>
        <w:rPr>
          <w:spacing w:val="20"/>
        </w:rPr>
        <w:t> </w:t>
      </w:r>
      <w:r>
        <w:rPr/>
        <w:t>о</w:t>
      </w:r>
      <w:r>
        <w:rPr>
          <w:spacing w:val="20"/>
        </w:rPr>
        <w:t> </w:t>
      </w:r>
      <w:r>
        <w:rPr/>
        <w:t>контрольных</w:t>
      </w:r>
      <w:r>
        <w:rPr>
          <w:spacing w:val="20"/>
        </w:rPr>
        <w:t> </w:t>
      </w:r>
      <w:r>
        <w:rPr/>
        <w:t>мероприятиях</w:t>
      </w:r>
      <w:r>
        <w:rPr>
          <w:spacing w:val="20"/>
        </w:rPr>
        <w:t> </w:t>
      </w:r>
      <w:r>
        <w:rPr/>
        <w:t>также</w:t>
      </w:r>
      <w:r>
        <w:rPr>
          <w:spacing w:val="20"/>
        </w:rPr>
        <w:t> </w:t>
      </w:r>
      <w:r>
        <w:rPr/>
        <w:t>можно</w:t>
      </w:r>
      <w:r>
        <w:rPr>
          <w:spacing w:val="20"/>
        </w:rPr>
        <w:t> </w:t>
      </w:r>
      <w:r>
        <w:rPr/>
        <w:t>узнать в планах проверок на сайтах территориальных управлений МЧС.</w:t>
      </w:r>
    </w:p>
    <w:p>
      <w:pPr>
        <w:pStyle w:val="BodyText"/>
        <w:spacing w:line="307" w:lineRule="auto" w:before="125"/>
        <w:ind w:right="375"/>
      </w:pPr>
      <w:r>
        <w:rPr/>
        <w:t>Единый реестр проверок синхронизируют с порталом «Госуслуги». На портале можно отследить информацию о предстоящих проверках и увидеть принятые решения в личном</w:t>
      </w:r>
      <w:r>
        <w:rPr>
          <w:spacing w:val="40"/>
        </w:rPr>
        <w:t> </w:t>
      </w:r>
      <w:r>
        <w:rPr/>
        <w:t>кабинете компании. Проводить проверку, которую не внесли в единый реестр, закон запрещает. В противном случае результаты мероприятия можно признать</w:t>
      </w:r>
    </w:p>
    <w:p>
      <w:pPr>
        <w:pStyle w:val="BodyText"/>
        <w:spacing w:line="219" w:lineRule="exact"/>
      </w:pPr>
      <w:r>
        <w:rPr/>
        <w:t>недействительными</w:t>
      </w:r>
      <w:r>
        <w:rPr>
          <w:spacing w:val="13"/>
        </w:rPr>
        <w:t> </w:t>
      </w:r>
      <w:r>
        <w:rPr/>
        <w:t>(ч.</w:t>
      </w:r>
      <w:r>
        <w:rPr>
          <w:spacing w:val="14"/>
        </w:rPr>
        <w:t> </w:t>
      </w:r>
      <w:r>
        <w:rPr/>
        <w:t>4</w:t>
      </w:r>
      <w:r>
        <w:rPr>
          <w:spacing w:val="13"/>
        </w:rPr>
        <w:t> </w:t>
      </w:r>
      <w:r>
        <w:rPr/>
        <w:t>ст.</w:t>
      </w:r>
      <w:r>
        <w:rPr>
          <w:spacing w:val="14"/>
        </w:rPr>
        <w:t> </w:t>
      </w:r>
      <w:r>
        <w:rPr/>
        <w:t>19,</w:t>
      </w:r>
      <w:r>
        <w:rPr>
          <w:spacing w:val="13"/>
        </w:rPr>
        <w:t> </w:t>
      </w:r>
      <w:r>
        <w:rPr/>
        <w:t>ст.</w:t>
      </w:r>
      <w:r>
        <w:rPr>
          <w:spacing w:val="14"/>
        </w:rPr>
        <w:t> </w:t>
      </w:r>
      <w:r>
        <w:rPr/>
        <w:t>91</w:t>
      </w:r>
      <w:r>
        <w:rPr>
          <w:spacing w:val="13"/>
        </w:rPr>
        <w:t> </w:t>
      </w:r>
      <w:r>
        <w:rPr/>
        <w:t>Федерального</w:t>
      </w:r>
      <w:r>
        <w:rPr>
          <w:spacing w:val="14"/>
        </w:rPr>
        <w:t> </w:t>
      </w:r>
      <w:r>
        <w:rPr/>
        <w:t>закона</w:t>
      </w:r>
      <w:r>
        <w:rPr>
          <w:spacing w:val="13"/>
        </w:rPr>
        <w:t> </w:t>
      </w:r>
      <w:r>
        <w:rPr/>
        <w:t>от</w:t>
      </w:r>
      <w:r>
        <w:rPr>
          <w:spacing w:val="14"/>
        </w:rPr>
        <w:t> </w:t>
      </w:r>
      <w:r>
        <w:rPr/>
        <w:t>31.07.2020</w:t>
      </w:r>
      <w:r>
        <w:rPr>
          <w:spacing w:val="13"/>
        </w:rPr>
        <w:t> </w:t>
      </w:r>
      <w:r>
        <w:rPr/>
        <w:t>№</w:t>
      </w:r>
      <w:r>
        <w:rPr>
          <w:spacing w:val="14"/>
        </w:rPr>
        <w:t> </w:t>
      </w:r>
      <w:r>
        <w:rPr/>
        <w:t>248-</w:t>
      </w:r>
      <w:r>
        <w:rPr>
          <w:spacing w:val="-4"/>
        </w:rPr>
        <w:t>ФЗ).</w:t>
      </w:r>
    </w:p>
    <w:p>
      <w:pPr>
        <w:pStyle w:val="BodyText"/>
        <w:spacing w:after="0" w:line="219" w:lineRule="exact"/>
        <w:sectPr>
          <w:pgSz w:w="11900" w:h="16840"/>
          <w:pgMar w:top="1060" w:bottom="280" w:left="1133" w:right="992"/>
        </w:sectPr>
      </w:pPr>
    </w:p>
    <w:p>
      <w:pPr>
        <w:pStyle w:val="Heading3"/>
        <w:spacing w:before="9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4960">
                <wp:simplePos x="0" y="0"/>
                <wp:positionH relativeFrom="page">
                  <wp:posOffset>723899</wp:posOffset>
                </wp:positionH>
                <wp:positionV relativeFrom="paragraph">
                  <wp:posOffset>416918</wp:posOffset>
                </wp:positionV>
                <wp:extent cx="19050" cy="1609725"/>
                <wp:effectExtent l="0" t="0" r="0" b="0"/>
                <wp:wrapNone/>
                <wp:docPr id="184" name="Graphic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Graphic 184"/>
                      <wps:cNvSpPr/>
                      <wps:spPr>
                        <a:xfrm>
                          <a:off x="0" y="0"/>
                          <a:ext cx="19050" cy="160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609725">
                              <a:moveTo>
                                <a:pt x="19049" y="1609724"/>
                              </a:moveTo>
                              <a:lnTo>
                                <a:pt x="0" y="16097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609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2.828224pt;width:1.5pt;height:126.74999pt;mso-position-horizontal-relative:page;mso-position-vertical-relative:paragraph;z-index:15784960" id="docshape11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На что влияет категория риска компании и как ее </w:t>
      </w:r>
      <w:r>
        <w:rPr>
          <w:spacing w:val="-2"/>
        </w:rPr>
        <w:t>узнать</w:t>
      </w:r>
    </w:p>
    <w:p>
      <w:pPr>
        <w:pStyle w:val="BodyText"/>
        <w:spacing w:before="72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43648">
            <wp:simplePos x="0" y="0"/>
            <wp:positionH relativeFrom="page">
              <wp:posOffset>1028700</wp:posOffset>
            </wp:positionH>
            <wp:positionV relativeFrom="paragraph">
              <wp:posOffset>215803</wp:posOffset>
            </wp:positionV>
            <wp:extent cx="676274" cy="666750"/>
            <wp:effectExtent l="0" t="0" r="0" b="0"/>
            <wp:wrapTopAndBottom/>
            <wp:docPr id="185" name="Image 1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5" name="Image 185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4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>
          <w:spacing w:val="-2"/>
        </w:rPr>
        <w:t>Важно</w:t>
      </w:r>
    </w:p>
    <w:p>
      <w:pPr>
        <w:pStyle w:val="BodyText"/>
        <w:spacing w:line="295" w:lineRule="auto" w:before="209"/>
        <w:ind w:left="486" w:right="375"/>
      </w:pPr>
      <w:r>
        <w:rPr/>
        <w:t>С сентября 2025 года инспекционный визит исключили из перечня плановых контрольных мероприятий пожнадзора</w:t>
      </w: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BodyText"/>
      </w:pPr>
      <w:r>
        <w:rPr/>
        <w:t>От</w:t>
      </w:r>
      <w:r>
        <w:rPr>
          <w:spacing w:val="13"/>
        </w:rPr>
        <w:t> </w:t>
      </w:r>
      <w:r>
        <w:rPr/>
        <w:t>категории</w:t>
      </w:r>
      <w:r>
        <w:rPr>
          <w:spacing w:val="14"/>
        </w:rPr>
        <w:t> </w:t>
      </w:r>
      <w:r>
        <w:rPr/>
        <w:t>риска</w:t>
      </w:r>
      <w:r>
        <w:rPr>
          <w:spacing w:val="14"/>
        </w:rPr>
        <w:t> </w:t>
      </w:r>
      <w:r>
        <w:rPr/>
        <w:t>компании</w:t>
      </w:r>
      <w:r>
        <w:rPr>
          <w:spacing w:val="13"/>
        </w:rPr>
        <w:t> </w:t>
      </w:r>
      <w:r>
        <w:rPr/>
        <w:t>зависит</w:t>
      </w:r>
      <w:r>
        <w:rPr>
          <w:spacing w:val="14"/>
        </w:rPr>
        <w:t> </w:t>
      </w:r>
      <w:r>
        <w:rPr/>
        <w:t>периодичность,</w:t>
      </w:r>
      <w:r>
        <w:rPr>
          <w:spacing w:val="14"/>
        </w:rPr>
        <w:t> </w:t>
      </w:r>
      <w:r>
        <w:rPr/>
        <w:t>с</w:t>
      </w:r>
      <w:r>
        <w:rPr>
          <w:spacing w:val="14"/>
        </w:rPr>
        <w:t> </w:t>
      </w:r>
      <w:r>
        <w:rPr/>
        <w:t>которой</w:t>
      </w:r>
      <w:r>
        <w:rPr>
          <w:spacing w:val="13"/>
        </w:rPr>
        <w:t> </w:t>
      </w:r>
      <w:r>
        <w:rPr/>
        <w:t>в</w:t>
      </w:r>
      <w:r>
        <w:rPr>
          <w:spacing w:val="14"/>
        </w:rPr>
        <w:t> </w:t>
      </w:r>
      <w:r>
        <w:rPr/>
        <w:t>ней</w:t>
      </w:r>
      <w:r>
        <w:rPr>
          <w:spacing w:val="14"/>
        </w:rPr>
        <w:t> </w:t>
      </w:r>
      <w:r>
        <w:rPr/>
        <w:t>будут</w:t>
      </w:r>
      <w:r>
        <w:rPr>
          <w:spacing w:val="14"/>
        </w:rPr>
        <w:t> </w:t>
      </w:r>
      <w:r>
        <w:rPr>
          <w:spacing w:val="-2"/>
        </w:rPr>
        <w:t>проводить</w:t>
      </w:r>
    </w:p>
    <w:p>
      <w:pPr>
        <w:pStyle w:val="BodyText"/>
        <w:spacing w:line="304" w:lineRule="auto" w:before="54"/>
        <w:ind w:right="353"/>
      </w:pPr>
      <w:r>
        <w:rPr/>
        <w:t>плановые контрольные мероприятия или обязательные профвизиты. С сентября 2025 года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объектов</w:t>
      </w:r>
      <w:r>
        <w:rPr>
          <w:spacing w:val="40"/>
        </w:rPr>
        <w:t> </w:t>
      </w:r>
      <w:r>
        <w:rPr/>
        <w:t>значительного,</w:t>
      </w:r>
      <w:r>
        <w:rPr>
          <w:spacing w:val="40"/>
        </w:rPr>
        <w:t> </w:t>
      </w:r>
      <w:r>
        <w:rPr/>
        <w:t>среднего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умеренного</w:t>
      </w:r>
      <w:r>
        <w:rPr>
          <w:spacing w:val="40"/>
        </w:rPr>
        <w:t> </w:t>
      </w:r>
      <w:r>
        <w:rPr/>
        <w:t>риска</w:t>
      </w:r>
      <w:r>
        <w:rPr>
          <w:spacing w:val="40"/>
        </w:rPr>
        <w:t> </w:t>
      </w:r>
      <w:r>
        <w:rPr/>
        <w:t>плановые</w:t>
      </w:r>
      <w:r>
        <w:rPr>
          <w:spacing w:val="40"/>
        </w:rPr>
        <w:t> </w:t>
      </w:r>
      <w:r>
        <w:rPr/>
        <w:t>проверки</w:t>
      </w:r>
      <w:r>
        <w:rPr>
          <w:spacing w:val="40"/>
        </w:rPr>
        <w:t> </w:t>
      </w:r>
      <w:r>
        <w:rPr/>
        <w:t>заменили на обязательные профвизиты. Ранее аналогичное изменение внесли в Закон</w:t>
      </w:r>
    </w:p>
    <w:p>
      <w:pPr>
        <w:pStyle w:val="BodyText"/>
        <w:spacing w:line="304" w:lineRule="auto" w:before="5"/>
      </w:pPr>
      <w:r>
        <w:rPr/>
        <w:t>о государственном и муниципальном контроле (Закон от 31.07.2020 № 248-ФЗ). Уточнить</w:t>
      </w:r>
      <w:r>
        <w:rPr>
          <w:spacing w:val="40"/>
        </w:rPr>
        <w:t> </w:t>
      </w:r>
      <w:r>
        <w:rPr/>
        <w:t>периодичность проверок и профвизитов для вашей организации в зависимости от категории</w:t>
      </w:r>
      <w:r>
        <w:rPr>
          <w:spacing w:val="40"/>
        </w:rPr>
        <w:t> </w:t>
      </w:r>
      <w:r>
        <w:rPr/>
        <w:t>риска можете в таблице.</w:t>
      </w:r>
    </w:p>
    <w:p>
      <w:pPr>
        <w:spacing w:line="357" w:lineRule="auto" w:before="45"/>
        <w:ind w:left="6" w:right="943" w:firstLine="0"/>
        <w:jc w:val="left"/>
        <w:rPr>
          <w:b/>
          <w:sz w:val="19"/>
        </w:rPr>
      </w:pPr>
      <w:r>
        <w:rPr>
          <w:b/>
          <w:sz w:val="19"/>
        </w:rPr>
        <w:t>Как периодичность плановых проверок и обязательных профвизитов </w:t>
      </w:r>
      <w:r>
        <w:rPr>
          <w:b/>
          <w:sz w:val="19"/>
        </w:rPr>
        <w:t>зависит от категории риска</w:t>
      </w:r>
    </w:p>
    <w:p>
      <w:pPr>
        <w:pStyle w:val="BodyText"/>
        <w:spacing w:before="166"/>
        <w:ind w:left="0"/>
        <w:rPr>
          <w:b/>
        </w:rPr>
      </w:pPr>
    </w:p>
    <w:p>
      <w:pPr>
        <w:pStyle w:val="BodyText"/>
        <w:spacing w:line="304" w:lineRule="auto" w:before="1"/>
        <w:ind w:right="375"/>
      </w:pPr>
      <w:r>
        <w:rPr/>
        <w:t>* Объекты постоянного государственного надзора — критически важные объекты, которые</w:t>
      </w:r>
      <w:r>
        <w:rPr>
          <w:spacing w:val="40"/>
        </w:rPr>
        <w:t> </w:t>
      </w:r>
      <w:r>
        <w:rPr/>
        <w:t>имеют значение для нацбезопасности страны, особо важные пожароопасные объекты, </w:t>
      </w:r>
      <w:r>
        <w:rPr/>
        <w:t>особо</w:t>
      </w:r>
      <w:r>
        <w:rPr>
          <w:spacing w:val="40"/>
        </w:rPr>
        <w:t> </w:t>
      </w:r>
      <w:r>
        <w:rPr/>
        <w:t>ценные</w:t>
      </w:r>
      <w:r>
        <w:rPr>
          <w:spacing w:val="40"/>
        </w:rPr>
        <w:t> </w:t>
      </w:r>
      <w:r>
        <w:rPr/>
        <w:t>объекты</w:t>
      </w:r>
      <w:r>
        <w:rPr>
          <w:spacing w:val="40"/>
        </w:rPr>
        <w:t> </w:t>
      </w:r>
      <w:r>
        <w:rPr/>
        <w:t>культурного</w:t>
      </w:r>
      <w:r>
        <w:rPr>
          <w:spacing w:val="40"/>
        </w:rPr>
        <w:t> </w:t>
      </w:r>
      <w:r>
        <w:rPr/>
        <w:t>наследия</w:t>
      </w:r>
      <w:r>
        <w:rPr>
          <w:spacing w:val="40"/>
        </w:rPr>
        <w:t> </w:t>
      </w:r>
      <w:r>
        <w:rPr/>
        <w:t>народов</w:t>
      </w:r>
      <w:r>
        <w:rPr>
          <w:spacing w:val="40"/>
        </w:rPr>
        <w:t> </w:t>
      </w:r>
      <w:r>
        <w:rPr/>
        <w:t>РФ,</w:t>
      </w:r>
      <w:r>
        <w:rPr>
          <w:spacing w:val="40"/>
        </w:rPr>
        <w:t> </w:t>
      </w:r>
      <w:r>
        <w:rPr/>
        <w:t>ЗАТО,</w:t>
      </w:r>
      <w:r>
        <w:rPr>
          <w:spacing w:val="40"/>
        </w:rPr>
        <w:t> </w:t>
      </w:r>
      <w:r>
        <w:rPr/>
        <w:t>например,</w:t>
      </w:r>
      <w:r>
        <w:rPr>
          <w:spacing w:val="40"/>
        </w:rPr>
        <w:t> </w:t>
      </w:r>
      <w:r>
        <w:rPr/>
        <w:t>АЭС,</w:t>
      </w:r>
      <w:r>
        <w:rPr>
          <w:spacing w:val="40"/>
        </w:rPr>
        <w:t> </w:t>
      </w:r>
      <w:r>
        <w:rPr/>
        <w:t>крупные</w:t>
      </w:r>
    </w:p>
    <w:p>
      <w:pPr>
        <w:pStyle w:val="BodyText"/>
        <w:spacing w:line="221" w:lineRule="exact"/>
      </w:pPr>
      <w:r>
        <w:rPr/>
        <w:t>добывающие</w:t>
      </w:r>
      <w:r>
        <w:rPr>
          <w:spacing w:val="24"/>
        </w:rPr>
        <w:t> </w:t>
      </w:r>
      <w:r>
        <w:rPr/>
        <w:t>предприятия,</w:t>
      </w:r>
      <w:r>
        <w:rPr>
          <w:spacing w:val="24"/>
        </w:rPr>
        <w:t> </w:t>
      </w:r>
      <w:r>
        <w:rPr/>
        <w:t>объекты</w:t>
      </w:r>
      <w:r>
        <w:rPr>
          <w:spacing w:val="24"/>
        </w:rPr>
        <w:t> </w:t>
      </w:r>
      <w:r>
        <w:rPr/>
        <w:t>оборонного</w:t>
      </w:r>
      <w:r>
        <w:rPr>
          <w:spacing w:val="24"/>
        </w:rPr>
        <w:t> </w:t>
      </w:r>
      <w:r>
        <w:rPr>
          <w:spacing w:val="-2"/>
        </w:rPr>
        <w:t>значения.</w:t>
      </w:r>
    </w:p>
    <w:p>
      <w:pPr>
        <w:pStyle w:val="BodyText"/>
        <w:spacing w:line="304" w:lineRule="auto" w:before="69"/>
        <w:ind w:right="386"/>
      </w:pPr>
      <w:r>
        <w:rPr/>
        <w:t>** Минэкономразвития подготовило проект постановления, которое определит, как часто</w:t>
      </w:r>
      <w:r>
        <w:rPr>
          <w:spacing w:val="40"/>
        </w:rPr>
        <w:t> </w:t>
      </w:r>
      <w:r>
        <w:rPr/>
        <w:t>будут</w:t>
      </w:r>
      <w:r>
        <w:rPr>
          <w:spacing w:val="22"/>
        </w:rPr>
        <w:t> </w:t>
      </w:r>
      <w:r>
        <w:rPr/>
        <w:t>проводить</w:t>
      </w:r>
      <w:r>
        <w:rPr>
          <w:spacing w:val="22"/>
        </w:rPr>
        <w:t> </w:t>
      </w:r>
      <w:r>
        <w:rPr/>
        <w:t>обязательные</w:t>
      </w:r>
      <w:r>
        <w:rPr>
          <w:spacing w:val="22"/>
        </w:rPr>
        <w:t> </w:t>
      </w:r>
      <w:r>
        <w:rPr/>
        <w:t>профвизиты</w:t>
      </w:r>
      <w:r>
        <w:rPr>
          <w:spacing w:val="22"/>
        </w:rPr>
        <w:t> </w:t>
      </w:r>
      <w:r>
        <w:rPr/>
        <w:t>при</w:t>
      </w:r>
      <w:r>
        <w:rPr>
          <w:spacing w:val="22"/>
        </w:rPr>
        <w:t> </w:t>
      </w:r>
      <w:r>
        <w:rPr/>
        <w:t>госпожнадзоре:</w:t>
      </w:r>
      <w:r>
        <w:rPr>
          <w:spacing w:val="22"/>
        </w:rPr>
        <w:t> </w:t>
      </w:r>
      <w:r>
        <w:rPr/>
        <w:t>значительный</w:t>
      </w:r>
      <w:r>
        <w:rPr>
          <w:spacing w:val="22"/>
        </w:rPr>
        <w:t> </w:t>
      </w:r>
      <w:r>
        <w:rPr/>
        <w:t>риск</w:t>
      </w:r>
      <w:r>
        <w:rPr>
          <w:spacing w:val="22"/>
        </w:rPr>
        <w:t> </w:t>
      </w:r>
      <w:r>
        <w:rPr/>
        <w:t>—</w:t>
      </w:r>
      <w:r>
        <w:rPr>
          <w:spacing w:val="22"/>
        </w:rPr>
        <w:t> </w:t>
      </w:r>
      <w:r>
        <w:rPr/>
        <w:t>раз в 3 года, средний риск — раз в 5 лет, умеренный риск — раз в шесть лет.</w:t>
      </w:r>
    </w:p>
    <w:p>
      <w:pPr>
        <w:pStyle w:val="BodyText"/>
        <w:spacing w:before="59"/>
        <w:ind w:left="0"/>
      </w:pPr>
    </w:p>
    <w:p>
      <w:pPr>
        <w:pStyle w:val="BodyText"/>
      </w:pPr>
      <w:r>
        <w:rPr/>
        <w:t>Чтобы</w:t>
      </w:r>
      <w:r>
        <w:rPr>
          <w:spacing w:val="18"/>
        </w:rPr>
        <w:t> </w:t>
      </w:r>
      <w:r>
        <w:rPr/>
        <w:t>узнать</w:t>
      </w:r>
      <w:r>
        <w:rPr>
          <w:spacing w:val="18"/>
        </w:rPr>
        <w:t> </w:t>
      </w:r>
      <w:r>
        <w:rPr/>
        <w:t>категорию</w:t>
      </w:r>
      <w:r>
        <w:rPr>
          <w:spacing w:val="18"/>
        </w:rPr>
        <w:t> </w:t>
      </w:r>
      <w:r>
        <w:rPr/>
        <w:t>риска</w:t>
      </w:r>
      <w:r>
        <w:rPr>
          <w:spacing w:val="17"/>
        </w:rPr>
        <w:t> </w:t>
      </w:r>
      <w:r>
        <w:rPr/>
        <w:t>предприятия,</w:t>
      </w:r>
      <w:r>
        <w:rPr>
          <w:spacing w:val="18"/>
        </w:rPr>
        <w:t> </w:t>
      </w:r>
      <w:r>
        <w:rPr/>
        <w:t>позвоните</w:t>
      </w:r>
      <w:r>
        <w:rPr>
          <w:spacing w:val="18"/>
        </w:rPr>
        <w:t> </w:t>
      </w:r>
      <w:r>
        <w:rPr/>
        <w:t>в</w:t>
      </w:r>
      <w:r>
        <w:rPr>
          <w:spacing w:val="18"/>
        </w:rPr>
        <w:t> </w:t>
      </w:r>
      <w:r>
        <w:rPr/>
        <w:t>территориальный</w:t>
      </w:r>
      <w:r>
        <w:rPr>
          <w:spacing w:val="18"/>
        </w:rPr>
        <w:t> </w:t>
      </w:r>
      <w:r>
        <w:rPr/>
        <w:t>орган</w:t>
      </w:r>
      <w:r>
        <w:rPr>
          <w:spacing w:val="18"/>
        </w:rPr>
        <w:t> </w:t>
      </w:r>
      <w:r>
        <w:rPr>
          <w:spacing w:val="-5"/>
        </w:rPr>
        <w:t>МЧС</w:t>
      </w:r>
    </w:p>
    <w:p>
      <w:pPr>
        <w:pStyle w:val="BodyText"/>
        <w:spacing w:line="302" w:lineRule="auto" w:before="69"/>
        <w:ind w:right="258"/>
      </w:pPr>
      <w:r>
        <w:rPr/>
        <w:t>и выясните, как направить им официальный запрос. Утвержденной формы запроса нет. При</w:t>
      </w:r>
      <w:r>
        <w:rPr>
          <w:spacing w:val="40"/>
        </w:rPr>
        <w:t> </w:t>
      </w:r>
      <w:r>
        <w:rPr/>
        <w:t>подготовке</w:t>
      </w:r>
      <w:r>
        <w:rPr>
          <w:spacing w:val="40"/>
        </w:rPr>
        <w:t> </w:t>
      </w:r>
      <w:r>
        <w:rPr/>
        <w:t>заявления</w:t>
      </w:r>
      <w:r>
        <w:rPr>
          <w:spacing w:val="40"/>
        </w:rPr>
        <w:t> </w:t>
      </w:r>
      <w:r>
        <w:rPr/>
        <w:t>воспользуйтесь</w:t>
      </w:r>
      <w:r>
        <w:rPr>
          <w:spacing w:val="40"/>
        </w:rPr>
        <w:t> </w:t>
      </w:r>
      <w:hyperlink r:id="rId167">
        <w:r>
          <w:rPr/>
          <w:t>шаблоном</w:t>
        </w:r>
        <w:r>
          <w:rPr>
            <w:spacing w:val="40"/>
          </w:rPr>
          <w:t> </w:t>
        </w:r>
        <w:r>
          <w:rPr/>
          <w:t>заявления</w:t>
        </w:r>
      </w:hyperlink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предоставлении</w:t>
      </w:r>
      <w:r>
        <w:rPr>
          <w:spacing w:val="40"/>
        </w:rPr>
        <w:t> </w:t>
      </w:r>
      <w:r>
        <w:rPr/>
        <w:t>информации о присвоенной категории риска по пожарной безопасности. Также вы может самостоятельно</w:t>
      </w:r>
      <w:r>
        <w:rPr>
          <w:spacing w:val="40"/>
        </w:rPr>
        <w:t> </w:t>
      </w:r>
      <w:r>
        <w:rPr/>
        <w:t>проверить категорию риска в </w:t>
      </w:r>
      <w:hyperlink r:id="rId168">
        <w:r>
          <w:rPr/>
          <w:t>онлайн-калькуляторе</w:t>
        </w:r>
      </w:hyperlink>
      <w:r>
        <w:rPr/>
        <w:t> на сайте МЧС.</w:t>
      </w:r>
    </w:p>
    <w:p>
      <w:pPr>
        <w:pStyle w:val="Heading3"/>
        <w:spacing w:before="186"/>
      </w:pPr>
      <w:r>
        <w:rPr/>
        <w:t>Какие требования работодатели должны </w:t>
      </w:r>
      <w:r>
        <w:rPr>
          <w:spacing w:val="-2"/>
        </w:rPr>
        <w:t>соблюдать</w:t>
      </w:r>
    </w:p>
    <w:p>
      <w:pPr>
        <w:spacing w:before="233"/>
        <w:ind w:left="486" w:right="0" w:firstLine="0"/>
        <w:jc w:val="left"/>
        <w:rPr>
          <w:b/>
          <w:sz w:val="36"/>
        </w:rPr>
      </w:pP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85472">
                <wp:simplePos x="0" y="0"/>
                <wp:positionH relativeFrom="page">
                  <wp:posOffset>723899</wp:posOffset>
                </wp:positionH>
                <wp:positionV relativeFrom="paragraph">
                  <wp:posOffset>120544</wp:posOffset>
                </wp:positionV>
                <wp:extent cx="19050" cy="1181100"/>
                <wp:effectExtent l="0" t="0" r="0" b="0"/>
                <wp:wrapNone/>
                <wp:docPr id="186" name="Graphic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Graphic 186"/>
                      <wps:cNvSpPr/>
                      <wps:spPr>
                        <a:xfrm>
                          <a:off x="0" y="0"/>
                          <a:ext cx="19050" cy="1181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181100">
                              <a:moveTo>
                                <a:pt x="19049" y="1181099"/>
                              </a:moveTo>
                              <a:lnTo>
                                <a:pt x="0" y="118109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181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.491699pt;width:1.5pt;height:92.999993pt;mso-position-horizontal-relative:page;mso-position-vertical-relative:paragraph;z-index:15785472" id="docshape11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36"/>
        </w:rPr>
        <w:t>15</w:t>
      </w:r>
    </w:p>
    <w:p>
      <w:pPr>
        <w:spacing w:before="78"/>
        <w:ind w:left="486" w:right="0" w:firstLine="0"/>
        <w:jc w:val="left"/>
        <w:rPr>
          <w:b/>
          <w:sz w:val="19"/>
        </w:rPr>
      </w:pPr>
      <w:r>
        <w:rPr>
          <w:b/>
          <w:sz w:val="19"/>
        </w:rPr>
        <w:t>рабочих</w:t>
      </w:r>
      <w:r>
        <w:rPr>
          <w:b/>
          <w:spacing w:val="19"/>
          <w:sz w:val="19"/>
        </w:rPr>
        <w:t> </w:t>
      </w:r>
      <w:r>
        <w:rPr>
          <w:b/>
          <w:spacing w:val="-4"/>
          <w:sz w:val="19"/>
        </w:rPr>
        <w:t>дней</w:t>
      </w:r>
    </w:p>
    <w:p>
      <w:pPr>
        <w:pStyle w:val="BodyText"/>
        <w:spacing w:before="69"/>
        <w:ind w:left="486"/>
      </w:pPr>
      <w:r>
        <w:rPr/>
        <w:t>есть</w:t>
      </w:r>
      <w:r>
        <w:rPr>
          <w:spacing w:val="13"/>
        </w:rPr>
        <w:t> </w:t>
      </w:r>
      <w:r>
        <w:rPr/>
        <w:t>у</w:t>
      </w:r>
      <w:r>
        <w:rPr>
          <w:spacing w:val="13"/>
        </w:rPr>
        <w:t> </w:t>
      </w:r>
      <w:r>
        <w:rPr/>
        <w:t>МЧС,</w:t>
      </w:r>
      <w:r>
        <w:rPr>
          <w:spacing w:val="13"/>
        </w:rPr>
        <w:t> </w:t>
      </w:r>
      <w:r>
        <w:rPr/>
        <w:t>чтобы</w:t>
      </w:r>
      <w:r>
        <w:rPr>
          <w:spacing w:val="14"/>
        </w:rPr>
        <w:t> </w:t>
      </w:r>
      <w:r>
        <w:rPr/>
        <w:t>предоставить</w:t>
      </w:r>
      <w:r>
        <w:rPr>
          <w:spacing w:val="13"/>
        </w:rPr>
        <w:t> </w:t>
      </w:r>
      <w:r>
        <w:rPr/>
        <w:t>информацию</w:t>
      </w:r>
      <w:r>
        <w:rPr>
          <w:spacing w:val="13"/>
        </w:rPr>
        <w:t> </w:t>
      </w:r>
      <w:r>
        <w:rPr/>
        <w:t>о</w:t>
      </w:r>
      <w:r>
        <w:rPr>
          <w:spacing w:val="14"/>
        </w:rPr>
        <w:t> </w:t>
      </w:r>
      <w:r>
        <w:rPr/>
        <w:t>категории</w:t>
      </w:r>
      <w:r>
        <w:rPr>
          <w:spacing w:val="13"/>
        </w:rPr>
        <w:t> </w:t>
      </w:r>
      <w:r>
        <w:rPr/>
        <w:t>риска</w:t>
      </w:r>
      <w:r>
        <w:rPr>
          <w:spacing w:val="13"/>
        </w:rPr>
        <w:t> </w:t>
      </w:r>
      <w:r>
        <w:rPr/>
        <w:t>по</w:t>
      </w:r>
      <w:r>
        <w:rPr>
          <w:spacing w:val="14"/>
        </w:rPr>
        <w:t> </w:t>
      </w:r>
      <w:r>
        <w:rPr>
          <w:spacing w:val="-2"/>
        </w:rPr>
        <w:t>запросу</w:t>
      </w:r>
    </w:p>
    <w:p>
      <w:pPr>
        <w:pStyle w:val="BodyText"/>
        <w:spacing w:before="54"/>
        <w:ind w:left="486"/>
      </w:pPr>
      <w:r>
        <w:rPr/>
        <w:t>организации</w:t>
      </w:r>
      <w:r>
        <w:rPr>
          <w:spacing w:val="16"/>
        </w:rPr>
        <w:t> </w:t>
      </w:r>
      <w:r>
        <w:rPr/>
        <w:t>(п.</w:t>
      </w:r>
      <w:r>
        <w:rPr>
          <w:spacing w:val="17"/>
        </w:rPr>
        <w:t> </w:t>
      </w:r>
      <w:r>
        <w:rPr/>
        <w:t>13</w:t>
      </w:r>
      <w:r>
        <w:rPr>
          <w:spacing w:val="16"/>
        </w:rPr>
        <w:t> </w:t>
      </w:r>
      <w:r>
        <w:rPr/>
        <w:t>Правил,</w:t>
      </w:r>
      <w:r>
        <w:rPr>
          <w:spacing w:val="17"/>
        </w:rPr>
        <w:t> </w:t>
      </w:r>
      <w:r>
        <w:rPr/>
        <w:t>утв.</w:t>
      </w:r>
      <w:r>
        <w:rPr>
          <w:spacing w:val="17"/>
        </w:rPr>
        <w:t> </w:t>
      </w:r>
      <w:r>
        <w:rPr/>
        <w:t>постановлением</w:t>
      </w:r>
      <w:r>
        <w:rPr>
          <w:spacing w:val="16"/>
        </w:rPr>
        <w:t> </w:t>
      </w:r>
      <w:r>
        <w:rPr/>
        <w:t>Правительства</w:t>
      </w:r>
      <w:r>
        <w:rPr>
          <w:spacing w:val="17"/>
        </w:rPr>
        <w:t> </w:t>
      </w:r>
      <w:r>
        <w:rPr/>
        <w:t>от</w:t>
      </w:r>
      <w:r>
        <w:rPr>
          <w:spacing w:val="17"/>
        </w:rPr>
        <w:t> </w:t>
      </w:r>
      <w:r>
        <w:rPr>
          <w:spacing w:val="-2"/>
        </w:rPr>
        <w:t>17.08.2016</w:t>
      </w:r>
    </w:p>
    <w:p>
      <w:pPr>
        <w:pStyle w:val="BodyText"/>
        <w:spacing w:before="69"/>
        <w:ind w:left="486"/>
      </w:pPr>
      <w:r>
        <w:rPr/>
        <w:t>№</w:t>
      </w:r>
      <w:r>
        <w:rPr>
          <w:spacing w:val="5"/>
        </w:rPr>
        <w:t> </w:t>
      </w:r>
      <w:r>
        <w:rPr>
          <w:spacing w:val="-4"/>
        </w:rPr>
        <w:t>806)</w:t>
      </w:r>
    </w:p>
    <w:p>
      <w:pPr>
        <w:pStyle w:val="BodyText"/>
        <w:ind w:left="0"/>
      </w:pPr>
    </w:p>
    <w:p>
      <w:pPr>
        <w:pStyle w:val="BodyText"/>
        <w:spacing w:before="42"/>
        <w:ind w:left="0"/>
      </w:pPr>
    </w:p>
    <w:p>
      <w:pPr>
        <w:pStyle w:val="BodyText"/>
        <w:spacing w:line="312" w:lineRule="auto" w:before="1"/>
        <w:ind w:right="228"/>
      </w:pPr>
      <w:r>
        <w:rPr/>
        <w:t>Пожарную безопасность на объекте считают обеспеченной, когда выполняют два условия —</w:t>
      </w:r>
      <w:r>
        <w:rPr>
          <w:spacing w:val="40"/>
        </w:rPr>
        <w:t> </w:t>
      </w:r>
      <w:r>
        <w:rPr/>
        <w:t>главное</w:t>
      </w:r>
      <w:r>
        <w:rPr>
          <w:spacing w:val="35"/>
        </w:rPr>
        <w:t> </w:t>
      </w:r>
      <w:r>
        <w:rPr/>
        <w:t>и</w:t>
      </w:r>
      <w:r>
        <w:rPr>
          <w:spacing w:val="35"/>
        </w:rPr>
        <w:t> </w:t>
      </w:r>
      <w:r>
        <w:rPr/>
        <w:t>дополнительное.</w:t>
      </w:r>
      <w:r>
        <w:rPr>
          <w:spacing w:val="35"/>
        </w:rPr>
        <w:t> </w:t>
      </w:r>
      <w:r>
        <w:rPr/>
        <w:t>С</w:t>
      </w:r>
      <w:r>
        <w:rPr>
          <w:spacing w:val="35"/>
        </w:rPr>
        <w:t> </w:t>
      </w:r>
      <w:r>
        <w:rPr/>
        <w:t>главным</w:t>
      </w:r>
      <w:r>
        <w:rPr>
          <w:spacing w:val="35"/>
        </w:rPr>
        <w:t> </w:t>
      </w:r>
      <w:r>
        <w:rPr/>
        <w:t>условием</w:t>
      </w:r>
      <w:r>
        <w:rPr>
          <w:spacing w:val="35"/>
        </w:rPr>
        <w:t> </w:t>
      </w:r>
      <w:r>
        <w:rPr/>
        <w:t>вариантов</w:t>
      </w:r>
      <w:r>
        <w:rPr>
          <w:spacing w:val="35"/>
        </w:rPr>
        <w:t> </w:t>
      </w:r>
      <w:r>
        <w:rPr/>
        <w:t>нет</w:t>
      </w:r>
      <w:r>
        <w:rPr>
          <w:spacing w:val="35"/>
        </w:rPr>
        <w:t> </w:t>
      </w:r>
      <w:r>
        <w:rPr/>
        <w:t>—</w:t>
      </w:r>
      <w:r>
        <w:rPr>
          <w:spacing w:val="35"/>
        </w:rPr>
        <w:t> </w:t>
      </w:r>
      <w:r>
        <w:rPr/>
        <w:t>все</w:t>
      </w:r>
      <w:r>
        <w:rPr>
          <w:spacing w:val="35"/>
        </w:rPr>
        <w:t> </w:t>
      </w:r>
      <w:r>
        <w:rPr/>
        <w:t>обязаны</w:t>
      </w:r>
      <w:r>
        <w:rPr>
          <w:spacing w:val="35"/>
        </w:rPr>
        <w:t> </w:t>
      </w:r>
      <w:r>
        <w:rPr/>
        <w:t>соблюдать</w:t>
      </w:r>
    </w:p>
    <w:p>
      <w:pPr>
        <w:pStyle w:val="BodyText"/>
        <w:spacing w:line="216" w:lineRule="exact"/>
      </w:pPr>
      <w:r>
        <w:rPr/>
        <w:t>Технический</w:t>
      </w:r>
      <w:r>
        <w:rPr>
          <w:spacing w:val="20"/>
        </w:rPr>
        <w:t> </w:t>
      </w:r>
      <w:r>
        <w:rPr/>
        <w:t>регламент</w:t>
      </w:r>
      <w:r>
        <w:rPr>
          <w:spacing w:val="21"/>
        </w:rPr>
        <w:t> </w:t>
      </w:r>
      <w:r>
        <w:rPr/>
        <w:t>о</w:t>
      </w:r>
      <w:r>
        <w:rPr>
          <w:spacing w:val="20"/>
        </w:rPr>
        <w:t> </w:t>
      </w:r>
      <w:r>
        <w:rPr/>
        <w:t>требованиях</w:t>
      </w:r>
      <w:r>
        <w:rPr>
          <w:spacing w:val="21"/>
        </w:rPr>
        <w:t> </w:t>
      </w:r>
      <w:r>
        <w:rPr/>
        <w:t>пожарной</w:t>
      </w:r>
      <w:r>
        <w:rPr>
          <w:spacing w:val="20"/>
        </w:rPr>
        <w:t> </w:t>
      </w:r>
      <w:r>
        <w:rPr/>
        <w:t>безопасности</w:t>
      </w:r>
      <w:r>
        <w:rPr>
          <w:spacing w:val="21"/>
        </w:rPr>
        <w:t> </w:t>
      </w:r>
      <w:r>
        <w:rPr/>
        <w:t>(утв.</w:t>
      </w:r>
      <w:r>
        <w:rPr>
          <w:spacing w:val="20"/>
        </w:rPr>
        <w:t> </w:t>
      </w:r>
      <w:r>
        <w:rPr/>
        <w:t>Федеральным</w:t>
      </w:r>
      <w:r>
        <w:rPr>
          <w:spacing w:val="21"/>
        </w:rPr>
        <w:t> </w:t>
      </w:r>
      <w:r>
        <w:rPr>
          <w:spacing w:val="-2"/>
        </w:rPr>
        <w:t>законом</w:t>
      </w:r>
    </w:p>
    <w:p>
      <w:pPr>
        <w:pStyle w:val="BodyText"/>
        <w:spacing w:before="69"/>
      </w:pPr>
      <w:r>
        <w:rPr/>
        <w:t>от</w:t>
      </w:r>
      <w:r>
        <w:rPr>
          <w:spacing w:val="15"/>
        </w:rPr>
        <w:t> </w:t>
      </w:r>
      <w:r>
        <w:rPr/>
        <w:t>22.07.2008</w:t>
      </w:r>
      <w:r>
        <w:rPr>
          <w:spacing w:val="15"/>
        </w:rPr>
        <w:t> </w:t>
      </w:r>
      <w:r>
        <w:rPr/>
        <w:t>№</w:t>
      </w:r>
      <w:r>
        <w:rPr>
          <w:spacing w:val="16"/>
        </w:rPr>
        <w:t> </w:t>
      </w:r>
      <w:r>
        <w:rPr/>
        <w:t>123-ФЗ,</w:t>
      </w:r>
      <w:r>
        <w:rPr>
          <w:spacing w:val="15"/>
        </w:rPr>
        <w:t> </w:t>
      </w:r>
      <w:r>
        <w:rPr/>
        <w:t>далее</w:t>
      </w:r>
      <w:r>
        <w:rPr>
          <w:spacing w:val="15"/>
        </w:rPr>
        <w:t> </w:t>
      </w:r>
      <w:r>
        <w:rPr/>
        <w:t>—</w:t>
      </w:r>
      <w:r>
        <w:rPr>
          <w:spacing w:val="16"/>
        </w:rPr>
        <w:t> </w:t>
      </w:r>
      <w:r>
        <w:rPr/>
        <w:t>Техрегламент</w:t>
      </w:r>
      <w:r>
        <w:rPr>
          <w:spacing w:val="15"/>
        </w:rPr>
        <w:t> </w:t>
      </w:r>
      <w:r>
        <w:rPr/>
        <w:t>№</w:t>
      </w:r>
      <w:r>
        <w:rPr>
          <w:spacing w:val="16"/>
        </w:rPr>
        <w:t> </w:t>
      </w:r>
      <w:r>
        <w:rPr/>
        <w:t>123-ФЗ).</w:t>
      </w:r>
      <w:r>
        <w:rPr>
          <w:spacing w:val="15"/>
        </w:rPr>
        <w:t> </w:t>
      </w:r>
      <w:r>
        <w:rPr/>
        <w:t>Дополнительное</w:t>
      </w:r>
      <w:r>
        <w:rPr>
          <w:spacing w:val="15"/>
        </w:rPr>
        <w:t> </w:t>
      </w:r>
      <w:r>
        <w:rPr>
          <w:spacing w:val="-2"/>
        </w:rPr>
        <w:t>условие</w:t>
      </w:r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BodyText"/>
        <w:spacing w:line="312" w:lineRule="auto" w:before="80"/>
        <w:ind w:right="1971"/>
      </w:pPr>
      <w:r>
        <w:rPr/>
        <w:t>работодатель выбирает самостоятельно из пяти вариантов по части 1 статьи</w:t>
      </w:r>
      <w:r>
        <w:rPr>
          <w:spacing w:val="80"/>
        </w:rPr>
        <w:t> </w:t>
      </w:r>
      <w:r>
        <w:rPr/>
        <w:t>6 Техрегламента № 123-ФЗ.</w:t>
      </w:r>
    </w:p>
    <w:p>
      <w:pPr>
        <w:pStyle w:val="BodyText"/>
        <w:spacing w:line="304" w:lineRule="auto" w:before="135"/>
        <w:ind w:right="375"/>
      </w:pPr>
      <w:r>
        <w:rPr/>
        <w:t>1. Соблюдать ГОСТы, национальные стандарты, своды правил и другие нормативные документы из перечней (утв. приказом Росстандарта от 13.02.2023 № 318 и распоряжением</w:t>
      </w:r>
      <w:r>
        <w:rPr>
          <w:spacing w:val="40"/>
        </w:rPr>
        <w:t> </w:t>
      </w:r>
      <w:r>
        <w:rPr/>
        <w:t>Правительства от 10.03.2009 № 304-р).</w:t>
      </w:r>
    </w:p>
    <w:p>
      <w:pPr>
        <w:pStyle w:val="ListParagraph"/>
        <w:numPr>
          <w:ilvl w:val="0"/>
          <w:numId w:val="2"/>
        </w:numPr>
        <w:tabs>
          <w:tab w:pos="268" w:val="left" w:leader="none"/>
        </w:tabs>
        <w:spacing w:line="295" w:lineRule="auto" w:before="155" w:after="0"/>
        <w:ind w:left="6" w:right="1378" w:firstLine="0"/>
        <w:jc w:val="left"/>
        <w:rPr>
          <w:sz w:val="19"/>
        </w:rPr>
      </w:pPr>
      <w:r>
        <w:rPr>
          <w:sz w:val="19"/>
        </w:rPr>
        <w:t>Провести оценку пожарного риска, расчеты которого не превышают значений, допустимых Техрегламентом № 123-ФЗ.</w:t>
      </w:r>
    </w:p>
    <w:p>
      <w:pPr>
        <w:pStyle w:val="ListParagraph"/>
        <w:numPr>
          <w:ilvl w:val="0"/>
          <w:numId w:val="2"/>
        </w:numPr>
        <w:tabs>
          <w:tab w:pos="268" w:val="left" w:leader="none"/>
        </w:tabs>
        <w:spacing w:line="295" w:lineRule="auto" w:before="167" w:after="0"/>
        <w:ind w:left="6" w:right="452" w:firstLine="0"/>
        <w:jc w:val="left"/>
        <w:rPr>
          <w:sz w:val="19"/>
        </w:rPr>
      </w:pPr>
      <w:r>
        <w:rPr>
          <w:sz w:val="19"/>
        </w:rPr>
        <w:t>Выполнять согласованные с МЧС специальные технические условия, которые отражают специфику</w:t>
      </w:r>
      <w:r>
        <w:rPr>
          <w:spacing w:val="40"/>
          <w:sz w:val="19"/>
        </w:rPr>
        <w:t> </w:t>
      </w:r>
      <w:r>
        <w:rPr>
          <w:sz w:val="19"/>
        </w:rPr>
        <w:t>зданий</w:t>
      </w:r>
      <w:r>
        <w:rPr>
          <w:spacing w:val="40"/>
          <w:sz w:val="19"/>
        </w:rPr>
        <w:t> </w:t>
      </w:r>
      <w:r>
        <w:rPr>
          <w:sz w:val="19"/>
        </w:rPr>
        <w:t>и</w:t>
      </w:r>
      <w:r>
        <w:rPr>
          <w:spacing w:val="40"/>
          <w:sz w:val="19"/>
        </w:rPr>
        <w:t> </w:t>
      </w:r>
      <w:r>
        <w:rPr>
          <w:sz w:val="19"/>
        </w:rPr>
        <w:t>сооружений,</w:t>
      </w:r>
      <w:r>
        <w:rPr>
          <w:spacing w:val="40"/>
          <w:sz w:val="19"/>
        </w:rPr>
        <w:t> </w:t>
      </w:r>
      <w:r>
        <w:rPr>
          <w:sz w:val="19"/>
        </w:rPr>
        <w:t>содержат</w:t>
      </w:r>
      <w:r>
        <w:rPr>
          <w:spacing w:val="40"/>
          <w:sz w:val="19"/>
        </w:rPr>
        <w:t> </w:t>
      </w:r>
      <w:r>
        <w:rPr>
          <w:sz w:val="19"/>
        </w:rPr>
        <w:t>инженерно-технические</w:t>
      </w:r>
      <w:r>
        <w:rPr>
          <w:spacing w:val="40"/>
          <w:sz w:val="19"/>
        </w:rPr>
        <w:t> </w:t>
      </w:r>
      <w:r>
        <w:rPr>
          <w:sz w:val="19"/>
        </w:rPr>
        <w:t>и</w:t>
      </w:r>
      <w:r>
        <w:rPr>
          <w:spacing w:val="40"/>
          <w:sz w:val="19"/>
        </w:rPr>
        <w:t> </w:t>
      </w:r>
      <w:r>
        <w:rPr>
          <w:sz w:val="19"/>
        </w:rPr>
        <w:t>организационные</w:t>
      </w:r>
    </w:p>
    <w:p>
      <w:pPr>
        <w:pStyle w:val="BodyText"/>
        <w:spacing w:before="17"/>
      </w:pPr>
      <w:r>
        <w:rPr/>
        <w:t>мероприятия</w:t>
      </w:r>
      <w:r>
        <w:rPr>
          <w:spacing w:val="17"/>
        </w:rPr>
        <w:t> </w:t>
      </w:r>
      <w:r>
        <w:rPr/>
        <w:t>по</w:t>
      </w:r>
      <w:r>
        <w:rPr>
          <w:spacing w:val="18"/>
        </w:rPr>
        <w:t> </w:t>
      </w:r>
      <w:r>
        <w:rPr/>
        <w:t>пожарной</w:t>
      </w:r>
      <w:r>
        <w:rPr>
          <w:spacing w:val="17"/>
        </w:rPr>
        <w:t> </w:t>
      </w:r>
      <w:r>
        <w:rPr>
          <w:spacing w:val="-2"/>
        </w:rPr>
        <w:t>безопасности.</w:t>
      </w:r>
    </w:p>
    <w:p>
      <w:pPr>
        <w:pStyle w:val="ListParagraph"/>
        <w:numPr>
          <w:ilvl w:val="0"/>
          <w:numId w:val="2"/>
        </w:numPr>
        <w:tabs>
          <w:tab w:pos="268" w:val="left" w:leader="none"/>
        </w:tabs>
        <w:spacing w:line="312" w:lineRule="auto" w:before="204" w:after="0"/>
        <w:ind w:left="6" w:right="313" w:firstLine="0"/>
        <w:jc w:val="left"/>
        <w:rPr>
          <w:sz w:val="19"/>
        </w:rPr>
      </w:pPr>
      <w:r>
        <w:rPr>
          <w:sz w:val="19"/>
        </w:rPr>
        <w:t>Руководствоваться стандартом компании, согласованным в соответствии с порядком МЧС</w:t>
      </w:r>
      <w:r>
        <w:rPr>
          <w:spacing w:val="40"/>
          <w:sz w:val="19"/>
        </w:rPr>
        <w:t> </w:t>
      </w:r>
      <w:r>
        <w:rPr>
          <w:sz w:val="19"/>
        </w:rPr>
        <w:t>(утв. приказом от 15.11.2022 № 1161).</w:t>
      </w:r>
    </w:p>
    <w:p>
      <w:pPr>
        <w:pStyle w:val="ListParagraph"/>
        <w:numPr>
          <w:ilvl w:val="0"/>
          <w:numId w:val="2"/>
        </w:numPr>
        <w:tabs>
          <w:tab w:pos="268" w:val="left" w:leader="none"/>
        </w:tabs>
        <w:spacing w:line="312" w:lineRule="auto" w:before="135" w:after="0"/>
        <w:ind w:left="6" w:right="1236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86496">
                <wp:simplePos x="0" y="0"/>
                <wp:positionH relativeFrom="page">
                  <wp:posOffset>723899</wp:posOffset>
                </wp:positionH>
                <wp:positionV relativeFrom="paragraph">
                  <wp:posOffset>540404</wp:posOffset>
                </wp:positionV>
                <wp:extent cx="19050" cy="704850"/>
                <wp:effectExtent l="0" t="0" r="0" b="0"/>
                <wp:wrapNone/>
                <wp:docPr id="187" name="Graphic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Graphic 187"/>
                      <wps:cNvSpPr/>
                      <wps:spPr>
                        <a:xfrm>
                          <a:off x="0" y="0"/>
                          <a:ext cx="19050" cy="704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704850">
                              <a:moveTo>
                                <a:pt x="19049" y="704849"/>
                              </a:moveTo>
                              <a:lnTo>
                                <a:pt x="0" y="70484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7048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2.551559pt;width:1.5pt;height:55.499996pt;mso-position-horizontal-relative:page;mso-position-vertical-relative:paragraph;z-index:15786496" id="docshape11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19"/>
        </w:rPr>
        <w:t>Подтвердить пожарную безопасность результатами исследований, расчетов или испытаний,</w:t>
      </w:r>
      <w:r>
        <w:rPr>
          <w:spacing w:val="22"/>
          <w:sz w:val="19"/>
        </w:rPr>
        <w:t> </w:t>
      </w:r>
      <w:r>
        <w:rPr>
          <w:sz w:val="19"/>
        </w:rPr>
        <w:t>проведенных</w:t>
      </w:r>
      <w:r>
        <w:rPr>
          <w:spacing w:val="22"/>
          <w:sz w:val="19"/>
        </w:rPr>
        <w:t> </w:t>
      </w:r>
      <w:r>
        <w:rPr>
          <w:sz w:val="19"/>
        </w:rPr>
        <w:t>по</w:t>
      </w:r>
      <w:r>
        <w:rPr>
          <w:spacing w:val="22"/>
          <w:sz w:val="19"/>
        </w:rPr>
        <w:t> </w:t>
      </w:r>
      <w:r>
        <w:rPr>
          <w:sz w:val="19"/>
        </w:rPr>
        <w:t>постановлению</w:t>
      </w:r>
      <w:r>
        <w:rPr>
          <w:spacing w:val="22"/>
          <w:sz w:val="19"/>
        </w:rPr>
        <w:t> </w:t>
      </w:r>
      <w:r>
        <w:rPr>
          <w:sz w:val="19"/>
        </w:rPr>
        <w:t>Правительства</w:t>
      </w:r>
      <w:r>
        <w:rPr>
          <w:spacing w:val="22"/>
          <w:sz w:val="19"/>
        </w:rPr>
        <w:t> </w:t>
      </w:r>
      <w:r>
        <w:rPr>
          <w:sz w:val="19"/>
        </w:rPr>
        <w:t>от</w:t>
      </w:r>
      <w:r>
        <w:rPr>
          <w:spacing w:val="22"/>
          <w:sz w:val="19"/>
        </w:rPr>
        <w:t> </w:t>
      </w:r>
      <w:r>
        <w:rPr>
          <w:sz w:val="19"/>
        </w:rPr>
        <w:t>22.07.2020</w:t>
      </w:r>
      <w:r>
        <w:rPr>
          <w:spacing w:val="22"/>
          <w:sz w:val="19"/>
        </w:rPr>
        <w:t> </w:t>
      </w:r>
      <w:r>
        <w:rPr>
          <w:sz w:val="19"/>
        </w:rPr>
        <w:t>№</w:t>
      </w:r>
      <w:r>
        <w:rPr>
          <w:spacing w:val="22"/>
          <w:sz w:val="19"/>
        </w:rPr>
        <w:t> </w:t>
      </w:r>
      <w:r>
        <w:rPr>
          <w:sz w:val="19"/>
        </w:rPr>
        <w:t>1084.</w:t>
      </w:r>
    </w:p>
    <w:p>
      <w:pPr>
        <w:pStyle w:val="BodyText"/>
        <w:spacing w:before="63"/>
        <w:ind w:left="0"/>
      </w:pPr>
    </w:p>
    <w:p>
      <w:pPr>
        <w:pStyle w:val="Heading4"/>
        <w:spacing w:before="0"/>
      </w:pPr>
      <w:r>
        <w:rPr/>
        <w:t>Статья в </w:t>
      </w:r>
      <w:r>
        <w:rPr>
          <w:spacing w:val="-4"/>
        </w:rPr>
        <w:t>тему</w:t>
      </w:r>
    </w:p>
    <w:p>
      <w:pPr>
        <w:pStyle w:val="BodyText"/>
        <w:spacing w:before="209"/>
        <w:ind w:left="486"/>
      </w:pPr>
      <w:hyperlink r:id="rId26">
        <w:r>
          <w:rPr/>
          <w:t>Разбор</w:t>
        </w:r>
        <w:r>
          <w:rPr>
            <w:spacing w:val="19"/>
          </w:rPr>
          <w:t> </w:t>
        </w:r>
        <w:r>
          <w:rPr/>
          <w:t>изменений</w:t>
        </w:r>
        <w:r>
          <w:rPr>
            <w:spacing w:val="20"/>
          </w:rPr>
          <w:t> </w:t>
        </w:r>
        <w:r>
          <w:rPr/>
          <w:t>в</w:t>
        </w:r>
        <w:r>
          <w:rPr>
            <w:spacing w:val="20"/>
          </w:rPr>
          <w:t> </w:t>
        </w:r>
        <w:r>
          <w:rPr/>
          <w:t>Правилах</w:t>
        </w:r>
        <w:r>
          <w:rPr>
            <w:spacing w:val="19"/>
          </w:rPr>
          <w:t> </w:t>
        </w:r>
        <w:r>
          <w:rPr/>
          <w:t>противопожарного</w:t>
        </w:r>
        <w:r>
          <w:rPr>
            <w:spacing w:val="20"/>
          </w:rPr>
          <w:t> </w:t>
        </w:r>
        <w:r>
          <w:rPr>
            <w:spacing w:val="-2"/>
          </w:rPr>
          <w:t>режима</w:t>
        </w:r>
      </w:hyperlink>
    </w:p>
    <w:p>
      <w:pPr>
        <w:pStyle w:val="BodyText"/>
        <w:ind w:left="0"/>
      </w:pPr>
    </w:p>
    <w:p>
      <w:pPr>
        <w:pStyle w:val="BodyText"/>
        <w:spacing w:before="57"/>
        <w:ind w:left="0"/>
      </w:pPr>
    </w:p>
    <w:p>
      <w:pPr>
        <w:pStyle w:val="BodyText"/>
      </w:pPr>
      <w:r>
        <w:rPr/>
        <w:t>Подтверждать</w:t>
      </w:r>
      <w:r>
        <w:rPr>
          <w:spacing w:val="26"/>
        </w:rPr>
        <w:t> </w:t>
      </w:r>
      <w:r>
        <w:rPr/>
        <w:t>соответствие</w:t>
      </w:r>
      <w:r>
        <w:rPr>
          <w:spacing w:val="26"/>
        </w:rPr>
        <w:t> </w:t>
      </w:r>
      <w:r>
        <w:rPr/>
        <w:t>требованиям</w:t>
      </w:r>
      <w:r>
        <w:rPr>
          <w:spacing w:val="27"/>
        </w:rPr>
        <w:t> </w:t>
      </w:r>
      <w:r>
        <w:rPr/>
        <w:t>пожарной</w:t>
      </w:r>
      <w:r>
        <w:rPr>
          <w:spacing w:val="26"/>
        </w:rPr>
        <w:t> </w:t>
      </w:r>
      <w:r>
        <w:rPr/>
        <w:t>безопасности</w:t>
      </w:r>
      <w:r>
        <w:rPr>
          <w:spacing w:val="27"/>
        </w:rPr>
        <w:t> </w:t>
      </w:r>
      <w:r>
        <w:rPr/>
        <w:t>работодатель</w:t>
      </w:r>
      <w:r>
        <w:rPr>
          <w:spacing w:val="26"/>
        </w:rPr>
        <w:t> </w:t>
      </w:r>
      <w:r>
        <w:rPr>
          <w:spacing w:val="-2"/>
        </w:rPr>
        <w:t>может</w:t>
      </w:r>
    </w:p>
    <w:p>
      <w:pPr>
        <w:pStyle w:val="BodyText"/>
        <w:spacing w:line="312" w:lineRule="auto" w:before="54"/>
        <w:ind w:right="375"/>
      </w:pPr>
      <w:r>
        <w:rPr/>
        <w:t>по своей инициативе. Для этого нужно организовать аудит пожарной безопасности. Договор</w:t>
      </w:r>
      <w:r>
        <w:rPr>
          <w:spacing w:val="40"/>
        </w:rPr>
        <w:t> </w:t>
      </w:r>
      <w:r>
        <w:rPr/>
        <w:t>на</w:t>
      </w:r>
      <w:r>
        <w:rPr>
          <w:spacing w:val="37"/>
        </w:rPr>
        <w:t> </w:t>
      </w:r>
      <w:r>
        <w:rPr/>
        <w:t>услуги</w:t>
      </w:r>
      <w:r>
        <w:rPr>
          <w:spacing w:val="37"/>
        </w:rPr>
        <w:t> </w:t>
      </w:r>
      <w:r>
        <w:rPr/>
        <w:t>можно</w:t>
      </w:r>
      <w:r>
        <w:rPr>
          <w:spacing w:val="37"/>
        </w:rPr>
        <w:t> </w:t>
      </w:r>
      <w:r>
        <w:rPr/>
        <w:t>заключить</w:t>
      </w:r>
      <w:r>
        <w:rPr>
          <w:spacing w:val="37"/>
        </w:rPr>
        <w:t> </w:t>
      </w:r>
      <w:r>
        <w:rPr/>
        <w:t>с</w:t>
      </w:r>
      <w:r>
        <w:rPr>
          <w:spacing w:val="37"/>
        </w:rPr>
        <w:t> </w:t>
      </w:r>
      <w:r>
        <w:rPr/>
        <w:t>экспертной</w:t>
      </w:r>
      <w:r>
        <w:rPr>
          <w:spacing w:val="37"/>
        </w:rPr>
        <w:t> </w:t>
      </w:r>
      <w:r>
        <w:rPr/>
        <w:t>организацией,</w:t>
      </w:r>
      <w:r>
        <w:rPr>
          <w:spacing w:val="37"/>
        </w:rPr>
        <w:t> </w:t>
      </w:r>
      <w:r>
        <w:rPr/>
        <w:t>которая</w:t>
      </w:r>
      <w:r>
        <w:rPr>
          <w:spacing w:val="37"/>
        </w:rPr>
        <w:t> </w:t>
      </w:r>
      <w:r>
        <w:rPr/>
        <w:t>не</w:t>
      </w:r>
      <w:r>
        <w:rPr>
          <w:spacing w:val="37"/>
        </w:rPr>
        <w:t> </w:t>
      </w:r>
      <w:r>
        <w:rPr/>
        <w:t>владеет</w:t>
      </w:r>
      <w:r>
        <w:rPr>
          <w:spacing w:val="37"/>
        </w:rPr>
        <w:t> </w:t>
      </w:r>
      <w:r>
        <w:rPr/>
        <w:t>объектом</w:t>
      </w:r>
    </w:p>
    <w:p>
      <w:pPr>
        <w:pStyle w:val="BodyText"/>
        <w:spacing w:line="216" w:lineRule="exact"/>
      </w:pPr>
      <w:r>
        <w:rPr/>
        <w:t>и</w:t>
      </w:r>
      <w:r>
        <w:rPr>
          <w:spacing w:val="11"/>
        </w:rPr>
        <w:t> </w:t>
      </w:r>
      <w:r>
        <w:rPr/>
        <w:t>не</w:t>
      </w:r>
      <w:r>
        <w:rPr>
          <w:spacing w:val="12"/>
        </w:rPr>
        <w:t> </w:t>
      </w:r>
      <w:r>
        <w:rPr/>
        <w:t>выполняла</w:t>
      </w:r>
      <w:r>
        <w:rPr>
          <w:spacing w:val="12"/>
        </w:rPr>
        <w:t> </w:t>
      </w:r>
      <w:r>
        <w:rPr/>
        <w:t>на</w:t>
      </w:r>
      <w:r>
        <w:rPr>
          <w:spacing w:val="11"/>
        </w:rPr>
        <w:t> </w:t>
      </w:r>
      <w:r>
        <w:rPr/>
        <w:t>нем</w:t>
      </w:r>
      <w:r>
        <w:rPr>
          <w:spacing w:val="12"/>
        </w:rPr>
        <w:t> </w:t>
      </w:r>
      <w:r>
        <w:rPr/>
        <w:t>другие</w:t>
      </w:r>
      <w:r>
        <w:rPr>
          <w:spacing w:val="12"/>
        </w:rPr>
        <w:t> </w:t>
      </w:r>
      <w:r>
        <w:rPr/>
        <w:t>работы</w:t>
      </w:r>
      <w:r>
        <w:rPr>
          <w:spacing w:val="11"/>
        </w:rPr>
        <w:t> </w:t>
      </w:r>
      <w:r>
        <w:rPr/>
        <w:t>(пп.</w:t>
      </w:r>
      <w:r>
        <w:rPr>
          <w:spacing w:val="12"/>
        </w:rPr>
        <w:t> </w:t>
      </w:r>
      <w:r>
        <w:rPr/>
        <w:t>2,</w:t>
      </w:r>
      <w:r>
        <w:rPr>
          <w:spacing w:val="12"/>
        </w:rPr>
        <w:t> </w:t>
      </w:r>
      <w:r>
        <w:rPr/>
        <w:t>3</w:t>
      </w:r>
      <w:r>
        <w:rPr>
          <w:spacing w:val="11"/>
        </w:rPr>
        <w:t> </w:t>
      </w:r>
      <w:r>
        <w:rPr/>
        <w:t>Правил,</w:t>
      </w:r>
      <w:r>
        <w:rPr>
          <w:spacing w:val="12"/>
        </w:rPr>
        <w:t> </w:t>
      </w:r>
      <w:r>
        <w:rPr/>
        <w:t>утв.</w:t>
      </w:r>
      <w:r>
        <w:rPr>
          <w:spacing w:val="12"/>
        </w:rPr>
        <w:t> </w:t>
      </w:r>
      <w:r>
        <w:rPr/>
        <w:t>постановлением</w:t>
      </w:r>
      <w:r>
        <w:rPr>
          <w:spacing w:val="11"/>
        </w:rPr>
        <w:t> </w:t>
      </w:r>
      <w:r>
        <w:rPr>
          <w:spacing w:val="-2"/>
        </w:rPr>
        <w:t>Правительства</w:t>
      </w:r>
    </w:p>
    <w:p>
      <w:pPr>
        <w:pStyle w:val="BodyText"/>
        <w:spacing w:before="69"/>
      </w:pPr>
      <w:r>
        <w:rPr/>
        <w:t>от</w:t>
      </w:r>
      <w:r>
        <w:rPr>
          <w:spacing w:val="11"/>
        </w:rPr>
        <w:t> </w:t>
      </w:r>
      <w:r>
        <w:rPr/>
        <w:t>31.08.2020</w:t>
      </w:r>
      <w:r>
        <w:rPr>
          <w:spacing w:val="11"/>
        </w:rPr>
        <w:t> </w:t>
      </w:r>
      <w:r>
        <w:rPr/>
        <w:t>№</w:t>
      </w:r>
      <w:r>
        <w:rPr>
          <w:spacing w:val="11"/>
        </w:rPr>
        <w:t> </w:t>
      </w:r>
      <w:r>
        <w:rPr>
          <w:spacing w:val="-2"/>
        </w:rPr>
        <w:t>1325).</w:t>
      </w:r>
    </w:p>
    <w:p>
      <w:pPr>
        <w:pStyle w:val="BodyText"/>
        <w:spacing w:line="312" w:lineRule="auto" w:before="204"/>
        <w:ind w:right="573"/>
      </w:pPr>
      <w:r>
        <w:rPr/>
        <w:t>Рекомендации аттестованных в МЧС экспертов после аудита помогут выявить нарушения</w:t>
      </w:r>
      <w:r>
        <w:rPr>
          <w:spacing w:val="40"/>
        </w:rPr>
        <w:t> </w:t>
      </w:r>
      <w:r>
        <w:rPr/>
        <w:t>до</w:t>
      </w:r>
      <w:r>
        <w:rPr>
          <w:spacing w:val="40"/>
        </w:rPr>
        <w:t> </w:t>
      </w:r>
      <w:r>
        <w:rPr/>
        <w:t>проверки</w:t>
      </w:r>
      <w:r>
        <w:rPr>
          <w:spacing w:val="40"/>
        </w:rPr>
        <w:t> </w:t>
      </w:r>
      <w:r>
        <w:rPr/>
        <w:t>госпожнадзора.</w:t>
      </w:r>
      <w:r>
        <w:rPr>
          <w:spacing w:val="40"/>
        </w:rPr>
        <w:t> </w:t>
      </w:r>
      <w:r>
        <w:rPr/>
        <w:t>Еще</w:t>
      </w:r>
      <w:r>
        <w:rPr>
          <w:spacing w:val="40"/>
        </w:rPr>
        <w:t> </w:t>
      </w:r>
      <w:r>
        <w:rPr/>
        <w:t>одно</w:t>
      </w:r>
      <w:r>
        <w:rPr>
          <w:spacing w:val="40"/>
        </w:rPr>
        <w:t> </w:t>
      </w:r>
      <w:r>
        <w:rPr/>
        <w:t>преимущество</w:t>
      </w:r>
      <w:r>
        <w:rPr>
          <w:spacing w:val="40"/>
        </w:rPr>
        <w:t> </w:t>
      </w:r>
      <w:r>
        <w:rPr/>
        <w:t>добровольной</w:t>
      </w:r>
      <w:r>
        <w:rPr>
          <w:spacing w:val="40"/>
        </w:rPr>
        <w:t> </w:t>
      </w:r>
      <w:r>
        <w:rPr/>
        <w:t>процедуры</w:t>
      </w:r>
      <w:r>
        <w:rPr>
          <w:spacing w:val="40"/>
        </w:rPr>
        <w:t> </w:t>
      </w:r>
      <w:r>
        <w:rPr/>
        <w:t>—</w:t>
      </w:r>
    </w:p>
    <w:p>
      <w:pPr>
        <w:pStyle w:val="BodyText"/>
        <w:spacing w:line="216" w:lineRule="exact"/>
      </w:pPr>
      <w:r>
        <w:rPr/>
        <w:t>положительное</w:t>
      </w:r>
      <w:r>
        <w:rPr>
          <w:spacing w:val="20"/>
        </w:rPr>
        <w:t> </w:t>
      </w:r>
      <w:r>
        <w:rPr/>
        <w:t>заключение</w:t>
      </w:r>
      <w:r>
        <w:rPr>
          <w:spacing w:val="21"/>
        </w:rPr>
        <w:t> </w:t>
      </w:r>
      <w:r>
        <w:rPr/>
        <w:t>экспертов</w:t>
      </w:r>
      <w:r>
        <w:rPr>
          <w:spacing w:val="21"/>
        </w:rPr>
        <w:t> </w:t>
      </w:r>
      <w:r>
        <w:rPr/>
        <w:t>может</w:t>
      </w:r>
      <w:r>
        <w:rPr>
          <w:spacing w:val="21"/>
        </w:rPr>
        <w:t> </w:t>
      </w:r>
      <w:r>
        <w:rPr/>
        <w:t>повлиять</w:t>
      </w:r>
      <w:r>
        <w:rPr>
          <w:spacing w:val="21"/>
        </w:rPr>
        <w:t> </w:t>
      </w:r>
      <w:r>
        <w:rPr/>
        <w:t>на</w:t>
      </w:r>
      <w:r>
        <w:rPr>
          <w:spacing w:val="21"/>
        </w:rPr>
        <w:t> </w:t>
      </w:r>
      <w:r>
        <w:rPr/>
        <w:t>периодичность</w:t>
      </w:r>
      <w:r>
        <w:rPr>
          <w:spacing w:val="20"/>
        </w:rPr>
        <w:t> </w:t>
      </w:r>
      <w:r>
        <w:rPr/>
        <w:t>проверок.</w:t>
      </w:r>
      <w:r>
        <w:rPr>
          <w:spacing w:val="21"/>
        </w:rPr>
        <w:t> </w:t>
      </w:r>
      <w:r>
        <w:rPr>
          <w:spacing w:val="-5"/>
        </w:rPr>
        <w:t>МЧС</w:t>
      </w:r>
    </w:p>
    <w:p>
      <w:pPr>
        <w:pStyle w:val="BodyText"/>
        <w:spacing w:line="295" w:lineRule="auto" w:before="69"/>
        <w:ind w:right="375"/>
      </w:pPr>
      <w:r>
        <w:rPr/>
        <w:t>учитывает заключение как динамический показатель для отнесения объекта к категории</w:t>
      </w:r>
      <w:r>
        <w:rPr>
          <w:spacing w:val="40"/>
        </w:rPr>
        <w:t> </w:t>
      </w:r>
      <w:r>
        <w:rPr/>
        <w:t>риска.</w:t>
      </w:r>
      <w:r>
        <w:rPr>
          <w:spacing w:val="37"/>
        </w:rPr>
        <w:t> </w:t>
      </w:r>
      <w:r>
        <w:rPr/>
        <w:t>Если</w:t>
      </w:r>
      <w:r>
        <w:rPr>
          <w:spacing w:val="37"/>
        </w:rPr>
        <w:t> </w:t>
      </w:r>
      <w:r>
        <w:rPr/>
        <w:t>объект</w:t>
      </w:r>
      <w:r>
        <w:rPr>
          <w:spacing w:val="37"/>
        </w:rPr>
        <w:t> </w:t>
      </w:r>
      <w:r>
        <w:rPr/>
        <w:t>перейдет</w:t>
      </w:r>
      <w:r>
        <w:rPr>
          <w:spacing w:val="37"/>
        </w:rPr>
        <w:t> </w:t>
      </w:r>
      <w:r>
        <w:rPr/>
        <w:t>из</w:t>
      </w:r>
      <w:r>
        <w:rPr>
          <w:spacing w:val="37"/>
        </w:rPr>
        <w:t> </w:t>
      </w:r>
      <w:r>
        <w:rPr/>
        <w:t>одной</w:t>
      </w:r>
      <w:r>
        <w:rPr>
          <w:spacing w:val="37"/>
        </w:rPr>
        <w:t> </w:t>
      </w:r>
      <w:r>
        <w:rPr/>
        <w:t>категории</w:t>
      </w:r>
      <w:r>
        <w:rPr>
          <w:spacing w:val="37"/>
        </w:rPr>
        <w:t> </w:t>
      </w:r>
      <w:r>
        <w:rPr/>
        <w:t>в</w:t>
      </w:r>
      <w:r>
        <w:rPr>
          <w:spacing w:val="37"/>
        </w:rPr>
        <w:t> </w:t>
      </w:r>
      <w:r>
        <w:rPr/>
        <w:t>другую,</w:t>
      </w:r>
      <w:r>
        <w:rPr>
          <w:spacing w:val="37"/>
        </w:rPr>
        <w:t> </w:t>
      </w:r>
      <w:r>
        <w:rPr/>
        <w:t>периодичность</w:t>
      </w:r>
      <w:r>
        <w:rPr>
          <w:spacing w:val="37"/>
        </w:rPr>
        <w:t> </w:t>
      </w:r>
      <w:r>
        <w:rPr/>
        <w:t>проверок</w:t>
      </w:r>
    </w:p>
    <w:p>
      <w:pPr>
        <w:pStyle w:val="BodyText"/>
        <w:spacing w:before="17"/>
      </w:pPr>
      <w:r>
        <w:rPr/>
        <w:t>поменяется</w:t>
      </w:r>
      <w:r>
        <w:rPr>
          <w:spacing w:val="16"/>
        </w:rPr>
        <w:t> </w:t>
      </w:r>
      <w:r>
        <w:rPr/>
        <w:t>(письмо</w:t>
      </w:r>
      <w:r>
        <w:rPr>
          <w:spacing w:val="16"/>
        </w:rPr>
        <w:t> </w:t>
      </w:r>
      <w:r>
        <w:rPr/>
        <w:t>МЧС</w:t>
      </w:r>
      <w:r>
        <w:rPr>
          <w:spacing w:val="16"/>
        </w:rPr>
        <w:t> </w:t>
      </w:r>
      <w:r>
        <w:rPr/>
        <w:t>от</w:t>
      </w:r>
      <w:r>
        <w:rPr>
          <w:spacing w:val="16"/>
        </w:rPr>
        <w:t> </w:t>
      </w:r>
      <w:r>
        <w:rPr/>
        <w:t>31.08.2021</w:t>
      </w:r>
      <w:r>
        <w:rPr>
          <w:spacing w:val="16"/>
        </w:rPr>
        <w:t> </w:t>
      </w:r>
      <w:r>
        <w:rPr/>
        <w:t>№</w:t>
      </w:r>
      <w:r>
        <w:rPr>
          <w:spacing w:val="17"/>
        </w:rPr>
        <w:t> </w:t>
      </w:r>
      <w:r>
        <w:rPr/>
        <w:t>ИГ-19-</w:t>
      </w:r>
      <w:r>
        <w:rPr>
          <w:spacing w:val="-2"/>
        </w:rPr>
        <w:t>2480).</w:t>
      </w:r>
    </w:p>
    <w:p>
      <w:pPr>
        <w:pStyle w:val="BodyText"/>
        <w:spacing w:before="3"/>
        <w:ind w:left="0"/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7008">
                <wp:simplePos x="0" y="0"/>
                <wp:positionH relativeFrom="page">
                  <wp:posOffset>723899</wp:posOffset>
                </wp:positionH>
                <wp:positionV relativeFrom="paragraph">
                  <wp:posOffset>359918</wp:posOffset>
                </wp:positionV>
                <wp:extent cx="19050" cy="1609725"/>
                <wp:effectExtent l="0" t="0" r="0" b="0"/>
                <wp:wrapNone/>
                <wp:docPr id="188" name="Graphic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8" name="Graphic 188"/>
                      <wps:cNvSpPr/>
                      <wps:spPr>
                        <a:xfrm>
                          <a:off x="0" y="0"/>
                          <a:ext cx="19050" cy="160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609725">
                              <a:moveTo>
                                <a:pt x="19049" y="1609724"/>
                              </a:moveTo>
                              <a:lnTo>
                                <a:pt x="0" y="16097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609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8.34pt;width:1.5pt;height:126.74999pt;mso-position-horizontal-relative:page;mso-position-vertical-relative:paragraph;z-index:15787008" id="docshape12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пройти самопроверку до визита </w:t>
      </w:r>
      <w:r>
        <w:rPr>
          <w:spacing w:val="-2"/>
        </w:rPr>
        <w:t>инспектора</w:t>
      </w:r>
    </w:p>
    <w:p>
      <w:pPr>
        <w:pStyle w:val="BodyText"/>
        <w:spacing w:before="73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45184">
            <wp:simplePos x="0" y="0"/>
            <wp:positionH relativeFrom="page">
              <wp:posOffset>1028700</wp:posOffset>
            </wp:positionH>
            <wp:positionV relativeFrom="paragraph">
              <wp:posOffset>215953</wp:posOffset>
            </wp:positionV>
            <wp:extent cx="676275" cy="666750"/>
            <wp:effectExtent l="0" t="0" r="0" b="0"/>
            <wp:wrapTopAndBottom/>
            <wp:docPr id="189" name="Image 1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9" name="Image 189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line="295" w:lineRule="auto" w:before="209"/>
        <w:ind w:left="486"/>
      </w:pPr>
      <w:r>
        <w:rPr/>
        <w:t>С сентября 2025 года госинспекторы вправе совершать контрольные действия при </w:t>
      </w:r>
      <w:r>
        <w:rPr>
          <w:spacing w:val="-2"/>
        </w:rPr>
        <w:t>профвизитах</w:t>
      </w: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BodyText"/>
      </w:pPr>
      <w:r>
        <w:rPr/>
        <w:t>Подготовиться</w:t>
      </w:r>
      <w:r>
        <w:rPr>
          <w:spacing w:val="19"/>
        </w:rPr>
        <w:t> </w:t>
      </w:r>
      <w:r>
        <w:rPr/>
        <w:t>к</w:t>
      </w:r>
      <w:r>
        <w:rPr>
          <w:spacing w:val="20"/>
        </w:rPr>
        <w:t> </w:t>
      </w:r>
      <w:r>
        <w:rPr/>
        <w:t>проверке</w:t>
      </w:r>
      <w:r>
        <w:rPr>
          <w:spacing w:val="20"/>
        </w:rPr>
        <w:t> </w:t>
      </w:r>
      <w:r>
        <w:rPr/>
        <w:t>помогут</w:t>
      </w:r>
      <w:r>
        <w:rPr>
          <w:spacing w:val="19"/>
        </w:rPr>
        <w:t> </w:t>
      </w:r>
      <w:r>
        <w:rPr/>
        <w:t>чек-листы,</w:t>
      </w:r>
      <w:r>
        <w:rPr>
          <w:spacing w:val="20"/>
        </w:rPr>
        <w:t> </w:t>
      </w:r>
      <w:r>
        <w:rPr/>
        <w:t>которые</w:t>
      </w:r>
      <w:r>
        <w:rPr>
          <w:spacing w:val="20"/>
        </w:rPr>
        <w:t> </w:t>
      </w:r>
      <w:r>
        <w:rPr/>
        <w:t>инспекторы</w:t>
      </w:r>
      <w:r>
        <w:rPr>
          <w:spacing w:val="19"/>
        </w:rPr>
        <w:t> </w:t>
      </w:r>
      <w:r>
        <w:rPr/>
        <w:t>используют</w:t>
      </w:r>
      <w:r>
        <w:rPr>
          <w:spacing w:val="20"/>
        </w:rPr>
        <w:t> </w:t>
      </w:r>
      <w:r>
        <w:rPr>
          <w:spacing w:val="-5"/>
        </w:rPr>
        <w:t>при</w:t>
      </w:r>
    </w:p>
    <w:p>
      <w:pPr>
        <w:pStyle w:val="BodyText"/>
        <w:spacing w:before="54"/>
      </w:pPr>
      <w:r>
        <w:rPr/>
        <w:t>плановых</w:t>
      </w:r>
      <w:r>
        <w:rPr>
          <w:spacing w:val="12"/>
        </w:rPr>
        <w:t> </w:t>
      </w:r>
      <w:r>
        <w:rPr/>
        <w:t>проверках.</w:t>
      </w:r>
      <w:r>
        <w:rPr>
          <w:spacing w:val="12"/>
        </w:rPr>
        <w:t> </w:t>
      </w:r>
      <w:r>
        <w:rPr/>
        <w:t>В</w:t>
      </w:r>
      <w:r>
        <w:rPr>
          <w:spacing w:val="13"/>
        </w:rPr>
        <w:t> </w:t>
      </w:r>
      <w:r>
        <w:rPr/>
        <w:t>сентябре</w:t>
      </w:r>
      <w:r>
        <w:rPr>
          <w:spacing w:val="12"/>
        </w:rPr>
        <w:t> </w:t>
      </w:r>
      <w:r>
        <w:rPr/>
        <w:t>2025</w:t>
      </w:r>
      <w:r>
        <w:rPr>
          <w:spacing w:val="13"/>
        </w:rPr>
        <w:t> </w:t>
      </w:r>
      <w:r>
        <w:rPr/>
        <w:t>года</w:t>
      </w:r>
      <w:r>
        <w:rPr>
          <w:spacing w:val="12"/>
        </w:rPr>
        <w:t> </w:t>
      </w:r>
      <w:r>
        <w:rPr/>
        <w:t>МЧС</w:t>
      </w:r>
      <w:r>
        <w:rPr>
          <w:spacing w:val="13"/>
        </w:rPr>
        <w:t> </w:t>
      </w:r>
      <w:r>
        <w:rPr/>
        <w:t>внесло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r>
        <w:rPr/>
        <w:t>них</w:t>
      </w:r>
      <w:r>
        <w:rPr>
          <w:spacing w:val="13"/>
        </w:rPr>
        <w:t> </w:t>
      </w:r>
      <w:r>
        <w:rPr/>
        <w:t>изменения</w:t>
      </w:r>
      <w:r>
        <w:rPr>
          <w:spacing w:val="12"/>
        </w:rPr>
        <w:t> </w:t>
      </w:r>
      <w:r>
        <w:rPr/>
        <w:t>с</w:t>
      </w:r>
      <w:r>
        <w:rPr>
          <w:spacing w:val="13"/>
        </w:rPr>
        <w:t> </w:t>
      </w:r>
      <w:r>
        <w:rPr/>
        <w:t>учетом</w:t>
      </w:r>
      <w:r>
        <w:rPr>
          <w:spacing w:val="12"/>
        </w:rPr>
        <w:t> </w:t>
      </w:r>
      <w:r>
        <w:rPr>
          <w:spacing w:val="-2"/>
        </w:rPr>
        <w:t>новой</w:t>
      </w:r>
    </w:p>
    <w:p>
      <w:pPr>
        <w:pStyle w:val="BodyText"/>
        <w:spacing w:line="295" w:lineRule="auto" w:before="69"/>
        <w:ind w:right="173"/>
      </w:pPr>
      <w:r>
        <w:rPr/>
        <w:t>редакции правил противопожарного режима. Для удобства используйте сервис со </w:t>
      </w:r>
      <w:r>
        <w:rPr/>
        <w:t>списками вопросов</w:t>
      </w:r>
      <w:r>
        <w:rPr>
          <w:spacing w:val="36"/>
        </w:rPr>
        <w:t> </w:t>
      </w:r>
      <w:r>
        <w:rPr/>
        <w:t>по</w:t>
      </w:r>
      <w:r>
        <w:rPr>
          <w:spacing w:val="36"/>
        </w:rPr>
        <w:t> </w:t>
      </w:r>
      <w:r>
        <w:rPr/>
        <w:t>обновленным</w:t>
      </w:r>
      <w:r>
        <w:rPr>
          <w:spacing w:val="36"/>
        </w:rPr>
        <w:t> </w:t>
      </w:r>
      <w:r>
        <w:rPr/>
        <w:t>чек-листам</w:t>
      </w:r>
      <w:r>
        <w:rPr>
          <w:spacing w:val="36"/>
        </w:rPr>
        <w:t> </w:t>
      </w:r>
      <w:r>
        <w:rPr/>
        <w:t>(утв.</w:t>
      </w:r>
      <w:r>
        <w:rPr>
          <w:spacing w:val="36"/>
        </w:rPr>
        <w:t> </w:t>
      </w:r>
      <w:r>
        <w:rPr/>
        <w:t>приказом</w:t>
      </w:r>
      <w:r>
        <w:rPr>
          <w:spacing w:val="36"/>
        </w:rPr>
        <w:t> </w:t>
      </w:r>
      <w:r>
        <w:rPr/>
        <w:t>МЧС</w:t>
      </w:r>
      <w:r>
        <w:rPr>
          <w:spacing w:val="36"/>
        </w:rPr>
        <w:t> </w:t>
      </w:r>
      <w:r>
        <w:rPr/>
        <w:t>от</w:t>
      </w:r>
      <w:r>
        <w:rPr>
          <w:spacing w:val="36"/>
        </w:rPr>
        <w:t> </w:t>
      </w:r>
      <w:r>
        <w:rPr/>
        <w:t>09.02.2022</w:t>
      </w:r>
      <w:r>
        <w:rPr>
          <w:spacing w:val="36"/>
        </w:rPr>
        <w:t> </w:t>
      </w:r>
      <w:r>
        <w:rPr/>
        <w:t>№</w:t>
      </w:r>
      <w:r>
        <w:rPr>
          <w:spacing w:val="36"/>
        </w:rPr>
        <w:t> </w:t>
      </w:r>
      <w:r>
        <w:rPr/>
        <w:t>78).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line="312" w:lineRule="auto" w:before="80"/>
        <w:ind w:right="375"/>
      </w:pPr>
      <w:r>
        <w:rPr/>
        <w:t>Выберите объект проверки и отвечайте на каждый контрольный вопрос. Когда ваша компания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должна</w:t>
      </w:r>
      <w:r>
        <w:rPr>
          <w:spacing w:val="40"/>
        </w:rPr>
        <w:t> </w:t>
      </w:r>
      <w:r>
        <w:rPr/>
        <w:t>выполнять</w:t>
      </w:r>
      <w:r>
        <w:rPr>
          <w:spacing w:val="40"/>
        </w:rPr>
        <w:t> </w:t>
      </w:r>
      <w:r>
        <w:rPr/>
        <w:t>требование</w:t>
      </w:r>
      <w:r>
        <w:rPr>
          <w:spacing w:val="40"/>
        </w:rPr>
        <w:t> </w:t>
      </w:r>
      <w:r>
        <w:rPr/>
        <w:t>из</w:t>
      </w:r>
      <w:r>
        <w:rPr>
          <w:spacing w:val="40"/>
        </w:rPr>
        <w:t> </w:t>
      </w:r>
      <w:r>
        <w:rPr/>
        <w:t>списка,</w:t>
      </w:r>
      <w:r>
        <w:rPr>
          <w:spacing w:val="40"/>
        </w:rPr>
        <w:t> </w:t>
      </w:r>
      <w:r>
        <w:rPr/>
        <w:t>выбирайте</w:t>
      </w:r>
      <w:r>
        <w:rPr>
          <w:spacing w:val="40"/>
        </w:rPr>
        <w:t> </w:t>
      </w:r>
      <w:r>
        <w:rPr/>
        <w:t>вариант</w:t>
      </w:r>
      <w:r>
        <w:rPr>
          <w:spacing w:val="40"/>
        </w:rPr>
        <w:t> </w:t>
      </w:r>
      <w:r>
        <w:rPr/>
        <w:t>ответа</w:t>
      </w:r>
    </w:p>
    <w:p>
      <w:pPr>
        <w:pStyle w:val="BodyText"/>
        <w:spacing w:line="216" w:lineRule="exact"/>
      </w:pPr>
      <w:r>
        <w:rPr/>
        <w:t>«Не</w:t>
      </w:r>
      <w:r>
        <w:rPr>
          <w:spacing w:val="13"/>
        </w:rPr>
        <w:t> </w:t>
      </w:r>
      <w:r>
        <w:rPr/>
        <w:t>относится».</w:t>
      </w:r>
      <w:r>
        <w:rPr>
          <w:spacing w:val="13"/>
        </w:rPr>
        <w:t> </w:t>
      </w:r>
      <w:r>
        <w:rPr/>
        <w:t>После</w:t>
      </w:r>
      <w:r>
        <w:rPr>
          <w:spacing w:val="14"/>
        </w:rPr>
        <w:t> </w:t>
      </w:r>
      <w:r>
        <w:rPr/>
        <w:t>того</w:t>
      </w:r>
      <w:r>
        <w:rPr>
          <w:spacing w:val="13"/>
        </w:rPr>
        <w:t> </w:t>
      </w:r>
      <w:r>
        <w:rPr/>
        <w:t>как</w:t>
      </w:r>
      <w:r>
        <w:rPr>
          <w:spacing w:val="14"/>
        </w:rPr>
        <w:t> </w:t>
      </w:r>
      <w:r>
        <w:rPr/>
        <w:t>ответите</w:t>
      </w:r>
      <w:r>
        <w:rPr>
          <w:spacing w:val="13"/>
        </w:rPr>
        <w:t> </w:t>
      </w:r>
      <w:r>
        <w:rPr/>
        <w:t>на</w:t>
      </w:r>
      <w:r>
        <w:rPr>
          <w:spacing w:val="14"/>
        </w:rPr>
        <w:t> </w:t>
      </w:r>
      <w:r>
        <w:rPr/>
        <w:t>все</w:t>
      </w:r>
      <w:r>
        <w:rPr>
          <w:spacing w:val="13"/>
        </w:rPr>
        <w:t> </w:t>
      </w:r>
      <w:r>
        <w:rPr/>
        <w:t>вопросы,</w:t>
      </w:r>
      <w:r>
        <w:rPr>
          <w:spacing w:val="14"/>
        </w:rPr>
        <w:t> </w:t>
      </w:r>
      <w:r>
        <w:rPr/>
        <w:t>нажмите</w:t>
      </w:r>
      <w:r>
        <w:rPr>
          <w:spacing w:val="13"/>
        </w:rPr>
        <w:t> </w:t>
      </w:r>
      <w:r>
        <w:rPr/>
        <w:t>«Узнать</w:t>
      </w:r>
      <w:r>
        <w:rPr>
          <w:spacing w:val="13"/>
        </w:rPr>
        <w:t> </w:t>
      </w:r>
      <w:r>
        <w:rPr>
          <w:spacing w:val="-2"/>
        </w:rPr>
        <w:t>результат».</w:t>
      </w:r>
    </w:p>
    <w:p>
      <w:pPr>
        <w:pStyle w:val="BodyText"/>
        <w:spacing w:before="69"/>
      </w:pPr>
      <w:r>
        <w:rPr/>
        <w:t>Получите</w:t>
      </w:r>
      <w:r>
        <w:rPr>
          <w:spacing w:val="17"/>
        </w:rPr>
        <w:t> </w:t>
      </w:r>
      <w:r>
        <w:rPr/>
        <w:t>результат</w:t>
      </w:r>
      <w:r>
        <w:rPr>
          <w:spacing w:val="17"/>
        </w:rPr>
        <w:t> </w:t>
      </w:r>
      <w:r>
        <w:rPr/>
        <w:t>самопроверки</w:t>
      </w:r>
      <w:r>
        <w:rPr>
          <w:spacing w:val="17"/>
        </w:rPr>
        <w:t> </w:t>
      </w:r>
      <w:r>
        <w:rPr/>
        <w:t>и</w:t>
      </w:r>
      <w:r>
        <w:rPr>
          <w:spacing w:val="18"/>
        </w:rPr>
        <w:t> </w:t>
      </w:r>
      <w:r>
        <w:rPr/>
        <w:t>узнаете,</w:t>
      </w:r>
      <w:r>
        <w:rPr>
          <w:spacing w:val="17"/>
        </w:rPr>
        <w:t> </w:t>
      </w:r>
      <w:r>
        <w:rPr/>
        <w:t>чем</w:t>
      </w:r>
      <w:r>
        <w:rPr>
          <w:spacing w:val="17"/>
        </w:rPr>
        <w:t> </w:t>
      </w:r>
      <w:r>
        <w:rPr/>
        <w:t>грозят</w:t>
      </w:r>
      <w:r>
        <w:rPr>
          <w:spacing w:val="17"/>
        </w:rPr>
        <w:t> </w:t>
      </w:r>
      <w:r>
        <w:rPr/>
        <w:t>допущенные</w:t>
      </w:r>
      <w:r>
        <w:rPr>
          <w:spacing w:val="18"/>
        </w:rPr>
        <w:t> </w:t>
      </w:r>
      <w:r>
        <w:rPr>
          <w:spacing w:val="-2"/>
        </w:rPr>
        <w:t>нарушения.</w:t>
      </w:r>
    </w:p>
    <w:p>
      <w:pPr>
        <w:pStyle w:val="BodyText"/>
        <w:spacing w:line="312" w:lineRule="auto" w:before="54"/>
        <w:ind w:right="37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8032">
                <wp:simplePos x="0" y="0"/>
                <wp:positionH relativeFrom="page">
                  <wp:posOffset>723899</wp:posOffset>
                </wp:positionH>
                <wp:positionV relativeFrom="paragraph">
                  <wp:posOffset>489418</wp:posOffset>
                </wp:positionV>
                <wp:extent cx="19050" cy="1790700"/>
                <wp:effectExtent l="0" t="0" r="0" b="0"/>
                <wp:wrapNone/>
                <wp:docPr id="190" name="Graphic 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0" name="Graphic 190"/>
                      <wps:cNvSpPr/>
                      <wps:spPr>
                        <a:xfrm>
                          <a:off x="0" y="0"/>
                          <a:ext cx="19050" cy="1790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790700">
                              <a:moveTo>
                                <a:pt x="19049" y="1790699"/>
                              </a:moveTo>
                              <a:lnTo>
                                <a:pt x="0" y="179069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790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8.536854pt;width:1.5pt;height:140.999989pt;mso-position-horizontal-relative:page;mso-position-vertical-relative:paragraph;z-index:15788032" id="docshape12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Подбирайте как минимум два чек-листа: для всех классов функциональной пожарной опасности и подходящие под специфику предприятия.</w:t>
      </w:r>
    </w:p>
    <w:p>
      <w:pPr>
        <w:pStyle w:val="BodyText"/>
        <w:spacing w:before="11"/>
        <w:ind w:left="0"/>
      </w:pPr>
      <w:r>
        <w:rPr/>
        <w:drawing>
          <wp:anchor distT="0" distB="0" distL="0" distR="0" allowOverlap="1" layoutInCell="1" locked="0" behindDoc="1" simplePos="0" relativeHeight="487646720">
            <wp:simplePos x="0" y="0"/>
            <wp:positionH relativeFrom="page">
              <wp:posOffset>1028700</wp:posOffset>
            </wp:positionH>
            <wp:positionV relativeFrom="paragraph">
              <wp:posOffset>169164</wp:posOffset>
            </wp:positionV>
            <wp:extent cx="676274" cy="666750"/>
            <wp:effectExtent l="0" t="0" r="0" b="0"/>
            <wp:wrapTopAndBottom/>
            <wp:docPr id="191" name="Image 1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1" name="Image 191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4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jc w:val="both"/>
      </w:pP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line="304" w:lineRule="auto" w:before="209"/>
        <w:ind w:left="486" w:right="1392"/>
        <w:jc w:val="both"/>
      </w:pPr>
      <w:r>
        <w:rPr/>
        <w:t>С сентября 2025 года рейдовый осмотр, выездную проверку, а также осмотр</w:t>
      </w:r>
      <w:r>
        <w:rPr>
          <w:spacing w:val="80"/>
        </w:rPr>
        <w:t> </w:t>
      </w:r>
      <w:r>
        <w:rPr/>
        <w:t>и</w:t>
      </w:r>
      <w:r>
        <w:rPr>
          <w:spacing w:val="27"/>
        </w:rPr>
        <w:t> </w:t>
      </w:r>
      <w:r>
        <w:rPr/>
        <w:t>опрос</w:t>
      </w:r>
      <w:r>
        <w:rPr>
          <w:spacing w:val="27"/>
        </w:rPr>
        <w:t> </w:t>
      </w:r>
      <w:r>
        <w:rPr/>
        <w:t>разрешили</w:t>
      </w:r>
      <w:r>
        <w:rPr>
          <w:spacing w:val="27"/>
        </w:rPr>
        <w:t> </w:t>
      </w:r>
      <w:r>
        <w:rPr/>
        <w:t>проводить</w:t>
      </w:r>
      <w:r>
        <w:rPr>
          <w:spacing w:val="27"/>
        </w:rPr>
        <w:t> </w:t>
      </w:r>
      <w:r>
        <w:rPr/>
        <w:t>дистанционно</w:t>
      </w:r>
      <w:r>
        <w:rPr>
          <w:spacing w:val="27"/>
        </w:rPr>
        <w:t> </w:t>
      </w:r>
      <w:r>
        <w:rPr/>
        <w:t>по</w:t>
      </w:r>
      <w:r>
        <w:rPr>
          <w:spacing w:val="27"/>
        </w:rPr>
        <w:t> </w:t>
      </w:r>
      <w:r>
        <w:rPr/>
        <w:t>видео-конференц-связи</w:t>
      </w:r>
      <w:r>
        <w:rPr>
          <w:spacing w:val="27"/>
        </w:rPr>
        <w:t> </w:t>
      </w:r>
      <w:r>
        <w:rPr/>
        <w:t>или в мобильном приложения «Инспектор»</w:t>
      </w:r>
    </w:p>
    <w:p>
      <w:pPr>
        <w:pStyle w:val="BodyText"/>
        <w:ind w:left="0"/>
      </w:pPr>
    </w:p>
    <w:p>
      <w:pPr>
        <w:pStyle w:val="BodyText"/>
        <w:spacing w:before="8"/>
        <w:ind w:left="0"/>
      </w:pPr>
    </w:p>
    <w:p>
      <w:pPr>
        <w:pStyle w:val="Heading3"/>
      </w:pPr>
      <w:r>
        <w:rPr/>
        <w:t>Когда инспектор придет без </w:t>
      </w:r>
      <w:r>
        <w:rPr>
          <w:spacing w:val="-2"/>
        </w:rPr>
        <w:t>предупреждения</w:t>
      </w:r>
    </w:p>
    <w:p>
      <w:pPr>
        <w:pStyle w:val="BodyText"/>
        <w:spacing w:before="209"/>
      </w:pPr>
      <w:r>
        <w:rPr/>
        <w:t>Инспектор</w:t>
      </w:r>
      <w:r>
        <w:rPr>
          <w:spacing w:val="16"/>
        </w:rPr>
        <w:t> </w:t>
      </w:r>
      <w:r>
        <w:rPr/>
        <w:t>пожнадзора</w:t>
      </w:r>
      <w:r>
        <w:rPr>
          <w:spacing w:val="16"/>
        </w:rPr>
        <w:t> </w:t>
      </w:r>
      <w:r>
        <w:rPr/>
        <w:t>не</w:t>
      </w:r>
      <w:r>
        <w:rPr>
          <w:spacing w:val="17"/>
        </w:rPr>
        <w:t> </w:t>
      </w:r>
      <w:r>
        <w:rPr/>
        <w:t>уведомит</w:t>
      </w:r>
      <w:r>
        <w:rPr>
          <w:spacing w:val="16"/>
        </w:rPr>
        <w:t> </w:t>
      </w:r>
      <w:r>
        <w:rPr/>
        <w:t>работодателя</w:t>
      </w:r>
      <w:r>
        <w:rPr>
          <w:spacing w:val="16"/>
        </w:rPr>
        <w:t> </w:t>
      </w:r>
      <w:r>
        <w:rPr/>
        <w:t>и</w:t>
      </w:r>
      <w:r>
        <w:rPr>
          <w:spacing w:val="17"/>
        </w:rPr>
        <w:t> </w:t>
      </w:r>
      <w:r>
        <w:rPr/>
        <w:t>придет</w:t>
      </w:r>
      <w:r>
        <w:rPr>
          <w:spacing w:val="16"/>
        </w:rPr>
        <w:t> </w:t>
      </w:r>
      <w:r>
        <w:rPr/>
        <w:t>с</w:t>
      </w:r>
      <w:r>
        <w:rPr>
          <w:spacing w:val="17"/>
        </w:rPr>
        <w:t> </w:t>
      </w:r>
      <w:r>
        <w:rPr/>
        <w:t>внеплановой</w:t>
      </w:r>
      <w:r>
        <w:rPr>
          <w:spacing w:val="16"/>
        </w:rPr>
        <w:t> </w:t>
      </w:r>
      <w:r>
        <w:rPr>
          <w:spacing w:val="-2"/>
        </w:rPr>
        <w:t>проверкой</w:t>
      </w:r>
    </w:p>
    <w:p>
      <w:pPr>
        <w:pStyle w:val="BodyText"/>
        <w:spacing w:line="304" w:lineRule="auto" w:before="69"/>
        <w:ind w:right="173"/>
      </w:pPr>
      <w:r>
        <w:rPr/>
        <w:t>в течение 24 часов после того, как получит сведения об охраняемых законом ценностях. Такими сведениями признают факты или непосредственную угрозу вреда жизни и тяжкого</w:t>
      </w:r>
      <w:r>
        <w:rPr>
          <w:spacing w:val="40"/>
        </w:rPr>
        <w:t> </w:t>
      </w:r>
      <w:r>
        <w:rPr/>
        <w:t>вреда</w:t>
      </w:r>
      <w:r>
        <w:rPr>
          <w:spacing w:val="40"/>
        </w:rPr>
        <w:t> </w:t>
      </w:r>
      <w:r>
        <w:rPr/>
        <w:t>здоровью</w:t>
      </w:r>
      <w:r>
        <w:rPr>
          <w:spacing w:val="40"/>
        </w:rPr>
        <w:t> </w:t>
      </w:r>
      <w:r>
        <w:rPr/>
        <w:t>граждан,</w:t>
      </w:r>
      <w:r>
        <w:rPr>
          <w:spacing w:val="40"/>
        </w:rPr>
        <w:t> </w:t>
      </w:r>
      <w:r>
        <w:rPr/>
        <w:t>обороне</w:t>
      </w:r>
      <w:r>
        <w:rPr>
          <w:spacing w:val="40"/>
        </w:rPr>
        <w:t> </w:t>
      </w:r>
      <w:r>
        <w:rPr/>
        <w:t>страны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безопасности</w:t>
      </w:r>
      <w:r>
        <w:rPr>
          <w:spacing w:val="40"/>
        </w:rPr>
        <w:t> </w:t>
      </w:r>
      <w:r>
        <w:rPr/>
        <w:t>государства,</w:t>
      </w:r>
      <w:r>
        <w:rPr>
          <w:spacing w:val="40"/>
        </w:rPr>
        <w:t> </w:t>
      </w:r>
      <w:r>
        <w:rPr/>
        <w:t>а</w:t>
      </w:r>
      <w:r>
        <w:rPr>
          <w:spacing w:val="40"/>
        </w:rPr>
        <w:t> </w:t>
      </w:r>
      <w:r>
        <w:rPr/>
        <w:t>также</w:t>
      </w:r>
    </w:p>
    <w:p>
      <w:pPr>
        <w:pStyle w:val="BodyText"/>
        <w:spacing w:line="312" w:lineRule="auto"/>
        <w:ind w:right="682"/>
      </w:pPr>
      <w:r>
        <w:rPr/>
        <w:t>возникновения ЧС природного или техногенного характера (ч. 12 ст. 66 Федерального закона от 31.07.2020 № 248-ФЗ).</w:t>
      </w:r>
    </w:p>
    <w:p>
      <w:pPr>
        <w:pStyle w:val="BodyText"/>
        <w:spacing w:before="125"/>
      </w:pPr>
      <w:r>
        <w:rPr/>
        <w:t>Внеплановой</w:t>
      </w:r>
      <w:r>
        <w:rPr>
          <w:spacing w:val="20"/>
        </w:rPr>
        <w:t> </w:t>
      </w:r>
      <w:r>
        <w:rPr/>
        <w:t>проверкой</w:t>
      </w:r>
      <w:r>
        <w:rPr>
          <w:spacing w:val="20"/>
        </w:rPr>
        <w:t> </w:t>
      </w:r>
      <w:r>
        <w:rPr/>
        <w:t>работодателю</w:t>
      </w:r>
      <w:r>
        <w:rPr>
          <w:spacing w:val="20"/>
        </w:rPr>
        <w:t> </w:t>
      </w:r>
      <w:r>
        <w:rPr/>
        <w:t>также</w:t>
      </w:r>
      <w:r>
        <w:rPr>
          <w:spacing w:val="20"/>
        </w:rPr>
        <w:t> </w:t>
      </w:r>
      <w:r>
        <w:rPr/>
        <w:t>грозят</w:t>
      </w:r>
      <w:r>
        <w:rPr>
          <w:spacing w:val="20"/>
        </w:rPr>
        <w:t> </w:t>
      </w:r>
      <w:r>
        <w:rPr/>
        <w:t>индикаторы</w:t>
      </w:r>
      <w:r>
        <w:rPr>
          <w:spacing w:val="21"/>
        </w:rPr>
        <w:t> </w:t>
      </w:r>
      <w:r>
        <w:rPr/>
        <w:t>риска</w:t>
      </w:r>
      <w:r>
        <w:rPr>
          <w:spacing w:val="20"/>
        </w:rPr>
        <w:t> </w:t>
      </w:r>
      <w:r>
        <w:rPr>
          <w:spacing w:val="-2"/>
        </w:rPr>
        <w:t>нарушения</w:t>
      </w:r>
    </w:p>
    <w:p>
      <w:pPr>
        <w:pStyle w:val="BodyText"/>
        <w:spacing w:line="304" w:lineRule="auto" w:before="69"/>
        <w:ind w:right="86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8544">
                <wp:simplePos x="0" y="0"/>
                <wp:positionH relativeFrom="page">
                  <wp:posOffset>723899</wp:posOffset>
                </wp:positionH>
                <wp:positionV relativeFrom="paragraph">
                  <wp:posOffset>679415</wp:posOffset>
                </wp:positionV>
                <wp:extent cx="19050" cy="1000125"/>
                <wp:effectExtent l="0" t="0" r="0" b="0"/>
                <wp:wrapNone/>
                <wp:docPr id="192" name="Graphic 1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" name="Graphic 192"/>
                      <wps:cNvSpPr/>
                      <wps:spPr>
                        <a:xfrm>
                          <a:off x="0" y="0"/>
                          <a:ext cx="19050" cy="1000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000125">
                              <a:moveTo>
                                <a:pt x="19049" y="1000124"/>
                              </a:moveTo>
                              <a:lnTo>
                                <a:pt x="0" y="10001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000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3.497288pt;width:1.5pt;height:78.749994pt;mso-position-horizontal-relative:page;mso-position-vertical-relative:paragraph;z-index:15788544" id="docshape12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обязательных</w:t>
      </w:r>
      <w:r>
        <w:rPr>
          <w:spacing w:val="23"/>
        </w:rPr>
        <w:t> </w:t>
      </w:r>
      <w:r>
        <w:rPr/>
        <w:t>требований.</w:t>
      </w:r>
      <w:r>
        <w:rPr>
          <w:spacing w:val="23"/>
        </w:rPr>
        <w:t> </w:t>
      </w:r>
      <w:r>
        <w:rPr/>
        <w:t>Сейчас</w:t>
      </w:r>
      <w:r>
        <w:rPr>
          <w:spacing w:val="23"/>
        </w:rPr>
        <w:t> </w:t>
      </w:r>
      <w:r>
        <w:rPr/>
        <w:t>действует</w:t>
      </w:r>
      <w:r>
        <w:rPr>
          <w:spacing w:val="23"/>
        </w:rPr>
        <w:t> </w:t>
      </w:r>
      <w:r>
        <w:rPr/>
        <w:t>девять</w:t>
      </w:r>
      <w:r>
        <w:rPr>
          <w:spacing w:val="23"/>
        </w:rPr>
        <w:t> </w:t>
      </w:r>
      <w:r>
        <w:rPr/>
        <w:t>таких</w:t>
      </w:r>
      <w:r>
        <w:rPr>
          <w:spacing w:val="23"/>
        </w:rPr>
        <w:t> </w:t>
      </w:r>
      <w:r>
        <w:rPr/>
        <w:t>индикаторов.</w:t>
      </w:r>
      <w:r>
        <w:rPr>
          <w:spacing w:val="23"/>
        </w:rPr>
        <w:t> </w:t>
      </w:r>
      <w:r>
        <w:rPr/>
        <w:t>Для</w:t>
      </w:r>
      <w:r>
        <w:rPr>
          <w:spacing w:val="23"/>
        </w:rPr>
        <w:t> </w:t>
      </w:r>
      <w:r>
        <w:rPr/>
        <w:t>удобства и наглядности все индикаторы риска — условия их наступления и объекты, которые внепланово проверят, собрали в схему.</w:t>
      </w:r>
    </w:p>
    <w:p>
      <w:pPr>
        <w:pStyle w:val="BodyText"/>
        <w:spacing w:before="40"/>
        <w:ind w:left="0"/>
      </w:pPr>
    </w:p>
    <w:p>
      <w:pPr>
        <w:pStyle w:val="Heading4"/>
        <w:spacing w:before="0"/>
      </w:pPr>
      <w:r>
        <w:rPr>
          <w:b w:val="0"/>
        </w:rPr>
        <w:drawing>
          <wp:inline distT="0" distB="0" distL="0" distR="0">
            <wp:extent cx="285749" cy="285749"/>
            <wp:effectExtent l="0" t="0" r="0" b="0"/>
            <wp:docPr id="193" name="Image 1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3" name="Image 193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40"/>
          <w:sz w:val="20"/>
        </w:rPr>
        <w:t> </w:t>
      </w:r>
      <w:r>
        <w:rPr/>
        <w:t>Скачать:</w:t>
      </w:r>
    </w:p>
    <w:p>
      <w:pPr>
        <w:pStyle w:val="BodyText"/>
        <w:spacing w:before="209"/>
        <w:ind w:left="486"/>
      </w:pPr>
      <w:hyperlink r:id="rId169">
        <w:r>
          <w:rPr>
            <w:spacing w:val="-2"/>
          </w:rPr>
          <w:t>Схема</w:t>
        </w:r>
      </w:hyperlink>
    </w:p>
    <w:p>
      <w:pPr>
        <w:pStyle w:val="BodyText"/>
        <w:spacing w:before="69"/>
        <w:ind w:left="486"/>
      </w:pPr>
      <w:r>
        <w:rPr/>
        <w:t>Если</w:t>
      </w:r>
      <w:r>
        <w:rPr>
          <w:spacing w:val="14"/>
        </w:rPr>
        <w:t> </w:t>
      </w:r>
      <w:r>
        <w:rPr/>
        <w:t>схема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/>
        <w:t>отображается,</w:t>
      </w:r>
      <w:r>
        <w:rPr>
          <w:spacing w:val="15"/>
        </w:rPr>
        <w:t> </w:t>
      </w:r>
      <w:r>
        <w:rPr/>
        <w:t>обновите</w:t>
      </w:r>
      <w:r>
        <w:rPr>
          <w:spacing w:val="15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5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spacing w:before="71"/>
        <w:ind w:left="0"/>
      </w:pPr>
    </w:p>
    <w:p>
      <w:pPr>
        <w:pStyle w:val="Heading3"/>
      </w:pPr>
      <w:r>
        <w:rPr/>
        <w:t>Что должен предъявить </w:t>
      </w:r>
      <w:r>
        <w:rPr>
          <w:spacing w:val="-2"/>
        </w:rPr>
        <w:t>инспектор</w:t>
      </w:r>
    </w:p>
    <w:p>
      <w:pPr>
        <w:pStyle w:val="BodyText"/>
        <w:spacing w:before="224"/>
        <w:jc w:val="both"/>
      </w:pPr>
      <w:r>
        <w:rPr/>
        <w:t>Инспектор</w:t>
      </w:r>
      <w:r>
        <w:rPr>
          <w:spacing w:val="18"/>
        </w:rPr>
        <w:t> </w:t>
      </w:r>
      <w:r>
        <w:rPr/>
        <w:t>должен</w:t>
      </w:r>
      <w:r>
        <w:rPr>
          <w:spacing w:val="19"/>
        </w:rPr>
        <w:t> </w:t>
      </w:r>
      <w:r>
        <w:rPr/>
        <w:t>предъявить</w:t>
      </w:r>
      <w:r>
        <w:rPr>
          <w:spacing w:val="19"/>
        </w:rPr>
        <w:t> </w:t>
      </w:r>
      <w:r>
        <w:rPr/>
        <w:t>служебное</w:t>
      </w:r>
      <w:r>
        <w:rPr>
          <w:spacing w:val="18"/>
        </w:rPr>
        <w:t> </w:t>
      </w:r>
      <w:r>
        <w:rPr/>
        <w:t>удостоверение</w:t>
      </w:r>
      <w:r>
        <w:rPr>
          <w:spacing w:val="19"/>
        </w:rPr>
        <w:t> </w:t>
      </w:r>
      <w:r>
        <w:rPr/>
        <w:t>и</w:t>
      </w:r>
      <w:r>
        <w:rPr>
          <w:spacing w:val="19"/>
        </w:rPr>
        <w:t> </w:t>
      </w:r>
      <w:r>
        <w:rPr/>
        <w:t>копию</w:t>
      </w:r>
      <w:r>
        <w:rPr>
          <w:spacing w:val="19"/>
        </w:rPr>
        <w:t> </w:t>
      </w:r>
      <w:r>
        <w:rPr>
          <w:spacing w:val="-2"/>
        </w:rPr>
        <w:t>распоряжения</w:t>
      </w:r>
    </w:p>
    <w:p>
      <w:pPr>
        <w:pStyle w:val="BodyText"/>
        <w:spacing w:line="304" w:lineRule="auto" w:before="54"/>
        <w:ind w:right="161"/>
        <w:jc w:val="both"/>
      </w:pPr>
      <w:r>
        <w:rPr/>
        <w:t>о контрольном мероприятии, которую заверил руководитель органа пожнадзора или его зам. Убедитесь,</w:t>
      </w:r>
      <w:r>
        <w:rPr>
          <w:spacing w:val="21"/>
        </w:rPr>
        <w:t> </w:t>
      </w:r>
      <w:r>
        <w:rPr/>
        <w:t>что</w:t>
      </w:r>
      <w:r>
        <w:rPr>
          <w:spacing w:val="21"/>
        </w:rPr>
        <w:t> </w:t>
      </w:r>
      <w:r>
        <w:rPr/>
        <w:t>с</w:t>
      </w:r>
      <w:r>
        <w:rPr>
          <w:spacing w:val="21"/>
        </w:rPr>
        <w:t> </w:t>
      </w:r>
      <w:r>
        <w:rPr/>
        <w:t>проверкой</w:t>
      </w:r>
      <w:r>
        <w:rPr>
          <w:spacing w:val="21"/>
        </w:rPr>
        <w:t> </w:t>
      </w:r>
      <w:r>
        <w:rPr/>
        <w:t>на</w:t>
      </w:r>
      <w:r>
        <w:rPr>
          <w:spacing w:val="21"/>
        </w:rPr>
        <w:t> </w:t>
      </w:r>
      <w:r>
        <w:rPr/>
        <w:t>предприятие</w:t>
      </w:r>
      <w:r>
        <w:rPr>
          <w:spacing w:val="21"/>
        </w:rPr>
        <w:t> </w:t>
      </w:r>
      <w:r>
        <w:rPr/>
        <w:t>пришел</w:t>
      </w:r>
      <w:r>
        <w:rPr>
          <w:spacing w:val="21"/>
        </w:rPr>
        <w:t> </w:t>
      </w:r>
      <w:r>
        <w:rPr/>
        <w:t>именно</w:t>
      </w:r>
      <w:r>
        <w:rPr>
          <w:spacing w:val="21"/>
        </w:rPr>
        <w:t> </w:t>
      </w:r>
      <w:r>
        <w:rPr/>
        <w:t>тот</w:t>
      </w:r>
      <w:r>
        <w:rPr>
          <w:spacing w:val="21"/>
        </w:rPr>
        <w:t> </w:t>
      </w:r>
      <w:r>
        <w:rPr/>
        <w:t>инспектор,</w:t>
      </w:r>
      <w:r>
        <w:rPr>
          <w:spacing w:val="21"/>
        </w:rPr>
        <w:t> </w:t>
      </w:r>
      <w:r>
        <w:rPr/>
        <w:t>которого</w:t>
      </w:r>
      <w:r>
        <w:rPr>
          <w:spacing w:val="21"/>
        </w:rPr>
        <w:t> </w:t>
      </w:r>
      <w:r>
        <w:rPr/>
        <w:t>указали в</w:t>
      </w:r>
      <w:r>
        <w:rPr>
          <w:spacing w:val="40"/>
        </w:rPr>
        <w:t> </w:t>
      </w:r>
      <w:r>
        <w:rPr/>
        <w:t>распоряжении</w:t>
      </w:r>
      <w:r>
        <w:rPr>
          <w:spacing w:val="40"/>
        </w:rPr>
        <w:t> </w:t>
      </w:r>
      <w:r>
        <w:rPr/>
        <w:t>(подп.</w:t>
      </w:r>
      <w:r>
        <w:rPr>
          <w:spacing w:val="40"/>
        </w:rPr>
        <w:t> </w:t>
      </w:r>
      <w:r>
        <w:rPr/>
        <w:t>«е»</w:t>
      </w:r>
      <w:r>
        <w:rPr>
          <w:spacing w:val="40"/>
        </w:rPr>
        <w:t> </w:t>
      </w:r>
      <w:r>
        <w:rPr/>
        <w:t>п.</w:t>
      </w:r>
      <w:r>
        <w:rPr>
          <w:spacing w:val="40"/>
        </w:rPr>
        <w:t> </w:t>
      </w:r>
      <w:r>
        <w:rPr/>
        <w:t>27</w:t>
      </w:r>
      <w:r>
        <w:rPr>
          <w:spacing w:val="40"/>
        </w:rPr>
        <w:t> </w:t>
      </w:r>
      <w:r>
        <w:rPr/>
        <w:t>положения,</w:t>
      </w:r>
      <w:r>
        <w:rPr>
          <w:spacing w:val="40"/>
        </w:rPr>
        <w:t> </w:t>
      </w:r>
      <w:r>
        <w:rPr/>
        <w:t>утв.</w:t>
      </w:r>
      <w:r>
        <w:rPr>
          <w:spacing w:val="40"/>
        </w:rPr>
        <w:t> </w:t>
      </w:r>
      <w:r>
        <w:rPr/>
        <w:t>постановлением</w:t>
      </w:r>
      <w:r>
        <w:rPr>
          <w:spacing w:val="40"/>
        </w:rPr>
        <w:t> </w:t>
      </w:r>
      <w:r>
        <w:rPr/>
        <w:t>Правительства</w:t>
      </w:r>
    </w:p>
    <w:p>
      <w:pPr>
        <w:pStyle w:val="BodyText"/>
        <w:spacing w:before="5"/>
        <w:jc w:val="both"/>
      </w:pPr>
      <w:r>
        <w:rPr/>
        <w:t>от</w:t>
      </w:r>
      <w:r>
        <w:rPr>
          <w:spacing w:val="11"/>
        </w:rPr>
        <w:t> </w:t>
      </w:r>
      <w:r>
        <w:rPr/>
        <w:t>12.04.2012</w:t>
      </w:r>
      <w:r>
        <w:rPr>
          <w:spacing w:val="11"/>
        </w:rPr>
        <w:t> </w:t>
      </w:r>
      <w:r>
        <w:rPr/>
        <w:t>№</w:t>
      </w:r>
      <w:r>
        <w:rPr>
          <w:spacing w:val="11"/>
        </w:rPr>
        <w:t> </w:t>
      </w:r>
      <w:r>
        <w:rPr>
          <w:spacing w:val="-2"/>
        </w:rPr>
        <w:t>290).</w:t>
      </w:r>
    </w:p>
    <w:p>
      <w:pPr>
        <w:pStyle w:val="BodyText"/>
        <w:spacing w:before="205"/>
      </w:pPr>
      <w:r>
        <w:rPr/>
        <w:t>Работодатель</w:t>
      </w:r>
      <w:r>
        <w:rPr>
          <w:spacing w:val="20"/>
        </w:rPr>
        <w:t> </w:t>
      </w:r>
      <w:r>
        <w:rPr/>
        <w:t>вправе</w:t>
      </w:r>
      <w:r>
        <w:rPr>
          <w:spacing w:val="21"/>
        </w:rPr>
        <w:t> </w:t>
      </w:r>
      <w:r>
        <w:rPr/>
        <w:t>запросить</w:t>
      </w:r>
      <w:r>
        <w:rPr>
          <w:spacing w:val="21"/>
        </w:rPr>
        <w:t> </w:t>
      </w:r>
      <w:r>
        <w:rPr/>
        <w:t>у</w:t>
      </w:r>
      <w:r>
        <w:rPr>
          <w:spacing w:val="21"/>
        </w:rPr>
        <w:t> </w:t>
      </w:r>
      <w:r>
        <w:rPr/>
        <w:t>инспектора</w:t>
      </w:r>
      <w:r>
        <w:rPr>
          <w:spacing w:val="21"/>
        </w:rPr>
        <w:t> </w:t>
      </w:r>
      <w:r>
        <w:rPr/>
        <w:t>согласование</w:t>
      </w:r>
      <w:r>
        <w:rPr>
          <w:spacing w:val="21"/>
        </w:rPr>
        <w:t> </w:t>
      </w:r>
      <w:r>
        <w:rPr/>
        <w:t>контрольного</w:t>
      </w:r>
      <w:r>
        <w:rPr>
          <w:spacing w:val="21"/>
        </w:rPr>
        <w:t> </w:t>
      </w:r>
      <w:r>
        <w:rPr>
          <w:spacing w:val="-2"/>
        </w:rPr>
        <w:t>мероприятия</w:t>
      </w:r>
    </w:p>
    <w:p>
      <w:pPr>
        <w:pStyle w:val="BodyText"/>
        <w:spacing w:before="69"/>
      </w:pPr>
      <w:r>
        <w:rPr/>
        <w:t>с</w:t>
      </w:r>
      <w:r>
        <w:rPr>
          <w:spacing w:val="16"/>
        </w:rPr>
        <w:t> </w:t>
      </w:r>
      <w:r>
        <w:rPr/>
        <w:t>прокуратурой,</w:t>
      </w:r>
      <w:r>
        <w:rPr>
          <w:spacing w:val="16"/>
        </w:rPr>
        <w:t> </w:t>
      </w:r>
      <w:r>
        <w:rPr/>
        <w:t>получать</w:t>
      </w:r>
      <w:r>
        <w:rPr>
          <w:spacing w:val="16"/>
        </w:rPr>
        <w:t> </w:t>
      </w:r>
      <w:r>
        <w:rPr/>
        <w:t>другую</w:t>
      </w:r>
      <w:r>
        <w:rPr>
          <w:spacing w:val="16"/>
        </w:rPr>
        <w:t> </w:t>
      </w:r>
      <w:r>
        <w:rPr/>
        <w:t>информацию</w:t>
      </w:r>
      <w:r>
        <w:rPr>
          <w:spacing w:val="17"/>
        </w:rPr>
        <w:t> </w:t>
      </w:r>
      <w:r>
        <w:rPr/>
        <w:t>и</w:t>
      </w:r>
      <w:r>
        <w:rPr>
          <w:spacing w:val="16"/>
        </w:rPr>
        <w:t> </w:t>
      </w:r>
      <w:r>
        <w:rPr/>
        <w:t>документы,</w:t>
      </w:r>
      <w:r>
        <w:rPr>
          <w:spacing w:val="16"/>
        </w:rPr>
        <w:t> </w:t>
      </w:r>
      <w:r>
        <w:rPr/>
        <w:t>которые</w:t>
      </w:r>
      <w:r>
        <w:rPr>
          <w:spacing w:val="16"/>
        </w:rPr>
        <w:t> </w:t>
      </w:r>
      <w:r>
        <w:rPr/>
        <w:t>относятся</w:t>
      </w:r>
      <w:r>
        <w:rPr>
          <w:spacing w:val="16"/>
        </w:rPr>
        <w:t> </w:t>
      </w:r>
      <w:r>
        <w:rPr/>
        <w:t>к</w:t>
      </w:r>
      <w:r>
        <w:rPr>
          <w:spacing w:val="17"/>
        </w:rPr>
        <w:t> </w:t>
      </w:r>
      <w:r>
        <w:rPr>
          <w:spacing w:val="-2"/>
        </w:rPr>
        <w:t>проверке.</w:t>
      </w:r>
    </w:p>
    <w:p>
      <w:pPr>
        <w:pStyle w:val="BodyText"/>
        <w:spacing w:line="312" w:lineRule="auto" w:before="54"/>
        <w:ind w:right="396"/>
      </w:pPr>
      <w:r>
        <w:rPr/>
        <w:t>Также со сведениями о проверке можно ознакомиться в едином реестре проверок. Чтобы</w:t>
      </w:r>
      <w:r>
        <w:rPr>
          <w:spacing w:val="40"/>
        </w:rPr>
        <w:t> </w:t>
      </w:r>
      <w:r>
        <w:rPr/>
        <w:t>туда</w:t>
      </w:r>
      <w:r>
        <w:rPr>
          <w:spacing w:val="40"/>
        </w:rPr>
        <w:t> </w:t>
      </w:r>
      <w:r>
        <w:rPr/>
        <w:t>попасть,</w:t>
      </w:r>
      <w:r>
        <w:rPr>
          <w:spacing w:val="40"/>
        </w:rPr>
        <w:t> </w:t>
      </w:r>
      <w:r>
        <w:rPr/>
        <w:t>отсканируйте</w:t>
      </w:r>
      <w:r>
        <w:rPr>
          <w:spacing w:val="40"/>
        </w:rPr>
        <w:t> </w:t>
      </w:r>
      <w:r>
        <w:rPr/>
        <w:t>QR-код,</w:t>
      </w:r>
      <w:r>
        <w:rPr>
          <w:spacing w:val="40"/>
        </w:rPr>
        <w:t> </w:t>
      </w:r>
      <w:r>
        <w:rPr/>
        <w:t>который</w:t>
      </w:r>
      <w:r>
        <w:rPr>
          <w:spacing w:val="40"/>
        </w:rPr>
        <w:t> </w:t>
      </w:r>
      <w:r>
        <w:rPr/>
        <w:t>должен</w:t>
      </w:r>
      <w:r>
        <w:rPr>
          <w:spacing w:val="40"/>
        </w:rPr>
        <w:t> </w:t>
      </w:r>
      <w:r>
        <w:rPr/>
        <w:t>быть</w:t>
      </w:r>
      <w:r>
        <w:rPr>
          <w:spacing w:val="40"/>
        </w:rPr>
        <w:t> </w:t>
      </w:r>
      <w:r>
        <w:rPr/>
        <w:t>размещен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распоряжении</w:t>
      </w:r>
    </w:p>
    <w:p>
      <w:pPr>
        <w:pStyle w:val="BodyText"/>
        <w:spacing w:after="0" w:line="312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line="312" w:lineRule="auto" w:before="80"/>
        <w:ind w:right="375"/>
      </w:pPr>
      <w:r>
        <w:rPr/>
        <w:t>о контрольном мероприятии (п. 21 Правил формирования и ведения ЕРКНМ, утв. постановлением Правительства от 16.04.2021 № 604).</w:t>
      </w:r>
    </w:p>
    <w:p>
      <w:pPr>
        <w:pStyle w:val="BodyText"/>
        <w:spacing w:line="304" w:lineRule="auto" w:before="135"/>
        <w:ind w:right="375"/>
      </w:pPr>
      <w:r>
        <w:rPr/>
        <w:t>Если с основаниями для проверки все в порядке, работодатель обязан обеспечить инспекторам пожнадзора доступ на территорию и объекты предприятия. По </w:t>
      </w:r>
      <w:r>
        <w:rPr/>
        <w:t>требованию инспекторов</w:t>
      </w:r>
      <w:r>
        <w:rPr>
          <w:spacing w:val="40"/>
        </w:rPr>
        <w:t> </w:t>
      </w:r>
      <w:r>
        <w:rPr/>
        <w:t>следует</w:t>
      </w:r>
      <w:r>
        <w:rPr>
          <w:spacing w:val="40"/>
        </w:rPr>
        <w:t> </w:t>
      </w:r>
      <w:r>
        <w:rPr/>
        <w:t>предоставить</w:t>
      </w:r>
      <w:r>
        <w:rPr>
          <w:spacing w:val="40"/>
        </w:rPr>
        <w:t> </w:t>
      </w:r>
      <w:r>
        <w:rPr/>
        <w:t>сведения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документы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состоянии</w:t>
      </w:r>
      <w:r>
        <w:rPr>
          <w:spacing w:val="40"/>
        </w:rPr>
        <w:t> </w:t>
      </w:r>
      <w:r>
        <w:rPr/>
        <w:t>пожарной</w:t>
      </w:r>
    </w:p>
    <w:p>
      <w:pPr>
        <w:pStyle w:val="BodyText"/>
        <w:spacing w:line="295" w:lineRule="auto" w:before="5"/>
        <w:ind w:right="228"/>
      </w:pPr>
      <w:r>
        <w:rPr/>
        <w:t>безопасности</w:t>
      </w:r>
      <w:r>
        <w:rPr>
          <w:spacing w:val="20"/>
        </w:rPr>
        <w:t> </w:t>
      </w:r>
      <w:r>
        <w:rPr/>
        <w:t>на</w:t>
      </w:r>
      <w:r>
        <w:rPr>
          <w:spacing w:val="20"/>
        </w:rPr>
        <w:t> </w:t>
      </w:r>
      <w:r>
        <w:rPr/>
        <w:t>предприятии,</w:t>
      </w:r>
      <w:r>
        <w:rPr>
          <w:spacing w:val="20"/>
        </w:rPr>
        <w:t> </w:t>
      </w:r>
      <w:r>
        <w:rPr/>
        <w:t>в</w:t>
      </w:r>
      <w:r>
        <w:rPr>
          <w:spacing w:val="20"/>
        </w:rPr>
        <w:t> </w:t>
      </w:r>
      <w:r>
        <w:rPr/>
        <w:t>том</w:t>
      </w:r>
      <w:r>
        <w:rPr>
          <w:spacing w:val="20"/>
        </w:rPr>
        <w:t> </w:t>
      </w:r>
      <w:r>
        <w:rPr/>
        <w:t>числе</w:t>
      </w:r>
      <w:r>
        <w:rPr>
          <w:spacing w:val="20"/>
        </w:rPr>
        <w:t> </w:t>
      </w:r>
      <w:r>
        <w:rPr/>
        <w:t>о</w:t>
      </w:r>
      <w:r>
        <w:rPr>
          <w:spacing w:val="20"/>
        </w:rPr>
        <w:t> </w:t>
      </w:r>
      <w:r>
        <w:rPr/>
        <w:t>пожарной</w:t>
      </w:r>
      <w:r>
        <w:rPr>
          <w:spacing w:val="20"/>
        </w:rPr>
        <w:t> </w:t>
      </w:r>
      <w:r>
        <w:rPr/>
        <w:t>опасности</w:t>
      </w:r>
      <w:r>
        <w:rPr>
          <w:spacing w:val="20"/>
        </w:rPr>
        <w:t> </w:t>
      </w:r>
      <w:r>
        <w:rPr/>
        <w:t>производимой</w:t>
      </w:r>
      <w:r>
        <w:rPr>
          <w:spacing w:val="20"/>
        </w:rPr>
        <w:t> </w:t>
      </w:r>
      <w:r>
        <w:rPr/>
        <w:t>продукции, о</w:t>
      </w:r>
      <w:r>
        <w:rPr>
          <w:spacing w:val="20"/>
        </w:rPr>
        <w:t> </w:t>
      </w:r>
      <w:r>
        <w:rPr/>
        <w:t>происшедших</w:t>
      </w:r>
      <w:r>
        <w:rPr>
          <w:spacing w:val="20"/>
        </w:rPr>
        <w:t> </w:t>
      </w:r>
      <w:r>
        <w:rPr/>
        <w:t>пожарах</w:t>
      </w:r>
      <w:r>
        <w:rPr>
          <w:spacing w:val="20"/>
        </w:rPr>
        <w:t> </w:t>
      </w:r>
      <w:r>
        <w:rPr/>
        <w:t>и</w:t>
      </w:r>
      <w:r>
        <w:rPr>
          <w:spacing w:val="20"/>
        </w:rPr>
        <w:t> </w:t>
      </w:r>
      <w:r>
        <w:rPr/>
        <w:t>их</w:t>
      </w:r>
      <w:r>
        <w:rPr>
          <w:spacing w:val="20"/>
        </w:rPr>
        <w:t> </w:t>
      </w:r>
      <w:r>
        <w:rPr/>
        <w:t>последствиях</w:t>
      </w:r>
      <w:r>
        <w:rPr>
          <w:spacing w:val="20"/>
        </w:rPr>
        <w:t> </w:t>
      </w:r>
      <w:r>
        <w:rPr/>
        <w:t>(ч.</w:t>
      </w:r>
      <w:r>
        <w:rPr>
          <w:spacing w:val="20"/>
        </w:rPr>
        <w:t> </w:t>
      </w:r>
      <w:r>
        <w:rPr/>
        <w:t>2</w:t>
      </w:r>
      <w:r>
        <w:rPr>
          <w:spacing w:val="20"/>
        </w:rPr>
        <w:t> </w:t>
      </w:r>
      <w:r>
        <w:rPr/>
        <w:t>ст.</w:t>
      </w:r>
      <w:r>
        <w:rPr>
          <w:spacing w:val="20"/>
        </w:rPr>
        <w:t> </w:t>
      </w:r>
      <w:r>
        <w:rPr/>
        <w:t>37</w:t>
      </w:r>
      <w:r>
        <w:rPr>
          <w:spacing w:val="20"/>
        </w:rPr>
        <w:t> </w:t>
      </w:r>
      <w:r>
        <w:rPr/>
        <w:t>Федерального</w:t>
      </w:r>
      <w:r>
        <w:rPr>
          <w:spacing w:val="20"/>
        </w:rPr>
        <w:t> </w:t>
      </w:r>
      <w:r>
        <w:rPr/>
        <w:t>закона</w:t>
      </w:r>
      <w:r>
        <w:rPr>
          <w:spacing w:val="20"/>
        </w:rPr>
        <w:t> </w:t>
      </w:r>
      <w:r>
        <w:rPr/>
        <w:t>от</w:t>
      </w:r>
      <w:r>
        <w:rPr>
          <w:spacing w:val="20"/>
        </w:rPr>
        <w:t> </w:t>
      </w:r>
      <w:r>
        <w:rPr/>
        <w:t>21.12.1994</w:t>
      </w:r>
    </w:p>
    <w:p>
      <w:pPr>
        <w:pStyle w:val="BodyText"/>
        <w:spacing w:before="17"/>
      </w:pPr>
      <w:r>
        <w:rPr/>
        <w:t>№</w:t>
      </w:r>
      <w:r>
        <w:rPr>
          <w:spacing w:val="12"/>
        </w:rPr>
        <w:t> </w:t>
      </w:r>
      <w:r>
        <w:rPr/>
        <w:t>69-</w:t>
      </w:r>
      <w:r>
        <w:rPr>
          <w:spacing w:val="-4"/>
        </w:rPr>
        <w:t>ФЗ).</w:t>
      </w:r>
    </w:p>
    <w:p>
      <w:pPr>
        <w:pStyle w:val="BodyText"/>
        <w:spacing w:before="2"/>
        <w:ind w:left="0"/>
      </w:pPr>
    </w:p>
    <w:p>
      <w:pPr>
        <w:pStyle w:val="Heading3"/>
        <w:spacing w:before="1"/>
      </w:pPr>
      <w:r>
        <w:rPr/>
        <w:t>Что проверят в ходе контрольного </w:t>
      </w:r>
      <w:r>
        <w:rPr>
          <w:spacing w:val="-2"/>
        </w:rPr>
        <w:t>мероприятия</w:t>
      </w:r>
    </w:p>
    <w:p>
      <w:pPr>
        <w:pStyle w:val="BodyText"/>
        <w:spacing w:line="312" w:lineRule="auto" w:before="209"/>
        <w:ind w:right="17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9056">
                <wp:simplePos x="0" y="0"/>
                <wp:positionH relativeFrom="page">
                  <wp:posOffset>723899</wp:posOffset>
                </wp:positionH>
                <wp:positionV relativeFrom="paragraph">
                  <wp:posOffset>587238</wp:posOffset>
                </wp:positionV>
                <wp:extent cx="19050" cy="1000125"/>
                <wp:effectExtent l="0" t="0" r="0" b="0"/>
                <wp:wrapNone/>
                <wp:docPr id="194" name="Graphic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Graphic 194"/>
                      <wps:cNvSpPr/>
                      <wps:spPr>
                        <a:xfrm>
                          <a:off x="0" y="0"/>
                          <a:ext cx="19050" cy="1000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000125">
                              <a:moveTo>
                                <a:pt x="19049" y="1000124"/>
                              </a:moveTo>
                              <a:lnTo>
                                <a:pt x="0" y="10001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000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6.23922pt;width:1.5pt;height:78.749994pt;mso-position-horizontal-relative:page;mso-position-vertical-relative:paragraph;z-index:15789056" id="docshape12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Контролер начнет проверку с анализа ЛНА на предприятии. Какие документы по пожарной</w:t>
      </w:r>
      <w:r>
        <w:rPr>
          <w:spacing w:val="40"/>
        </w:rPr>
        <w:t> </w:t>
      </w:r>
      <w:r>
        <w:rPr/>
        <w:t>безопасности обязательно запросит инспектор, смотрите в памятке.</w:t>
      </w:r>
    </w:p>
    <w:p>
      <w:pPr>
        <w:pStyle w:val="BodyText"/>
        <w:spacing w:before="34"/>
        <w:ind w:left="0"/>
      </w:pPr>
    </w:p>
    <w:p>
      <w:pPr>
        <w:pStyle w:val="Heading4"/>
        <w:spacing w:before="0"/>
      </w:pPr>
      <w:r>
        <w:rPr>
          <w:b w:val="0"/>
        </w:rPr>
        <w:drawing>
          <wp:inline distT="0" distB="0" distL="0" distR="0">
            <wp:extent cx="285749" cy="285749"/>
            <wp:effectExtent l="0" t="0" r="0" b="0"/>
            <wp:docPr id="195" name="Image 1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5" name="Image 195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40"/>
          <w:sz w:val="20"/>
        </w:rPr>
        <w:t> </w:t>
      </w:r>
      <w:r>
        <w:rPr/>
        <w:t>Скачать:</w:t>
      </w:r>
    </w:p>
    <w:p>
      <w:pPr>
        <w:pStyle w:val="BodyText"/>
        <w:spacing w:before="209"/>
        <w:ind w:left="486"/>
      </w:pPr>
      <w:hyperlink r:id="rId170">
        <w:r>
          <w:rPr>
            <w:spacing w:val="-2"/>
          </w:rPr>
          <w:t>Памятка</w:t>
        </w:r>
      </w:hyperlink>
    </w:p>
    <w:p>
      <w:pPr>
        <w:pStyle w:val="BodyText"/>
        <w:spacing w:before="69"/>
        <w:ind w:left="486"/>
      </w:pPr>
      <w:r>
        <w:rPr/>
        <w:t>Если</w:t>
      </w:r>
      <w:r>
        <w:rPr>
          <w:spacing w:val="15"/>
        </w:rPr>
        <w:t> </w:t>
      </w:r>
      <w:r>
        <w:rPr/>
        <w:t>памятка</w:t>
      </w:r>
      <w:r>
        <w:rPr>
          <w:spacing w:val="15"/>
        </w:rPr>
        <w:t> </w:t>
      </w:r>
      <w:r>
        <w:rPr/>
        <w:t>не</w:t>
      </w:r>
      <w:r>
        <w:rPr>
          <w:spacing w:val="16"/>
        </w:rPr>
        <w:t> </w:t>
      </w:r>
      <w:r>
        <w:rPr/>
        <w:t>отображается,</w:t>
      </w:r>
      <w:r>
        <w:rPr>
          <w:spacing w:val="15"/>
        </w:rPr>
        <w:t> </w:t>
      </w:r>
      <w:r>
        <w:rPr/>
        <w:t>обновите</w:t>
      </w:r>
      <w:r>
        <w:rPr>
          <w:spacing w:val="16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6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spacing w:before="42"/>
        <w:ind w:left="0"/>
      </w:pPr>
    </w:p>
    <w:p>
      <w:pPr>
        <w:pStyle w:val="BodyText"/>
        <w:spacing w:line="304" w:lineRule="auto"/>
        <w:ind w:right="375"/>
      </w:pPr>
      <w:r>
        <w:rPr/>
        <w:t>Одного факта наличия документа недостаточно. Инспектор проверит: соответствует ли документ действующим требованиям пожарной безопасности, правильно ли его </w:t>
      </w:r>
      <w:r>
        <w:rPr/>
        <w:t>оформили, своевременно ли заполняют.</w:t>
      </w:r>
    </w:p>
    <w:p>
      <w:pPr>
        <w:pStyle w:val="BodyText"/>
        <w:spacing w:line="295" w:lineRule="auto" w:before="155"/>
        <w:ind w:right="375"/>
      </w:pPr>
      <w:r>
        <w:rPr/>
        <w:t>Инспектор не ограничит контрольные действия проверкой документов. В ходе осмотра объекта и опроса ответственного за пожарную безопасность он проверит, как</w:t>
      </w:r>
    </w:p>
    <w:p>
      <w:pPr>
        <w:pStyle w:val="BodyText"/>
        <w:spacing w:line="295" w:lineRule="auto" w:before="17"/>
        <w:ind w:right="624"/>
      </w:pPr>
      <w:r>
        <w:rPr/>
        <w:t>на</w:t>
      </w:r>
      <w:r>
        <w:rPr>
          <w:spacing w:val="22"/>
        </w:rPr>
        <w:t> </w:t>
      </w:r>
      <w:r>
        <w:rPr/>
        <w:t>предприятии</w:t>
      </w:r>
      <w:r>
        <w:rPr>
          <w:spacing w:val="22"/>
        </w:rPr>
        <w:t> </w:t>
      </w:r>
      <w:r>
        <w:rPr/>
        <w:t>соблюдают</w:t>
      </w:r>
      <w:r>
        <w:rPr>
          <w:spacing w:val="22"/>
        </w:rPr>
        <w:t> </w:t>
      </w:r>
      <w:r>
        <w:rPr/>
        <w:t>Техрегламент</w:t>
      </w:r>
      <w:r>
        <w:rPr>
          <w:spacing w:val="22"/>
        </w:rPr>
        <w:t> </w:t>
      </w:r>
      <w:r>
        <w:rPr/>
        <w:t>№</w:t>
      </w:r>
      <w:r>
        <w:rPr>
          <w:spacing w:val="22"/>
        </w:rPr>
        <w:t> </w:t>
      </w:r>
      <w:r>
        <w:rPr/>
        <w:t>123-ФЗ</w:t>
      </w:r>
      <w:r>
        <w:rPr>
          <w:spacing w:val="22"/>
        </w:rPr>
        <w:t> </w:t>
      </w:r>
      <w:r>
        <w:rPr/>
        <w:t>и</w:t>
      </w:r>
      <w:r>
        <w:rPr>
          <w:spacing w:val="22"/>
        </w:rPr>
        <w:t> </w:t>
      </w:r>
      <w:r>
        <w:rPr/>
        <w:t>другие</w:t>
      </w:r>
      <w:r>
        <w:rPr>
          <w:spacing w:val="22"/>
        </w:rPr>
        <w:t> </w:t>
      </w:r>
      <w:r>
        <w:rPr/>
        <w:t>обязательные</w:t>
      </w:r>
      <w:r>
        <w:rPr>
          <w:spacing w:val="22"/>
        </w:rPr>
        <w:t> </w:t>
      </w:r>
      <w:r>
        <w:rPr/>
        <w:t>требования, в</w:t>
      </w:r>
      <w:r>
        <w:rPr>
          <w:spacing w:val="35"/>
        </w:rPr>
        <w:t> </w:t>
      </w:r>
      <w:r>
        <w:rPr/>
        <w:t>том</w:t>
      </w:r>
      <w:r>
        <w:rPr>
          <w:spacing w:val="35"/>
        </w:rPr>
        <w:t> </w:t>
      </w:r>
      <w:r>
        <w:rPr/>
        <w:t>числе</w:t>
      </w:r>
      <w:r>
        <w:rPr>
          <w:spacing w:val="35"/>
        </w:rPr>
        <w:t> </w:t>
      </w:r>
      <w:r>
        <w:rPr/>
        <w:t>постановление</w:t>
      </w:r>
      <w:r>
        <w:rPr>
          <w:spacing w:val="35"/>
        </w:rPr>
        <w:t> </w:t>
      </w:r>
      <w:r>
        <w:rPr/>
        <w:t>Правительства</w:t>
      </w:r>
      <w:r>
        <w:rPr>
          <w:spacing w:val="35"/>
        </w:rPr>
        <w:t> </w:t>
      </w:r>
      <w:r>
        <w:rPr/>
        <w:t>от</w:t>
      </w:r>
      <w:r>
        <w:rPr>
          <w:spacing w:val="35"/>
        </w:rPr>
        <w:t> </w:t>
      </w:r>
      <w:r>
        <w:rPr/>
        <w:t>16.09.2020</w:t>
      </w:r>
      <w:r>
        <w:rPr>
          <w:spacing w:val="35"/>
        </w:rPr>
        <w:t> </w:t>
      </w:r>
      <w:r>
        <w:rPr/>
        <w:t>№</w:t>
      </w:r>
      <w:r>
        <w:rPr>
          <w:spacing w:val="35"/>
        </w:rPr>
        <w:t> </w:t>
      </w:r>
      <w:r>
        <w:rPr/>
        <w:t>1479.</w:t>
      </w:r>
      <w:r>
        <w:rPr>
          <w:spacing w:val="35"/>
        </w:rPr>
        <w:t> </w:t>
      </w:r>
      <w:r>
        <w:rPr/>
        <w:t>Инспектор</w:t>
      </w:r>
      <w:r>
        <w:rPr>
          <w:spacing w:val="35"/>
        </w:rPr>
        <w:t> </w:t>
      </w:r>
      <w:r>
        <w:rPr/>
        <w:t>осмотрит:</w:t>
      </w:r>
    </w:p>
    <w:p>
      <w:pPr>
        <w:pStyle w:val="ListParagraph"/>
        <w:numPr>
          <w:ilvl w:val="0"/>
          <w:numId w:val="3"/>
        </w:numPr>
        <w:tabs>
          <w:tab w:pos="606" w:val="left" w:leader="none"/>
        </w:tabs>
        <w:spacing w:line="240" w:lineRule="auto" w:before="167" w:after="0"/>
        <w:ind w:left="606" w:right="0" w:hanging="225"/>
        <w:jc w:val="left"/>
        <w:rPr>
          <w:sz w:val="19"/>
        </w:rPr>
      </w:pPr>
      <w:r>
        <w:rPr>
          <w:sz w:val="19"/>
        </w:rPr>
        <w:t>эвакуационные</w:t>
      </w:r>
      <w:r>
        <w:rPr>
          <w:spacing w:val="15"/>
          <w:sz w:val="19"/>
        </w:rPr>
        <w:t> </w:t>
      </w:r>
      <w:r>
        <w:rPr>
          <w:sz w:val="19"/>
        </w:rPr>
        <w:t>пути</w:t>
      </w:r>
      <w:r>
        <w:rPr>
          <w:spacing w:val="15"/>
          <w:sz w:val="19"/>
        </w:rPr>
        <w:t> </w:t>
      </w:r>
      <w:r>
        <w:rPr>
          <w:sz w:val="19"/>
        </w:rPr>
        <w:t>и</w:t>
      </w:r>
      <w:r>
        <w:rPr>
          <w:spacing w:val="15"/>
          <w:sz w:val="19"/>
        </w:rPr>
        <w:t> </w:t>
      </w:r>
      <w:r>
        <w:rPr>
          <w:spacing w:val="-2"/>
          <w:sz w:val="19"/>
        </w:rPr>
        <w:t>выходы;</w:t>
      </w:r>
    </w:p>
    <w:p>
      <w:pPr>
        <w:pStyle w:val="ListParagraph"/>
        <w:numPr>
          <w:ilvl w:val="0"/>
          <w:numId w:val="3"/>
        </w:numPr>
        <w:tabs>
          <w:tab w:pos="606" w:val="left" w:leader="none"/>
        </w:tabs>
        <w:spacing w:line="240" w:lineRule="auto" w:before="129" w:after="0"/>
        <w:ind w:left="606" w:right="0" w:hanging="225"/>
        <w:jc w:val="left"/>
        <w:rPr>
          <w:sz w:val="19"/>
        </w:rPr>
      </w:pPr>
      <w:r>
        <w:rPr>
          <w:sz w:val="19"/>
        </w:rPr>
        <w:t>системы</w:t>
      </w:r>
      <w:r>
        <w:rPr>
          <w:spacing w:val="26"/>
          <w:sz w:val="19"/>
        </w:rPr>
        <w:t> </w:t>
      </w:r>
      <w:r>
        <w:rPr>
          <w:sz w:val="19"/>
        </w:rPr>
        <w:t>противопожарной</w:t>
      </w:r>
      <w:r>
        <w:rPr>
          <w:spacing w:val="27"/>
          <w:sz w:val="19"/>
        </w:rPr>
        <w:t> </w:t>
      </w:r>
      <w:r>
        <w:rPr>
          <w:spacing w:val="-2"/>
          <w:sz w:val="19"/>
        </w:rPr>
        <w:t>защиты;</w:t>
      </w:r>
    </w:p>
    <w:p>
      <w:pPr>
        <w:pStyle w:val="ListParagraph"/>
        <w:numPr>
          <w:ilvl w:val="0"/>
          <w:numId w:val="3"/>
        </w:numPr>
        <w:tabs>
          <w:tab w:pos="606" w:val="left" w:leader="none"/>
        </w:tabs>
        <w:spacing w:line="240" w:lineRule="auto" w:before="144" w:after="0"/>
        <w:ind w:left="606" w:right="0" w:hanging="225"/>
        <w:jc w:val="left"/>
        <w:rPr>
          <w:sz w:val="19"/>
        </w:rPr>
      </w:pPr>
      <w:r>
        <w:rPr>
          <w:sz w:val="19"/>
        </w:rPr>
        <w:t>первичные</w:t>
      </w:r>
      <w:r>
        <w:rPr>
          <w:spacing w:val="20"/>
          <w:sz w:val="19"/>
        </w:rPr>
        <w:t> </w:t>
      </w:r>
      <w:r>
        <w:rPr>
          <w:sz w:val="19"/>
        </w:rPr>
        <w:t>средства</w:t>
      </w:r>
      <w:r>
        <w:rPr>
          <w:spacing w:val="21"/>
          <w:sz w:val="19"/>
        </w:rPr>
        <w:t> </w:t>
      </w:r>
      <w:r>
        <w:rPr>
          <w:spacing w:val="-2"/>
          <w:sz w:val="19"/>
        </w:rPr>
        <w:t>пожаротушения;</w:t>
      </w:r>
    </w:p>
    <w:p>
      <w:pPr>
        <w:pStyle w:val="ListParagraph"/>
        <w:numPr>
          <w:ilvl w:val="0"/>
          <w:numId w:val="3"/>
        </w:numPr>
        <w:tabs>
          <w:tab w:pos="606" w:val="left" w:leader="none"/>
        </w:tabs>
        <w:spacing w:line="240" w:lineRule="auto" w:before="130" w:after="0"/>
        <w:ind w:left="606" w:right="0" w:hanging="225"/>
        <w:jc w:val="left"/>
        <w:rPr>
          <w:sz w:val="19"/>
        </w:rPr>
      </w:pPr>
      <w:r>
        <w:rPr>
          <w:sz w:val="19"/>
        </w:rPr>
        <w:t>источники</w:t>
      </w:r>
      <w:r>
        <w:rPr>
          <w:spacing w:val="29"/>
          <w:sz w:val="19"/>
        </w:rPr>
        <w:t> </w:t>
      </w:r>
      <w:r>
        <w:rPr>
          <w:sz w:val="19"/>
        </w:rPr>
        <w:t>противопожарного</w:t>
      </w:r>
      <w:r>
        <w:rPr>
          <w:spacing w:val="30"/>
          <w:sz w:val="19"/>
        </w:rPr>
        <w:t> </w:t>
      </w:r>
      <w:r>
        <w:rPr>
          <w:spacing w:val="-2"/>
          <w:sz w:val="19"/>
        </w:rPr>
        <w:t>водоснабжения;</w:t>
      </w:r>
    </w:p>
    <w:p>
      <w:pPr>
        <w:pStyle w:val="ListParagraph"/>
        <w:numPr>
          <w:ilvl w:val="0"/>
          <w:numId w:val="3"/>
        </w:numPr>
        <w:tabs>
          <w:tab w:pos="606" w:val="left" w:leader="none"/>
        </w:tabs>
        <w:spacing w:line="240" w:lineRule="auto" w:before="144" w:after="0"/>
        <w:ind w:left="606" w:right="0" w:hanging="225"/>
        <w:jc w:val="left"/>
        <w:rPr>
          <w:sz w:val="19"/>
        </w:rPr>
      </w:pPr>
      <w:r>
        <w:rPr>
          <w:sz w:val="19"/>
        </w:rPr>
        <w:t>системы</w:t>
      </w:r>
      <w:r>
        <w:rPr>
          <w:spacing w:val="14"/>
          <w:sz w:val="19"/>
        </w:rPr>
        <w:t> </w:t>
      </w:r>
      <w:r>
        <w:rPr>
          <w:sz w:val="19"/>
        </w:rPr>
        <w:t>отопления</w:t>
      </w:r>
      <w:r>
        <w:rPr>
          <w:spacing w:val="14"/>
          <w:sz w:val="19"/>
        </w:rPr>
        <w:t> </w:t>
      </w:r>
      <w:r>
        <w:rPr>
          <w:sz w:val="19"/>
        </w:rPr>
        <w:t>и</w:t>
      </w:r>
      <w:r>
        <w:rPr>
          <w:spacing w:val="14"/>
          <w:sz w:val="19"/>
        </w:rPr>
        <w:t> </w:t>
      </w:r>
      <w:r>
        <w:rPr>
          <w:spacing w:val="-2"/>
          <w:sz w:val="19"/>
        </w:rPr>
        <w:t>кондиционирования;</w:t>
      </w:r>
    </w:p>
    <w:p>
      <w:pPr>
        <w:pStyle w:val="ListParagraph"/>
        <w:numPr>
          <w:ilvl w:val="0"/>
          <w:numId w:val="3"/>
        </w:numPr>
        <w:tabs>
          <w:tab w:pos="606" w:val="left" w:leader="none"/>
        </w:tabs>
        <w:spacing w:line="240" w:lineRule="auto" w:before="129" w:after="0"/>
        <w:ind w:left="606" w:right="0" w:hanging="225"/>
        <w:jc w:val="left"/>
        <w:rPr>
          <w:sz w:val="19"/>
        </w:rPr>
      </w:pPr>
      <w:r>
        <w:rPr>
          <w:sz w:val="19"/>
        </w:rPr>
        <w:t>знаки</w:t>
      </w:r>
      <w:r>
        <w:rPr>
          <w:spacing w:val="16"/>
          <w:sz w:val="19"/>
        </w:rPr>
        <w:t> </w:t>
      </w:r>
      <w:r>
        <w:rPr>
          <w:sz w:val="19"/>
        </w:rPr>
        <w:t>пожарной</w:t>
      </w:r>
      <w:r>
        <w:rPr>
          <w:spacing w:val="16"/>
          <w:sz w:val="19"/>
        </w:rPr>
        <w:t> </w:t>
      </w:r>
      <w:r>
        <w:rPr>
          <w:spacing w:val="-2"/>
          <w:sz w:val="19"/>
        </w:rPr>
        <w:t>безопасности;</w:t>
      </w:r>
    </w:p>
    <w:p>
      <w:pPr>
        <w:pStyle w:val="ListParagraph"/>
        <w:numPr>
          <w:ilvl w:val="0"/>
          <w:numId w:val="3"/>
        </w:numPr>
        <w:tabs>
          <w:tab w:pos="606" w:val="left" w:leader="none"/>
        </w:tabs>
        <w:spacing w:line="295" w:lineRule="auto" w:before="144" w:after="0"/>
        <w:ind w:left="606" w:right="641" w:hanging="225"/>
        <w:jc w:val="left"/>
        <w:rPr>
          <w:sz w:val="19"/>
        </w:rPr>
      </w:pPr>
      <w:r>
        <w:rPr>
          <w:sz w:val="19"/>
        </w:rPr>
        <w:t>подъезды и проезды к объекту для пожарной техники, другие меры, принятые для обеспечения работы пожарных подразделений.</w:t>
      </w:r>
    </w:p>
    <w:p>
      <w:pPr>
        <w:pStyle w:val="BodyText"/>
        <w:spacing w:line="304" w:lineRule="auto" w:before="92"/>
        <w:ind w:right="353"/>
      </w:pPr>
      <w:r>
        <w:rPr/>
        <w:t>Будьте готовы предоставить проектную документацию на объект. Инспектор соотнесет деятельность предприятия с классом функциональной пожарной опасности объекта, указанным</w:t>
      </w:r>
      <w:r>
        <w:rPr>
          <w:spacing w:val="22"/>
        </w:rPr>
        <w:t> </w:t>
      </w:r>
      <w:r>
        <w:rPr/>
        <w:t>в</w:t>
      </w:r>
      <w:r>
        <w:rPr>
          <w:spacing w:val="22"/>
        </w:rPr>
        <w:t> </w:t>
      </w:r>
      <w:r>
        <w:rPr/>
        <w:t>проектной</w:t>
      </w:r>
      <w:r>
        <w:rPr>
          <w:spacing w:val="22"/>
        </w:rPr>
        <w:t> </w:t>
      </w:r>
      <w:r>
        <w:rPr/>
        <w:t>документации.</w:t>
      </w:r>
      <w:r>
        <w:rPr>
          <w:spacing w:val="22"/>
        </w:rPr>
        <w:t> </w:t>
      </w:r>
      <w:r>
        <w:rPr/>
        <w:t>Также</w:t>
      </w:r>
      <w:r>
        <w:rPr>
          <w:spacing w:val="22"/>
        </w:rPr>
        <w:t> </w:t>
      </w:r>
      <w:r>
        <w:rPr/>
        <w:t>он</w:t>
      </w:r>
      <w:r>
        <w:rPr>
          <w:spacing w:val="22"/>
        </w:rPr>
        <w:t> </w:t>
      </w:r>
      <w:r>
        <w:rPr/>
        <w:t>проверит,</w:t>
      </w:r>
      <w:r>
        <w:rPr>
          <w:spacing w:val="22"/>
        </w:rPr>
        <w:t> </w:t>
      </w:r>
      <w:r>
        <w:rPr/>
        <w:t>соответствуют</w:t>
      </w:r>
      <w:r>
        <w:rPr>
          <w:spacing w:val="22"/>
        </w:rPr>
        <w:t> </w:t>
      </w:r>
      <w:r>
        <w:rPr/>
        <w:t>ли</w:t>
      </w:r>
      <w:r>
        <w:rPr>
          <w:spacing w:val="22"/>
        </w:rPr>
        <w:t> </w:t>
      </w:r>
      <w:r>
        <w:rPr/>
        <w:t>требованиям</w:t>
      </w:r>
    </w:p>
    <w:p>
      <w:pPr>
        <w:pStyle w:val="BodyText"/>
        <w:spacing w:line="312" w:lineRule="auto"/>
      </w:pPr>
      <w:r>
        <w:rPr/>
        <w:t>пожарной безопасности степень огнестойкости объекта, а также пределы огнестойкости его</w:t>
      </w:r>
      <w:r>
        <w:rPr>
          <w:spacing w:val="40"/>
        </w:rPr>
        <w:t> </w:t>
      </w:r>
      <w:r>
        <w:rPr/>
        <w:t>конструкций и противопожарных преград.</w:t>
      </w:r>
    </w:p>
    <w:p>
      <w:pPr>
        <w:pStyle w:val="BodyText"/>
        <w:ind w:left="0"/>
      </w:pPr>
    </w:p>
    <w:p>
      <w:pPr>
        <w:pStyle w:val="BodyText"/>
        <w:spacing w:before="132"/>
        <w:ind w:left="0"/>
      </w:pPr>
    </w:p>
    <w:p>
      <w:pPr>
        <w:spacing w:before="0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ПОЖАРНАЯ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БЕЗОПАСНОСТЬ</w:t>
      </w:r>
    </w:p>
    <w:p>
      <w:pPr>
        <w:spacing w:before="82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ИЗМЕНЕНИЯ В </w:t>
      </w:r>
      <w:r>
        <w:rPr>
          <w:color w:val="2D2E2E"/>
          <w:spacing w:val="-2"/>
          <w:sz w:val="24"/>
        </w:rPr>
        <w:t>РАБОТЕ</w:t>
      </w:r>
    </w:p>
    <w:p>
      <w:pPr>
        <w:spacing w:after="0"/>
        <w:jc w:val="left"/>
        <w:rPr>
          <w:sz w:val="24"/>
        </w:rPr>
        <w:sectPr>
          <w:pgSz w:w="11900" w:h="16840"/>
          <w:pgMar w:top="1060" w:bottom="280" w:left="1133" w:right="992"/>
        </w:sectPr>
      </w:pPr>
    </w:p>
    <w:p>
      <w:pPr>
        <w:pStyle w:val="Heading1"/>
        <w:spacing w:line="228" w:lineRule="auto" w:before="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0080">
                <wp:simplePos x="0" y="0"/>
                <wp:positionH relativeFrom="page">
                  <wp:posOffset>723899</wp:posOffset>
                </wp:positionH>
                <wp:positionV relativeFrom="paragraph">
                  <wp:posOffset>813791</wp:posOffset>
                </wp:positionV>
                <wp:extent cx="9525" cy="314325"/>
                <wp:effectExtent l="0" t="0" r="0" b="0"/>
                <wp:wrapNone/>
                <wp:docPr id="196" name="Graphic 1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6" name="Graphic 196"/>
                      <wps:cNvSpPr/>
                      <wps:spPr>
                        <a:xfrm>
                          <a:off x="0" y="0"/>
                          <a:ext cx="9525" cy="314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314325">
                              <a:moveTo>
                                <a:pt x="9524" y="314324"/>
                              </a:moveTo>
                              <a:lnTo>
                                <a:pt x="0" y="314324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3143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4.078110pt;width:.75pt;height:24.749998pt;mso-position-horizontal-relative:page;mso-position-vertical-relative:paragraph;z-index:15790080" id="docshape124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Разбор</w:t>
      </w:r>
      <w:r>
        <w:rPr>
          <w:spacing w:val="-15"/>
        </w:rPr>
        <w:t> </w:t>
      </w:r>
      <w:r>
        <w:rPr/>
        <w:t>изменений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Правилах противопожарного режима</w:t>
      </w:r>
    </w:p>
    <w:p>
      <w:pPr>
        <w:spacing w:before="396"/>
        <w:ind w:left="156" w:right="0" w:firstLine="0"/>
        <w:jc w:val="left"/>
        <w:rPr>
          <w:sz w:val="15"/>
        </w:rPr>
      </w:pPr>
      <w:r>
        <w:rPr>
          <w:sz w:val="15"/>
        </w:rPr>
        <w:t>Екатерина АРОНОВА, редактор-эксперт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before="60"/>
        <w:ind w:left="0"/>
        <w:rPr>
          <w:sz w:val="15"/>
        </w:rPr>
      </w:pPr>
    </w:p>
    <w:p>
      <w:pPr>
        <w:spacing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Объяснили,</w:t>
      </w:r>
      <w:r>
        <w:rPr>
          <w:b/>
          <w:spacing w:val="21"/>
          <w:sz w:val="19"/>
        </w:rPr>
        <w:t> </w:t>
      </w:r>
      <w:r>
        <w:rPr>
          <w:b/>
          <w:sz w:val="19"/>
        </w:rPr>
        <w:t>какие</w:t>
      </w:r>
      <w:r>
        <w:rPr>
          <w:b/>
          <w:spacing w:val="22"/>
          <w:sz w:val="19"/>
        </w:rPr>
        <w:t> </w:t>
      </w:r>
      <w:r>
        <w:rPr>
          <w:b/>
          <w:sz w:val="19"/>
        </w:rPr>
        <w:t>существенные</w:t>
      </w:r>
      <w:r>
        <w:rPr>
          <w:b/>
          <w:spacing w:val="22"/>
          <w:sz w:val="19"/>
        </w:rPr>
        <w:t> </w:t>
      </w:r>
      <w:r>
        <w:rPr>
          <w:b/>
          <w:sz w:val="19"/>
        </w:rPr>
        <w:t>изменения</w:t>
      </w:r>
      <w:r>
        <w:rPr>
          <w:b/>
          <w:spacing w:val="22"/>
          <w:sz w:val="19"/>
        </w:rPr>
        <w:t> </w:t>
      </w:r>
      <w:r>
        <w:rPr>
          <w:b/>
          <w:sz w:val="19"/>
        </w:rPr>
        <w:t>Правительство</w:t>
      </w:r>
      <w:r>
        <w:rPr>
          <w:b/>
          <w:spacing w:val="22"/>
          <w:sz w:val="19"/>
        </w:rPr>
        <w:t> </w:t>
      </w:r>
      <w:r>
        <w:rPr>
          <w:b/>
          <w:sz w:val="19"/>
        </w:rPr>
        <w:t>внесло</w:t>
      </w:r>
      <w:r>
        <w:rPr>
          <w:b/>
          <w:spacing w:val="21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22"/>
          <w:sz w:val="19"/>
        </w:rPr>
        <w:t> </w:t>
      </w:r>
      <w:r>
        <w:rPr>
          <w:b/>
          <w:spacing w:val="-2"/>
          <w:sz w:val="19"/>
        </w:rPr>
        <w:t>Правила</w:t>
      </w:r>
    </w:p>
    <w:p>
      <w:pPr>
        <w:spacing w:line="295" w:lineRule="auto" w:before="69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противопожарного режима и как теперь вести работу по пожарной </w:t>
      </w:r>
      <w:r>
        <w:rPr>
          <w:b/>
          <w:sz w:val="19"/>
        </w:rPr>
        <w:t>безопасности. Разобрали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новшества,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чтобы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вы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могли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правильно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скорректировать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ЛНА.</w:t>
      </w:r>
    </w:p>
    <w:p>
      <w:pPr>
        <w:spacing w:line="295" w:lineRule="auto" w:before="17"/>
        <w:ind w:left="6" w:right="1305" w:firstLine="0"/>
        <w:jc w:val="left"/>
        <w:rPr>
          <w:b/>
          <w:sz w:val="19"/>
        </w:rPr>
      </w:pPr>
      <w:r>
        <w:rPr>
          <w:b/>
          <w:sz w:val="19"/>
        </w:rPr>
        <w:t>Подготовили</w:t>
      </w:r>
      <w:r>
        <w:rPr>
          <w:b/>
          <w:spacing w:val="30"/>
          <w:sz w:val="19"/>
        </w:rPr>
        <w:t> </w:t>
      </w:r>
      <w:r>
        <w:rPr>
          <w:b/>
          <w:sz w:val="19"/>
        </w:rPr>
        <w:t>таблицу,</w:t>
      </w:r>
      <w:r>
        <w:rPr>
          <w:b/>
          <w:spacing w:val="30"/>
          <w:sz w:val="19"/>
        </w:rPr>
        <w:t> </w:t>
      </w:r>
      <w:r>
        <w:rPr>
          <w:b/>
          <w:sz w:val="19"/>
        </w:rPr>
        <w:t>которая</w:t>
      </w:r>
      <w:r>
        <w:rPr>
          <w:b/>
          <w:spacing w:val="30"/>
          <w:sz w:val="19"/>
        </w:rPr>
        <w:t> </w:t>
      </w:r>
      <w:r>
        <w:rPr>
          <w:b/>
          <w:sz w:val="19"/>
        </w:rPr>
        <w:t>поможет</w:t>
      </w:r>
      <w:r>
        <w:rPr>
          <w:b/>
          <w:spacing w:val="30"/>
          <w:sz w:val="19"/>
        </w:rPr>
        <w:t> </w:t>
      </w:r>
      <w:r>
        <w:rPr>
          <w:b/>
          <w:sz w:val="19"/>
        </w:rPr>
        <w:t>организовать</w:t>
      </w:r>
      <w:r>
        <w:rPr>
          <w:b/>
          <w:spacing w:val="30"/>
          <w:sz w:val="19"/>
        </w:rPr>
        <w:t> </w:t>
      </w:r>
      <w:r>
        <w:rPr>
          <w:b/>
          <w:sz w:val="19"/>
        </w:rPr>
        <w:t>безопасную</w:t>
      </w:r>
      <w:r>
        <w:rPr>
          <w:b/>
          <w:spacing w:val="30"/>
          <w:sz w:val="19"/>
        </w:rPr>
        <w:t> </w:t>
      </w:r>
      <w:r>
        <w:rPr>
          <w:b/>
          <w:sz w:val="19"/>
        </w:rPr>
        <w:t>работу с горючими материалами.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63"/>
        <w:ind w:left="0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48768">
            <wp:simplePos x="0" y="0"/>
            <wp:positionH relativeFrom="page">
              <wp:posOffset>1028700</wp:posOffset>
            </wp:positionH>
            <wp:positionV relativeFrom="paragraph">
              <wp:posOffset>273188</wp:posOffset>
            </wp:positionV>
            <wp:extent cx="676275" cy="666750"/>
            <wp:effectExtent l="0" t="0" r="0" b="0"/>
            <wp:wrapTopAndBottom/>
            <wp:docPr id="197" name="Image 1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7" name="Image 197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03"/>
      </w:pPr>
      <w:r>
        <w:rPr>
          <w:spacing w:val="-2"/>
        </w:rPr>
        <w:t>Важно</w:t>
      </w:r>
    </w:p>
    <w:p>
      <w:pPr>
        <w:pStyle w:val="BodyText"/>
        <w:spacing w:before="209"/>
        <w:ind w:left="48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0592">
                <wp:simplePos x="0" y="0"/>
                <wp:positionH relativeFrom="page">
                  <wp:posOffset>723899</wp:posOffset>
                </wp:positionH>
                <wp:positionV relativeFrom="paragraph">
                  <wp:posOffset>-1012645</wp:posOffset>
                </wp:positionV>
                <wp:extent cx="19050" cy="1419225"/>
                <wp:effectExtent l="0" t="0" r="0" b="0"/>
                <wp:wrapNone/>
                <wp:docPr id="198" name="Graphic 1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8" name="Graphic 198"/>
                      <wps:cNvSpPr/>
                      <wps:spPr>
                        <a:xfrm>
                          <a:off x="0" y="0"/>
                          <a:ext cx="19050" cy="1419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419225">
                              <a:moveTo>
                                <a:pt x="19049" y="1419224"/>
                              </a:moveTo>
                              <a:lnTo>
                                <a:pt x="0" y="14192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4192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9.735893pt;width:1.5pt;height:111.749991pt;mso-position-horizontal-relative:page;mso-position-vertical-relative:paragraph;z-index:15790592" id="docshape12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</w:t>
      </w:r>
      <w:r>
        <w:rPr>
          <w:spacing w:val="13"/>
        </w:rPr>
        <w:t> </w:t>
      </w:r>
      <w:r>
        <w:rPr/>
        <w:t>1</w:t>
      </w:r>
      <w:r>
        <w:rPr>
          <w:spacing w:val="13"/>
        </w:rPr>
        <w:t> </w:t>
      </w:r>
      <w:r>
        <w:rPr/>
        <w:t>сентября</w:t>
      </w:r>
      <w:r>
        <w:rPr>
          <w:spacing w:val="14"/>
        </w:rPr>
        <w:t> </w:t>
      </w:r>
      <w:r>
        <w:rPr/>
        <w:t>вступили</w:t>
      </w:r>
      <w:r>
        <w:rPr>
          <w:spacing w:val="13"/>
        </w:rPr>
        <w:t> </w:t>
      </w:r>
      <w:r>
        <w:rPr/>
        <w:t>в</w:t>
      </w:r>
      <w:r>
        <w:rPr>
          <w:spacing w:val="14"/>
        </w:rPr>
        <w:t> </w:t>
      </w:r>
      <w:r>
        <w:rPr/>
        <w:t>силу</w:t>
      </w:r>
      <w:r>
        <w:rPr>
          <w:spacing w:val="13"/>
        </w:rPr>
        <w:t> </w:t>
      </w:r>
      <w:r>
        <w:rPr/>
        <w:t>52</w:t>
      </w:r>
      <w:r>
        <w:rPr>
          <w:spacing w:val="14"/>
        </w:rPr>
        <w:t> </w:t>
      </w:r>
      <w:r>
        <w:rPr/>
        <w:t>изменения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Правилах</w:t>
      </w:r>
      <w:r>
        <w:rPr>
          <w:spacing w:val="14"/>
        </w:rPr>
        <w:t> </w:t>
      </w:r>
      <w:r>
        <w:rPr/>
        <w:t>противопожарного</w:t>
      </w:r>
      <w:r>
        <w:rPr>
          <w:spacing w:val="13"/>
        </w:rPr>
        <w:t> </w:t>
      </w:r>
      <w:r>
        <w:rPr>
          <w:spacing w:val="-2"/>
        </w:rPr>
        <w:t>режима</w:t>
      </w:r>
    </w:p>
    <w:p>
      <w:pPr>
        <w:pStyle w:val="BodyText"/>
        <w:ind w:left="0"/>
      </w:pPr>
    </w:p>
    <w:p>
      <w:pPr>
        <w:pStyle w:val="BodyText"/>
        <w:spacing w:before="86"/>
        <w:ind w:left="0"/>
      </w:pPr>
    </w:p>
    <w:p>
      <w:pPr>
        <w:pStyle w:val="Heading3"/>
        <w:spacing w:before="1"/>
      </w:pPr>
      <w:r>
        <w:rPr/>
        <w:t>Как теперь работать с системами пожарной </w:t>
      </w:r>
      <w:r>
        <w:rPr>
          <w:spacing w:val="-2"/>
        </w:rPr>
        <w:t>безопасности</w:t>
      </w:r>
    </w:p>
    <w:p>
      <w:pPr>
        <w:pStyle w:val="BodyText"/>
        <w:spacing w:before="209"/>
      </w:pPr>
      <w:r>
        <w:rPr/>
        <w:t>Исключили</w:t>
      </w:r>
      <w:r>
        <w:rPr>
          <w:spacing w:val="18"/>
        </w:rPr>
        <w:t> </w:t>
      </w:r>
      <w:r>
        <w:rPr/>
        <w:t>положение</w:t>
      </w:r>
      <w:r>
        <w:rPr>
          <w:spacing w:val="18"/>
        </w:rPr>
        <w:t> </w:t>
      </w:r>
      <w:r>
        <w:rPr/>
        <w:t>о</w:t>
      </w:r>
      <w:r>
        <w:rPr>
          <w:spacing w:val="19"/>
        </w:rPr>
        <w:t> </w:t>
      </w:r>
      <w:r>
        <w:rPr/>
        <w:t>применении</w:t>
      </w:r>
      <w:r>
        <w:rPr>
          <w:spacing w:val="18"/>
        </w:rPr>
        <w:t> </w:t>
      </w:r>
      <w:r>
        <w:rPr/>
        <w:t>специальных</w:t>
      </w:r>
      <w:r>
        <w:rPr>
          <w:spacing w:val="18"/>
        </w:rPr>
        <w:t> </w:t>
      </w:r>
      <w:r>
        <w:rPr/>
        <w:t>техусловий</w:t>
      </w:r>
      <w:r>
        <w:rPr>
          <w:spacing w:val="19"/>
        </w:rPr>
        <w:t> </w:t>
      </w:r>
      <w:r>
        <w:rPr/>
        <w:t>и</w:t>
      </w:r>
      <w:r>
        <w:rPr>
          <w:spacing w:val="18"/>
        </w:rPr>
        <w:t> </w:t>
      </w:r>
      <w:r>
        <w:rPr>
          <w:spacing w:val="-2"/>
        </w:rPr>
        <w:t>регламента</w:t>
      </w:r>
    </w:p>
    <w:p>
      <w:pPr>
        <w:pStyle w:val="BodyText"/>
        <w:spacing w:line="312" w:lineRule="auto" w:before="54"/>
      </w:pPr>
      <w:r>
        <w:rPr/>
        <w:t>техобслуживания при монтаже, ремонте, техническом обслуживании и эксплуатации </w:t>
      </w:r>
      <w:r>
        <w:rPr/>
        <w:t>средств</w:t>
      </w:r>
      <w:r>
        <w:rPr>
          <w:spacing w:val="40"/>
        </w:rPr>
        <w:t> </w:t>
      </w:r>
      <w:r>
        <w:rPr/>
        <w:t>обеспечения</w:t>
      </w:r>
      <w:r>
        <w:rPr>
          <w:spacing w:val="40"/>
        </w:rPr>
        <w:t> </w:t>
      </w:r>
      <w:r>
        <w:rPr/>
        <w:t>пожарной</w:t>
      </w:r>
      <w:r>
        <w:rPr>
          <w:spacing w:val="40"/>
        </w:rPr>
        <w:t> </w:t>
      </w:r>
      <w:r>
        <w:rPr/>
        <w:t>безопасности.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сентября</w:t>
      </w:r>
      <w:r>
        <w:rPr>
          <w:spacing w:val="40"/>
        </w:rPr>
        <w:t> </w:t>
      </w:r>
      <w:r>
        <w:rPr/>
        <w:t>работодатели</w:t>
      </w:r>
      <w:r>
        <w:rPr>
          <w:spacing w:val="40"/>
        </w:rPr>
        <w:t> </w:t>
      </w:r>
      <w:r>
        <w:rPr/>
        <w:t>должны</w:t>
      </w:r>
      <w:r>
        <w:rPr>
          <w:spacing w:val="40"/>
        </w:rPr>
        <w:t> </w:t>
      </w:r>
      <w:r>
        <w:rPr/>
        <w:t>соблюдать</w:t>
      </w:r>
      <w:r>
        <w:rPr>
          <w:spacing w:val="40"/>
        </w:rPr>
        <w:t> </w:t>
      </w:r>
      <w:r>
        <w:rPr/>
        <w:t>только</w:t>
      </w:r>
    </w:p>
    <w:p>
      <w:pPr>
        <w:pStyle w:val="BodyText"/>
        <w:spacing w:line="216" w:lineRule="exact"/>
      </w:pPr>
      <w:r>
        <w:rPr/>
        <w:t>проектные</w:t>
      </w:r>
      <w:r>
        <w:rPr>
          <w:spacing w:val="12"/>
        </w:rPr>
        <w:t> </w:t>
      </w:r>
      <w:r>
        <w:rPr/>
        <w:t>решения,</w:t>
      </w:r>
      <w:r>
        <w:rPr>
          <w:spacing w:val="13"/>
        </w:rPr>
        <w:t> </w:t>
      </w:r>
      <w:r>
        <w:rPr/>
        <w:t>когда</w:t>
      </w:r>
      <w:r>
        <w:rPr>
          <w:spacing w:val="13"/>
        </w:rPr>
        <w:t> </w:t>
      </w:r>
      <w:r>
        <w:rPr/>
        <w:t>выполняют</w:t>
      </w:r>
      <w:r>
        <w:rPr>
          <w:spacing w:val="12"/>
        </w:rPr>
        <w:t> </w:t>
      </w:r>
      <w:r>
        <w:rPr/>
        <w:t>эти</w:t>
      </w:r>
      <w:r>
        <w:rPr>
          <w:spacing w:val="13"/>
        </w:rPr>
        <w:t> </w:t>
      </w:r>
      <w:r>
        <w:rPr/>
        <w:t>работы</w:t>
      </w:r>
      <w:r>
        <w:rPr>
          <w:spacing w:val="13"/>
        </w:rPr>
        <w:t> </w:t>
      </w:r>
      <w:r>
        <w:rPr/>
        <w:t>(абз.</w:t>
      </w:r>
      <w:r>
        <w:rPr>
          <w:spacing w:val="13"/>
        </w:rPr>
        <w:t> </w:t>
      </w:r>
      <w:r>
        <w:rPr/>
        <w:t>2</w:t>
      </w:r>
      <w:r>
        <w:rPr>
          <w:spacing w:val="12"/>
        </w:rPr>
        <w:t> </w:t>
      </w:r>
      <w:r>
        <w:rPr/>
        <w:t>п.</w:t>
      </w:r>
      <w:r>
        <w:rPr>
          <w:spacing w:val="13"/>
        </w:rPr>
        <w:t> </w:t>
      </w:r>
      <w:r>
        <w:rPr/>
        <w:t>54</w:t>
      </w:r>
      <w:r>
        <w:rPr>
          <w:spacing w:val="13"/>
        </w:rPr>
        <w:t> </w:t>
      </w:r>
      <w:r>
        <w:rPr/>
        <w:t>Правил</w:t>
      </w:r>
      <w:r>
        <w:rPr>
          <w:spacing w:val="12"/>
        </w:rPr>
        <w:t> </w:t>
      </w:r>
      <w:r>
        <w:rPr>
          <w:spacing w:val="-2"/>
        </w:rPr>
        <w:t>противопожарного</w:t>
      </w:r>
    </w:p>
    <w:p>
      <w:pPr>
        <w:pStyle w:val="BodyText"/>
        <w:spacing w:before="69"/>
      </w:pPr>
      <w:r>
        <w:rPr/>
        <w:t>режима,</w:t>
      </w:r>
      <w:r>
        <w:rPr>
          <w:spacing w:val="15"/>
        </w:rPr>
        <w:t> </w:t>
      </w:r>
      <w:r>
        <w:rPr/>
        <w:t>утв.</w:t>
      </w:r>
      <w:r>
        <w:rPr>
          <w:spacing w:val="15"/>
        </w:rPr>
        <w:t> </w:t>
      </w:r>
      <w:r>
        <w:rPr/>
        <w:t>постановлением</w:t>
      </w:r>
      <w:r>
        <w:rPr>
          <w:spacing w:val="15"/>
        </w:rPr>
        <w:t> </w:t>
      </w:r>
      <w:r>
        <w:rPr/>
        <w:t>Правительства</w:t>
      </w:r>
      <w:r>
        <w:rPr>
          <w:spacing w:val="16"/>
        </w:rPr>
        <w:t> </w:t>
      </w:r>
      <w:r>
        <w:rPr/>
        <w:t>от</w:t>
      </w:r>
      <w:r>
        <w:rPr>
          <w:spacing w:val="15"/>
        </w:rPr>
        <w:t> </w:t>
      </w:r>
      <w:r>
        <w:rPr/>
        <w:t>16.09.2020</w:t>
      </w:r>
      <w:r>
        <w:rPr>
          <w:spacing w:val="15"/>
        </w:rPr>
        <w:t> </w:t>
      </w:r>
      <w:r>
        <w:rPr/>
        <w:t>№</w:t>
      </w:r>
      <w:r>
        <w:rPr>
          <w:spacing w:val="16"/>
        </w:rPr>
        <w:t> </w:t>
      </w:r>
      <w:r>
        <w:rPr/>
        <w:t>1479,</w:t>
      </w:r>
      <w:r>
        <w:rPr>
          <w:spacing w:val="15"/>
        </w:rPr>
        <w:t> </w:t>
      </w:r>
      <w:r>
        <w:rPr/>
        <w:t>далее</w:t>
      </w:r>
      <w:r>
        <w:rPr>
          <w:spacing w:val="15"/>
        </w:rPr>
        <w:t> </w:t>
      </w:r>
      <w:r>
        <w:rPr/>
        <w:t>—</w:t>
      </w:r>
      <w:r>
        <w:rPr>
          <w:spacing w:val="15"/>
        </w:rPr>
        <w:t> </w:t>
      </w:r>
      <w:r>
        <w:rPr>
          <w:spacing w:val="-2"/>
        </w:rPr>
        <w:t>ППР).</w:t>
      </w:r>
    </w:p>
    <w:p>
      <w:pPr>
        <w:pStyle w:val="BodyText"/>
        <w:spacing w:before="204"/>
      </w:pPr>
      <w:r>
        <w:rPr/>
        <w:t>Определили</w:t>
      </w:r>
      <w:r>
        <w:rPr>
          <w:spacing w:val="21"/>
        </w:rPr>
        <w:t> </w:t>
      </w:r>
      <w:r>
        <w:rPr/>
        <w:t>перечень</w:t>
      </w:r>
      <w:r>
        <w:rPr>
          <w:spacing w:val="21"/>
        </w:rPr>
        <w:t> </w:t>
      </w:r>
      <w:r>
        <w:rPr/>
        <w:t>противопожарных</w:t>
      </w:r>
      <w:r>
        <w:rPr>
          <w:spacing w:val="21"/>
        </w:rPr>
        <w:t> </w:t>
      </w:r>
      <w:r>
        <w:rPr/>
        <w:t>систем,</w:t>
      </w:r>
      <w:r>
        <w:rPr>
          <w:spacing w:val="21"/>
        </w:rPr>
        <w:t> </w:t>
      </w:r>
      <w:r>
        <w:rPr/>
        <w:t>для</w:t>
      </w:r>
      <w:r>
        <w:rPr>
          <w:spacing w:val="21"/>
        </w:rPr>
        <w:t> </w:t>
      </w:r>
      <w:r>
        <w:rPr/>
        <w:t>которых</w:t>
      </w:r>
      <w:r>
        <w:rPr>
          <w:spacing w:val="21"/>
        </w:rPr>
        <w:t> </w:t>
      </w:r>
      <w:r>
        <w:rPr/>
        <w:t>необходимо</w:t>
      </w:r>
      <w:r>
        <w:rPr>
          <w:spacing w:val="21"/>
        </w:rPr>
        <w:t> </w:t>
      </w:r>
      <w:r>
        <w:rPr>
          <w:spacing w:val="-2"/>
        </w:rPr>
        <w:t>проводить</w:t>
      </w:r>
    </w:p>
    <w:p>
      <w:pPr>
        <w:pStyle w:val="BodyText"/>
        <w:spacing w:line="295" w:lineRule="auto" w:before="69"/>
      </w:pPr>
      <w:r>
        <w:rPr/>
        <w:t>ежегодные испытания, если их используют сверх срока службы или отсутствует информация</w:t>
      </w:r>
      <w:r>
        <w:rPr>
          <w:spacing w:val="40"/>
        </w:rPr>
        <w:t> </w:t>
      </w:r>
      <w:r>
        <w:rPr/>
        <w:t>изготовителя о возможности дальнейшей эксплуатации. К ним отнесли:</w:t>
      </w:r>
    </w:p>
    <w:p>
      <w:pPr>
        <w:pStyle w:val="ListParagraph"/>
        <w:numPr>
          <w:ilvl w:val="0"/>
          <w:numId w:val="3"/>
        </w:numPr>
        <w:tabs>
          <w:tab w:pos="606" w:val="left" w:leader="none"/>
        </w:tabs>
        <w:spacing w:line="240" w:lineRule="auto" w:before="167" w:after="0"/>
        <w:ind w:left="606" w:right="0" w:hanging="225"/>
        <w:jc w:val="left"/>
        <w:rPr>
          <w:sz w:val="19"/>
        </w:rPr>
      </w:pPr>
      <w:r>
        <w:rPr>
          <w:sz w:val="19"/>
        </w:rPr>
        <w:t>системы</w:t>
      </w:r>
      <w:r>
        <w:rPr>
          <w:spacing w:val="18"/>
          <w:sz w:val="19"/>
        </w:rPr>
        <w:t> </w:t>
      </w:r>
      <w:r>
        <w:rPr>
          <w:sz w:val="19"/>
        </w:rPr>
        <w:t>пожарной</w:t>
      </w:r>
      <w:r>
        <w:rPr>
          <w:spacing w:val="19"/>
          <w:sz w:val="19"/>
        </w:rPr>
        <w:t> </w:t>
      </w:r>
      <w:r>
        <w:rPr>
          <w:spacing w:val="-2"/>
          <w:sz w:val="19"/>
        </w:rPr>
        <w:t>сигнализации;</w:t>
      </w:r>
    </w:p>
    <w:p>
      <w:pPr>
        <w:pStyle w:val="ListParagraph"/>
        <w:numPr>
          <w:ilvl w:val="0"/>
          <w:numId w:val="3"/>
        </w:numPr>
        <w:tabs>
          <w:tab w:pos="606" w:val="left" w:leader="none"/>
        </w:tabs>
        <w:spacing w:line="240" w:lineRule="auto" w:before="129" w:after="0"/>
        <w:ind w:left="606" w:right="0" w:hanging="225"/>
        <w:jc w:val="left"/>
        <w:rPr>
          <w:sz w:val="19"/>
        </w:rPr>
      </w:pPr>
      <w:r>
        <w:rPr>
          <w:sz w:val="19"/>
        </w:rPr>
        <w:t>системы</w:t>
      </w:r>
      <w:r>
        <w:rPr>
          <w:spacing w:val="15"/>
          <w:sz w:val="19"/>
        </w:rPr>
        <w:t> </w:t>
      </w:r>
      <w:r>
        <w:rPr>
          <w:sz w:val="19"/>
        </w:rPr>
        <w:t>передачи</w:t>
      </w:r>
      <w:r>
        <w:rPr>
          <w:spacing w:val="16"/>
          <w:sz w:val="19"/>
        </w:rPr>
        <w:t> </w:t>
      </w:r>
      <w:r>
        <w:rPr>
          <w:sz w:val="19"/>
        </w:rPr>
        <w:t>извещений</w:t>
      </w:r>
      <w:r>
        <w:rPr>
          <w:spacing w:val="16"/>
          <w:sz w:val="19"/>
        </w:rPr>
        <w:t> </w:t>
      </w:r>
      <w:r>
        <w:rPr>
          <w:sz w:val="19"/>
        </w:rPr>
        <w:t>о</w:t>
      </w:r>
      <w:r>
        <w:rPr>
          <w:spacing w:val="16"/>
          <w:sz w:val="19"/>
        </w:rPr>
        <w:t> </w:t>
      </w:r>
      <w:r>
        <w:rPr>
          <w:spacing w:val="-2"/>
          <w:sz w:val="19"/>
        </w:rPr>
        <w:t>пожаре;</w:t>
      </w:r>
    </w:p>
    <w:p>
      <w:pPr>
        <w:pStyle w:val="ListParagraph"/>
        <w:numPr>
          <w:ilvl w:val="0"/>
          <w:numId w:val="3"/>
        </w:numPr>
        <w:tabs>
          <w:tab w:pos="606" w:val="left" w:leader="none"/>
        </w:tabs>
        <w:spacing w:line="240" w:lineRule="auto" w:before="144" w:after="0"/>
        <w:ind w:left="606" w:right="0" w:hanging="225"/>
        <w:jc w:val="left"/>
        <w:rPr>
          <w:sz w:val="19"/>
        </w:rPr>
      </w:pPr>
      <w:r>
        <w:rPr>
          <w:sz w:val="19"/>
        </w:rPr>
        <w:t>системы</w:t>
      </w:r>
      <w:r>
        <w:rPr>
          <w:spacing w:val="18"/>
          <w:sz w:val="19"/>
        </w:rPr>
        <w:t> </w:t>
      </w:r>
      <w:r>
        <w:rPr>
          <w:sz w:val="19"/>
        </w:rPr>
        <w:t>оповещения</w:t>
      </w:r>
      <w:r>
        <w:rPr>
          <w:spacing w:val="19"/>
          <w:sz w:val="19"/>
        </w:rPr>
        <w:t> </w:t>
      </w:r>
      <w:r>
        <w:rPr>
          <w:sz w:val="19"/>
        </w:rPr>
        <w:t>и</w:t>
      </w:r>
      <w:r>
        <w:rPr>
          <w:spacing w:val="19"/>
          <w:sz w:val="19"/>
        </w:rPr>
        <w:t> </w:t>
      </w:r>
      <w:r>
        <w:rPr>
          <w:sz w:val="19"/>
        </w:rPr>
        <w:t>управления</w:t>
      </w:r>
      <w:r>
        <w:rPr>
          <w:spacing w:val="19"/>
          <w:sz w:val="19"/>
        </w:rPr>
        <w:t> </w:t>
      </w:r>
      <w:r>
        <w:rPr>
          <w:sz w:val="19"/>
        </w:rPr>
        <w:t>эвакуацией</w:t>
      </w:r>
      <w:r>
        <w:rPr>
          <w:spacing w:val="19"/>
          <w:sz w:val="19"/>
        </w:rPr>
        <w:t> </w:t>
      </w:r>
      <w:r>
        <w:rPr>
          <w:spacing w:val="-2"/>
          <w:sz w:val="19"/>
        </w:rPr>
        <w:t>людей;</w:t>
      </w:r>
    </w:p>
    <w:p>
      <w:pPr>
        <w:pStyle w:val="ListParagraph"/>
        <w:numPr>
          <w:ilvl w:val="0"/>
          <w:numId w:val="3"/>
        </w:numPr>
        <w:tabs>
          <w:tab w:pos="606" w:val="left" w:leader="none"/>
        </w:tabs>
        <w:spacing w:line="312" w:lineRule="auto" w:before="129" w:after="0"/>
        <w:ind w:left="606" w:right="350" w:hanging="225"/>
        <w:jc w:val="left"/>
        <w:rPr>
          <w:sz w:val="19"/>
        </w:rPr>
      </w:pPr>
      <w:r>
        <w:rPr>
          <w:sz w:val="19"/>
        </w:rPr>
        <w:t>техсредства противодымной вентиляции и автоматических установок </w:t>
      </w:r>
      <w:r>
        <w:rPr>
          <w:sz w:val="19"/>
        </w:rPr>
        <w:t>пожаротушения (п. 54 ППР).</w:t>
      </w:r>
    </w:p>
    <w:p>
      <w:pPr>
        <w:pStyle w:val="BodyText"/>
        <w:spacing w:line="307" w:lineRule="auto" w:before="60"/>
        <w:ind w:right="375"/>
      </w:pPr>
      <w:r>
        <w:rPr/>
        <w:t>Ввели новый порядок управления противопожарными системами. Теперь их можно переводить с автоматического пуска на ручной и отключать выделенные линии защиты, когда в отдельных помещениях проводят отделочные и строительные работы. В периоды</w:t>
      </w:r>
      <w:r>
        <w:rPr>
          <w:spacing w:val="40"/>
        </w:rPr>
        <w:t> </w:t>
      </w:r>
      <w:r>
        <w:rPr/>
        <w:t>отключения</w:t>
      </w:r>
      <w:r>
        <w:rPr>
          <w:spacing w:val="35"/>
        </w:rPr>
        <w:t> </w:t>
      </w:r>
      <w:r>
        <w:rPr/>
        <w:t>примите</w:t>
      </w:r>
      <w:r>
        <w:rPr>
          <w:spacing w:val="35"/>
        </w:rPr>
        <w:t> </w:t>
      </w:r>
      <w:r>
        <w:rPr/>
        <w:t>меры</w:t>
      </w:r>
      <w:r>
        <w:rPr>
          <w:spacing w:val="35"/>
        </w:rPr>
        <w:t> </w:t>
      </w:r>
      <w:r>
        <w:rPr/>
        <w:t>для</w:t>
      </w:r>
      <w:r>
        <w:rPr>
          <w:spacing w:val="35"/>
        </w:rPr>
        <w:t> </w:t>
      </w:r>
      <w:r>
        <w:rPr/>
        <w:t>защиты</w:t>
      </w:r>
      <w:r>
        <w:rPr>
          <w:spacing w:val="35"/>
        </w:rPr>
        <w:t> </w:t>
      </w:r>
      <w:r>
        <w:rPr/>
        <w:t>объекта.</w:t>
      </w:r>
      <w:r>
        <w:rPr>
          <w:spacing w:val="35"/>
        </w:rPr>
        <w:t> </w:t>
      </w:r>
      <w:r>
        <w:rPr/>
        <w:t>В</w:t>
      </w:r>
      <w:r>
        <w:rPr>
          <w:spacing w:val="35"/>
        </w:rPr>
        <w:t> </w:t>
      </w:r>
      <w:r>
        <w:rPr/>
        <w:t>это</w:t>
      </w:r>
      <w:r>
        <w:rPr>
          <w:spacing w:val="35"/>
        </w:rPr>
        <w:t> </w:t>
      </w:r>
      <w:r>
        <w:rPr/>
        <w:t>время</w:t>
      </w:r>
      <w:r>
        <w:rPr>
          <w:spacing w:val="35"/>
        </w:rPr>
        <w:t> </w:t>
      </w:r>
      <w:r>
        <w:rPr/>
        <w:t>руководитель</w:t>
      </w:r>
      <w:r>
        <w:rPr>
          <w:spacing w:val="35"/>
        </w:rPr>
        <w:t> </w:t>
      </w:r>
      <w:r>
        <w:rPr/>
        <w:t>организации</w:t>
      </w:r>
    </w:p>
    <w:p>
      <w:pPr>
        <w:pStyle w:val="BodyText"/>
        <w:spacing w:line="219" w:lineRule="exact"/>
      </w:pPr>
      <w:r>
        <w:rPr/>
        <w:t>продолжает</w:t>
      </w:r>
      <w:r>
        <w:rPr>
          <w:spacing w:val="17"/>
        </w:rPr>
        <w:t> </w:t>
      </w:r>
      <w:r>
        <w:rPr/>
        <w:t>нести</w:t>
      </w:r>
      <w:r>
        <w:rPr>
          <w:spacing w:val="18"/>
        </w:rPr>
        <w:t> </w:t>
      </w:r>
      <w:r>
        <w:rPr/>
        <w:t>ответственность</w:t>
      </w:r>
      <w:r>
        <w:rPr>
          <w:spacing w:val="17"/>
        </w:rPr>
        <w:t> </w:t>
      </w:r>
      <w:r>
        <w:rPr/>
        <w:t>за</w:t>
      </w:r>
      <w:r>
        <w:rPr>
          <w:spacing w:val="18"/>
        </w:rPr>
        <w:t> </w:t>
      </w:r>
      <w:r>
        <w:rPr/>
        <w:t>пожарную</w:t>
      </w:r>
      <w:r>
        <w:rPr>
          <w:spacing w:val="18"/>
        </w:rPr>
        <w:t> </w:t>
      </w:r>
      <w:r>
        <w:rPr/>
        <w:t>безопасность</w:t>
      </w:r>
      <w:r>
        <w:rPr>
          <w:spacing w:val="17"/>
        </w:rPr>
        <w:t> </w:t>
      </w:r>
      <w:r>
        <w:rPr/>
        <w:t>объекта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людей,</w:t>
      </w:r>
      <w:r>
        <w:rPr>
          <w:spacing w:val="17"/>
        </w:rPr>
        <w:t> </w:t>
      </w:r>
      <w:r>
        <w:rPr/>
        <w:t>которые</w:t>
      </w:r>
      <w:r>
        <w:rPr>
          <w:spacing w:val="18"/>
        </w:rPr>
        <w:t> </w:t>
      </w:r>
      <w:r>
        <w:rPr>
          <w:spacing w:val="-5"/>
        </w:rPr>
        <w:t>там</w:t>
      </w:r>
    </w:p>
    <w:p>
      <w:pPr>
        <w:pStyle w:val="BodyText"/>
        <w:spacing w:before="69"/>
      </w:pPr>
      <w:r>
        <w:rPr/>
        <w:t>находятся</w:t>
      </w:r>
      <w:r>
        <w:rPr>
          <w:spacing w:val="11"/>
        </w:rPr>
        <w:t> </w:t>
      </w:r>
      <w:r>
        <w:rPr/>
        <w:t>(п.</w:t>
      </w:r>
      <w:r>
        <w:rPr>
          <w:spacing w:val="11"/>
        </w:rPr>
        <w:t> </w:t>
      </w:r>
      <w:r>
        <w:rPr/>
        <w:t>55</w:t>
      </w:r>
      <w:r>
        <w:rPr>
          <w:spacing w:val="11"/>
        </w:rPr>
        <w:t> </w:t>
      </w:r>
      <w:r>
        <w:rPr>
          <w:spacing w:val="-2"/>
        </w:rPr>
        <w:t>ППР).</w:t>
      </w:r>
    </w:p>
    <w:p>
      <w:pPr>
        <w:pStyle w:val="BodyText"/>
        <w:spacing w:before="204"/>
      </w:pPr>
      <w:r>
        <w:rPr/>
        <w:t>В</w:t>
      </w:r>
      <w:r>
        <w:rPr>
          <w:spacing w:val="20"/>
        </w:rPr>
        <w:t> </w:t>
      </w:r>
      <w:r>
        <w:rPr/>
        <w:t>журнале</w:t>
      </w:r>
      <w:r>
        <w:rPr>
          <w:spacing w:val="20"/>
        </w:rPr>
        <w:t> </w:t>
      </w:r>
      <w:r>
        <w:rPr/>
        <w:t>эксплуатации</w:t>
      </w:r>
      <w:r>
        <w:rPr>
          <w:spacing w:val="21"/>
        </w:rPr>
        <w:t> </w:t>
      </w:r>
      <w:r>
        <w:rPr/>
        <w:t>систем</w:t>
      </w:r>
      <w:r>
        <w:rPr>
          <w:spacing w:val="20"/>
        </w:rPr>
        <w:t> </w:t>
      </w:r>
      <w:r>
        <w:rPr/>
        <w:t>противопожарной</w:t>
      </w:r>
      <w:r>
        <w:rPr>
          <w:spacing w:val="21"/>
        </w:rPr>
        <w:t> </w:t>
      </w:r>
      <w:r>
        <w:rPr/>
        <w:t>защиты</w:t>
      </w:r>
      <w:r>
        <w:rPr>
          <w:spacing w:val="20"/>
        </w:rPr>
        <w:t> </w:t>
      </w:r>
      <w:r>
        <w:rPr/>
        <w:t>уменьшили</w:t>
      </w:r>
      <w:r>
        <w:rPr>
          <w:spacing w:val="20"/>
        </w:rPr>
        <w:t> </w:t>
      </w:r>
      <w:r>
        <w:rPr/>
        <w:t>количество</w:t>
      </w:r>
      <w:r>
        <w:rPr>
          <w:spacing w:val="21"/>
        </w:rPr>
        <w:t> </w:t>
      </w:r>
      <w:r>
        <w:rPr>
          <w:spacing w:val="-2"/>
        </w:rPr>
        <w:t>записей.</w:t>
      </w:r>
    </w:p>
    <w:p>
      <w:pPr>
        <w:pStyle w:val="BodyText"/>
        <w:spacing w:before="69"/>
      </w:pPr>
      <w:r>
        <w:rPr/>
        <w:t>Больше</w:t>
      </w:r>
      <w:r>
        <w:rPr>
          <w:spacing w:val="16"/>
        </w:rPr>
        <w:t> </w:t>
      </w:r>
      <w:r>
        <w:rPr/>
        <w:t>не</w:t>
      </w:r>
      <w:r>
        <w:rPr>
          <w:spacing w:val="16"/>
        </w:rPr>
        <w:t> </w:t>
      </w:r>
      <w:r>
        <w:rPr/>
        <w:t>требуется</w:t>
      </w:r>
      <w:r>
        <w:rPr>
          <w:spacing w:val="16"/>
        </w:rPr>
        <w:t> </w:t>
      </w:r>
      <w:r>
        <w:rPr/>
        <w:t>вносить</w:t>
      </w:r>
      <w:r>
        <w:rPr>
          <w:spacing w:val="16"/>
        </w:rPr>
        <w:t> </w:t>
      </w:r>
      <w:r>
        <w:rPr/>
        <w:t>информацию</w:t>
      </w:r>
      <w:r>
        <w:rPr>
          <w:spacing w:val="16"/>
        </w:rPr>
        <w:t> </w:t>
      </w:r>
      <w:r>
        <w:rPr/>
        <w:t>об</w:t>
      </w:r>
      <w:r>
        <w:rPr>
          <w:spacing w:val="16"/>
        </w:rPr>
        <w:t> </w:t>
      </w:r>
      <w:r>
        <w:rPr/>
        <w:t>очистке</w:t>
      </w:r>
      <w:r>
        <w:rPr>
          <w:spacing w:val="16"/>
        </w:rPr>
        <w:t> </w:t>
      </w:r>
      <w:r>
        <w:rPr/>
        <w:t>от</w:t>
      </w:r>
      <w:r>
        <w:rPr>
          <w:spacing w:val="17"/>
        </w:rPr>
        <w:t> </w:t>
      </w:r>
      <w:r>
        <w:rPr/>
        <w:t>пожароопасных</w:t>
      </w:r>
      <w:r>
        <w:rPr>
          <w:spacing w:val="16"/>
        </w:rPr>
        <w:t> </w:t>
      </w:r>
      <w:r>
        <w:rPr>
          <w:spacing w:val="-2"/>
        </w:rPr>
        <w:t>отложений</w:t>
      </w:r>
    </w:p>
    <w:p>
      <w:pPr>
        <w:pStyle w:val="BodyText"/>
        <w:spacing w:before="54"/>
      </w:pPr>
      <w:r>
        <w:rPr/>
        <w:t>вытяжных</w:t>
      </w:r>
      <w:r>
        <w:rPr>
          <w:spacing w:val="17"/>
        </w:rPr>
        <w:t> </w:t>
      </w:r>
      <w:r>
        <w:rPr/>
        <w:t>устройств,</w:t>
      </w:r>
      <w:r>
        <w:rPr>
          <w:spacing w:val="17"/>
        </w:rPr>
        <w:t> </w:t>
      </w:r>
      <w:r>
        <w:rPr/>
        <w:t>аппаратов</w:t>
      </w:r>
      <w:r>
        <w:rPr>
          <w:spacing w:val="17"/>
        </w:rPr>
        <w:t> </w:t>
      </w:r>
      <w:r>
        <w:rPr/>
        <w:t>и</w:t>
      </w:r>
      <w:r>
        <w:rPr>
          <w:spacing w:val="17"/>
        </w:rPr>
        <w:t> </w:t>
      </w:r>
      <w:r>
        <w:rPr/>
        <w:t>трубопроводов</w:t>
      </w:r>
      <w:r>
        <w:rPr>
          <w:spacing w:val="17"/>
        </w:rPr>
        <w:t> </w:t>
      </w:r>
      <w:r>
        <w:rPr/>
        <w:t>(п.</w:t>
      </w:r>
      <w:r>
        <w:rPr>
          <w:spacing w:val="17"/>
        </w:rPr>
        <w:t> </w:t>
      </w:r>
      <w:r>
        <w:rPr/>
        <w:t>124</w:t>
      </w:r>
      <w:r>
        <w:rPr>
          <w:spacing w:val="17"/>
        </w:rPr>
        <w:t> </w:t>
      </w:r>
      <w:r>
        <w:rPr/>
        <w:t>ППР).</w:t>
      </w:r>
      <w:r>
        <w:rPr>
          <w:spacing w:val="17"/>
        </w:rPr>
        <w:t> </w:t>
      </w:r>
      <w:r>
        <w:rPr/>
        <w:t>Продолжайте</w:t>
      </w:r>
      <w:r>
        <w:rPr>
          <w:spacing w:val="17"/>
        </w:rPr>
        <w:t> </w:t>
      </w:r>
      <w:r>
        <w:rPr>
          <w:spacing w:val="-2"/>
        </w:rPr>
        <w:t>фиксировать</w:t>
      </w:r>
    </w:p>
    <w:p>
      <w:pPr>
        <w:pStyle w:val="BodyText"/>
        <w:spacing w:after="0"/>
        <w:sectPr>
          <w:pgSz w:w="11900" w:h="16840"/>
          <w:pgMar w:top="1040" w:bottom="280" w:left="1133" w:right="992"/>
        </w:sectPr>
      </w:pPr>
    </w:p>
    <w:p>
      <w:pPr>
        <w:pStyle w:val="BodyText"/>
        <w:spacing w:line="312" w:lineRule="auto" w:before="80"/>
        <w:ind w:right="353"/>
      </w:pPr>
      <w:r>
        <w:rPr/>
        <w:t>их в любом формате, чтобы не потерять историю выполнения. Например, составляйте акты</w:t>
      </w:r>
      <w:r>
        <w:rPr>
          <w:spacing w:val="40"/>
        </w:rPr>
        <w:t> </w:t>
      </w:r>
      <w:r>
        <w:rPr/>
        <w:t>по утвержденной в компании форме.</w:t>
      </w:r>
    </w:p>
    <w:p>
      <w:pPr>
        <w:pStyle w:val="BodyText"/>
        <w:spacing w:line="312" w:lineRule="auto" w:before="135"/>
        <w:ind w:right="682"/>
      </w:pPr>
      <w:r>
        <w:rPr/>
        <w:t>Скорректировали</w:t>
      </w:r>
      <w:r>
        <w:rPr>
          <w:spacing w:val="32"/>
        </w:rPr>
        <w:t> </w:t>
      </w:r>
      <w:r>
        <w:rPr/>
        <w:t>правила</w:t>
      </w:r>
      <w:r>
        <w:rPr>
          <w:spacing w:val="32"/>
        </w:rPr>
        <w:t> </w:t>
      </w:r>
      <w:r>
        <w:rPr/>
        <w:t>ежегодных</w:t>
      </w:r>
      <w:r>
        <w:rPr>
          <w:spacing w:val="32"/>
        </w:rPr>
        <w:t> </w:t>
      </w:r>
      <w:r>
        <w:rPr/>
        <w:t>испытаний</w:t>
      </w:r>
      <w:r>
        <w:rPr>
          <w:spacing w:val="32"/>
        </w:rPr>
        <w:t> </w:t>
      </w:r>
      <w:r>
        <w:rPr/>
        <w:t>огнезащитного</w:t>
      </w:r>
      <w:r>
        <w:rPr>
          <w:spacing w:val="32"/>
        </w:rPr>
        <w:t> </w:t>
      </w:r>
      <w:r>
        <w:rPr/>
        <w:t>покрытия</w:t>
      </w:r>
      <w:r>
        <w:rPr>
          <w:spacing w:val="32"/>
        </w:rPr>
        <w:t> </w:t>
      </w:r>
      <w:r>
        <w:rPr/>
        <w:t>конструкций и</w:t>
      </w:r>
      <w:r>
        <w:rPr>
          <w:spacing w:val="40"/>
        </w:rPr>
        <w:t> </w:t>
      </w:r>
      <w:r>
        <w:rPr/>
        <w:t>инженерного</w:t>
      </w:r>
      <w:r>
        <w:rPr>
          <w:spacing w:val="40"/>
        </w:rPr>
        <w:t> </w:t>
      </w:r>
      <w:r>
        <w:rPr/>
        <w:t>оборудования.</w:t>
      </w:r>
      <w:r>
        <w:rPr>
          <w:spacing w:val="40"/>
        </w:rPr>
        <w:t> </w:t>
      </w:r>
      <w:r>
        <w:rPr/>
        <w:t>Теперь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нужно</w:t>
      </w:r>
      <w:r>
        <w:rPr>
          <w:spacing w:val="40"/>
        </w:rPr>
        <w:t> </w:t>
      </w:r>
      <w:r>
        <w:rPr/>
        <w:t>ждать</w:t>
      </w:r>
      <w:r>
        <w:rPr>
          <w:spacing w:val="40"/>
        </w:rPr>
        <w:t> </w:t>
      </w:r>
      <w:r>
        <w:rPr/>
        <w:t>окончания</w:t>
      </w:r>
      <w:r>
        <w:rPr>
          <w:spacing w:val="40"/>
        </w:rPr>
        <w:t> </w:t>
      </w:r>
      <w:r>
        <w:rPr/>
        <w:t>гарантийного</w:t>
      </w:r>
      <w:r>
        <w:rPr>
          <w:spacing w:val="40"/>
        </w:rPr>
        <w:t> </w:t>
      </w:r>
      <w:r>
        <w:rPr/>
        <w:t>срока</w:t>
      </w:r>
    </w:p>
    <w:p>
      <w:pPr>
        <w:pStyle w:val="BodyText"/>
        <w:spacing w:line="216" w:lineRule="exact"/>
      </w:pPr>
      <w:r>
        <w:rPr/>
        <w:t>эксплуатации</w:t>
      </w:r>
      <w:r>
        <w:rPr>
          <w:spacing w:val="20"/>
        </w:rPr>
        <w:t> </w:t>
      </w:r>
      <w:r>
        <w:rPr/>
        <w:t>покрытия,</w:t>
      </w:r>
      <w:r>
        <w:rPr>
          <w:spacing w:val="20"/>
        </w:rPr>
        <w:t> </w:t>
      </w:r>
      <w:r>
        <w:rPr/>
        <w:t>чтобы</w:t>
      </w:r>
      <w:r>
        <w:rPr>
          <w:spacing w:val="21"/>
        </w:rPr>
        <w:t> </w:t>
      </w:r>
      <w:r>
        <w:rPr/>
        <w:t>определить</w:t>
      </w:r>
      <w:r>
        <w:rPr>
          <w:spacing w:val="20"/>
        </w:rPr>
        <w:t> </w:t>
      </w:r>
      <w:r>
        <w:rPr/>
        <w:t>сроки</w:t>
      </w:r>
      <w:r>
        <w:rPr>
          <w:spacing w:val="21"/>
        </w:rPr>
        <w:t> </w:t>
      </w:r>
      <w:r>
        <w:rPr/>
        <w:t>повторной</w:t>
      </w:r>
      <w:r>
        <w:rPr>
          <w:spacing w:val="20"/>
        </w:rPr>
        <w:t> </w:t>
      </w:r>
      <w:r>
        <w:rPr/>
        <w:t>обработки,</w:t>
      </w:r>
      <w:r>
        <w:rPr>
          <w:spacing w:val="21"/>
        </w:rPr>
        <w:t> </w:t>
      </w:r>
      <w:r>
        <w:rPr>
          <w:spacing w:val="-2"/>
        </w:rPr>
        <w:t>ежегодных</w:t>
      </w:r>
    </w:p>
    <w:p>
      <w:pPr>
        <w:pStyle w:val="BodyText"/>
        <w:spacing w:before="69"/>
      </w:pPr>
      <w:r>
        <w:rPr/>
        <w:t>испытаний</w:t>
      </w:r>
      <w:r>
        <w:rPr>
          <w:spacing w:val="20"/>
        </w:rPr>
        <w:t> </w:t>
      </w:r>
      <w:r>
        <w:rPr/>
        <w:t>или</w:t>
      </w:r>
      <w:r>
        <w:rPr>
          <w:spacing w:val="21"/>
        </w:rPr>
        <w:t> </w:t>
      </w:r>
      <w:r>
        <w:rPr/>
        <w:t>подготовки</w:t>
      </w:r>
      <w:r>
        <w:rPr>
          <w:spacing w:val="21"/>
        </w:rPr>
        <w:t> </w:t>
      </w:r>
      <w:r>
        <w:rPr/>
        <w:t>расчетов</w:t>
      </w:r>
      <w:r>
        <w:rPr>
          <w:spacing w:val="21"/>
        </w:rPr>
        <w:t> </w:t>
      </w:r>
      <w:r>
        <w:rPr/>
        <w:t>соответствия</w:t>
      </w:r>
      <w:r>
        <w:rPr>
          <w:spacing w:val="21"/>
        </w:rPr>
        <w:t> </w:t>
      </w:r>
      <w:r>
        <w:rPr/>
        <w:t>требованиям</w:t>
      </w:r>
      <w:r>
        <w:rPr>
          <w:spacing w:val="21"/>
        </w:rPr>
        <w:t> </w:t>
      </w:r>
      <w:r>
        <w:rPr/>
        <w:t>пожарной</w:t>
      </w:r>
      <w:r>
        <w:rPr>
          <w:spacing w:val="21"/>
        </w:rPr>
        <w:t> </w:t>
      </w:r>
      <w:r>
        <w:rPr>
          <w:spacing w:val="-2"/>
        </w:rPr>
        <w:t>безопасности.</w:t>
      </w:r>
    </w:p>
    <w:p>
      <w:pPr>
        <w:pStyle w:val="BodyText"/>
        <w:spacing w:line="312" w:lineRule="auto" w:before="54"/>
        <w:ind w:right="1238"/>
      </w:pPr>
      <w:r>
        <w:rPr/>
        <w:t>С</w:t>
      </w:r>
      <w:r>
        <w:rPr>
          <w:spacing w:val="22"/>
        </w:rPr>
        <w:t> </w:t>
      </w:r>
      <w:r>
        <w:rPr/>
        <w:t>сентября</w:t>
      </w:r>
      <w:r>
        <w:rPr>
          <w:spacing w:val="22"/>
        </w:rPr>
        <w:t> </w:t>
      </w:r>
      <w:r>
        <w:rPr/>
        <w:t>в</w:t>
      </w:r>
      <w:r>
        <w:rPr>
          <w:spacing w:val="22"/>
        </w:rPr>
        <w:t> </w:t>
      </w:r>
      <w:r>
        <w:rPr/>
        <w:t>этом</w:t>
      </w:r>
      <w:r>
        <w:rPr>
          <w:spacing w:val="22"/>
        </w:rPr>
        <w:t> </w:t>
      </w:r>
      <w:r>
        <w:rPr/>
        <w:t>вопросе</w:t>
      </w:r>
      <w:r>
        <w:rPr>
          <w:spacing w:val="22"/>
        </w:rPr>
        <w:t> </w:t>
      </w:r>
      <w:r>
        <w:rPr/>
        <w:t>организации</w:t>
      </w:r>
      <w:r>
        <w:rPr>
          <w:spacing w:val="22"/>
        </w:rPr>
        <w:t> </w:t>
      </w:r>
      <w:r>
        <w:rPr/>
        <w:t>руководствуются</w:t>
      </w:r>
      <w:r>
        <w:rPr>
          <w:spacing w:val="22"/>
        </w:rPr>
        <w:t> </w:t>
      </w:r>
      <w:r>
        <w:rPr/>
        <w:t>указаниями</w:t>
      </w:r>
      <w:r>
        <w:rPr>
          <w:spacing w:val="22"/>
        </w:rPr>
        <w:t> </w:t>
      </w:r>
      <w:r>
        <w:rPr/>
        <w:t>технической и проектной документации от завода-изготовителя (п. 13 ППР).</w:t>
      </w:r>
    </w:p>
    <w:p>
      <w:pPr>
        <w:pStyle w:val="Heading3"/>
        <w:spacing w:line="295" w:lineRule="auto" w:before="164"/>
      </w:pPr>
      <w:r>
        <w:rPr/>
        <w:t>Где разрешили хранить, применять и размещать </w:t>
      </w:r>
      <w:r>
        <w:rPr/>
        <w:t>горючие материалы и использовать источники огня</w:t>
      </w:r>
    </w:p>
    <w:p>
      <w:pPr>
        <w:pStyle w:val="BodyText"/>
        <w:spacing w:line="304" w:lineRule="auto" w:before="124"/>
      </w:pPr>
      <w:r>
        <w:rPr/>
        <w:t>По новым правилам помещения, в которых вскрывают тару, выполняют мелкие ремонтные</w:t>
      </w:r>
      <w:r>
        <w:rPr>
          <w:spacing w:val="40"/>
        </w:rPr>
        <w:t> </w:t>
      </w:r>
      <w:r>
        <w:rPr/>
        <w:t>работы, фасуют продукцию, а также готовят смеси из горючих жидкостей, должны быть изолированы</w:t>
      </w:r>
      <w:r>
        <w:rPr>
          <w:spacing w:val="40"/>
        </w:rPr>
        <w:t> </w:t>
      </w:r>
      <w:r>
        <w:rPr/>
        <w:t>от</w:t>
      </w:r>
      <w:r>
        <w:rPr>
          <w:spacing w:val="40"/>
        </w:rPr>
        <w:t> </w:t>
      </w:r>
      <w:r>
        <w:rPr/>
        <w:t>мест</w:t>
      </w:r>
      <w:r>
        <w:rPr>
          <w:spacing w:val="40"/>
        </w:rPr>
        <w:t> </w:t>
      </w:r>
      <w:r>
        <w:rPr/>
        <w:t>хранения</w:t>
      </w:r>
      <w:r>
        <w:rPr>
          <w:spacing w:val="40"/>
        </w:rPr>
        <w:t> </w:t>
      </w:r>
      <w:r>
        <w:rPr/>
        <w:t>пожароопасных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пожаровзрывоопасных</w:t>
      </w:r>
      <w:r>
        <w:rPr>
          <w:spacing w:val="40"/>
        </w:rPr>
        <w:t> </w:t>
      </w:r>
      <w:r>
        <w:rPr/>
        <w:t>веществ</w:t>
      </w:r>
    </w:p>
    <w:p>
      <w:pPr>
        <w:pStyle w:val="BodyText"/>
        <w:spacing w:before="5"/>
      </w:pPr>
      <w:r>
        <w:rPr/>
        <w:t>и</w:t>
      </w:r>
      <w:r>
        <w:rPr>
          <w:spacing w:val="15"/>
        </w:rPr>
        <w:t> </w:t>
      </w:r>
      <w:r>
        <w:rPr/>
        <w:t>материалов</w:t>
      </w:r>
      <w:r>
        <w:rPr>
          <w:spacing w:val="15"/>
        </w:rPr>
        <w:t> </w:t>
      </w:r>
      <w:r>
        <w:rPr/>
        <w:t>(п.</w:t>
      </w:r>
      <w:r>
        <w:rPr>
          <w:spacing w:val="16"/>
        </w:rPr>
        <w:t> </w:t>
      </w:r>
      <w:r>
        <w:rPr/>
        <w:t>292</w:t>
      </w:r>
      <w:r>
        <w:rPr>
          <w:spacing w:val="15"/>
        </w:rPr>
        <w:t> </w:t>
      </w:r>
      <w:r>
        <w:rPr/>
        <w:t>ППР).</w:t>
      </w:r>
      <w:r>
        <w:rPr>
          <w:spacing w:val="16"/>
        </w:rPr>
        <w:t> </w:t>
      </w:r>
      <w:r>
        <w:rPr/>
        <w:t>Раньше</w:t>
      </w:r>
      <w:r>
        <w:rPr>
          <w:spacing w:val="15"/>
        </w:rPr>
        <w:t> </w:t>
      </w:r>
      <w:r>
        <w:rPr/>
        <w:t>вопрос</w:t>
      </w:r>
      <w:r>
        <w:rPr>
          <w:spacing w:val="16"/>
        </w:rPr>
        <w:t> </w:t>
      </w:r>
      <w:r>
        <w:rPr/>
        <w:t>местоположения</w:t>
      </w:r>
      <w:r>
        <w:rPr>
          <w:spacing w:val="15"/>
        </w:rPr>
        <w:t> </w:t>
      </w:r>
      <w:r>
        <w:rPr/>
        <w:t>таких</w:t>
      </w:r>
      <w:r>
        <w:rPr>
          <w:spacing w:val="16"/>
        </w:rPr>
        <w:t> </w:t>
      </w:r>
      <w:r>
        <w:rPr/>
        <w:t>помещений</w:t>
      </w:r>
      <w:r>
        <w:rPr>
          <w:spacing w:val="15"/>
        </w:rPr>
        <w:t> </w:t>
      </w:r>
      <w:r>
        <w:rPr>
          <w:spacing w:val="-2"/>
        </w:rPr>
        <w:t>закон</w:t>
      </w:r>
    </w:p>
    <w:p>
      <w:pPr>
        <w:pStyle w:val="BodyText"/>
        <w:spacing w:line="312" w:lineRule="auto" w:before="54"/>
        <w:ind w:right="37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1104">
                <wp:simplePos x="0" y="0"/>
                <wp:positionH relativeFrom="page">
                  <wp:posOffset>723899</wp:posOffset>
                </wp:positionH>
                <wp:positionV relativeFrom="paragraph">
                  <wp:posOffset>489256</wp:posOffset>
                </wp:positionV>
                <wp:extent cx="19050" cy="561975"/>
                <wp:effectExtent l="0" t="0" r="0" b="0"/>
                <wp:wrapNone/>
                <wp:docPr id="199" name="Graphic 1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9" name="Graphic 199"/>
                      <wps:cNvSpPr/>
                      <wps:spPr>
                        <a:xfrm>
                          <a:off x="0" y="0"/>
                          <a:ext cx="19050" cy="561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561975">
                              <a:moveTo>
                                <a:pt x="19049" y="561974"/>
                              </a:moveTo>
                              <a:lnTo>
                                <a:pt x="0" y="56197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5619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8.524147pt;width:1.5pt;height:44.249996pt;mso-position-horizontal-relative:page;mso-position-vertical-relative:paragraph;z-index:15791104" id="docshape12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не</w:t>
      </w:r>
      <w:r>
        <w:rPr>
          <w:spacing w:val="22"/>
        </w:rPr>
        <w:t> </w:t>
      </w:r>
      <w:r>
        <w:rPr/>
        <w:t>регламентировал.</w:t>
      </w:r>
      <w:r>
        <w:rPr>
          <w:spacing w:val="22"/>
        </w:rPr>
        <w:t> </w:t>
      </w:r>
      <w:r>
        <w:rPr/>
        <w:t>Остальные</w:t>
      </w:r>
      <w:r>
        <w:rPr>
          <w:spacing w:val="22"/>
        </w:rPr>
        <w:t> </w:t>
      </w:r>
      <w:r>
        <w:rPr/>
        <w:t>изменения</w:t>
      </w:r>
      <w:r>
        <w:rPr>
          <w:spacing w:val="22"/>
        </w:rPr>
        <w:t> </w:t>
      </w:r>
      <w:r>
        <w:rPr/>
        <w:t>в</w:t>
      </w:r>
      <w:r>
        <w:rPr>
          <w:spacing w:val="22"/>
        </w:rPr>
        <w:t> </w:t>
      </w:r>
      <w:r>
        <w:rPr/>
        <w:t>правилах</w:t>
      </w:r>
      <w:r>
        <w:rPr>
          <w:spacing w:val="22"/>
        </w:rPr>
        <w:t> </w:t>
      </w:r>
      <w:r>
        <w:rPr/>
        <w:t>обращения</w:t>
      </w:r>
      <w:r>
        <w:rPr>
          <w:spacing w:val="22"/>
        </w:rPr>
        <w:t> </w:t>
      </w:r>
      <w:r>
        <w:rPr/>
        <w:t>с</w:t>
      </w:r>
      <w:r>
        <w:rPr>
          <w:spacing w:val="22"/>
        </w:rPr>
        <w:t> </w:t>
      </w:r>
      <w:r>
        <w:rPr/>
        <w:t>горючими</w:t>
      </w:r>
      <w:r>
        <w:rPr>
          <w:spacing w:val="22"/>
        </w:rPr>
        <w:t> </w:t>
      </w:r>
      <w:r>
        <w:rPr/>
        <w:t>материалам и другими опасными предметами собрали в таблице.</w:t>
      </w:r>
    </w:p>
    <w:p>
      <w:pPr>
        <w:pStyle w:val="BodyText"/>
        <w:spacing w:before="54"/>
        <w:ind w:left="0"/>
      </w:pPr>
    </w:p>
    <w:p>
      <w:pPr>
        <w:pStyle w:val="BodyText"/>
        <w:ind w:left="486"/>
      </w:pPr>
      <w:r>
        <w:rPr/>
        <w:t>Если</w:t>
      </w:r>
      <w:r>
        <w:rPr>
          <w:spacing w:val="15"/>
        </w:rPr>
        <w:t> </w:t>
      </w:r>
      <w:r>
        <w:rPr/>
        <w:t>таблица</w:t>
      </w:r>
      <w:r>
        <w:rPr>
          <w:spacing w:val="15"/>
        </w:rPr>
        <w:t> </w:t>
      </w:r>
      <w:r>
        <w:rPr/>
        <w:t>не</w:t>
      </w:r>
      <w:r>
        <w:rPr>
          <w:spacing w:val="16"/>
        </w:rPr>
        <w:t> </w:t>
      </w:r>
      <w:r>
        <w:rPr/>
        <w:t>отображается,</w:t>
      </w:r>
      <w:r>
        <w:rPr>
          <w:spacing w:val="15"/>
        </w:rPr>
        <w:t> </w:t>
      </w:r>
      <w:r>
        <w:rPr/>
        <w:t>обновите</w:t>
      </w:r>
      <w:r>
        <w:rPr>
          <w:spacing w:val="16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6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spacing w:before="69"/>
        <w:ind w:left="486"/>
      </w:pPr>
      <w:r>
        <w:rPr/>
        <w:t>*</w:t>
      </w:r>
      <w:r>
        <w:rPr>
          <w:spacing w:val="12"/>
        </w:rPr>
        <w:t> </w:t>
      </w:r>
      <w:r>
        <w:rPr/>
        <w:t>ЛВЖ</w:t>
      </w:r>
      <w:r>
        <w:rPr>
          <w:spacing w:val="12"/>
        </w:rPr>
        <w:t> </w:t>
      </w:r>
      <w:r>
        <w:rPr/>
        <w:t>и</w:t>
      </w:r>
      <w:r>
        <w:rPr>
          <w:spacing w:val="13"/>
        </w:rPr>
        <w:t> </w:t>
      </w:r>
      <w:r>
        <w:rPr/>
        <w:t>ГЖ</w:t>
      </w:r>
      <w:r>
        <w:rPr>
          <w:spacing w:val="12"/>
        </w:rPr>
        <w:t> </w:t>
      </w:r>
      <w:r>
        <w:rPr/>
        <w:t>–</w:t>
      </w:r>
      <w:r>
        <w:rPr>
          <w:spacing w:val="12"/>
        </w:rPr>
        <w:t> </w:t>
      </w:r>
      <w:r>
        <w:rPr/>
        <w:t>легковоспламеняющиеся</w:t>
      </w:r>
      <w:r>
        <w:rPr>
          <w:spacing w:val="13"/>
        </w:rPr>
        <w:t> </w:t>
      </w:r>
      <w:r>
        <w:rPr/>
        <w:t>и</w:t>
      </w:r>
      <w:r>
        <w:rPr>
          <w:spacing w:val="12"/>
        </w:rPr>
        <w:t> </w:t>
      </w:r>
      <w:r>
        <w:rPr/>
        <w:t>горючие</w:t>
      </w:r>
      <w:r>
        <w:rPr>
          <w:spacing w:val="13"/>
        </w:rPr>
        <w:t> </w:t>
      </w:r>
      <w:r>
        <w:rPr>
          <w:spacing w:val="-2"/>
        </w:rPr>
        <w:t>жидкости</w:t>
      </w:r>
    </w:p>
    <w:p>
      <w:pPr>
        <w:pStyle w:val="BodyText"/>
        <w:ind w:left="0"/>
      </w:pPr>
    </w:p>
    <w:p>
      <w:pPr>
        <w:pStyle w:val="BodyText"/>
        <w:spacing w:before="42"/>
        <w:ind w:left="0"/>
      </w:pPr>
    </w:p>
    <w:p>
      <w:pPr>
        <w:pStyle w:val="BodyText"/>
      </w:pPr>
      <w:r>
        <w:rPr/>
        <w:t>Изменились</w:t>
      </w:r>
      <w:r>
        <w:rPr>
          <w:spacing w:val="20"/>
        </w:rPr>
        <w:t> </w:t>
      </w:r>
      <w:r>
        <w:rPr/>
        <w:t>требования</w:t>
      </w:r>
      <w:r>
        <w:rPr>
          <w:spacing w:val="21"/>
        </w:rPr>
        <w:t> </w:t>
      </w:r>
      <w:r>
        <w:rPr/>
        <w:t>к</w:t>
      </w:r>
      <w:r>
        <w:rPr>
          <w:spacing w:val="21"/>
        </w:rPr>
        <w:t> </w:t>
      </w:r>
      <w:r>
        <w:rPr/>
        <w:t>использованию</w:t>
      </w:r>
      <w:r>
        <w:rPr>
          <w:spacing w:val="21"/>
        </w:rPr>
        <w:t> </w:t>
      </w:r>
      <w:r>
        <w:rPr/>
        <w:t>открытого</w:t>
      </w:r>
      <w:r>
        <w:rPr>
          <w:spacing w:val="21"/>
        </w:rPr>
        <w:t> </w:t>
      </w:r>
      <w:r>
        <w:rPr>
          <w:spacing w:val="-2"/>
        </w:rPr>
        <w:t>огня:</w:t>
      </w:r>
    </w:p>
    <w:p>
      <w:pPr>
        <w:pStyle w:val="ListParagraph"/>
        <w:numPr>
          <w:ilvl w:val="0"/>
          <w:numId w:val="3"/>
        </w:numPr>
        <w:tabs>
          <w:tab w:pos="606" w:val="left" w:leader="none"/>
        </w:tabs>
        <w:spacing w:line="295" w:lineRule="auto" w:before="219" w:after="0"/>
        <w:ind w:left="606" w:right="618" w:hanging="225"/>
        <w:jc w:val="left"/>
        <w:rPr>
          <w:sz w:val="19"/>
        </w:rPr>
      </w:pPr>
      <w:r>
        <w:rPr>
          <w:sz w:val="19"/>
        </w:rPr>
        <w:t>разрешили сжигать мусор, траву и другие отходы в населенных пунктах и частных домах в отведенных и оборудованных местах (п. 66 ППР);</w:t>
      </w:r>
    </w:p>
    <w:p>
      <w:pPr>
        <w:pStyle w:val="ListParagraph"/>
        <w:numPr>
          <w:ilvl w:val="0"/>
          <w:numId w:val="3"/>
        </w:numPr>
        <w:tabs>
          <w:tab w:pos="606" w:val="left" w:leader="none"/>
        </w:tabs>
        <w:spacing w:line="295" w:lineRule="auto" w:before="92" w:after="0"/>
        <w:ind w:left="606" w:right="464" w:hanging="225"/>
        <w:jc w:val="left"/>
        <w:rPr>
          <w:sz w:val="19"/>
        </w:rPr>
      </w:pPr>
      <w:r>
        <w:rPr>
          <w:sz w:val="19"/>
        </w:rPr>
        <w:t>владельцам</w:t>
      </w:r>
      <w:r>
        <w:rPr>
          <w:spacing w:val="20"/>
          <w:sz w:val="19"/>
        </w:rPr>
        <w:t> </w:t>
      </w:r>
      <w:r>
        <w:rPr>
          <w:sz w:val="19"/>
        </w:rPr>
        <w:t>ж/д</w:t>
      </w:r>
      <w:r>
        <w:rPr>
          <w:spacing w:val="20"/>
          <w:sz w:val="19"/>
        </w:rPr>
        <w:t> </w:t>
      </w:r>
      <w:r>
        <w:rPr>
          <w:sz w:val="19"/>
        </w:rPr>
        <w:t>путей</w:t>
      </w:r>
      <w:r>
        <w:rPr>
          <w:spacing w:val="20"/>
          <w:sz w:val="19"/>
        </w:rPr>
        <w:t> </w:t>
      </w:r>
      <w:r>
        <w:rPr>
          <w:sz w:val="19"/>
        </w:rPr>
        <w:t>запретили</w:t>
      </w:r>
      <w:r>
        <w:rPr>
          <w:spacing w:val="20"/>
          <w:sz w:val="19"/>
        </w:rPr>
        <w:t> </w:t>
      </w:r>
      <w:r>
        <w:rPr>
          <w:sz w:val="19"/>
        </w:rPr>
        <w:t>сжигать</w:t>
      </w:r>
      <w:r>
        <w:rPr>
          <w:spacing w:val="20"/>
          <w:sz w:val="19"/>
        </w:rPr>
        <w:t> </w:t>
      </w:r>
      <w:r>
        <w:rPr>
          <w:sz w:val="19"/>
        </w:rPr>
        <w:t>порубочные</w:t>
      </w:r>
      <w:r>
        <w:rPr>
          <w:spacing w:val="20"/>
          <w:sz w:val="19"/>
        </w:rPr>
        <w:t> </w:t>
      </w:r>
      <w:r>
        <w:rPr>
          <w:sz w:val="19"/>
        </w:rPr>
        <w:t>остатки</w:t>
      </w:r>
      <w:r>
        <w:rPr>
          <w:spacing w:val="20"/>
          <w:sz w:val="19"/>
        </w:rPr>
        <w:t> </w:t>
      </w:r>
      <w:r>
        <w:rPr>
          <w:sz w:val="19"/>
        </w:rPr>
        <w:t>и</w:t>
      </w:r>
      <w:r>
        <w:rPr>
          <w:spacing w:val="20"/>
          <w:sz w:val="19"/>
        </w:rPr>
        <w:t> </w:t>
      </w:r>
      <w:r>
        <w:rPr>
          <w:sz w:val="19"/>
        </w:rPr>
        <w:t>горючие</w:t>
      </w:r>
      <w:r>
        <w:rPr>
          <w:spacing w:val="20"/>
          <w:sz w:val="19"/>
        </w:rPr>
        <w:t> </w:t>
      </w:r>
      <w:r>
        <w:rPr>
          <w:sz w:val="19"/>
        </w:rPr>
        <w:t>материалы в</w:t>
      </w:r>
      <w:r>
        <w:rPr>
          <w:spacing w:val="33"/>
          <w:sz w:val="19"/>
        </w:rPr>
        <w:t> </w:t>
      </w:r>
      <w:r>
        <w:rPr>
          <w:sz w:val="19"/>
        </w:rPr>
        <w:t>полосах</w:t>
      </w:r>
      <w:r>
        <w:rPr>
          <w:spacing w:val="33"/>
          <w:sz w:val="19"/>
        </w:rPr>
        <w:t> </w:t>
      </w:r>
      <w:r>
        <w:rPr>
          <w:sz w:val="19"/>
        </w:rPr>
        <w:t>отвода</w:t>
      </w:r>
      <w:r>
        <w:rPr>
          <w:spacing w:val="33"/>
          <w:sz w:val="19"/>
        </w:rPr>
        <w:t> </w:t>
      </w:r>
      <w:r>
        <w:rPr>
          <w:sz w:val="19"/>
        </w:rPr>
        <w:t>и</w:t>
      </w:r>
      <w:r>
        <w:rPr>
          <w:spacing w:val="33"/>
          <w:sz w:val="19"/>
        </w:rPr>
        <w:t> </w:t>
      </w:r>
      <w:r>
        <w:rPr>
          <w:sz w:val="19"/>
        </w:rPr>
        <w:t>охранных</w:t>
      </w:r>
      <w:r>
        <w:rPr>
          <w:spacing w:val="33"/>
          <w:sz w:val="19"/>
        </w:rPr>
        <w:t> </w:t>
      </w:r>
      <w:r>
        <w:rPr>
          <w:sz w:val="19"/>
        </w:rPr>
        <w:t>зонах</w:t>
      </w:r>
      <w:r>
        <w:rPr>
          <w:spacing w:val="33"/>
          <w:sz w:val="19"/>
        </w:rPr>
        <w:t> </w:t>
      </w:r>
      <w:r>
        <w:rPr>
          <w:sz w:val="19"/>
        </w:rPr>
        <w:t>железных</w:t>
      </w:r>
      <w:r>
        <w:rPr>
          <w:spacing w:val="33"/>
          <w:sz w:val="19"/>
        </w:rPr>
        <w:t> </w:t>
      </w:r>
      <w:r>
        <w:rPr>
          <w:sz w:val="19"/>
        </w:rPr>
        <w:t>дорог,</w:t>
      </w:r>
      <w:r>
        <w:rPr>
          <w:spacing w:val="33"/>
          <w:sz w:val="19"/>
        </w:rPr>
        <w:t> </w:t>
      </w:r>
      <w:r>
        <w:rPr>
          <w:sz w:val="19"/>
        </w:rPr>
        <w:t>которые</w:t>
      </w:r>
      <w:r>
        <w:rPr>
          <w:spacing w:val="33"/>
          <w:sz w:val="19"/>
        </w:rPr>
        <w:t> </w:t>
      </w:r>
      <w:r>
        <w:rPr>
          <w:sz w:val="19"/>
        </w:rPr>
        <w:t>граничат</w:t>
      </w:r>
      <w:r>
        <w:rPr>
          <w:spacing w:val="33"/>
          <w:sz w:val="19"/>
        </w:rPr>
        <w:t> </w:t>
      </w:r>
      <w:r>
        <w:rPr>
          <w:sz w:val="19"/>
        </w:rPr>
        <w:t>с</w:t>
      </w:r>
      <w:r>
        <w:rPr>
          <w:spacing w:val="33"/>
          <w:sz w:val="19"/>
        </w:rPr>
        <w:t> </w:t>
      </w:r>
      <w:r>
        <w:rPr>
          <w:sz w:val="19"/>
        </w:rPr>
        <w:t>лесами</w:t>
      </w:r>
    </w:p>
    <w:p>
      <w:pPr>
        <w:pStyle w:val="BodyText"/>
        <w:spacing w:before="17"/>
        <w:ind w:left="606"/>
      </w:pPr>
      <w:r>
        <w:rPr/>
        <w:t>(п.</w:t>
      </w:r>
      <w:r>
        <w:rPr>
          <w:spacing w:val="7"/>
        </w:rPr>
        <w:t> </w:t>
      </w:r>
      <w:r>
        <w:rPr/>
        <w:t>239</w:t>
      </w:r>
      <w:r>
        <w:rPr>
          <w:spacing w:val="7"/>
        </w:rPr>
        <w:t> </w:t>
      </w:r>
      <w:r>
        <w:rPr>
          <w:spacing w:val="-2"/>
        </w:rPr>
        <w:t>ППР);</w:t>
      </w:r>
    </w:p>
    <w:p>
      <w:pPr>
        <w:pStyle w:val="ListParagraph"/>
        <w:numPr>
          <w:ilvl w:val="0"/>
          <w:numId w:val="3"/>
        </w:numPr>
        <w:tabs>
          <w:tab w:pos="606" w:val="left" w:leader="none"/>
        </w:tabs>
        <w:spacing w:line="312" w:lineRule="auto" w:before="129" w:after="0"/>
        <w:ind w:left="606" w:right="1479" w:hanging="225"/>
        <w:jc w:val="left"/>
        <w:rPr>
          <w:sz w:val="19"/>
        </w:rPr>
      </w:pPr>
      <w:r>
        <w:rPr>
          <w:sz w:val="19"/>
        </w:rPr>
        <w:t>запретили использовать открытый огонь около стогов сена при </w:t>
      </w:r>
      <w:r>
        <w:rPr>
          <w:sz w:val="19"/>
        </w:rPr>
        <w:t>уборочных</w:t>
      </w:r>
      <w:r>
        <w:rPr>
          <w:spacing w:val="80"/>
          <w:sz w:val="19"/>
        </w:rPr>
        <w:t> </w:t>
      </w:r>
      <w:r>
        <w:rPr>
          <w:sz w:val="19"/>
        </w:rPr>
        <w:t>и заготовительных работах (п. 188 ППР).</w:t>
      </w:r>
    </w:p>
    <w:p>
      <w:pPr>
        <w:pStyle w:val="BodyText"/>
        <w:spacing w:line="307" w:lineRule="auto" w:before="60"/>
        <w:ind w:right="375"/>
      </w:pPr>
      <w:r>
        <w:rPr/>
        <w:t>Законодатели определили две дополнительные зоны, где нельзя оборудовать места для курения.</w:t>
      </w:r>
      <w:r>
        <w:rPr>
          <w:spacing w:val="31"/>
        </w:rPr>
        <w:t> </w:t>
      </w:r>
      <w:r>
        <w:rPr/>
        <w:t>Запретили</w:t>
      </w:r>
      <w:r>
        <w:rPr>
          <w:spacing w:val="30"/>
        </w:rPr>
        <w:t> </w:t>
      </w:r>
      <w:r>
        <w:rPr/>
        <w:t>делать</w:t>
      </w:r>
      <w:r>
        <w:rPr>
          <w:spacing w:val="31"/>
        </w:rPr>
        <w:t> </w:t>
      </w:r>
      <w:r>
        <w:rPr/>
        <w:t>это</w:t>
      </w:r>
      <w:r>
        <w:rPr>
          <w:spacing w:val="30"/>
        </w:rPr>
        <w:t> </w:t>
      </w:r>
      <w:r>
        <w:rPr/>
        <w:t>вблизи</w:t>
      </w:r>
      <w:r>
        <w:rPr>
          <w:spacing w:val="31"/>
        </w:rPr>
        <w:t> </w:t>
      </w:r>
      <w:r>
        <w:rPr/>
        <w:t>стогов</w:t>
      </w:r>
      <w:r>
        <w:rPr>
          <w:spacing w:val="30"/>
        </w:rPr>
        <w:t> </w:t>
      </w:r>
      <w:r>
        <w:rPr/>
        <w:t>сена</w:t>
      </w:r>
      <w:r>
        <w:rPr>
          <w:spacing w:val="31"/>
        </w:rPr>
        <w:t> </w:t>
      </w:r>
      <w:r>
        <w:rPr/>
        <w:t>при</w:t>
      </w:r>
      <w:r>
        <w:rPr>
          <w:spacing w:val="30"/>
        </w:rPr>
        <w:t> </w:t>
      </w:r>
      <w:r>
        <w:rPr/>
        <w:t>уборке</w:t>
      </w:r>
      <w:r>
        <w:rPr>
          <w:spacing w:val="31"/>
        </w:rPr>
        <w:t> </w:t>
      </w:r>
      <w:r>
        <w:rPr/>
        <w:t>зерна</w:t>
      </w:r>
      <w:r>
        <w:rPr>
          <w:spacing w:val="30"/>
        </w:rPr>
        <w:t> </w:t>
      </w:r>
      <w:r>
        <w:rPr/>
        <w:t>и</w:t>
      </w:r>
      <w:r>
        <w:rPr>
          <w:spacing w:val="31"/>
        </w:rPr>
        <w:t> </w:t>
      </w:r>
      <w:r>
        <w:rPr/>
        <w:t>заготовке</w:t>
      </w:r>
      <w:r>
        <w:rPr>
          <w:spacing w:val="30"/>
        </w:rPr>
        <w:t> </w:t>
      </w:r>
      <w:r>
        <w:rPr/>
        <w:t>кормов,</w:t>
      </w:r>
      <w:r>
        <w:rPr/>
        <w:t> в зоне погрузки и выгрузки пожаровзрывоопасных и пожароопасных материалов (пп. 255,</w:t>
      </w:r>
      <w:r>
        <w:rPr>
          <w:spacing w:val="40"/>
        </w:rPr>
        <w:t> </w:t>
      </w:r>
      <w:r>
        <w:rPr/>
        <w:t>188 ППР).</w:t>
      </w:r>
    </w:p>
    <w:p>
      <w:pPr>
        <w:pStyle w:val="Heading3"/>
        <w:spacing w:before="167"/>
      </w:pPr>
      <w:r>
        <w:rPr/>
        <w:t>Как по-новому выполнять строительные </w:t>
      </w:r>
      <w:r>
        <w:rPr>
          <w:spacing w:val="-2"/>
        </w:rPr>
        <w:t>работы</w:t>
      </w:r>
    </w:p>
    <w:p>
      <w:pPr>
        <w:pStyle w:val="BodyText"/>
        <w:spacing w:line="304" w:lineRule="auto" w:before="224"/>
        <w:ind w:right="794"/>
      </w:pPr>
      <w:r>
        <w:rPr/>
        <w:t>Электрическую проводку разрешили прокладывать по горючему основанию. Для </w:t>
      </w:r>
      <w:r>
        <w:rPr/>
        <w:t>этого придется использовать средства дополнительной защиты, например: ролики, трубы, коробки,</w:t>
      </w:r>
      <w:r>
        <w:rPr>
          <w:spacing w:val="28"/>
        </w:rPr>
        <w:t> </w:t>
      </w:r>
      <w:r>
        <w:rPr/>
        <w:t>изоляторы</w:t>
      </w:r>
      <w:r>
        <w:rPr>
          <w:spacing w:val="28"/>
        </w:rPr>
        <w:t> </w:t>
      </w:r>
      <w:r>
        <w:rPr/>
        <w:t>или</w:t>
      </w:r>
      <w:r>
        <w:rPr>
          <w:spacing w:val="28"/>
        </w:rPr>
        <w:t> </w:t>
      </w:r>
      <w:r>
        <w:rPr/>
        <w:t>подложки</w:t>
      </w:r>
      <w:r>
        <w:rPr>
          <w:spacing w:val="28"/>
        </w:rPr>
        <w:t> </w:t>
      </w:r>
      <w:r>
        <w:rPr/>
        <w:t>из</w:t>
      </w:r>
      <w:r>
        <w:rPr>
          <w:spacing w:val="28"/>
        </w:rPr>
        <w:t> </w:t>
      </w:r>
      <w:r>
        <w:rPr/>
        <w:t>негорючих</w:t>
      </w:r>
      <w:r>
        <w:rPr>
          <w:spacing w:val="28"/>
        </w:rPr>
        <w:t> </w:t>
      </w:r>
      <w:r>
        <w:rPr/>
        <w:t>материалов</w:t>
      </w:r>
      <w:r>
        <w:rPr>
          <w:spacing w:val="28"/>
        </w:rPr>
        <w:t> </w:t>
      </w:r>
      <w:r>
        <w:rPr/>
        <w:t>(п.</w:t>
      </w:r>
      <w:r>
        <w:rPr>
          <w:spacing w:val="28"/>
        </w:rPr>
        <w:t> </w:t>
      </w:r>
      <w:r>
        <w:rPr/>
        <w:t>35</w:t>
      </w:r>
      <w:r>
        <w:rPr>
          <w:spacing w:val="28"/>
        </w:rPr>
        <w:t> </w:t>
      </w:r>
      <w:r>
        <w:rPr/>
        <w:t>ППР).</w:t>
      </w:r>
      <w:r>
        <w:rPr>
          <w:spacing w:val="28"/>
        </w:rPr>
        <w:t> </w:t>
      </w:r>
      <w:r>
        <w:rPr/>
        <w:t>Для</w:t>
      </w:r>
      <w:r>
        <w:rPr>
          <w:spacing w:val="28"/>
        </w:rPr>
        <w:t> </w:t>
      </w:r>
      <w:r>
        <w:rPr/>
        <w:t>кровли и гидроизоляции отменили требование использовать лишь негорючее основание при наплавлении</w:t>
      </w:r>
      <w:r>
        <w:rPr>
          <w:spacing w:val="40"/>
        </w:rPr>
        <w:t> </w:t>
      </w:r>
      <w:r>
        <w:rPr/>
        <w:t>рулонных</w:t>
      </w:r>
      <w:r>
        <w:rPr>
          <w:spacing w:val="40"/>
        </w:rPr>
        <w:t> </w:t>
      </w:r>
      <w:r>
        <w:rPr/>
        <w:t>битумсодержащих</w:t>
      </w:r>
      <w:r>
        <w:rPr>
          <w:spacing w:val="40"/>
        </w:rPr>
        <w:t> </w:t>
      </w:r>
      <w:r>
        <w:rPr/>
        <w:t>материалов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помощью</w:t>
      </w:r>
      <w:r>
        <w:rPr>
          <w:spacing w:val="40"/>
        </w:rPr>
        <w:t> </w:t>
      </w:r>
      <w:r>
        <w:rPr/>
        <w:t>открытого</w:t>
      </w:r>
      <w:r>
        <w:rPr>
          <w:spacing w:val="40"/>
        </w:rPr>
        <w:t> </w:t>
      </w:r>
      <w:r>
        <w:rPr/>
        <w:t>огня</w:t>
      </w:r>
    </w:p>
    <w:p>
      <w:pPr>
        <w:pStyle w:val="BodyText"/>
        <w:spacing w:line="220" w:lineRule="exact"/>
      </w:pPr>
      <w:r>
        <w:rPr/>
        <w:t>(п.</w:t>
      </w:r>
      <w:r>
        <w:rPr>
          <w:spacing w:val="7"/>
        </w:rPr>
        <w:t> </w:t>
      </w:r>
      <w:r>
        <w:rPr/>
        <w:t>326</w:t>
      </w:r>
      <w:r>
        <w:rPr>
          <w:spacing w:val="7"/>
        </w:rPr>
        <w:t> </w:t>
      </w:r>
      <w:r>
        <w:rPr>
          <w:spacing w:val="-2"/>
        </w:rPr>
        <w:t>ППР).</w:t>
      </w:r>
    </w:p>
    <w:p>
      <w:pPr>
        <w:pStyle w:val="BodyText"/>
        <w:spacing w:line="295" w:lineRule="auto" w:before="219"/>
      </w:pPr>
      <w:r>
        <w:rPr/>
        <w:t>В производственных и складских помещениях зданий I–IV степени огнестойкости для организации</w:t>
      </w:r>
      <w:r>
        <w:rPr>
          <w:spacing w:val="40"/>
        </w:rPr>
        <w:t> </w:t>
      </w:r>
      <w:r>
        <w:rPr/>
        <w:t>рабочих</w:t>
      </w:r>
      <w:r>
        <w:rPr>
          <w:spacing w:val="40"/>
        </w:rPr>
        <w:t> </w:t>
      </w:r>
      <w:r>
        <w:rPr/>
        <w:t>мест</w:t>
      </w:r>
      <w:r>
        <w:rPr>
          <w:spacing w:val="40"/>
        </w:rPr>
        <w:t> </w:t>
      </w:r>
      <w:r>
        <w:rPr/>
        <w:t>теперь</w:t>
      </w:r>
      <w:r>
        <w:rPr>
          <w:spacing w:val="40"/>
        </w:rPr>
        <w:t> </w:t>
      </w:r>
      <w:r>
        <w:rPr/>
        <w:t>можно</w:t>
      </w:r>
      <w:r>
        <w:rPr>
          <w:spacing w:val="40"/>
        </w:rPr>
        <w:t> </w:t>
      </w:r>
      <w:r>
        <w:rPr/>
        <w:t>оборудовать</w:t>
      </w:r>
      <w:r>
        <w:rPr>
          <w:spacing w:val="40"/>
        </w:rPr>
        <w:t> </w:t>
      </w:r>
      <w:r>
        <w:rPr/>
        <w:t>встроенные</w:t>
      </w:r>
      <w:r>
        <w:rPr>
          <w:spacing w:val="40"/>
        </w:rPr>
        <w:t> </w:t>
      </w:r>
      <w:r>
        <w:rPr/>
        <w:t>помещения</w:t>
      </w:r>
    </w:p>
    <w:p>
      <w:pPr>
        <w:pStyle w:val="BodyText"/>
        <w:spacing w:line="295" w:lineRule="auto" w:before="17"/>
        <w:ind w:right="1238"/>
      </w:pPr>
      <w:r>
        <w:rPr/>
        <w:t>с ограждающими конструкциями. Конструкции должны быть из материалов </w:t>
      </w:r>
      <w:r>
        <w:rPr/>
        <w:t>группы горючести Г1 (подп. «л» п. 16 ППР).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pStyle w:val="Heading3"/>
        <w:spacing w:line="295" w:lineRule="auto" w:before="9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2128">
                <wp:simplePos x="0" y="0"/>
                <wp:positionH relativeFrom="page">
                  <wp:posOffset>723899</wp:posOffset>
                </wp:positionH>
                <wp:positionV relativeFrom="paragraph">
                  <wp:posOffset>712191</wp:posOffset>
                </wp:positionV>
                <wp:extent cx="19050" cy="1609725"/>
                <wp:effectExtent l="0" t="0" r="0" b="0"/>
                <wp:wrapNone/>
                <wp:docPr id="200" name="Graphic 2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0" name="Graphic 200"/>
                      <wps:cNvSpPr/>
                      <wps:spPr>
                        <a:xfrm>
                          <a:off x="0" y="0"/>
                          <a:ext cx="19050" cy="160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609725">
                              <a:moveTo>
                                <a:pt x="19049" y="1609724"/>
                              </a:moveTo>
                              <a:lnTo>
                                <a:pt x="0" y="16097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609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6.078056pt;width:1.5pt;height:126.74999pt;mso-position-horizontal-relative:page;mso-position-vertical-relative:paragraph;z-index:15792128" id="docshape12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изменились требования к комплектации </w:t>
      </w:r>
      <w:r>
        <w:rPr/>
        <w:t>пожарных щитов и огнетушителям</w:t>
      </w:r>
    </w:p>
    <w:p>
      <w:pPr>
        <w:pStyle w:val="BodyText"/>
        <w:spacing w:before="12"/>
        <w:ind w:left="0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650816">
            <wp:simplePos x="0" y="0"/>
            <wp:positionH relativeFrom="page">
              <wp:posOffset>1028700</wp:posOffset>
            </wp:positionH>
            <wp:positionV relativeFrom="paragraph">
              <wp:posOffset>161790</wp:posOffset>
            </wp:positionV>
            <wp:extent cx="676275" cy="666750"/>
            <wp:effectExtent l="0" t="0" r="0" b="0"/>
            <wp:wrapTopAndBottom/>
            <wp:docPr id="201" name="Image 2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1" name="Image 201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line="295" w:lineRule="auto" w:before="209"/>
        <w:ind w:left="486" w:right="1671"/>
      </w:pPr>
      <w:r>
        <w:rPr/>
        <w:t>С сентября запретили закрывать и ухудшать видимость планов </w:t>
      </w:r>
      <w:r>
        <w:rPr/>
        <w:t>эвакуации (п. 37 ППР)</w:t>
      </w: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BodyText"/>
        <w:spacing w:line="304" w:lineRule="auto"/>
        <w:ind w:right="375"/>
      </w:pPr>
      <w:r>
        <w:rPr/>
        <w:t>Уточнили требования к обеспечению объектов первичными средствами пожаротушения.</w:t>
      </w:r>
      <w:r>
        <w:rPr>
          <w:spacing w:val="40"/>
        </w:rPr>
        <w:t> </w:t>
      </w:r>
      <w:r>
        <w:rPr/>
        <w:t>Сейчас недостаточно укомплектовать ими объект по нормам, а нужно убедиться, что они пригодны к эксплуатации (п. 60 ППР).</w:t>
      </w:r>
    </w:p>
    <w:p>
      <w:pPr>
        <w:pStyle w:val="BodyText"/>
        <w:spacing w:line="312" w:lineRule="auto" w:before="140"/>
      </w:pPr>
      <w:r>
        <w:rPr/>
        <w:t>Обновили правила для огнетушителей. Подставки для них теперь могут быть и из горючих</w:t>
      </w:r>
      <w:r>
        <w:rPr>
          <w:spacing w:val="40"/>
        </w:rPr>
        <w:t> </w:t>
      </w:r>
      <w:r>
        <w:rPr/>
        <w:t>материалов, главное требование — это устойчивость (п. 409 ППР).</w:t>
      </w:r>
    </w:p>
    <w:p>
      <w:pPr>
        <w:pStyle w:val="BodyText"/>
        <w:spacing w:line="307" w:lineRule="auto" w:before="135"/>
        <w:ind w:right="284"/>
      </w:pPr>
      <w:r>
        <w:rPr/>
        <w:t>По новым правилам передвижными огнетушителями оснащают не здания и сооружения производственного</w:t>
      </w:r>
      <w:r>
        <w:rPr>
          <w:spacing w:val="20"/>
        </w:rPr>
        <w:t> </w:t>
      </w:r>
      <w:r>
        <w:rPr/>
        <w:t>и</w:t>
      </w:r>
      <w:r>
        <w:rPr>
          <w:spacing w:val="20"/>
        </w:rPr>
        <w:t> </w:t>
      </w:r>
      <w:r>
        <w:rPr/>
        <w:t>складского</w:t>
      </w:r>
      <w:r>
        <w:rPr>
          <w:spacing w:val="20"/>
        </w:rPr>
        <w:t> </w:t>
      </w:r>
      <w:r>
        <w:rPr/>
        <w:t>назначения</w:t>
      </w:r>
      <w:r>
        <w:rPr>
          <w:spacing w:val="20"/>
        </w:rPr>
        <w:t> </w:t>
      </w:r>
      <w:r>
        <w:rPr/>
        <w:t>площадью</w:t>
      </w:r>
      <w:r>
        <w:rPr>
          <w:spacing w:val="20"/>
        </w:rPr>
        <w:t> </w:t>
      </w:r>
      <w:r>
        <w:rPr/>
        <w:t>свыше</w:t>
      </w:r>
      <w:r>
        <w:rPr>
          <w:spacing w:val="20"/>
        </w:rPr>
        <w:t> </w:t>
      </w:r>
      <w:r>
        <w:rPr/>
        <w:t>500</w:t>
      </w:r>
      <w:r>
        <w:rPr>
          <w:spacing w:val="20"/>
        </w:rPr>
        <w:t> </w:t>
      </w:r>
      <w:r>
        <w:rPr/>
        <w:t>кв.</w:t>
      </w:r>
      <w:r>
        <w:rPr>
          <w:spacing w:val="20"/>
        </w:rPr>
        <w:t> </w:t>
      </w:r>
      <w:r>
        <w:rPr/>
        <w:t>метров,</w:t>
      </w:r>
      <w:r>
        <w:rPr>
          <w:spacing w:val="20"/>
        </w:rPr>
        <w:t> </w:t>
      </w:r>
      <w:r>
        <w:rPr/>
        <w:t>а</w:t>
      </w:r>
      <w:r>
        <w:rPr>
          <w:spacing w:val="20"/>
        </w:rPr>
        <w:t> </w:t>
      </w:r>
      <w:r>
        <w:rPr/>
        <w:t>помещения с такими параметрами. Например, если у организации в собственности есть большой склад,</w:t>
      </w:r>
      <w:r>
        <w:rPr>
          <w:spacing w:val="40"/>
        </w:rPr>
        <w:t> </w:t>
      </w:r>
      <w:r>
        <w:rPr/>
        <w:t>но</w:t>
      </w:r>
      <w:r>
        <w:rPr>
          <w:spacing w:val="32"/>
        </w:rPr>
        <w:t> </w:t>
      </w:r>
      <w:r>
        <w:rPr/>
        <w:t>площадь</w:t>
      </w:r>
      <w:r>
        <w:rPr>
          <w:spacing w:val="32"/>
        </w:rPr>
        <w:t> </w:t>
      </w:r>
      <w:r>
        <w:rPr/>
        <w:t>каждого</w:t>
      </w:r>
      <w:r>
        <w:rPr>
          <w:spacing w:val="32"/>
        </w:rPr>
        <w:t> </w:t>
      </w:r>
      <w:r>
        <w:rPr/>
        <w:t>помещения</w:t>
      </w:r>
      <w:r>
        <w:rPr>
          <w:spacing w:val="32"/>
        </w:rPr>
        <w:t> </w:t>
      </w:r>
      <w:r>
        <w:rPr/>
        <w:t>в</w:t>
      </w:r>
      <w:r>
        <w:rPr>
          <w:spacing w:val="32"/>
        </w:rPr>
        <w:t> </w:t>
      </w:r>
      <w:r>
        <w:rPr/>
        <w:t>нем</w:t>
      </w:r>
      <w:r>
        <w:rPr>
          <w:spacing w:val="32"/>
        </w:rPr>
        <w:t> </w:t>
      </w:r>
      <w:r>
        <w:rPr/>
        <w:t>не</w:t>
      </w:r>
      <w:r>
        <w:rPr>
          <w:spacing w:val="32"/>
        </w:rPr>
        <w:t> </w:t>
      </w:r>
      <w:r>
        <w:rPr/>
        <w:t>превышает</w:t>
      </w:r>
      <w:r>
        <w:rPr>
          <w:spacing w:val="32"/>
        </w:rPr>
        <w:t> </w:t>
      </w:r>
      <w:r>
        <w:rPr/>
        <w:t>500</w:t>
      </w:r>
      <w:r>
        <w:rPr>
          <w:spacing w:val="32"/>
        </w:rPr>
        <w:t> </w:t>
      </w:r>
      <w:r>
        <w:rPr/>
        <w:t>кв.</w:t>
      </w:r>
      <w:r>
        <w:rPr>
          <w:spacing w:val="32"/>
        </w:rPr>
        <w:t> </w:t>
      </w:r>
      <w:r>
        <w:rPr/>
        <w:t>м,</w:t>
      </w:r>
      <w:r>
        <w:rPr>
          <w:spacing w:val="32"/>
        </w:rPr>
        <w:t> </w:t>
      </w:r>
      <w:r>
        <w:rPr/>
        <w:t>дополнительно</w:t>
      </w:r>
      <w:r>
        <w:rPr>
          <w:spacing w:val="32"/>
        </w:rPr>
        <w:t> </w:t>
      </w:r>
      <w:r>
        <w:rPr/>
        <w:t>оснащать</w:t>
      </w:r>
    </w:p>
    <w:p>
      <w:pPr>
        <w:pStyle w:val="BodyText"/>
        <w:spacing w:line="219" w:lineRule="exact"/>
      </w:pPr>
      <w:r>
        <w:rPr/>
        <w:t>их</w:t>
      </w:r>
      <w:r>
        <w:rPr>
          <w:spacing w:val="17"/>
        </w:rPr>
        <w:t> </w:t>
      </w:r>
      <w:r>
        <w:rPr/>
        <w:t>передвижными</w:t>
      </w:r>
      <w:r>
        <w:rPr>
          <w:spacing w:val="17"/>
        </w:rPr>
        <w:t> </w:t>
      </w:r>
      <w:r>
        <w:rPr/>
        <w:t>огнетушителями</w:t>
      </w:r>
      <w:r>
        <w:rPr>
          <w:spacing w:val="17"/>
        </w:rPr>
        <w:t> </w:t>
      </w:r>
      <w:r>
        <w:rPr/>
        <w:t>не</w:t>
      </w:r>
      <w:r>
        <w:rPr>
          <w:spacing w:val="18"/>
        </w:rPr>
        <w:t> </w:t>
      </w:r>
      <w:r>
        <w:rPr/>
        <w:t>нужно.</w:t>
      </w:r>
      <w:r>
        <w:rPr>
          <w:spacing w:val="17"/>
        </w:rPr>
        <w:t> </w:t>
      </w:r>
      <w:r>
        <w:rPr/>
        <w:t>Также</w:t>
      </w:r>
      <w:r>
        <w:rPr>
          <w:spacing w:val="17"/>
        </w:rPr>
        <w:t> </w:t>
      </w:r>
      <w:r>
        <w:rPr/>
        <w:t>огнетушители</w:t>
      </w:r>
      <w:r>
        <w:rPr>
          <w:spacing w:val="17"/>
        </w:rPr>
        <w:t> </w:t>
      </w:r>
      <w:r>
        <w:rPr/>
        <w:t>не</w:t>
      </w:r>
      <w:r>
        <w:rPr>
          <w:spacing w:val="18"/>
        </w:rPr>
        <w:t> </w:t>
      </w:r>
      <w:r>
        <w:rPr>
          <w:spacing w:val="-2"/>
        </w:rPr>
        <w:t>размещают</w:t>
      </w:r>
    </w:p>
    <w:p>
      <w:pPr>
        <w:pStyle w:val="BodyText"/>
        <w:spacing w:line="295" w:lineRule="auto" w:before="69"/>
        <w:ind w:right="375"/>
      </w:pPr>
      <w:r>
        <w:rPr/>
        <w:t>в помещениях категории Д, в которых нет горючих материалов и условий для их возгорания</w:t>
      </w:r>
      <w:r>
        <w:rPr>
          <w:spacing w:val="40"/>
        </w:rPr>
        <w:t> </w:t>
      </w:r>
      <w:r>
        <w:rPr/>
        <w:t>(п. 406 ППР).</w:t>
      </w:r>
    </w:p>
    <w:p>
      <w:pPr>
        <w:pStyle w:val="BodyText"/>
        <w:spacing w:line="304" w:lineRule="auto" w:before="167"/>
        <w:ind w:right="353"/>
      </w:pPr>
      <w:r>
        <w:rPr/>
        <w:t>Изменили комплектацию передвижных пожарных щитов. Из перечня исключили ведро, емкость для хранения воды объемом 0,02 куб. м, ручной насос и 5-метровый рукав Ду 18-20</w:t>
      </w:r>
      <w:r>
        <w:rPr>
          <w:spacing w:val="40"/>
        </w:rPr>
        <w:t> </w:t>
      </w:r>
      <w:r>
        <w:rPr/>
        <w:t>(прил. № 7 к ППР).</w:t>
      </w:r>
    </w:p>
    <w:p>
      <w:pPr>
        <w:pStyle w:val="BodyText"/>
        <w:spacing w:line="312" w:lineRule="auto" w:before="140"/>
        <w:ind w:right="228"/>
      </w:pPr>
      <w:r>
        <w:rPr/>
        <w:t>Скорректировали</w:t>
      </w:r>
      <w:r>
        <w:rPr>
          <w:spacing w:val="18"/>
        </w:rPr>
        <w:t> </w:t>
      </w:r>
      <w:r>
        <w:rPr/>
        <w:t>требования</w:t>
      </w:r>
      <w:r>
        <w:rPr>
          <w:spacing w:val="18"/>
        </w:rPr>
        <w:t> </w:t>
      </w:r>
      <w:r>
        <w:rPr/>
        <w:t>к</w:t>
      </w:r>
      <w:r>
        <w:rPr>
          <w:spacing w:val="18"/>
        </w:rPr>
        <w:t> </w:t>
      </w:r>
      <w:r>
        <w:rPr/>
        <w:t>покрывалам</w:t>
      </w:r>
      <w:r>
        <w:rPr>
          <w:spacing w:val="18"/>
        </w:rPr>
        <w:t> </w:t>
      </w:r>
      <w:r>
        <w:rPr/>
        <w:t>для</w:t>
      </w:r>
      <w:r>
        <w:rPr>
          <w:spacing w:val="18"/>
        </w:rPr>
        <w:t> </w:t>
      </w:r>
      <w:r>
        <w:rPr/>
        <w:t>изоляции</w:t>
      </w:r>
      <w:r>
        <w:rPr>
          <w:spacing w:val="18"/>
        </w:rPr>
        <w:t> </w:t>
      </w:r>
      <w:r>
        <w:rPr/>
        <w:t>пожара</w:t>
      </w:r>
      <w:r>
        <w:rPr>
          <w:spacing w:val="18"/>
        </w:rPr>
        <w:t> </w:t>
      </w:r>
      <w:r>
        <w:rPr/>
        <w:t>класса</w:t>
      </w:r>
      <w:r>
        <w:rPr>
          <w:spacing w:val="18"/>
        </w:rPr>
        <w:t> </w:t>
      </w:r>
      <w:r>
        <w:rPr/>
        <w:t>В.</w:t>
      </w:r>
      <w:r>
        <w:rPr>
          <w:spacing w:val="18"/>
        </w:rPr>
        <w:t> </w:t>
      </w:r>
      <w:r>
        <w:rPr/>
        <w:t>Ранее</w:t>
      </w:r>
      <w:r>
        <w:rPr>
          <w:spacing w:val="18"/>
        </w:rPr>
        <w:t> </w:t>
      </w:r>
      <w:r>
        <w:rPr/>
        <w:t>оно</w:t>
      </w:r>
      <w:r>
        <w:rPr>
          <w:spacing w:val="18"/>
        </w:rPr>
        <w:t> </w:t>
      </w:r>
      <w:r>
        <w:rPr/>
        <w:t>было 1 × 1 м, теперь — 2 × 1,5 м (п. 412 ППР).</w:t>
      </w:r>
    </w:p>
    <w:p>
      <w:pPr>
        <w:pStyle w:val="Heading3"/>
        <w:spacing w:line="304" w:lineRule="auto" w:before="164"/>
        <w:ind w:right="682"/>
      </w:pPr>
      <w:r>
        <w:rPr/>
        <w:t>Какие новые требования ввели к СИЗ и </w:t>
      </w:r>
      <w:r>
        <w:rPr/>
        <w:t>ответственным за них</w:t>
      </w:r>
    </w:p>
    <w:p>
      <w:pPr>
        <w:pStyle w:val="BodyText"/>
        <w:spacing w:line="304" w:lineRule="auto" w:before="109"/>
        <w:ind w:right="375"/>
      </w:pPr>
      <w:r>
        <w:rPr/>
        <w:t>С сентября руководителей организаций обязали контролировать сроки годности и </w:t>
      </w:r>
      <w:r>
        <w:rPr/>
        <w:t>хранения</w:t>
      </w:r>
      <w:r>
        <w:rPr>
          <w:spacing w:val="40"/>
        </w:rPr>
        <w:t> </w:t>
      </w:r>
      <w:r>
        <w:rPr/>
        <w:t>СИЗ органов дыхания и зрения, которые выдают в качестве дежурных. Новые требования</w:t>
      </w:r>
      <w:r>
        <w:rPr>
          <w:spacing w:val="40"/>
        </w:rPr>
        <w:t> </w:t>
      </w:r>
      <w:r>
        <w:rPr/>
        <w:t>применяют на объектах:</w:t>
      </w:r>
    </w:p>
    <w:p>
      <w:pPr>
        <w:pStyle w:val="ListParagraph"/>
        <w:numPr>
          <w:ilvl w:val="0"/>
          <w:numId w:val="3"/>
        </w:numPr>
        <w:tabs>
          <w:tab w:pos="606" w:val="left" w:leader="none"/>
        </w:tabs>
        <w:spacing w:line="240" w:lineRule="auto" w:before="140" w:after="0"/>
        <w:ind w:left="606" w:right="0" w:hanging="225"/>
        <w:jc w:val="left"/>
        <w:rPr>
          <w:sz w:val="19"/>
        </w:rPr>
      </w:pPr>
      <w:r>
        <w:rPr>
          <w:sz w:val="19"/>
        </w:rPr>
        <w:t>с</w:t>
      </w:r>
      <w:r>
        <w:rPr>
          <w:spacing w:val="20"/>
          <w:sz w:val="19"/>
        </w:rPr>
        <w:t> </w:t>
      </w:r>
      <w:r>
        <w:rPr>
          <w:sz w:val="19"/>
        </w:rPr>
        <w:t>круглосуточным</w:t>
      </w:r>
      <w:r>
        <w:rPr>
          <w:spacing w:val="21"/>
          <w:sz w:val="19"/>
        </w:rPr>
        <w:t> </w:t>
      </w:r>
      <w:r>
        <w:rPr>
          <w:sz w:val="19"/>
        </w:rPr>
        <w:t>пребыванием</w:t>
      </w:r>
      <w:r>
        <w:rPr>
          <w:spacing w:val="21"/>
          <w:sz w:val="19"/>
        </w:rPr>
        <w:t> </w:t>
      </w:r>
      <w:r>
        <w:rPr>
          <w:sz w:val="19"/>
        </w:rPr>
        <w:t>людей.</w:t>
      </w:r>
      <w:r>
        <w:rPr>
          <w:spacing w:val="21"/>
          <w:sz w:val="19"/>
        </w:rPr>
        <w:t> </w:t>
      </w:r>
      <w:r>
        <w:rPr>
          <w:sz w:val="19"/>
        </w:rPr>
        <w:t>Исключение:</w:t>
      </w:r>
      <w:r>
        <w:rPr>
          <w:spacing w:val="21"/>
          <w:sz w:val="19"/>
        </w:rPr>
        <w:t> </w:t>
      </w:r>
      <w:r>
        <w:rPr>
          <w:sz w:val="19"/>
        </w:rPr>
        <w:t>торговые</w:t>
      </w:r>
      <w:r>
        <w:rPr>
          <w:spacing w:val="21"/>
          <w:sz w:val="19"/>
        </w:rPr>
        <w:t> </w:t>
      </w:r>
      <w:r>
        <w:rPr>
          <w:spacing w:val="-2"/>
          <w:sz w:val="19"/>
        </w:rPr>
        <w:t>центры,</w:t>
      </w:r>
    </w:p>
    <w:p>
      <w:pPr>
        <w:pStyle w:val="BodyText"/>
        <w:spacing w:line="295" w:lineRule="auto" w:before="69"/>
        <w:ind w:left="606" w:right="624"/>
      </w:pPr>
      <w:r>
        <w:rPr/>
        <w:t>производственные здания, склады, жилые дома и места с круглосуточной </w:t>
      </w:r>
      <w:r>
        <w:rPr/>
        <w:t>охраной (п. 6 ППР);</w:t>
      </w:r>
    </w:p>
    <w:p>
      <w:pPr>
        <w:pStyle w:val="ListParagraph"/>
        <w:numPr>
          <w:ilvl w:val="0"/>
          <w:numId w:val="3"/>
        </w:numPr>
        <w:tabs>
          <w:tab w:pos="606" w:val="left" w:leader="none"/>
        </w:tabs>
        <w:spacing w:line="240" w:lineRule="auto" w:before="92" w:after="0"/>
        <w:ind w:left="606" w:right="0" w:hanging="225"/>
        <w:jc w:val="left"/>
        <w:rPr>
          <w:sz w:val="19"/>
        </w:rPr>
      </w:pPr>
      <w:r>
        <w:rPr>
          <w:sz w:val="19"/>
        </w:rPr>
        <w:t>с</w:t>
      </w:r>
      <w:r>
        <w:rPr>
          <w:spacing w:val="12"/>
          <w:sz w:val="19"/>
        </w:rPr>
        <w:t> </w:t>
      </w:r>
      <w:r>
        <w:rPr>
          <w:sz w:val="19"/>
        </w:rPr>
        <w:t>массовым</w:t>
      </w:r>
      <w:r>
        <w:rPr>
          <w:spacing w:val="13"/>
          <w:sz w:val="19"/>
        </w:rPr>
        <w:t> </w:t>
      </w:r>
      <w:r>
        <w:rPr>
          <w:sz w:val="19"/>
        </w:rPr>
        <w:t>пребыванием</w:t>
      </w:r>
      <w:r>
        <w:rPr>
          <w:spacing w:val="13"/>
          <w:sz w:val="19"/>
        </w:rPr>
        <w:t> </w:t>
      </w:r>
      <w:r>
        <w:rPr>
          <w:sz w:val="19"/>
        </w:rPr>
        <w:t>людей</w:t>
      </w:r>
      <w:r>
        <w:rPr>
          <w:spacing w:val="13"/>
          <w:sz w:val="19"/>
        </w:rPr>
        <w:t> </w:t>
      </w:r>
      <w:r>
        <w:rPr>
          <w:sz w:val="19"/>
        </w:rPr>
        <w:t>(п.</w:t>
      </w:r>
      <w:r>
        <w:rPr>
          <w:spacing w:val="13"/>
          <w:sz w:val="19"/>
        </w:rPr>
        <w:t> </w:t>
      </w:r>
      <w:r>
        <w:rPr>
          <w:sz w:val="19"/>
        </w:rPr>
        <w:t>30</w:t>
      </w:r>
      <w:r>
        <w:rPr>
          <w:spacing w:val="12"/>
          <w:sz w:val="19"/>
        </w:rPr>
        <w:t> </w:t>
      </w:r>
      <w:r>
        <w:rPr>
          <w:spacing w:val="-2"/>
          <w:sz w:val="19"/>
        </w:rPr>
        <w:t>ППР);</w:t>
      </w:r>
    </w:p>
    <w:p>
      <w:pPr>
        <w:pStyle w:val="ListParagraph"/>
        <w:numPr>
          <w:ilvl w:val="0"/>
          <w:numId w:val="3"/>
        </w:numPr>
        <w:tabs>
          <w:tab w:pos="606" w:val="left" w:leader="none"/>
        </w:tabs>
        <w:spacing w:line="240" w:lineRule="auto" w:before="129" w:after="0"/>
        <w:ind w:left="606" w:right="0" w:hanging="225"/>
        <w:jc w:val="left"/>
        <w:rPr>
          <w:sz w:val="19"/>
        </w:rPr>
      </w:pPr>
      <w:r>
        <w:rPr>
          <w:sz w:val="19"/>
        </w:rPr>
        <w:t>на</w:t>
      </w:r>
      <w:r>
        <w:rPr>
          <w:spacing w:val="12"/>
          <w:sz w:val="19"/>
        </w:rPr>
        <w:t> </w:t>
      </w:r>
      <w:r>
        <w:rPr>
          <w:sz w:val="19"/>
        </w:rPr>
        <w:t>пожарных</w:t>
      </w:r>
      <w:r>
        <w:rPr>
          <w:spacing w:val="13"/>
          <w:sz w:val="19"/>
        </w:rPr>
        <w:t> </w:t>
      </w:r>
      <w:r>
        <w:rPr>
          <w:sz w:val="19"/>
        </w:rPr>
        <w:t>постах,</w:t>
      </w:r>
      <w:r>
        <w:rPr>
          <w:spacing w:val="12"/>
          <w:sz w:val="19"/>
        </w:rPr>
        <w:t> </w:t>
      </w:r>
      <w:r>
        <w:rPr>
          <w:sz w:val="19"/>
        </w:rPr>
        <w:t>в</w:t>
      </w:r>
      <w:r>
        <w:rPr>
          <w:spacing w:val="13"/>
          <w:sz w:val="19"/>
        </w:rPr>
        <w:t> </w:t>
      </w:r>
      <w:r>
        <w:rPr>
          <w:sz w:val="19"/>
        </w:rPr>
        <w:t>диспетчерских</w:t>
      </w:r>
      <w:r>
        <w:rPr>
          <w:spacing w:val="13"/>
          <w:sz w:val="19"/>
        </w:rPr>
        <w:t> </w:t>
      </w:r>
      <w:r>
        <w:rPr>
          <w:sz w:val="19"/>
        </w:rPr>
        <w:t>(п.</w:t>
      </w:r>
      <w:r>
        <w:rPr>
          <w:spacing w:val="12"/>
          <w:sz w:val="19"/>
        </w:rPr>
        <w:t> </w:t>
      </w:r>
      <w:r>
        <w:rPr>
          <w:sz w:val="19"/>
        </w:rPr>
        <w:t>56</w:t>
      </w:r>
      <w:r>
        <w:rPr>
          <w:spacing w:val="13"/>
          <w:sz w:val="19"/>
        </w:rPr>
        <w:t> </w:t>
      </w:r>
      <w:r>
        <w:rPr>
          <w:spacing w:val="-4"/>
          <w:sz w:val="19"/>
        </w:rPr>
        <w:t>ППР).</w:t>
      </w:r>
    </w:p>
    <w:p>
      <w:pPr>
        <w:pStyle w:val="ListParagraph"/>
        <w:spacing w:after="0" w:line="240" w:lineRule="auto"/>
        <w:jc w:val="left"/>
        <w:rPr>
          <w:sz w:val="19"/>
        </w:rPr>
        <w:sectPr>
          <w:pgSz w:w="11900" w:h="16840"/>
          <w:pgMar w:top="1080" w:bottom="280" w:left="1133" w:right="992"/>
        </w:sectPr>
      </w:pPr>
    </w:p>
    <w:p>
      <w:pPr>
        <w:pStyle w:val="Heading3"/>
        <w:spacing w:before="90"/>
      </w:pPr>
      <w:r>
        <w:rPr/>
        <w:t>Как ужесточили правила для объектов </w:t>
      </w:r>
      <w:r>
        <w:rPr>
          <w:spacing w:val="-2"/>
        </w:rPr>
        <w:t>метрополитена</w:t>
      </w:r>
    </w:p>
    <w:p>
      <w:pPr>
        <w:spacing w:before="233"/>
        <w:ind w:left="486" w:right="0" w:firstLine="0"/>
        <w:jc w:val="left"/>
        <w:rPr>
          <w:b/>
          <w:sz w:val="36"/>
        </w:rPr>
      </w:pP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92640">
                <wp:simplePos x="0" y="0"/>
                <wp:positionH relativeFrom="page">
                  <wp:posOffset>723899</wp:posOffset>
                </wp:positionH>
                <wp:positionV relativeFrom="paragraph">
                  <wp:posOffset>120527</wp:posOffset>
                </wp:positionV>
                <wp:extent cx="19050" cy="1000125"/>
                <wp:effectExtent l="0" t="0" r="0" b="0"/>
                <wp:wrapNone/>
                <wp:docPr id="202" name="Graphic 2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2" name="Graphic 202"/>
                      <wps:cNvSpPr/>
                      <wps:spPr>
                        <a:xfrm>
                          <a:off x="0" y="0"/>
                          <a:ext cx="19050" cy="1000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000125">
                              <a:moveTo>
                                <a:pt x="19049" y="1000124"/>
                              </a:moveTo>
                              <a:lnTo>
                                <a:pt x="0" y="10001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000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.490384pt;width:1.5pt;height:78.749994pt;mso-position-horizontal-relative:page;mso-position-vertical-relative:paragraph;z-index:15792640" id="docshape12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36"/>
        </w:rPr>
        <w:t>45</w:t>
      </w:r>
    </w:p>
    <w:p>
      <w:pPr>
        <w:spacing w:before="78"/>
        <w:ind w:left="486" w:right="0" w:firstLine="0"/>
        <w:jc w:val="left"/>
        <w:rPr>
          <w:b/>
          <w:sz w:val="19"/>
        </w:rPr>
      </w:pPr>
      <w:r>
        <w:rPr>
          <w:b/>
          <w:sz w:val="19"/>
        </w:rPr>
        <w:t>минут</w:t>
      </w:r>
      <w:r>
        <w:rPr>
          <w:b/>
          <w:spacing w:val="14"/>
          <w:sz w:val="19"/>
        </w:rPr>
        <w:t> </w:t>
      </w:r>
      <w:r>
        <w:rPr>
          <w:b/>
          <w:spacing w:val="-10"/>
          <w:sz w:val="19"/>
        </w:rPr>
        <w:t>—</w:t>
      </w:r>
    </w:p>
    <w:p>
      <w:pPr>
        <w:pStyle w:val="BodyText"/>
        <w:spacing w:line="295" w:lineRule="auto" w:before="69"/>
        <w:ind w:left="486" w:right="943"/>
      </w:pPr>
      <w:r>
        <w:rPr/>
        <w:t>время огнестойкости противопожарных перегородок первого типа и стен </w:t>
      </w:r>
      <w:r>
        <w:rPr/>
        <w:t>второго </w:t>
      </w:r>
      <w:r>
        <w:rPr>
          <w:spacing w:val="-4"/>
        </w:rPr>
        <w:t>типа</w:t>
      </w: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BodyText"/>
        <w:spacing w:line="302" w:lineRule="auto"/>
        <w:ind w:right="228"/>
      </w:pPr>
      <w:r>
        <w:rPr/>
        <w:t>Усилили</w:t>
      </w:r>
      <w:r>
        <w:rPr>
          <w:spacing w:val="37"/>
        </w:rPr>
        <w:t> </w:t>
      </w:r>
      <w:r>
        <w:rPr/>
        <w:t>требования</w:t>
      </w:r>
      <w:r>
        <w:rPr>
          <w:spacing w:val="37"/>
        </w:rPr>
        <w:t> </w:t>
      </w:r>
      <w:r>
        <w:rPr/>
        <w:t>к</w:t>
      </w:r>
      <w:r>
        <w:rPr>
          <w:spacing w:val="37"/>
        </w:rPr>
        <w:t> </w:t>
      </w:r>
      <w:r>
        <w:rPr/>
        <w:t>ограждениям</w:t>
      </w:r>
      <w:r>
        <w:rPr>
          <w:spacing w:val="37"/>
        </w:rPr>
        <w:t> </w:t>
      </w:r>
      <w:r>
        <w:rPr/>
        <w:t>в</w:t>
      </w:r>
      <w:r>
        <w:rPr>
          <w:spacing w:val="37"/>
        </w:rPr>
        <w:t> </w:t>
      </w:r>
      <w:r>
        <w:rPr/>
        <w:t>местах,</w:t>
      </w:r>
      <w:r>
        <w:rPr>
          <w:spacing w:val="37"/>
        </w:rPr>
        <w:t> </w:t>
      </w:r>
      <w:r>
        <w:rPr/>
        <w:t>где</w:t>
      </w:r>
      <w:r>
        <w:rPr>
          <w:spacing w:val="37"/>
        </w:rPr>
        <w:t> </w:t>
      </w:r>
      <w:r>
        <w:rPr/>
        <w:t>действующие</w:t>
      </w:r>
      <w:r>
        <w:rPr>
          <w:spacing w:val="37"/>
        </w:rPr>
        <w:t> </w:t>
      </w:r>
      <w:r>
        <w:rPr/>
        <w:t>станции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тоннели примыкают к реконструируемым или строящимся участкам. Негорючие дымонепроницаемые</w:t>
      </w:r>
      <w:r>
        <w:rPr>
          <w:spacing w:val="40"/>
        </w:rPr>
        <w:t> </w:t>
      </w:r>
      <w:r>
        <w:rPr/>
        <w:t>перегородки заменили на противопожарные перегородки первого типа или стены второго</w:t>
      </w:r>
      <w:r>
        <w:rPr>
          <w:spacing w:val="80"/>
        </w:rPr>
        <w:t> </w:t>
      </w:r>
      <w:r>
        <w:rPr/>
        <w:t>типа. Они защищают от дыма, выдерживают воздействие огня и не дают ему</w:t>
      </w:r>
      <w:r>
        <w:rPr>
          <w:spacing w:val="80"/>
        </w:rPr>
        <w:t> </w:t>
      </w:r>
      <w:r>
        <w:rPr/>
        <w:t>распространиться. Уточнили, что плановые ночные огневые работы в метро проводят, только</w:t>
      </w:r>
      <w:r>
        <w:rPr>
          <w:spacing w:val="40"/>
        </w:rPr>
        <w:t> </w:t>
      </w:r>
      <w:r>
        <w:rPr/>
        <w:t>когда там нет пассажиров (п. 214 ППР).</w:t>
      </w:r>
    </w:p>
    <w:p>
      <w:pPr>
        <w:pStyle w:val="BodyText"/>
        <w:spacing w:before="160"/>
      </w:pPr>
      <w:r>
        <w:rPr/>
        <w:t>Из</w:t>
      </w:r>
      <w:r>
        <w:rPr>
          <w:spacing w:val="17"/>
        </w:rPr>
        <w:t> </w:t>
      </w:r>
      <w:r>
        <w:rPr/>
        <w:t>требований</w:t>
      </w:r>
      <w:r>
        <w:rPr>
          <w:spacing w:val="17"/>
        </w:rPr>
        <w:t> </w:t>
      </w:r>
      <w:r>
        <w:rPr/>
        <w:t>к</w:t>
      </w:r>
      <w:r>
        <w:rPr>
          <w:spacing w:val="18"/>
        </w:rPr>
        <w:t> </w:t>
      </w:r>
      <w:r>
        <w:rPr/>
        <w:t>оснащению</w:t>
      </w:r>
      <w:r>
        <w:rPr>
          <w:spacing w:val="17"/>
        </w:rPr>
        <w:t> </w:t>
      </w:r>
      <w:r>
        <w:rPr/>
        <w:t>вагонов</w:t>
      </w:r>
      <w:r>
        <w:rPr>
          <w:spacing w:val="18"/>
        </w:rPr>
        <w:t> </w:t>
      </w:r>
      <w:r>
        <w:rPr/>
        <w:t>метро</w:t>
      </w:r>
      <w:r>
        <w:rPr>
          <w:spacing w:val="17"/>
        </w:rPr>
        <w:t> </w:t>
      </w:r>
      <w:r>
        <w:rPr/>
        <w:t>исключили</w:t>
      </w:r>
      <w:r>
        <w:rPr>
          <w:spacing w:val="17"/>
        </w:rPr>
        <w:t> </w:t>
      </w:r>
      <w:r>
        <w:rPr/>
        <w:t>размещение</w:t>
      </w:r>
      <w:r>
        <w:rPr>
          <w:spacing w:val="18"/>
        </w:rPr>
        <w:t> </w:t>
      </w:r>
      <w:r>
        <w:rPr/>
        <w:t>устройства</w:t>
      </w:r>
      <w:r>
        <w:rPr>
          <w:spacing w:val="17"/>
        </w:rPr>
        <w:t> </w:t>
      </w:r>
      <w:r>
        <w:rPr>
          <w:spacing w:val="-2"/>
        </w:rPr>
        <w:t>связи</w:t>
      </w:r>
    </w:p>
    <w:p>
      <w:pPr>
        <w:pStyle w:val="BodyText"/>
        <w:spacing w:before="54"/>
      </w:pPr>
      <w:r>
        <w:rPr/>
        <w:t>«пассажир</w:t>
      </w:r>
      <w:r>
        <w:rPr>
          <w:spacing w:val="15"/>
        </w:rPr>
        <w:t> </w:t>
      </w:r>
      <w:r>
        <w:rPr/>
        <w:t>—</w:t>
      </w:r>
      <w:r>
        <w:rPr>
          <w:spacing w:val="15"/>
        </w:rPr>
        <w:t> </w:t>
      </w:r>
      <w:r>
        <w:rPr/>
        <w:t>машинист».</w:t>
      </w:r>
      <w:r>
        <w:rPr>
          <w:spacing w:val="16"/>
        </w:rPr>
        <w:t> </w:t>
      </w:r>
      <w:r>
        <w:rPr/>
        <w:t>По-прежнему</w:t>
      </w:r>
      <w:r>
        <w:rPr>
          <w:spacing w:val="15"/>
        </w:rPr>
        <w:t> </w:t>
      </w:r>
      <w:r>
        <w:rPr/>
        <w:t>в</w:t>
      </w:r>
      <w:r>
        <w:rPr>
          <w:spacing w:val="16"/>
        </w:rPr>
        <w:t> </w:t>
      </w:r>
      <w:r>
        <w:rPr/>
        <w:t>каждом</w:t>
      </w:r>
      <w:r>
        <w:rPr>
          <w:spacing w:val="15"/>
        </w:rPr>
        <w:t> </w:t>
      </w:r>
      <w:r>
        <w:rPr/>
        <w:t>вагоне</w:t>
      </w:r>
      <w:r>
        <w:rPr>
          <w:spacing w:val="16"/>
        </w:rPr>
        <w:t> </w:t>
      </w:r>
      <w:r>
        <w:rPr/>
        <w:t>должны</w:t>
      </w:r>
      <w:r>
        <w:rPr>
          <w:spacing w:val="15"/>
        </w:rPr>
        <w:t> </w:t>
      </w:r>
      <w:r>
        <w:rPr/>
        <w:t>быть</w:t>
      </w:r>
      <w:r>
        <w:rPr>
          <w:spacing w:val="16"/>
        </w:rPr>
        <w:t> </w:t>
      </w:r>
      <w:r>
        <w:rPr>
          <w:spacing w:val="-2"/>
        </w:rPr>
        <w:t>огнетушители</w:t>
      </w:r>
    </w:p>
    <w:p>
      <w:pPr>
        <w:pStyle w:val="BodyText"/>
        <w:spacing w:line="295" w:lineRule="auto" w:before="69"/>
        <w:ind w:right="375"/>
      </w:pPr>
      <w:r>
        <w:rPr/>
        <w:t>и изоляционные покрывала, а места их размещения — четко обозначены специальными знаками безопасности (п. 221 ППР).</w:t>
      </w:r>
    </w:p>
    <w:p>
      <w:pPr>
        <w:pStyle w:val="BodyText"/>
        <w:spacing w:line="295" w:lineRule="auto" w:before="167"/>
        <w:ind w:right="375"/>
      </w:pPr>
      <w:r>
        <w:rPr/>
        <w:t>Уточнили требования к нестандартным торговым объектам в наземных вестибюлях станций</w:t>
      </w:r>
      <w:r>
        <w:rPr>
          <w:spacing w:val="40"/>
        </w:rPr>
        <w:t> </w:t>
      </w:r>
      <w:r>
        <w:rPr/>
        <w:t>метро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в</w:t>
      </w:r>
      <w:r>
        <w:rPr>
          <w:spacing w:val="37"/>
        </w:rPr>
        <w:t> </w:t>
      </w:r>
      <w:r>
        <w:rPr/>
        <w:t>подземных</w:t>
      </w:r>
      <w:r>
        <w:rPr>
          <w:spacing w:val="37"/>
        </w:rPr>
        <w:t> </w:t>
      </w:r>
      <w:r>
        <w:rPr/>
        <w:t>уличных</w:t>
      </w:r>
      <w:r>
        <w:rPr>
          <w:spacing w:val="37"/>
        </w:rPr>
        <w:t> </w:t>
      </w:r>
      <w:r>
        <w:rPr/>
        <w:t>переходах.</w:t>
      </w:r>
      <w:r>
        <w:rPr>
          <w:spacing w:val="37"/>
        </w:rPr>
        <w:t> </w:t>
      </w:r>
      <w:r>
        <w:rPr/>
        <w:t>Они</w:t>
      </w:r>
      <w:r>
        <w:rPr>
          <w:spacing w:val="37"/>
        </w:rPr>
        <w:t> </w:t>
      </w:r>
      <w:r>
        <w:rPr/>
        <w:t>не</w:t>
      </w:r>
      <w:r>
        <w:rPr>
          <w:spacing w:val="37"/>
        </w:rPr>
        <w:t> </w:t>
      </w:r>
      <w:r>
        <w:rPr/>
        <w:t>должны</w:t>
      </w:r>
      <w:r>
        <w:rPr>
          <w:spacing w:val="37"/>
        </w:rPr>
        <w:t> </w:t>
      </w:r>
      <w:r>
        <w:rPr/>
        <w:t>препятствовать</w:t>
      </w:r>
      <w:r>
        <w:rPr>
          <w:spacing w:val="37"/>
        </w:rPr>
        <w:t> </w:t>
      </w:r>
      <w:r>
        <w:rPr/>
        <w:t>свободному</w:t>
      </w:r>
    </w:p>
    <w:p>
      <w:pPr>
        <w:pStyle w:val="BodyText"/>
        <w:spacing w:before="17"/>
      </w:pPr>
      <w:r>
        <w:rPr/>
        <w:t>проходу</w:t>
      </w:r>
      <w:r>
        <w:rPr>
          <w:spacing w:val="11"/>
        </w:rPr>
        <w:t> </w:t>
      </w:r>
      <w:r>
        <w:rPr/>
        <w:t>пассажиров</w:t>
      </w:r>
      <w:r>
        <w:rPr>
          <w:spacing w:val="11"/>
        </w:rPr>
        <w:t> </w:t>
      </w:r>
      <w:r>
        <w:rPr/>
        <w:t>(абз.</w:t>
      </w:r>
      <w:r>
        <w:rPr>
          <w:spacing w:val="12"/>
        </w:rPr>
        <w:t> </w:t>
      </w:r>
      <w:r>
        <w:rPr/>
        <w:t>1</w:t>
      </w:r>
      <w:r>
        <w:rPr>
          <w:spacing w:val="11"/>
        </w:rPr>
        <w:t> </w:t>
      </w:r>
      <w:r>
        <w:rPr/>
        <w:t>п.</w:t>
      </w:r>
      <w:r>
        <w:rPr>
          <w:spacing w:val="12"/>
        </w:rPr>
        <w:t> </w:t>
      </w:r>
      <w:r>
        <w:rPr/>
        <w:t>223</w:t>
      </w:r>
      <w:r>
        <w:rPr>
          <w:spacing w:val="11"/>
        </w:rPr>
        <w:t> </w:t>
      </w:r>
      <w:r>
        <w:rPr>
          <w:spacing w:val="-2"/>
        </w:rPr>
        <w:t>ППР).</w:t>
      </w:r>
    </w:p>
    <w:p>
      <w:pPr>
        <w:pStyle w:val="BodyText"/>
        <w:ind w:left="0"/>
      </w:pPr>
    </w:p>
    <w:p>
      <w:pPr>
        <w:pStyle w:val="BodyText"/>
        <w:spacing w:before="211"/>
        <w:ind w:left="0"/>
      </w:pPr>
    </w:p>
    <w:p>
      <w:pPr>
        <w:spacing w:before="0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ПОЖАРНАЯ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БЕЗОПАСНОСТЬ</w:t>
      </w:r>
    </w:p>
    <w:p>
      <w:pPr>
        <w:spacing w:before="82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ВОПРОСЫ И </w:t>
      </w:r>
      <w:r>
        <w:rPr>
          <w:color w:val="2D2E2E"/>
          <w:spacing w:val="-2"/>
          <w:sz w:val="24"/>
        </w:rPr>
        <w:t>ОТВЕТЫ</w:t>
      </w:r>
    </w:p>
    <w:p>
      <w:pPr>
        <w:pStyle w:val="Heading1"/>
        <w:spacing w:line="228" w:lineRule="auto"/>
      </w:pPr>
      <w:r>
        <w:rPr/>
        <w:t>Количество</w:t>
      </w:r>
      <w:r>
        <w:rPr>
          <w:spacing w:val="-26"/>
        </w:rPr>
        <w:t> </w:t>
      </w:r>
      <w:r>
        <w:rPr/>
        <w:t>ответственных</w:t>
      </w:r>
      <w:r>
        <w:rPr>
          <w:spacing w:val="-26"/>
        </w:rPr>
        <w:t> </w:t>
      </w:r>
      <w:r>
        <w:rPr/>
        <w:t>за</w:t>
      </w:r>
      <w:r>
        <w:rPr>
          <w:spacing w:val="-26"/>
        </w:rPr>
        <w:t> </w:t>
      </w:r>
      <w:r>
        <w:rPr/>
        <w:t>пожарную безопасность в кабинете</w:t>
      </w:r>
    </w:p>
    <w:p>
      <w:pPr>
        <w:pStyle w:val="Heading2"/>
        <w:spacing w:line="295" w:lineRule="auto" w:before="205"/>
      </w:pPr>
      <w:r>
        <w:rPr/>
        <w:t>Назначение ответственных за </w:t>
      </w:r>
      <w:r>
        <w:rPr/>
        <w:t>пожарную </w:t>
      </w:r>
      <w:r>
        <w:rPr>
          <w:spacing w:val="-2"/>
        </w:rPr>
        <w:t>безопасность</w:t>
      </w:r>
    </w:p>
    <w:p>
      <w:pPr>
        <w:spacing w:before="139"/>
        <w:ind w:left="6" w:right="0" w:firstLine="0"/>
        <w:jc w:val="left"/>
        <w:rPr>
          <w:sz w:val="19"/>
        </w:rPr>
      </w:pPr>
      <w:r>
        <w:rPr>
          <w:b/>
          <w:sz w:val="19"/>
        </w:rPr>
        <w:t>Константин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Яковлев</w:t>
      </w:r>
      <w:r>
        <w:rPr>
          <w:sz w:val="19"/>
        </w:rPr>
        <w:t>,</w:t>
      </w:r>
      <w:r>
        <w:rPr>
          <w:spacing w:val="19"/>
          <w:sz w:val="19"/>
        </w:rPr>
        <w:t> </w:t>
      </w:r>
      <w:r>
        <w:rPr>
          <w:sz w:val="19"/>
        </w:rPr>
        <w:t>специалист</w:t>
      </w:r>
      <w:r>
        <w:rPr>
          <w:spacing w:val="20"/>
          <w:sz w:val="19"/>
        </w:rPr>
        <w:t> </w:t>
      </w:r>
      <w:r>
        <w:rPr>
          <w:sz w:val="19"/>
        </w:rPr>
        <w:t>по</w:t>
      </w:r>
      <w:r>
        <w:rPr>
          <w:spacing w:val="19"/>
          <w:sz w:val="19"/>
        </w:rPr>
        <w:t> </w:t>
      </w:r>
      <w:r>
        <w:rPr>
          <w:sz w:val="19"/>
        </w:rPr>
        <w:t>пожарной</w:t>
      </w:r>
      <w:r>
        <w:rPr>
          <w:spacing w:val="20"/>
          <w:sz w:val="19"/>
        </w:rPr>
        <w:t> </w:t>
      </w:r>
      <w:r>
        <w:rPr>
          <w:spacing w:val="-2"/>
          <w:sz w:val="19"/>
        </w:rPr>
        <w:t>безопасности</w:t>
      </w:r>
    </w:p>
    <w:p>
      <w:pPr>
        <w:spacing w:before="204"/>
        <w:ind w:left="6" w:right="0" w:firstLine="0"/>
        <w:jc w:val="left"/>
        <w:rPr>
          <w:i/>
          <w:sz w:val="19"/>
        </w:rPr>
      </w:pPr>
      <w:r>
        <w:rPr>
          <w:i/>
          <w:sz w:val="19"/>
        </w:rPr>
        <w:t>Можно</w:t>
      </w:r>
      <w:r>
        <w:rPr>
          <w:i/>
          <w:spacing w:val="15"/>
          <w:sz w:val="19"/>
        </w:rPr>
        <w:t> </w:t>
      </w:r>
      <w:r>
        <w:rPr>
          <w:i/>
          <w:sz w:val="19"/>
        </w:rPr>
        <w:t>ли</w:t>
      </w:r>
      <w:r>
        <w:rPr>
          <w:i/>
          <w:spacing w:val="15"/>
          <w:sz w:val="19"/>
        </w:rPr>
        <w:t> </w:t>
      </w:r>
      <w:r>
        <w:rPr>
          <w:i/>
          <w:sz w:val="19"/>
        </w:rPr>
        <w:t>назначить</w:t>
      </w:r>
      <w:r>
        <w:rPr>
          <w:i/>
          <w:spacing w:val="16"/>
          <w:sz w:val="19"/>
        </w:rPr>
        <w:t> </w:t>
      </w:r>
      <w:r>
        <w:rPr>
          <w:i/>
          <w:sz w:val="19"/>
        </w:rPr>
        <w:t>в</w:t>
      </w:r>
      <w:r>
        <w:rPr>
          <w:i/>
          <w:spacing w:val="15"/>
          <w:sz w:val="19"/>
        </w:rPr>
        <w:t> </w:t>
      </w:r>
      <w:r>
        <w:rPr>
          <w:i/>
          <w:sz w:val="19"/>
        </w:rPr>
        <w:t>каждом</w:t>
      </w:r>
      <w:r>
        <w:rPr>
          <w:i/>
          <w:spacing w:val="16"/>
          <w:sz w:val="19"/>
        </w:rPr>
        <w:t> </w:t>
      </w:r>
      <w:r>
        <w:rPr>
          <w:i/>
          <w:sz w:val="19"/>
        </w:rPr>
        <w:t>кабинете</w:t>
      </w:r>
      <w:r>
        <w:rPr>
          <w:i/>
          <w:spacing w:val="15"/>
          <w:sz w:val="19"/>
        </w:rPr>
        <w:t> </w:t>
      </w:r>
      <w:r>
        <w:rPr>
          <w:i/>
          <w:sz w:val="19"/>
        </w:rPr>
        <w:t>отдельного</w:t>
      </w:r>
      <w:r>
        <w:rPr>
          <w:i/>
          <w:spacing w:val="16"/>
          <w:sz w:val="19"/>
        </w:rPr>
        <w:t> </w:t>
      </w:r>
      <w:r>
        <w:rPr>
          <w:i/>
          <w:sz w:val="19"/>
        </w:rPr>
        <w:t>ответственного</w:t>
      </w:r>
      <w:r>
        <w:rPr>
          <w:i/>
          <w:spacing w:val="15"/>
          <w:sz w:val="19"/>
        </w:rPr>
        <w:t> </w:t>
      </w:r>
      <w:r>
        <w:rPr>
          <w:i/>
          <w:sz w:val="19"/>
        </w:rPr>
        <w:t>за</w:t>
      </w:r>
      <w:r>
        <w:rPr>
          <w:i/>
          <w:spacing w:val="16"/>
          <w:sz w:val="19"/>
        </w:rPr>
        <w:t> </w:t>
      </w:r>
      <w:r>
        <w:rPr>
          <w:i/>
          <w:spacing w:val="-2"/>
          <w:sz w:val="19"/>
        </w:rPr>
        <w:t>пожбезопасность?</w:t>
      </w:r>
    </w:p>
    <w:p>
      <w:pPr>
        <w:spacing w:line="295" w:lineRule="auto" w:before="219"/>
        <w:ind w:left="6" w:right="943" w:firstLine="0"/>
        <w:jc w:val="left"/>
        <w:rPr>
          <w:sz w:val="19"/>
        </w:rPr>
      </w:pPr>
      <w:r>
        <w:rPr>
          <w:b/>
          <w:sz w:val="19"/>
        </w:rPr>
        <w:t>Отвечает Екатерина Аронова</w:t>
      </w:r>
      <w:r>
        <w:rPr>
          <w:sz w:val="19"/>
        </w:rPr>
        <w:t>, редактор-эксперт журнала «Справочник </w:t>
      </w:r>
      <w:r>
        <w:rPr>
          <w:sz w:val="19"/>
        </w:rPr>
        <w:t>специалиста по охране труда»</w:t>
      </w:r>
    </w:p>
    <w:p>
      <w:pPr>
        <w:pStyle w:val="BodyText"/>
        <w:spacing w:line="295" w:lineRule="auto" w:before="167"/>
        <w:ind w:right="1238"/>
      </w:pPr>
      <w:r>
        <w:rPr/>
        <w:t>Да,</w:t>
      </w:r>
      <w:r>
        <w:rPr>
          <w:spacing w:val="40"/>
        </w:rPr>
        <w:t> </w:t>
      </w:r>
      <w:r>
        <w:rPr/>
        <w:t>можно.</w:t>
      </w:r>
      <w:r>
        <w:rPr>
          <w:spacing w:val="40"/>
        </w:rPr>
        <w:t> </w:t>
      </w:r>
      <w:r>
        <w:rPr/>
        <w:t>Количество</w:t>
      </w:r>
      <w:r>
        <w:rPr>
          <w:spacing w:val="40"/>
        </w:rPr>
        <w:t> </w:t>
      </w:r>
      <w:r>
        <w:rPr/>
        <w:t>ответственных</w:t>
      </w:r>
      <w:r>
        <w:rPr>
          <w:spacing w:val="40"/>
        </w:rPr>
        <w:t> </w:t>
      </w:r>
      <w:r>
        <w:rPr/>
        <w:t>за</w:t>
      </w:r>
      <w:r>
        <w:rPr>
          <w:spacing w:val="40"/>
        </w:rPr>
        <w:t> </w:t>
      </w:r>
      <w:r>
        <w:rPr/>
        <w:t>пожарную</w:t>
      </w:r>
      <w:r>
        <w:rPr>
          <w:spacing w:val="40"/>
        </w:rPr>
        <w:t> </w:t>
      </w:r>
      <w:r>
        <w:rPr/>
        <w:t>безопасность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организации не</w:t>
      </w:r>
      <w:r>
        <w:rPr>
          <w:spacing w:val="30"/>
        </w:rPr>
        <w:t> </w:t>
      </w:r>
      <w:r>
        <w:rPr/>
        <w:t>регламентируют.</w:t>
      </w:r>
      <w:r>
        <w:rPr>
          <w:spacing w:val="30"/>
        </w:rPr>
        <w:t> </w:t>
      </w:r>
      <w:r>
        <w:rPr/>
        <w:t>Руководитель</w:t>
      </w:r>
      <w:r>
        <w:rPr>
          <w:spacing w:val="30"/>
        </w:rPr>
        <w:t> </w:t>
      </w:r>
      <w:r>
        <w:rPr/>
        <w:t>самостоятельно</w:t>
      </w:r>
      <w:r>
        <w:rPr>
          <w:spacing w:val="30"/>
        </w:rPr>
        <w:t> </w:t>
      </w:r>
      <w:r>
        <w:rPr/>
        <w:t>решает,</w:t>
      </w:r>
      <w:r>
        <w:rPr>
          <w:spacing w:val="30"/>
        </w:rPr>
        <w:t> </w:t>
      </w:r>
      <w:r>
        <w:rPr/>
        <w:t>сколько</w:t>
      </w:r>
      <w:r>
        <w:rPr>
          <w:spacing w:val="30"/>
        </w:rPr>
        <w:t> </w:t>
      </w:r>
      <w:r>
        <w:rPr/>
        <w:t>ответственных</w:t>
      </w:r>
    </w:p>
    <w:p>
      <w:pPr>
        <w:pStyle w:val="BodyText"/>
        <w:spacing w:line="295" w:lineRule="auto" w:before="17"/>
      </w:pPr>
      <w:r>
        <w:rPr/>
        <w:t>назначить, исходя из специфики компании (п. 4 правил противопожарного режима, утв. постановлением Правительства от 16.09.2020 № 1479; далее — ППР).</w:t>
      </w:r>
    </w:p>
    <w:p>
      <w:pPr>
        <w:pStyle w:val="BodyText"/>
        <w:spacing w:line="302" w:lineRule="auto" w:before="167"/>
        <w:ind w:right="307"/>
      </w:pPr>
      <w:r>
        <w:rPr/>
        <w:t>Ответственные проходят обучение или переподготовку по программе «Техносферная безопасность» с присвоением квалификации «Специалист в области пожарной профилактики» (прил. 5 приказа МЧС от 05.09.2021 № 596). Также им нужно освоить меры</w:t>
      </w:r>
      <w:r>
        <w:rPr>
          <w:spacing w:val="40"/>
        </w:rPr>
        <w:t> </w:t>
      </w:r>
      <w:r>
        <w:rPr/>
        <w:t>пожбезопасности</w:t>
      </w:r>
      <w:r>
        <w:rPr>
          <w:spacing w:val="29"/>
        </w:rPr>
        <w:t> </w:t>
      </w:r>
      <w:r>
        <w:rPr/>
        <w:t>по</w:t>
      </w:r>
      <w:r>
        <w:rPr>
          <w:spacing w:val="29"/>
        </w:rPr>
        <w:t> </w:t>
      </w:r>
      <w:r>
        <w:rPr/>
        <w:t>программе</w:t>
      </w:r>
      <w:r>
        <w:rPr>
          <w:spacing w:val="29"/>
        </w:rPr>
        <w:t> </w:t>
      </w:r>
      <w:r>
        <w:rPr/>
        <w:t>ДПО</w:t>
      </w:r>
      <w:r>
        <w:rPr>
          <w:spacing w:val="29"/>
        </w:rPr>
        <w:t> </w:t>
      </w:r>
      <w:r>
        <w:rPr/>
        <w:t>в</w:t>
      </w:r>
      <w:r>
        <w:rPr>
          <w:spacing w:val="29"/>
        </w:rPr>
        <w:t> </w:t>
      </w:r>
      <w:r>
        <w:rPr/>
        <w:t>учебном</w:t>
      </w:r>
      <w:r>
        <w:rPr>
          <w:spacing w:val="29"/>
        </w:rPr>
        <w:t> </w:t>
      </w:r>
      <w:r>
        <w:rPr/>
        <w:t>центре</w:t>
      </w:r>
      <w:r>
        <w:rPr>
          <w:spacing w:val="29"/>
        </w:rPr>
        <w:t> </w:t>
      </w:r>
      <w:r>
        <w:rPr/>
        <w:t>(п.</w:t>
      </w:r>
      <w:r>
        <w:rPr>
          <w:spacing w:val="29"/>
        </w:rPr>
        <w:t> </w:t>
      </w:r>
      <w:r>
        <w:rPr/>
        <w:t>1</w:t>
      </w:r>
      <w:r>
        <w:rPr>
          <w:spacing w:val="29"/>
        </w:rPr>
        <w:t> </w:t>
      </w:r>
      <w:r>
        <w:rPr/>
        <w:t>приложения</w:t>
      </w:r>
      <w:r>
        <w:rPr>
          <w:spacing w:val="29"/>
        </w:rPr>
        <w:t> </w:t>
      </w:r>
      <w:r>
        <w:rPr/>
        <w:t>4</w:t>
      </w:r>
      <w:r>
        <w:rPr>
          <w:spacing w:val="29"/>
        </w:rPr>
        <w:t> </w:t>
      </w:r>
      <w:r>
        <w:rPr/>
        <w:t>к</w:t>
      </w:r>
      <w:r>
        <w:rPr>
          <w:spacing w:val="29"/>
        </w:rPr>
        <w:t> </w:t>
      </w:r>
      <w:r>
        <w:rPr/>
        <w:t>приказу</w:t>
      </w:r>
      <w:r>
        <w:rPr>
          <w:spacing w:val="29"/>
        </w:rPr>
        <w:t> </w:t>
      </w:r>
      <w:r>
        <w:rPr/>
        <w:t>МЧС</w:t>
      </w:r>
    </w:p>
    <w:p>
      <w:pPr>
        <w:pStyle w:val="BodyText"/>
        <w:spacing w:after="0" w:line="302" w:lineRule="auto"/>
        <w:sectPr>
          <w:pgSz w:w="11900" w:h="16840"/>
          <w:pgMar w:top="1080" w:bottom="280" w:left="1133" w:right="992"/>
        </w:sectPr>
      </w:pPr>
    </w:p>
    <w:p>
      <w:pPr>
        <w:pStyle w:val="BodyText"/>
        <w:spacing w:line="312" w:lineRule="auto" w:before="80"/>
        <w:ind w:right="307"/>
      </w:pPr>
      <w:r>
        <w:rPr/>
        <w:t>от</w:t>
      </w:r>
      <w:r>
        <w:rPr>
          <w:spacing w:val="20"/>
        </w:rPr>
        <w:t> </w:t>
      </w:r>
      <w:r>
        <w:rPr/>
        <w:t>16.12.2024</w:t>
      </w:r>
      <w:r>
        <w:rPr>
          <w:spacing w:val="20"/>
        </w:rPr>
        <w:t> </w:t>
      </w:r>
      <w:r>
        <w:rPr/>
        <w:t>№</w:t>
      </w:r>
      <w:r>
        <w:rPr>
          <w:spacing w:val="20"/>
        </w:rPr>
        <w:t> </w:t>
      </w:r>
      <w:r>
        <w:rPr/>
        <w:t>1120).</w:t>
      </w:r>
      <w:r>
        <w:rPr>
          <w:spacing w:val="20"/>
        </w:rPr>
        <w:t> </w:t>
      </w:r>
      <w:r>
        <w:rPr/>
        <w:t>Назначить</w:t>
      </w:r>
      <w:r>
        <w:rPr>
          <w:spacing w:val="20"/>
        </w:rPr>
        <w:t> </w:t>
      </w:r>
      <w:r>
        <w:rPr/>
        <w:t>ответственных</w:t>
      </w:r>
      <w:r>
        <w:rPr>
          <w:spacing w:val="20"/>
        </w:rPr>
        <w:t> </w:t>
      </w:r>
      <w:r>
        <w:rPr/>
        <w:t>за</w:t>
      </w:r>
      <w:r>
        <w:rPr>
          <w:spacing w:val="20"/>
        </w:rPr>
        <w:t> </w:t>
      </w:r>
      <w:r>
        <w:rPr/>
        <w:t>пожарную</w:t>
      </w:r>
      <w:r>
        <w:rPr>
          <w:spacing w:val="20"/>
        </w:rPr>
        <w:t> </w:t>
      </w:r>
      <w:r>
        <w:rPr/>
        <w:t>безопасность</w:t>
      </w:r>
      <w:r>
        <w:rPr>
          <w:spacing w:val="20"/>
        </w:rPr>
        <w:t> </w:t>
      </w:r>
      <w:r>
        <w:rPr/>
        <w:t>можно</w:t>
      </w:r>
      <w:r>
        <w:rPr>
          <w:spacing w:val="20"/>
        </w:rPr>
        <w:t> </w:t>
      </w:r>
      <w:r>
        <w:rPr/>
        <w:t>только с</w:t>
      </w:r>
      <w:r>
        <w:rPr>
          <w:spacing w:val="40"/>
        </w:rPr>
        <w:t> </w:t>
      </w:r>
      <w:r>
        <w:rPr/>
        <w:t>их</w:t>
      </w:r>
      <w:r>
        <w:rPr>
          <w:spacing w:val="40"/>
        </w:rPr>
        <w:t> </w:t>
      </w:r>
      <w:r>
        <w:rPr/>
        <w:t>письменного</w:t>
      </w:r>
      <w:r>
        <w:rPr>
          <w:spacing w:val="40"/>
        </w:rPr>
        <w:t> </w:t>
      </w:r>
      <w:r>
        <w:rPr/>
        <w:t>согласия</w:t>
      </w:r>
      <w:r>
        <w:rPr>
          <w:spacing w:val="40"/>
        </w:rPr>
        <w:t> </w:t>
      </w:r>
      <w:r>
        <w:rPr/>
        <w:t>(ст.</w:t>
      </w:r>
      <w:r>
        <w:rPr>
          <w:spacing w:val="40"/>
        </w:rPr>
        <w:t> </w:t>
      </w:r>
      <w:r>
        <w:rPr/>
        <w:t>72</w:t>
      </w:r>
      <w:r>
        <w:rPr>
          <w:spacing w:val="40"/>
        </w:rPr>
        <w:t> </w:t>
      </w:r>
      <w:r>
        <w:rPr/>
        <w:t>ТК).</w:t>
      </w:r>
      <w:r>
        <w:rPr>
          <w:spacing w:val="40"/>
        </w:rPr>
        <w:t> </w:t>
      </w:r>
      <w:r>
        <w:rPr/>
        <w:t>Дополнительные</w:t>
      </w:r>
      <w:r>
        <w:rPr>
          <w:spacing w:val="40"/>
        </w:rPr>
        <w:t> </w:t>
      </w:r>
      <w:r>
        <w:rPr/>
        <w:t>обязанности</w:t>
      </w:r>
      <w:r>
        <w:rPr>
          <w:spacing w:val="40"/>
        </w:rPr>
        <w:t> </w:t>
      </w:r>
      <w:r>
        <w:rPr/>
        <w:t>фиксируют</w:t>
      </w:r>
    </w:p>
    <w:p>
      <w:pPr>
        <w:pStyle w:val="BodyText"/>
        <w:spacing w:line="216" w:lineRule="exact"/>
      </w:pPr>
      <w:r>
        <w:rPr/>
        <w:t>в</w:t>
      </w:r>
      <w:r>
        <w:rPr>
          <w:spacing w:val="18"/>
        </w:rPr>
        <w:t> </w:t>
      </w:r>
      <w:r>
        <w:rPr/>
        <w:t>допсоглашении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должностной</w:t>
      </w:r>
      <w:r>
        <w:rPr>
          <w:spacing w:val="19"/>
        </w:rPr>
        <w:t> </w:t>
      </w:r>
      <w:r>
        <w:rPr/>
        <w:t>инструкции.</w:t>
      </w:r>
      <w:r>
        <w:rPr>
          <w:spacing w:val="18"/>
        </w:rPr>
        <w:t> </w:t>
      </w:r>
      <w:r>
        <w:rPr/>
        <w:t>Сведения</w:t>
      </w:r>
      <w:r>
        <w:rPr>
          <w:spacing w:val="18"/>
        </w:rPr>
        <w:t> </w:t>
      </w:r>
      <w:r>
        <w:rPr/>
        <w:t>об</w:t>
      </w:r>
      <w:r>
        <w:rPr>
          <w:spacing w:val="19"/>
        </w:rPr>
        <w:t> </w:t>
      </w:r>
      <w:r>
        <w:rPr/>
        <w:t>ответственных</w:t>
      </w:r>
      <w:r>
        <w:rPr>
          <w:spacing w:val="18"/>
        </w:rPr>
        <w:t> </w:t>
      </w:r>
      <w:r>
        <w:rPr>
          <w:spacing w:val="-2"/>
        </w:rPr>
        <w:t>включают</w:t>
      </w:r>
    </w:p>
    <w:p>
      <w:pPr>
        <w:pStyle w:val="BodyText"/>
        <w:spacing w:before="69"/>
      </w:pPr>
      <w:r>
        <w:rPr/>
        <w:t>в</w:t>
      </w:r>
      <w:r>
        <w:rPr>
          <w:spacing w:val="13"/>
        </w:rPr>
        <w:t> </w:t>
      </w:r>
      <w:r>
        <w:rPr/>
        <w:t>инструкцию</w:t>
      </w:r>
      <w:r>
        <w:rPr>
          <w:spacing w:val="13"/>
        </w:rPr>
        <w:t> </w:t>
      </w:r>
      <w:r>
        <w:rPr/>
        <w:t>о</w:t>
      </w:r>
      <w:r>
        <w:rPr>
          <w:spacing w:val="14"/>
        </w:rPr>
        <w:t> </w:t>
      </w:r>
      <w:r>
        <w:rPr/>
        <w:t>мерах</w:t>
      </w:r>
      <w:r>
        <w:rPr>
          <w:spacing w:val="13"/>
        </w:rPr>
        <w:t> </w:t>
      </w:r>
      <w:r>
        <w:rPr/>
        <w:t>пожбезопасности</w:t>
      </w:r>
      <w:r>
        <w:rPr>
          <w:spacing w:val="14"/>
        </w:rPr>
        <w:t> </w:t>
      </w:r>
      <w:r>
        <w:rPr/>
        <w:t>(п.</w:t>
      </w:r>
      <w:r>
        <w:rPr>
          <w:spacing w:val="13"/>
        </w:rPr>
        <w:t> </w:t>
      </w:r>
      <w:r>
        <w:rPr/>
        <w:t>394</w:t>
      </w:r>
      <w:r>
        <w:rPr>
          <w:spacing w:val="14"/>
        </w:rPr>
        <w:t> </w:t>
      </w:r>
      <w:r>
        <w:rPr>
          <w:spacing w:val="-2"/>
        </w:rPr>
        <w:t>ППР).</w:t>
      </w:r>
    </w:p>
    <w:p>
      <w:pPr>
        <w:pStyle w:val="BodyText"/>
        <w:ind w:left="0"/>
      </w:pPr>
    </w:p>
    <w:p>
      <w:pPr>
        <w:pStyle w:val="BodyText"/>
        <w:spacing w:before="202"/>
        <w:ind w:left="0"/>
      </w:pPr>
    </w:p>
    <w:p>
      <w:pPr>
        <w:spacing w:before="0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ТЕСТЫ И </w:t>
      </w:r>
      <w:r>
        <w:rPr>
          <w:color w:val="2D2E2E"/>
          <w:spacing w:val="-2"/>
          <w:sz w:val="24"/>
        </w:rPr>
        <w:t>КРОССВОРДЫ</w:t>
      </w:r>
    </w:p>
    <w:p>
      <w:pPr>
        <w:pStyle w:val="Heading1"/>
        <w:spacing w:line="228" w:lineRule="auto"/>
        <w:ind w:right="141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3152">
                <wp:simplePos x="0" y="0"/>
                <wp:positionH relativeFrom="page">
                  <wp:posOffset>723899</wp:posOffset>
                </wp:positionH>
                <wp:positionV relativeFrom="paragraph">
                  <wp:posOffset>835169</wp:posOffset>
                </wp:positionV>
                <wp:extent cx="19050" cy="752475"/>
                <wp:effectExtent l="0" t="0" r="0" b="0"/>
                <wp:wrapNone/>
                <wp:docPr id="203" name="Graphic 2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3" name="Graphic 203"/>
                      <wps:cNvSpPr/>
                      <wps:spPr>
                        <a:xfrm>
                          <a:off x="0" y="0"/>
                          <a:ext cx="19050" cy="752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752475">
                              <a:moveTo>
                                <a:pt x="19049" y="752474"/>
                              </a:moveTo>
                              <a:lnTo>
                                <a:pt x="0" y="75247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7524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5.761391pt;width:1.5pt;height:59.249995pt;mso-position-horizontal-relative:page;mso-position-vertical-relative:paragraph;z-index:15793152" id="docshape12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Кроссворд</w:t>
      </w:r>
      <w:r>
        <w:rPr>
          <w:spacing w:val="-8"/>
        </w:rPr>
        <w:t> </w:t>
      </w:r>
      <w:r>
        <w:rPr/>
        <w:t>по</w:t>
      </w:r>
      <w:r>
        <w:rPr>
          <w:spacing w:val="-8"/>
        </w:rPr>
        <w:t> </w:t>
      </w:r>
      <w:r>
        <w:rPr/>
        <w:t>теме</w:t>
      </w:r>
      <w:r>
        <w:rPr>
          <w:spacing w:val="-8"/>
        </w:rPr>
        <w:t> </w:t>
      </w:r>
      <w:r>
        <w:rPr/>
        <w:t>«Несчастные</w:t>
      </w:r>
      <w:r>
        <w:rPr>
          <w:spacing w:val="-8"/>
        </w:rPr>
        <w:t> </w:t>
      </w:r>
      <w:r>
        <w:rPr/>
        <w:t>случаи и профзаболевания»</w:t>
      </w:r>
    </w:p>
    <w:p>
      <w:pPr>
        <w:pStyle w:val="BodyText"/>
        <w:spacing w:line="312" w:lineRule="auto" w:before="326"/>
        <w:ind w:left="486" w:right="4840"/>
      </w:pPr>
      <w:r>
        <w:rPr/>
        <w:t>Разгадывайте кроссворд прямо на </w:t>
      </w:r>
      <w:r>
        <w:rPr/>
        <w:t>экране. </w:t>
      </w:r>
      <w:r>
        <w:rPr>
          <w:spacing w:val="-2"/>
        </w:rPr>
        <w:t>Удачи!</w:t>
      </w:r>
    </w:p>
    <w:p>
      <w:pPr>
        <w:pStyle w:val="BodyText"/>
        <w:spacing w:line="216" w:lineRule="exact"/>
        <w:ind w:left="486"/>
      </w:pPr>
      <w:r>
        <w:rPr/>
        <w:t>Если</w:t>
      </w:r>
      <w:r>
        <w:rPr>
          <w:spacing w:val="15"/>
        </w:rPr>
        <w:t> </w:t>
      </w:r>
      <w:r>
        <w:rPr/>
        <w:t>кроссворд</w:t>
      </w:r>
      <w:r>
        <w:rPr>
          <w:spacing w:val="16"/>
        </w:rPr>
        <w:t> </w:t>
      </w:r>
      <w:r>
        <w:rPr/>
        <w:t>не</w:t>
      </w:r>
      <w:r>
        <w:rPr>
          <w:spacing w:val="16"/>
        </w:rPr>
        <w:t> </w:t>
      </w:r>
      <w:r>
        <w:rPr/>
        <w:t>отображается,</w:t>
      </w:r>
      <w:r>
        <w:rPr>
          <w:spacing w:val="16"/>
        </w:rPr>
        <w:t> </w:t>
      </w:r>
      <w:r>
        <w:rPr/>
        <w:t>обновите</w:t>
      </w:r>
      <w:r>
        <w:rPr>
          <w:spacing w:val="16"/>
        </w:rPr>
        <w:t> </w:t>
      </w:r>
      <w:r>
        <w:rPr/>
        <w:t>страницу</w:t>
      </w:r>
      <w:r>
        <w:rPr>
          <w:spacing w:val="16"/>
        </w:rPr>
        <w:t> </w:t>
      </w:r>
      <w:r>
        <w:rPr/>
        <w:t>—</w:t>
      </w:r>
      <w:r>
        <w:rPr>
          <w:spacing w:val="16"/>
        </w:rPr>
        <w:t> </w:t>
      </w:r>
      <w:r>
        <w:rPr/>
        <w:t>нажмите</w:t>
      </w:r>
      <w:r>
        <w:rPr>
          <w:spacing w:val="16"/>
        </w:rPr>
        <w:t>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46"/>
        <w:ind w:left="0"/>
      </w:pPr>
    </w:p>
    <w:p>
      <w:pPr>
        <w:spacing w:before="0"/>
        <w:ind w:left="6" w:right="0" w:firstLine="0"/>
        <w:jc w:val="left"/>
        <w:rPr>
          <w:b/>
          <w:sz w:val="32"/>
        </w:rPr>
      </w:pPr>
      <w:r>
        <w:rPr>
          <w:b/>
          <w:spacing w:val="-2"/>
          <w:sz w:val="32"/>
        </w:rPr>
        <w:t>ВИДЕО</w:t>
      </w:r>
    </w:p>
    <w:p>
      <w:pPr>
        <w:spacing w:before="66"/>
        <w:ind w:left="6" w:right="0" w:firstLine="0"/>
        <w:jc w:val="left"/>
        <w:rPr>
          <w:sz w:val="24"/>
        </w:rPr>
      </w:pPr>
      <w:r>
        <w:rPr>
          <w:color w:val="2D2E2E"/>
          <w:spacing w:val="-2"/>
          <w:sz w:val="24"/>
        </w:rPr>
        <w:t>ВЕБИНАРЫ</w:t>
      </w:r>
    </w:p>
    <w:p>
      <w:pPr>
        <w:pStyle w:val="Heading1"/>
        <w:spacing w:line="228" w:lineRule="auto"/>
        <w:ind w:right="1671"/>
      </w:pPr>
      <w:r>
        <w:rPr/>
        <w:t>Локальные</w:t>
      </w:r>
      <w:r>
        <w:rPr>
          <w:spacing w:val="-16"/>
        </w:rPr>
        <w:t> </w:t>
      </w:r>
      <w:r>
        <w:rPr/>
        <w:t>акты</w:t>
      </w:r>
      <w:r>
        <w:rPr>
          <w:spacing w:val="-16"/>
        </w:rPr>
        <w:t> </w:t>
      </w:r>
      <w:r>
        <w:rPr/>
        <w:t>по</w:t>
      </w:r>
      <w:r>
        <w:rPr>
          <w:spacing w:val="-16"/>
        </w:rPr>
        <w:t> </w:t>
      </w:r>
      <w:r>
        <w:rPr/>
        <w:t>ОТ:</w:t>
      </w:r>
      <w:r>
        <w:rPr>
          <w:spacing w:val="-16"/>
        </w:rPr>
        <w:t> </w:t>
      </w:r>
      <w:r>
        <w:rPr/>
        <w:t>как</w:t>
      </w:r>
      <w:r>
        <w:rPr>
          <w:spacing w:val="-16"/>
        </w:rPr>
        <w:t> </w:t>
      </w:r>
      <w:r>
        <w:rPr/>
        <w:t>принимать и актуализировать после изменений</w:t>
      </w:r>
    </w:p>
    <w:p>
      <w:pPr>
        <w:spacing w:before="176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На</w:t>
      </w:r>
      <w:r>
        <w:rPr>
          <w:b/>
          <w:spacing w:val="20"/>
          <w:sz w:val="19"/>
        </w:rPr>
        <w:t> </w:t>
      </w:r>
      <w:r>
        <w:rPr>
          <w:b/>
          <w:sz w:val="19"/>
        </w:rPr>
        <w:t>онлайн-встрече</w:t>
      </w:r>
      <w:r>
        <w:rPr>
          <w:b/>
          <w:spacing w:val="20"/>
          <w:sz w:val="19"/>
        </w:rPr>
        <w:t> </w:t>
      </w:r>
      <w:r>
        <w:rPr>
          <w:b/>
          <w:sz w:val="19"/>
        </w:rPr>
        <w:t>инспектор</w:t>
      </w:r>
      <w:r>
        <w:rPr>
          <w:b/>
          <w:spacing w:val="20"/>
          <w:sz w:val="19"/>
        </w:rPr>
        <w:t> </w:t>
      </w:r>
      <w:r>
        <w:rPr>
          <w:b/>
          <w:sz w:val="19"/>
        </w:rPr>
        <w:t>ГИТ</w:t>
      </w:r>
      <w:r>
        <w:rPr>
          <w:b/>
          <w:spacing w:val="20"/>
          <w:sz w:val="19"/>
        </w:rPr>
        <w:t> </w:t>
      </w:r>
      <w:r>
        <w:rPr>
          <w:b/>
          <w:sz w:val="19"/>
        </w:rPr>
        <w:t>разъяснил,</w:t>
      </w:r>
      <w:r>
        <w:rPr>
          <w:b/>
          <w:spacing w:val="20"/>
          <w:sz w:val="19"/>
        </w:rPr>
        <w:t> </w:t>
      </w:r>
      <w:r>
        <w:rPr>
          <w:b/>
          <w:sz w:val="19"/>
        </w:rPr>
        <w:t>как</w:t>
      </w:r>
      <w:r>
        <w:rPr>
          <w:b/>
          <w:spacing w:val="20"/>
          <w:sz w:val="19"/>
        </w:rPr>
        <w:t> </w:t>
      </w:r>
      <w:r>
        <w:rPr>
          <w:b/>
          <w:sz w:val="19"/>
        </w:rPr>
        <w:t>принимать</w:t>
      </w:r>
      <w:r>
        <w:rPr>
          <w:b/>
          <w:spacing w:val="20"/>
          <w:sz w:val="19"/>
        </w:rPr>
        <w:t> </w:t>
      </w:r>
      <w:r>
        <w:rPr>
          <w:b/>
          <w:sz w:val="19"/>
        </w:rPr>
        <w:t>локальные</w:t>
      </w:r>
      <w:r>
        <w:rPr>
          <w:b/>
          <w:spacing w:val="20"/>
          <w:sz w:val="19"/>
        </w:rPr>
        <w:t> </w:t>
      </w:r>
      <w:r>
        <w:rPr>
          <w:b/>
          <w:spacing w:val="-4"/>
          <w:sz w:val="19"/>
        </w:rPr>
        <w:t>акты</w:t>
      </w:r>
    </w:p>
    <w:p>
      <w:pPr>
        <w:spacing w:line="302" w:lineRule="auto" w:before="69"/>
        <w:ind w:left="6" w:right="375" w:firstLine="0"/>
        <w:jc w:val="left"/>
        <w:rPr>
          <w:b/>
          <w:sz w:val="19"/>
        </w:rPr>
      </w:pPr>
      <w:r>
        <w:rPr>
          <w:b/>
          <w:sz w:val="19"/>
        </w:rPr>
        <w:t>по ОТ, чтобы у контролеров не было претензий. На примерах разобрали типичные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ошибки в процедуре, которые допускают ваши коллеги. Также узнали, как актуализировать ЛНА, и проверили, правильно ли внесли правки после сентябрьских изменений.</w:t>
      </w:r>
    </w:p>
    <w:p>
      <w:pPr>
        <w:pStyle w:val="BodyText"/>
        <w:spacing w:before="60"/>
        <w:ind w:left="0"/>
        <w:rPr>
          <w:b/>
        </w:rPr>
      </w:pPr>
    </w:p>
    <w:p>
      <w:pPr>
        <w:spacing w:line="312" w:lineRule="auto" w:before="1"/>
        <w:ind w:left="6" w:right="375" w:firstLine="0"/>
        <w:jc w:val="left"/>
        <w:rPr>
          <w:b/>
          <w:sz w:val="19"/>
        </w:rPr>
      </w:pPr>
      <w:r>
        <w:rPr>
          <w:b/>
          <w:sz w:val="19"/>
        </w:rPr>
        <w:t>Вебинар проходил 18 сентября 2025. Информацию о будущих вебинарах </w:t>
      </w:r>
      <w:r>
        <w:rPr>
          <w:b/>
          <w:sz w:val="19"/>
        </w:rPr>
        <w:t>смотрите</w:t>
      </w:r>
      <w:r>
        <w:rPr>
          <w:b/>
          <w:spacing w:val="40"/>
          <w:sz w:val="19"/>
        </w:rPr>
        <w:t> </w:t>
      </w:r>
      <w:hyperlink r:id="rId171">
        <w:r>
          <w:rPr>
            <w:b/>
            <w:sz w:val="19"/>
          </w:rPr>
          <w:t>по ссылке</w:t>
        </w:r>
      </w:hyperlink>
      <w:r>
        <w:rPr>
          <w:b/>
          <w:sz w:val="19"/>
        </w:rPr>
        <w:t>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57"/>
        <w:ind w:left="0"/>
        <w:rPr>
          <w:b/>
        </w:rPr>
      </w:pPr>
    </w:p>
    <w:p>
      <w:pPr>
        <w:pStyle w:val="Heading4"/>
        <w:spacing w:before="0"/>
        <w:ind w:left="6"/>
      </w:pPr>
      <w:r>
        <w:rPr>
          <w:spacing w:val="-2"/>
        </w:rPr>
        <w:t>Презентация</w:t>
      </w:r>
    </w:p>
    <w:p>
      <w:pPr>
        <w:pStyle w:val="BodyText"/>
        <w:spacing w:before="63"/>
        <w:ind w:left="0"/>
        <w:rPr>
          <w:b/>
          <w:sz w:val="24"/>
        </w:rPr>
      </w:pPr>
    </w:p>
    <w:p>
      <w:pPr>
        <w:spacing w:before="0"/>
        <w:ind w:left="486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93664">
                <wp:simplePos x="0" y="0"/>
                <wp:positionH relativeFrom="page">
                  <wp:posOffset>723899</wp:posOffset>
                </wp:positionH>
                <wp:positionV relativeFrom="paragraph">
                  <wp:posOffset>-95009</wp:posOffset>
                </wp:positionV>
                <wp:extent cx="19050" cy="1181100"/>
                <wp:effectExtent l="0" t="0" r="0" b="0"/>
                <wp:wrapNone/>
                <wp:docPr id="204" name="Graphic 2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4" name="Graphic 204"/>
                      <wps:cNvSpPr/>
                      <wps:spPr>
                        <a:xfrm>
                          <a:off x="0" y="0"/>
                          <a:ext cx="19050" cy="1181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181100">
                              <a:moveTo>
                                <a:pt x="19049" y="1181099"/>
                              </a:moveTo>
                              <a:lnTo>
                                <a:pt x="0" y="118109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181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481031pt;width:1.5pt;height:92.999993pt;mso-position-horizontal-relative:page;mso-position-vertical-relative:paragraph;z-index:15793664" id="docshape13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drawing>
          <wp:inline distT="0" distB="0" distL="0" distR="0">
            <wp:extent cx="285749" cy="285749"/>
            <wp:effectExtent l="0" t="0" r="0" b="0"/>
            <wp:docPr id="205" name="Image 2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5" name="Image 205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4"/>
        </w:rPr>
        <w:t>Скачать:</w:t>
      </w:r>
    </w:p>
    <w:p>
      <w:pPr>
        <w:pStyle w:val="BodyText"/>
        <w:spacing w:line="295" w:lineRule="auto" w:before="209"/>
        <w:ind w:left="486" w:right="7857"/>
      </w:pPr>
      <w:r>
        <w:rPr>
          <w:spacing w:val="-2"/>
        </w:rPr>
        <w:t>Презентация </w:t>
      </w:r>
      <w:r>
        <w:rPr/>
        <w:t>(в</w:t>
      </w:r>
      <w:r>
        <w:rPr>
          <w:spacing w:val="4"/>
        </w:rPr>
        <w:t> </w:t>
      </w:r>
      <w:hyperlink r:id="rId172">
        <w:r>
          <w:rPr>
            <w:spacing w:val="-2"/>
          </w:rPr>
          <w:t>PowerPoint</w:t>
        </w:r>
      </w:hyperlink>
    </w:p>
    <w:p>
      <w:pPr>
        <w:pStyle w:val="BodyText"/>
        <w:spacing w:before="17"/>
        <w:ind w:left="486"/>
      </w:pPr>
      <w:r>
        <w:rPr/>
        <w:t>и</w:t>
      </w:r>
      <w:r>
        <w:rPr>
          <w:spacing w:val="8"/>
        </w:rPr>
        <w:t> </w:t>
      </w:r>
      <w:r>
        <w:rPr/>
        <w:t>в</w:t>
      </w:r>
      <w:r>
        <w:rPr>
          <w:spacing w:val="8"/>
        </w:rPr>
        <w:t> </w:t>
      </w:r>
      <w:hyperlink r:id="rId173">
        <w:r>
          <w:rPr/>
          <w:t>формате</w:t>
        </w:r>
        <w:r>
          <w:rPr>
            <w:spacing w:val="8"/>
          </w:rPr>
          <w:t> </w:t>
        </w:r>
        <w:r>
          <w:rPr>
            <w:spacing w:val="-4"/>
          </w:rPr>
          <w:t>PDF</w:t>
        </w:r>
      </w:hyperlink>
      <w:r>
        <w:rPr>
          <w:spacing w:val="-4"/>
        </w:rPr>
        <w:t>)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30"/>
        <w:ind w:left="0"/>
      </w:pPr>
    </w:p>
    <w:p>
      <w:pPr>
        <w:spacing w:before="0"/>
        <w:ind w:left="6" w:right="0" w:firstLine="0"/>
        <w:jc w:val="left"/>
        <w:rPr>
          <w:b/>
          <w:sz w:val="32"/>
        </w:rPr>
      </w:pPr>
      <w:r>
        <w:rPr>
          <w:b/>
          <w:spacing w:val="-2"/>
          <w:sz w:val="32"/>
        </w:rPr>
        <w:t>ВИДЕО</w:t>
      </w:r>
    </w:p>
    <w:p>
      <w:pPr>
        <w:spacing w:before="82"/>
        <w:ind w:left="6" w:right="0" w:firstLine="0"/>
        <w:jc w:val="left"/>
        <w:rPr>
          <w:sz w:val="24"/>
        </w:rPr>
      </w:pPr>
      <w:r>
        <w:rPr>
          <w:color w:val="2D2E2E"/>
          <w:spacing w:val="-2"/>
          <w:sz w:val="24"/>
        </w:rPr>
        <w:t>ВЕБИНАРЫ</w:t>
      </w:r>
    </w:p>
    <w:p>
      <w:pPr>
        <w:spacing w:after="0"/>
        <w:jc w:val="left"/>
        <w:rPr>
          <w:sz w:val="24"/>
        </w:rPr>
        <w:sectPr>
          <w:pgSz w:w="11900" w:h="16840"/>
          <w:pgMar w:top="1060" w:bottom="280" w:left="1133" w:right="992"/>
        </w:sectPr>
      </w:pPr>
    </w:p>
    <w:p>
      <w:pPr>
        <w:pStyle w:val="Heading1"/>
        <w:spacing w:before="53"/>
      </w:pPr>
      <w:r>
        <w:rPr/>
        <w:t>Как</w:t>
      </w:r>
      <w:r>
        <w:rPr>
          <w:spacing w:val="-5"/>
        </w:rPr>
        <w:t> </w:t>
      </w:r>
      <w:r>
        <w:rPr/>
        <w:t>заполнять</w:t>
      </w:r>
      <w:r>
        <w:rPr>
          <w:spacing w:val="-3"/>
        </w:rPr>
        <w:t> </w:t>
      </w:r>
      <w:r>
        <w:rPr/>
        <w:t>журнал</w:t>
      </w:r>
      <w:r>
        <w:rPr>
          <w:spacing w:val="-3"/>
        </w:rPr>
        <w:t> </w:t>
      </w:r>
      <w:r>
        <w:rPr/>
        <w:t>учета</w:t>
      </w:r>
      <w:r>
        <w:rPr>
          <w:spacing w:val="-3"/>
        </w:rPr>
        <w:t> </w:t>
      </w:r>
      <w:r>
        <w:rPr>
          <w:spacing w:val="-2"/>
        </w:rPr>
        <w:t>микротравм</w:t>
      </w:r>
    </w:p>
    <w:p>
      <w:pPr>
        <w:spacing w:line="312" w:lineRule="auto" w:before="170"/>
        <w:ind w:left="6" w:right="375" w:firstLine="0"/>
        <w:jc w:val="left"/>
        <w:rPr>
          <w:b/>
          <w:sz w:val="19"/>
        </w:rPr>
      </w:pPr>
      <w:r>
        <w:rPr>
          <w:b/>
          <w:sz w:val="19"/>
        </w:rPr>
        <w:t>Смотрите, как заполнять журнал учета микротравм работников. Узнаете, </w:t>
      </w:r>
      <w:r>
        <w:rPr>
          <w:b/>
          <w:sz w:val="19"/>
        </w:rPr>
        <w:t>какую форму взять за основу и можно ли вести журнал в электронном виде.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33"/>
        <w:ind w:left="0"/>
        <w:rPr>
          <w:b/>
        </w:rPr>
      </w:pPr>
    </w:p>
    <w:p>
      <w:pPr>
        <w:spacing w:before="0"/>
        <w:ind w:left="6" w:right="0" w:firstLine="0"/>
        <w:jc w:val="left"/>
        <w:rPr>
          <w:sz w:val="24"/>
        </w:rPr>
      </w:pPr>
      <w:r>
        <w:rPr>
          <w:color w:val="2D2E2E"/>
          <w:spacing w:val="-2"/>
          <w:sz w:val="24"/>
        </w:rPr>
        <w:t>СПЕЦВЫПУСК</w:t>
      </w:r>
    </w:p>
    <w:p>
      <w:pPr>
        <w:pStyle w:val="Heading1"/>
        <w:spacing w:line="228" w:lineRule="auto"/>
        <w:ind w:right="449"/>
      </w:pPr>
      <w:r>
        <w:rPr/>
        <w:t>СФР</w:t>
      </w:r>
      <w:r>
        <w:rPr>
          <w:spacing w:val="-13"/>
        </w:rPr>
        <w:t> </w:t>
      </w:r>
      <w:r>
        <w:rPr/>
        <w:t>отказывает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скидке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страховой</w:t>
      </w:r>
      <w:r>
        <w:rPr>
          <w:spacing w:val="-13"/>
        </w:rPr>
        <w:t> </w:t>
      </w:r>
      <w:r>
        <w:rPr/>
        <w:t>тариф из-за нарушений в охране труда.</w:t>
      </w:r>
    </w:p>
    <w:p>
      <w:pPr>
        <w:spacing w:line="531" w:lineRule="exact" w:before="0"/>
        <w:ind w:left="6" w:right="0" w:firstLine="0"/>
        <w:jc w:val="left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w:t>Что</w:t>
      </w:r>
      <w:r>
        <w:rPr>
          <w:rFonts w:ascii="Times New Roman" w:hAnsi="Times New Roman"/>
          <w:spacing w:val="-1"/>
          <w:sz w:val="48"/>
        </w:rPr>
        <w:t> </w:t>
      </w:r>
      <w:r>
        <w:rPr>
          <w:rFonts w:ascii="Times New Roman" w:hAnsi="Times New Roman"/>
          <w:sz w:val="48"/>
        </w:rPr>
        <w:t>изменилось</w:t>
      </w:r>
      <w:r>
        <w:rPr>
          <w:rFonts w:ascii="Times New Roman" w:hAnsi="Times New Roman"/>
          <w:spacing w:val="-1"/>
          <w:sz w:val="48"/>
        </w:rPr>
        <w:t> </w:t>
      </w:r>
      <w:r>
        <w:rPr>
          <w:rFonts w:ascii="Times New Roman" w:hAnsi="Times New Roman"/>
          <w:sz w:val="48"/>
        </w:rPr>
        <w:t>в</w:t>
      </w:r>
      <w:r>
        <w:rPr>
          <w:rFonts w:ascii="Times New Roman" w:hAnsi="Times New Roman"/>
          <w:spacing w:val="-1"/>
          <w:sz w:val="48"/>
        </w:rPr>
        <w:t> </w:t>
      </w:r>
      <w:r>
        <w:rPr>
          <w:rFonts w:ascii="Times New Roman" w:hAnsi="Times New Roman"/>
          <w:sz w:val="48"/>
        </w:rPr>
        <w:t>2025 </w:t>
      </w:r>
      <w:r>
        <w:rPr>
          <w:rFonts w:ascii="Times New Roman" w:hAnsi="Times New Roman"/>
          <w:spacing w:val="-4"/>
          <w:sz w:val="48"/>
        </w:rPr>
        <w:t>году</w:t>
      </w:r>
    </w:p>
    <w:p>
      <w:pPr>
        <w:spacing w:line="304" w:lineRule="auto" w:before="170"/>
        <w:ind w:left="6" w:right="682" w:firstLine="0"/>
        <w:jc w:val="left"/>
        <w:rPr>
          <w:b/>
          <w:sz w:val="19"/>
        </w:rPr>
      </w:pPr>
      <w:r>
        <w:rPr>
          <w:b/>
          <w:sz w:val="19"/>
        </w:rPr>
        <w:t>Чтобы получить скидку к страховому тарифу по взносам на травматизм, нужно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подать заявление в СФР до 1 ноября. При этом причиной для отказа могут стать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не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только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задолженности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компании,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но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нарушения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охране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труда.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статье</w:t>
      </w:r>
    </w:p>
    <w:p>
      <w:pPr>
        <w:spacing w:before="5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объяснили,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кого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работодатель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обязан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страховать,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как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СФР</w:t>
      </w:r>
      <w:r>
        <w:rPr>
          <w:b/>
          <w:spacing w:val="20"/>
          <w:sz w:val="19"/>
        </w:rPr>
        <w:t> </w:t>
      </w:r>
      <w:r>
        <w:rPr>
          <w:b/>
          <w:sz w:val="19"/>
        </w:rPr>
        <w:t>назначает</w:t>
      </w:r>
      <w:r>
        <w:rPr>
          <w:b/>
          <w:spacing w:val="19"/>
          <w:sz w:val="19"/>
        </w:rPr>
        <w:t> </w:t>
      </w:r>
      <w:r>
        <w:rPr>
          <w:b/>
          <w:spacing w:val="-2"/>
          <w:sz w:val="19"/>
        </w:rPr>
        <w:t>тариф,</w:t>
      </w:r>
    </w:p>
    <w:p>
      <w:pPr>
        <w:spacing w:line="312" w:lineRule="auto" w:before="54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а также скидки и надбавки к нему. Разберетесь, по каким причинам фонд может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отказать</w:t>
      </w:r>
      <w:r>
        <w:rPr>
          <w:b/>
          <w:spacing w:val="36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36"/>
          <w:sz w:val="19"/>
        </w:rPr>
        <w:t> </w:t>
      </w:r>
      <w:r>
        <w:rPr>
          <w:b/>
          <w:sz w:val="19"/>
        </w:rPr>
        <w:t>скидке</w:t>
      </w:r>
      <w:r>
        <w:rPr>
          <w:b/>
          <w:spacing w:val="36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36"/>
          <w:sz w:val="19"/>
        </w:rPr>
        <w:t> </w:t>
      </w:r>
      <w:r>
        <w:rPr>
          <w:b/>
          <w:sz w:val="19"/>
        </w:rPr>
        <w:t>как</w:t>
      </w:r>
      <w:r>
        <w:rPr>
          <w:b/>
          <w:spacing w:val="36"/>
          <w:sz w:val="19"/>
        </w:rPr>
        <w:t> </w:t>
      </w:r>
      <w:r>
        <w:rPr>
          <w:b/>
          <w:sz w:val="19"/>
        </w:rPr>
        <w:t>действовать</w:t>
      </w:r>
      <w:r>
        <w:rPr>
          <w:b/>
          <w:spacing w:val="36"/>
          <w:sz w:val="19"/>
        </w:rPr>
        <w:t> </w:t>
      </w:r>
      <w:r>
        <w:rPr>
          <w:b/>
          <w:sz w:val="19"/>
        </w:rPr>
        <w:t>специалисту</w:t>
      </w:r>
      <w:r>
        <w:rPr>
          <w:b/>
          <w:spacing w:val="36"/>
          <w:sz w:val="19"/>
        </w:rPr>
        <w:t> </w:t>
      </w:r>
      <w:r>
        <w:rPr>
          <w:b/>
          <w:sz w:val="19"/>
        </w:rPr>
        <w:t>по</w:t>
      </w:r>
      <w:r>
        <w:rPr>
          <w:b/>
          <w:spacing w:val="36"/>
          <w:sz w:val="19"/>
        </w:rPr>
        <w:t> </w:t>
      </w:r>
      <w:r>
        <w:rPr>
          <w:b/>
          <w:sz w:val="19"/>
        </w:rPr>
        <w:t>охране</w:t>
      </w:r>
      <w:r>
        <w:rPr>
          <w:b/>
          <w:spacing w:val="36"/>
          <w:sz w:val="19"/>
        </w:rPr>
        <w:t> </w:t>
      </w:r>
      <w:r>
        <w:rPr>
          <w:b/>
          <w:sz w:val="19"/>
        </w:rPr>
        <w:t>труда,</w:t>
      </w:r>
      <w:r>
        <w:rPr>
          <w:b/>
          <w:spacing w:val="36"/>
          <w:sz w:val="19"/>
        </w:rPr>
        <w:t> </w:t>
      </w:r>
      <w:r>
        <w:rPr>
          <w:b/>
          <w:sz w:val="19"/>
        </w:rPr>
        <w:t>чтобы</w:t>
      </w:r>
    </w:p>
    <w:p>
      <w:pPr>
        <w:spacing w:line="216" w:lineRule="exact"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не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остаться</w:t>
      </w:r>
      <w:r>
        <w:rPr>
          <w:b/>
          <w:spacing w:val="13"/>
          <w:sz w:val="19"/>
        </w:rPr>
        <w:t> </w:t>
      </w:r>
      <w:r>
        <w:rPr>
          <w:b/>
          <w:spacing w:val="-2"/>
          <w:sz w:val="19"/>
        </w:rPr>
        <w:t>крайним.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62"/>
        <w:ind w:left="0"/>
        <w:rPr>
          <w:b/>
        </w:r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4688">
                <wp:simplePos x="0" y="0"/>
                <wp:positionH relativeFrom="page">
                  <wp:posOffset>723899</wp:posOffset>
                </wp:positionH>
                <wp:positionV relativeFrom="paragraph">
                  <wp:posOffset>359884</wp:posOffset>
                </wp:positionV>
                <wp:extent cx="19050" cy="1600200"/>
                <wp:effectExtent l="0" t="0" r="0" b="0"/>
                <wp:wrapNone/>
                <wp:docPr id="206" name="Graphic 2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6" name="Graphic 206"/>
                      <wps:cNvSpPr/>
                      <wps:spPr>
                        <a:xfrm>
                          <a:off x="0" y="0"/>
                          <a:ext cx="1905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600200">
                              <a:moveTo>
                                <a:pt x="19049" y="1600199"/>
                              </a:moveTo>
                              <a:lnTo>
                                <a:pt x="0" y="160019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6001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8.337395pt;width:1.5pt;height:125.99999pt;mso-position-horizontal-relative:page;mso-position-vertical-relative:paragraph;z-index:15794688" id="docshape13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Что изменилось в 2025 </w:t>
      </w:r>
      <w:r>
        <w:rPr>
          <w:spacing w:val="-4"/>
        </w:rPr>
        <w:t>году</w:t>
      </w:r>
    </w:p>
    <w:p>
      <w:pPr>
        <w:pStyle w:val="BodyText"/>
        <w:spacing w:before="72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53376">
            <wp:simplePos x="0" y="0"/>
            <wp:positionH relativeFrom="page">
              <wp:posOffset>1028700</wp:posOffset>
            </wp:positionH>
            <wp:positionV relativeFrom="paragraph">
              <wp:posOffset>215922</wp:posOffset>
            </wp:positionV>
            <wp:extent cx="676275" cy="666750"/>
            <wp:effectExtent l="0" t="0" r="0" b="0"/>
            <wp:wrapTopAndBottom/>
            <wp:docPr id="207" name="Image 2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7" name="Image 207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03"/>
      </w:pPr>
      <w:r>
        <w:rPr>
          <w:spacing w:val="-2"/>
        </w:rPr>
        <w:t>Важно</w:t>
      </w:r>
    </w:p>
    <w:p>
      <w:pPr>
        <w:pStyle w:val="BodyText"/>
        <w:spacing w:line="312" w:lineRule="auto" w:before="209"/>
        <w:ind w:left="486" w:right="1238"/>
      </w:pPr>
      <w:r>
        <w:rPr/>
        <w:t>Порядок предоставления скидки с 06.01.2025 регулируется новым Административным регламентом (утв. приказом СФР от 27.11.2024 № </w:t>
      </w:r>
      <w:r>
        <w:rPr/>
        <w:t>2250)</w:t>
      </w:r>
    </w:p>
    <w:p>
      <w:pPr>
        <w:pStyle w:val="BodyText"/>
        <w:spacing w:before="204"/>
        <w:ind w:left="0"/>
      </w:pPr>
    </w:p>
    <w:p>
      <w:pPr>
        <w:pStyle w:val="BodyText"/>
        <w:spacing w:line="307" w:lineRule="auto"/>
        <w:ind w:right="228"/>
      </w:pPr>
      <w:r>
        <w:rPr/>
        <w:t>Скидки</w:t>
      </w:r>
      <w:r>
        <w:rPr>
          <w:spacing w:val="30"/>
        </w:rPr>
        <w:t> </w:t>
      </w:r>
      <w:r>
        <w:rPr/>
        <w:t>и</w:t>
      </w:r>
      <w:r>
        <w:rPr>
          <w:spacing w:val="30"/>
        </w:rPr>
        <w:t> </w:t>
      </w:r>
      <w:r>
        <w:rPr/>
        <w:t>надбавки</w:t>
      </w:r>
      <w:r>
        <w:rPr>
          <w:spacing w:val="30"/>
        </w:rPr>
        <w:t> </w:t>
      </w:r>
      <w:r>
        <w:rPr/>
        <w:t>по</w:t>
      </w:r>
      <w:r>
        <w:rPr>
          <w:spacing w:val="30"/>
        </w:rPr>
        <w:t> </w:t>
      </w:r>
      <w:r>
        <w:rPr/>
        <w:t>взносам</w:t>
      </w:r>
      <w:r>
        <w:rPr>
          <w:spacing w:val="30"/>
        </w:rPr>
        <w:t> </w:t>
      </w:r>
      <w:r>
        <w:rPr/>
        <w:t>на</w:t>
      </w:r>
      <w:r>
        <w:rPr>
          <w:spacing w:val="30"/>
        </w:rPr>
        <w:t> </w:t>
      </w:r>
      <w:r>
        <w:rPr/>
        <w:t>травматизм</w:t>
      </w:r>
      <w:r>
        <w:rPr>
          <w:spacing w:val="30"/>
        </w:rPr>
        <w:t> </w:t>
      </w:r>
      <w:r>
        <w:rPr/>
        <w:t>с</w:t>
      </w:r>
      <w:r>
        <w:rPr>
          <w:spacing w:val="30"/>
        </w:rPr>
        <w:t> </w:t>
      </w:r>
      <w:r>
        <w:rPr/>
        <w:t>7</w:t>
      </w:r>
      <w:r>
        <w:rPr>
          <w:spacing w:val="30"/>
        </w:rPr>
        <w:t> </w:t>
      </w:r>
      <w:r>
        <w:rPr/>
        <w:t>февраля</w:t>
      </w:r>
      <w:r>
        <w:rPr>
          <w:spacing w:val="30"/>
        </w:rPr>
        <w:t> </w:t>
      </w:r>
      <w:r>
        <w:rPr/>
        <w:t>рассчитывают</w:t>
      </w:r>
      <w:r>
        <w:rPr>
          <w:spacing w:val="30"/>
        </w:rPr>
        <w:t> </w:t>
      </w:r>
      <w:r>
        <w:rPr/>
        <w:t>по</w:t>
      </w:r>
      <w:r>
        <w:rPr>
          <w:spacing w:val="30"/>
        </w:rPr>
        <w:t> </w:t>
      </w:r>
      <w:r>
        <w:rPr/>
        <w:t>новым правилам. Цель изменений — поддержать страхователей, у которых произошли несчастные</w:t>
      </w:r>
      <w:r>
        <w:rPr>
          <w:spacing w:val="40"/>
        </w:rPr>
        <w:t> </w:t>
      </w:r>
      <w:r>
        <w:rPr/>
        <w:t>случаи из-за терактов и обстрелов с зоны СВО. Как пояснили разработчики поправок, фонд</w:t>
      </w:r>
      <w:r>
        <w:rPr>
          <w:spacing w:val="40"/>
        </w:rPr>
        <w:t> </w:t>
      </w:r>
      <w:r>
        <w:rPr/>
        <w:t>больше</w:t>
      </w:r>
      <w:r>
        <w:rPr>
          <w:spacing w:val="35"/>
        </w:rPr>
        <w:t> </w:t>
      </w:r>
      <w:r>
        <w:rPr/>
        <w:t>не</w:t>
      </w:r>
      <w:r>
        <w:rPr>
          <w:spacing w:val="35"/>
        </w:rPr>
        <w:t> </w:t>
      </w:r>
      <w:r>
        <w:rPr/>
        <w:t>будет</w:t>
      </w:r>
      <w:r>
        <w:rPr>
          <w:spacing w:val="35"/>
        </w:rPr>
        <w:t> </w:t>
      </w:r>
      <w:r>
        <w:rPr/>
        <w:t>учитывать</w:t>
      </w:r>
      <w:r>
        <w:rPr>
          <w:spacing w:val="35"/>
        </w:rPr>
        <w:t> </w:t>
      </w:r>
      <w:r>
        <w:rPr/>
        <w:t>подобные</w:t>
      </w:r>
      <w:r>
        <w:rPr>
          <w:spacing w:val="35"/>
        </w:rPr>
        <w:t> </w:t>
      </w:r>
      <w:r>
        <w:rPr/>
        <w:t>несчастные</w:t>
      </w:r>
      <w:r>
        <w:rPr>
          <w:spacing w:val="35"/>
        </w:rPr>
        <w:t> </w:t>
      </w:r>
      <w:r>
        <w:rPr/>
        <w:t>случаи</w:t>
      </w:r>
      <w:r>
        <w:rPr>
          <w:spacing w:val="35"/>
        </w:rPr>
        <w:t> </w:t>
      </w:r>
      <w:r>
        <w:rPr/>
        <w:t>при</w:t>
      </w:r>
      <w:r>
        <w:rPr>
          <w:spacing w:val="35"/>
        </w:rPr>
        <w:t> </w:t>
      </w:r>
      <w:r>
        <w:rPr/>
        <w:t>расчете</w:t>
      </w:r>
      <w:r>
        <w:rPr>
          <w:spacing w:val="35"/>
        </w:rPr>
        <w:t> </w:t>
      </w:r>
      <w:r>
        <w:rPr/>
        <w:t>скидок</w:t>
      </w:r>
      <w:r>
        <w:rPr>
          <w:spacing w:val="35"/>
        </w:rPr>
        <w:t> </w:t>
      </w:r>
      <w:r>
        <w:rPr/>
        <w:t>и</w:t>
      </w:r>
      <w:r>
        <w:rPr>
          <w:spacing w:val="35"/>
        </w:rPr>
        <w:t> </w:t>
      </w:r>
      <w:r>
        <w:rPr/>
        <w:t>надбавок,</w:t>
      </w:r>
    </w:p>
    <w:p>
      <w:pPr>
        <w:pStyle w:val="BodyText"/>
        <w:spacing w:line="219" w:lineRule="exact"/>
      </w:pPr>
      <w:r>
        <w:rPr/>
        <w:t>поскольку</w:t>
      </w:r>
      <w:r>
        <w:rPr>
          <w:spacing w:val="15"/>
        </w:rPr>
        <w:t> </w:t>
      </w:r>
      <w:r>
        <w:rPr/>
        <w:t>обстоятельства</w:t>
      </w:r>
      <w:r>
        <w:rPr>
          <w:spacing w:val="16"/>
        </w:rPr>
        <w:t> </w:t>
      </w:r>
      <w:r>
        <w:rPr/>
        <w:t>не</w:t>
      </w:r>
      <w:r>
        <w:rPr>
          <w:spacing w:val="16"/>
        </w:rPr>
        <w:t> </w:t>
      </w:r>
      <w:r>
        <w:rPr/>
        <w:t>зависят</w:t>
      </w:r>
      <w:r>
        <w:rPr>
          <w:spacing w:val="16"/>
        </w:rPr>
        <w:t> </w:t>
      </w:r>
      <w:r>
        <w:rPr/>
        <w:t>от</w:t>
      </w:r>
      <w:r>
        <w:rPr>
          <w:spacing w:val="16"/>
        </w:rPr>
        <w:t> </w:t>
      </w:r>
      <w:r>
        <w:rPr/>
        <w:t>состояния</w:t>
      </w:r>
      <w:r>
        <w:rPr>
          <w:spacing w:val="16"/>
        </w:rPr>
        <w:t> </w:t>
      </w:r>
      <w:r>
        <w:rPr/>
        <w:t>охраны</w:t>
      </w:r>
      <w:r>
        <w:rPr>
          <w:spacing w:val="16"/>
        </w:rPr>
        <w:t> </w:t>
      </w:r>
      <w:r>
        <w:rPr/>
        <w:t>труда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организации.</w:t>
      </w:r>
      <w:r>
        <w:rPr>
          <w:spacing w:val="16"/>
        </w:rPr>
        <w:t> </w:t>
      </w:r>
      <w:r>
        <w:rPr>
          <w:spacing w:val="-2"/>
        </w:rPr>
        <w:t>Далее</w:t>
      </w:r>
    </w:p>
    <w:p>
      <w:pPr>
        <w:pStyle w:val="BodyText"/>
        <w:spacing w:line="295" w:lineRule="auto" w:before="69"/>
        <w:ind w:right="375"/>
      </w:pPr>
      <w:r>
        <w:rPr/>
        <w:t>в статье на примерах объясним, какие еще несчастные случаи не нужно учитывать при расчете скидок и надбавок.</w:t>
      </w:r>
    </w:p>
    <w:p>
      <w:pPr>
        <w:pStyle w:val="BodyText"/>
        <w:spacing w:line="302" w:lineRule="auto" w:before="167"/>
        <w:ind w:right="348"/>
      </w:pPr>
      <w:r>
        <w:rPr/>
        <w:t>Заявление на скидку к тарифу теперь можно подать в любое отделение фонда, а не только</w:t>
      </w:r>
      <w:r>
        <w:rPr>
          <w:spacing w:val="40"/>
        </w:rPr>
        <w:t> </w:t>
      </w:r>
      <w:r>
        <w:rPr/>
        <w:t>по месту регистрации. Кроме того, оспорить отказ в скидке или установленную надбавку</w:t>
      </w:r>
      <w:r>
        <w:rPr>
          <w:spacing w:val="40"/>
        </w:rPr>
        <w:t> </w:t>
      </w:r>
      <w:r>
        <w:rPr/>
        <w:t>можно в вышестоящем отделении фонда. Раньше эти вопросы страхователи решали только</w:t>
      </w:r>
      <w:r>
        <w:rPr>
          <w:spacing w:val="40"/>
        </w:rPr>
        <w:t> </w:t>
      </w:r>
      <w:r>
        <w:rPr/>
        <w:t>через</w:t>
      </w:r>
      <w:r>
        <w:rPr>
          <w:spacing w:val="34"/>
        </w:rPr>
        <w:t> </w:t>
      </w:r>
      <w:r>
        <w:rPr/>
        <w:t>суд</w:t>
      </w:r>
      <w:r>
        <w:rPr>
          <w:spacing w:val="34"/>
        </w:rPr>
        <w:t> </w:t>
      </w:r>
      <w:r>
        <w:rPr/>
        <w:t>(Правила,</w:t>
      </w:r>
      <w:r>
        <w:rPr>
          <w:spacing w:val="34"/>
        </w:rPr>
        <w:t> </w:t>
      </w:r>
      <w:r>
        <w:rPr/>
        <w:t>утв.</w:t>
      </w:r>
      <w:r>
        <w:rPr>
          <w:spacing w:val="34"/>
        </w:rPr>
        <w:t> </w:t>
      </w:r>
      <w:r>
        <w:rPr/>
        <w:t>постановлением</w:t>
      </w:r>
      <w:r>
        <w:rPr>
          <w:spacing w:val="34"/>
        </w:rPr>
        <w:t> </w:t>
      </w:r>
      <w:r>
        <w:rPr/>
        <w:t>Правительства</w:t>
      </w:r>
      <w:r>
        <w:rPr>
          <w:spacing w:val="34"/>
        </w:rPr>
        <w:t> </w:t>
      </w:r>
      <w:r>
        <w:rPr/>
        <w:t>от</w:t>
      </w:r>
      <w:r>
        <w:rPr>
          <w:spacing w:val="34"/>
        </w:rPr>
        <w:t> </w:t>
      </w:r>
      <w:r>
        <w:rPr/>
        <w:t>30.05.2012</w:t>
      </w:r>
      <w:r>
        <w:rPr>
          <w:spacing w:val="34"/>
        </w:rPr>
        <w:t> </w:t>
      </w:r>
      <w:r>
        <w:rPr/>
        <w:t>№</w:t>
      </w:r>
      <w:r>
        <w:rPr>
          <w:spacing w:val="34"/>
        </w:rPr>
        <w:t> </w:t>
      </w:r>
      <w:r>
        <w:rPr/>
        <w:t>524,</w:t>
      </w:r>
      <w:r>
        <w:rPr>
          <w:spacing w:val="34"/>
        </w:rPr>
        <w:t> </w:t>
      </w:r>
      <w:r>
        <w:rPr/>
        <w:t>далее</w:t>
      </w:r>
      <w:r>
        <w:rPr>
          <w:spacing w:val="34"/>
        </w:rPr>
        <w:t> </w:t>
      </w:r>
      <w:r>
        <w:rPr/>
        <w:t>—</w:t>
      </w:r>
    </w:p>
    <w:p>
      <w:pPr>
        <w:pStyle w:val="BodyText"/>
        <w:spacing w:before="6"/>
      </w:pPr>
      <w:r>
        <w:rPr/>
        <w:t>Правила</w:t>
      </w:r>
      <w:r>
        <w:rPr>
          <w:spacing w:val="11"/>
        </w:rPr>
        <w:t> </w:t>
      </w:r>
      <w:r>
        <w:rPr/>
        <w:t>№</w:t>
      </w:r>
      <w:r>
        <w:rPr>
          <w:spacing w:val="12"/>
        </w:rPr>
        <w:t> </w:t>
      </w:r>
      <w:r>
        <w:rPr>
          <w:spacing w:val="-2"/>
        </w:rPr>
        <w:t>524).</w:t>
      </w:r>
    </w:p>
    <w:p>
      <w:pPr>
        <w:pStyle w:val="BodyText"/>
        <w:spacing w:after="0"/>
        <w:sectPr>
          <w:pgSz w:w="11900" w:h="16840"/>
          <w:pgMar w:top="1040" w:bottom="280" w:left="1133" w:right="992"/>
        </w:sectPr>
      </w:pPr>
    </w:p>
    <w:p>
      <w:pPr>
        <w:pStyle w:val="Heading3"/>
        <w:spacing w:line="295" w:lineRule="auto" w:before="90"/>
      </w:pPr>
      <w:r>
        <w:rPr/>
        <w:t>Кого работодатель обязан страховать от </w:t>
      </w:r>
      <w:r>
        <w:rPr/>
        <w:t>несчастных </w:t>
      </w:r>
      <w:r>
        <w:rPr>
          <w:spacing w:val="-2"/>
        </w:rPr>
        <w:t>случаев</w:t>
      </w:r>
    </w:p>
    <w:p>
      <w:pPr>
        <w:pStyle w:val="BodyText"/>
        <w:spacing w:line="304" w:lineRule="auto" w:before="123"/>
        <w:ind w:right="173"/>
      </w:pPr>
      <w:r>
        <w:rPr/>
        <w:t>Работодатель обязан страховать от несчастных случаев всех работников, с кем </w:t>
      </w:r>
      <w:r>
        <w:rPr/>
        <w:t>заключает трудовой договор. Страховщик по этому виду страхования — СФР. Поэтому работодатель</w:t>
      </w:r>
      <w:r>
        <w:rPr>
          <w:spacing w:val="40"/>
        </w:rPr>
        <w:t> </w:t>
      </w:r>
      <w:r>
        <w:rPr/>
        <w:t>делает</w:t>
      </w:r>
      <w:r>
        <w:rPr>
          <w:spacing w:val="40"/>
        </w:rPr>
        <w:t> </w:t>
      </w:r>
      <w:r>
        <w:rPr/>
        <w:t>ежемесячные</w:t>
      </w:r>
      <w:r>
        <w:rPr>
          <w:spacing w:val="40"/>
        </w:rPr>
        <w:t> </w:t>
      </w:r>
      <w:r>
        <w:rPr/>
        <w:t>денежные</w:t>
      </w:r>
      <w:r>
        <w:rPr>
          <w:spacing w:val="40"/>
        </w:rPr>
        <w:t> </w:t>
      </w:r>
      <w:r>
        <w:rPr/>
        <w:t>переводы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фонд,</w:t>
      </w:r>
      <w:r>
        <w:rPr>
          <w:spacing w:val="40"/>
        </w:rPr>
        <w:t> </w:t>
      </w:r>
      <w:r>
        <w:rPr/>
        <w:t>которые</w:t>
      </w:r>
      <w:r>
        <w:rPr>
          <w:spacing w:val="40"/>
        </w:rPr>
        <w:t> </w:t>
      </w:r>
      <w:r>
        <w:rPr/>
        <w:t>называют</w:t>
      </w:r>
      <w:r>
        <w:rPr>
          <w:spacing w:val="40"/>
        </w:rPr>
        <w:t> </w:t>
      </w:r>
      <w:r>
        <w:rPr/>
        <w:t>взносами</w:t>
      </w:r>
    </w:p>
    <w:p>
      <w:pPr>
        <w:pStyle w:val="BodyText"/>
        <w:spacing w:line="295" w:lineRule="auto" w:before="6"/>
        <w:ind w:right="943"/>
      </w:pPr>
      <w:r>
        <w:rPr/>
        <w:t>на</w:t>
      </w:r>
      <w:r>
        <w:rPr>
          <w:spacing w:val="17"/>
        </w:rPr>
        <w:t> </w:t>
      </w:r>
      <w:r>
        <w:rPr/>
        <w:t>травматизм.</w:t>
      </w:r>
      <w:r>
        <w:rPr>
          <w:spacing w:val="17"/>
        </w:rPr>
        <w:t> </w:t>
      </w:r>
      <w:r>
        <w:rPr/>
        <w:t>Взносы</w:t>
      </w:r>
      <w:r>
        <w:rPr>
          <w:spacing w:val="17"/>
        </w:rPr>
        <w:t> </w:t>
      </w:r>
      <w:r>
        <w:rPr/>
        <w:t>делают</w:t>
      </w:r>
      <w:r>
        <w:rPr>
          <w:spacing w:val="17"/>
        </w:rPr>
        <w:t> </w:t>
      </w:r>
      <w:r>
        <w:rPr/>
        <w:t>на</w:t>
      </w:r>
      <w:r>
        <w:rPr>
          <w:spacing w:val="17"/>
        </w:rPr>
        <w:t> </w:t>
      </w:r>
      <w:r>
        <w:rPr/>
        <w:t>каждого</w:t>
      </w:r>
      <w:r>
        <w:rPr>
          <w:spacing w:val="17"/>
        </w:rPr>
        <w:t> </w:t>
      </w:r>
      <w:r>
        <w:rPr/>
        <w:t>работника,</w:t>
      </w:r>
      <w:r>
        <w:rPr>
          <w:spacing w:val="17"/>
        </w:rPr>
        <w:t> </w:t>
      </w:r>
      <w:r>
        <w:rPr/>
        <w:t>их</w:t>
      </w:r>
      <w:r>
        <w:rPr>
          <w:spacing w:val="17"/>
        </w:rPr>
        <w:t> </w:t>
      </w:r>
      <w:r>
        <w:rPr/>
        <w:t>размер</w:t>
      </w:r>
      <w:r>
        <w:rPr>
          <w:spacing w:val="17"/>
        </w:rPr>
        <w:t> </w:t>
      </w:r>
      <w:r>
        <w:rPr/>
        <w:t>зависит</w:t>
      </w:r>
      <w:r>
        <w:rPr>
          <w:spacing w:val="17"/>
        </w:rPr>
        <w:t> </w:t>
      </w:r>
      <w:r>
        <w:rPr/>
        <w:t>от</w:t>
      </w:r>
      <w:r>
        <w:rPr>
          <w:spacing w:val="17"/>
        </w:rPr>
        <w:t> </w:t>
      </w:r>
      <w:r>
        <w:rPr/>
        <w:t>зарплаты и тарифа, который установили компании.</w:t>
      </w:r>
    </w:p>
    <w:p>
      <w:pPr>
        <w:pStyle w:val="BodyText"/>
        <w:spacing w:line="304" w:lineRule="auto" w:before="167"/>
        <w:ind w:right="375"/>
      </w:pPr>
      <w:r>
        <w:rPr/>
        <w:t>Когда условие о страховании от несчастных случаев прописывают в договорах ГПХ, также</w:t>
      </w:r>
      <w:r>
        <w:rPr>
          <w:spacing w:val="40"/>
        </w:rPr>
        <w:t> </w:t>
      </w:r>
      <w:r>
        <w:rPr/>
        <w:t>платят взносы на травматизм и за тех, кого нет в штате. Если такого условия в договоре ГПХ</w:t>
      </w:r>
      <w:r>
        <w:rPr>
          <w:spacing w:val="40"/>
        </w:rPr>
        <w:t> </w:t>
      </w:r>
      <w:r>
        <w:rPr/>
        <w:t>нет, взносы в СФР не перечисляют.</w:t>
      </w:r>
    </w:p>
    <w:p>
      <w:pPr>
        <w:pStyle w:val="BodyText"/>
        <w:spacing w:line="307" w:lineRule="auto" w:before="140"/>
        <w:ind w:right="375"/>
      </w:pPr>
      <w:r>
        <w:rPr/>
        <w:t>Благодаря обязательному страхованию от несчастных случаев работники, которые травмировались на производстве, получают выплаты от СФР. Их назначают по результатам</w:t>
      </w:r>
      <w:r>
        <w:rPr>
          <w:spacing w:val="40"/>
        </w:rPr>
        <w:t> </w:t>
      </w:r>
      <w:r>
        <w:rPr/>
        <w:t>расследования несчастного случая согласно правилам, которые прописали в Федеральном</w:t>
      </w:r>
      <w:r>
        <w:rPr>
          <w:spacing w:val="40"/>
        </w:rPr>
        <w:t> </w:t>
      </w:r>
      <w:r>
        <w:rPr/>
        <w:t>законе от 24.07.1998 № 125-ФЗ.</w:t>
      </w:r>
    </w:p>
    <w:p>
      <w:pPr>
        <w:pStyle w:val="Heading3"/>
        <w:spacing w:before="16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5712">
                <wp:simplePos x="0" y="0"/>
                <wp:positionH relativeFrom="page">
                  <wp:posOffset>723899</wp:posOffset>
                </wp:positionH>
                <wp:positionV relativeFrom="paragraph">
                  <wp:posOffset>475530</wp:posOffset>
                </wp:positionV>
                <wp:extent cx="19050" cy="1600200"/>
                <wp:effectExtent l="0" t="0" r="0" b="0"/>
                <wp:wrapNone/>
                <wp:docPr id="208" name="Graphic 2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8" name="Graphic 208"/>
                      <wps:cNvSpPr/>
                      <wps:spPr>
                        <a:xfrm>
                          <a:off x="0" y="0"/>
                          <a:ext cx="1905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600200">
                              <a:moveTo>
                                <a:pt x="19049" y="1600199"/>
                              </a:moveTo>
                              <a:lnTo>
                                <a:pt x="0" y="160019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6001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7.443371pt;width:1.5pt;height:125.99999pt;mso-position-horizontal-relative:page;mso-position-vertical-relative:paragraph;z-index:15795712" id="docshape13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определяют тариф по взносам на </w:t>
      </w:r>
      <w:r>
        <w:rPr>
          <w:spacing w:val="-2"/>
        </w:rPr>
        <w:t>травматизм</w:t>
      </w:r>
    </w:p>
    <w:p>
      <w:pPr>
        <w:pStyle w:val="BodyText"/>
        <w:spacing w:before="88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54400">
            <wp:simplePos x="0" y="0"/>
            <wp:positionH relativeFrom="page">
              <wp:posOffset>1028700</wp:posOffset>
            </wp:positionH>
            <wp:positionV relativeFrom="paragraph">
              <wp:posOffset>225524</wp:posOffset>
            </wp:positionV>
            <wp:extent cx="676275" cy="666750"/>
            <wp:effectExtent l="0" t="0" r="0" b="0"/>
            <wp:wrapTopAndBottom/>
            <wp:docPr id="209" name="Image 2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9" name="Image 209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03"/>
      </w:pPr>
      <w:r>
        <w:rPr>
          <w:spacing w:val="-2"/>
        </w:rPr>
        <w:t>Важно</w:t>
      </w:r>
    </w:p>
    <w:p>
      <w:pPr>
        <w:pStyle w:val="BodyText"/>
        <w:spacing w:line="312" w:lineRule="auto" w:before="209"/>
        <w:ind w:left="486" w:right="1238"/>
      </w:pPr>
      <w:r>
        <w:rPr/>
        <w:t>Даже если по классу профриска у компании самый низкий тариф, она вправе подать заявление и получить скидку</w:t>
      </w:r>
    </w:p>
    <w:p>
      <w:pPr>
        <w:pStyle w:val="BodyText"/>
        <w:spacing w:before="204"/>
        <w:ind w:left="0"/>
      </w:pPr>
    </w:p>
    <w:p>
      <w:pPr>
        <w:pStyle w:val="BodyText"/>
        <w:spacing w:line="312" w:lineRule="auto"/>
        <w:ind w:right="375"/>
      </w:pPr>
      <w:r>
        <w:rPr/>
        <w:t>Страховой тариф по взносам на травматизм устанавливают по классу профессионального</w:t>
      </w:r>
      <w:r>
        <w:rPr>
          <w:spacing w:val="40"/>
        </w:rPr>
        <w:t> </w:t>
      </w:r>
      <w:r>
        <w:rPr/>
        <w:t>риска,</w:t>
      </w:r>
      <w:r>
        <w:rPr>
          <w:spacing w:val="38"/>
        </w:rPr>
        <w:t> </w:t>
      </w:r>
      <w:r>
        <w:rPr/>
        <w:t>который</w:t>
      </w:r>
      <w:r>
        <w:rPr>
          <w:spacing w:val="38"/>
        </w:rPr>
        <w:t> </w:t>
      </w:r>
      <w:r>
        <w:rPr/>
        <w:t>зависит</w:t>
      </w:r>
      <w:r>
        <w:rPr>
          <w:spacing w:val="38"/>
        </w:rPr>
        <w:t> </w:t>
      </w:r>
      <w:r>
        <w:rPr/>
        <w:t>от</w:t>
      </w:r>
      <w:r>
        <w:rPr>
          <w:spacing w:val="38"/>
        </w:rPr>
        <w:t> </w:t>
      </w:r>
      <w:r>
        <w:rPr/>
        <w:t>ОКВЭД.</w:t>
      </w:r>
      <w:r>
        <w:rPr>
          <w:spacing w:val="38"/>
        </w:rPr>
        <w:t> </w:t>
      </w:r>
      <w:r>
        <w:rPr/>
        <w:t>Всего</w:t>
      </w:r>
      <w:r>
        <w:rPr>
          <w:spacing w:val="38"/>
        </w:rPr>
        <w:t> </w:t>
      </w:r>
      <w:r>
        <w:rPr/>
        <w:t>выделяют</w:t>
      </w:r>
      <w:r>
        <w:rPr>
          <w:spacing w:val="38"/>
        </w:rPr>
        <w:t> </w:t>
      </w:r>
      <w:r>
        <w:rPr/>
        <w:t>32</w:t>
      </w:r>
      <w:r>
        <w:rPr>
          <w:spacing w:val="38"/>
        </w:rPr>
        <w:t> </w:t>
      </w:r>
      <w:r>
        <w:rPr/>
        <w:t>класса</w:t>
      </w:r>
      <w:r>
        <w:rPr>
          <w:spacing w:val="38"/>
        </w:rPr>
        <w:t> </w:t>
      </w:r>
      <w:r>
        <w:rPr/>
        <w:t>профриска</w:t>
      </w:r>
      <w:r>
        <w:rPr>
          <w:spacing w:val="38"/>
        </w:rPr>
        <w:t> </w:t>
      </w:r>
      <w:r>
        <w:rPr/>
        <w:t>(приложение</w:t>
      </w:r>
    </w:p>
    <w:p>
      <w:pPr>
        <w:pStyle w:val="BodyText"/>
        <w:spacing w:line="216" w:lineRule="exact"/>
      </w:pPr>
      <w:r>
        <w:rPr/>
        <w:t>к</w:t>
      </w:r>
      <w:r>
        <w:rPr>
          <w:spacing w:val="11"/>
        </w:rPr>
        <w:t> </w:t>
      </w:r>
      <w:r>
        <w:rPr/>
        <w:t>приказу</w:t>
      </w:r>
      <w:r>
        <w:rPr>
          <w:spacing w:val="12"/>
        </w:rPr>
        <w:t> </w:t>
      </w:r>
      <w:r>
        <w:rPr/>
        <w:t>Минтруда</w:t>
      </w:r>
      <w:r>
        <w:rPr>
          <w:spacing w:val="11"/>
        </w:rPr>
        <w:t> </w:t>
      </w:r>
      <w:r>
        <w:rPr/>
        <w:t>от</w:t>
      </w:r>
      <w:r>
        <w:rPr>
          <w:spacing w:val="12"/>
        </w:rPr>
        <w:t> </w:t>
      </w:r>
      <w:r>
        <w:rPr/>
        <w:t>30.12.2016</w:t>
      </w:r>
      <w:r>
        <w:rPr>
          <w:spacing w:val="11"/>
        </w:rPr>
        <w:t> </w:t>
      </w:r>
      <w:r>
        <w:rPr/>
        <w:t>№</w:t>
      </w:r>
      <w:r>
        <w:rPr>
          <w:spacing w:val="12"/>
        </w:rPr>
        <w:t> </w:t>
      </w:r>
      <w:r>
        <w:rPr/>
        <w:t>851н,</w:t>
      </w:r>
      <w:r>
        <w:rPr>
          <w:spacing w:val="11"/>
        </w:rPr>
        <w:t> </w:t>
      </w:r>
      <w:r>
        <w:rPr/>
        <w:t>далее</w:t>
      </w:r>
      <w:r>
        <w:rPr>
          <w:spacing w:val="12"/>
        </w:rPr>
        <w:t> </w:t>
      </w:r>
      <w:r>
        <w:rPr/>
        <w:t>—</w:t>
      </w:r>
      <w:r>
        <w:rPr>
          <w:spacing w:val="11"/>
        </w:rPr>
        <w:t> </w:t>
      </w:r>
      <w:r>
        <w:rPr>
          <w:spacing w:val="-2"/>
        </w:rPr>
        <w:t>Классификация).</w:t>
      </w:r>
    </w:p>
    <w:p>
      <w:pPr>
        <w:pStyle w:val="BodyText"/>
        <w:spacing w:line="304" w:lineRule="auto" w:before="219"/>
        <w:ind w:right="794"/>
      </w:pPr>
      <w:r>
        <w:rPr/>
        <w:t>Чтобы</w:t>
      </w:r>
      <w:r>
        <w:rPr>
          <w:spacing w:val="40"/>
        </w:rPr>
        <w:t> </w:t>
      </w:r>
      <w:r>
        <w:rPr/>
        <w:t>определить</w:t>
      </w:r>
      <w:r>
        <w:rPr>
          <w:spacing w:val="40"/>
        </w:rPr>
        <w:t> </w:t>
      </w:r>
      <w:r>
        <w:rPr/>
        <w:t>тариф,</w:t>
      </w:r>
      <w:r>
        <w:rPr>
          <w:spacing w:val="40"/>
        </w:rPr>
        <w:t> </w:t>
      </w:r>
      <w:r>
        <w:rPr/>
        <w:t>узнайте</w:t>
      </w:r>
      <w:r>
        <w:rPr>
          <w:spacing w:val="40"/>
        </w:rPr>
        <w:t> </w:t>
      </w:r>
      <w:r>
        <w:rPr/>
        <w:t>ОКВЭД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основному</w:t>
      </w:r>
      <w:r>
        <w:rPr>
          <w:spacing w:val="40"/>
        </w:rPr>
        <w:t> </w:t>
      </w:r>
      <w:r>
        <w:rPr/>
        <w:t>виду</w:t>
      </w:r>
      <w:r>
        <w:rPr>
          <w:spacing w:val="40"/>
        </w:rPr>
        <w:t> </w:t>
      </w:r>
      <w:r>
        <w:rPr/>
        <w:t>деятельности</w:t>
      </w:r>
      <w:r>
        <w:rPr>
          <w:spacing w:val="40"/>
        </w:rPr>
        <w:t> </w:t>
      </w:r>
      <w:r>
        <w:rPr/>
        <w:t>компании</w:t>
      </w:r>
      <w:r>
        <w:rPr/>
        <w:t> и откройте Классификацию. По таблице в ней определите, к какому классу профриска относится организация. Размер тарифа по классу профриска указали в статье</w:t>
      </w:r>
    </w:p>
    <w:p>
      <w:pPr>
        <w:pStyle w:val="BodyText"/>
        <w:spacing w:line="312" w:lineRule="auto"/>
      </w:pPr>
      <w:r>
        <w:rPr/>
        <w:t>1 Федерального закона от 22.12.2005 № 179-ФЗ. Самый низкий тариф 0,2 процента, самый</w:t>
      </w:r>
      <w:r>
        <w:rPr>
          <w:spacing w:val="40"/>
        </w:rPr>
        <w:t> </w:t>
      </w:r>
      <w:r>
        <w:rPr/>
        <w:t>высокий — 8,5 процента.</w:t>
      </w:r>
    </w:p>
    <w:p>
      <w:pPr>
        <w:pStyle w:val="BodyText"/>
        <w:spacing w:line="312" w:lineRule="auto" w:before="125"/>
        <w:ind w:right="375"/>
      </w:pPr>
      <w:r>
        <w:rPr/>
        <w:t>СФР вправе понизить или повысить тариф. Методику, по которой фонд рассчитывает скидку</w:t>
      </w:r>
      <w:r>
        <w:rPr>
          <w:spacing w:val="40"/>
        </w:rPr>
        <w:t> </w:t>
      </w:r>
      <w:r>
        <w:rPr/>
        <w:t>или</w:t>
      </w:r>
      <w:r>
        <w:rPr>
          <w:spacing w:val="31"/>
        </w:rPr>
        <w:t> </w:t>
      </w:r>
      <w:r>
        <w:rPr/>
        <w:t>надбавку,</w:t>
      </w:r>
      <w:r>
        <w:rPr>
          <w:spacing w:val="31"/>
        </w:rPr>
        <w:t> </w:t>
      </w:r>
      <w:r>
        <w:rPr/>
        <w:t>прописали</w:t>
      </w:r>
      <w:r>
        <w:rPr>
          <w:spacing w:val="31"/>
        </w:rPr>
        <w:t> </w:t>
      </w:r>
      <w:r>
        <w:rPr/>
        <w:t>в</w:t>
      </w:r>
      <w:r>
        <w:rPr>
          <w:spacing w:val="31"/>
        </w:rPr>
        <w:t> </w:t>
      </w:r>
      <w:r>
        <w:rPr/>
        <w:t>приказе</w:t>
      </w:r>
      <w:r>
        <w:rPr>
          <w:spacing w:val="31"/>
        </w:rPr>
        <w:t> </w:t>
      </w:r>
      <w:r>
        <w:rPr/>
        <w:t>Минтруда</w:t>
      </w:r>
      <w:r>
        <w:rPr>
          <w:spacing w:val="31"/>
        </w:rPr>
        <w:t> </w:t>
      </w:r>
      <w:r>
        <w:rPr/>
        <w:t>от</w:t>
      </w:r>
      <w:r>
        <w:rPr>
          <w:spacing w:val="31"/>
        </w:rPr>
        <w:t> </w:t>
      </w:r>
      <w:r>
        <w:rPr/>
        <w:t>01.08.2012</w:t>
      </w:r>
      <w:r>
        <w:rPr>
          <w:spacing w:val="31"/>
        </w:rPr>
        <w:t> </w:t>
      </w:r>
      <w:r>
        <w:rPr/>
        <w:t>№</w:t>
      </w:r>
      <w:r>
        <w:rPr>
          <w:spacing w:val="31"/>
        </w:rPr>
        <w:t> </w:t>
      </w:r>
      <w:r>
        <w:rPr/>
        <w:t>39н</w:t>
      </w:r>
      <w:r>
        <w:rPr>
          <w:spacing w:val="31"/>
        </w:rPr>
        <w:t> </w:t>
      </w:r>
      <w:r>
        <w:rPr/>
        <w:t>(далее</w:t>
      </w:r>
      <w:r>
        <w:rPr>
          <w:spacing w:val="31"/>
        </w:rPr>
        <w:t> </w:t>
      </w:r>
      <w:r>
        <w:rPr/>
        <w:t>—</w:t>
      </w:r>
      <w:r>
        <w:rPr>
          <w:spacing w:val="31"/>
        </w:rPr>
        <w:t> </w:t>
      </w:r>
      <w:r>
        <w:rPr/>
        <w:t>Методика</w:t>
      </w:r>
    </w:p>
    <w:p>
      <w:pPr>
        <w:pStyle w:val="BodyText"/>
        <w:spacing w:line="216" w:lineRule="exact"/>
      </w:pPr>
      <w:r>
        <w:rPr/>
        <w:t>№</w:t>
      </w:r>
      <w:r>
        <w:rPr>
          <w:spacing w:val="5"/>
        </w:rPr>
        <w:t> </w:t>
      </w:r>
      <w:r>
        <w:rPr>
          <w:spacing w:val="-2"/>
        </w:rPr>
        <w:t>39н).</w:t>
      </w:r>
    </w:p>
    <w:p>
      <w:pPr>
        <w:pStyle w:val="BodyText"/>
        <w:spacing w:before="17"/>
        <w:ind w:left="0"/>
      </w:pPr>
    </w:p>
    <w:p>
      <w:pPr>
        <w:pStyle w:val="Heading3"/>
      </w:pPr>
      <w:r>
        <w:rPr/>
        <w:t>Кто получает надбавку к </w:t>
      </w:r>
      <w:r>
        <w:rPr>
          <w:spacing w:val="-2"/>
        </w:rPr>
        <w:t>тарифу</w:t>
      </w:r>
    </w:p>
    <w:p>
      <w:pPr>
        <w:pStyle w:val="BodyText"/>
        <w:spacing w:before="209"/>
      </w:pPr>
      <w:r>
        <w:rPr/>
        <w:t>СФР</w:t>
      </w:r>
      <w:r>
        <w:rPr>
          <w:spacing w:val="15"/>
        </w:rPr>
        <w:t> </w:t>
      </w:r>
      <w:r>
        <w:rPr/>
        <w:t>увеличивает</w:t>
      </w:r>
      <w:r>
        <w:rPr>
          <w:spacing w:val="15"/>
        </w:rPr>
        <w:t> </w:t>
      </w:r>
      <w:r>
        <w:rPr/>
        <w:t>тариф</w:t>
      </w:r>
      <w:r>
        <w:rPr>
          <w:spacing w:val="15"/>
        </w:rPr>
        <w:t> </w:t>
      </w:r>
      <w:r>
        <w:rPr/>
        <w:t>компаниям</w:t>
      </w:r>
      <w:r>
        <w:rPr>
          <w:spacing w:val="15"/>
        </w:rPr>
        <w:t> </w:t>
      </w:r>
      <w:r>
        <w:rPr/>
        <w:t>с</w:t>
      </w:r>
      <w:r>
        <w:rPr>
          <w:spacing w:val="15"/>
        </w:rPr>
        <w:t> </w:t>
      </w:r>
      <w:r>
        <w:rPr/>
        <w:t>нарушениями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охране</w:t>
      </w:r>
      <w:r>
        <w:rPr>
          <w:spacing w:val="15"/>
        </w:rPr>
        <w:t> </w:t>
      </w:r>
      <w:r>
        <w:rPr/>
        <w:t>труда,</w:t>
      </w:r>
      <w:r>
        <w:rPr>
          <w:spacing w:val="16"/>
        </w:rPr>
        <w:t> </w:t>
      </w:r>
      <w:r>
        <w:rPr/>
        <w:t>которые</w:t>
      </w:r>
      <w:r>
        <w:rPr>
          <w:spacing w:val="15"/>
        </w:rPr>
        <w:t> </w:t>
      </w:r>
      <w:r>
        <w:rPr>
          <w:spacing w:val="-2"/>
        </w:rPr>
        <w:t>приводят</w:t>
      </w:r>
    </w:p>
    <w:p>
      <w:pPr>
        <w:pStyle w:val="BodyText"/>
        <w:spacing w:line="304" w:lineRule="auto" w:before="54"/>
        <w:ind w:right="375"/>
      </w:pPr>
      <w:r>
        <w:rPr/>
        <w:t>к</w:t>
      </w:r>
      <w:r>
        <w:rPr>
          <w:spacing w:val="38"/>
        </w:rPr>
        <w:t> </w:t>
      </w:r>
      <w:r>
        <w:rPr/>
        <w:t>высокому</w:t>
      </w:r>
      <w:r>
        <w:rPr>
          <w:spacing w:val="38"/>
        </w:rPr>
        <w:t> </w:t>
      </w:r>
      <w:r>
        <w:rPr/>
        <w:t>уровню</w:t>
      </w:r>
      <w:r>
        <w:rPr>
          <w:spacing w:val="38"/>
        </w:rPr>
        <w:t> </w:t>
      </w:r>
      <w:r>
        <w:rPr/>
        <w:t>травматизма.</w:t>
      </w:r>
      <w:r>
        <w:rPr>
          <w:spacing w:val="38"/>
        </w:rPr>
        <w:t> </w:t>
      </w:r>
      <w:r>
        <w:rPr/>
        <w:t>А</w:t>
      </w:r>
      <w:r>
        <w:rPr>
          <w:spacing w:val="38"/>
        </w:rPr>
        <w:t> </w:t>
      </w:r>
      <w:r>
        <w:rPr/>
        <w:t>именно,</w:t>
      </w:r>
      <w:r>
        <w:rPr>
          <w:spacing w:val="38"/>
        </w:rPr>
        <w:t> </w:t>
      </w:r>
      <w:r>
        <w:rPr/>
        <w:t>если</w:t>
      </w:r>
      <w:r>
        <w:rPr>
          <w:spacing w:val="38"/>
        </w:rPr>
        <w:t> </w:t>
      </w:r>
      <w:r>
        <w:rPr/>
        <w:t>показатели</w:t>
      </w:r>
      <w:r>
        <w:rPr>
          <w:spacing w:val="38"/>
        </w:rPr>
        <w:t> </w:t>
      </w:r>
      <w:r>
        <w:rPr/>
        <w:t>травматизма</w:t>
      </w:r>
      <w:r>
        <w:rPr>
          <w:spacing w:val="38"/>
        </w:rPr>
        <w:t> </w:t>
      </w:r>
      <w:r>
        <w:rPr/>
        <w:t>выше</w:t>
      </w:r>
      <w:r>
        <w:rPr>
          <w:spacing w:val="38"/>
        </w:rPr>
        <w:t> </w:t>
      </w:r>
      <w:r>
        <w:rPr/>
        <w:t>средних</w:t>
      </w:r>
      <w:r>
        <w:rPr/>
        <w:t> по отрасли за предыдущие три года или в предыдущем году произошел производственный</w:t>
      </w:r>
      <w:r>
        <w:rPr>
          <w:spacing w:val="40"/>
        </w:rPr>
        <w:t> </w:t>
      </w:r>
      <w:r>
        <w:rPr/>
        <w:t>групповой</w:t>
      </w:r>
      <w:r>
        <w:rPr>
          <w:spacing w:val="13"/>
        </w:rPr>
        <w:t> </w:t>
      </w:r>
      <w:r>
        <w:rPr/>
        <w:t>смертельный</w:t>
      </w:r>
      <w:r>
        <w:rPr>
          <w:spacing w:val="13"/>
        </w:rPr>
        <w:t> </w:t>
      </w:r>
      <w:r>
        <w:rPr/>
        <w:t>несчастный</w:t>
      </w:r>
      <w:r>
        <w:rPr>
          <w:spacing w:val="13"/>
        </w:rPr>
        <w:t> </w:t>
      </w:r>
      <w:r>
        <w:rPr/>
        <w:t>случай</w:t>
      </w:r>
      <w:r>
        <w:rPr>
          <w:spacing w:val="12"/>
        </w:rPr>
        <w:t> </w:t>
      </w:r>
      <w:r>
        <w:rPr/>
        <w:t>не</w:t>
      </w:r>
      <w:r>
        <w:rPr>
          <w:spacing w:val="13"/>
        </w:rPr>
        <w:t> </w:t>
      </w:r>
      <w:r>
        <w:rPr/>
        <w:t>по</w:t>
      </w:r>
      <w:r>
        <w:rPr>
          <w:spacing w:val="13"/>
        </w:rPr>
        <w:t> </w:t>
      </w:r>
      <w:r>
        <w:rPr/>
        <w:t>вине</w:t>
      </w:r>
      <w:r>
        <w:rPr>
          <w:spacing w:val="13"/>
        </w:rPr>
        <w:t> </w:t>
      </w:r>
      <w:r>
        <w:rPr/>
        <w:t>третьих</w:t>
      </w:r>
      <w:r>
        <w:rPr>
          <w:spacing w:val="13"/>
        </w:rPr>
        <w:t> </w:t>
      </w:r>
      <w:r>
        <w:rPr/>
        <w:t>лиц</w:t>
      </w:r>
      <w:r>
        <w:rPr>
          <w:spacing w:val="13"/>
        </w:rPr>
        <w:t> </w:t>
      </w:r>
      <w:r>
        <w:rPr/>
        <w:t>(п.</w:t>
      </w:r>
      <w:r>
        <w:rPr>
          <w:spacing w:val="13"/>
        </w:rPr>
        <w:t> </w:t>
      </w:r>
      <w:r>
        <w:rPr/>
        <w:t>6</w:t>
      </w:r>
      <w:r>
        <w:rPr>
          <w:spacing w:val="13"/>
        </w:rPr>
        <w:t> </w:t>
      </w:r>
      <w:r>
        <w:rPr/>
        <w:t>Методики</w:t>
      </w:r>
      <w:r>
        <w:rPr>
          <w:spacing w:val="13"/>
        </w:rPr>
        <w:t> </w:t>
      </w:r>
      <w:r>
        <w:rPr/>
        <w:t>№</w:t>
      </w:r>
      <w:r>
        <w:rPr>
          <w:spacing w:val="13"/>
        </w:rPr>
        <w:t> </w:t>
      </w:r>
      <w:r>
        <w:rPr>
          <w:spacing w:val="-2"/>
        </w:rPr>
        <w:t>39н).</w:t>
      </w:r>
    </w:p>
    <w:p>
      <w:pPr>
        <w:pStyle w:val="BodyText"/>
        <w:spacing w:line="295" w:lineRule="auto" w:before="5"/>
        <w:ind w:right="375"/>
      </w:pPr>
      <w:r>
        <w:rPr/>
        <w:t>Отраслевые показатели ежегодно утверждает фонд по согласованию с Минтрудом. На 2026</w:t>
      </w:r>
      <w:r>
        <w:rPr>
          <w:spacing w:val="40"/>
        </w:rPr>
        <w:t> </w:t>
      </w:r>
      <w:r>
        <w:rPr/>
        <w:t>год их утвердили приказом СФР от 15.05.2025 № 565.</w:t>
      </w:r>
    </w:p>
    <w:p>
      <w:pPr>
        <w:pStyle w:val="BodyText"/>
        <w:spacing w:after="0" w:line="295" w:lineRule="auto"/>
        <w:sectPr>
          <w:pgSz w:w="11900" w:h="16840"/>
          <w:pgMar w:top="1080" w:bottom="280" w:left="1133" w:right="992"/>
        </w:sectPr>
      </w:pPr>
    </w:p>
    <w:p>
      <w:pPr>
        <w:pStyle w:val="BodyText"/>
        <w:spacing w:line="304" w:lineRule="auto" w:before="80"/>
        <w:ind w:right="375"/>
      </w:pPr>
      <w:r>
        <w:rPr/>
        <w:t>Фонд увеличивает тарифы на будущий год до 1 сентября и в течение пяти рабочих дней сообщает о решении страхователю. Поэтому если на 2026 год компании установили надбавку, ей уже должны были об этом сообщить (п. 9 Правил № 524).</w:t>
      </w:r>
    </w:p>
    <w:p>
      <w:pPr>
        <w:pStyle w:val="Heading3"/>
        <w:spacing w:before="185"/>
      </w:pPr>
      <w:r>
        <w:rPr/>
        <w:t>Кому положена скидка к </w:t>
      </w:r>
      <w:r>
        <w:rPr>
          <w:spacing w:val="-2"/>
        </w:rPr>
        <w:t>тарифу</w:t>
      </w:r>
    </w:p>
    <w:p>
      <w:pPr>
        <w:spacing w:before="233"/>
        <w:ind w:left="486" w:right="0" w:firstLine="0"/>
        <w:jc w:val="left"/>
        <w:rPr>
          <w:b/>
          <w:sz w:val="36"/>
        </w:rPr>
      </w:pP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96224">
                <wp:simplePos x="0" y="0"/>
                <wp:positionH relativeFrom="page">
                  <wp:posOffset>723899</wp:posOffset>
                </wp:positionH>
                <wp:positionV relativeFrom="paragraph">
                  <wp:posOffset>120666</wp:posOffset>
                </wp:positionV>
                <wp:extent cx="19050" cy="809625"/>
                <wp:effectExtent l="0" t="0" r="0" b="0"/>
                <wp:wrapNone/>
                <wp:docPr id="210" name="Graphic 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0" name="Graphic 210"/>
                      <wps:cNvSpPr/>
                      <wps:spPr>
                        <a:xfrm>
                          <a:off x="0" y="0"/>
                          <a:ext cx="19050" cy="809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809625">
                              <a:moveTo>
                                <a:pt x="19049" y="809624"/>
                              </a:moveTo>
                              <a:lnTo>
                                <a:pt x="0" y="8096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809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.501328pt;width:1.5pt;height:63.749995pt;mso-position-horizontal-relative:page;mso-position-vertical-relative:paragraph;z-index:15796224" id="docshape13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36"/>
        </w:rPr>
        <w:t>40</w:t>
      </w:r>
    </w:p>
    <w:p>
      <w:pPr>
        <w:spacing w:before="78"/>
        <w:ind w:left="486" w:right="0" w:firstLine="0"/>
        <w:jc w:val="left"/>
        <w:rPr>
          <w:b/>
          <w:sz w:val="19"/>
        </w:rPr>
      </w:pPr>
      <w:r>
        <w:rPr>
          <w:b/>
          <w:sz w:val="19"/>
        </w:rPr>
        <w:t>процентов</w:t>
      </w:r>
      <w:r>
        <w:rPr>
          <w:b/>
          <w:spacing w:val="24"/>
          <w:sz w:val="19"/>
        </w:rPr>
        <w:t> </w:t>
      </w:r>
      <w:r>
        <w:rPr>
          <w:b/>
          <w:spacing w:val="-10"/>
          <w:sz w:val="19"/>
        </w:rPr>
        <w:t>—</w:t>
      </w:r>
    </w:p>
    <w:p>
      <w:pPr>
        <w:pStyle w:val="BodyText"/>
        <w:spacing w:before="54"/>
        <w:ind w:left="486"/>
      </w:pPr>
      <w:r>
        <w:rPr/>
        <w:t>максимальный</w:t>
      </w:r>
      <w:r>
        <w:rPr>
          <w:spacing w:val="14"/>
        </w:rPr>
        <w:t> </w:t>
      </w:r>
      <w:r>
        <w:rPr/>
        <w:t>размер</w:t>
      </w:r>
      <w:r>
        <w:rPr>
          <w:spacing w:val="14"/>
        </w:rPr>
        <w:t> </w:t>
      </w:r>
      <w:r>
        <w:rPr/>
        <w:t>скидок</w:t>
      </w:r>
      <w:r>
        <w:rPr>
          <w:spacing w:val="14"/>
        </w:rPr>
        <w:t> </w:t>
      </w:r>
      <w:r>
        <w:rPr/>
        <w:t>и</w:t>
      </w:r>
      <w:r>
        <w:rPr>
          <w:spacing w:val="15"/>
        </w:rPr>
        <w:t> </w:t>
      </w:r>
      <w:r>
        <w:rPr/>
        <w:t>надбавок</w:t>
      </w:r>
      <w:r>
        <w:rPr>
          <w:spacing w:val="14"/>
        </w:rPr>
        <w:t> </w:t>
      </w:r>
      <w:r>
        <w:rPr/>
        <w:t>к</w:t>
      </w:r>
      <w:r>
        <w:rPr>
          <w:spacing w:val="14"/>
        </w:rPr>
        <w:t> </w:t>
      </w:r>
      <w:r>
        <w:rPr>
          <w:spacing w:val="-2"/>
        </w:rPr>
        <w:t>тарифу</w:t>
      </w:r>
    </w:p>
    <w:p>
      <w:pPr>
        <w:pStyle w:val="BodyText"/>
        <w:ind w:left="0"/>
      </w:pPr>
    </w:p>
    <w:p>
      <w:pPr>
        <w:pStyle w:val="BodyText"/>
        <w:spacing w:before="57"/>
        <w:ind w:left="0"/>
      </w:pPr>
    </w:p>
    <w:p>
      <w:pPr>
        <w:pStyle w:val="BodyText"/>
        <w:spacing w:line="302" w:lineRule="auto" w:before="1"/>
        <w:ind w:right="375"/>
      </w:pPr>
      <w:r>
        <w:rPr/>
        <w:t>На максимальную скидку в 40 процентов могут рассчитывать компании, которые обходятся</w:t>
      </w:r>
      <w:r>
        <w:rPr>
          <w:spacing w:val="40"/>
        </w:rPr>
        <w:t> </w:t>
      </w:r>
      <w:r>
        <w:rPr/>
        <w:t>без производственного травматизма. Остальным фонд рассчитает скидку по специальной</w:t>
      </w:r>
      <w:r>
        <w:rPr>
          <w:spacing w:val="40"/>
        </w:rPr>
        <w:t> </w:t>
      </w:r>
      <w:r>
        <w:rPr/>
        <w:t>формуле — с учетом ваших показателей и среднеотраслевых значений, а также коэффициентов</w:t>
      </w:r>
      <w:r>
        <w:rPr>
          <w:spacing w:val="40"/>
        </w:rPr>
        <w:t> </w:t>
      </w:r>
      <w:r>
        <w:rPr/>
        <w:t>спецоценки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медосмотров.</w:t>
      </w:r>
      <w:r>
        <w:rPr>
          <w:spacing w:val="40"/>
        </w:rPr>
        <w:t> </w:t>
      </w:r>
      <w:r>
        <w:rPr/>
        <w:t>Чтобы</w:t>
      </w:r>
      <w:r>
        <w:rPr>
          <w:spacing w:val="40"/>
        </w:rPr>
        <w:t> </w:t>
      </w:r>
      <w:r>
        <w:rPr/>
        <w:t>получить</w:t>
      </w:r>
      <w:r>
        <w:rPr>
          <w:spacing w:val="40"/>
        </w:rPr>
        <w:t> </w:t>
      </w:r>
      <w:r>
        <w:rPr/>
        <w:t>скидку,</w:t>
      </w:r>
      <w:r>
        <w:rPr>
          <w:spacing w:val="40"/>
        </w:rPr>
        <w:t> </w:t>
      </w:r>
      <w:r>
        <w:rPr/>
        <w:t>нужно</w:t>
      </w:r>
      <w:r>
        <w:rPr>
          <w:spacing w:val="40"/>
        </w:rPr>
        <w:t> </w:t>
      </w:r>
      <w:r>
        <w:rPr/>
        <w:t>выполнить</w:t>
      </w:r>
    </w:p>
    <w:p>
      <w:pPr>
        <w:pStyle w:val="BodyText"/>
        <w:spacing w:before="6"/>
      </w:pPr>
      <w:r>
        <w:rPr/>
        <w:t>четыре</w:t>
      </w:r>
      <w:r>
        <w:rPr>
          <w:spacing w:val="15"/>
        </w:rPr>
        <w:t> </w:t>
      </w:r>
      <w:r>
        <w:rPr>
          <w:spacing w:val="-2"/>
        </w:rPr>
        <w:t>условия.</w:t>
      </w:r>
    </w:p>
    <w:p>
      <w:pPr>
        <w:spacing w:line="304" w:lineRule="auto" w:before="204"/>
        <w:ind w:left="6" w:right="228" w:firstLine="0"/>
        <w:jc w:val="left"/>
        <w:rPr>
          <w:sz w:val="19"/>
        </w:rPr>
      </w:pPr>
      <w:r>
        <w:rPr>
          <w:b/>
          <w:sz w:val="19"/>
        </w:rPr>
        <w:t>Условие 1. Компания работает три года или более. </w:t>
      </w:r>
      <w:r>
        <w:rPr>
          <w:sz w:val="19"/>
        </w:rPr>
        <w:t>Скидки дают только тем, кто ведет</w:t>
      </w:r>
      <w:r>
        <w:rPr>
          <w:spacing w:val="40"/>
          <w:sz w:val="19"/>
        </w:rPr>
        <w:t> </w:t>
      </w:r>
      <w:r>
        <w:rPr>
          <w:sz w:val="19"/>
        </w:rPr>
        <w:t>деятельность не менее трех полных лет (п. 8 Правил № 524). Для скидки по взносам на 2026</w:t>
      </w:r>
      <w:r>
        <w:rPr>
          <w:spacing w:val="40"/>
          <w:sz w:val="19"/>
        </w:rPr>
        <w:t> </w:t>
      </w:r>
      <w:r>
        <w:rPr>
          <w:sz w:val="19"/>
        </w:rPr>
        <w:t>год компания должна быть зарегистрирована до 1 января 2022 года.</w:t>
      </w:r>
    </w:p>
    <w:p>
      <w:pPr>
        <w:spacing w:before="155"/>
        <w:ind w:left="6" w:right="0" w:firstLine="0"/>
        <w:jc w:val="left"/>
        <w:rPr>
          <w:sz w:val="19"/>
        </w:rPr>
      </w:pPr>
      <w:r>
        <w:rPr>
          <w:b/>
          <w:sz w:val="19"/>
        </w:rPr>
        <w:t>Условие</w:t>
      </w:r>
      <w:r>
        <w:rPr>
          <w:b/>
          <w:spacing w:val="12"/>
          <w:sz w:val="19"/>
        </w:rPr>
        <w:t> </w:t>
      </w:r>
      <w:r>
        <w:rPr>
          <w:b/>
          <w:sz w:val="19"/>
        </w:rPr>
        <w:t>2.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Нет</w:t>
      </w:r>
      <w:r>
        <w:rPr>
          <w:b/>
          <w:spacing w:val="12"/>
          <w:sz w:val="19"/>
        </w:rPr>
        <w:t> </w:t>
      </w:r>
      <w:r>
        <w:rPr>
          <w:b/>
          <w:sz w:val="19"/>
        </w:rPr>
        <w:t>долгов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по</w:t>
      </w:r>
      <w:r>
        <w:rPr>
          <w:b/>
          <w:spacing w:val="12"/>
          <w:sz w:val="19"/>
        </w:rPr>
        <w:t> </w:t>
      </w:r>
      <w:r>
        <w:rPr>
          <w:b/>
          <w:sz w:val="19"/>
        </w:rPr>
        <w:t>взносам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на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травматизм.</w:t>
      </w:r>
      <w:r>
        <w:rPr>
          <w:b/>
          <w:spacing w:val="12"/>
          <w:sz w:val="19"/>
        </w:rPr>
        <w:t> </w:t>
      </w:r>
      <w:r>
        <w:rPr>
          <w:sz w:val="19"/>
        </w:rPr>
        <w:t>При</w:t>
      </w:r>
      <w:r>
        <w:rPr>
          <w:spacing w:val="13"/>
          <w:sz w:val="19"/>
        </w:rPr>
        <w:t> </w:t>
      </w:r>
      <w:r>
        <w:rPr>
          <w:sz w:val="19"/>
        </w:rPr>
        <w:t>этом</w:t>
      </w:r>
      <w:r>
        <w:rPr>
          <w:spacing w:val="13"/>
          <w:sz w:val="19"/>
        </w:rPr>
        <w:t> </w:t>
      </w:r>
      <w:r>
        <w:rPr>
          <w:sz w:val="19"/>
        </w:rPr>
        <w:t>не</w:t>
      </w:r>
      <w:r>
        <w:rPr>
          <w:spacing w:val="13"/>
          <w:sz w:val="19"/>
        </w:rPr>
        <w:t> </w:t>
      </w:r>
      <w:r>
        <w:rPr>
          <w:sz w:val="19"/>
        </w:rPr>
        <w:t>важно,</w:t>
      </w:r>
      <w:r>
        <w:rPr>
          <w:spacing w:val="13"/>
          <w:sz w:val="19"/>
        </w:rPr>
        <w:t> </w:t>
      </w:r>
      <w:r>
        <w:rPr>
          <w:sz w:val="19"/>
        </w:rPr>
        <w:t>вовремя</w:t>
      </w:r>
      <w:r>
        <w:rPr>
          <w:spacing w:val="13"/>
          <w:sz w:val="19"/>
        </w:rPr>
        <w:t> </w:t>
      </w:r>
      <w:r>
        <w:rPr>
          <w:spacing w:val="-5"/>
          <w:sz w:val="19"/>
        </w:rPr>
        <w:t>ли</w:t>
      </w:r>
    </w:p>
    <w:p>
      <w:pPr>
        <w:pStyle w:val="BodyText"/>
        <w:spacing w:line="312" w:lineRule="auto" w:before="54"/>
        <w:ind w:right="183"/>
      </w:pPr>
      <w:r>
        <w:rPr/>
        <w:t>организация платила страховые взносы в течение года или в прошлом. Главное, чтобы у нее</w:t>
      </w:r>
      <w:r>
        <w:rPr>
          <w:spacing w:val="40"/>
        </w:rPr>
        <w:t> </w:t>
      </w:r>
      <w:r>
        <w:rPr/>
        <w:t>не</w:t>
      </w:r>
      <w:r>
        <w:rPr>
          <w:spacing w:val="27"/>
        </w:rPr>
        <w:t> </w:t>
      </w:r>
      <w:r>
        <w:rPr/>
        <w:t>было</w:t>
      </w:r>
      <w:r>
        <w:rPr>
          <w:spacing w:val="27"/>
        </w:rPr>
        <w:t> </w:t>
      </w:r>
      <w:r>
        <w:rPr/>
        <w:t>недоимки</w:t>
      </w:r>
      <w:r>
        <w:rPr>
          <w:spacing w:val="27"/>
        </w:rPr>
        <w:t> </w:t>
      </w:r>
      <w:r>
        <w:rPr/>
        <w:t>на</w:t>
      </w:r>
      <w:r>
        <w:rPr>
          <w:spacing w:val="27"/>
        </w:rPr>
        <w:t> </w:t>
      </w:r>
      <w:r>
        <w:rPr/>
        <w:t>дату</w:t>
      </w:r>
      <w:r>
        <w:rPr>
          <w:spacing w:val="27"/>
        </w:rPr>
        <w:t> </w:t>
      </w:r>
      <w:r>
        <w:rPr/>
        <w:t>подачи</w:t>
      </w:r>
      <w:r>
        <w:rPr>
          <w:spacing w:val="27"/>
        </w:rPr>
        <w:t> </w:t>
      </w:r>
      <w:r>
        <w:rPr/>
        <w:t>заявления</w:t>
      </w:r>
      <w:r>
        <w:rPr>
          <w:spacing w:val="27"/>
        </w:rPr>
        <w:t> </w:t>
      </w:r>
      <w:r>
        <w:rPr/>
        <w:t>на</w:t>
      </w:r>
      <w:r>
        <w:rPr>
          <w:spacing w:val="27"/>
        </w:rPr>
        <w:t> </w:t>
      </w:r>
      <w:r>
        <w:rPr/>
        <w:t>скидку</w:t>
      </w:r>
      <w:r>
        <w:rPr>
          <w:spacing w:val="27"/>
        </w:rPr>
        <w:t> </w:t>
      </w:r>
      <w:r>
        <w:rPr/>
        <w:t>по</w:t>
      </w:r>
      <w:r>
        <w:rPr>
          <w:spacing w:val="27"/>
        </w:rPr>
        <w:t> </w:t>
      </w:r>
      <w:r>
        <w:rPr/>
        <w:t>взносам.</w:t>
      </w:r>
      <w:r>
        <w:rPr>
          <w:spacing w:val="27"/>
        </w:rPr>
        <w:t> </w:t>
      </w:r>
      <w:r>
        <w:rPr/>
        <w:t>Фонд</w:t>
      </w:r>
      <w:r>
        <w:rPr>
          <w:spacing w:val="27"/>
        </w:rPr>
        <w:t> </w:t>
      </w:r>
      <w:r>
        <w:rPr/>
        <w:t>откажет</w:t>
      </w:r>
      <w:r>
        <w:rPr>
          <w:spacing w:val="27"/>
        </w:rPr>
        <w:t> </w:t>
      </w:r>
      <w:r>
        <w:rPr/>
        <w:t>в</w:t>
      </w:r>
      <w:r>
        <w:rPr>
          <w:spacing w:val="27"/>
        </w:rPr>
        <w:t> </w:t>
      </w:r>
      <w:r>
        <w:rPr/>
        <w:t>скидке</w:t>
      </w:r>
    </w:p>
    <w:p>
      <w:pPr>
        <w:pStyle w:val="BodyText"/>
        <w:spacing w:line="216" w:lineRule="exact"/>
      </w:pPr>
      <w:r>
        <w:rPr/>
        <w:t>даже</w:t>
      </w:r>
      <w:r>
        <w:rPr>
          <w:spacing w:val="12"/>
        </w:rPr>
        <w:t> </w:t>
      </w:r>
      <w:r>
        <w:rPr/>
        <w:t>за</w:t>
      </w:r>
      <w:r>
        <w:rPr>
          <w:spacing w:val="13"/>
        </w:rPr>
        <w:t> </w:t>
      </w:r>
      <w:r>
        <w:rPr/>
        <w:t>копеечный</w:t>
      </w:r>
      <w:r>
        <w:rPr>
          <w:spacing w:val="13"/>
        </w:rPr>
        <w:t> </w:t>
      </w:r>
      <w:r>
        <w:rPr>
          <w:spacing w:val="-2"/>
        </w:rPr>
        <w:t>долг.</w:t>
      </w:r>
    </w:p>
    <w:p>
      <w:pPr>
        <w:spacing w:line="304" w:lineRule="auto" w:before="219"/>
        <w:ind w:left="6" w:right="682" w:firstLine="0"/>
        <w:jc w:val="left"/>
        <w:rPr>
          <w:sz w:val="19"/>
        </w:rPr>
      </w:pPr>
      <w:r>
        <w:rPr>
          <w:b/>
          <w:sz w:val="19"/>
        </w:rPr>
        <w:t>Условие 3. В прошлом году не было смертельных несчастных случаев. </w:t>
      </w:r>
      <w:r>
        <w:rPr>
          <w:sz w:val="19"/>
        </w:rPr>
        <w:t>Компании</w:t>
      </w:r>
      <w:r>
        <w:rPr>
          <w:spacing w:val="40"/>
          <w:sz w:val="19"/>
        </w:rPr>
        <w:t> </w:t>
      </w:r>
      <w:r>
        <w:rPr>
          <w:sz w:val="19"/>
        </w:rPr>
        <w:t>откажут в скидке, если в 2024 году произошел несчастный случай с летальным исходом</w:t>
      </w:r>
      <w:r>
        <w:rPr>
          <w:spacing w:val="80"/>
          <w:sz w:val="19"/>
        </w:rPr>
        <w:t> </w:t>
      </w:r>
      <w:r>
        <w:rPr>
          <w:sz w:val="19"/>
        </w:rPr>
        <w:t>не по вине третьих лиц.</w:t>
      </w:r>
    </w:p>
    <w:p>
      <w:pPr>
        <w:spacing w:before="14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Условие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4.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У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компании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есть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результаты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СОУТ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обязательных</w:t>
      </w:r>
      <w:r>
        <w:rPr>
          <w:b/>
          <w:spacing w:val="15"/>
          <w:sz w:val="19"/>
        </w:rPr>
        <w:t> </w:t>
      </w:r>
      <w:r>
        <w:rPr>
          <w:b/>
          <w:spacing w:val="-2"/>
          <w:sz w:val="19"/>
        </w:rPr>
        <w:t>медосмотров</w:t>
      </w:r>
    </w:p>
    <w:p>
      <w:pPr>
        <w:pStyle w:val="BodyText"/>
        <w:spacing w:before="70"/>
      </w:pPr>
      <w:r>
        <w:rPr/>
        <w:t>по</w:t>
      </w:r>
      <w:r>
        <w:rPr>
          <w:spacing w:val="10"/>
        </w:rPr>
        <w:t> </w:t>
      </w:r>
      <w:r>
        <w:rPr/>
        <w:t>состоянию</w:t>
      </w:r>
      <w:r>
        <w:rPr>
          <w:spacing w:val="10"/>
        </w:rPr>
        <w:t> </w:t>
      </w:r>
      <w:r>
        <w:rPr/>
        <w:t>на</w:t>
      </w:r>
      <w:r>
        <w:rPr>
          <w:spacing w:val="10"/>
        </w:rPr>
        <w:t> </w:t>
      </w:r>
      <w:r>
        <w:rPr/>
        <w:t>1</w:t>
      </w:r>
      <w:r>
        <w:rPr>
          <w:spacing w:val="10"/>
        </w:rPr>
        <w:t> </w:t>
      </w:r>
      <w:r>
        <w:rPr/>
        <w:t>января</w:t>
      </w:r>
      <w:r>
        <w:rPr>
          <w:spacing w:val="10"/>
        </w:rPr>
        <w:t> </w:t>
      </w:r>
      <w:r>
        <w:rPr/>
        <w:t>текущего</w:t>
      </w:r>
      <w:r>
        <w:rPr>
          <w:spacing w:val="10"/>
        </w:rPr>
        <w:t> </w:t>
      </w:r>
      <w:r>
        <w:rPr/>
        <w:t>года</w:t>
      </w:r>
      <w:r>
        <w:rPr>
          <w:spacing w:val="11"/>
        </w:rPr>
        <w:t> </w:t>
      </w:r>
      <w:r>
        <w:rPr/>
        <w:t>(п.</w:t>
      </w:r>
      <w:r>
        <w:rPr>
          <w:spacing w:val="10"/>
        </w:rPr>
        <w:t> </w:t>
      </w:r>
      <w:r>
        <w:rPr/>
        <w:t>5</w:t>
      </w:r>
      <w:r>
        <w:rPr>
          <w:spacing w:val="10"/>
        </w:rPr>
        <w:t> </w:t>
      </w:r>
      <w:r>
        <w:rPr/>
        <w:t>Правил</w:t>
      </w:r>
      <w:r>
        <w:rPr>
          <w:spacing w:val="10"/>
        </w:rPr>
        <w:t> </w:t>
      </w:r>
      <w:r>
        <w:rPr/>
        <w:t>№</w:t>
      </w:r>
      <w:r>
        <w:rPr>
          <w:spacing w:val="10"/>
        </w:rPr>
        <w:t> </w:t>
      </w:r>
      <w:r>
        <w:rPr>
          <w:spacing w:val="-2"/>
        </w:rPr>
        <w:t>524).</w:t>
      </w:r>
    </w:p>
    <w:p>
      <w:pPr>
        <w:pStyle w:val="BodyText"/>
        <w:spacing w:before="204"/>
      </w:pPr>
      <w:r>
        <w:rPr/>
        <w:t>Фонд</w:t>
      </w:r>
      <w:r>
        <w:rPr>
          <w:spacing w:val="12"/>
        </w:rPr>
        <w:t> </w:t>
      </w:r>
      <w:r>
        <w:rPr/>
        <w:t>не</w:t>
      </w:r>
      <w:r>
        <w:rPr>
          <w:spacing w:val="12"/>
        </w:rPr>
        <w:t> </w:t>
      </w:r>
      <w:r>
        <w:rPr/>
        <w:t>предоставит</w:t>
      </w:r>
      <w:r>
        <w:rPr>
          <w:spacing w:val="12"/>
        </w:rPr>
        <w:t> </w:t>
      </w:r>
      <w:r>
        <w:rPr/>
        <w:t>скидку,</w:t>
      </w:r>
      <w:r>
        <w:rPr>
          <w:spacing w:val="12"/>
        </w:rPr>
        <w:t> </w:t>
      </w:r>
      <w:r>
        <w:rPr/>
        <w:t>если</w:t>
      </w:r>
      <w:r>
        <w:rPr>
          <w:spacing w:val="12"/>
        </w:rPr>
        <w:t> </w:t>
      </w:r>
      <w:r>
        <w:rPr/>
        <w:t>не</w:t>
      </w:r>
      <w:r>
        <w:rPr>
          <w:spacing w:val="12"/>
        </w:rPr>
        <w:t> </w:t>
      </w:r>
      <w:r>
        <w:rPr/>
        <w:t>выполнить</w:t>
      </w:r>
      <w:r>
        <w:rPr>
          <w:spacing w:val="12"/>
        </w:rPr>
        <w:t> </w:t>
      </w:r>
      <w:r>
        <w:rPr/>
        <w:t>хотя</w:t>
      </w:r>
      <w:r>
        <w:rPr>
          <w:spacing w:val="13"/>
        </w:rPr>
        <w:t> </w:t>
      </w:r>
      <w:r>
        <w:rPr/>
        <w:t>бы</w:t>
      </w:r>
      <w:r>
        <w:rPr>
          <w:spacing w:val="12"/>
        </w:rPr>
        <w:t> </w:t>
      </w:r>
      <w:r>
        <w:rPr/>
        <w:t>одно</w:t>
      </w:r>
      <w:r>
        <w:rPr>
          <w:spacing w:val="12"/>
        </w:rPr>
        <w:t> </w:t>
      </w:r>
      <w:r>
        <w:rPr/>
        <w:t>из</w:t>
      </w:r>
      <w:r>
        <w:rPr>
          <w:spacing w:val="12"/>
        </w:rPr>
        <w:t> </w:t>
      </w:r>
      <w:r>
        <w:rPr/>
        <w:t>четырех</w:t>
      </w:r>
      <w:r>
        <w:rPr>
          <w:spacing w:val="12"/>
        </w:rPr>
        <w:t> </w:t>
      </w:r>
      <w:r>
        <w:rPr>
          <w:spacing w:val="-2"/>
        </w:rPr>
        <w:t>условий.</w:t>
      </w:r>
    </w:p>
    <w:p>
      <w:pPr>
        <w:pStyle w:val="BodyText"/>
        <w:spacing w:line="295" w:lineRule="auto" w:before="69"/>
        <w:ind w:right="682"/>
      </w:pPr>
      <w:r>
        <w:rPr/>
        <w:t>Но и их выполнение еще не гарантирует, что тариф взносов снизят. Есть еще три показателя,</w:t>
      </w:r>
      <w:r>
        <w:rPr>
          <w:spacing w:val="21"/>
        </w:rPr>
        <w:t> </w:t>
      </w:r>
      <w:r>
        <w:rPr/>
        <w:t>в</w:t>
      </w:r>
      <w:r>
        <w:rPr>
          <w:spacing w:val="21"/>
        </w:rPr>
        <w:t> </w:t>
      </w:r>
      <w:r>
        <w:rPr/>
        <w:t>которые</w:t>
      </w:r>
      <w:r>
        <w:rPr>
          <w:spacing w:val="21"/>
        </w:rPr>
        <w:t> </w:t>
      </w:r>
      <w:r>
        <w:rPr/>
        <w:t>компания</w:t>
      </w:r>
      <w:r>
        <w:rPr>
          <w:spacing w:val="21"/>
        </w:rPr>
        <w:t> </w:t>
      </w:r>
      <w:r>
        <w:rPr/>
        <w:t>должна</w:t>
      </w:r>
      <w:r>
        <w:rPr>
          <w:spacing w:val="21"/>
        </w:rPr>
        <w:t> </w:t>
      </w:r>
      <w:r>
        <w:rPr/>
        <w:t>уложиться.</w:t>
      </w:r>
      <w:r>
        <w:rPr>
          <w:spacing w:val="21"/>
        </w:rPr>
        <w:t> </w:t>
      </w:r>
      <w:r>
        <w:rPr/>
        <w:t>Все</w:t>
      </w:r>
      <w:r>
        <w:rPr>
          <w:spacing w:val="21"/>
        </w:rPr>
        <w:t> </w:t>
      </w:r>
      <w:r>
        <w:rPr/>
        <w:t>они</w:t>
      </w:r>
      <w:r>
        <w:rPr>
          <w:spacing w:val="21"/>
        </w:rPr>
        <w:t> </w:t>
      </w:r>
      <w:r>
        <w:rPr/>
        <w:t>предусмотрены</w:t>
      </w:r>
      <w:r>
        <w:rPr>
          <w:spacing w:val="21"/>
        </w:rPr>
        <w:t> </w:t>
      </w:r>
      <w:r>
        <w:rPr/>
        <w:t>Методикой</w:t>
      </w:r>
    </w:p>
    <w:p>
      <w:pPr>
        <w:pStyle w:val="BodyText"/>
        <w:spacing w:before="17"/>
      </w:pPr>
      <w:r>
        <w:rPr/>
        <w:t>№</w:t>
      </w:r>
      <w:r>
        <w:rPr>
          <w:spacing w:val="5"/>
        </w:rPr>
        <w:t> </w:t>
      </w:r>
      <w:r>
        <w:rPr>
          <w:spacing w:val="-4"/>
        </w:rPr>
        <w:t>39н:</w:t>
      </w:r>
    </w:p>
    <w:p>
      <w:pPr>
        <w:pStyle w:val="ListParagraph"/>
        <w:numPr>
          <w:ilvl w:val="0"/>
          <w:numId w:val="4"/>
        </w:numPr>
        <w:tabs>
          <w:tab w:pos="606" w:val="left" w:leader="none"/>
        </w:tabs>
        <w:spacing w:line="240" w:lineRule="auto" w:before="204" w:after="0"/>
        <w:ind w:left="606" w:right="0" w:hanging="225"/>
        <w:jc w:val="left"/>
        <w:rPr>
          <w:sz w:val="19"/>
        </w:rPr>
      </w:pPr>
      <w:r>
        <w:rPr>
          <w:sz w:val="19"/>
        </w:rPr>
        <w:t>показатель</w:t>
      </w:r>
      <w:r>
        <w:rPr>
          <w:spacing w:val="15"/>
          <w:sz w:val="19"/>
        </w:rPr>
        <w:t> </w:t>
      </w:r>
      <w:r>
        <w:rPr>
          <w:sz w:val="19"/>
        </w:rPr>
        <w:t>А</w:t>
      </w:r>
      <w:r>
        <w:rPr>
          <w:spacing w:val="15"/>
          <w:sz w:val="19"/>
        </w:rPr>
        <w:t> </w:t>
      </w:r>
      <w:r>
        <w:rPr>
          <w:sz w:val="19"/>
        </w:rPr>
        <w:t>—</w:t>
      </w:r>
      <w:r>
        <w:rPr>
          <w:spacing w:val="16"/>
          <w:sz w:val="19"/>
        </w:rPr>
        <w:t> </w:t>
      </w:r>
      <w:r>
        <w:rPr>
          <w:sz w:val="19"/>
        </w:rPr>
        <w:t>отношение</w:t>
      </w:r>
      <w:r>
        <w:rPr>
          <w:spacing w:val="15"/>
          <w:sz w:val="19"/>
        </w:rPr>
        <w:t> </w:t>
      </w:r>
      <w:r>
        <w:rPr>
          <w:sz w:val="19"/>
        </w:rPr>
        <w:t>страховых</w:t>
      </w:r>
      <w:r>
        <w:rPr>
          <w:spacing w:val="15"/>
          <w:sz w:val="19"/>
        </w:rPr>
        <w:t> </w:t>
      </w:r>
      <w:r>
        <w:rPr>
          <w:sz w:val="19"/>
        </w:rPr>
        <w:t>выплат</w:t>
      </w:r>
      <w:r>
        <w:rPr>
          <w:spacing w:val="16"/>
          <w:sz w:val="19"/>
        </w:rPr>
        <w:t> </w:t>
      </w:r>
      <w:r>
        <w:rPr>
          <w:sz w:val="19"/>
        </w:rPr>
        <w:t>по</w:t>
      </w:r>
      <w:r>
        <w:rPr>
          <w:spacing w:val="15"/>
          <w:sz w:val="19"/>
        </w:rPr>
        <w:t> </w:t>
      </w:r>
      <w:r>
        <w:rPr>
          <w:sz w:val="19"/>
        </w:rPr>
        <w:t>травматизму</w:t>
      </w:r>
      <w:r>
        <w:rPr>
          <w:spacing w:val="15"/>
          <w:sz w:val="19"/>
        </w:rPr>
        <w:t> </w:t>
      </w:r>
      <w:r>
        <w:rPr>
          <w:sz w:val="19"/>
        </w:rPr>
        <w:t>к</w:t>
      </w:r>
      <w:r>
        <w:rPr>
          <w:spacing w:val="16"/>
          <w:sz w:val="19"/>
        </w:rPr>
        <w:t> </w:t>
      </w:r>
      <w:r>
        <w:rPr>
          <w:sz w:val="19"/>
        </w:rPr>
        <w:t>начисленным</w:t>
      </w:r>
      <w:r>
        <w:rPr>
          <w:spacing w:val="15"/>
          <w:sz w:val="19"/>
        </w:rPr>
        <w:t> </w:t>
      </w:r>
      <w:r>
        <w:rPr>
          <w:spacing w:val="-2"/>
          <w:sz w:val="19"/>
        </w:rPr>
        <w:t>взносам;</w:t>
      </w:r>
    </w:p>
    <w:p>
      <w:pPr>
        <w:pStyle w:val="ListParagraph"/>
        <w:numPr>
          <w:ilvl w:val="0"/>
          <w:numId w:val="4"/>
        </w:numPr>
        <w:tabs>
          <w:tab w:pos="606" w:val="left" w:leader="none"/>
        </w:tabs>
        <w:spacing w:line="240" w:lineRule="auto" w:before="144" w:after="0"/>
        <w:ind w:left="606" w:right="0" w:hanging="225"/>
        <w:jc w:val="left"/>
        <w:rPr>
          <w:sz w:val="19"/>
        </w:rPr>
      </w:pPr>
      <w:r>
        <w:rPr>
          <w:sz w:val="19"/>
        </w:rPr>
        <w:t>показатель</w:t>
      </w:r>
      <w:r>
        <w:rPr>
          <w:spacing w:val="14"/>
          <w:sz w:val="19"/>
        </w:rPr>
        <w:t> </w:t>
      </w:r>
      <w:r>
        <w:rPr>
          <w:sz w:val="19"/>
        </w:rPr>
        <w:t>В</w:t>
      </w:r>
      <w:r>
        <w:rPr>
          <w:spacing w:val="15"/>
          <w:sz w:val="19"/>
        </w:rPr>
        <w:t> </w:t>
      </w:r>
      <w:r>
        <w:rPr>
          <w:sz w:val="19"/>
        </w:rPr>
        <w:t>—</w:t>
      </w:r>
      <w:r>
        <w:rPr>
          <w:spacing w:val="14"/>
          <w:sz w:val="19"/>
        </w:rPr>
        <w:t> </w:t>
      </w:r>
      <w:r>
        <w:rPr>
          <w:sz w:val="19"/>
        </w:rPr>
        <w:t>количество</w:t>
      </w:r>
      <w:r>
        <w:rPr>
          <w:spacing w:val="15"/>
          <w:sz w:val="19"/>
        </w:rPr>
        <w:t> </w:t>
      </w:r>
      <w:r>
        <w:rPr>
          <w:sz w:val="19"/>
        </w:rPr>
        <w:t>несчастных</w:t>
      </w:r>
      <w:r>
        <w:rPr>
          <w:spacing w:val="14"/>
          <w:sz w:val="19"/>
        </w:rPr>
        <w:t> </w:t>
      </w:r>
      <w:r>
        <w:rPr>
          <w:sz w:val="19"/>
        </w:rPr>
        <w:t>случаев</w:t>
      </w:r>
      <w:r>
        <w:rPr>
          <w:spacing w:val="15"/>
          <w:sz w:val="19"/>
        </w:rPr>
        <w:t> </w:t>
      </w:r>
      <w:r>
        <w:rPr>
          <w:sz w:val="19"/>
        </w:rPr>
        <w:t>на</w:t>
      </w:r>
      <w:r>
        <w:rPr>
          <w:spacing w:val="14"/>
          <w:sz w:val="19"/>
        </w:rPr>
        <w:t> </w:t>
      </w:r>
      <w:r>
        <w:rPr>
          <w:sz w:val="19"/>
        </w:rPr>
        <w:t>производстве</w:t>
      </w:r>
      <w:r>
        <w:rPr>
          <w:spacing w:val="15"/>
          <w:sz w:val="19"/>
        </w:rPr>
        <w:t> </w:t>
      </w:r>
      <w:r>
        <w:rPr>
          <w:sz w:val="19"/>
        </w:rPr>
        <w:t>на</w:t>
      </w:r>
      <w:r>
        <w:rPr>
          <w:spacing w:val="15"/>
          <w:sz w:val="19"/>
        </w:rPr>
        <w:t> </w:t>
      </w:r>
      <w:r>
        <w:rPr>
          <w:sz w:val="19"/>
        </w:rPr>
        <w:t>1000</w:t>
      </w:r>
      <w:r>
        <w:rPr>
          <w:spacing w:val="14"/>
          <w:sz w:val="19"/>
        </w:rPr>
        <w:t> </w:t>
      </w:r>
      <w:r>
        <w:rPr>
          <w:spacing w:val="-2"/>
          <w:sz w:val="19"/>
        </w:rPr>
        <w:t>человек;</w:t>
      </w:r>
    </w:p>
    <w:p>
      <w:pPr>
        <w:pStyle w:val="ListParagraph"/>
        <w:numPr>
          <w:ilvl w:val="0"/>
          <w:numId w:val="4"/>
        </w:numPr>
        <w:tabs>
          <w:tab w:pos="606" w:val="left" w:leader="none"/>
        </w:tabs>
        <w:spacing w:line="312" w:lineRule="auto" w:before="129" w:after="0"/>
        <w:ind w:left="606" w:right="359" w:hanging="225"/>
        <w:jc w:val="left"/>
        <w:rPr>
          <w:sz w:val="19"/>
        </w:rPr>
      </w:pPr>
      <w:r>
        <w:rPr>
          <w:sz w:val="19"/>
        </w:rPr>
        <w:t>показатель С — количество дней болезни на один несчастный случай (кроме случаев со смертельным исходом).</w:t>
      </w:r>
    </w:p>
    <w:p>
      <w:pPr>
        <w:pStyle w:val="BodyText"/>
        <w:spacing w:line="312" w:lineRule="auto" w:before="60"/>
        <w:ind w:right="375"/>
      </w:pPr>
      <w:r>
        <w:rPr/>
        <w:t>Данные сравнивают со средними значениями по виду деятельности компании, </w:t>
      </w:r>
      <w:r>
        <w:rPr/>
        <w:t>которые ежегодно</w:t>
      </w:r>
      <w:r>
        <w:rPr>
          <w:spacing w:val="28"/>
        </w:rPr>
        <w:t> </w:t>
      </w:r>
      <w:r>
        <w:rPr/>
        <w:t>утверждает</w:t>
      </w:r>
      <w:r>
        <w:rPr>
          <w:spacing w:val="28"/>
        </w:rPr>
        <w:t> </w:t>
      </w:r>
      <w:r>
        <w:rPr/>
        <w:t>фонд,</w:t>
      </w:r>
      <w:r>
        <w:rPr>
          <w:spacing w:val="28"/>
        </w:rPr>
        <w:t> </w:t>
      </w:r>
      <w:r>
        <w:rPr/>
        <w:t>на</w:t>
      </w:r>
      <w:r>
        <w:rPr>
          <w:spacing w:val="28"/>
        </w:rPr>
        <w:t> </w:t>
      </w:r>
      <w:r>
        <w:rPr/>
        <w:t>2026</w:t>
      </w:r>
      <w:r>
        <w:rPr>
          <w:spacing w:val="28"/>
        </w:rPr>
        <w:t> </w:t>
      </w:r>
      <w:r>
        <w:rPr/>
        <w:t>год</w:t>
      </w:r>
      <w:r>
        <w:rPr>
          <w:spacing w:val="28"/>
        </w:rPr>
        <w:t> </w:t>
      </w:r>
      <w:r>
        <w:rPr/>
        <w:t>—</w:t>
      </w:r>
      <w:r>
        <w:rPr>
          <w:spacing w:val="28"/>
        </w:rPr>
        <w:t> </w:t>
      </w:r>
      <w:r>
        <w:rPr/>
        <w:t>приказом</w:t>
      </w:r>
      <w:r>
        <w:rPr>
          <w:spacing w:val="28"/>
        </w:rPr>
        <w:t> </w:t>
      </w:r>
      <w:r>
        <w:rPr/>
        <w:t>СФР</w:t>
      </w:r>
      <w:r>
        <w:rPr>
          <w:spacing w:val="28"/>
        </w:rPr>
        <w:t> </w:t>
      </w:r>
      <w:r>
        <w:rPr/>
        <w:t>от</w:t>
      </w:r>
      <w:r>
        <w:rPr>
          <w:spacing w:val="28"/>
        </w:rPr>
        <w:t> </w:t>
      </w:r>
      <w:r>
        <w:rPr/>
        <w:t>15.05.2025</w:t>
      </w:r>
      <w:r>
        <w:rPr>
          <w:spacing w:val="28"/>
        </w:rPr>
        <w:t> </w:t>
      </w:r>
      <w:r>
        <w:rPr/>
        <w:t>№</w:t>
      </w:r>
      <w:r>
        <w:rPr>
          <w:spacing w:val="28"/>
        </w:rPr>
        <w:t> </w:t>
      </w:r>
      <w:r>
        <w:rPr/>
        <w:t>565.</w:t>
      </w:r>
      <w:r>
        <w:rPr>
          <w:spacing w:val="28"/>
        </w:rPr>
        <w:t> </w:t>
      </w:r>
      <w:r>
        <w:rPr/>
        <w:t>Если</w:t>
      </w:r>
    </w:p>
    <w:p>
      <w:pPr>
        <w:pStyle w:val="BodyText"/>
        <w:spacing w:line="216" w:lineRule="exact"/>
      </w:pPr>
      <w:r>
        <w:rPr/>
        <w:t>показатели</w:t>
      </w:r>
      <w:r>
        <w:rPr>
          <w:spacing w:val="18"/>
        </w:rPr>
        <w:t> </w:t>
      </w:r>
      <w:r>
        <w:rPr/>
        <w:t>компании</w:t>
      </w:r>
      <w:r>
        <w:rPr>
          <w:spacing w:val="19"/>
        </w:rPr>
        <w:t> </w:t>
      </w:r>
      <w:r>
        <w:rPr/>
        <w:t>окажутся</w:t>
      </w:r>
      <w:r>
        <w:rPr>
          <w:spacing w:val="19"/>
        </w:rPr>
        <w:t> </w:t>
      </w:r>
      <w:r>
        <w:rPr/>
        <w:t>ниже</w:t>
      </w:r>
      <w:r>
        <w:rPr>
          <w:spacing w:val="19"/>
        </w:rPr>
        <w:t> </w:t>
      </w:r>
      <w:r>
        <w:rPr/>
        <w:t>среднеотраслевых,</w:t>
      </w:r>
      <w:r>
        <w:rPr>
          <w:spacing w:val="19"/>
        </w:rPr>
        <w:t> </w:t>
      </w:r>
      <w:r>
        <w:rPr/>
        <w:t>фонд</w:t>
      </w:r>
      <w:r>
        <w:rPr>
          <w:spacing w:val="19"/>
        </w:rPr>
        <w:t> </w:t>
      </w:r>
      <w:r>
        <w:rPr/>
        <w:t>снизит</w:t>
      </w:r>
      <w:r>
        <w:rPr>
          <w:spacing w:val="19"/>
        </w:rPr>
        <w:t> </w:t>
      </w:r>
      <w:r>
        <w:rPr/>
        <w:t>тариф</w:t>
      </w:r>
      <w:r>
        <w:rPr>
          <w:spacing w:val="18"/>
        </w:rPr>
        <w:t> </w:t>
      </w:r>
      <w:r>
        <w:rPr/>
        <w:t>взносов.</w:t>
      </w:r>
      <w:r>
        <w:rPr>
          <w:spacing w:val="19"/>
        </w:rPr>
        <w:t> </w:t>
      </w:r>
      <w:r>
        <w:rPr>
          <w:spacing w:val="-4"/>
        </w:rPr>
        <w:t>Если</w:t>
      </w:r>
    </w:p>
    <w:p>
      <w:pPr>
        <w:pStyle w:val="BodyText"/>
        <w:spacing w:line="295" w:lineRule="auto" w:before="69"/>
      </w:pPr>
      <w:r>
        <w:rPr/>
        <w:t>выше — откажет в скидке, и подавать заявление нет смысла. Напротив, компании могут увеличить тариф.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pStyle w:val="Heading3"/>
        <w:spacing w:line="295" w:lineRule="auto" w:before="90"/>
        <w:ind w:right="185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7760">
                <wp:simplePos x="0" y="0"/>
                <wp:positionH relativeFrom="page">
                  <wp:posOffset>723899</wp:posOffset>
                </wp:positionH>
                <wp:positionV relativeFrom="paragraph">
                  <wp:posOffset>712189</wp:posOffset>
                </wp:positionV>
                <wp:extent cx="19050" cy="1419225"/>
                <wp:effectExtent l="0" t="0" r="0" b="0"/>
                <wp:wrapNone/>
                <wp:docPr id="211" name="Graphic 2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1" name="Graphic 211"/>
                      <wps:cNvSpPr/>
                      <wps:spPr>
                        <a:xfrm>
                          <a:off x="0" y="0"/>
                          <a:ext cx="19050" cy="1419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419225">
                              <a:moveTo>
                                <a:pt x="19049" y="1419224"/>
                              </a:moveTo>
                              <a:lnTo>
                                <a:pt x="0" y="14192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4192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6.077892pt;width:1.5pt;height:111.749991pt;mso-position-horizontal-relative:page;mso-position-vertical-relative:paragraph;z-index:15797760" id="docshape13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Какие НС не учитывают при назначении </w:t>
      </w:r>
      <w:r>
        <w:rPr/>
        <w:t>скидок и надбавок</w:t>
      </w:r>
    </w:p>
    <w:p>
      <w:pPr>
        <w:pStyle w:val="BodyText"/>
        <w:spacing w:before="12"/>
        <w:ind w:left="0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655936">
            <wp:simplePos x="0" y="0"/>
            <wp:positionH relativeFrom="page">
              <wp:posOffset>1028700</wp:posOffset>
            </wp:positionH>
            <wp:positionV relativeFrom="paragraph">
              <wp:posOffset>161790</wp:posOffset>
            </wp:positionV>
            <wp:extent cx="676275" cy="666750"/>
            <wp:effectExtent l="0" t="0" r="0" b="0"/>
            <wp:wrapTopAndBottom/>
            <wp:docPr id="212" name="Image 2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2" name="Image 212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before="209"/>
        <w:ind w:left="486"/>
      </w:pPr>
      <w:r>
        <w:rPr/>
        <w:t>При</w:t>
      </w:r>
      <w:r>
        <w:rPr>
          <w:spacing w:val="10"/>
        </w:rPr>
        <w:t> </w:t>
      </w:r>
      <w:r>
        <w:rPr/>
        <w:t>расчете</w:t>
      </w:r>
      <w:r>
        <w:rPr>
          <w:spacing w:val="11"/>
        </w:rPr>
        <w:t> </w:t>
      </w:r>
      <w:r>
        <w:rPr/>
        <w:t>показателей</w:t>
      </w:r>
      <w:r>
        <w:rPr>
          <w:spacing w:val="10"/>
        </w:rPr>
        <w:t> </w:t>
      </w:r>
      <w:r>
        <w:rPr/>
        <w:t>А,</w:t>
      </w:r>
      <w:r>
        <w:rPr>
          <w:spacing w:val="11"/>
        </w:rPr>
        <w:t> </w:t>
      </w:r>
      <w:r>
        <w:rPr/>
        <w:t>В</w:t>
      </w:r>
      <w:r>
        <w:rPr>
          <w:spacing w:val="11"/>
        </w:rPr>
        <w:t> </w:t>
      </w:r>
      <w:r>
        <w:rPr/>
        <w:t>и</w:t>
      </w:r>
      <w:r>
        <w:rPr>
          <w:spacing w:val="10"/>
        </w:rPr>
        <w:t> </w:t>
      </w:r>
      <w:r>
        <w:rPr/>
        <w:t>С</w:t>
      </w:r>
      <w:r>
        <w:rPr>
          <w:spacing w:val="11"/>
        </w:rPr>
        <w:t> </w:t>
      </w:r>
      <w:r>
        <w:rPr/>
        <w:t>фонд</w:t>
      </w:r>
      <w:r>
        <w:rPr>
          <w:spacing w:val="11"/>
        </w:rPr>
        <w:t> </w:t>
      </w:r>
      <w:r>
        <w:rPr/>
        <w:t>учитывает</w:t>
      </w:r>
      <w:r>
        <w:rPr>
          <w:spacing w:val="10"/>
        </w:rPr>
        <w:t> </w:t>
      </w:r>
      <w:r>
        <w:rPr/>
        <w:t>НС</w:t>
      </w:r>
      <w:r>
        <w:rPr>
          <w:spacing w:val="11"/>
        </w:rPr>
        <w:t> </w:t>
      </w:r>
      <w:r>
        <w:rPr/>
        <w:t>по</w:t>
      </w:r>
      <w:r>
        <w:rPr>
          <w:spacing w:val="10"/>
        </w:rPr>
        <w:t> </w:t>
      </w:r>
      <w:r>
        <w:rPr/>
        <w:t>вине</w:t>
      </w:r>
      <w:r>
        <w:rPr>
          <w:spacing w:val="11"/>
        </w:rPr>
        <w:t> </w:t>
      </w:r>
      <w:r>
        <w:rPr/>
        <w:t>третьих</w:t>
      </w:r>
      <w:r>
        <w:rPr>
          <w:spacing w:val="11"/>
        </w:rPr>
        <w:t> </w:t>
      </w:r>
      <w:r>
        <w:rPr>
          <w:spacing w:val="-5"/>
        </w:rPr>
        <w:t>лиц</w:t>
      </w:r>
    </w:p>
    <w:p>
      <w:pPr>
        <w:pStyle w:val="BodyText"/>
        <w:ind w:left="0"/>
      </w:pPr>
    </w:p>
    <w:p>
      <w:pPr>
        <w:pStyle w:val="BodyText"/>
        <w:spacing w:before="42"/>
        <w:ind w:left="0"/>
      </w:pPr>
    </w:p>
    <w:p>
      <w:pPr>
        <w:pStyle w:val="BodyText"/>
        <w:spacing w:line="312" w:lineRule="auto"/>
        <w:ind w:right="724"/>
      </w:pPr>
      <w:r>
        <w:rPr/>
        <w:t>Документы</w:t>
      </w:r>
      <w:r>
        <w:rPr>
          <w:spacing w:val="24"/>
        </w:rPr>
        <w:t> </w:t>
      </w:r>
      <w:r>
        <w:rPr/>
        <w:t>по</w:t>
      </w:r>
      <w:r>
        <w:rPr>
          <w:spacing w:val="24"/>
        </w:rPr>
        <w:t> </w:t>
      </w:r>
      <w:r>
        <w:rPr/>
        <w:t>расследованию</w:t>
      </w:r>
      <w:r>
        <w:rPr>
          <w:spacing w:val="24"/>
        </w:rPr>
        <w:t> </w:t>
      </w:r>
      <w:r>
        <w:rPr/>
        <w:t>страховых</w:t>
      </w:r>
      <w:r>
        <w:rPr>
          <w:spacing w:val="24"/>
        </w:rPr>
        <w:t> </w:t>
      </w:r>
      <w:r>
        <w:rPr/>
        <w:t>несчастных</w:t>
      </w:r>
      <w:r>
        <w:rPr>
          <w:spacing w:val="24"/>
        </w:rPr>
        <w:t> </w:t>
      </w:r>
      <w:r>
        <w:rPr/>
        <w:t>случаев</w:t>
      </w:r>
      <w:r>
        <w:rPr>
          <w:spacing w:val="24"/>
        </w:rPr>
        <w:t> </w:t>
      </w:r>
      <w:r>
        <w:rPr/>
        <w:t>служба</w:t>
      </w:r>
      <w:r>
        <w:rPr>
          <w:spacing w:val="24"/>
        </w:rPr>
        <w:t> </w:t>
      </w:r>
      <w:r>
        <w:rPr/>
        <w:t>ОТ</w:t>
      </w:r>
      <w:r>
        <w:rPr>
          <w:spacing w:val="24"/>
        </w:rPr>
        <w:t> </w:t>
      </w:r>
      <w:r>
        <w:rPr/>
        <w:t>предоставляет в</w:t>
      </w:r>
      <w:r>
        <w:rPr>
          <w:spacing w:val="14"/>
        </w:rPr>
        <w:t> </w:t>
      </w:r>
      <w:r>
        <w:rPr/>
        <w:t>СФР,</w:t>
      </w:r>
      <w:r>
        <w:rPr>
          <w:spacing w:val="14"/>
        </w:rPr>
        <w:t> </w:t>
      </w:r>
      <w:r>
        <w:rPr/>
        <w:t>поэтому</w:t>
      </w:r>
      <w:r>
        <w:rPr>
          <w:spacing w:val="14"/>
        </w:rPr>
        <w:t> </w:t>
      </w:r>
      <w:r>
        <w:rPr/>
        <w:t>фонд</w:t>
      </w:r>
      <w:r>
        <w:rPr>
          <w:spacing w:val="14"/>
        </w:rPr>
        <w:t> </w:t>
      </w:r>
      <w:r>
        <w:rPr/>
        <w:t>самостоятельно</w:t>
      </w:r>
      <w:r>
        <w:rPr>
          <w:spacing w:val="14"/>
        </w:rPr>
        <w:t> </w:t>
      </w:r>
      <w:r>
        <w:rPr/>
        <w:t>определяет,</w:t>
      </w:r>
      <w:r>
        <w:rPr>
          <w:spacing w:val="14"/>
        </w:rPr>
        <w:t> </w:t>
      </w:r>
      <w:r>
        <w:rPr/>
        <w:t>какие</w:t>
      </w:r>
      <w:r>
        <w:rPr>
          <w:spacing w:val="14"/>
        </w:rPr>
        <w:t> </w:t>
      </w:r>
      <w:r>
        <w:rPr/>
        <w:t>из</w:t>
      </w:r>
      <w:r>
        <w:rPr>
          <w:spacing w:val="14"/>
        </w:rPr>
        <w:t> </w:t>
      </w:r>
      <w:r>
        <w:rPr/>
        <w:t>них</w:t>
      </w:r>
      <w:r>
        <w:rPr>
          <w:spacing w:val="14"/>
        </w:rPr>
        <w:t> </w:t>
      </w:r>
      <w:r>
        <w:rPr/>
        <w:t>учитывать</w:t>
      </w:r>
      <w:r>
        <w:rPr>
          <w:spacing w:val="14"/>
        </w:rPr>
        <w:t> </w:t>
      </w:r>
      <w:r>
        <w:rPr/>
        <w:t>при</w:t>
      </w:r>
      <w:r>
        <w:rPr>
          <w:spacing w:val="14"/>
        </w:rPr>
        <w:t> </w:t>
      </w:r>
      <w:r>
        <w:rPr>
          <w:spacing w:val="-2"/>
        </w:rPr>
        <w:t>расчете.</w:t>
      </w:r>
    </w:p>
    <w:p>
      <w:pPr>
        <w:pStyle w:val="BodyText"/>
        <w:spacing w:line="216" w:lineRule="exact"/>
      </w:pPr>
      <w:r>
        <w:rPr/>
        <w:t>Но</w:t>
      </w:r>
      <w:r>
        <w:rPr>
          <w:spacing w:val="11"/>
        </w:rPr>
        <w:t> </w:t>
      </w:r>
      <w:r>
        <w:rPr/>
        <w:t>никто</w:t>
      </w:r>
      <w:r>
        <w:rPr>
          <w:spacing w:val="11"/>
        </w:rPr>
        <w:t> </w:t>
      </w:r>
      <w:r>
        <w:rPr/>
        <w:t>не</w:t>
      </w:r>
      <w:r>
        <w:rPr>
          <w:spacing w:val="12"/>
        </w:rPr>
        <w:t> </w:t>
      </w:r>
      <w:r>
        <w:rPr/>
        <w:t>застрахован</w:t>
      </w:r>
      <w:r>
        <w:rPr>
          <w:spacing w:val="11"/>
        </w:rPr>
        <w:t> </w:t>
      </w:r>
      <w:r>
        <w:rPr/>
        <w:t>от</w:t>
      </w:r>
      <w:r>
        <w:rPr>
          <w:spacing w:val="12"/>
        </w:rPr>
        <w:t> </w:t>
      </w:r>
      <w:r>
        <w:rPr/>
        <w:t>ошибок,</w:t>
      </w:r>
      <w:r>
        <w:rPr>
          <w:spacing w:val="11"/>
        </w:rPr>
        <w:t> </w:t>
      </w:r>
      <w:r>
        <w:rPr/>
        <w:t>и</w:t>
      </w:r>
      <w:r>
        <w:rPr>
          <w:spacing w:val="11"/>
        </w:rPr>
        <w:t> </w:t>
      </w:r>
      <w:r>
        <w:rPr/>
        <w:t>если</w:t>
      </w:r>
      <w:r>
        <w:rPr>
          <w:spacing w:val="12"/>
        </w:rPr>
        <w:t> </w:t>
      </w:r>
      <w:r>
        <w:rPr/>
        <w:t>бухгалтерия</w:t>
      </w:r>
      <w:r>
        <w:rPr>
          <w:spacing w:val="11"/>
        </w:rPr>
        <w:t> </w:t>
      </w:r>
      <w:r>
        <w:rPr/>
        <w:t>обратится</w:t>
      </w:r>
      <w:r>
        <w:rPr>
          <w:spacing w:val="12"/>
        </w:rPr>
        <w:t> </w:t>
      </w:r>
      <w:r>
        <w:rPr/>
        <w:t>к</w:t>
      </w:r>
      <w:r>
        <w:rPr>
          <w:spacing w:val="11"/>
        </w:rPr>
        <w:t> </w:t>
      </w:r>
      <w:r>
        <w:rPr/>
        <w:t>вам</w:t>
      </w:r>
      <w:r>
        <w:rPr>
          <w:spacing w:val="12"/>
        </w:rPr>
        <w:t> </w:t>
      </w:r>
      <w:r>
        <w:rPr/>
        <w:t>за</w:t>
      </w:r>
      <w:r>
        <w:rPr>
          <w:spacing w:val="11"/>
        </w:rPr>
        <w:t> </w:t>
      </w:r>
      <w:r>
        <w:rPr>
          <w:spacing w:val="-2"/>
        </w:rPr>
        <w:t>разъяснением</w:t>
      </w:r>
    </w:p>
    <w:p>
      <w:pPr>
        <w:pStyle w:val="BodyText"/>
        <w:spacing w:line="295" w:lineRule="auto" w:before="69"/>
        <w:ind w:right="724"/>
      </w:pPr>
      <w:r>
        <w:rPr/>
        <w:t>по травматизму, поясните, какие конкретно НС в вашей организации не должны влиять на тариф.</w:t>
      </w:r>
    </w:p>
    <w:p>
      <w:pPr>
        <w:pStyle w:val="BodyText"/>
        <w:spacing w:line="295" w:lineRule="auto" w:before="167"/>
        <w:ind w:right="375"/>
      </w:pPr>
      <w:r>
        <w:rPr/>
        <w:t>С 2025 года при расчете каждого из показателей А, В и С фонд не учитывает несчастные случаи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производстве,</w:t>
      </w:r>
      <w:r>
        <w:rPr>
          <w:spacing w:val="40"/>
        </w:rPr>
        <w:t> </w:t>
      </w:r>
      <w:r>
        <w:rPr/>
        <w:t>которые</w:t>
      </w:r>
      <w:r>
        <w:rPr>
          <w:spacing w:val="40"/>
        </w:rPr>
        <w:t> </w:t>
      </w:r>
      <w:r>
        <w:rPr/>
        <w:t>произошли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результате</w:t>
      </w:r>
      <w:r>
        <w:rPr>
          <w:spacing w:val="40"/>
        </w:rPr>
        <w:t> </w:t>
      </w:r>
      <w:r>
        <w:rPr/>
        <w:t>обстрелов</w:t>
      </w:r>
      <w:r>
        <w:rPr>
          <w:spacing w:val="40"/>
        </w:rPr>
        <w:t> </w:t>
      </w:r>
      <w:r>
        <w:rPr/>
        <w:t>со</w:t>
      </w:r>
      <w:r>
        <w:rPr>
          <w:spacing w:val="40"/>
        </w:rPr>
        <w:t> </w:t>
      </w:r>
      <w:r>
        <w:rPr/>
        <w:t>стороны</w:t>
      </w:r>
    </w:p>
    <w:p>
      <w:pPr>
        <w:pStyle w:val="BodyText"/>
        <w:spacing w:before="17"/>
      </w:pPr>
      <w:r>
        <w:rPr/>
        <w:t>вооруженных</w:t>
      </w:r>
      <w:r>
        <w:rPr>
          <w:spacing w:val="22"/>
        </w:rPr>
        <w:t> </w:t>
      </w:r>
      <w:r>
        <w:rPr/>
        <w:t>формирований</w:t>
      </w:r>
      <w:r>
        <w:rPr>
          <w:spacing w:val="23"/>
        </w:rPr>
        <w:t> </w:t>
      </w:r>
      <w:r>
        <w:rPr/>
        <w:t>Украины</w:t>
      </w:r>
      <w:r>
        <w:rPr>
          <w:spacing w:val="22"/>
        </w:rPr>
        <w:t> </w:t>
      </w:r>
      <w:r>
        <w:rPr/>
        <w:t>или</w:t>
      </w:r>
      <w:r>
        <w:rPr>
          <w:spacing w:val="23"/>
        </w:rPr>
        <w:t> </w:t>
      </w:r>
      <w:r>
        <w:rPr/>
        <w:t>терактов</w:t>
      </w:r>
      <w:r>
        <w:rPr>
          <w:spacing w:val="22"/>
        </w:rPr>
        <w:t> </w:t>
      </w:r>
      <w:r>
        <w:rPr/>
        <w:t>(постановление</w:t>
      </w:r>
      <w:r>
        <w:rPr>
          <w:spacing w:val="23"/>
        </w:rPr>
        <w:t> </w:t>
      </w:r>
      <w:r>
        <w:rPr>
          <w:spacing w:val="-2"/>
        </w:rPr>
        <w:t>Правительства</w:t>
      </w:r>
    </w:p>
    <w:p>
      <w:pPr>
        <w:pStyle w:val="BodyText"/>
        <w:spacing w:line="312" w:lineRule="auto" w:before="54"/>
        <w:ind w:right="375"/>
      </w:pPr>
      <w:r>
        <w:rPr/>
        <w:t>от 28.01.2025 № 56). По этому правилу разногласия с фондом маловероятны, поэтому подробнее остановимся на несчастных случаях по вине третьих лиц.</w:t>
      </w:r>
    </w:p>
    <w:p>
      <w:pPr>
        <w:pStyle w:val="BodyText"/>
        <w:spacing w:line="312" w:lineRule="auto" w:before="135"/>
      </w:pPr>
      <w:r>
        <w:rPr/>
        <w:t>Законодатель не лишает работодателей права получать скидку к страховым взносам, если</w:t>
      </w:r>
      <w:r>
        <w:rPr>
          <w:spacing w:val="40"/>
        </w:rPr>
        <w:t> </w:t>
      </w:r>
      <w:r>
        <w:rPr/>
        <w:t>несчастные</w:t>
      </w:r>
      <w:r>
        <w:rPr>
          <w:spacing w:val="26"/>
        </w:rPr>
        <w:t> </w:t>
      </w:r>
      <w:r>
        <w:rPr/>
        <w:t>случаи</w:t>
      </w:r>
      <w:r>
        <w:rPr>
          <w:spacing w:val="26"/>
        </w:rPr>
        <w:t> </w:t>
      </w:r>
      <w:r>
        <w:rPr/>
        <w:t>произошли</w:t>
      </w:r>
      <w:r>
        <w:rPr>
          <w:spacing w:val="26"/>
        </w:rPr>
        <w:t> </w:t>
      </w:r>
      <w:r>
        <w:rPr/>
        <w:t>не</w:t>
      </w:r>
      <w:r>
        <w:rPr>
          <w:spacing w:val="26"/>
        </w:rPr>
        <w:t> </w:t>
      </w:r>
      <w:r>
        <w:rPr/>
        <w:t>по</w:t>
      </w:r>
      <w:r>
        <w:rPr>
          <w:spacing w:val="26"/>
        </w:rPr>
        <w:t> </w:t>
      </w:r>
      <w:r>
        <w:rPr/>
        <w:t>их</w:t>
      </w:r>
      <w:r>
        <w:rPr>
          <w:spacing w:val="26"/>
        </w:rPr>
        <w:t> </w:t>
      </w:r>
      <w:r>
        <w:rPr/>
        <w:t>вине.</w:t>
      </w:r>
      <w:r>
        <w:rPr>
          <w:spacing w:val="26"/>
        </w:rPr>
        <w:t> </w:t>
      </w:r>
      <w:r>
        <w:rPr/>
        <w:t>Это</w:t>
      </w:r>
      <w:r>
        <w:rPr>
          <w:spacing w:val="26"/>
        </w:rPr>
        <w:t> </w:t>
      </w:r>
      <w:r>
        <w:rPr/>
        <w:t>указано</w:t>
      </w:r>
      <w:r>
        <w:rPr>
          <w:spacing w:val="26"/>
        </w:rPr>
        <w:t> </w:t>
      </w:r>
      <w:r>
        <w:rPr/>
        <w:t>в</w:t>
      </w:r>
      <w:r>
        <w:rPr>
          <w:spacing w:val="26"/>
        </w:rPr>
        <w:t> </w:t>
      </w:r>
      <w:r>
        <w:rPr/>
        <w:t>пункте</w:t>
      </w:r>
      <w:r>
        <w:rPr>
          <w:spacing w:val="26"/>
        </w:rPr>
        <w:t> </w:t>
      </w:r>
      <w:r>
        <w:rPr/>
        <w:t>4</w:t>
      </w:r>
      <w:r>
        <w:rPr>
          <w:spacing w:val="26"/>
        </w:rPr>
        <w:t> </w:t>
      </w:r>
      <w:r>
        <w:rPr/>
        <w:t>Правил</w:t>
      </w:r>
      <w:r>
        <w:rPr>
          <w:spacing w:val="26"/>
        </w:rPr>
        <w:t> </w:t>
      </w:r>
      <w:r>
        <w:rPr/>
        <w:t>№</w:t>
      </w:r>
      <w:r>
        <w:rPr>
          <w:spacing w:val="26"/>
        </w:rPr>
        <w:t> </w:t>
      </w:r>
      <w:r>
        <w:rPr/>
        <w:t>524.</w:t>
      </w:r>
    </w:p>
    <w:p>
      <w:pPr>
        <w:pStyle w:val="BodyText"/>
        <w:spacing w:line="216" w:lineRule="exact"/>
      </w:pPr>
      <w:r>
        <w:rPr/>
        <w:t>Например,</w:t>
      </w:r>
      <w:r>
        <w:rPr>
          <w:spacing w:val="14"/>
        </w:rPr>
        <w:t> </w:t>
      </w:r>
      <w:r>
        <w:rPr/>
        <w:t>работник</w:t>
      </w:r>
      <w:r>
        <w:rPr>
          <w:spacing w:val="14"/>
        </w:rPr>
        <w:t> </w:t>
      </w:r>
      <w:r>
        <w:rPr/>
        <w:t>был</w:t>
      </w:r>
      <w:r>
        <w:rPr>
          <w:spacing w:val="14"/>
        </w:rPr>
        <w:t> </w:t>
      </w:r>
      <w:r>
        <w:rPr/>
        <w:t>пострадавшим</w:t>
      </w:r>
      <w:r>
        <w:rPr>
          <w:spacing w:val="15"/>
        </w:rPr>
        <w:t> </w:t>
      </w:r>
      <w:r>
        <w:rPr/>
        <w:t>при</w:t>
      </w:r>
      <w:r>
        <w:rPr>
          <w:spacing w:val="14"/>
        </w:rPr>
        <w:t> </w:t>
      </w:r>
      <w:r>
        <w:rPr/>
        <w:t>ДТП</w:t>
      </w:r>
      <w:r>
        <w:rPr>
          <w:spacing w:val="14"/>
        </w:rPr>
        <w:t> </w:t>
      </w:r>
      <w:r>
        <w:rPr/>
        <w:t>или</w:t>
      </w:r>
      <w:r>
        <w:rPr>
          <w:spacing w:val="14"/>
        </w:rPr>
        <w:t> </w:t>
      </w:r>
      <w:r>
        <w:rPr/>
        <w:t>продавцом</w:t>
      </w:r>
      <w:r>
        <w:rPr>
          <w:spacing w:val="15"/>
        </w:rPr>
        <w:t> </w:t>
      </w:r>
      <w:r>
        <w:rPr/>
        <w:t>в</w:t>
      </w:r>
      <w:r>
        <w:rPr>
          <w:spacing w:val="14"/>
        </w:rPr>
        <w:t> </w:t>
      </w:r>
      <w:r>
        <w:rPr/>
        <w:t>магазине,</w:t>
      </w:r>
      <w:r>
        <w:rPr>
          <w:spacing w:val="14"/>
        </w:rPr>
        <w:t> </w:t>
      </w:r>
      <w:r>
        <w:rPr/>
        <w:t>на</w:t>
      </w:r>
      <w:r>
        <w:rPr>
          <w:spacing w:val="14"/>
        </w:rPr>
        <w:t> </w:t>
      </w:r>
      <w:r>
        <w:rPr>
          <w:spacing w:val="-2"/>
        </w:rPr>
        <w:t>которого</w:t>
      </w:r>
    </w:p>
    <w:p>
      <w:pPr>
        <w:pStyle w:val="BodyText"/>
        <w:spacing w:line="304" w:lineRule="auto" w:before="69"/>
        <w:ind w:right="411"/>
      </w:pPr>
      <w:r>
        <w:rPr/>
        <w:t>напал покупатель. Однако споры могут возникнуть из-за того, какую основную причину укажет комиссия в акте Н-1. Чтобы избежать разногласий, следите, чтобы в графе 10 акта</w:t>
      </w:r>
      <w:r>
        <w:rPr>
          <w:spacing w:val="40"/>
        </w:rPr>
        <w:t> </w:t>
      </w:r>
      <w:r>
        <w:rPr/>
        <w:t>Н-1</w:t>
      </w:r>
      <w:r>
        <w:rPr>
          <w:spacing w:val="31"/>
        </w:rPr>
        <w:t> </w:t>
      </w:r>
      <w:r>
        <w:rPr/>
        <w:t>для</w:t>
      </w:r>
      <w:r>
        <w:rPr>
          <w:spacing w:val="31"/>
        </w:rPr>
        <w:t> </w:t>
      </w:r>
      <w:r>
        <w:rPr/>
        <w:t>основной</w:t>
      </w:r>
      <w:r>
        <w:rPr>
          <w:spacing w:val="31"/>
        </w:rPr>
        <w:t> </w:t>
      </w:r>
      <w:r>
        <w:rPr/>
        <w:t>причины</w:t>
      </w:r>
      <w:r>
        <w:rPr>
          <w:spacing w:val="31"/>
        </w:rPr>
        <w:t> </w:t>
      </w:r>
      <w:r>
        <w:rPr/>
        <w:t>стоял</w:t>
      </w:r>
      <w:r>
        <w:rPr>
          <w:spacing w:val="31"/>
        </w:rPr>
        <w:t> </w:t>
      </w:r>
      <w:r>
        <w:rPr/>
        <w:t>код</w:t>
      </w:r>
      <w:r>
        <w:rPr>
          <w:spacing w:val="31"/>
        </w:rPr>
        <w:t> </w:t>
      </w:r>
      <w:r>
        <w:rPr/>
        <w:t>2.15.4</w:t>
      </w:r>
      <w:r>
        <w:rPr>
          <w:spacing w:val="31"/>
        </w:rPr>
        <w:t> </w:t>
      </w:r>
      <w:r>
        <w:rPr/>
        <w:t>—</w:t>
      </w:r>
      <w:r>
        <w:rPr>
          <w:spacing w:val="31"/>
        </w:rPr>
        <w:t> </w:t>
      </w:r>
      <w:r>
        <w:rPr/>
        <w:t>причинение</w:t>
      </w:r>
      <w:r>
        <w:rPr>
          <w:spacing w:val="31"/>
        </w:rPr>
        <w:t> </w:t>
      </w:r>
      <w:r>
        <w:rPr/>
        <w:t>вреда</w:t>
      </w:r>
      <w:r>
        <w:rPr>
          <w:spacing w:val="31"/>
        </w:rPr>
        <w:t> </w:t>
      </w:r>
      <w:r>
        <w:rPr/>
        <w:t>жизни</w:t>
      </w:r>
      <w:r>
        <w:rPr>
          <w:spacing w:val="31"/>
        </w:rPr>
        <w:t> </w:t>
      </w:r>
      <w:r>
        <w:rPr/>
        <w:t>и</w:t>
      </w:r>
      <w:r>
        <w:rPr>
          <w:spacing w:val="31"/>
        </w:rPr>
        <w:t> </w:t>
      </w:r>
      <w:r>
        <w:rPr/>
        <w:t>здоровью</w:t>
      </w:r>
    </w:p>
    <w:p>
      <w:pPr>
        <w:pStyle w:val="BodyText"/>
        <w:spacing w:line="221" w:lineRule="exact"/>
      </w:pPr>
      <w:r>
        <w:rPr/>
        <w:t>в</w:t>
      </w:r>
      <w:r>
        <w:rPr>
          <w:spacing w:val="19"/>
        </w:rPr>
        <w:t> </w:t>
      </w:r>
      <w:r>
        <w:rPr/>
        <w:t>результате</w:t>
      </w:r>
      <w:r>
        <w:rPr>
          <w:spacing w:val="19"/>
        </w:rPr>
        <w:t> </w:t>
      </w:r>
      <w:r>
        <w:rPr/>
        <w:t>противоправных</w:t>
      </w:r>
      <w:r>
        <w:rPr>
          <w:spacing w:val="19"/>
        </w:rPr>
        <w:t> </w:t>
      </w:r>
      <w:r>
        <w:rPr/>
        <w:t>действий</w:t>
      </w:r>
      <w:r>
        <w:rPr>
          <w:spacing w:val="19"/>
        </w:rPr>
        <w:t> </w:t>
      </w:r>
      <w:r>
        <w:rPr/>
        <w:t>третьих</w:t>
      </w:r>
      <w:r>
        <w:rPr>
          <w:spacing w:val="19"/>
        </w:rPr>
        <w:t> </w:t>
      </w:r>
      <w:r>
        <w:rPr>
          <w:spacing w:val="-4"/>
        </w:rPr>
        <w:t>лиц.</w:t>
      </w:r>
    </w:p>
    <w:p>
      <w:pPr>
        <w:pStyle w:val="BodyText"/>
        <w:spacing w:line="295" w:lineRule="auto" w:before="219"/>
        <w:ind w:right="72"/>
      </w:pPr>
      <w:r>
        <w:rPr/>
        <w:t>Практика</w:t>
      </w:r>
      <w:r>
        <w:rPr>
          <w:spacing w:val="19"/>
        </w:rPr>
        <w:t> </w:t>
      </w:r>
      <w:r>
        <w:rPr/>
        <w:t>показывает,</w:t>
      </w:r>
      <w:r>
        <w:rPr>
          <w:spacing w:val="19"/>
        </w:rPr>
        <w:t> </w:t>
      </w:r>
      <w:r>
        <w:rPr/>
        <w:t>что</w:t>
      </w:r>
      <w:r>
        <w:rPr>
          <w:spacing w:val="19"/>
        </w:rPr>
        <w:t> </w:t>
      </w:r>
      <w:r>
        <w:rPr/>
        <w:t>суд</w:t>
      </w:r>
      <w:r>
        <w:rPr>
          <w:spacing w:val="19"/>
        </w:rPr>
        <w:t> </w:t>
      </w:r>
      <w:r>
        <w:rPr/>
        <w:t>встает</w:t>
      </w:r>
      <w:r>
        <w:rPr>
          <w:spacing w:val="19"/>
        </w:rPr>
        <w:t> </w:t>
      </w:r>
      <w:r>
        <w:rPr/>
        <w:t>на</w:t>
      </w:r>
      <w:r>
        <w:rPr>
          <w:spacing w:val="19"/>
        </w:rPr>
        <w:t> </w:t>
      </w:r>
      <w:r>
        <w:rPr/>
        <w:t>сторону</w:t>
      </w:r>
      <w:r>
        <w:rPr>
          <w:spacing w:val="19"/>
        </w:rPr>
        <w:t> </w:t>
      </w:r>
      <w:r>
        <w:rPr/>
        <w:t>работодателя,</w:t>
      </w:r>
      <w:r>
        <w:rPr>
          <w:spacing w:val="19"/>
        </w:rPr>
        <w:t> </w:t>
      </w:r>
      <w:r>
        <w:rPr/>
        <w:t>если</w:t>
      </w:r>
      <w:r>
        <w:rPr>
          <w:spacing w:val="19"/>
        </w:rPr>
        <w:t> </w:t>
      </w:r>
      <w:r>
        <w:rPr/>
        <w:t>фонд</w:t>
      </w:r>
      <w:r>
        <w:rPr>
          <w:spacing w:val="19"/>
        </w:rPr>
        <w:t> </w:t>
      </w:r>
      <w:r>
        <w:rPr/>
        <w:t>незаконно</w:t>
      </w:r>
      <w:r>
        <w:rPr>
          <w:spacing w:val="19"/>
        </w:rPr>
        <w:t> </w:t>
      </w:r>
      <w:r>
        <w:rPr/>
        <w:t>откажет в</w:t>
      </w:r>
      <w:r>
        <w:rPr>
          <w:spacing w:val="27"/>
        </w:rPr>
        <w:t> </w:t>
      </w:r>
      <w:r>
        <w:rPr/>
        <w:t>скидке</w:t>
      </w:r>
      <w:r>
        <w:rPr>
          <w:spacing w:val="27"/>
        </w:rPr>
        <w:t> </w:t>
      </w:r>
      <w:r>
        <w:rPr/>
        <w:t>(см.</w:t>
      </w:r>
      <w:r>
        <w:rPr>
          <w:spacing w:val="27"/>
        </w:rPr>
        <w:t> </w:t>
      </w:r>
      <w:r>
        <w:rPr/>
        <w:t>пример</w:t>
      </w:r>
      <w:r>
        <w:rPr>
          <w:spacing w:val="27"/>
        </w:rPr>
        <w:t> </w:t>
      </w:r>
      <w:r>
        <w:rPr/>
        <w:t>1).</w:t>
      </w:r>
      <w:r>
        <w:rPr>
          <w:spacing w:val="27"/>
        </w:rPr>
        <w:t> </w:t>
      </w:r>
      <w:r>
        <w:rPr/>
        <w:t>Также</w:t>
      </w:r>
      <w:r>
        <w:rPr>
          <w:spacing w:val="27"/>
        </w:rPr>
        <w:t> </w:t>
      </w:r>
      <w:r>
        <w:rPr/>
        <w:t>мы</w:t>
      </w:r>
      <w:r>
        <w:rPr>
          <w:spacing w:val="27"/>
        </w:rPr>
        <w:t> </w:t>
      </w:r>
      <w:r>
        <w:rPr/>
        <w:t>нашли</w:t>
      </w:r>
      <w:r>
        <w:rPr>
          <w:spacing w:val="27"/>
        </w:rPr>
        <w:t> </w:t>
      </w:r>
      <w:r>
        <w:rPr/>
        <w:t>решение,</w:t>
      </w:r>
      <w:r>
        <w:rPr>
          <w:spacing w:val="27"/>
        </w:rPr>
        <w:t> </w:t>
      </w:r>
      <w:r>
        <w:rPr/>
        <w:t>где</w:t>
      </w:r>
      <w:r>
        <w:rPr>
          <w:spacing w:val="27"/>
        </w:rPr>
        <w:t> </w:t>
      </w:r>
      <w:r>
        <w:rPr/>
        <w:t>суд</w:t>
      </w:r>
      <w:r>
        <w:rPr>
          <w:spacing w:val="27"/>
        </w:rPr>
        <w:t> </w:t>
      </w:r>
      <w:r>
        <w:rPr/>
        <w:t>встал</w:t>
      </w:r>
      <w:r>
        <w:rPr>
          <w:spacing w:val="27"/>
        </w:rPr>
        <w:t> </w:t>
      </w:r>
      <w:r>
        <w:rPr/>
        <w:t>на</w:t>
      </w:r>
      <w:r>
        <w:rPr>
          <w:spacing w:val="27"/>
        </w:rPr>
        <w:t> </w:t>
      </w:r>
      <w:r>
        <w:rPr/>
        <w:t>сторону</w:t>
      </w:r>
      <w:r>
        <w:rPr>
          <w:spacing w:val="27"/>
        </w:rPr>
        <w:t> </w:t>
      </w:r>
      <w:r>
        <w:rPr/>
        <w:t>работодателя,</w:t>
      </w:r>
    </w:p>
    <w:p>
      <w:pPr>
        <w:pStyle w:val="BodyText"/>
        <w:spacing w:before="17"/>
      </w:pPr>
      <w:r>
        <w:rPr/>
        <w:t>хотя</w:t>
      </w:r>
      <w:r>
        <w:rPr>
          <w:spacing w:val="15"/>
        </w:rPr>
        <w:t> </w:t>
      </w:r>
      <w:r>
        <w:rPr/>
        <w:t>шансы</w:t>
      </w:r>
      <w:r>
        <w:rPr>
          <w:spacing w:val="16"/>
        </w:rPr>
        <w:t> </w:t>
      </w:r>
      <w:r>
        <w:rPr/>
        <w:t>были</w:t>
      </w:r>
      <w:r>
        <w:rPr>
          <w:spacing w:val="16"/>
        </w:rPr>
        <w:t> </w:t>
      </w:r>
      <w:r>
        <w:rPr/>
        <w:t>нереалистичными</w:t>
      </w:r>
      <w:r>
        <w:rPr>
          <w:spacing w:val="16"/>
        </w:rPr>
        <w:t> </w:t>
      </w:r>
      <w:r>
        <w:rPr/>
        <w:t>(см.</w:t>
      </w:r>
      <w:r>
        <w:rPr>
          <w:spacing w:val="16"/>
        </w:rPr>
        <w:t> </w:t>
      </w:r>
      <w:r>
        <w:rPr/>
        <w:t>пример</w:t>
      </w:r>
      <w:r>
        <w:rPr>
          <w:spacing w:val="16"/>
        </w:rPr>
        <w:t> </w:t>
      </w:r>
      <w:r>
        <w:rPr>
          <w:spacing w:val="-5"/>
        </w:rPr>
        <w:t>2).</w:t>
      </w:r>
    </w:p>
    <w:p>
      <w:pPr>
        <w:pStyle w:val="BodyText"/>
        <w:spacing w:before="3"/>
        <w:ind w:left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656448">
                <wp:simplePos x="0" y="0"/>
                <wp:positionH relativeFrom="page">
                  <wp:posOffset>723900</wp:posOffset>
                </wp:positionH>
                <wp:positionV relativeFrom="paragraph">
                  <wp:posOffset>117470</wp:posOffset>
                </wp:positionV>
                <wp:extent cx="6119495" cy="2438400"/>
                <wp:effectExtent l="0" t="0" r="0" b="0"/>
                <wp:wrapTopAndBottom/>
                <wp:docPr id="213" name="Group 2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3" name="Group 213"/>
                      <wpg:cNvGrpSpPr/>
                      <wpg:grpSpPr>
                        <a:xfrm>
                          <a:off x="0" y="0"/>
                          <a:ext cx="6119495" cy="2438400"/>
                          <a:chExt cx="6119495" cy="2438400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0" y="4"/>
                            <a:ext cx="6119495" cy="243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438400">
                                <a:moveTo>
                                  <a:pt x="9525" y="2250922"/>
                                </a:moveTo>
                                <a:lnTo>
                                  <a:pt x="0" y="2250922"/>
                                </a:lnTo>
                                <a:lnTo>
                                  <a:pt x="0" y="2279497"/>
                                </a:lnTo>
                                <a:lnTo>
                                  <a:pt x="9525" y="2279497"/>
                                </a:lnTo>
                                <a:lnTo>
                                  <a:pt x="9525" y="2250922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2203297"/>
                                </a:moveTo>
                                <a:lnTo>
                                  <a:pt x="0" y="2203297"/>
                                </a:lnTo>
                                <a:lnTo>
                                  <a:pt x="0" y="2231872"/>
                                </a:lnTo>
                                <a:lnTo>
                                  <a:pt x="9525" y="2231872"/>
                                </a:lnTo>
                                <a:lnTo>
                                  <a:pt x="9525" y="2203297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2155609"/>
                                </a:moveTo>
                                <a:lnTo>
                                  <a:pt x="0" y="2155609"/>
                                </a:lnTo>
                                <a:lnTo>
                                  <a:pt x="0" y="2184184"/>
                                </a:lnTo>
                                <a:lnTo>
                                  <a:pt x="9525" y="2184184"/>
                                </a:lnTo>
                                <a:lnTo>
                                  <a:pt x="9525" y="2155609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2107984"/>
                                </a:moveTo>
                                <a:lnTo>
                                  <a:pt x="0" y="2107984"/>
                                </a:lnTo>
                                <a:lnTo>
                                  <a:pt x="0" y="2136559"/>
                                </a:lnTo>
                                <a:lnTo>
                                  <a:pt x="9525" y="2136559"/>
                                </a:lnTo>
                                <a:lnTo>
                                  <a:pt x="9525" y="2107984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2060359"/>
                                </a:moveTo>
                                <a:lnTo>
                                  <a:pt x="0" y="2060359"/>
                                </a:lnTo>
                                <a:lnTo>
                                  <a:pt x="0" y="2088934"/>
                                </a:lnTo>
                                <a:lnTo>
                                  <a:pt x="9525" y="2088934"/>
                                </a:lnTo>
                                <a:lnTo>
                                  <a:pt x="9525" y="2060359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2012657"/>
                                </a:moveTo>
                                <a:lnTo>
                                  <a:pt x="0" y="2012657"/>
                                </a:lnTo>
                                <a:lnTo>
                                  <a:pt x="0" y="2041232"/>
                                </a:lnTo>
                                <a:lnTo>
                                  <a:pt x="9525" y="2041232"/>
                                </a:lnTo>
                                <a:lnTo>
                                  <a:pt x="9525" y="2012657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965032"/>
                                </a:moveTo>
                                <a:lnTo>
                                  <a:pt x="0" y="1965032"/>
                                </a:lnTo>
                                <a:lnTo>
                                  <a:pt x="0" y="1993607"/>
                                </a:lnTo>
                                <a:lnTo>
                                  <a:pt x="9525" y="1993607"/>
                                </a:lnTo>
                                <a:lnTo>
                                  <a:pt x="9525" y="1965032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917407"/>
                                </a:moveTo>
                                <a:lnTo>
                                  <a:pt x="0" y="1917407"/>
                                </a:lnTo>
                                <a:lnTo>
                                  <a:pt x="0" y="1945982"/>
                                </a:lnTo>
                                <a:lnTo>
                                  <a:pt x="9525" y="1945982"/>
                                </a:lnTo>
                                <a:lnTo>
                                  <a:pt x="9525" y="1917407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869706"/>
                                </a:moveTo>
                                <a:lnTo>
                                  <a:pt x="0" y="1869706"/>
                                </a:lnTo>
                                <a:lnTo>
                                  <a:pt x="0" y="1898281"/>
                                </a:lnTo>
                                <a:lnTo>
                                  <a:pt x="9525" y="1898281"/>
                                </a:lnTo>
                                <a:lnTo>
                                  <a:pt x="9525" y="1869706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822081"/>
                                </a:moveTo>
                                <a:lnTo>
                                  <a:pt x="0" y="1822081"/>
                                </a:lnTo>
                                <a:lnTo>
                                  <a:pt x="0" y="1850656"/>
                                </a:lnTo>
                                <a:lnTo>
                                  <a:pt x="9525" y="1850656"/>
                                </a:lnTo>
                                <a:lnTo>
                                  <a:pt x="9525" y="1822081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774380"/>
                                </a:moveTo>
                                <a:lnTo>
                                  <a:pt x="0" y="1774380"/>
                                </a:lnTo>
                                <a:lnTo>
                                  <a:pt x="0" y="1802955"/>
                                </a:lnTo>
                                <a:lnTo>
                                  <a:pt x="9525" y="1802955"/>
                                </a:lnTo>
                                <a:lnTo>
                                  <a:pt x="9525" y="1774380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726755"/>
                                </a:moveTo>
                                <a:lnTo>
                                  <a:pt x="0" y="1726755"/>
                                </a:lnTo>
                                <a:lnTo>
                                  <a:pt x="0" y="1755330"/>
                                </a:lnTo>
                                <a:lnTo>
                                  <a:pt x="9525" y="1755330"/>
                                </a:lnTo>
                                <a:lnTo>
                                  <a:pt x="9525" y="1726755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679130"/>
                                </a:moveTo>
                                <a:lnTo>
                                  <a:pt x="0" y="1679130"/>
                                </a:lnTo>
                                <a:lnTo>
                                  <a:pt x="0" y="1707705"/>
                                </a:lnTo>
                                <a:lnTo>
                                  <a:pt x="9525" y="1707705"/>
                                </a:lnTo>
                                <a:lnTo>
                                  <a:pt x="9525" y="1679130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631429"/>
                                </a:moveTo>
                                <a:lnTo>
                                  <a:pt x="0" y="1631429"/>
                                </a:lnTo>
                                <a:lnTo>
                                  <a:pt x="0" y="1660004"/>
                                </a:lnTo>
                                <a:lnTo>
                                  <a:pt x="9525" y="1660004"/>
                                </a:lnTo>
                                <a:lnTo>
                                  <a:pt x="9525" y="1631429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583804"/>
                                </a:moveTo>
                                <a:lnTo>
                                  <a:pt x="0" y="1583804"/>
                                </a:lnTo>
                                <a:lnTo>
                                  <a:pt x="0" y="1612379"/>
                                </a:lnTo>
                                <a:lnTo>
                                  <a:pt x="9525" y="1612379"/>
                                </a:lnTo>
                                <a:lnTo>
                                  <a:pt x="9525" y="1583804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536179"/>
                                </a:moveTo>
                                <a:lnTo>
                                  <a:pt x="0" y="1536179"/>
                                </a:lnTo>
                                <a:lnTo>
                                  <a:pt x="0" y="1564754"/>
                                </a:lnTo>
                                <a:lnTo>
                                  <a:pt x="9525" y="1564754"/>
                                </a:lnTo>
                                <a:lnTo>
                                  <a:pt x="9525" y="1536179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488478"/>
                                </a:moveTo>
                                <a:lnTo>
                                  <a:pt x="0" y="1488478"/>
                                </a:lnTo>
                                <a:lnTo>
                                  <a:pt x="0" y="1517053"/>
                                </a:lnTo>
                                <a:lnTo>
                                  <a:pt x="9525" y="1517053"/>
                                </a:lnTo>
                                <a:lnTo>
                                  <a:pt x="9525" y="1488478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440853"/>
                                </a:moveTo>
                                <a:lnTo>
                                  <a:pt x="0" y="1440853"/>
                                </a:lnTo>
                                <a:lnTo>
                                  <a:pt x="0" y="1469428"/>
                                </a:lnTo>
                                <a:lnTo>
                                  <a:pt x="9525" y="1469428"/>
                                </a:lnTo>
                                <a:lnTo>
                                  <a:pt x="9525" y="1440853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393228"/>
                                </a:moveTo>
                                <a:lnTo>
                                  <a:pt x="0" y="1393228"/>
                                </a:lnTo>
                                <a:lnTo>
                                  <a:pt x="0" y="1421803"/>
                                </a:lnTo>
                                <a:lnTo>
                                  <a:pt x="9525" y="1421803"/>
                                </a:lnTo>
                                <a:lnTo>
                                  <a:pt x="9525" y="1393228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345526"/>
                                </a:moveTo>
                                <a:lnTo>
                                  <a:pt x="0" y="1345526"/>
                                </a:lnTo>
                                <a:lnTo>
                                  <a:pt x="0" y="1374101"/>
                                </a:lnTo>
                                <a:lnTo>
                                  <a:pt x="9525" y="1374101"/>
                                </a:lnTo>
                                <a:lnTo>
                                  <a:pt x="9525" y="1345526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297901"/>
                                </a:moveTo>
                                <a:lnTo>
                                  <a:pt x="0" y="1297901"/>
                                </a:lnTo>
                                <a:lnTo>
                                  <a:pt x="0" y="1326476"/>
                                </a:lnTo>
                                <a:lnTo>
                                  <a:pt x="9525" y="1326476"/>
                                </a:lnTo>
                                <a:lnTo>
                                  <a:pt x="9525" y="1297901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250276"/>
                                </a:moveTo>
                                <a:lnTo>
                                  <a:pt x="0" y="1250276"/>
                                </a:lnTo>
                                <a:lnTo>
                                  <a:pt x="0" y="1278851"/>
                                </a:lnTo>
                                <a:lnTo>
                                  <a:pt x="9525" y="1278851"/>
                                </a:lnTo>
                                <a:lnTo>
                                  <a:pt x="9525" y="1250276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202575"/>
                                </a:moveTo>
                                <a:lnTo>
                                  <a:pt x="0" y="1202575"/>
                                </a:lnTo>
                                <a:lnTo>
                                  <a:pt x="0" y="1231150"/>
                                </a:lnTo>
                                <a:lnTo>
                                  <a:pt x="9525" y="1231150"/>
                                </a:lnTo>
                                <a:lnTo>
                                  <a:pt x="9525" y="12025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154950"/>
                                </a:moveTo>
                                <a:lnTo>
                                  <a:pt x="0" y="1154950"/>
                                </a:lnTo>
                                <a:lnTo>
                                  <a:pt x="0" y="1183525"/>
                                </a:lnTo>
                                <a:lnTo>
                                  <a:pt x="9525" y="1183525"/>
                                </a:lnTo>
                                <a:lnTo>
                                  <a:pt x="9525" y="1154950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107249"/>
                                </a:moveTo>
                                <a:lnTo>
                                  <a:pt x="0" y="1107249"/>
                                </a:lnTo>
                                <a:lnTo>
                                  <a:pt x="0" y="1135824"/>
                                </a:lnTo>
                                <a:lnTo>
                                  <a:pt x="9525" y="1135824"/>
                                </a:lnTo>
                                <a:lnTo>
                                  <a:pt x="9525" y="1107249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059624"/>
                                </a:moveTo>
                                <a:lnTo>
                                  <a:pt x="0" y="1059624"/>
                                </a:lnTo>
                                <a:lnTo>
                                  <a:pt x="0" y="1088199"/>
                                </a:lnTo>
                                <a:lnTo>
                                  <a:pt x="9525" y="1088199"/>
                                </a:lnTo>
                                <a:lnTo>
                                  <a:pt x="9525" y="1059624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011999"/>
                                </a:moveTo>
                                <a:lnTo>
                                  <a:pt x="0" y="1011999"/>
                                </a:lnTo>
                                <a:lnTo>
                                  <a:pt x="0" y="1040574"/>
                                </a:lnTo>
                                <a:lnTo>
                                  <a:pt x="9525" y="1040574"/>
                                </a:lnTo>
                                <a:lnTo>
                                  <a:pt x="9525" y="1011999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964298"/>
                                </a:moveTo>
                                <a:lnTo>
                                  <a:pt x="0" y="964298"/>
                                </a:lnTo>
                                <a:lnTo>
                                  <a:pt x="0" y="992873"/>
                                </a:lnTo>
                                <a:lnTo>
                                  <a:pt x="9525" y="992873"/>
                                </a:lnTo>
                                <a:lnTo>
                                  <a:pt x="9525" y="964298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916673"/>
                                </a:moveTo>
                                <a:lnTo>
                                  <a:pt x="0" y="916673"/>
                                </a:lnTo>
                                <a:lnTo>
                                  <a:pt x="0" y="945248"/>
                                </a:lnTo>
                                <a:lnTo>
                                  <a:pt x="9525" y="945248"/>
                                </a:lnTo>
                                <a:lnTo>
                                  <a:pt x="9525" y="916673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869048"/>
                                </a:moveTo>
                                <a:lnTo>
                                  <a:pt x="0" y="869048"/>
                                </a:lnTo>
                                <a:lnTo>
                                  <a:pt x="0" y="897623"/>
                                </a:lnTo>
                                <a:lnTo>
                                  <a:pt x="9525" y="897623"/>
                                </a:lnTo>
                                <a:lnTo>
                                  <a:pt x="9525" y="869048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821347"/>
                                </a:moveTo>
                                <a:lnTo>
                                  <a:pt x="0" y="821347"/>
                                </a:lnTo>
                                <a:lnTo>
                                  <a:pt x="0" y="849922"/>
                                </a:lnTo>
                                <a:lnTo>
                                  <a:pt x="9525" y="849922"/>
                                </a:lnTo>
                                <a:lnTo>
                                  <a:pt x="9525" y="821347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773722"/>
                                </a:moveTo>
                                <a:lnTo>
                                  <a:pt x="0" y="773722"/>
                                </a:lnTo>
                                <a:lnTo>
                                  <a:pt x="0" y="802297"/>
                                </a:lnTo>
                                <a:lnTo>
                                  <a:pt x="9525" y="802297"/>
                                </a:lnTo>
                                <a:lnTo>
                                  <a:pt x="9525" y="773722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726097"/>
                                </a:moveTo>
                                <a:lnTo>
                                  <a:pt x="0" y="726097"/>
                                </a:lnTo>
                                <a:lnTo>
                                  <a:pt x="0" y="754672"/>
                                </a:lnTo>
                                <a:lnTo>
                                  <a:pt x="9525" y="754672"/>
                                </a:lnTo>
                                <a:lnTo>
                                  <a:pt x="9525" y="726097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678408"/>
                                </a:moveTo>
                                <a:lnTo>
                                  <a:pt x="0" y="678408"/>
                                </a:lnTo>
                                <a:lnTo>
                                  <a:pt x="0" y="706983"/>
                                </a:lnTo>
                                <a:lnTo>
                                  <a:pt x="9525" y="706983"/>
                                </a:lnTo>
                                <a:lnTo>
                                  <a:pt x="9525" y="678408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630783"/>
                                </a:moveTo>
                                <a:lnTo>
                                  <a:pt x="0" y="630783"/>
                                </a:lnTo>
                                <a:lnTo>
                                  <a:pt x="0" y="659358"/>
                                </a:lnTo>
                                <a:lnTo>
                                  <a:pt x="9525" y="659358"/>
                                </a:lnTo>
                                <a:lnTo>
                                  <a:pt x="9525" y="630783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583082"/>
                                </a:moveTo>
                                <a:lnTo>
                                  <a:pt x="0" y="583082"/>
                                </a:lnTo>
                                <a:lnTo>
                                  <a:pt x="0" y="611657"/>
                                </a:lnTo>
                                <a:lnTo>
                                  <a:pt x="9525" y="611657"/>
                                </a:lnTo>
                                <a:lnTo>
                                  <a:pt x="9525" y="583082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535457"/>
                                </a:moveTo>
                                <a:lnTo>
                                  <a:pt x="0" y="535457"/>
                                </a:lnTo>
                                <a:lnTo>
                                  <a:pt x="0" y="564032"/>
                                </a:lnTo>
                                <a:lnTo>
                                  <a:pt x="9525" y="564032"/>
                                </a:lnTo>
                                <a:lnTo>
                                  <a:pt x="9525" y="535457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487832"/>
                                </a:moveTo>
                                <a:lnTo>
                                  <a:pt x="0" y="487832"/>
                                </a:lnTo>
                                <a:lnTo>
                                  <a:pt x="0" y="516407"/>
                                </a:lnTo>
                                <a:lnTo>
                                  <a:pt x="9525" y="516407"/>
                                </a:lnTo>
                                <a:lnTo>
                                  <a:pt x="9525" y="487832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440131"/>
                                </a:moveTo>
                                <a:lnTo>
                                  <a:pt x="0" y="440131"/>
                                </a:lnTo>
                                <a:lnTo>
                                  <a:pt x="0" y="468706"/>
                                </a:lnTo>
                                <a:lnTo>
                                  <a:pt x="9525" y="468706"/>
                                </a:lnTo>
                                <a:lnTo>
                                  <a:pt x="9525" y="440131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392506"/>
                                </a:moveTo>
                                <a:lnTo>
                                  <a:pt x="0" y="392506"/>
                                </a:lnTo>
                                <a:lnTo>
                                  <a:pt x="0" y="421081"/>
                                </a:lnTo>
                                <a:lnTo>
                                  <a:pt x="9525" y="421081"/>
                                </a:lnTo>
                                <a:lnTo>
                                  <a:pt x="9525" y="392506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344881"/>
                                </a:moveTo>
                                <a:lnTo>
                                  <a:pt x="0" y="344881"/>
                                </a:lnTo>
                                <a:lnTo>
                                  <a:pt x="0" y="373456"/>
                                </a:lnTo>
                                <a:lnTo>
                                  <a:pt x="9525" y="373456"/>
                                </a:lnTo>
                                <a:lnTo>
                                  <a:pt x="9525" y="344881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297180"/>
                                </a:moveTo>
                                <a:lnTo>
                                  <a:pt x="0" y="297180"/>
                                </a:lnTo>
                                <a:lnTo>
                                  <a:pt x="0" y="325755"/>
                                </a:lnTo>
                                <a:lnTo>
                                  <a:pt x="9525" y="325755"/>
                                </a:lnTo>
                                <a:lnTo>
                                  <a:pt x="9525" y="297180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249555"/>
                                </a:moveTo>
                                <a:lnTo>
                                  <a:pt x="0" y="249555"/>
                                </a:lnTo>
                                <a:lnTo>
                                  <a:pt x="0" y="278130"/>
                                </a:lnTo>
                                <a:lnTo>
                                  <a:pt x="9525" y="278130"/>
                                </a:lnTo>
                                <a:lnTo>
                                  <a:pt x="9525" y="249555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201930"/>
                                </a:moveTo>
                                <a:lnTo>
                                  <a:pt x="0" y="201930"/>
                                </a:lnTo>
                                <a:lnTo>
                                  <a:pt x="0" y="230505"/>
                                </a:lnTo>
                                <a:lnTo>
                                  <a:pt x="9525" y="230505"/>
                                </a:lnTo>
                                <a:lnTo>
                                  <a:pt x="9525" y="201930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54228"/>
                                </a:moveTo>
                                <a:lnTo>
                                  <a:pt x="0" y="154228"/>
                                </a:lnTo>
                                <a:lnTo>
                                  <a:pt x="0" y="182803"/>
                                </a:lnTo>
                                <a:lnTo>
                                  <a:pt x="9525" y="182803"/>
                                </a:lnTo>
                                <a:lnTo>
                                  <a:pt x="9525" y="154228"/>
                                </a:lnTo>
                                <a:close/>
                              </a:path>
                              <a:path w="6119495" h="2438400">
                                <a:moveTo>
                                  <a:pt x="9639" y="2326703"/>
                                </a:moveTo>
                                <a:lnTo>
                                  <a:pt x="9525" y="2298547"/>
                                </a:lnTo>
                                <a:lnTo>
                                  <a:pt x="0" y="2298547"/>
                                </a:lnTo>
                                <a:lnTo>
                                  <a:pt x="114" y="2326703"/>
                                </a:lnTo>
                                <a:lnTo>
                                  <a:pt x="127" y="2326970"/>
                                </a:lnTo>
                                <a:lnTo>
                                  <a:pt x="9639" y="2326703"/>
                                </a:lnTo>
                                <a:close/>
                              </a:path>
                              <a:path w="6119495" h="2438400">
                                <a:moveTo>
                                  <a:pt x="9842" y="107594"/>
                                </a:moveTo>
                                <a:lnTo>
                                  <a:pt x="342" y="106984"/>
                                </a:lnTo>
                                <a:lnTo>
                                  <a:pt x="317" y="107594"/>
                                </a:lnTo>
                                <a:lnTo>
                                  <a:pt x="0" y="114300"/>
                                </a:lnTo>
                                <a:lnTo>
                                  <a:pt x="0" y="135178"/>
                                </a:lnTo>
                                <a:lnTo>
                                  <a:pt x="9525" y="135178"/>
                                </a:lnTo>
                                <a:lnTo>
                                  <a:pt x="9525" y="114300"/>
                                </a:lnTo>
                                <a:lnTo>
                                  <a:pt x="9842" y="107594"/>
                                </a:lnTo>
                                <a:close/>
                              </a:path>
                              <a:path w="6119495" h="2438400">
                                <a:moveTo>
                                  <a:pt x="19799" y="2369096"/>
                                </a:moveTo>
                                <a:lnTo>
                                  <a:pt x="17487" y="2364194"/>
                                </a:lnTo>
                                <a:lnTo>
                                  <a:pt x="14008" y="2354465"/>
                                </a:lnTo>
                                <a:lnTo>
                                  <a:pt x="11506" y="2344547"/>
                                </a:lnTo>
                                <a:lnTo>
                                  <a:pt x="11417" y="2343899"/>
                                </a:lnTo>
                                <a:lnTo>
                                  <a:pt x="2057" y="2345652"/>
                                </a:lnTo>
                                <a:lnTo>
                                  <a:pt x="2171" y="2346401"/>
                                </a:lnTo>
                                <a:lnTo>
                                  <a:pt x="4889" y="2357234"/>
                                </a:lnTo>
                                <a:lnTo>
                                  <a:pt x="8699" y="2367838"/>
                                </a:lnTo>
                                <a:lnTo>
                                  <a:pt x="11226" y="2373211"/>
                                </a:lnTo>
                                <a:lnTo>
                                  <a:pt x="19799" y="2369096"/>
                                </a:lnTo>
                                <a:close/>
                              </a:path>
                              <a:path w="6119495" h="2438400">
                                <a:moveTo>
                                  <a:pt x="21615" y="65455"/>
                                </a:moveTo>
                                <a:lnTo>
                                  <a:pt x="13208" y="60998"/>
                                </a:lnTo>
                                <a:lnTo>
                                  <a:pt x="8699" y="70561"/>
                                </a:lnTo>
                                <a:lnTo>
                                  <a:pt x="4889" y="81165"/>
                                </a:lnTo>
                                <a:lnTo>
                                  <a:pt x="3124" y="88176"/>
                                </a:lnTo>
                                <a:lnTo>
                                  <a:pt x="12395" y="90347"/>
                                </a:lnTo>
                                <a:lnTo>
                                  <a:pt x="14008" y="83934"/>
                                </a:lnTo>
                                <a:lnTo>
                                  <a:pt x="17487" y="74206"/>
                                </a:lnTo>
                                <a:lnTo>
                                  <a:pt x="21615" y="6545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6558" y="2403945"/>
                                </a:moveTo>
                                <a:lnTo>
                                  <a:pt x="40208" y="2398191"/>
                                </a:lnTo>
                                <a:lnTo>
                                  <a:pt x="33261" y="2390533"/>
                                </a:lnTo>
                                <a:lnTo>
                                  <a:pt x="28613" y="2384285"/>
                                </a:lnTo>
                                <a:lnTo>
                                  <a:pt x="20828" y="2389746"/>
                                </a:lnTo>
                                <a:lnTo>
                                  <a:pt x="25895" y="2396579"/>
                                </a:lnTo>
                                <a:lnTo>
                                  <a:pt x="33477" y="2404922"/>
                                </a:lnTo>
                                <a:lnTo>
                                  <a:pt x="40424" y="2411234"/>
                                </a:lnTo>
                                <a:lnTo>
                                  <a:pt x="46558" y="240394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9974" y="31686"/>
                                </a:moveTo>
                                <a:lnTo>
                                  <a:pt x="44107" y="24206"/>
                                </a:lnTo>
                                <a:lnTo>
                                  <a:pt x="41821" y="25895"/>
                                </a:lnTo>
                                <a:lnTo>
                                  <a:pt x="33477" y="33477"/>
                                </a:lnTo>
                                <a:lnTo>
                                  <a:pt x="25895" y="41821"/>
                                </a:lnTo>
                                <a:lnTo>
                                  <a:pt x="23647" y="44843"/>
                                </a:lnTo>
                                <a:lnTo>
                                  <a:pt x="31191" y="50647"/>
                                </a:lnTo>
                                <a:lnTo>
                                  <a:pt x="33261" y="47866"/>
                                </a:lnTo>
                                <a:lnTo>
                                  <a:pt x="40208" y="40208"/>
                                </a:lnTo>
                                <a:lnTo>
                                  <a:pt x="47853" y="33261"/>
                                </a:lnTo>
                                <a:lnTo>
                                  <a:pt x="49974" y="31686"/>
                                </a:lnTo>
                                <a:close/>
                              </a:path>
                              <a:path w="6119495" h="2438400">
                                <a:moveTo>
                                  <a:pt x="85369" y="2424747"/>
                                </a:moveTo>
                                <a:lnTo>
                                  <a:pt x="83921" y="2424392"/>
                                </a:lnTo>
                                <a:lnTo>
                                  <a:pt x="74193" y="2420899"/>
                                </a:lnTo>
                                <a:lnTo>
                                  <a:pt x="64858" y="2416492"/>
                                </a:lnTo>
                                <a:lnTo>
                                  <a:pt x="60985" y="2414168"/>
                                </a:lnTo>
                                <a:lnTo>
                                  <a:pt x="56146" y="2422372"/>
                                </a:lnTo>
                                <a:lnTo>
                                  <a:pt x="60363" y="2424887"/>
                                </a:lnTo>
                                <a:lnTo>
                                  <a:pt x="70548" y="2429700"/>
                                </a:lnTo>
                                <a:lnTo>
                                  <a:pt x="81165" y="2433510"/>
                                </a:lnTo>
                                <a:lnTo>
                                  <a:pt x="82651" y="2433878"/>
                                </a:lnTo>
                                <a:lnTo>
                                  <a:pt x="82765" y="2433510"/>
                                </a:lnTo>
                                <a:lnTo>
                                  <a:pt x="85369" y="2424747"/>
                                </a:lnTo>
                                <a:close/>
                              </a:path>
                              <a:path w="6119495" h="2438400">
                                <a:moveTo>
                                  <a:pt x="89509" y="12611"/>
                                </a:moveTo>
                                <a:lnTo>
                                  <a:pt x="87236" y="3365"/>
                                </a:lnTo>
                                <a:lnTo>
                                  <a:pt x="81165" y="4889"/>
                                </a:lnTo>
                                <a:lnTo>
                                  <a:pt x="70548" y="8699"/>
                                </a:lnTo>
                                <a:lnTo>
                                  <a:pt x="60363" y="13512"/>
                                </a:lnTo>
                                <a:lnTo>
                                  <a:pt x="60083" y="13512"/>
                                </a:lnTo>
                                <a:lnTo>
                                  <a:pt x="64630" y="22047"/>
                                </a:lnTo>
                                <a:lnTo>
                                  <a:pt x="64858" y="21907"/>
                                </a:lnTo>
                                <a:lnTo>
                                  <a:pt x="74193" y="17500"/>
                                </a:lnTo>
                                <a:lnTo>
                                  <a:pt x="83921" y="14008"/>
                                </a:lnTo>
                                <a:lnTo>
                                  <a:pt x="89509" y="12611"/>
                                </a:lnTo>
                                <a:close/>
                              </a:path>
                              <a:path w="6119495" h="2438400">
                                <a:moveTo>
                                  <a:pt x="129603" y="2428875"/>
                                </a:moveTo>
                                <a:lnTo>
                                  <a:pt x="114300" y="2428875"/>
                                </a:lnTo>
                                <a:lnTo>
                                  <a:pt x="103974" y="2428379"/>
                                </a:lnTo>
                                <a:lnTo>
                                  <a:pt x="102641" y="2428176"/>
                                </a:lnTo>
                                <a:lnTo>
                                  <a:pt x="102552" y="2428875"/>
                                </a:lnTo>
                                <a:lnTo>
                                  <a:pt x="101536" y="2437638"/>
                                </a:lnTo>
                                <a:lnTo>
                                  <a:pt x="103035" y="2437854"/>
                                </a:lnTo>
                                <a:lnTo>
                                  <a:pt x="114300" y="2438400"/>
                                </a:lnTo>
                                <a:lnTo>
                                  <a:pt x="129603" y="2438400"/>
                                </a:lnTo>
                                <a:lnTo>
                                  <a:pt x="129603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42875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06019" y="393"/>
                                </a:lnTo>
                                <a:lnTo>
                                  <a:pt x="106692" y="9893"/>
                                </a:lnTo>
                                <a:lnTo>
                                  <a:pt x="114300" y="9525"/>
                                </a:lnTo>
                                <a:lnTo>
                                  <a:pt x="142875" y="9525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77253" y="2428875"/>
                                </a:moveTo>
                                <a:lnTo>
                                  <a:pt x="148678" y="2428875"/>
                                </a:lnTo>
                                <a:lnTo>
                                  <a:pt x="148678" y="2438400"/>
                                </a:lnTo>
                                <a:lnTo>
                                  <a:pt x="177253" y="2438400"/>
                                </a:lnTo>
                                <a:lnTo>
                                  <a:pt x="177253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90525" y="0"/>
                                </a:moveTo>
                                <a:lnTo>
                                  <a:pt x="161950" y="0"/>
                                </a:lnTo>
                                <a:lnTo>
                                  <a:pt x="161950" y="9525"/>
                                </a:lnTo>
                                <a:lnTo>
                                  <a:pt x="190525" y="9525"/>
                                </a:lnTo>
                                <a:lnTo>
                                  <a:pt x="190525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24904" y="2428875"/>
                                </a:moveTo>
                                <a:lnTo>
                                  <a:pt x="196329" y="2428875"/>
                                </a:lnTo>
                                <a:lnTo>
                                  <a:pt x="196329" y="2438400"/>
                                </a:lnTo>
                                <a:lnTo>
                                  <a:pt x="224904" y="2438400"/>
                                </a:lnTo>
                                <a:lnTo>
                                  <a:pt x="224904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38175" y="0"/>
                                </a:moveTo>
                                <a:lnTo>
                                  <a:pt x="209600" y="0"/>
                                </a:lnTo>
                                <a:lnTo>
                                  <a:pt x="209600" y="9525"/>
                                </a:lnTo>
                                <a:lnTo>
                                  <a:pt x="238175" y="9525"/>
                                </a:lnTo>
                                <a:lnTo>
                                  <a:pt x="238175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72554" y="2428875"/>
                                </a:moveTo>
                                <a:lnTo>
                                  <a:pt x="243979" y="2428875"/>
                                </a:lnTo>
                                <a:lnTo>
                                  <a:pt x="243979" y="2438400"/>
                                </a:lnTo>
                                <a:lnTo>
                                  <a:pt x="272554" y="2438400"/>
                                </a:lnTo>
                                <a:lnTo>
                                  <a:pt x="272554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85826" y="0"/>
                                </a:moveTo>
                                <a:lnTo>
                                  <a:pt x="257251" y="0"/>
                                </a:lnTo>
                                <a:lnTo>
                                  <a:pt x="257251" y="9525"/>
                                </a:lnTo>
                                <a:lnTo>
                                  <a:pt x="285826" y="9525"/>
                                </a:lnTo>
                                <a:lnTo>
                                  <a:pt x="285826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20205" y="2428875"/>
                                </a:moveTo>
                                <a:lnTo>
                                  <a:pt x="291630" y="2428875"/>
                                </a:lnTo>
                                <a:lnTo>
                                  <a:pt x="291630" y="2438400"/>
                                </a:lnTo>
                                <a:lnTo>
                                  <a:pt x="320205" y="2438400"/>
                                </a:lnTo>
                                <a:lnTo>
                                  <a:pt x="320205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33476" y="0"/>
                                </a:moveTo>
                                <a:lnTo>
                                  <a:pt x="304901" y="0"/>
                                </a:lnTo>
                                <a:lnTo>
                                  <a:pt x="304901" y="9525"/>
                                </a:lnTo>
                                <a:lnTo>
                                  <a:pt x="333476" y="9525"/>
                                </a:lnTo>
                                <a:lnTo>
                                  <a:pt x="333476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67855" y="2428875"/>
                                </a:moveTo>
                                <a:lnTo>
                                  <a:pt x="339280" y="2428875"/>
                                </a:lnTo>
                                <a:lnTo>
                                  <a:pt x="339280" y="2438400"/>
                                </a:lnTo>
                                <a:lnTo>
                                  <a:pt x="367855" y="2438400"/>
                                </a:lnTo>
                                <a:lnTo>
                                  <a:pt x="367855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81127" y="0"/>
                                </a:moveTo>
                                <a:lnTo>
                                  <a:pt x="352552" y="0"/>
                                </a:lnTo>
                                <a:lnTo>
                                  <a:pt x="352552" y="9525"/>
                                </a:lnTo>
                                <a:lnTo>
                                  <a:pt x="381127" y="9525"/>
                                </a:lnTo>
                                <a:lnTo>
                                  <a:pt x="38112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15518" y="2428875"/>
                                </a:moveTo>
                                <a:lnTo>
                                  <a:pt x="386943" y="2428875"/>
                                </a:lnTo>
                                <a:lnTo>
                                  <a:pt x="386943" y="2438400"/>
                                </a:lnTo>
                                <a:lnTo>
                                  <a:pt x="415518" y="2438400"/>
                                </a:lnTo>
                                <a:lnTo>
                                  <a:pt x="415518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28777" y="0"/>
                                </a:moveTo>
                                <a:lnTo>
                                  <a:pt x="400202" y="0"/>
                                </a:lnTo>
                                <a:lnTo>
                                  <a:pt x="400202" y="9525"/>
                                </a:lnTo>
                                <a:lnTo>
                                  <a:pt x="428777" y="9525"/>
                                </a:lnTo>
                                <a:lnTo>
                                  <a:pt x="42877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63169" y="2428875"/>
                                </a:moveTo>
                                <a:lnTo>
                                  <a:pt x="434594" y="2428875"/>
                                </a:lnTo>
                                <a:lnTo>
                                  <a:pt x="434594" y="2438400"/>
                                </a:lnTo>
                                <a:lnTo>
                                  <a:pt x="463169" y="2438400"/>
                                </a:lnTo>
                                <a:lnTo>
                                  <a:pt x="463169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76427" y="0"/>
                                </a:moveTo>
                                <a:lnTo>
                                  <a:pt x="447852" y="0"/>
                                </a:lnTo>
                                <a:lnTo>
                                  <a:pt x="447852" y="9525"/>
                                </a:lnTo>
                                <a:lnTo>
                                  <a:pt x="476427" y="9525"/>
                                </a:lnTo>
                                <a:lnTo>
                                  <a:pt x="47642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10819" y="2428875"/>
                                </a:moveTo>
                                <a:lnTo>
                                  <a:pt x="482244" y="2428875"/>
                                </a:lnTo>
                                <a:lnTo>
                                  <a:pt x="482244" y="2438400"/>
                                </a:lnTo>
                                <a:lnTo>
                                  <a:pt x="510819" y="2438400"/>
                                </a:lnTo>
                                <a:lnTo>
                                  <a:pt x="510819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24078" y="0"/>
                                </a:moveTo>
                                <a:lnTo>
                                  <a:pt x="495503" y="0"/>
                                </a:lnTo>
                                <a:lnTo>
                                  <a:pt x="495503" y="9525"/>
                                </a:lnTo>
                                <a:lnTo>
                                  <a:pt x="524078" y="9525"/>
                                </a:lnTo>
                                <a:lnTo>
                                  <a:pt x="524078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58469" y="2428875"/>
                                </a:moveTo>
                                <a:lnTo>
                                  <a:pt x="529894" y="2428875"/>
                                </a:lnTo>
                                <a:lnTo>
                                  <a:pt x="529894" y="2438400"/>
                                </a:lnTo>
                                <a:lnTo>
                                  <a:pt x="558469" y="2438400"/>
                                </a:lnTo>
                                <a:lnTo>
                                  <a:pt x="558469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71741" y="0"/>
                                </a:moveTo>
                                <a:lnTo>
                                  <a:pt x="543166" y="0"/>
                                </a:lnTo>
                                <a:lnTo>
                                  <a:pt x="543166" y="9525"/>
                                </a:lnTo>
                                <a:lnTo>
                                  <a:pt x="571741" y="9525"/>
                                </a:lnTo>
                                <a:lnTo>
                                  <a:pt x="571741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606120" y="2428875"/>
                                </a:moveTo>
                                <a:lnTo>
                                  <a:pt x="577545" y="2428875"/>
                                </a:lnTo>
                                <a:lnTo>
                                  <a:pt x="577545" y="2438400"/>
                                </a:lnTo>
                                <a:lnTo>
                                  <a:pt x="606120" y="2438400"/>
                                </a:lnTo>
                                <a:lnTo>
                                  <a:pt x="606120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9391" y="0"/>
                                </a:moveTo>
                                <a:lnTo>
                                  <a:pt x="590816" y="0"/>
                                </a:lnTo>
                                <a:lnTo>
                                  <a:pt x="590816" y="9525"/>
                                </a:lnTo>
                                <a:lnTo>
                                  <a:pt x="619391" y="9525"/>
                                </a:lnTo>
                                <a:lnTo>
                                  <a:pt x="619391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653770" y="2428875"/>
                                </a:moveTo>
                                <a:lnTo>
                                  <a:pt x="625195" y="2428875"/>
                                </a:lnTo>
                                <a:lnTo>
                                  <a:pt x="625195" y="2438400"/>
                                </a:lnTo>
                                <a:lnTo>
                                  <a:pt x="653770" y="2438400"/>
                                </a:lnTo>
                                <a:lnTo>
                                  <a:pt x="653770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667042" y="0"/>
                                </a:moveTo>
                                <a:lnTo>
                                  <a:pt x="638467" y="0"/>
                                </a:lnTo>
                                <a:lnTo>
                                  <a:pt x="638467" y="9525"/>
                                </a:lnTo>
                                <a:lnTo>
                                  <a:pt x="667042" y="9525"/>
                                </a:lnTo>
                                <a:lnTo>
                                  <a:pt x="667042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701421" y="2428875"/>
                                </a:moveTo>
                                <a:lnTo>
                                  <a:pt x="672846" y="2428875"/>
                                </a:lnTo>
                                <a:lnTo>
                                  <a:pt x="672846" y="2438400"/>
                                </a:lnTo>
                                <a:lnTo>
                                  <a:pt x="701421" y="2438400"/>
                                </a:lnTo>
                                <a:lnTo>
                                  <a:pt x="701421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714692" y="0"/>
                                </a:moveTo>
                                <a:lnTo>
                                  <a:pt x="686117" y="0"/>
                                </a:lnTo>
                                <a:lnTo>
                                  <a:pt x="686117" y="9525"/>
                                </a:lnTo>
                                <a:lnTo>
                                  <a:pt x="714692" y="9525"/>
                                </a:lnTo>
                                <a:lnTo>
                                  <a:pt x="714692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749071" y="2428875"/>
                                </a:moveTo>
                                <a:lnTo>
                                  <a:pt x="720496" y="2428875"/>
                                </a:lnTo>
                                <a:lnTo>
                                  <a:pt x="720496" y="2438400"/>
                                </a:lnTo>
                                <a:lnTo>
                                  <a:pt x="749071" y="2438400"/>
                                </a:lnTo>
                                <a:lnTo>
                                  <a:pt x="749071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762342" y="0"/>
                                </a:moveTo>
                                <a:lnTo>
                                  <a:pt x="733767" y="0"/>
                                </a:lnTo>
                                <a:lnTo>
                                  <a:pt x="733767" y="9525"/>
                                </a:lnTo>
                                <a:lnTo>
                                  <a:pt x="762342" y="9525"/>
                                </a:lnTo>
                                <a:lnTo>
                                  <a:pt x="762342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796721" y="2428875"/>
                                </a:moveTo>
                                <a:lnTo>
                                  <a:pt x="768146" y="2428875"/>
                                </a:lnTo>
                                <a:lnTo>
                                  <a:pt x="768146" y="2438400"/>
                                </a:lnTo>
                                <a:lnTo>
                                  <a:pt x="796721" y="2438400"/>
                                </a:lnTo>
                                <a:lnTo>
                                  <a:pt x="796721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809993" y="0"/>
                                </a:moveTo>
                                <a:lnTo>
                                  <a:pt x="781418" y="0"/>
                                </a:lnTo>
                                <a:lnTo>
                                  <a:pt x="781418" y="9525"/>
                                </a:lnTo>
                                <a:lnTo>
                                  <a:pt x="809993" y="9525"/>
                                </a:lnTo>
                                <a:lnTo>
                                  <a:pt x="809993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844372" y="2428875"/>
                                </a:moveTo>
                                <a:lnTo>
                                  <a:pt x="815797" y="2428875"/>
                                </a:lnTo>
                                <a:lnTo>
                                  <a:pt x="815797" y="2438400"/>
                                </a:lnTo>
                                <a:lnTo>
                                  <a:pt x="844372" y="2438400"/>
                                </a:lnTo>
                                <a:lnTo>
                                  <a:pt x="844372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857643" y="0"/>
                                </a:moveTo>
                                <a:lnTo>
                                  <a:pt x="829068" y="0"/>
                                </a:lnTo>
                                <a:lnTo>
                                  <a:pt x="829068" y="9525"/>
                                </a:lnTo>
                                <a:lnTo>
                                  <a:pt x="857643" y="9525"/>
                                </a:lnTo>
                                <a:lnTo>
                                  <a:pt x="857643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892035" y="2428875"/>
                                </a:moveTo>
                                <a:lnTo>
                                  <a:pt x="863460" y="2428875"/>
                                </a:lnTo>
                                <a:lnTo>
                                  <a:pt x="863460" y="2438400"/>
                                </a:lnTo>
                                <a:lnTo>
                                  <a:pt x="892035" y="2438400"/>
                                </a:lnTo>
                                <a:lnTo>
                                  <a:pt x="892035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905294" y="0"/>
                                </a:moveTo>
                                <a:lnTo>
                                  <a:pt x="876719" y="0"/>
                                </a:lnTo>
                                <a:lnTo>
                                  <a:pt x="876719" y="9525"/>
                                </a:lnTo>
                                <a:lnTo>
                                  <a:pt x="905294" y="9525"/>
                                </a:lnTo>
                                <a:lnTo>
                                  <a:pt x="905294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939685" y="2428875"/>
                                </a:moveTo>
                                <a:lnTo>
                                  <a:pt x="911110" y="2428875"/>
                                </a:lnTo>
                                <a:lnTo>
                                  <a:pt x="911110" y="2438400"/>
                                </a:lnTo>
                                <a:lnTo>
                                  <a:pt x="939685" y="2438400"/>
                                </a:lnTo>
                                <a:lnTo>
                                  <a:pt x="939685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944" y="0"/>
                                </a:moveTo>
                                <a:lnTo>
                                  <a:pt x="924369" y="0"/>
                                </a:lnTo>
                                <a:lnTo>
                                  <a:pt x="924369" y="9525"/>
                                </a:lnTo>
                                <a:lnTo>
                                  <a:pt x="952944" y="9525"/>
                                </a:lnTo>
                                <a:lnTo>
                                  <a:pt x="952944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987336" y="2428875"/>
                                </a:moveTo>
                                <a:lnTo>
                                  <a:pt x="958761" y="2428875"/>
                                </a:lnTo>
                                <a:lnTo>
                                  <a:pt x="958761" y="2438400"/>
                                </a:lnTo>
                                <a:lnTo>
                                  <a:pt x="987336" y="2438400"/>
                                </a:lnTo>
                                <a:lnTo>
                                  <a:pt x="987336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000607" y="0"/>
                                </a:moveTo>
                                <a:lnTo>
                                  <a:pt x="972032" y="0"/>
                                </a:lnTo>
                                <a:lnTo>
                                  <a:pt x="972032" y="9525"/>
                                </a:lnTo>
                                <a:lnTo>
                                  <a:pt x="1000607" y="9525"/>
                                </a:lnTo>
                                <a:lnTo>
                                  <a:pt x="100060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034986" y="2428875"/>
                                </a:moveTo>
                                <a:lnTo>
                                  <a:pt x="1006411" y="2428875"/>
                                </a:lnTo>
                                <a:lnTo>
                                  <a:pt x="1006411" y="2438400"/>
                                </a:lnTo>
                                <a:lnTo>
                                  <a:pt x="1034986" y="2438400"/>
                                </a:lnTo>
                                <a:lnTo>
                                  <a:pt x="1034986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048258" y="0"/>
                                </a:moveTo>
                                <a:lnTo>
                                  <a:pt x="1019683" y="0"/>
                                </a:lnTo>
                                <a:lnTo>
                                  <a:pt x="1019683" y="9525"/>
                                </a:lnTo>
                                <a:lnTo>
                                  <a:pt x="1048258" y="9525"/>
                                </a:lnTo>
                                <a:lnTo>
                                  <a:pt x="1048258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082636" y="2428875"/>
                                </a:moveTo>
                                <a:lnTo>
                                  <a:pt x="1054061" y="2428875"/>
                                </a:lnTo>
                                <a:lnTo>
                                  <a:pt x="1054061" y="2438400"/>
                                </a:lnTo>
                                <a:lnTo>
                                  <a:pt x="1082636" y="2438400"/>
                                </a:lnTo>
                                <a:lnTo>
                                  <a:pt x="1082636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095908" y="0"/>
                                </a:moveTo>
                                <a:lnTo>
                                  <a:pt x="1067333" y="0"/>
                                </a:lnTo>
                                <a:lnTo>
                                  <a:pt x="1067333" y="9525"/>
                                </a:lnTo>
                                <a:lnTo>
                                  <a:pt x="1095908" y="9525"/>
                                </a:lnTo>
                                <a:lnTo>
                                  <a:pt x="1095908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130287" y="2428875"/>
                                </a:moveTo>
                                <a:lnTo>
                                  <a:pt x="1101712" y="2428875"/>
                                </a:lnTo>
                                <a:lnTo>
                                  <a:pt x="1101712" y="2438400"/>
                                </a:lnTo>
                                <a:lnTo>
                                  <a:pt x="1130287" y="2438400"/>
                                </a:lnTo>
                                <a:lnTo>
                                  <a:pt x="1130287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143558" y="0"/>
                                </a:moveTo>
                                <a:lnTo>
                                  <a:pt x="1114983" y="0"/>
                                </a:lnTo>
                                <a:lnTo>
                                  <a:pt x="1114983" y="9525"/>
                                </a:lnTo>
                                <a:lnTo>
                                  <a:pt x="1143558" y="9525"/>
                                </a:lnTo>
                                <a:lnTo>
                                  <a:pt x="1143558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177937" y="2428875"/>
                                </a:moveTo>
                                <a:lnTo>
                                  <a:pt x="1149362" y="2428875"/>
                                </a:lnTo>
                                <a:lnTo>
                                  <a:pt x="1149362" y="2438400"/>
                                </a:lnTo>
                                <a:lnTo>
                                  <a:pt x="1177937" y="2438400"/>
                                </a:lnTo>
                                <a:lnTo>
                                  <a:pt x="1177937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191209" y="0"/>
                                </a:moveTo>
                                <a:lnTo>
                                  <a:pt x="1162634" y="0"/>
                                </a:lnTo>
                                <a:lnTo>
                                  <a:pt x="1162634" y="9525"/>
                                </a:lnTo>
                                <a:lnTo>
                                  <a:pt x="1191209" y="9525"/>
                                </a:lnTo>
                                <a:lnTo>
                                  <a:pt x="1191209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225588" y="2428875"/>
                                </a:moveTo>
                                <a:lnTo>
                                  <a:pt x="1197013" y="2428875"/>
                                </a:lnTo>
                                <a:lnTo>
                                  <a:pt x="1197013" y="2438400"/>
                                </a:lnTo>
                                <a:lnTo>
                                  <a:pt x="1225588" y="2438400"/>
                                </a:lnTo>
                                <a:lnTo>
                                  <a:pt x="1225588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238859" y="0"/>
                                </a:moveTo>
                                <a:lnTo>
                                  <a:pt x="1210284" y="0"/>
                                </a:lnTo>
                                <a:lnTo>
                                  <a:pt x="1210284" y="9525"/>
                                </a:lnTo>
                                <a:lnTo>
                                  <a:pt x="1238859" y="9525"/>
                                </a:lnTo>
                                <a:lnTo>
                                  <a:pt x="1238859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273251" y="2428875"/>
                                </a:moveTo>
                                <a:lnTo>
                                  <a:pt x="1244676" y="2428875"/>
                                </a:lnTo>
                                <a:lnTo>
                                  <a:pt x="1244676" y="2438400"/>
                                </a:lnTo>
                                <a:lnTo>
                                  <a:pt x="1273251" y="2438400"/>
                                </a:lnTo>
                                <a:lnTo>
                                  <a:pt x="1273251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286510" y="0"/>
                                </a:moveTo>
                                <a:lnTo>
                                  <a:pt x="1257935" y="0"/>
                                </a:lnTo>
                                <a:lnTo>
                                  <a:pt x="1257935" y="9525"/>
                                </a:lnTo>
                                <a:lnTo>
                                  <a:pt x="1286510" y="9525"/>
                                </a:lnTo>
                                <a:lnTo>
                                  <a:pt x="1286510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320901" y="2428875"/>
                                </a:moveTo>
                                <a:lnTo>
                                  <a:pt x="1292326" y="2428875"/>
                                </a:lnTo>
                                <a:lnTo>
                                  <a:pt x="1292326" y="2438400"/>
                                </a:lnTo>
                                <a:lnTo>
                                  <a:pt x="1320901" y="2438400"/>
                                </a:lnTo>
                                <a:lnTo>
                                  <a:pt x="1320901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334160" y="0"/>
                                </a:moveTo>
                                <a:lnTo>
                                  <a:pt x="1305585" y="0"/>
                                </a:lnTo>
                                <a:lnTo>
                                  <a:pt x="1305585" y="9525"/>
                                </a:lnTo>
                                <a:lnTo>
                                  <a:pt x="1334160" y="9525"/>
                                </a:lnTo>
                                <a:lnTo>
                                  <a:pt x="1334160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368552" y="2428875"/>
                                </a:moveTo>
                                <a:lnTo>
                                  <a:pt x="1339977" y="2428875"/>
                                </a:lnTo>
                                <a:lnTo>
                                  <a:pt x="1339977" y="2438400"/>
                                </a:lnTo>
                                <a:lnTo>
                                  <a:pt x="1368552" y="2438400"/>
                                </a:lnTo>
                                <a:lnTo>
                                  <a:pt x="1368552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381810" y="0"/>
                                </a:moveTo>
                                <a:lnTo>
                                  <a:pt x="1353235" y="0"/>
                                </a:lnTo>
                                <a:lnTo>
                                  <a:pt x="1353235" y="9525"/>
                                </a:lnTo>
                                <a:lnTo>
                                  <a:pt x="1381810" y="9525"/>
                                </a:lnTo>
                                <a:lnTo>
                                  <a:pt x="1381810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416202" y="2428875"/>
                                </a:moveTo>
                                <a:lnTo>
                                  <a:pt x="1387627" y="2428875"/>
                                </a:lnTo>
                                <a:lnTo>
                                  <a:pt x="1387627" y="2438400"/>
                                </a:lnTo>
                                <a:lnTo>
                                  <a:pt x="1416202" y="2438400"/>
                                </a:lnTo>
                                <a:lnTo>
                                  <a:pt x="1416202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429473" y="0"/>
                                </a:moveTo>
                                <a:lnTo>
                                  <a:pt x="1400898" y="0"/>
                                </a:lnTo>
                                <a:lnTo>
                                  <a:pt x="1400898" y="9525"/>
                                </a:lnTo>
                                <a:lnTo>
                                  <a:pt x="1429473" y="9525"/>
                                </a:lnTo>
                                <a:lnTo>
                                  <a:pt x="1429473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463852" y="2428875"/>
                                </a:moveTo>
                                <a:lnTo>
                                  <a:pt x="1435277" y="2428875"/>
                                </a:lnTo>
                                <a:lnTo>
                                  <a:pt x="1435277" y="2438400"/>
                                </a:lnTo>
                                <a:lnTo>
                                  <a:pt x="1463852" y="2438400"/>
                                </a:lnTo>
                                <a:lnTo>
                                  <a:pt x="1463852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477124" y="0"/>
                                </a:moveTo>
                                <a:lnTo>
                                  <a:pt x="1448549" y="0"/>
                                </a:lnTo>
                                <a:lnTo>
                                  <a:pt x="1448549" y="9525"/>
                                </a:lnTo>
                                <a:lnTo>
                                  <a:pt x="1477124" y="9525"/>
                                </a:lnTo>
                                <a:lnTo>
                                  <a:pt x="1477124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511503" y="2428875"/>
                                </a:moveTo>
                                <a:lnTo>
                                  <a:pt x="1482928" y="2428875"/>
                                </a:lnTo>
                                <a:lnTo>
                                  <a:pt x="1482928" y="2438400"/>
                                </a:lnTo>
                                <a:lnTo>
                                  <a:pt x="1511503" y="2438400"/>
                                </a:lnTo>
                                <a:lnTo>
                                  <a:pt x="1511503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524774" y="0"/>
                                </a:moveTo>
                                <a:lnTo>
                                  <a:pt x="1496199" y="0"/>
                                </a:lnTo>
                                <a:lnTo>
                                  <a:pt x="1496199" y="9525"/>
                                </a:lnTo>
                                <a:lnTo>
                                  <a:pt x="1524774" y="9525"/>
                                </a:lnTo>
                                <a:lnTo>
                                  <a:pt x="1524774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559153" y="2428875"/>
                                </a:moveTo>
                                <a:lnTo>
                                  <a:pt x="1530578" y="2428875"/>
                                </a:lnTo>
                                <a:lnTo>
                                  <a:pt x="1530578" y="2438400"/>
                                </a:lnTo>
                                <a:lnTo>
                                  <a:pt x="1559153" y="2438400"/>
                                </a:lnTo>
                                <a:lnTo>
                                  <a:pt x="1559153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572425" y="0"/>
                                </a:moveTo>
                                <a:lnTo>
                                  <a:pt x="1543850" y="0"/>
                                </a:lnTo>
                                <a:lnTo>
                                  <a:pt x="1543850" y="9525"/>
                                </a:lnTo>
                                <a:lnTo>
                                  <a:pt x="1572425" y="9525"/>
                                </a:lnTo>
                                <a:lnTo>
                                  <a:pt x="1572425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606804" y="2428875"/>
                                </a:moveTo>
                                <a:lnTo>
                                  <a:pt x="1578229" y="2428875"/>
                                </a:lnTo>
                                <a:lnTo>
                                  <a:pt x="1578229" y="2438400"/>
                                </a:lnTo>
                                <a:lnTo>
                                  <a:pt x="1606804" y="2438400"/>
                                </a:lnTo>
                                <a:lnTo>
                                  <a:pt x="1606804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620075" y="0"/>
                                </a:moveTo>
                                <a:lnTo>
                                  <a:pt x="1591500" y="0"/>
                                </a:lnTo>
                                <a:lnTo>
                                  <a:pt x="1591500" y="9525"/>
                                </a:lnTo>
                                <a:lnTo>
                                  <a:pt x="1620075" y="9525"/>
                                </a:lnTo>
                                <a:lnTo>
                                  <a:pt x="1620075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654454" y="2428875"/>
                                </a:moveTo>
                                <a:lnTo>
                                  <a:pt x="1625879" y="2428875"/>
                                </a:lnTo>
                                <a:lnTo>
                                  <a:pt x="1625879" y="2438400"/>
                                </a:lnTo>
                                <a:lnTo>
                                  <a:pt x="1654454" y="2438400"/>
                                </a:lnTo>
                                <a:lnTo>
                                  <a:pt x="1654454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667725" y="0"/>
                                </a:moveTo>
                                <a:lnTo>
                                  <a:pt x="1639150" y="0"/>
                                </a:lnTo>
                                <a:lnTo>
                                  <a:pt x="1639150" y="9525"/>
                                </a:lnTo>
                                <a:lnTo>
                                  <a:pt x="1667725" y="9525"/>
                                </a:lnTo>
                                <a:lnTo>
                                  <a:pt x="1667725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702117" y="2428875"/>
                                </a:moveTo>
                                <a:lnTo>
                                  <a:pt x="1673542" y="2428875"/>
                                </a:lnTo>
                                <a:lnTo>
                                  <a:pt x="1673542" y="2438400"/>
                                </a:lnTo>
                                <a:lnTo>
                                  <a:pt x="1702117" y="2438400"/>
                                </a:lnTo>
                                <a:lnTo>
                                  <a:pt x="1702117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715376" y="0"/>
                                </a:moveTo>
                                <a:lnTo>
                                  <a:pt x="1686801" y="0"/>
                                </a:lnTo>
                                <a:lnTo>
                                  <a:pt x="1686801" y="9525"/>
                                </a:lnTo>
                                <a:lnTo>
                                  <a:pt x="1715376" y="9525"/>
                                </a:lnTo>
                                <a:lnTo>
                                  <a:pt x="1715376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749767" y="2428875"/>
                                </a:moveTo>
                                <a:lnTo>
                                  <a:pt x="1721192" y="2428875"/>
                                </a:lnTo>
                                <a:lnTo>
                                  <a:pt x="1721192" y="2438400"/>
                                </a:lnTo>
                                <a:lnTo>
                                  <a:pt x="1749767" y="2438400"/>
                                </a:lnTo>
                                <a:lnTo>
                                  <a:pt x="1749767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763026" y="0"/>
                                </a:moveTo>
                                <a:lnTo>
                                  <a:pt x="1734451" y="0"/>
                                </a:lnTo>
                                <a:lnTo>
                                  <a:pt x="1734451" y="9525"/>
                                </a:lnTo>
                                <a:lnTo>
                                  <a:pt x="1763026" y="9525"/>
                                </a:lnTo>
                                <a:lnTo>
                                  <a:pt x="1763026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797418" y="2428875"/>
                                </a:moveTo>
                                <a:lnTo>
                                  <a:pt x="1768843" y="2428875"/>
                                </a:lnTo>
                                <a:lnTo>
                                  <a:pt x="1768843" y="2438400"/>
                                </a:lnTo>
                                <a:lnTo>
                                  <a:pt x="1797418" y="2438400"/>
                                </a:lnTo>
                                <a:lnTo>
                                  <a:pt x="1797418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810677" y="0"/>
                                </a:moveTo>
                                <a:lnTo>
                                  <a:pt x="1782102" y="0"/>
                                </a:lnTo>
                                <a:lnTo>
                                  <a:pt x="1782102" y="9525"/>
                                </a:lnTo>
                                <a:lnTo>
                                  <a:pt x="1810677" y="9525"/>
                                </a:lnTo>
                                <a:lnTo>
                                  <a:pt x="181067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845068" y="2428875"/>
                                </a:moveTo>
                                <a:lnTo>
                                  <a:pt x="1816493" y="2428875"/>
                                </a:lnTo>
                                <a:lnTo>
                                  <a:pt x="1816493" y="2438400"/>
                                </a:lnTo>
                                <a:lnTo>
                                  <a:pt x="1845068" y="2438400"/>
                                </a:lnTo>
                                <a:lnTo>
                                  <a:pt x="1845068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858340" y="0"/>
                                </a:moveTo>
                                <a:lnTo>
                                  <a:pt x="1829765" y="0"/>
                                </a:lnTo>
                                <a:lnTo>
                                  <a:pt x="1829765" y="9525"/>
                                </a:lnTo>
                                <a:lnTo>
                                  <a:pt x="1858340" y="9525"/>
                                </a:lnTo>
                                <a:lnTo>
                                  <a:pt x="1858340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892719" y="2428875"/>
                                </a:moveTo>
                                <a:lnTo>
                                  <a:pt x="1864144" y="2428875"/>
                                </a:lnTo>
                                <a:lnTo>
                                  <a:pt x="1864144" y="2438400"/>
                                </a:lnTo>
                                <a:lnTo>
                                  <a:pt x="1892719" y="2438400"/>
                                </a:lnTo>
                                <a:lnTo>
                                  <a:pt x="1892719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905990" y="0"/>
                                </a:moveTo>
                                <a:lnTo>
                                  <a:pt x="1877415" y="0"/>
                                </a:lnTo>
                                <a:lnTo>
                                  <a:pt x="1877415" y="9525"/>
                                </a:lnTo>
                                <a:lnTo>
                                  <a:pt x="1905990" y="9525"/>
                                </a:lnTo>
                                <a:lnTo>
                                  <a:pt x="1905990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940369" y="2428875"/>
                                </a:moveTo>
                                <a:lnTo>
                                  <a:pt x="1911794" y="2428875"/>
                                </a:lnTo>
                                <a:lnTo>
                                  <a:pt x="1911794" y="2438400"/>
                                </a:lnTo>
                                <a:lnTo>
                                  <a:pt x="1940369" y="2438400"/>
                                </a:lnTo>
                                <a:lnTo>
                                  <a:pt x="1940369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953641" y="0"/>
                                </a:moveTo>
                                <a:lnTo>
                                  <a:pt x="1925066" y="0"/>
                                </a:lnTo>
                                <a:lnTo>
                                  <a:pt x="1925066" y="9525"/>
                                </a:lnTo>
                                <a:lnTo>
                                  <a:pt x="1953641" y="9525"/>
                                </a:lnTo>
                                <a:lnTo>
                                  <a:pt x="1953641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988019" y="2428875"/>
                                </a:moveTo>
                                <a:lnTo>
                                  <a:pt x="1959444" y="2428875"/>
                                </a:lnTo>
                                <a:lnTo>
                                  <a:pt x="1959444" y="2438400"/>
                                </a:lnTo>
                                <a:lnTo>
                                  <a:pt x="1988019" y="2438400"/>
                                </a:lnTo>
                                <a:lnTo>
                                  <a:pt x="1988019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001291" y="0"/>
                                </a:moveTo>
                                <a:lnTo>
                                  <a:pt x="1972716" y="0"/>
                                </a:lnTo>
                                <a:lnTo>
                                  <a:pt x="1972716" y="9525"/>
                                </a:lnTo>
                                <a:lnTo>
                                  <a:pt x="2001291" y="9525"/>
                                </a:lnTo>
                                <a:lnTo>
                                  <a:pt x="2001291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035670" y="2428875"/>
                                </a:moveTo>
                                <a:lnTo>
                                  <a:pt x="2007095" y="2428875"/>
                                </a:lnTo>
                                <a:lnTo>
                                  <a:pt x="2007095" y="2438400"/>
                                </a:lnTo>
                                <a:lnTo>
                                  <a:pt x="2035670" y="2438400"/>
                                </a:lnTo>
                                <a:lnTo>
                                  <a:pt x="2035670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048941" y="0"/>
                                </a:moveTo>
                                <a:lnTo>
                                  <a:pt x="2020366" y="0"/>
                                </a:lnTo>
                                <a:lnTo>
                                  <a:pt x="2020366" y="9525"/>
                                </a:lnTo>
                                <a:lnTo>
                                  <a:pt x="2048941" y="9525"/>
                                </a:lnTo>
                                <a:lnTo>
                                  <a:pt x="2048941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083320" y="2428875"/>
                                </a:moveTo>
                                <a:lnTo>
                                  <a:pt x="2054745" y="2428875"/>
                                </a:lnTo>
                                <a:lnTo>
                                  <a:pt x="2054745" y="2438400"/>
                                </a:lnTo>
                                <a:lnTo>
                                  <a:pt x="2083320" y="2438400"/>
                                </a:lnTo>
                                <a:lnTo>
                                  <a:pt x="2083320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096592" y="0"/>
                                </a:moveTo>
                                <a:lnTo>
                                  <a:pt x="2068017" y="0"/>
                                </a:lnTo>
                                <a:lnTo>
                                  <a:pt x="2068017" y="9525"/>
                                </a:lnTo>
                                <a:lnTo>
                                  <a:pt x="2096592" y="9525"/>
                                </a:lnTo>
                                <a:lnTo>
                                  <a:pt x="2096592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130971" y="2428875"/>
                                </a:moveTo>
                                <a:lnTo>
                                  <a:pt x="2102396" y="2428875"/>
                                </a:lnTo>
                                <a:lnTo>
                                  <a:pt x="2102396" y="2438400"/>
                                </a:lnTo>
                                <a:lnTo>
                                  <a:pt x="2130971" y="2438400"/>
                                </a:lnTo>
                                <a:lnTo>
                                  <a:pt x="2130971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144242" y="0"/>
                                </a:moveTo>
                                <a:lnTo>
                                  <a:pt x="2115667" y="0"/>
                                </a:lnTo>
                                <a:lnTo>
                                  <a:pt x="2115667" y="9525"/>
                                </a:lnTo>
                                <a:lnTo>
                                  <a:pt x="2144242" y="9525"/>
                                </a:lnTo>
                                <a:lnTo>
                                  <a:pt x="2144242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178634" y="2428875"/>
                                </a:moveTo>
                                <a:lnTo>
                                  <a:pt x="2150059" y="2428875"/>
                                </a:lnTo>
                                <a:lnTo>
                                  <a:pt x="2150059" y="2438400"/>
                                </a:lnTo>
                                <a:lnTo>
                                  <a:pt x="2178634" y="2438400"/>
                                </a:lnTo>
                                <a:lnTo>
                                  <a:pt x="2178634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191893" y="0"/>
                                </a:moveTo>
                                <a:lnTo>
                                  <a:pt x="2163318" y="0"/>
                                </a:lnTo>
                                <a:lnTo>
                                  <a:pt x="2163318" y="9525"/>
                                </a:lnTo>
                                <a:lnTo>
                                  <a:pt x="2191893" y="9525"/>
                                </a:lnTo>
                                <a:lnTo>
                                  <a:pt x="2191893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226284" y="2428875"/>
                                </a:moveTo>
                                <a:lnTo>
                                  <a:pt x="2197709" y="2428875"/>
                                </a:lnTo>
                                <a:lnTo>
                                  <a:pt x="2197709" y="2438400"/>
                                </a:lnTo>
                                <a:lnTo>
                                  <a:pt x="2226284" y="2438400"/>
                                </a:lnTo>
                                <a:lnTo>
                                  <a:pt x="2226284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239543" y="0"/>
                                </a:moveTo>
                                <a:lnTo>
                                  <a:pt x="2210968" y="0"/>
                                </a:lnTo>
                                <a:lnTo>
                                  <a:pt x="2210968" y="9525"/>
                                </a:lnTo>
                                <a:lnTo>
                                  <a:pt x="2239543" y="9525"/>
                                </a:lnTo>
                                <a:lnTo>
                                  <a:pt x="2239543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273935" y="2428875"/>
                                </a:moveTo>
                                <a:lnTo>
                                  <a:pt x="2245360" y="2428875"/>
                                </a:lnTo>
                                <a:lnTo>
                                  <a:pt x="2245360" y="2438400"/>
                                </a:lnTo>
                                <a:lnTo>
                                  <a:pt x="2273935" y="2438400"/>
                                </a:lnTo>
                                <a:lnTo>
                                  <a:pt x="2273935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287206" y="0"/>
                                </a:moveTo>
                                <a:lnTo>
                                  <a:pt x="2258631" y="0"/>
                                </a:lnTo>
                                <a:lnTo>
                                  <a:pt x="2258631" y="9525"/>
                                </a:lnTo>
                                <a:lnTo>
                                  <a:pt x="2287206" y="9525"/>
                                </a:lnTo>
                                <a:lnTo>
                                  <a:pt x="2287206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321585" y="2428875"/>
                                </a:moveTo>
                                <a:lnTo>
                                  <a:pt x="2293010" y="2428875"/>
                                </a:lnTo>
                                <a:lnTo>
                                  <a:pt x="2293010" y="2438400"/>
                                </a:lnTo>
                                <a:lnTo>
                                  <a:pt x="2321585" y="2438400"/>
                                </a:lnTo>
                                <a:lnTo>
                                  <a:pt x="2321585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334857" y="0"/>
                                </a:moveTo>
                                <a:lnTo>
                                  <a:pt x="2306282" y="0"/>
                                </a:lnTo>
                                <a:lnTo>
                                  <a:pt x="2306282" y="9525"/>
                                </a:lnTo>
                                <a:lnTo>
                                  <a:pt x="2334857" y="9525"/>
                                </a:lnTo>
                                <a:lnTo>
                                  <a:pt x="233485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369235" y="2428875"/>
                                </a:moveTo>
                                <a:lnTo>
                                  <a:pt x="2340660" y="2428875"/>
                                </a:lnTo>
                                <a:lnTo>
                                  <a:pt x="2340660" y="2438400"/>
                                </a:lnTo>
                                <a:lnTo>
                                  <a:pt x="2369235" y="2438400"/>
                                </a:lnTo>
                                <a:lnTo>
                                  <a:pt x="2369235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382507" y="0"/>
                                </a:moveTo>
                                <a:lnTo>
                                  <a:pt x="2353932" y="0"/>
                                </a:lnTo>
                                <a:lnTo>
                                  <a:pt x="2353932" y="9525"/>
                                </a:lnTo>
                                <a:lnTo>
                                  <a:pt x="2382507" y="9525"/>
                                </a:lnTo>
                                <a:lnTo>
                                  <a:pt x="238250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416886" y="2428875"/>
                                </a:moveTo>
                                <a:lnTo>
                                  <a:pt x="2388311" y="2428875"/>
                                </a:lnTo>
                                <a:lnTo>
                                  <a:pt x="2388311" y="2438400"/>
                                </a:lnTo>
                                <a:lnTo>
                                  <a:pt x="2416886" y="2438400"/>
                                </a:lnTo>
                                <a:lnTo>
                                  <a:pt x="2416886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430157" y="0"/>
                                </a:moveTo>
                                <a:lnTo>
                                  <a:pt x="2401582" y="0"/>
                                </a:lnTo>
                                <a:lnTo>
                                  <a:pt x="2401582" y="9525"/>
                                </a:lnTo>
                                <a:lnTo>
                                  <a:pt x="2430157" y="9525"/>
                                </a:lnTo>
                                <a:lnTo>
                                  <a:pt x="243015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464536" y="2428875"/>
                                </a:moveTo>
                                <a:lnTo>
                                  <a:pt x="2435961" y="2428875"/>
                                </a:lnTo>
                                <a:lnTo>
                                  <a:pt x="2435961" y="2438400"/>
                                </a:lnTo>
                                <a:lnTo>
                                  <a:pt x="2464536" y="2438400"/>
                                </a:lnTo>
                                <a:lnTo>
                                  <a:pt x="2464536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477808" y="0"/>
                                </a:moveTo>
                                <a:lnTo>
                                  <a:pt x="2449233" y="0"/>
                                </a:lnTo>
                                <a:lnTo>
                                  <a:pt x="2449233" y="9525"/>
                                </a:lnTo>
                                <a:lnTo>
                                  <a:pt x="2477808" y="9525"/>
                                </a:lnTo>
                                <a:lnTo>
                                  <a:pt x="2477808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512187" y="2428875"/>
                                </a:moveTo>
                                <a:lnTo>
                                  <a:pt x="2483612" y="2428875"/>
                                </a:lnTo>
                                <a:lnTo>
                                  <a:pt x="2483612" y="2438400"/>
                                </a:lnTo>
                                <a:lnTo>
                                  <a:pt x="2512187" y="2438400"/>
                                </a:lnTo>
                                <a:lnTo>
                                  <a:pt x="2512187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525458" y="0"/>
                                </a:moveTo>
                                <a:lnTo>
                                  <a:pt x="2496883" y="0"/>
                                </a:lnTo>
                                <a:lnTo>
                                  <a:pt x="2496883" y="9525"/>
                                </a:lnTo>
                                <a:lnTo>
                                  <a:pt x="2525458" y="9525"/>
                                </a:lnTo>
                                <a:lnTo>
                                  <a:pt x="2525458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559850" y="2428875"/>
                                </a:moveTo>
                                <a:lnTo>
                                  <a:pt x="2531275" y="2428875"/>
                                </a:lnTo>
                                <a:lnTo>
                                  <a:pt x="2531275" y="2438400"/>
                                </a:lnTo>
                                <a:lnTo>
                                  <a:pt x="2559850" y="2438400"/>
                                </a:lnTo>
                                <a:lnTo>
                                  <a:pt x="2559850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573109" y="0"/>
                                </a:moveTo>
                                <a:lnTo>
                                  <a:pt x="2544534" y="0"/>
                                </a:lnTo>
                                <a:lnTo>
                                  <a:pt x="2544534" y="9525"/>
                                </a:lnTo>
                                <a:lnTo>
                                  <a:pt x="2573109" y="9525"/>
                                </a:lnTo>
                                <a:lnTo>
                                  <a:pt x="2573109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607500" y="2428875"/>
                                </a:moveTo>
                                <a:lnTo>
                                  <a:pt x="2578925" y="2428875"/>
                                </a:lnTo>
                                <a:lnTo>
                                  <a:pt x="2578925" y="2438400"/>
                                </a:lnTo>
                                <a:lnTo>
                                  <a:pt x="2607500" y="2438400"/>
                                </a:lnTo>
                                <a:lnTo>
                                  <a:pt x="2607500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620759" y="0"/>
                                </a:moveTo>
                                <a:lnTo>
                                  <a:pt x="2592184" y="0"/>
                                </a:lnTo>
                                <a:lnTo>
                                  <a:pt x="2592184" y="9525"/>
                                </a:lnTo>
                                <a:lnTo>
                                  <a:pt x="2620759" y="9525"/>
                                </a:lnTo>
                                <a:lnTo>
                                  <a:pt x="2620759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655151" y="2428875"/>
                                </a:moveTo>
                                <a:lnTo>
                                  <a:pt x="2626576" y="2428875"/>
                                </a:lnTo>
                                <a:lnTo>
                                  <a:pt x="2626576" y="2438400"/>
                                </a:lnTo>
                                <a:lnTo>
                                  <a:pt x="2655151" y="2438400"/>
                                </a:lnTo>
                                <a:lnTo>
                                  <a:pt x="2655151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668409" y="0"/>
                                </a:moveTo>
                                <a:lnTo>
                                  <a:pt x="2639834" y="0"/>
                                </a:lnTo>
                                <a:lnTo>
                                  <a:pt x="2639834" y="9525"/>
                                </a:lnTo>
                                <a:lnTo>
                                  <a:pt x="2668409" y="9525"/>
                                </a:lnTo>
                                <a:lnTo>
                                  <a:pt x="2668409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702801" y="2428875"/>
                                </a:moveTo>
                                <a:lnTo>
                                  <a:pt x="2674226" y="2428875"/>
                                </a:lnTo>
                                <a:lnTo>
                                  <a:pt x="2674226" y="2438400"/>
                                </a:lnTo>
                                <a:lnTo>
                                  <a:pt x="2702801" y="2438400"/>
                                </a:lnTo>
                                <a:lnTo>
                                  <a:pt x="2702801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716072" y="0"/>
                                </a:moveTo>
                                <a:lnTo>
                                  <a:pt x="2687497" y="0"/>
                                </a:lnTo>
                                <a:lnTo>
                                  <a:pt x="2687497" y="9525"/>
                                </a:lnTo>
                                <a:lnTo>
                                  <a:pt x="2716072" y="9525"/>
                                </a:lnTo>
                                <a:lnTo>
                                  <a:pt x="2716072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750451" y="2428875"/>
                                </a:moveTo>
                                <a:lnTo>
                                  <a:pt x="2721876" y="2428875"/>
                                </a:lnTo>
                                <a:lnTo>
                                  <a:pt x="2721876" y="2438400"/>
                                </a:lnTo>
                                <a:lnTo>
                                  <a:pt x="2750451" y="2438400"/>
                                </a:lnTo>
                                <a:lnTo>
                                  <a:pt x="2750451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763723" y="0"/>
                                </a:moveTo>
                                <a:lnTo>
                                  <a:pt x="2735148" y="0"/>
                                </a:lnTo>
                                <a:lnTo>
                                  <a:pt x="2735148" y="9525"/>
                                </a:lnTo>
                                <a:lnTo>
                                  <a:pt x="2763723" y="9525"/>
                                </a:lnTo>
                                <a:lnTo>
                                  <a:pt x="2763723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798102" y="2428875"/>
                                </a:moveTo>
                                <a:lnTo>
                                  <a:pt x="2769527" y="2428875"/>
                                </a:lnTo>
                                <a:lnTo>
                                  <a:pt x="2769527" y="2438400"/>
                                </a:lnTo>
                                <a:lnTo>
                                  <a:pt x="2798102" y="2438400"/>
                                </a:lnTo>
                                <a:lnTo>
                                  <a:pt x="2798102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811373" y="0"/>
                                </a:moveTo>
                                <a:lnTo>
                                  <a:pt x="2782798" y="0"/>
                                </a:lnTo>
                                <a:lnTo>
                                  <a:pt x="2782798" y="9525"/>
                                </a:lnTo>
                                <a:lnTo>
                                  <a:pt x="2811373" y="9525"/>
                                </a:lnTo>
                                <a:lnTo>
                                  <a:pt x="2811373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845752" y="2428875"/>
                                </a:moveTo>
                                <a:lnTo>
                                  <a:pt x="2817177" y="2428875"/>
                                </a:lnTo>
                                <a:lnTo>
                                  <a:pt x="2817177" y="2438400"/>
                                </a:lnTo>
                                <a:lnTo>
                                  <a:pt x="2845752" y="2438400"/>
                                </a:lnTo>
                                <a:lnTo>
                                  <a:pt x="2845752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859024" y="0"/>
                                </a:moveTo>
                                <a:lnTo>
                                  <a:pt x="2830449" y="0"/>
                                </a:lnTo>
                                <a:lnTo>
                                  <a:pt x="2830449" y="9525"/>
                                </a:lnTo>
                                <a:lnTo>
                                  <a:pt x="2859024" y="9525"/>
                                </a:lnTo>
                                <a:lnTo>
                                  <a:pt x="2859024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893403" y="2428875"/>
                                </a:moveTo>
                                <a:lnTo>
                                  <a:pt x="2864828" y="2428875"/>
                                </a:lnTo>
                                <a:lnTo>
                                  <a:pt x="2864828" y="2438400"/>
                                </a:lnTo>
                                <a:lnTo>
                                  <a:pt x="2893403" y="2438400"/>
                                </a:lnTo>
                                <a:lnTo>
                                  <a:pt x="2893403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906674" y="0"/>
                                </a:moveTo>
                                <a:lnTo>
                                  <a:pt x="2878099" y="0"/>
                                </a:lnTo>
                                <a:lnTo>
                                  <a:pt x="2878099" y="9525"/>
                                </a:lnTo>
                                <a:lnTo>
                                  <a:pt x="2906674" y="9525"/>
                                </a:lnTo>
                                <a:lnTo>
                                  <a:pt x="2906674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941053" y="2428875"/>
                                </a:moveTo>
                                <a:lnTo>
                                  <a:pt x="2912478" y="2428875"/>
                                </a:lnTo>
                                <a:lnTo>
                                  <a:pt x="2912478" y="2438400"/>
                                </a:lnTo>
                                <a:lnTo>
                                  <a:pt x="2941053" y="2438400"/>
                                </a:lnTo>
                                <a:lnTo>
                                  <a:pt x="2941053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954324" y="0"/>
                                </a:moveTo>
                                <a:lnTo>
                                  <a:pt x="2925749" y="0"/>
                                </a:lnTo>
                                <a:lnTo>
                                  <a:pt x="2925749" y="9525"/>
                                </a:lnTo>
                                <a:lnTo>
                                  <a:pt x="2954324" y="9525"/>
                                </a:lnTo>
                                <a:lnTo>
                                  <a:pt x="2954324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988716" y="2428875"/>
                                </a:moveTo>
                                <a:lnTo>
                                  <a:pt x="2960141" y="2428875"/>
                                </a:lnTo>
                                <a:lnTo>
                                  <a:pt x="2960141" y="2438400"/>
                                </a:lnTo>
                                <a:lnTo>
                                  <a:pt x="2988716" y="2438400"/>
                                </a:lnTo>
                                <a:lnTo>
                                  <a:pt x="2988716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001975" y="0"/>
                                </a:moveTo>
                                <a:lnTo>
                                  <a:pt x="2973400" y="0"/>
                                </a:lnTo>
                                <a:lnTo>
                                  <a:pt x="2973400" y="9525"/>
                                </a:lnTo>
                                <a:lnTo>
                                  <a:pt x="3001975" y="9525"/>
                                </a:lnTo>
                                <a:lnTo>
                                  <a:pt x="3001975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036366" y="2428875"/>
                                </a:moveTo>
                                <a:lnTo>
                                  <a:pt x="3007791" y="2428875"/>
                                </a:lnTo>
                                <a:lnTo>
                                  <a:pt x="3007791" y="2438400"/>
                                </a:lnTo>
                                <a:lnTo>
                                  <a:pt x="3036366" y="2438400"/>
                                </a:lnTo>
                                <a:lnTo>
                                  <a:pt x="3036366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049625" y="0"/>
                                </a:moveTo>
                                <a:lnTo>
                                  <a:pt x="3021050" y="0"/>
                                </a:lnTo>
                                <a:lnTo>
                                  <a:pt x="3021050" y="9525"/>
                                </a:lnTo>
                                <a:lnTo>
                                  <a:pt x="3049625" y="9525"/>
                                </a:lnTo>
                                <a:lnTo>
                                  <a:pt x="3049625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084017" y="2428875"/>
                                </a:moveTo>
                                <a:lnTo>
                                  <a:pt x="3055442" y="2428875"/>
                                </a:lnTo>
                                <a:lnTo>
                                  <a:pt x="3055442" y="2438400"/>
                                </a:lnTo>
                                <a:lnTo>
                                  <a:pt x="3084017" y="2438400"/>
                                </a:lnTo>
                                <a:lnTo>
                                  <a:pt x="3084017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097276" y="0"/>
                                </a:moveTo>
                                <a:lnTo>
                                  <a:pt x="3068701" y="0"/>
                                </a:lnTo>
                                <a:lnTo>
                                  <a:pt x="3068701" y="9525"/>
                                </a:lnTo>
                                <a:lnTo>
                                  <a:pt x="3097276" y="9525"/>
                                </a:lnTo>
                                <a:lnTo>
                                  <a:pt x="3097276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131667" y="2428875"/>
                                </a:moveTo>
                                <a:lnTo>
                                  <a:pt x="3103092" y="2428875"/>
                                </a:lnTo>
                                <a:lnTo>
                                  <a:pt x="3103092" y="2438400"/>
                                </a:lnTo>
                                <a:lnTo>
                                  <a:pt x="3131667" y="2438400"/>
                                </a:lnTo>
                                <a:lnTo>
                                  <a:pt x="3131667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144939" y="0"/>
                                </a:moveTo>
                                <a:lnTo>
                                  <a:pt x="3116364" y="0"/>
                                </a:lnTo>
                                <a:lnTo>
                                  <a:pt x="3116364" y="9525"/>
                                </a:lnTo>
                                <a:lnTo>
                                  <a:pt x="3144939" y="9525"/>
                                </a:lnTo>
                                <a:lnTo>
                                  <a:pt x="3144939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179318" y="2428875"/>
                                </a:moveTo>
                                <a:lnTo>
                                  <a:pt x="3150743" y="2428875"/>
                                </a:lnTo>
                                <a:lnTo>
                                  <a:pt x="3150743" y="2438400"/>
                                </a:lnTo>
                                <a:lnTo>
                                  <a:pt x="3179318" y="2438400"/>
                                </a:lnTo>
                                <a:lnTo>
                                  <a:pt x="3179318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192589" y="0"/>
                                </a:moveTo>
                                <a:lnTo>
                                  <a:pt x="3164014" y="0"/>
                                </a:lnTo>
                                <a:lnTo>
                                  <a:pt x="3164014" y="9525"/>
                                </a:lnTo>
                                <a:lnTo>
                                  <a:pt x="3192589" y="9525"/>
                                </a:lnTo>
                                <a:lnTo>
                                  <a:pt x="3192589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226968" y="2428875"/>
                                </a:moveTo>
                                <a:lnTo>
                                  <a:pt x="3198393" y="2428875"/>
                                </a:lnTo>
                                <a:lnTo>
                                  <a:pt x="3198393" y="2438400"/>
                                </a:lnTo>
                                <a:lnTo>
                                  <a:pt x="3226968" y="2438400"/>
                                </a:lnTo>
                                <a:lnTo>
                                  <a:pt x="3226968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240240" y="0"/>
                                </a:moveTo>
                                <a:lnTo>
                                  <a:pt x="3211665" y="0"/>
                                </a:lnTo>
                                <a:lnTo>
                                  <a:pt x="3211665" y="9525"/>
                                </a:lnTo>
                                <a:lnTo>
                                  <a:pt x="3240240" y="9525"/>
                                </a:lnTo>
                                <a:lnTo>
                                  <a:pt x="3240240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274618" y="2428875"/>
                                </a:moveTo>
                                <a:lnTo>
                                  <a:pt x="3246043" y="2428875"/>
                                </a:lnTo>
                                <a:lnTo>
                                  <a:pt x="3246043" y="2438400"/>
                                </a:lnTo>
                                <a:lnTo>
                                  <a:pt x="3274618" y="2438400"/>
                                </a:lnTo>
                                <a:lnTo>
                                  <a:pt x="3274618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287890" y="0"/>
                                </a:moveTo>
                                <a:lnTo>
                                  <a:pt x="3259315" y="0"/>
                                </a:lnTo>
                                <a:lnTo>
                                  <a:pt x="3259315" y="9525"/>
                                </a:lnTo>
                                <a:lnTo>
                                  <a:pt x="3287890" y="9525"/>
                                </a:lnTo>
                                <a:lnTo>
                                  <a:pt x="3287890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322269" y="2428875"/>
                                </a:moveTo>
                                <a:lnTo>
                                  <a:pt x="3293694" y="2428875"/>
                                </a:lnTo>
                                <a:lnTo>
                                  <a:pt x="3293694" y="2438400"/>
                                </a:lnTo>
                                <a:lnTo>
                                  <a:pt x="3322269" y="2438400"/>
                                </a:lnTo>
                                <a:lnTo>
                                  <a:pt x="3322269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335540" y="0"/>
                                </a:moveTo>
                                <a:lnTo>
                                  <a:pt x="3306965" y="0"/>
                                </a:lnTo>
                                <a:lnTo>
                                  <a:pt x="3306965" y="9525"/>
                                </a:lnTo>
                                <a:lnTo>
                                  <a:pt x="3335540" y="9525"/>
                                </a:lnTo>
                                <a:lnTo>
                                  <a:pt x="3335540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369919" y="2428875"/>
                                </a:moveTo>
                                <a:lnTo>
                                  <a:pt x="3341344" y="2428875"/>
                                </a:lnTo>
                                <a:lnTo>
                                  <a:pt x="3341344" y="2438400"/>
                                </a:lnTo>
                                <a:lnTo>
                                  <a:pt x="3369919" y="2438400"/>
                                </a:lnTo>
                                <a:lnTo>
                                  <a:pt x="3369919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383191" y="0"/>
                                </a:moveTo>
                                <a:lnTo>
                                  <a:pt x="3354616" y="0"/>
                                </a:lnTo>
                                <a:lnTo>
                                  <a:pt x="3354616" y="9525"/>
                                </a:lnTo>
                                <a:lnTo>
                                  <a:pt x="3383191" y="9525"/>
                                </a:lnTo>
                                <a:lnTo>
                                  <a:pt x="3383191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417582" y="2428875"/>
                                </a:moveTo>
                                <a:lnTo>
                                  <a:pt x="3389007" y="2428875"/>
                                </a:lnTo>
                                <a:lnTo>
                                  <a:pt x="3389007" y="2438400"/>
                                </a:lnTo>
                                <a:lnTo>
                                  <a:pt x="3417582" y="2438400"/>
                                </a:lnTo>
                                <a:lnTo>
                                  <a:pt x="3417582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430841" y="0"/>
                                </a:moveTo>
                                <a:lnTo>
                                  <a:pt x="3402266" y="0"/>
                                </a:lnTo>
                                <a:lnTo>
                                  <a:pt x="3402266" y="9525"/>
                                </a:lnTo>
                                <a:lnTo>
                                  <a:pt x="3430841" y="9525"/>
                                </a:lnTo>
                                <a:lnTo>
                                  <a:pt x="3430841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465233" y="2428875"/>
                                </a:moveTo>
                                <a:lnTo>
                                  <a:pt x="3436658" y="2428875"/>
                                </a:lnTo>
                                <a:lnTo>
                                  <a:pt x="3436658" y="2438400"/>
                                </a:lnTo>
                                <a:lnTo>
                                  <a:pt x="3465233" y="2438400"/>
                                </a:lnTo>
                                <a:lnTo>
                                  <a:pt x="3465233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478492" y="0"/>
                                </a:moveTo>
                                <a:lnTo>
                                  <a:pt x="3449917" y="0"/>
                                </a:lnTo>
                                <a:lnTo>
                                  <a:pt x="3449917" y="9525"/>
                                </a:lnTo>
                                <a:lnTo>
                                  <a:pt x="3478492" y="9525"/>
                                </a:lnTo>
                                <a:lnTo>
                                  <a:pt x="3478492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512883" y="2428875"/>
                                </a:moveTo>
                                <a:lnTo>
                                  <a:pt x="3484308" y="2428875"/>
                                </a:lnTo>
                                <a:lnTo>
                                  <a:pt x="3484308" y="2438400"/>
                                </a:lnTo>
                                <a:lnTo>
                                  <a:pt x="3512883" y="2438400"/>
                                </a:lnTo>
                                <a:lnTo>
                                  <a:pt x="3512883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526155" y="0"/>
                                </a:moveTo>
                                <a:lnTo>
                                  <a:pt x="3497567" y="0"/>
                                </a:lnTo>
                                <a:lnTo>
                                  <a:pt x="3497567" y="9525"/>
                                </a:lnTo>
                                <a:lnTo>
                                  <a:pt x="3526155" y="9525"/>
                                </a:lnTo>
                                <a:lnTo>
                                  <a:pt x="3526155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560534" y="2428875"/>
                                </a:moveTo>
                                <a:lnTo>
                                  <a:pt x="3531959" y="2428875"/>
                                </a:lnTo>
                                <a:lnTo>
                                  <a:pt x="3531959" y="2438400"/>
                                </a:lnTo>
                                <a:lnTo>
                                  <a:pt x="3560534" y="2438400"/>
                                </a:lnTo>
                                <a:lnTo>
                                  <a:pt x="3560534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573805" y="0"/>
                                </a:moveTo>
                                <a:lnTo>
                                  <a:pt x="3545230" y="0"/>
                                </a:lnTo>
                                <a:lnTo>
                                  <a:pt x="3545230" y="9525"/>
                                </a:lnTo>
                                <a:lnTo>
                                  <a:pt x="3573805" y="9525"/>
                                </a:lnTo>
                                <a:lnTo>
                                  <a:pt x="3573805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608184" y="2428875"/>
                                </a:moveTo>
                                <a:lnTo>
                                  <a:pt x="3579609" y="2428875"/>
                                </a:lnTo>
                                <a:lnTo>
                                  <a:pt x="3579609" y="2438400"/>
                                </a:lnTo>
                                <a:lnTo>
                                  <a:pt x="3608184" y="2438400"/>
                                </a:lnTo>
                                <a:lnTo>
                                  <a:pt x="3608184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621455" y="0"/>
                                </a:moveTo>
                                <a:lnTo>
                                  <a:pt x="3592880" y="0"/>
                                </a:lnTo>
                                <a:lnTo>
                                  <a:pt x="3592880" y="9525"/>
                                </a:lnTo>
                                <a:lnTo>
                                  <a:pt x="3621455" y="9525"/>
                                </a:lnTo>
                                <a:lnTo>
                                  <a:pt x="3621455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655834" y="2428875"/>
                                </a:moveTo>
                                <a:lnTo>
                                  <a:pt x="3627259" y="2428875"/>
                                </a:lnTo>
                                <a:lnTo>
                                  <a:pt x="3627259" y="2438400"/>
                                </a:lnTo>
                                <a:lnTo>
                                  <a:pt x="3655834" y="2438400"/>
                                </a:lnTo>
                                <a:lnTo>
                                  <a:pt x="3655834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669106" y="0"/>
                                </a:moveTo>
                                <a:lnTo>
                                  <a:pt x="3640531" y="0"/>
                                </a:lnTo>
                                <a:lnTo>
                                  <a:pt x="3640531" y="9525"/>
                                </a:lnTo>
                                <a:lnTo>
                                  <a:pt x="3669106" y="9525"/>
                                </a:lnTo>
                                <a:lnTo>
                                  <a:pt x="3669106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703485" y="2428875"/>
                                </a:moveTo>
                                <a:lnTo>
                                  <a:pt x="3674910" y="2428875"/>
                                </a:lnTo>
                                <a:lnTo>
                                  <a:pt x="3674910" y="2438400"/>
                                </a:lnTo>
                                <a:lnTo>
                                  <a:pt x="3703485" y="2438400"/>
                                </a:lnTo>
                                <a:lnTo>
                                  <a:pt x="3703485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716756" y="0"/>
                                </a:moveTo>
                                <a:lnTo>
                                  <a:pt x="3688181" y="0"/>
                                </a:lnTo>
                                <a:lnTo>
                                  <a:pt x="3688181" y="9525"/>
                                </a:lnTo>
                                <a:lnTo>
                                  <a:pt x="3716756" y="9525"/>
                                </a:lnTo>
                                <a:lnTo>
                                  <a:pt x="3716756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751135" y="2428875"/>
                                </a:moveTo>
                                <a:lnTo>
                                  <a:pt x="3722560" y="2428875"/>
                                </a:lnTo>
                                <a:lnTo>
                                  <a:pt x="3722560" y="2438400"/>
                                </a:lnTo>
                                <a:lnTo>
                                  <a:pt x="3751135" y="2438400"/>
                                </a:lnTo>
                                <a:lnTo>
                                  <a:pt x="3751135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764407" y="0"/>
                                </a:moveTo>
                                <a:lnTo>
                                  <a:pt x="3735832" y="0"/>
                                </a:lnTo>
                                <a:lnTo>
                                  <a:pt x="3735832" y="9525"/>
                                </a:lnTo>
                                <a:lnTo>
                                  <a:pt x="3764407" y="9525"/>
                                </a:lnTo>
                                <a:lnTo>
                                  <a:pt x="376440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798786" y="2428875"/>
                                </a:moveTo>
                                <a:lnTo>
                                  <a:pt x="3770211" y="2428875"/>
                                </a:lnTo>
                                <a:lnTo>
                                  <a:pt x="3770211" y="2438400"/>
                                </a:lnTo>
                                <a:lnTo>
                                  <a:pt x="3798786" y="2438400"/>
                                </a:lnTo>
                                <a:lnTo>
                                  <a:pt x="3798786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812057" y="0"/>
                                </a:moveTo>
                                <a:lnTo>
                                  <a:pt x="3783482" y="0"/>
                                </a:lnTo>
                                <a:lnTo>
                                  <a:pt x="3783482" y="9525"/>
                                </a:lnTo>
                                <a:lnTo>
                                  <a:pt x="3812057" y="9525"/>
                                </a:lnTo>
                                <a:lnTo>
                                  <a:pt x="381205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846449" y="2428875"/>
                                </a:moveTo>
                                <a:lnTo>
                                  <a:pt x="3817874" y="2428875"/>
                                </a:lnTo>
                                <a:lnTo>
                                  <a:pt x="3817874" y="2438400"/>
                                </a:lnTo>
                                <a:lnTo>
                                  <a:pt x="3846449" y="2438400"/>
                                </a:lnTo>
                                <a:lnTo>
                                  <a:pt x="3846449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859707" y="0"/>
                                </a:moveTo>
                                <a:lnTo>
                                  <a:pt x="3831132" y="0"/>
                                </a:lnTo>
                                <a:lnTo>
                                  <a:pt x="3831132" y="9525"/>
                                </a:lnTo>
                                <a:lnTo>
                                  <a:pt x="3859707" y="9525"/>
                                </a:lnTo>
                                <a:lnTo>
                                  <a:pt x="385970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894099" y="2428875"/>
                                </a:moveTo>
                                <a:lnTo>
                                  <a:pt x="3865524" y="2428875"/>
                                </a:lnTo>
                                <a:lnTo>
                                  <a:pt x="3865524" y="2438400"/>
                                </a:lnTo>
                                <a:lnTo>
                                  <a:pt x="3894099" y="2438400"/>
                                </a:lnTo>
                                <a:lnTo>
                                  <a:pt x="3894099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907358" y="0"/>
                                </a:moveTo>
                                <a:lnTo>
                                  <a:pt x="3878783" y="0"/>
                                </a:lnTo>
                                <a:lnTo>
                                  <a:pt x="3878783" y="9525"/>
                                </a:lnTo>
                                <a:lnTo>
                                  <a:pt x="3907358" y="9525"/>
                                </a:lnTo>
                                <a:lnTo>
                                  <a:pt x="3907358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941749" y="2428875"/>
                                </a:moveTo>
                                <a:lnTo>
                                  <a:pt x="3913174" y="2428875"/>
                                </a:lnTo>
                                <a:lnTo>
                                  <a:pt x="3913174" y="2438400"/>
                                </a:lnTo>
                                <a:lnTo>
                                  <a:pt x="3941749" y="2438400"/>
                                </a:lnTo>
                                <a:lnTo>
                                  <a:pt x="3941749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955008" y="0"/>
                                </a:moveTo>
                                <a:lnTo>
                                  <a:pt x="3926433" y="0"/>
                                </a:lnTo>
                                <a:lnTo>
                                  <a:pt x="3926433" y="9525"/>
                                </a:lnTo>
                                <a:lnTo>
                                  <a:pt x="3955008" y="9525"/>
                                </a:lnTo>
                                <a:lnTo>
                                  <a:pt x="3955008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989400" y="2428875"/>
                                </a:moveTo>
                                <a:lnTo>
                                  <a:pt x="3960825" y="2428875"/>
                                </a:lnTo>
                                <a:lnTo>
                                  <a:pt x="3960825" y="2438400"/>
                                </a:lnTo>
                                <a:lnTo>
                                  <a:pt x="3989400" y="2438400"/>
                                </a:lnTo>
                                <a:lnTo>
                                  <a:pt x="3989400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002671" y="0"/>
                                </a:moveTo>
                                <a:lnTo>
                                  <a:pt x="3974096" y="0"/>
                                </a:lnTo>
                                <a:lnTo>
                                  <a:pt x="3974096" y="9525"/>
                                </a:lnTo>
                                <a:lnTo>
                                  <a:pt x="4002671" y="9525"/>
                                </a:lnTo>
                                <a:lnTo>
                                  <a:pt x="4002671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037050" y="2428875"/>
                                </a:moveTo>
                                <a:lnTo>
                                  <a:pt x="4008475" y="2428875"/>
                                </a:lnTo>
                                <a:lnTo>
                                  <a:pt x="4008475" y="2438400"/>
                                </a:lnTo>
                                <a:lnTo>
                                  <a:pt x="4037050" y="2438400"/>
                                </a:lnTo>
                                <a:lnTo>
                                  <a:pt x="4037050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050322" y="0"/>
                                </a:moveTo>
                                <a:lnTo>
                                  <a:pt x="4021747" y="0"/>
                                </a:lnTo>
                                <a:lnTo>
                                  <a:pt x="4021747" y="9525"/>
                                </a:lnTo>
                                <a:lnTo>
                                  <a:pt x="4050322" y="9525"/>
                                </a:lnTo>
                                <a:lnTo>
                                  <a:pt x="4050322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084701" y="2428875"/>
                                </a:moveTo>
                                <a:lnTo>
                                  <a:pt x="4056126" y="2428875"/>
                                </a:lnTo>
                                <a:lnTo>
                                  <a:pt x="4056126" y="2438400"/>
                                </a:lnTo>
                                <a:lnTo>
                                  <a:pt x="4084701" y="2438400"/>
                                </a:lnTo>
                                <a:lnTo>
                                  <a:pt x="4084701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097972" y="0"/>
                                </a:moveTo>
                                <a:lnTo>
                                  <a:pt x="4069397" y="0"/>
                                </a:lnTo>
                                <a:lnTo>
                                  <a:pt x="4069397" y="9525"/>
                                </a:lnTo>
                                <a:lnTo>
                                  <a:pt x="4097972" y="9525"/>
                                </a:lnTo>
                                <a:lnTo>
                                  <a:pt x="4097972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132351" y="2428875"/>
                                </a:moveTo>
                                <a:lnTo>
                                  <a:pt x="4103776" y="2428875"/>
                                </a:lnTo>
                                <a:lnTo>
                                  <a:pt x="4103776" y="2438400"/>
                                </a:lnTo>
                                <a:lnTo>
                                  <a:pt x="4132351" y="2438400"/>
                                </a:lnTo>
                                <a:lnTo>
                                  <a:pt x="4132351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145623" y="0"/>
                                </a:moveTo>
                                <a:lnTo>
                                  <a:pt x="4117048" y="0"/>
                                </a:lnTo>
                                <a:lnTo>
                                  <a:pt x="4117048" y="9525"/>
                                </a:lnTo>
                                <a:lnTo>
                                  <a:pt x="4145623" y="9525"/>
                                </a:lnTo>
                                <a:lnTo>
                                  <a:pt x="4145623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180001" y="2428875"/>
                                </a:moveTo>
                                <a:lnTo>
                                  <a:pt x="4151426" y="2428875"/>
                                </a:lnTo>
                                <a:lnTo>
                                  <a:pt x="4151426" y="2438400"/>
                                </a:lnTo>
                                <a:lnTo>
                                  <a:pt x="4180001" y="2438400"/>
                                </a:lnTo>
                                <a:lnTo>
                                  <a:pt x="4180001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193273" y="0"/>
                                </a:moveTo>
                                <a:lnTo>
                                  <a:pt x="4164698" y="0"/>
                                </a:lnTo>
                                <a:lnTo>
                                  <a:pt x="4164698" y="9525"/>
                                </a:lnTo>
                                <a:lnTo>
                                  <a:pt x="4193273" y="9525"/>
                                </a:lnTo>
                                <a:lnTo>
                                  <a:pt x="4193273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227652" y="2428875"/>
                                </a:moveTo>
                                <a:lnTo>
                                  <a:pt x="4199077" y="2428875"/>
                                </a:lnTo>
                                <a:lnTo>
                                  <a:pt x="4199077" y="2438400"/>
                                </a:lnTo>
                                <a:lnTo>
                                  <a:pt x="4227652" y="2438400"/>
                                </a:lnTo>
                                <a:lnTo>
                                  <a:pt x="4227652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240923" y="0"/>
                                </a:moveTo>
                                <a:lnTo>
                                  <a:pt x="4212348" y="0"/>
                                </a:lnTo>
                                <a:lnTo>
                                  <a:pt x="4212348" y="9525"/>
                                </a:lnTo>
                                <a:lnTo>
                                  <a:pt x="4240923" y="9525"/>
                                </a:lnTo>
                                <a:lnTo>
                                  <a:pt x="4240923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275315" y="2428875"/>
                                </a:moveTo>
                                <a:lnTo>
                                  <a:pt x="4246740" y="2428875"/>
                                </a:lnTo>
                                <a:lnTo>
                                  <a:pt x="4246740" y="2438400"/>
                                </a:lnTo>
                                <a:lnTo>
                                  <a:pt x="4275315" y="2438400"/>
                                </a:lnTo>
                                <a:lnTo>
                                  <a:pt x="4275315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288574" y="0"/>
                                </a:moveTo>
                                <a:lnTo>
                                  <a:pt x="4259999" y="0"/>
                                </a:lnTo>
                                <a:lnTo>
                                  <a:pt x="4259999" y="9525"/>
                                </a:lnTo>
                                <a:lnTo>
                                  <a:pt x="4288574" y="9525"/>
                                </a:lnTo>
                                <a:lnTo>
                                  <a:pt x="4288574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322965" y="2428875"/>
                                </a:moveTo>
                                <a:lnTo>
                                  <a:pt x="4294390" y="2428875"/>
                                </a:lnTo>
                                <a:lnTo>
                                  <a:pt x="4294390" y="2438400"/>
                                </a:lnTo>
                                <a:lnTo>
                                  <a:pt x="4322965" y="2438400"/>
                                </a:lnTo>
                                <a:lnTo>
                                  <a:pt x="4322965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336224" y="0"/>
                                </a:moveTo>
                                <a:lnTo>
                                  <a:pt x="4307649" y="0"/>
                                </a:lnTo>
                                <a:lnTo>
                                  <a:pt x="4307649" y="9525"/>
                                </a:lnTo>
                                <a:lnTo>
                                  <a:pt x="4336224" y="9525"/>
                                </a:lnTo>
                                <a:lnTo>
                                  <a:pt x="4336224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370616" y="2428875"/>
                                </a:moveTo>
                                <a:lnTo>
                                  <a:pt x="4342041" y="2428875"/>
                                </a:lnTo>
                                <a:lnTo>
                                  <a:pt x="4342041" y="2438400"/>
                                </a:lnTo>
                                <a:lnTo>
                                  <a:pt x="4370616" y="2438400"/>
                                </a:lnTo>
                                <a:lnTo>
                                  <a:pt x="4370616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383875" y="0"/>
                                </a:moveTo>
                                <a:lnTo>
                                  <a:pt x="4355300" y="0"/>
                                </a:lnTo>
                                <a:lnTo>
                                  <a:pt x="4355300" y="9525"/>
                                </a:lnTo>
                                <a:lnTo>
                                  <a:pt x="4383875" y="9525"/>
                                </a:lnTo>
                                <a:lnTo>
                                  <a:pt x="4383875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418266" y="2428875"/>
                                </a:moveTo>
                                <a:lnTo>
                                  <a:pt x="4389691" y="2428875"/>
                                </a:lnTo>
                                <a:lnTo>
                                  <a:pt x="4389691" y="2438400"/>
                                </a:lnTo>
                                <a:lnTo>
                                  <a:pt x="4418266" y="2438400"/>
                                </a:lnTo>
                                <a:lnTo>
                                  <a:pt x="4418266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431538" y="0"/>
                                </a:moveTo>
                                <a:lnTo>
                                  <a:pt x="4402963" y="0"/>
                                </a:lnTo>
                                <a:lnTo>
                                  <a:pt x="4402963" y="9525"/>
                                </a:lnTo>
                                <a:lnTo>
                                  <a:pt x="4431538" y="9525"/>
                                </a:lnTo>
                                <a:lnTo>
                                  <a:pt x="4431538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465917" y="2428875"/>
                                </a:moveTo>
                                <a:lnTo>
                                  <a:pt x="4437342" y="2428875"/>
                                </a:lnTo>
                                <a:lnTo>
                                  <a:pt x="4437342" y="2438400"/>
                                </a:lnTo>
                                <a:lnTo>
                                  <a:pt x="4465917" y="2438400"/>
                                </a:lnTo>
                                <a:lnTo>
                                  <a:pt x="4465917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479188" y="0"/>
                                </a:moveTo>
                                <a:lnTo>
                                  <a:pt x="4450613" y="0"/>
                                </a:lnTo>
                                <a:lnTo>
                                  <a:pt x="4450613" y="9525"/>
                                </a:lnTo>
                                <a:lnTo>
                                  <a:pt x="4479188" y="9525"/>
                                </a:lnTo>
                                <a:lnTo>
                                  <a:pt x="4479188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513567" y="2428875"/>
                                </a:moveTo>
                                <a:lnTo>
                                  <a:pt x="4484992" y="2428875"/>
                                </a:lnTo>
                                <a:lnTo>
                                  <a:pt x="4484992" y="2438400"/>
                                </a:lnTo>
                                <a:lnTo>
                                  <a:pt x="4513567" y="2438400"/>
                                </a:lnTo>
                                <a:lnTo>
                                  <a:pt x="4513567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526839" y="0"/>
                                </a:moveTo>
                                <a:lnTo>
                                  <a:pt x="4498264" y="0"/>
                                </a:lnTo>
                                <a:lnTo>
                                  <a:pt x="4498264" y="9525"/>
                                </a:lnTo>
                                <a:lnTo>
                                  <a:pt x="4526839" y="9525"/>
                                </a:lnTo>
                                <a:lnTo>
                                  <a:pt x="4526839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561217" y="2428875"/>
                                </a:moveTo>
                                <a:lnTo>
                                  <a:pt x="4532642" y="2428875"/>
                                </a:lnTo>
                                <a:lnTo>
                                  <a:pt x="4532642" y="2438400"/>
                                </a:lnTo>
                                <a:lnTo>
                                  <a:pt x="4561217" y="2438400"/>
                                </a:lnTo>
                                <a:lnTo>
                                  <a:pt x="4561217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574489" y="0"/>
                                </a:moveTo>
                                <a:lnTo>
                                  <a:pt x="4545914" y="0"/>
                                </a:lnTo>
                                <a:lnTo>
                                  <a:pt x="4545914" y="9525"/>
                                </a:lnTo>
                                <a:lnTo>
                                  <a:pt x="4574489" y="9525"/>
                                </a:lnTo>
                                <a:lnTo>
                                  <a:pt x="4574489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608868" y="2428875"/>
                                </a:moveTo>
                                <a:lnTo>
                                  <a:pt x="4580293" y="2428875"/>
                                </a:lnTo>
                                <a:lnTo>
                                  <a:pt x="4580293" y="2438400"/>
                                </a:lnTo>
                                <a:lnTo>
                                  <a:pt x="4608868" y="2438400"/>
                                </a:lnTo>
                                <a:lnTo>
                                  <a:pt x="4608868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622139" y="0"/>
                                </a:moveTo>
                                <a:lnTo>
                                  <a:pt x="4593564" y="0"/>
                                </a:lnTo>
                                <a:lnTo>
                                  <a:pt x="4593564" y="9525"/>
                                </a:lnTo>
                                <a:lnTo>
                                  <a:pt x="4622139" y="9525"/>
                                </a:lnTo>
                                <a:lnTo>
                                  <a:pt x="4622139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656518" y="2428875"/>
                                </a:moveTo>
                                <a:lnTo>
                                  <a:pt x="4627943" y="2428875"/>
                                </a:lnTo>
                                <a:lnTo>
                                  <a:pt x="4627943" y="2438400"/>
                                </a:lnTo>
                                <a:lnTo>
                                  <a:pt x="4656518" y="2438400"/>
                                </a:lnTo>
                                <a:lnTo>
                                  <a:pt x="4656518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669790" y="0"/>
                                </a:moveTo>
                                <a:lnTo>
                                  <a:pt x="4641215" y="0"/>
                                </a:lnTo>
                                <a:lnTo>
                                  <a:pt x="4641215" y="9525"/>
                                </a:lnTo>
                                <a:lnTo>
                                  <a:pt x="4669790" y="9525"/>
                                </a:lnTo>
                                <a:lnTo>
                                  <a:pt x="4669790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704181" y="2428875"/>
                                </a:moveTo>
                                <a:lnTo>
                                  <a:pt x="4675606" y="2428875"/>
                                </a:lnTo>
                                <a:lnTo>
                                  <a:pt x="4675606" y="2438400"/>
                                </a:lnTo>
                                <a:lnTo>
                                  <a:pt x="4704181" y="2438400"/>
                                </a:lnTo>
                                <a:lnTo>
                                  <a:pt x="4704181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717440" y="0"/>
                                </a:moveTo>
                                <a:lnTo>
                                  <a:pt x="4688865" y="0"/>
                                </a:lnTo>
                                <a:lnTo>
                                  <a:pt x="4688865" y="9525"/>
                                </a:lnTo>
                                <a:lnTo>
                                  <a:pt x="4717440" y="9525"/>
                                </a:lnTo>
                                <a:lnTo>
                                  <a:pt x="4717440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751832" y="2428875"/>
                                </a:moveTo>
                                <a:lnTo>
                                  <a:pt x="4723257" y="2428875"/>
                                </a:lnTo>
                                <a:lnTo>
                                  <a:pt x="4723257" y="2438400"/>
                                </a:lnTo>
                                <a:lnTo>
                                  <a:pt x="4751832" y="2438400"/>
                                </a:lnTo>
                                <a:lnTo>
                                  <a:pt x="4751832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765091" y="0"/>
                                </a:moveTo>
                                <a:lnTo>
                                  <a:pt x="4736516" y="0"/>
                                </a:lnTo>
                                <a:lnTo>
                                  <a:pt x="4736516" y="9525"/>
                                </a:lnTo>
                                <a:lnTo>
                                  <a:pt x="4765091" y="9525"/>
                                </a:lnTo>
                                <a:lnTo>
                                  <a:pt x="4765091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799482" y="2428875"/>
                                </a:moveTo>
                                <a:lnTo>
                                  <a:pt x="4770907" y="2428875"/>
                                </a:lnTo>
                                <a:lnTo>
                                  <a:pt x="4770907" y="2438400"/>
                                </a:lnTo>
                                <a:lnTo>
                                  <a:pt x="4799482" y="2438400"/>
                                </a:lnTo>
                                <a:lnTo>
                                  <a:pt x="4799482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812754" y="0"/>
                                </a:moveTo>
                                <a:lnTo>
                                  <a:pt x="4784179" y="0"/>
                                </a:lnTo>
                                <a:lnTo>
                                  <a:pt x="4784179" y="9525"/>
                                </a:lnTo>
                                <a:lnTo>
                                  <a:pt x="4812754" y="9525"/>
                                </a:lnTo>
                                <a:lnTo>
                                  <a:pt x="4812754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847133" y="2428875"/>
                                </a:moveTo>
                                <a:lnTo>
                                  <a:pt x="4818558" y="2428875"/>
                                </a:lnTo>
                                <a:lnTo>
                                  <a:pt x="4818558" y="2438400"/>
                                </a:lnTo>
                                <a:lnTo>
                                  <a:pt x="4847133" y="2438400"/>
                                </a:lnTo>
                                <a:lnTo>
                                  <a:pt x="4847133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860404" y="0"/>
                                </a:moveTo>
                                <a:lnTo>
                                  <a:pt x="4831829" y="0"/>
                                </a:lnTo>
                                <a:lnTo>
                                  <a:pt x="4831829" y="9525"/>
                                </a:lnTo>
                                <a:lnTo>
                                  <a:pt x="4860404" y="9525"/>
                                </a:lnTo>
                                <a:lnTo>
                                  <a:pt x="4860404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894783" y="2428875"/>
                                </a:moveTo>
                                <a:lnTo>
                                  <a:pt x="4866208" y="2428875"/>
                                </a:lnTo>
                                <a:lnTo>
                                  <a:pt x="4866208" y="2438400"/>
                                </a:lnTo>
                                <a:lnTo>
                                  <a:pt x="4894783" y="2438400"/>
                                </a:lnTo>
                                <a:lnTo>
                                  <a:pt x="4894783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908054" y="0"/>
                                </a:moveTo>
                                <a:lnTo>
                                  <a:pt x="4879479" y="0"/>
                                </a:lnTo>
                                <a:lnTo>
                                  <a:pt x="4879479" y="9525"/>
                                </a:lnTo>
                                <a:lnTo>
                                  <a:pt x="4908054" y="9525"/>
                                </a:lnTo>
                                <a:lnTo>
                                  <a:pt x="4908054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942433" y="2428875"/>
                                </a:moveTo>
                                <a:lnTo>
                                  <a:pt x="4913858" y="2428875"/>
                                </a:lnTo>
                                <a:lnTo>
                                  <a:pt x="4913858" y="2438400"/>
                                </a:lnTo>
                                <a:lnTo>
                                  <a:pt x="4942433" y="2438400"/>
                                </a:lnTo>
                                <a:lnTo>
                                  <a:pt x="4942433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955705" y="0"/>
                                </a:moveTo>
                                <a:lnTo>
                                  <a:pt x="4927130" y="0"/>
                                </a:lnTo>
                                <a:lnTo>
                                  <a:pt x="4927130" y="9525"/>
                                </a:lnTo>
                                <a:lnTo>
                                  <a:pt x="4955705" y="9525"/>
                                </a:lnTo>
                                <a:lnTo>
                                  <a:pt x="4955705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990084" y="2428875"/>
                                </a:moveTo>
                                <a:lnTo>
                                  <a:pt x="4961509" y="2428875"/>
                                </a:lnTo>
                                <a:lnTo>
                                  <a:pt x="4961509" y="2438400"/>
                                </a:lnTo>
                                <a:lnTo>
                                  <a:pt x="4990084" y="2438400"/>
                                </a:lnTo>
                                <a:lnTo>
                                  <a:pt x="4990084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003355" y="0"/>
                                </a:moveTo>
                                <a:lnTo>
                                  <a:pt x="4974780" y="0"/>
                                </a:lnTo>
                                <a:lnTo>
                                  <a:pt x="4974780" y="9525"/>
                                </a:lnTo>
                                <a:lnTo>
                                  <a:pt x="5003355" y="9525"/>
                                </a:lnTo>
                                <a:lnTo>
                                  <a:pt x="5003355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037734" y="2428875"/>
                                </a:moveTo>
                                <a:lnTo>
                                  <a:pt x="5009159" y="2428875"/>
                                </a:lnTo>
                                <a:lnTo>
                                  <a:pt x="5009159" y="2438400"/>
                                </a:lnTo>
                                <a:lnTo>
                                  <a:pt x="5037734" y="2438400"/>
                                </a:lnTo>
                                <a:lnTo>
                                  <a:pt x="5037734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051006" y="0"/>
                                </a:moveTo>
                                <a:lnTo>
                                  <a:pt x="5022431" y="0"/>
                                </a:lnTo>
                                <a:lnTo>
                                  <a:pt x="5022431" y="9525"/>
                                </a:lnTo>
                                <a:lnTo>
                                  <a:pt x="5051006" y="9525"/>
                                </a:lnTo>
                                <a:lnTo>
                                  <a:pt x="5051006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085385" y="2428875"/>
                                </a:moveTo>
                                <a:lnTo>
                                  <a:pt x="5056810" y="2428875"/>
                                </a:lnTo>
                                <a:lnTo>
                                  <a:pt x="5056810" y="2438400"/>
                                </a:lnTo>
                                <a:lnTo>
                                  <a:pt x="5085385" y="2438400"/>
                                </a:lnTo>
                                <a:lnTo>
                                  <a:pt x="5085385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098656" y="0"/>
                                </a:moveTo>
                                <a:lnTo>
                                  <a:pt x="5070081" y="0"/>
                                </a:lnTo>
                                <a:lnTo>
                                  <a:pt x="5070081" y="9525"/>
                                </a:lnTo>
                                <a:lnTo>
                                  <a:pt x="5098656" y="9525"/>
                                </a:lnTo>
                                <a:lnTo>
                                  <a:pt x="5098656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133048" y="2428875"/>
                                </a:moveTo>
                                <a:lnTo>
                                  <a:pt x="5104473" y="2428875"/>
                                </a:lnTo>
                                <a:lnTo>
                                  <a:pt x="5104473" y="2438400"/>
                                </a:lnTo>
                                <a:lnTo>
                                  <a:pt x="5133048" y="2438400"/>
                                </a:lnTo>
                                <a:lnTo>
                                  <a:pt x="5133048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146306" y="0"/>
                                </a:moveTo>
                                <a:lnTo>
                                  <a:pt x="5117731" y="0"/>
                                </a:lnTo>
                                <a:lnTo>
                                  <a:pt x="5117731" y="9525"/>
                                </a:lnTo>
                                <a:lnTo>
                                  <a:pt x="5146306" y="9525"/>
                                </a:lnTo>
                                <a:lnTo>
                                  <a:pt x="5146306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180698" y="2428875"/>
                                </a:moveTo>
                                <a:lnTo>
                                  <a:pt x="5152123" y="2428875"/>
                                </a:lnTo>
                                <a:lnTo>
                                  <a:pt x="5152123" y="2438400"/>
                                </a:lnTo>
                                <a:lnTo>
                                  <a:pt x="5180698" y="2438400"/>
                                </a:lnTo>
                                <a:lnTo>
                                  <a:pt x="5180698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193957" y="0"/>
                                </a:moveTo>
                                <a:lnTo>
                                  <a:pt x="5165382" y="0"/>
                                </a:lnTo>
                                <a:lnTo>
                                  <a:pt x="5165382" y="9525"/>
                                </a:lnTo>
                                <a:lnTo>
                                  <a:pt x="5193957" y="9525"/>
                                </a:lnTo>
                                <a:lnTo>
                                  <a:pt x="519395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228348" y="2428875"/>
                                </a:moveTo>
                                <a:lnTo>
                                  <a:pt x="5199773" y="2428875"/>
                                </a:lnTo>
                                <a:lnTo>
                                  <a:pt x="5199773" y="2438400"/>
                                </a:lnTo>
                                <a:lnTo>
                                  <a:pt x="5228348" y="2438400"/>
                                </a:lnTo>
                                <a:lnTo>
                                  <a:pt x="5228348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241620" y="0"/>
                                </a:moveTo>
                                <a:lnTo>
                                  <a:pt x="5213045" y="0"/>
                                </a:lnTo>
                                <a:lnTo>
                                  <a:pt x="5213045" y="9525"/>
                                </a:lnTo>
                                <a:lnTo>
                                  <a:pt x="5241620" y="9525"/>
                                </a:lnTo>
                                <a:lnTo>
                                  <a:pt x="5241620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275999" y="2428875"/>
                                </a:moveTo>
                                <a:lnTo>
                                  <a:pt x="5247424" y="2428875"/>
                                </a:lnTo>
                                <a:lnTo>
                                  <a:pt x="5247424" y="2438400"/>
                                </a:lnTo>
                                <a:lnTo>
                                  <a:pt x="5275999" y="2438400"/>
                                </a:lnTo>
                                <a:lnTo>
                                  <a:pt x="5275999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289270" y="0"/>
                                </a:moveTo>
                                <a:lnTo>
                                  <a:pt x="5260695" y="0"/>
                                </a:lnTo>
                                <a:lnTo>
                                  <a:pt x="5260695" y="9525"/>
                                </a:lnTo>
                                <a:lnTo>
                                  <a:pt x="5289270" y="9525"/>
                                </a:lnTo>
                                <a:lnTo>
                                  <a:pt x="5289270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323649" y="2428875"/>
                                </a:moveTo>
                                <a:lnTo>
                                  <a:pt x="5295074" y="2428875"/>
                                </a:lnTo>
                                <a:lnTo>
                                  <a:pt x="5295074" y="2438400"/>
                                </a:lnTo>
                                <a:lnTo>
                                  <a:pt x="5323649" y="2438400"/>
                                </a:lnTo>
                                <a:lnTo>
                                  <a:pt x="5323649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336921" y="0"/>
                                </a:moveTo>
                                <a:lnTo>
                                  <a:pt x="5308346" y="0"/>
                                </a:lnTo>
                                <a:lnTo>
                                  <a:pt x="5308346" y="9525"/>
                                </a:lnTo>
                                <a:lnTo>
                                  <a:pt x="5336921" y="9525"/>
                                </a:lnTo>
                                <a:lnTo>
                                  <a:pt x="5336921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371300" y="2428875"/>
                                </a:moveTo>
                                <a:lnTo>
                                  <a:pt x="5342725" y="2428875"/>
                                </a:lnTo>
                                <a:lnTo>
                                  <a:pt x="5342725" y="2438400"/>
                                </a:lnTo>
                                <a:lnTo>
                                  <a:pt x="5371300" y="2438400"/>
                                </a:lnTo>
                                <a:lnTo>
                                  <a:pt x="5371300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384571" y="0"/>
                                </a:moveTo>
                                <a:lnTo>
                                  <a:pt x="5355996" y="0"/>
                                </a:lnTo>
                                <a:lnTo>
                                  <a:pt x="5355996" y="9525"/>
                                </a:lnTo>
                                <a:lnTo>
                                  <a:pt x="5384571" y="9525"/>
                                </a:lnTo>
                                <a:lnTo>
                                  <a:pt x="5384571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418950" y="2428875"/>
                                </a:moveTo>
                                <a:lnTo>
                                  <a:pt x="5390375" y="2428875"/>
                                </a:lnTo>
                                <a:lnTo>
                                  <a:pt x="5390375" y="2438400"/>
                                </a:lnTo>
                                <a:lnTo>
                                  <a:pt x="5418950" y="2438400"/>
                                </a:lnTo>
                                <a:lnTo>
                                  <a:pt x="5418950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432222" y="0"/>
                                </a:moveTo>
                                <a:lnTo>
                                  <a:pt x="5403647" y="0"/>
                                </a:lnTo>
                                <a:lnTo>
                                  <a:pt x="5403647" y="9525"/>
                                </a:lnTo>
                                <a:lnTo>
                                  <a:pt x="5432222" y="9525"/>
                                </a:lnTo>
                                <a:lnTo>
                                  <a:pt x="5432222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466600" y="2428875"/>
                                </a:moveTo>
                                <a:lnTo>
                                  <a:pt x="5438025" y="2428875"/>
                                </a:lnTo>
                                <a:lnTo>
                                  <a:pt x="5438025" y="2438400"/>
                                </a:lnTo>
                                <a:lnTo>
                                  <a:pt x="5466600" y="2438400"/>
                                </a:lnTo>
                                <a:lnTo>
                                  <a:pt x="5466600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479872" y="0"/>
                                </a:moveTo>
                                <a:lnTo>
                                  <a:pt x="5451297" y="0"/>
                                </a:lnTo>
                                <a:lnTo>
                                  <a:pt x="5451297" y="9525"/>
                                </a:lnTo>
                                <a:lnTo>
                                  <a:pt x="5479872" y="9525"/>
                                </a:lnTo>
                                <a:lnTo>
                                  <a:pt x="5479872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514251" y="2428875"/>
                                </a:moveTo>
                                <a:lnTo>
                                  <a:pt x="5485676" y="2428875"/>
                                </a:lnTo>
                                <a:lnTo>
                                  <a:pt x="5485676" y="2438400"/>
                                </a:lnTo>
                                <a:lnTo>
                                  <a:pt x="5514251" y="2438400"/>
                                </a:lnTo>
                                <a:lnTo>
                                  <a:pt x="5514251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527522" y="0"/>
                                </a:moveTo>
                                <a:lnTo>
                                  <a:pt x="5498947" y="0"/>
                                </a:lnTo>
                                <a:lnTo>
                                  <a:pt x="5498947" y="9525"/>
                                </a:lnTo>
                                <a:lnTo>
                                  <a:pt x="5527522" y="9525"/>
                                </a:lnTo>
                                <a:lnTo>
                                  <a:pt x="5527522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561914" y="2428875"/>
                                </a:moveTo>
                                <a:lnTo>
                                  <a:pt x="5533339" y="2428875"/>
                                </a:lnTo>
                                <a:lnTo>
                                  <a:pt x="5533339" y="2438400"/>
                                </a:lnTo>
                                <a:lnTo>
                                  <a:pt x="5561914" y="2438400"/>
                                </a:lnTo>
                                <a:lnTo>
                                  <a:pt x="5561914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575173" y="0"/>
                                </a:moveTo>
                                <a:lnTo>
                                  <a:pt x="5546598" y="0"/>
                                </a:lnTo>
                                <a:lnTo>
                                  <a:pt x="5546598" y="9525"/>
                                </a:lnTo>
                                <a:lnTo>
                                  <a:pt x="5575173" y="9525"/>
                                </a:lnTo>
                                <a:lnTo>
                                  <a:pt x="5575173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609564" y="2428875"/>
                                </a:moveTo>
                                <a:lnTo>
                                  <a:pt x="5580989" y="2428875"/>
                                </a:lnTo>
                                <a:lnTo>
                                  <a:pt x="5580989" y="2438400"/>
                                </a:lnTo>
                                <a:lnTo>
                                  <a:pt x="5609564" y="2438400"/>
                                </a:lnTo>
                                <a:lnTo>
                                  <a:pt x="5609564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622823" y="0"/>
                                </a:moveTo>
                                <a:lnTo>
                                  <a:pt x="5594248" y="0"/>
                                </a:lnTo>
                                <a:lnTo>
                                  <a:pt x="5594248" y="9525"/>
                                </a:lnTo>
                                <a:lnTo>
                                  <a:pt x="5622823" y="9525"/>
                                </a:lnTo>
                                <a:lnTo>
                                  <a:pt x="5622823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657215" y="2428875"/>
                                </a:moveTo>
                                <a:lnTo>
                                  <a:pt x="5628640" y="2428875"/>
                                </a:lnTo>
                                <a:lnTo>
                                  <a:pt x="5628640" y="2438400"/>
                                </a:lnTo>
                                <a:lnTo>
                                  <a:pt x="5657215" y="2438400"/>
                                </a:lnTo>
                                <a:lnTo>
                                  <a:pt x="5657215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670486" y="0"/>
                                </a:moveTo>
                                <a:lnTo>
                                  <a:pt x="5641911" y="0"/>
                                </a:lnTo>
                                <a:lnTo>
                                  <a:pt x="5641911" y="9525"/>
                                </a:lnTo>
                                <a:lnTo>
                                  <a:pt x="5670486" y="9525"/>
                                </a:lnTo>
                                <a:lnTo>
                                  <a:pt x="5670486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704865" y="2428875"/>
                                </a:moveTo>
                                <a:lnTo>
                                  <a:pt x="5676290" y="2428875"/>
                                </a:lnTo>
                                <a:lnTo>
                                  <a:pt x="5676290" y="2438400"/>
                                </a:lnTo>
                                <a:lnTo>
                                  <a:pt x="5704865" y="2438400"/>
                                </a:lnTo>
                                <a:lnTo>
                                  <a:pt x="5704865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718137" y="0"/>
                                </a:moveTo>
                                <a:lnTo>
                                  <a:pt x="5689562" y="0"/>
                                </a:lnTo>
                                <a:lnTo>
                                  <a:pt x="5689562" y="9525"/>
                                </a:lnTo>
                                <a:lnTo>
                                  <a:pt x="5718137" y="9525"/>
                                </a:lnTo>
                                <a:lnTo>
                                  <a:pt x="571813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752516" y="2428875"/>
                                </a:moveTo>
                                <a:lnTo>
                                  <a:pt x="5723941" y="2428875"/>
                                </a:lnTo>
                                <a:lnTo>
                                  <a:pt x="5723941" y="2438400"/>
                                </a:lnTo>
                                <a:lnTo>
                                  <a:pt x="5752516" y="2438400"/>
                                </a:lnTo>
                                <a:lnTo>
                                  <a:pt x="5752516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765787" y="0"/>
                                </a:moveTo>
                                <a:lnTo>
                                  <a:pt x="5737212" y="0"/>
                                </a:lnTo>
                                <a:lnTo>
                                  <a:pt x="5737212" y="9525"/>
                                </a:lnTo>
                                <a:lnTo>
                                  <a:pt x="5765787" y="9525"/>
                                </a:lnTo>
                                <a:lnTo>
                                  <a:pt x="576578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800166" y="2428875"/>
                                </a:moveTo>
                                <a:lnTo>
                                  <a:pt x="5771591" y="2428875"/>
                                </a:lnTo>
                                <a:lnTo>
                                  <a:pt x="5771591" y="2438400"/>
                                </a:lnTo>
                                <a:lnTo>
                                  <a:pt x="5800166" y="2438400"/>
                                </a:lnTo>
                                <a:lnTo>
                                  <a:pt x="5800166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813437" y="0"/>
                                </a:moveTo>
                                <a:lnTo>
                                  <a:pt x="5784862" y="0"/>
                                </a:lnTo>
                                <a:lnTo>
                                  <a:pt x="5784862" y="9525"/>
                                </a:lnTo>
                                <a:lnTo>
                                  <a:pt x="5813437" y="9525"/>
                                </a:lnTo>
                                <a:lnTo>
                                  <a:pt x="581343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847816" y="2428875"/>
                                </a:moveTo>
                                <a:lnTo>
                                  <a:pt x="5819241" y="2428875"/>
                                </a:lnTo>
                                <a:lnTo>
                                  <a:pt x="5819241" y="2438400"/>
                                </a:lnTo>
                                <a:lnTo>
                                  <a:pt x="5847816" y="2438400"/>
                                </a:lnTo>
                                <a:lnTo>
                                  <a:pt x="5847816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861088" y="0"/>
                                </a:moveTo>
                                <a:lnTo>
                                  <a:pt x="5832513" y="0"/>
                                </a:lnTo>
                                <a:lnTo>
                                  <a:pt x="5832513" y="9525"/>
                                </a:lnTo>
                                <a:lnTo>
                                  <a:pt x="5861088" y="9525"/>
                                </a:lnTo>
                                <a:lnTo>
                                  <a:pt x="5861088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895467" y="2428875"/>
                                </a:moveTo>
                                <a:lnTo>
                                  <a:pt x="5866892" y="2428875"/>
                                </a:lnTo>
                                <a:lnTo>
                                  <a:pt x="5866892" y="2438400"/>
                                </a:lnTo>
                                <a:lnTo>
                                  <a:pt x="5895467" y="2438400"/>
                                </a:lnTo>
                                <a:lnTo>
                                  <a:pt x="5895467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908738" y="0"/>
                                </a:moveTo>
                                <a:lnTo>
                                  <a:pt x="5880163" y="0"/>
                                </a:lnTo>
                                <a:lnTo>
                                  <a:pt x="5880163" y="9525"/>
                                </a:lnTo>
                                <a:lnTo>
                                  <a:pt x="5908738" y="9525"/>
                                </a:lnTo>
                                <a:lnTo>
                                  <a:pt x="5908738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943130" y="2428875"/>
                                </a:moveTo>
                                <a:lnTo>
                                  <a:pt x="5914555" y="2428875"/>
                                </a:lnTo>
                                <a:lnTo>
                                  <a:pt x="5914555" y="2438400"/>
                                </a:lnTo>
                                <a:lnTo>
                                  <a:pt x="5943130" y="2438400"/>
                                </a:lnTo>
                                <a:lnTo>
                                  <a:pt x="5943130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956389" y="0"/>
                                </a:moveTo>
                                <a:lnTo>
                                  <a:pt x="5927814" y="0"/>
                                </a:lnTo>
                                <a:lnTo>
                                  <a:pt x="5927814" y="9525"/>
                                </a:lnTo>
                                <a:lnTo>
                                  <a:pt x="5956389" y="9525"/>
                                </a:lnTo>
                                <a:lnTo>
                                  <a:pt x="5956389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990780" y="2428875"/>
                                </a:moveTo>
                                <a:lnTo>
                                  <a:pt x="5962205" y="2428875"/>
                                </a:lnTo>
                                <a:lnTo>
                                  <a:pt x="5962205" y="2438400"/>
                                </a:lnTo>
                                <a:lnTo>
                                  <a:pt x="5990780" y="2438400"/>
                                </a:lnTo>
                                <a:lnTo>
                                  <a:pt x="5990780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6004039" y="0"/>
                                </a:moveTo>
                                <a:lnTo>
                                  <a:pt x="5975464" y="0"/>
                                </a:lnTo>
                                <a:lnTo>
                                  <a:pt x="5975464" y="9525"/>
                                </a:lnTo>
                                <a:lnTo>
                                  <a:pt x="6004039" y="9525"/>
                                </a:lnTo>
                                <a:lnTo>
                                  <a:pt x="6004039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6037745" y="2434920"/>
                                </a:moveTo>
                                <a:lnTo>
                                  <a:pt x="6035459" y="2425687"/>
                                </a:lnTo>
                                <a:lnTo>
                                  <a:pt x="6030709" y="2426881"/>
                                </a:lnTo>
                                <a:lnTo>
                                  <a:pt x="6020587" y="2428379"/>
                                </a:lnTo>
                                <a:lnTo>
                                  <a:pt x="6010262" y="2428875"/>
                                </a:lnTo>
                                <a:lnTo>
                                  <a:pt x="6009856" y="2428875"/>
                                </a:lnTo>
                                <a:lnTo>
                                  <a:pt x="6009856" y="2438400"/>
                                </a:lnTo>
                                <a:lnTo>
                                  <a:pt x="6010262" y="2438400"/>
                                </a:lnTo>
                                <a:lnTo>
                                  <a:pt x="6021527" y="2437854"/>
                                </a:lnTo>
                                <a:lnTo>
                                  <a:pt x="6032576" y="2436228"/>
                                </a:lnTo>
                                <a:lnTo>
                                  <a:pt x="6037745" y="2434920"/>
                                </a:lnTo>
                                <a:close/>
                              </a:path>
                              <a:path w="6119495" h="2438400">
                                <a:moveTo>
                                  <a:pt x="6050915" y="7594"/>
                                </a:moveTo>
                                <a:lnTo>
                                  <a:pt x="6043396" y="4889"/>
                                </a:lnTo>
                                <a:lnTo>
                                  <a:pt x="6032576" y="2171"/>
                                </a:lnTo>
                                <a:lnTo>
                                  <a:pt x="6022619" y="711"/>
                                </a:lnTo>
                                <a:lnTo>
                                  <a:pt x="6021654" y="10185"/>
                                </a:lnTo>
                                <a:lnTo>
                                  <a:pt x="6030709" y="11518"/>
                                </a:lnTo>
                                <a:lnTo>
                                  <a:pt x="6040640" y="14008"/>
                                </a:lnTo>
                                <a:lnTo>
                                  <a:pt x="6047448" y="16459"/>
                                </a:lnTo>
                                <a:lnTo>
                                  <a:pt x="6050915" y="7594"/>
                                </a:lnTo>
                                <a:close/>
                              </a:path>
                              <a:path w="6119495" h="2438400">
                                <a:moveTo>
                                  <a:pt x="6080849" y="2413914"/>
                                </a:moveTo>
                                <a:lnTo>
                                  <a:pt x="6074969" y="2406421"/>
                                </a:lnTo>
                                <a:lnTo>
                                  <a:pt x="6068492" y="2411234"/>
                                </a:lnTo>
                                <a:lnTo>
                                  <a:pt x="6059703" y="2416492"/>
                                </a:lnTo>
                                <a:lnTo>
                                  <a:pt x="6052528" y="2419870"/>
                                </a:lnTo>
                                <a:lnTo>
                                  <a:pt x="6056325" y="2428608"/>
                                </a:lnTo>
                                <a:lnTo>
                                  <a:pt x="6064199" y="2424887"/>
                                </a:lnTo>
                                <a:lnTo>
                                  <a:pt x="6073787" y="2419146"/>
                                </a:lnTo>
                                <a:lnTo>
                                  <a:pt x="6080849" y="2413914"/>
                                </a:lnTo>
                                <a:close/>
                              </a:path>
                              <a:path w="6119495" h="2438400">
                                <a:moveTo>
                                  <a:pt x="6091123" y="33261"/>
                                </a:moveTo>
                                <a:lnTo>
                                  <a:pt x="6090869" y="33261"/>
                                </a:lnTo>
                                <a:lnTo>
                                  <a:pt x="6082741" y="25895"/>
                                </a:lnTo>
                                <a:lnTo>
                                  <a:pt x="6073787" y="19240"/>
                                </a:lnTo>
                                <a:lnTo>
                                  <a:pt x="6068022" y="15798"/>
                                </a:lnTo>
                                <a:lnTo>
                                  <a:pt x="6063234" y="24015"/>
                                </a:lnTo>
                                <a:lnTo>
                                  <a:pt x="6068492" y="27165"/>
                                </a:lnTo>
                                <a:lnTo>
                                  <a:pt x="6076708" y="33261"/>
                                </a:lnTo>
                                <a:lnTo>
                                  <a:pt x="6084240" y="40106"/>
                                </a:lnTo>
                                <a:lnTo>
                                  <a:pt x="6091123" y="33261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1557" y="2376970"/>
                                </a:moveTo>
                                <a:lnTo>
                                  <a:pt x="6103112" y="2372563"/>
                                </a:lnTo>
                                <a:lnTo>
                                  <a:pt x="6102655" y="2373541"/>
                                </a:lnTo>
                                <a:lnTo>
                                  <a:pt x="6097397" y="2382316"/>
                                </a:lnTo>
                                <a:lnTo>
                                  <a:pt x="6091301" y="2390533"/>
                                </a:lnTo>
                                <a:lnTo>
                                  <a:pt x="6087910" y="2394267"/>
                                </a:lnTo>
                                <a:lnTo>
                                  <a:pt x="6094996" y="2400617"/>
                                </a:lnTo>
                                <a:lnTo>
                                  <a:pt x="6098667" y="2396579"/>
                                </a:lnTo>
                                <a:lnTo>
                                  <a:pt x="6105322" y="2387612"/>
                                </a:lnTo>
                                <a:lnTo>
                                  <a:pt x="6111049" y="2378037"/>
                                </a:lnTo>
                                <a:lnTo>
                                  <a:pt x="6111557" y="2376970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6879" y="73393"/>
                                </a:moveTo>
                                <a:lnTo>
                                  <a:pt x="6115863" y="70561"/>
                                </a:lnTo>
                                <a:lnTo>
                                  <a:pt x="6111049" y="60363"/>
                                </a:lnTo>
                                <a:lnTo>
                                  <a:pt x="6105322" y="50787"/>
                                </a:lnTo>
                                <a:lnTo>
                                  <a:pt x="6103442" y="48260"/>
                                </a:lnTo>
                                <a:lnTo>
                                  <a:pt x="6095657" y="53733"/>
                                </a:lnTo>
                                <a:lnTo>
                                  <a:pt x="6097397" y="56083"/>
                                </a:lnTo>
                                <a:lnTo>
                                  <a:pt x="6102655" y="64858"/>
                                </a:lnTo>
                                <a:lnTo>
                                  <a:pt x="6107061" y="74206"/>
                                </a:lnTo>
                                <a:lnTo>
                                  <a:pt x="6108014" y="76835"/>
                                </a:lnTo>
                                <a:lnTo>
                                  <a:pt x="6116879" y="73393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2330704"/>
                                </a:moveTo>
                                <a:lnTo>
                                  <a:pt x="6114732" y="2330450"/>
                                </a:lnTo>
                                <a:lnTo>
                                  <a:pt x="6114720" y="2330704"/>
                                </a:lnTo>
                                <a:lnTo>
                                  <a:pt x="6114542" y="2334425"/>
                                </a:lnTo>
                                <a:lnTo>
                                  <a:pt x="6113043" y="2344547"/>
                                </a:lnTo>
                                <a:lnTo>
                                  <a:pt x="6110554" y="2354465"/>
                                </a:lnTo>
                                <a:lnTo>
                                  <a:pt x="6109932" y="2356205"/>
                                </a:lnTo>
                                <a:lnTo>
                                  <a:pt x="6118974" y="2359177"/>
                                </a:lnTo>
                                <a:lnTo>
                                  <a:pt x="6119215" y="2358517"/>
                                </a:lnTo>
                                <a:lnTo>
                                  <a:pt x="6119215" y="2330704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2283663"/>
                                </a:moveTo>
                                <a:lnTo>
                                  <a:pt x="6115037" y="2283663"/>
                                </a:lnTo>
                                <a:lnTo>
                                  <a:pt x="6115037" y="2312238"/>
                                </a:lnTo>
                                <a:lnTo>
                                  <a:pt x="6119215" y="2312238"/>
                                </a:lnTo>
                                <a:lnTo>
                                  <a:pt x="6119215" y="2283663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2236038"/>
                                </a:moveTo>
                                <a:lnTo>
                                  <a:pt x="6115037" y="2236038"/>
                                </a:lnTo>
                                <a:lnTo>
                                  <a:pt x="6115037" y="2264613"/>
                                </a:lnTo>
                                <a:lnTo>
                                  <a:pt x="6119215" y="2264613"/>
                                </a:lnTo>
                                <a:lnTo>
                                  <a:pt x="6119215" y="2236038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2188413"/>
                                </a:moveTo>
                                <a:lnTo>
                                  <a:pt x="6115037" y="2188413"/>
                                </a:lnTo>
                                <a:lnTo>
                                  <a:pt x="6115037" y="2216988"/>
                                </a:lnTo>
                                <a:lnTo>
                                  <a:pt x="6119215" y="2216988"/>
                                </a:lnTo>
                                <a:lnTo>
                                  <a:pt x="6119215" y="2188413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2140712"/>
                                </a:moveTo>
                                <a:lnTo>
                                  <a:pt x="6115037" y="2140712"/>
                                </a:lnTo>
                                <a:lnTo>
                                  <a:pt x="6115037" y="2169287"/>
                                </a:lnTo>
                                <a:lnTo>
                                  <a:pt x="6119215" y="2169287"/>
                                </a:lnTo>
                                <a:lnTo>
                                  <a:pt x="6119215" y="2140712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2093087"/>
                                </a:moveTo>
                                <a:lnTo>
                                  <a:pt x="6115037" y="2093087"/>
                                </a:lnTo>
                                <a:lnTo>
                                  <a:pt x="6115037" y="2121662"/>
                                </a:lnTo>
                                <a:lnTo>
                                  <a:pt x="6119215" y="2121662"/>
                                </a:lnTo>
                                <a:lnTo>
                                  <a:pt x="6119215" y="2093087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2045462"/>
                                </a:moveTo>
                                <a:lnTo>
                                  <a:pt x="6115037" y="2045462"/>
                                </a:lnTo>
                                <a:lnTo>
                                  <a:pt x="6115037" y="2074037"/>
                                </a:lnTo>
                                <a:lnTo>
                                  <a:pt x="6119215" y="2074037"/>
                                </a:lnTo>
                                <a:lnTo>
                                  <a:pt x="6119215" y="2045462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997760"/>
                                </a:moveTo>
                                <a:lnTo>
                                  <a:pt x="6115037" y="1997760"/>
                                </a:lnTo>
                                <a:lnTo>
                                  <a:pt x="6115037" y="2026335"/>
                                </a:lnTo>
                                <a:lnTo>
                                  <a:pt x="6119215" y="2026335"/>
                                </a:lnTo>
                                <a:lnTo>
                                  <a:pt x="6119215" y="1997760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950135"/>
                                </a:moveTo>
                                <a:lnTo>
                                  <a:pt x="6115037" y="1950135"/>
                                </a:lnTo>
                                <a:lnTo>
                                  <a:pt x="6115037" y="1978710"/>
                                </a:lnTo>
                                <a:lnTo>
                                  <a:pt x="6119215" y="1978710"/>
                                </a:lnTo>
                                <a:lnTo>
                                  <a:pt x="6119215" y="1950135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902434"/>
                                </a:moveTo>
                                <a:lnTo>
                                  <a:pt x="6115037" y="1902434"/>
                                </a:lnTo>
                                <a:lnTo>
                                  <a:pt x="6115037" y="1931009"/>
                                </a:lnTo>
                                <a:lnTo>
                                  <a:pt x="6119215" y="1931009"/>
                                </a:lnTo>
                                <a:lnTo>
                                  <a:pt x="6119215" y="1902434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854809"/>
                                </a:moveTo>
                                <a:lnTo>
                                  <a:pt x="6115037" y="1854809"/>
                                </a:lnTo>
                                <a:lnTo>
                                  <a:pt x="6115037" y="1883384"/>
                                </a:lnTo>
                                <a:lnTo>
                                  <a:pt x="6119215" y="1883384"/>
                                </a:lnTo>
                                <a:lnTo>
                                  <a:pt x="6119215" y="1854809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807184"/>
                                </a:moveTo>
                                <a:lnTo>
                                  <a:pt x="6115037" y="1807184"/>
                                </a:lnTo>
                                <a:lnTo>
                                  <a:pt x="6115037" y="1835759"/>
                                </a:lnTo>
                                <a:lnTo>
                                  <a:pt x="6119215" y="1835759"/>
                                </a:lnTo>
                                <a:lnTo>
                                  <a:pt x="6119215" y="1807184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759496"/>
                                </a:moveTo>
                                <a:lnTo>
                                  <a:pt x="6115037" y="1759496"/>
                                </a:lnTo>
                                <a:lnTo>
                                  <a:pt x="6115037" y="1788071"/>
                                </a:lnTo>
                                <a:lnTo>
                                  <a:pt x="6119215" y="1788071"/>
                                </a:lnTo>
                                <a:lnTo>
                                  <a:pt x="6119215" y="1759496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711871"/>
                                </a:moveTo>
                                <a:lnTo>
                                  <a:pt x="6115037" y="1711871"/>
                                </a:lnTo>
                                <a:lnTo>
                                  <a:pt x="6115037" y="1740446"/>
                                </a:lnTo>
                                <a:lnTo>
                                  <a:pt x="6119215" y="1740446"/>
                                </a:lnTo>
                                <a:lnTo>
                                  <a:pt x="6119215" y="1711871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664246"/>
                                </a:moveTo>
                                <a:lnTo>
                                  <a:pt x="6115037" y="1664246"/>
                                </a:lnTo>
                                <a:lnTo>
                                  <a:pt x="6115037" y="1692821"/>
                                </a:lnTo>
                                <a:lnTo>
                                  <a:pt x="6119215" y="1692821"/>
                                </a:lnTo>
                                <a:lnTo>
                                  <a:pt x="6119215" y="1664246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616544"/>
                                </a:moveTo>
                                <a:lnTo>
                                  <a:pt x="6115037" y="1616544"/>
                                </a:lnTo>
                                <a:lnTo>
                                  <a:pt x="6115037" y="1645119"/>
                                </a:lnTo>
                                <a:lnTo>
                                  <a:pt x="6119215" y="1645119"/>
                                </a:lnTo>
                                <a:lnTo>
                                  <a:pt x="6119215" y="1616544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568919"/>
                                </a:moveTo>
                                <a:lnTo>
                                  <a:pt x="6115037" y="1568919"/>
                                </a:lnTo>
                                <a:lnTo>
                                  <a:pt x="6115037" y="1597494"/>
                                </a:lnTo>
                                <a:lnTo>
                                  <a:pt x="6119215" y="1597494"/>
                                </a:lnTo>
                                <a:lnTo>
                                  <a:pt x="6119215" y="1568919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521294"/>
                                </a:moveTo>
                                <a:lnTo>
                                  <a:pt x="6115037" y="1521294"/>
                                </a:lnTo>
                                <a:lnTo>
                                  <a:pt x="6115037" y="1549869"/>
                                </a:lnTo>
                                <a:lnTo>
                                  <a:pt x="6119215" y="1549869"/>
                                </a:lnTo>
                                <a:lnTo>
                                  <a:pt x="6119215" y="1521294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473593"/>
                                </a:moveTo>
                                <a:lnTo>
                                  <a:pt x="6115037" y="1473593"/>
                                </a:lnTo>
                                <a:lnTo>
                                  <a:pt x="6115037" y="1502168"/>
                                </a:lnTo>
                                <a:lnTo>
                                  <a:pt x="6119215" y="1502168"/>
                                </a:lnTo>
                                <a:lnTo>
                                  <a:pt x="6119215" y="1473593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425968"/>
                                </a:moveTo>
                                <a:lnTo>
                                  <a:pt x="6115037" y="1425968"/>
                                </a:lnTo>
                                <a:lnTo>
                                  <a:pt x="6115037" y="1454543"/>
                                </a:lnTo>
                                <a:lnTo>
                                  <a:pt x="6119215" y="1454543"/>
                                </a:lnTo>
                                <a:lnTo>
                                  <a:pt x="6119215" y="1425968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378267"/>
                                </a:moveTo>
                                <a:lnTo>
                                  <a:pt x="6115037" y="1378267"/>
                                </a:lnTo>
                                <a:lnTo>
                                  <a:pt x="6115037" y="1406842"/>
                                </a:lnTo>
                                <a:lnTo>
                                  <a:pt x="6119215" y="1406842"/>
                                </a:lnTo>
                                <a:lnTo>
                                  <a:pt x="6119215" y="1378267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330642"/>
                                </a:moveTo>
                                <a:lnTo>
                                  <a:pt x="6115037" y="1330642"/>
                                </a:lnTo>
                                <a:lnTo>
                                  <a:pt x="6115037" y="1359217"/>
                                </a:lnTo>
                                <a:lnTo>
                                  <a:pt x="6119215" y="1359217"/>
                                </a:lnTo>
                                <a:lnTo>
                                  <a:pt x="6119215" y="1330642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283017"/>
                                </a:moveTo>
                                <a:lnTo>
                                  <a:pt x="6115037" y="1283017"/>
                                </a:lnTo>
                                <a:lnTo>
                                  <a:pt x="6115037" y="1311592"/>
                                </a:lnTo>
                                <a:lnTo>
                                  <a:pt x="6119215" y="1311592"/>
                                </a:lnTo>
                                <a:lnTo>
                                  <a:pt x="6119215" y="1283017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235316"/>
                                </a:moveTo>
                                <a:lnTo>
                                  <a:pt x="6115037" y="1235316"/>
                                </a:lnTo>
                                <a:lnTo>
                                  <a:pt x="6115037" y="1263891"/>
                                </a:lnTo>
                                <a:lnTo>
                                  <a:pt x="6119215" y="1263891"/>
                                </a:lnTo>
                                <a:lnTo>
                                  <a:pt x="6119215" y="1235316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187691"/>
                                </a:moveTo>
                                <a:lnTo>
                                  <a:pt x="6115037" y="1187691"/>
                                </a:lnTo>
                                <a:lnTo>
                                  <a:pt x="6115037" y="1216266"/>
                                </a:lnTo>
                                <a:lnTo>
                                  <a:pt x="6119215" y="1216266"/>
                                </a:lnTo>
                                <a:lnTo>
                                  <a:pt x="6119215" y="1187691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140066"/>
                                </a:moveTo>
                                <a:lnTo>
                                  <a:pt x="6115037" y="1140066"/>
                                </a:lnTo>
                                <a:lnTo>
                                  <a:pt x="6115037" y="1168641"/>
                                </a:lnTo>
                                <a:lnTo>
                                  <a:pt x="6119215" y="1168641"/>
                                </a:lnTo>
                                <a:lnTo>
                                  <a:pt x="6119215" y="1140066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092377"/>
                                </a:moveTo>
                                <a:lnTo>
                                  <a:pt x="6115037" y="1092377"/>
                                </a:lnTo>
                                <a:lnTo>
                                  <a:pt x="6115037" y="1120952"/>
                                </a:lnTo>
                                <a:lnTo>
                                  <a:pt x="6119215" y="1120952"/>
                                </a:lnTo>
                                <a:lnTo>
                                  <a:pt x="6119215" y="1092377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044752"/>
                                </a:moveTo>
                                <a:lnTo>
                                  <a:pt x="6115037" y="1044752"/>
                                </a:lnTo>
                                <a:lnTo>
                                  <a:pt x="6115037" y="1073327"/>
                                </a:lnTo>
                                <a:lnTo>
                                  <a:pt x="6119215" y="1073327"/>
                                </a:lnTo>
                                <a:lnTo>
                                  <a:pt x="6119215" y="1044752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997127"/>
                                </a:moveTo>
                                <a:lnTo>
                                  <a:pt x="6115037" y="997127"/>
                                </a:lnTo>
                                <a:lnTo>
                                  <a:pt x="6115037" y="1025702"/>
                                </a:lnTo>
                                <a:lnTo>
                                  <a:pt x="6119215" y="1025702"/>
                                </a:lnTo>
                                <a:lnTo>
                                  <a:pt x="6119215" y="997127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949426"/>
                                </a:moveTo>
                                <a:lnTo>
                                  <a:pt x="6115037" y="949426"/>
                                </a:lnTo>
                                <a:lnTo>
                                  <a:pt x="6115037" y="978001"/>
                                </a:lnTo>
                                <a:lnTo>
                                  <a:pt x="6119215" y="978001"/>
                                </a:lnTo>
                                <a:lnTo>
                                  <a:pt x="6119215" y="949426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901801"/>
                                </a:moveTo>
                                <a:lnTo>
                                  <a:pt x="6115037" y="901801"/>
                                </a:lnTo>
                                <a:lnTo>
                                  <a:pt x="6115037" y="930376"/>
                                </a:lnTo>
                                <a:lnTo>
                                  <a:pt x="6119215" y="930376"/>
                                </a:lnTo>
                                <a:lnTo>
                                  <a:pt x="6119215" y="901801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854176"/>
                                </a:moveTo>
                                <a:lnTo>
                                  <a:pt x="6115037" y="854176"/>
                                </a:lnTo>
                                <a:lnTo>
                                  <a:pt x="6115037" y="882751"/>
                                </a:lnTo>
                                <a:lnTo>
                                  <a:pt x="6119215" y="882751"/>
                                </a:lnTo>
                                <a:lnTo>
                                  <a:pt x="6119215" y="854176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806475"/>
                                </a:moveTo>
                                <a:lnTo>
                                  <a:pt x="6115037" y="806475"/>
                                </a:lnTo>
                                <a:lnTo>
                                  <a:pt x="6115037" y="835050"/>
                                </a:lnTo>
                                <a:lnTo>
                                  <a:pt x="6119215" y="835050"/>
                                </a:lnTo>
                                <a:lnTo>
                                  <a:pt x="6119215" y="8064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758850"/>
                                </a:moveTo>
                                <a:lnTo>
                                  <a:pt x="6115037" y="758850"/>
                                </a:lnTo>
                                <a:lnTo>
                                  <a:pt x="6115037" y="787425"/>
                                </a:lnTo>
                                <a:lnTo>
                                  <a:pt x="6119215" y="787425"/>
                                </a:lnTo>
                                <a:lnTo>
                                  <a:pt x="6119215" y="758850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711149"/>
                                </a:moveTo>
                                <a:lnTo>
                                  <a:pt x="6115037" y="711149"/>
                                </a:lnTo>
                                <a:lnTo>
                                  <a:pt x="6115037" y="739724"/>
                                </a:lnTo>
                                <a:lnTo>
                                  <a:pt x="6119215" y="739724"/>
                                </a:lnTo>
                                <a:lnTo>
                                  <a:pt x="6119215" y="711149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663524"/>
                                </a:moveTo>
                                <a:lnTo>
                                  <a:pt x="6115037" y="663524"/>
                                </a:lnTo>
                                <a:lnTo>
                                  <a:pt x="6115037" y="692099"/>
                                </a:lnTo>
                                <a:lnTo>
                                  <a:pt x="6119215" y="692099"/>
                                </a:lnTo>
                                <a:lnTo>
                                  <a:pt x="6119215" y="663524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615899"/>
                                </a:moveTo>
                                <a:lnTo>
                                  <a:pt x="6115037" y="615899"/>
                                </a:lnTo>
                                <a:lnTo>
                                  <a:pt x="6115037" y="644474"/>
                                </a:lnTo>
                                <a:lnTo>
                                  <a:pt x="6119215" y="644474"/>
                                </a:lnTo>
                                <a:lnTo>
                                  <a:pt x="6119215" y="615899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568198"/>
                                </a:moveTo>
                                <a:lnTo>
                                  <a:pt x="6115037" y="568198"/>
                                </a:lnTo>
                                <a:lnTo>
                                  <a:pt x="6115037" y="596773"/>
                                </a:lnTo>
                                <a:lnTo>
                                  <a:pt x="6119215" y="596773"/>
                                </a:lnTo>
                                <a:lnTo>
                                  <a:pt x="6119215" y="568198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520573"/>
                                </a:moveTo>
                                <a:lnTo>
                                  <a:pt x="6115037" y="520573"/>
                                </a:lnTo>
                                <a:lnTo>
                                  <a:pt x="6115037" y="549148"/>
                                </a:lnTo>
                                <a:lnTo>
                                  <a:pt x="6119215" y="549148"/>
                                </a:lnTo>
                                <a:lnTo>
                                  <a:pt x="6119215" y="520573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472948"/>
                                </a:moveTo>
                                <a:lnTo>
                                  <a:pt x="6115037" y="472948"/>
                                </a:lnTo>
                                <a:lnTo>
                                  <a:pt x="6115037" y="501523"/>
                                </a:lnTo>
                                <a:lnTo>
                                  <a:pt x="6119215" y="501523"/>
                                </a:lnTo>
                                <a:lnTo>
                                  <a:pt x="6119215" y="472948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425246"/>
                                </a:moveTo>
                                <a:lnTo>
                                  <a:pt x="6115037" y="425246"/>
                                </a:lnTo>
                                <a:lnTo>
                                  <a:pt x="6115037" y="453821"/>
                                </a:lnTo>
                                <a:lnTo>
                                  <a:pt x="6119215" y="453821"/>
                                </a:lnTo>
                                <a:lnTo>
                                  <a:pt x="6119215" y="425246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377621"/>
                                </a:moveTo>
                                <a:lnTo>
                                  <a:pt x="6115037" y="377621"/>
                                </a:lnTo>
                                <a:lnTo>
                                  <a:pt x="6115037" y="406196"/>
                                </a:lnTo>
                                <a:lnTo>
                                  <a:pt x="6119215" y="406196"/>
                                </a:lnTo>
                                <a:lnTo>
                                  <a:pt x="6119215" y="377621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329996"/>
                                </a:moveTo>
                                <a:lnTo>
                                  <a:pt x="6115037" y="329996"/>
                                </a:lnTo>
                                <a:lnTo>
                                  <a:pt x="6115037" y="358571"/>
                                </a:lnTo>
                                <a:lnTo>
                                  <a:pt x="6119215" y="358571"/>
                                </a:lnTo>
                                <a:lnTo>
                                  <a:pt x="6119215" y="329996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282308"/>
                                </a:moveTo>
                                <a:lnTo>
                                  <a:pt x="6115037" y="282308"/>
                                </a:lnTo>
                                <a:lnTo>
                                  <a:pt x="6115037" y="310883"/>
                                </a:lnTo>
                                <a:lnTo>
                                  <a:pt x="6119215" y="310883"/>
                                </a:lnTo>
                                <a:lnTo>
                                  <a:pt x="6119215" y="282308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234683"/>
                                </a:moveTo>
                                <a:lnTo>
                                  <a:pt x="6115037" y="234683"/>
                                </a:lnTo>
                                <a:lnTo>
                                  <a:pt x="6115037" y="263258"/>
                                </a:lnTo>
                                <a:lnTo>
                                  <a:pt x="6119215" y="263258"/>
                                </a:lnTo>
                                <a:lnTo>
                                  <a:pt x="6119215" y="234683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86982"/>
                                </a:moveTo>
                                <a:lnTo>
                                  <a:pt x="6115037" y="186982"/>
                                </a:lnTo>
                                <a:lnTo>
                                  <a:pt x="6115037" y="215557"/>
                                </a:lnTo>
                                <a:lnTo>
                                  <a:pt x="6119215" y="215557"/>
                                </a:lnTo>
                                <a:lnTo>
                                  <a:pt x="6119215" y="186982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39357"/>
                                </a:moveTo>
                                <a:lnTo>
                                  <a:pt x="6115037" y="139357"/>
                                </a:lnTo>
                                <a:lnTo>
                                  <a:pt x="6115037" y="167932"/>
                                </a:lnTo>
                                <a:lnTo>
                                  <a:pt x="6119215" y="167932"/>
                                </a:lnTo>
                                <a:lnTo>
                                  <a:pt x="6119215" y="139357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92951"/>
                                </a:moveTo>
                                <a:lnTo>
                                  <a:pt x="6113094" y="94145"/>
                                </a:lnTo>
                                <a:lnTo>
                                  <a:pt x="6114542" y="103974"/>
                                </a:lnTo>
                                <a:lnTo>
                                  <a:pt x="6115037" y="114300"/>
                                </a:lnTo>
                                <a:lnTo>
                                  <a:pt x="6115037" y="120307"/>
                                </a:lnTo>
                                <a:lnTo>
                                  <a:pt x="6119215" y="120307"/>
                                </a:lnTo>
                                <a:lnTo>
                                  <a:pt x="6119215" y="929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Textbox 215"/>
                        <wps:cNvSpPr txBox="1"/>
                        <wps:spPr>
                          <a:xfrm>
                            <a:off x="0" y="0"/>
                            <a:ext cx="6119495" cy="2438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2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44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Пример 1. Когда СФР незаконно отказал в скидке к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тарифу</w:t>
                              </w:r>
                            </w:p>
                            <w:p>
                              <w:pPr>
                                <w:spacing w:before="223"/>
                                <w:ind w:left="344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При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расчете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скидки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СФР</w:t>
                              </w:r>
                              <w:r>
                                <w:rPr>
                                  <w:spacing w:val="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учел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несчастный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случай</w:t>
                              </w:r>
                              <w:r>
                                <w:rPr>
                                  <w:spacing w:val="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на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работе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—</w:t>
                              </w:r>
                              <w:r>
                                <w:rPr>
                                  <w:spacing w:val="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сотрудник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попал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в</w:t>
                              </w:r>
                              <w:r>
                                <w:rPr>
                                  <w:spacing w:val="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ДТП.</w:t>
                              </w:r>
                            </w:p>
                            <w:p>
                              <w:pPr>
                                <w:spacing w:line="312" w:lineRule="auto" w:before="54"/>
                                <w:ind w:left="344" w:right="615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Компания обратилась в суд, поскольку в аварии был виноват другой участник. Суд признал</w:t>
                              </w:r>
                              <w:r>
                                <w:rPr>
                                  <w:spacing w:val="2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отказ</w:t>
                              </w:r>
                              <w:r>
                                <w:rPr>
                                  <w:spacing w:val="2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фонда</w:t>
                              </w:r>
                              <w:r>
                                <w:rPr>
                                  <w:spacing w:val="2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в</w:t>
                              </w:r>
                              <w:r>
                                <w:rPr>
                                  <w:spacing w:val="2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скидке</w:t>
                              </w:r>
                              <w:r>
                                <w:rPr>
                                  <w:spacing w:val="2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неправомерным</w:t>
                              </w:r>
                              <w:r>
                                <w:rPr>
                                  <w:spacing w:val="2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(постановление</w:t>
                              </w:r>
                              <w:r>
                                <w:rPr>
                                  <w:spacing w:val="2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Арбитражного</w:t>
                              </w:r>
                              <w:r>
                                <w:rPr>
                                  <w:spacing w:val="2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суда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344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Центрального</w:t>
                              </w:r>
                              <w:r>
                                <w:rPr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округа</w:t>
                              </w:r>
                              <w:r>
                                <w:rPr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от</w:t>
                              </w:r>
                              <w:r>
                                <w:rPr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12.08.2024</w:t>
                              </w:r>
                              <w:r>
                                <w:rPr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по</w:t>
                              </w:r>
                              <w:r>
                                <w:rPr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делу</w:t>
                              </w:r>
                              <w:r>
                                <w:rPr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№</w:t>
                              </w:r>
                              <w:r>
                                <w:rPr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А09-11331/2023,</w:t>
                              </w:r>
                              <w:r>
                                <w:rPr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Четырнадцатого</w:t>
                              </w:r>
                              <w:r>
                                <w:rPr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ААС</w:t>
                              </w:r>
                            </w:p>
                            <w:p>
                              <w:pPr>
                                <w:spacing w:before="70"/>
                                <w:ind w:left="344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от</w:t>
                              </w:r>
                              <w:r>
                                <w:rPr>
                                  <w:spacing w:val="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28.05.2025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по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делу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№</w:t>
                              </w:r>
                              <w:r>
                                <w:rPr>
                                  <w:spacing w:val="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А13-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90/2025).</w:t>
                              </w:r>
                            </w:p>
                            <w:p>
                              <w:pPr>
                                <w:spacing w:line="312" w:lineRule="auto" w:before="54"/>
                                <w:ind w:left="344" w:right="453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По решению суда сотрудник — пострадавший. А противоправные действия совершены по вине третьих лиц, а не компании. Без учета несчастного случая из-за ДТП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344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показатели</w:t>
                              </w:r>
                              <w:r>
                                <w:rPr>
                                  <w:spacing w:val="2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компании</w:t>
                              </w:r>
                              <w:r>
                                <w:rPr>
                                  <w:spacing w:val="2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соответствовали</w:t>
                              </w:r>
                              <w:r>
                                <w:rPr>
                                  <w:spacing w:val="2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среднеотраслевым,</w:t>
                              </w:r>
                              <w:r>
                                <w:rPr>
                                  <w:spacing w:val="2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поэтому</w:t>
                              </w:r>
                              <w:r>
                                <w:rPr>
                                  <w:spacing w:val="2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фонд</w:t>
                              </w:r>
                              <w:r>
                                <w:rPr>
                                  <w:spacing w:val="2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должен</w:t>
                              </w:r>
                              <w:r>
                                <w:rPr>
                                  <w:spacing w:val="2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был</w:t>
                              </w:r>
                            </w:p>
                            <w:p>
                              <w:pPr>
                                <w:spacing w:before="69"/>
                                <w:ind w:left="344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согласовать</w:t>
                              </w:r>
                              <w:r>
                                <w:rPr>
                                  <w:spacing w:val="2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скидку.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00004pt;margin-top:9.249659pt;width:481.85pt;height:192pt;mso-position-horizontal-relative:page;mso-position-vertical-relative:paragraph;z-index:-15660032;mso-wrap-distance-left:0;mso-wrap-distance-right:0" id="docshapegroup135" coordorigin="1140,185" coordsize="9637,3840">
                <v:shape style="position:absolute;left:1140;top:185;width:9637;height:3840" id="docshape136" coordorigin="1140,185" coordsize="9637,3840" path="m1155,3730l1140,3730,1140,3775,1155,3775,1155,3730xm1155,3655l1140,3655,1140,3700,1155,3700,1155,3655xm1155,3580l1140,3580,1140,3625,1155,3625,1155,3580xm1155,3505l1140,3505,1140,3550,1155,3550,1155,3505xm1155,3430l1140,3430,1140,3475,1155,3475,1155,3430xm1155,3355l1140,3355,1140,3400,1155,3400,1155,3355xm1155,3280l1140,3280,1140,3325,1155,3325,1155,3280xm1155,3205l1140,3205,1140,3250,1155,3250,1155,3205xm1155,3129l1140,3129,1140,3174,1155,3174,1155,3129xm1155,3054l1140,3054,1140,3099,1155,3099,1155,3054xm1155,2979l1140,2979,1140,3024,1155,3024,1155,2979xm1155,2904l1140,2904,1140,2949,1155,2949,1155,2904xm1155,2829l1140,2829,1140,2874,1155,2874,1155,2829xm1155,2754l1140,2754,1140,2799,1155,2799,1155,2754xm1155,2679l1140,2679,1140,2724,1155,2724,1155,2679xm1155,2604l1140,2604,1140,2649,1155,2649,1155,2604xm1155,2529l1140,2529,1140,2574,1155,2574,1155,2529xm1155,2454l1140,2454,1140,2499,1155,2499,1155,2454xm1155,2379l1140,2379,1140,2424,1155,2424,1155,2379xm1155,2304l1140,2304,1140,2349,1155,2349,1155,2304xm1155,2229l1140,2229,1140,2274,1155,2274,1155,2229xm1155,2154l1140,2154,1140,2199,1155,2199,1155,2154xm1155,2079l1140,2079,1140,2124,1155,2124,1155,2079xm1155,2004l1140,2004,1140,2049,1155,2049,1155,2004xm1155,1929l1140,1929,1140,1974,1155,1974,1155,1929xm1155,1854l1140,1854,1140,1899,1155,1899,1155,1854xm1155,1779l1140,1779,1140,1824,1155,1824,1155,1779xm1155,1704l1140,1704,1140,1749,1155,1749,1155,1704xm1155,1629l1140,1629,1140,1674,1155,1674,1155,1629xm1155,1554l1140,1554,1140,1599,1155,1599,1155,1554xm1155,1478l1140,1478,1140,1523,1155,1523,1155,1478xm1155,1403l1140,1403,1140,1448,1155,1448,1155,1403xm1155,1328l1140,1328,1140,1373,1155,1373,1155,1328xm1155,1253l1140,1253,1140,1298,1155,1298,1155,1253xm1155,1178l1140,1178,1140,1223,1155,1223,1155,1178xm1155,1103l1140,1103,1140,1148,1155,1148,1155,1103xm1155,1028l1140,1028,1140,1073,1155,1073,1155,1028xm1155,953l1140,953,1140,998,1155,998,1155,953xm1155,878l1140,878,1140,923,1155,923,1155,878xm1155,803l1140,803,1140,848,1155,848,1155,803xm1155,728l1140,728,1140,773,1155,773,1155,728xm1155,653l1140,653,1140,698,1155,698,1155,653xm1155,578l1140,578,1140,623,1155,623,1155,578xm1155,503l1140,503,1140,548,1155,548,1155,503xm1155,428l1140,428,1140,473,1155,473,1155,428xm1155,3849l1155,3805,1140,3805,1140,3849,1140,3850,1155,3849xm1156,354l1141,353,1141,354,1140,365,1140,398,1155,398,1155,365,1156,354xm1171,3916l1168,3908,1162,3893,1158,3877,1158,3876,1143,3879,1143,3880,1148,3897,1154,3914,1158,3922,1171,3916xm1174,288l1161,281,1154,296,1148,313,1145,324,1160,327,1162,317,1168,302,1174,288xm1213,3971l1203,3962,1192,3950,1185,3940,1173,3948,1181,3959,1193,3972,1204,3982,1213,3971xm1219,235l1209,223,1206,226,1193,238,1181,251,1177,256,1189,265,1192,260,1203,248,1215,237,1219,235xm1274,4004l1272,4003,1257,3997,1242,3991,1236,3987,1228,4000,1235,4004,1251,4011,1268,4017,1270,4018,1270,4017,1274,4004xm1281,205l1277,190,1268,193,1251,199,1235,206,1235,206,1242,220,1242,220,1257,213,1272,207,1281,205xm1344,4010l1320,4010,1304,4009,1302,4009,1302,4010,1300,4024,1302,4024,1320,4025,1344,4025,1344,4010xm1365,185l1320,185,1307,186,1308,201,1320,200,1365,200,1365,185xm1419,4010l1374,4010,1374,4025,1419,4025,1419,4010xm1440,185l1395,185,1395,200,1440,200,1440,185xm1494,4010l1449,4010,1449,4025,1494,4025,1494,4010xm1515,185l1470,185,1470,200,1515,200,1515,185xm1569,4010l1524,4010,1524,4025,1569,4025,1569,4010xm1590,185l1545,185,1545,200,1590,200,1590,185xm1644,4010l1599,4010,1599,4025,1644,4025,1644,4010xm1665,185l1620,185,1620,200,1665,200,1665,185xm1719,4010l1674,4010,1674,4025,1719,4025,1719,4010xm1740,185l1695,185,1695,200,1740,200,1740,185xm1794,4010l1749,4010,1749,4025,1794,4025,1794,4010xm1815,185l1770,185,1770,200,1815,200,1815,185xm1869,4010l1824,4010,1824,4025,1869,4025,1869,4010xm1890,185l1845,185,1845,200,1890,200,1890,185xm1944,4010l1899,4010,1899,4025,1944,4025,1944,4010xm1965,185l1920,185,1920,200,1965,200,1965,185xm2019,4010l1974,4010,1974,4025,2019,4025,2019,4010xm2040,185l1995,185,1995,200,2040,200,2040,185xm2095,4010l2050,4010,2050,4025,2095,4025,2095,4010xm2115,185l2070,185,2070,200,2115,200,2115,185xm2170,4010l2125,4010,2125,4025,2170,4025,2170,4010xm2190,185l2145,185,2145,200,2190,200,2190,185xm2245,4010l2200,4010,2200,4025,2245,4025,2245,4010xm2266,185l2221,185,2221,200,2266,200,2266,185xm2320,4010l2275,4010,2275,4025,2320,4025,2320,4010xm2341,185l2296,185,2296,200,2341,200,2341,185xm2395,4010l2350,4010,2350,4025,2395,4025,2395,4010xm2416,185l2371,185,2371,200,2416,200,2416,185xm2470,4010l2425,4010,2425,4025,2470,4025,2470,4010xm2491,185l2446,185,2446,200,2491,200,2491,185xm2545,4010l2500,4010,2500,4025,2545,4025,2545,4010xm2566,185l2521,185,2521,200,2566,200,2566,185xm2620,4010l2575,4010,2575,4025,2620,4025,2620,4010xm2641,185l2596,185,2596,200,2641,200,2641,185xm2695,4010l2650,4010,2650,4025,2695,4025,2695,4010xm2716,185l2671,185,2671,200,2716,200,2716,185xm2770,4010l2725,4010,2725,4025,2770,4025,2770,4010xm2791,185l2746,185,2746,200,2791,200,2791,185xm2845,4010l2800,4010,2800,4025,2845,4025,2845,4010xm2866,185l2821,185,2821,200,2866,200,2866,185xm2920,4010l2875,4010,2875,4025,2920,4025,2920,4010xm2941,185l2896,185,2896,200,2941,200,2941,185xm2995,4010l2950,4010,2950,4025,2995,4025,2995,4010xm3016,185l2971,185,2971,200,3016,200,3016,185xm3070,4010l3025,4010,3025,4025,3070,4025,3070,4010xm3091,185l3046,185,3046,200,3091,200,3091,185xm3145,4010l3100,4010,3100,4025,3145,4025,3145,4010xm3166,185l3121,185,3121,200,3166,200,3166,185xm3220,4010l3175,4010,3175,4025,3220,4025,3220,4010xm3241,185l3196,185,3196,200,3241,200,3241,185xm3295,4010l3250,4010,3250,4025,3295,4025,3295,4010xm3316,185l3271,185,3271,200,3316,200,3316,185xm3370,4010l3325,4010,3325,4025,3370,4025,3370,4010xm3391,185l3346,185,3346,200,3391,200,3391,185xm3445,4010l3400,4010,3400,4025,3445,4025,3445,4010xm3466,185l3421,185,3421,200,3466,200,3466,185xm3520,4010l3475,4010,3475,4025,3520,4025,3520,4010xm3541,185l3496,185,3496,200,3541,200,3541,185xm3595,4010l3550,4010,3550,4025,3595,4025,3595,4010xm3616,185l3571,185,3571,200,3616,200,3616,185xm3670,4010l3625,4010,3625,4025,3670,4025,3670,4010xm3691,185l3646,185,3646,200,3691,200,3691,185xm3745,4010l3700,4010,3700,4025,3745,4025,3745,4010xm3766,185l3721,185,3721,200,3766,200,3766,185xm3821,4010l3776,4010,3776,4025,3821,4025,3821,4010xm3841,185l3796,185,3796,200,3841,200,3841,185xm3896,4010l3851,4010,3851,4025,3896,4025,3896,4010xm3916,185l3871,185,3871,200,3916,200,3916,185xm3971,4010l3926,4010,3926,4025,3971,4025,3971,4010xm3991,185l3946,185,3946,200,3991,200,3991,185xm4046,4010l4001,4010,4001,4025,4046,4025,4046,4010xm4067,185l4022,185,4022,200,4067,200,4067,185xm4121,4010l4076,4010,4076,4025,4121,4025,4121,4010xm4142,185l4097,185,4097,200,4142,200,4142,185xm4196,4010l4151,4010,4151,4025,4196,4025,4196,4010xm4217,185l4172,185,4172,200,4217,200,4217,185xm4271,4010l4226,4010,4226,4025,4271,4025,4271,4010xm4292,185l4247,185,4247,200,4292,200,4292,185xm4346,4010l4301,4010,4301,4025,4346,4025,4346,4010xm4367,185l4322,185,4322,200,4367,200,4367,185xm4421,4010l4376,4010,4376,4025,4421,4025,4421,4010xm4442,185l4397,185,4397,200,4442,200,4442,185xm4496,4010l4451,4010,4451,4025,4496,4025,4496,4010xm4517,185l4472,185,4472,200,4517,200,4517,185xm4571,4010l4526,4010,4526,4025,4571,4025,4571,4010xm4592,185l4547,185,4547,200,4592,200,4592,185xm4646,4010l4601,4010,4601,4025,4646,4025,4646,4010xm4667,185l4622,185,4622,200,4667,200,4667,185xm4721,4010l4676,4010,4676,4025,4721,4025,4721,4010xm4742,185l4697,185,4697,200,4742,200,4742,185xm4796,4010l4751,4010,4751,4025,4796,4025,4796,4010xm4817,185l4772,185,4772,200,4817,200,4817,185xm4871,4010l4826,4010,4826,4025,4871,4025,4871,4010xm4892,185l4847,185,4847,200,4892,200,4892,185xm4946,4010l4901,4010,4901,4025,4946,4025,4946,4010xm4967,185l4922,185,4922,200,4967,200,4967,185xm5021,4010l4976,4010,4976,4025,5021,4025,5021,4010xm5042,185l4997,185,4997,200,5042,200,5042,185xm5096,4010l5051,4010,5051,4025,5096,4025,5096,4010xm5117,185l5072,185,5072,200,5117,200,5117,185xm5171,4010l5126,4010,5126,4025,5171,4025,5171,4010xm5192,185l5147,185,5147,200,5192,200,5192,185xm5246,4010l5201,4010,5201,4025,5246,4025,5246,4010xm5267,185l5222,185,5222,200,5267,200,5267,185xm5321,4010l5276,4010,5276,4025,5321,4025,5321,4010xm5342,185l5297,185,5297,200,5342,200,5342,185xm5396,4010l5351,4010,5351,4025,5396,4025,5396,4010xm5417,185l5372,185,5372,200,5417,200,5417,185xm5471,4010l5426,4010,5426,4025,5471,4025,5471,4010xm5492,185l5447,185,5447,200,5492,200,5492,185xm5546,4010l5501,4010,5501,4025,5546,4025,5546,4010xm5567,185l5522,185,5522,200,5567,200,5567,185xm5622,4010l5577,4010,5577,4025,5622,4025,5622,4010xm5642,185l5597,185,5597,200,5642,200,5642,185xm5697,4010l5652,4010,5652,4025,5697,4025,5697,4010xm5717,185l5672,185,5672,200,5717,200,5717,185xm5772,4010l5727,4010,5727,4025,5772,4025,5772,4010xm5792,185l5747,185,5747,200,5792,200,5792,185xm5847,4010l5802,4010,5802,4025,5847,4025,5847,4010xm5868,185l5823,185,5823,200,5868,200,5868,185xm5922,4010l5877,4010,5877,4025,5922,4025,5922,4010xm5943,185l5898,185,5898,200,5943,200,5943,185xm5997,4010l5952,4010,5952,4025,5997,4025,5997,4010xm6018,185l5973,185,5973,200,6018,200,6018,185xm6072,4010l6027,4010,6027,4025,6072,4025,6072,4010xm6093,185l6048,185,6048,200,6093,200,6093,185xm6147,4010l6102,4010,6102,4025,6147,4025,6147,4010xm6168,185l6123,185,6123,200,6168,200,6168,185xm6222,4010l6177,4010,6177,4025,6222,4025,6222,4010xm6243,185l6198,185,6198,200,6243,200,6243,185xm6297,4010l6252,4010,6252,4025,6297,4025,6297,4010xm6318,185l6273,185,6273,200,6318,200,6318,185xm6372,4010l6327,4010,6327,4025,6372,4025,6372,4010xm6393,185l6348,185,6348,200,6393,200,6393,185xm6447,4010l6402,4010,6402,4025,6447,4025,6447,4010xm6468,185l6423,185,6423,200,6468,200,6468,185xm6522,4010l6477,4010,6477,4025,6522,4025,6522,4010xm6543,185l6498,185,6498,200,6543,200,6543,185xm6597,4010l6552,4010,6552,4025,6597,4025,6597,4010xm6618,185l6573,185,6573,200,6618,200,6618,185xm6672,4010l6627,4010,6627,4025,6672,4025,6672,4010xm6693,185l6648,185,6648,200,6693,200,6693,185xm6747,4010l6702,4010,6702,4025,6747,4025,6747,4010xm6768,185l6723,185,6723,200,6768,200,6768,185xm6822,4010l6777,4010,6777,4025,6822,4025,6822,4010xm6843,185l6798,185,6798,200,6843,200,6843,185xm6897,4010l6852,4010,6852,4025,6897,4025,6897,4010xm6918,185l6873,185,6873,200,6918,200,6918,185xm6972,4010l6927,4010,6927,4025,6972,4025,6972,4010xm6993,185l6948,185,6948,200,6993,200,6993,185xm7047,4010l7002,4010,7002,4025,7047,4025,7047,4010xm7068,185l7023,185,7023,200,7068,200,7068,185xm7122,4010l7077,4010,7077,4025,7122,4025,7122,4010xm7143,185l7098,185,7098,200,7143,200,7143,185xm7197,4010l7152,4010,7152,4025,7197,4025,7197,4010xm7218,185l7173,185,7173,200,7218,200,7218,185xm7272,4010l7227,4010,7227,4025,7272,4025,7272,4010xm7293,185l7248,185,7248,200,7293,200,7293,185xm7347,4010l7302,4010,7302,4025,7347,4025,7347,4010xm7368,185l7323,185,7323,200,7368,200,7368,185xm7423,4010l7378,4010,7378,4025,7423,4025,7423,4010xm7443,185l7398,185,7398,200,7443,200,7443,185xm7498,4010l7453,4010,7453,4025,7498,4025,7498,4010xm7518,185l7473,185,7473,200,7518,200,7518,185xm7573,4010l7528,4010,7528,4025,7573,4025,7573,4010xm7594,185l7549,185,7549,200,7594,200,7594,185xm7648,4010l7603,4010,7603,4025,7648,4025,7648,4010xm7669,185l7624,185,7624,200,7669,200,7669,185xm7723,4010l7678,4010,7678,4025,7723,4025,7723,4010xm7744,185l7699,185,7699,200,7744,200,7744,185xm7798,4010l7753,4010,7753,4025,7798,4025,7798,4010xm7819,185l7774,185,7774,200,7819,200,7819,185xm7873,4010l7828,4010,7828,4025,7873,4025,7873,4010xm7894,185l7849,185,7849,200,7894,200,7894,185xm7948,4010l7903,4010,7903,4025,7948,4025,7948,4010xm7969,185l7924,185,7924,200,7969,200,7969,185xm8023,4010l7978,4010,7978,4025,8023,4025,8023,4010xm8044,185l7999,185,7999,200,8044,200,8044,185xm8098,4010l8053,4010,8053,4025,8098,4025,8098,4010xm8119,185l8074,185,8074,200,8119,200,8119,185xm8173,4010l8128,4010,8128,4025,8173,4025,8173,4010xm8194,185l8149,185,8149,200,8194,200,8194,185xm8248,4010l8203,4010,8203,4025,8248,4025,8248,4010xm8269,185l8224,185,8224,200,8269,200,8269,185xm8323,4010l8278,4010,8278,4025,8323,4025,8323,4010xm8344,185l8299,185,8299,200,8344,200,8344,185xm8398,4010l8353,4010,8353,4025,8398,4025,8398,4010xm8419,185l8374,185,8374,200,8419,200,8419,185xm8473,4010l8428,4010,8428,4025,8473,4025,8473,4010xm8494,185l8449,185,8449,200,8494,200,8494,185xm8548,4010l8503,4010,8503,4025,8548,4025,8548,4010xm8569,185l8524,185,8524,200,8569,200,8569,185xm8623,4010l8578,4010,8578,4025,8623,4025,8623,4010xm8644,185l8599,185,8599,200,8644,200,8644,185xm8698,4010l8653,4010,8653,4025,8698,4025,8698,4010xm8719,185l8674,185,8674,200,8719,200,8719,185xm8773,4010l8728,4010,8728,4025,8773,4025,8773,4010xm8794,185l8749,185,8749,200,8794,200,8794,185xm8848,4010l8803,4010,8803,4025,8848,4025,8848,4010xm8869,185l8824,185,8824,200,8869,200,8869,185xm8923,4010l8878,4010,8878,4025,8923,4025,8923,4010xm8944,185l8899,185,8899,200,8944,200,8944,185xm8998,4010l8953,4010,8953,4025,8998,4025,8998,4010xm9019,185l8974,185,8974,200,9019,200,9019,185xm9073,4010l9028,4010,9028,4025,9073,4025,9073,4010xm9094,185l9049,185,9049,200,9094,200,9094,185xm9148,4010l9103,4010,9103,4025,9148,4025,9148,4010xm9169,185l9124,185,9124,200,9169,200,9169,185xm9224,4010l9179,4010,9179,4025,9224,4025,9224,4010xm9244,185l9199,185,9199,200,9244,200,9244,185xm9299,4010l9254,4010,9254,4025,9299,4025,9299,4010xm9319,185l9274,185,9274,200,9319,200,9319,185xm9374,4010l9329,4010,9329,4025,9374,4025,9374,4010xm9395,185l9350,185,9350,200,9395,200,9395,185xm9449,4010l9404,4010,9404,4025,9449,4025,9449,4010xm9470,185l9425,185,9425,200,9470,200,9470,185xm9524,4010l9479,4010,9479,4025,9524,4025,9524,4010xm9545,185l9500,185,9500,200,9545,200,9545,185xm9599,4010l9554,4010,9554,4025,9599,4025,9599,4010xm9620,185l9575,185,9575,200,9620,200,9620,185xm9674,4010l9629,4010,9629,4025,9674,4025,9674,4010xm9695,185l9650,185,9650,200,9695,200,9695,185xm9749,4010l9704,4010,9704,4025,9749,4025,9749,4010xm9770,185l9725,185,9725,200,9770,200,9770,185xm9824,4010l9779,4010,9779,4025,9824,4025,9824,4010xm9845,185l9800,185,9800,200,9845,200,9845,185xm9899,4010l9854,4010,9854,4025,9899,4025,9899,4010xm9920,185l9875,185,9875,200,9920,200,9920,185xm9974,4010l9929,4010,9929,4025,9974,4025,9974,4010xm9995,185l9950,185,9950,200,9995,200,9995,185xm10049,4010l10004,4010,10004,4025,10049,4025,10049,4010xm10070,185l10025,185,10025,200,10070,200,10070,185xm10124,4010l10079,4010,10079,4025,10124,4025,10124,4010xm10145,185l10100,185,10100,200,10145,200,10145,185xm10199,4010l10154,4010,10154,4025,10199,4025,10199,4010xm10220,185l10175,185,10175,200,10220,200,10220,185xm10274,4010l10229,4010,10229,4025,10274,4025,10274,4010xm10295,185l10250,185,10250,200,10295,200,10295,185xm10349,4010l10304,4010,10304,4025,10349,4025,10349,4010xm10370,185l10325,185,10325,200,10370,200,10370,185xm10424,4010l10379,4010,10379,4025,10424,4025,10424,4010xm10445,185l10400,185,10400,200,10445,200,10445,185xm10499,4010l10454,4010,10454,4025,10499,4025,10499,4010xm10520,185l10475,185,10475,200,10520,200,10520,185xm10574,4010l10529,4010,10529,4025,10574,4025,10574,4010xm10595,185l10550,185,10550,200,10595,200,10595,185xm10648,4020l10645,4005,10637,4007,10621,4009,10605,4010,10604,4010,10604,4025,10605,4025,10623,4024,10640,4022,10648,4020xm10669,197l10657,193,10640,188,10624,186,10623,201,10637,203,10653,207,10664,211,10669,197xm10716,3986l10707,3975,10697,3982,10683,3991,10672,3996,10678,4010,10690,4004,10705,3995,10716,3986xm10732,237l10732,237,10719,226,10705,215,10696,210,10688,223,10697,228,10710,237,10721,248,10732,237xm10765,3928l10751,3921,10750,3923,10742,3937,10733,3950,10727,3956,10738,3966,10744,3959,10755,3945,10764,3930,10765,3928xm10773,301l10771,296,10764,280,10755,265,10752,261,10739,270,10742,273,10750,287,10757,302,10759,306,10773,301xm10777,3855l10770,3855,10769,3855,10769,3861,10767,3877,10763,3893,10762,3896,10776,3900,10777,3899,10777,3855xm10777,3781l10770,3781,10770,3826,10777,3826,10777,3781xm10777,3706l10770,3706,10770,3751,10777,3751,10777,3706xm10777,3631l10770,3631,10770,3676,10777,3676,10777,3631xm10777,3556l10770,3556,10770,3601,10777,3601,10777,3556xm10777,3481l10770,3481,10770,3526,10777,3526,10777,3481xm10777,3406l10770,3406,10770,3451,10777,3451,10777,3406xm10777,3331l10770,3331,10770,3376,10777,3376,10777,3331xm10777,3256l10770,3256,10770,3301,10777,3301,10777,3256xm10777,3181l10770,3181,10770,3226,10777,3226,10777,3181xm10777,3106l10770,3106,10770,3151,10777,3151,10777,3106xm10777,3031l10770,3031,10770,3076,10777,3076,10777,3031xm10777,2956l10770,2956,10770,3001,10777,3001,10777,2956xm10777,2881l10770,2881,10770,2926,10777,2926,10777,2881xm10777,2806l10770,2806,10770,2851,10777,2851,10777,2806xm10777,2731l10770,2731,10770,2776,10777,2776,10777,2731xm10777,2656l10770,2656,10770,2701,10777,2701,10777,2656xm10777,2581l10770,2581,10770,2626,10777,2626,10777,2581xm10777,2506l10770,2506,10770,2551,10777,2551,10777,2506xm10777,2431l10770,2431,10770,2476,10777,2476,10777,2431xm10777,2356l10770,2356,10770,2401,10777,2401,10777,2356xm10777,2281l10770,2281,10770,2326,10777,2326,10777,2281xm10777,2206l10770,2206,10770,2251,10777,2251,10777,2206xm10777,2130l10770,2130,10770,2175,10777,2175,10777,2130xm10777,2055l10770,2055,10770,2100,10777,2100,10777,2055xm10777,1980l10770,1980,10770,2025,10777,2025,10777,1980xm10777,1905l10770,1905,10770,1950,10777,1950,10777,1905xm10777,1830l10770,1830,10770,1875,10777,1875,10777,1830xm10777,1755l10770,1755,10770,1800,10777,1800,10777,1755xm10777,1680l10770,1680,10770,1725,10777,1725,10777,1680xm10777,1605l10770,1605,10770,1650,10777,1650,10777,1605xm10777,1530l10770,1530,10770,1575,10777,1575,10777,1530xm10777,1455l10770,1455,10770,1500,10777,1500,10777,1455xm10777,1380l10770,1380,10770,1425,10777,1425,10777,1380xm10777,1305l10770,1305,10770,1350,10777,1350,10777,1305xm10777,1230l10770,1230,10770,1275,10777,1275,10777,1230xm10777,1155l10770,1155,10770,1200,10777,1200,10777,1155xm10777,1080l10770,1080,10770,1125,10777,1125,10777,1080xm10777,1005l10770,1005,10770,1050,10777,1050,10777,1005xm10777,930l10770,930,10770,975,10777,975,10777,930xm10777,855l10770,855,10770,900,10777,900,10777,855xm10777,780l10770,780,10770,825,10777,825,10777,780xm10777,705l10770,705,10770,750,10777,750,10777,705xm10777,630l10770,630,10770,675,10777,675,10777,630xm10777,555l10770,555,10770,600,10777,600,10777,555xm10777,479l10770,479,10770,524,10777,524,10777,479xm10777,404l10770,404,10770,449,10777,449,10777,404xm10777,331l10767,333,10769,349,10770,365,10770,374,10777,374,10777,331xe" filled="true" fillcolor="#000000" stroked="false">
                  <v:path arrowok="t"/>
                  <v:fill type="solid"/>
                </v:shape>
                <v:shape style="position:absolute;left:1140;top:185;width:9637;height:3840" type="#_x0000_t202" id="docshape137" filled="false" stroked="false">
                  <v:textbox inset="0,0,0,0">
                    <w:txbxContent>
                      <w:p>
                        <w:pPr>
                          <w:spacing w:line="240" w:lineRule="auto" w:before="82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344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Пример 1. Когда СФР незаконно отказал в скидке к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тарифу</w:t>
                        </w:r>
                      </w:p>
                      <w:p>
                        <w:pPr>
                          <w:spacing w:before="223"/>
                          <w:ind w:left="344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При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расчете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скидки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СФР</w:t>
                        </w:r>
                        <w:r>
                          <w:rPr>
                            <w:spacing w:val="1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учел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несчастный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случай</w:t>
                        </w:r>
                        <w:r>
                          <w:rPr>
                            <w:spacing w:val="1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на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работе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—</w:t>
                        </w:r>
                        <w:r>
                          <w:rPr>
                            <w:spacing w:val="1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сотрудник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попал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в</w:t>
                        </w:r>
                        <w:r>
                          <w:rPr>
                            <w:spacing w:val="13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ДТП.</w:t>
                        </w:r>
                      </w:p>
                      <w:p>
                        <w:pPr>
                          <w:spacing w:line="312" w:lineRule="auto" w:before="54"/>
                          <w:ind w:left="344" w:right="615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Компания обратилась в суд, поскольку в аварии был виноват другой участник. Суд признал</w:t>
                        </w:r>
                        <w:r>
                          <w:rPr>
                            <w:spacing w:val="2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отказ</w:t>
                        </w:r>
                        <w:r>
                          <w:rPr>
                            <w:spacing w:val="2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фонда</w:t>
                        </w:r>
                        <w:r>
                          <w:rPr>
                            <w:spacing w:val="2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в</w:t>
                        </w:r>
                        <w:r>
                          <w:rPr>
                            <w:spacing w:val="2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скидке</w:t>
                        </w:r>
                        <w:r>
                          <w:rPr>
                            <w:spacing w:val="2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неправомерным</w:t>
                        </w:r>
                        <w:r>
                          <w:rPr>
                            <w:spacing w:val="2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(постановление</w:t>
                        </w:r>
                        <w:r>
                          <w:rPr>
                            <w:spacing w:val="2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Арбитражного</w:t>
                        </w:r>
                        <w:r>
                          <w:rPr>
                            <w:spacing w:val="2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суда</w:t>
                        </w:r>
                      </w:p>
                      <w:p>
                        <w:pPr>
                          <w:spacing w:line="216" w:lineRule="exact" w:before="0"/>
                          <w:ind w:left="344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Центрального</w:t>
                        </w:r>
                        <w:r>
                          <w:rPr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округа</w:t>
                        </w:r>
                        <w:r>
                          <w:rPr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от</w:t>
                        </w:r>
                        <w:r>
                          <w:rPr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12.08.2024</w:t>
                        </w:r>
                        <w:r>
                          <w:rPr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по</w:t>
                        </w:r>
                        <w:r>
                          <w:rPr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делу</w:t>
                        </w:r>
                        <w:r>
                          <w:rPr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№</w:t>
                        </w:r>
                        <w:r>
                          <w:rPr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А09-11331/2023,</w:t>
                        </w:r>
                        <w:r>
                          <w:rPr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Четырнадцатого</w:t>
                        </w:r>
                        <w:r>
                          <w:rPr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ААС</w:t>
                        </w:r>
                      </w:p>
                      <w:p>
                        <w:pPr>
                          <w:spacing w:before="70"/>
                          <w:ind w:left="344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от</w:t>
                        </w:r>
                        <w:r>
                          <w:rPr>
                            <w:spacing w:val="1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28.05.2025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по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делу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№</w:t>
                        </w:r>
                        <w:r>
                          <w:rPr>
                            <w:spacing w:val="1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А13-</w:t>
                        </w:r>
                        <w:r>
                          <w:rPr>
                            <w:spacing w:val="-2"/>
                            <w:sz w:val="19"/>
                          </w:rPr>
                          <w:t>90/2025).</w:t>
                        </w:r>
                      </w:p>
                      <w:p>
                        <w:pPr>
                          <w:spacing w:line="312" w:lineRule="auto" w:before="54"/>
                          <w:ind w:left="344" w:right="453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По решению суда сотрудник — пострадавший. А противоправные действия совершены по вине третьих лиц, а не компании. Без учета несчастного случая из-за ДТП</w:t>
                        </w:r>
                      </w:p>
                      <w:p>
                        <w:pPr>
                          <w:spacing w:line="216" w:lineRule="exact" w:before="0"/>
                          <w:ind w:left="344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показатели</w:t>
                        </w:r>
                        <w:r>
                          <w:rPr>
                            <w:spacing w:val="2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компании</w:t>
                        </w:r>
                        <w:r>
                          <w:rPr>
                            <w:spacing w:val="2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соответствовали</w:t>
                        </w:r>
                        <w:r>
                          <w:rPr>
                            <w:spacing w:val="2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среднеотраслевым,</w:t>
                        </w:r>
                        <w:r>
                          <w:rPr>
                            <w:spacing w:val="2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поэтому</w:t>
                        </w:r>
                        <w:r>
                          <w:rPr>
                            <w:spacing w:val="2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фонд</w:t>
                        </w:r>
                        <w:r>
                          <w:rPr>
                            <w:spacing w:val="2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должен</w:t>
                        </w:r>
                        <w:r>
                          <w:rPr>
                            <w:spacing w:val="23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был</w:t>
                        </w:r>
                      </w:p>
                      <w:p>
                        <w:pPr>
                          <w:spacing w:before="69"/>
                          <w:ind w:left="344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согласовать</w:t>
                        </w:r>
                        <w:r>
                          <w:rPr>
                            <w:spacing w:val="24"/>
                            <w:sz w:val="19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скидку.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3"/>
        </w:rPr>
        <w:sectPr>
          <w:pgSz w:w="11900" w:h="16840"/>
          <w:pgMar w:top="108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2847975"/>
                <wp:effectExtent l="0" t="0" r="0" b="9525"/>
                <wp:docPr id="216" name="Group 2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6" name="Group 216"/>
                      <wpg:cNvGrpSpPr/>
                      <wpg:grpSpPr>
                        <a:xfrm>
                          <a:off x="0" y="0"/>
                          <a:ext cx="6119495" cy="2847975"/>
                          <a:chExt cx="6119495" cy="2847975"/>
                        </a:xfrm>
                      </wpg:grpSpPr>
                      <wps:wsp>
                        <wps:cNvPr id="217" name="Graphic 217"/>
                        <wps:cNvSpPr/>
                        <wps:spPr>
                          <a:xfrm>
                            <a:off x="0" y="3"/>
                            <a:ext cx="6119495" cy="284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847975">
                                <a:moveTo>
                                  <a:pt x="9525" y="2681262"/>
                                </a:moveTo>
                                <a:lnTo>
                                  <a:pt x="0" y="2681262"/>
                                </a:lnTo>
                                <a:lnTo>
                                  <a:pt x="0" y="2709837"/>
                                </a:lnTo>
                                <a:lnTo>
                                  <a:pt x="9525" y="2709837"/>
                                </a:lnTo>
                                <a:lnTo>
                                  <a:pt x="9525" y="2681262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2633637"/>
                                </a:moveTo>
                                <a:lnTo>
                                  <a:pt x="0" y="2633637"/>
                                </a:lnTo>
                                <a:lnTo>
                                  <a:pt x="0" y="2662212"/>
                                </a:lnTo>
                                <a:lnTo>
                                  <a:pt x="9525" y="2662212"/>
                                </a:lnTo>
                                <a:lnTo>
                                  <a:pt x="9525" y="2633637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2585936"/>
                                </a:moveTo>
                                <a:lnTo>
                                  <a:pt x="0" y="2585936"/>
                                </a:lnTo>
                                <a:lnTo>
                                  <a:pt x="0" y="2614511"/>
                                </a:lnTo>
                                <a:lnTo>
                                  <a:pt x="9525" y="2614511"/>
                                </a:lnTo>
                                <a:lnTo>
                                  <a:pt x="9525" y="2585936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2538234"/>
                                </a:moveTo>
                                <a:lnTo>
                                  <a:pt x="0" y="2538234"/>
                                </a:lnTo>
                                <a:lnTo>
                                  <a:pt x="0" y="2566809"/>
                                </a:lnTo>
                                <a:lnTo>
                                  <a:pt x="9525" y="2566809"/>
                                </a:lnTo>
                                <a:lnTo>
                                  <a:pt x="9525" y="2538234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2490546"/>
                                </a:moveTo>
                                <a:lnTo>
                                  <a:pt x="0" y="2490546"/>
                                </a:lnTo>
                                <a:lnTo>
                                  <a:pt x="0" y="2519121"/>
                                </a:lnTo>
                                <a:lnTo>
                                  <a:pt x="9525" y="2519121"/>
                                </a:lnTo>
                                <a:lnTo>
                                  <a:pt x="9525" y="2490546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2442921"/>
                                </a:moveTo>
                                <a:lnTo>
                                  <a:pt x="0" y="2442921"/>
                                </a:lnTo>
                                <a:lnTo>
                                  <a:pt x="0" y="2471496"/>
                                </a:lnTo>
                                <a:lnTo>
                                  <a:pt x="9525" y="2471496"/>
                                </a:lnTo>
                                <a:lnTo>
                                  <a:pt x="9525" y="2442921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2395220"/>
                                </a:moveTo>
                                <a:lnTo>
                                  <a:pt x="0" y="2395220"/>
                                </a:lnTo>
                                <a:lnTo>
                                  <a:pt x="0" y="2423795"/>
                                </a:lnTo>
                                <a:lnTo>
                                  <a:pt x="9525" y="2423795"/>
                                </a:lnTo>
                                <a:lnTo>
                                  <a:pt x="9525" y="2395220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2347518"/>
                                </a:moveTo>
                                <a:lnTo>
                                  <a:pt x="0" y="2347518"/>
                                </a:lnTo>
                                <a:lnTo>
                                  <a:pt x="0" y="2376093"/>
                                </a:lnTo>
                                <a:lnTo>
                                  <a:pt x="9525" y="2376093"/>
                                </a:lnTo>
                                <a:lnTo>
                                  <a:pt x="9525" y="2347518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2299893"/>
                                </a:moveTo>
                                <a:lnTo>
                                  <a:pt x="0" y="2299893"/>
                                </a:lnTo>
                                <a:lnTo>
                                  <a:pt x="0" y="2328468"/>
                                </a:lnTo>
                                <a:lnTo>
                                  <a:pt x="9525" y="2328468"/>
                                </a:lnTo>
                                <a:lnTo>
                                  <a:pt x="9525" y="2299893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2252192"/>
                                </a:moveTo>
                                <a:lnTo>
                                  <a:pt x="0" y="2252192"/>
                                </a:lnTo>
                                <a:lnTo>
                                  <a:pt x="0" y="2280767"/>
                                </a:lnTo>
                                <a:lnTo>
                                  <a:pt x="9525" y="2280767"/>
                                </a:lnTo>
                                <a:lnTo>
                                  <a:pt x="9525" y="2252192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2204491"/>
                                </a:moveTo>
                                <a:lnTo>
                                  <a:pt x="0" y="2204491"/>
                                </a:lnTo>
                                <a:lnTo>
                                  <a:pt x="0" y="2233066"/>
                                </a:lnTo>
                                <a:lnTo>
                                  <a:pt x="9525" y="2233066"/>
                                </a:lnTo>
                                <a:lnTo>
                                  <a:pt x="9525" y="2204491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2156866"/>
                                </a:moveTo>
                                <a:lnTo>
                                  <a:pt x="0" y="2156866"/>
                                </a:lnTo>
                                <a:lnTo>
                                  <a:pt x="0" y="2185441"/>
                                </a:lnTo>
                                <a:lnTo>
                                  <a:pt x="9525" y="2185441"/>
                                </a:lnTo>
                                <a:lnTo>
                                  <a:pt x="9525" y="2156866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2109165"/>
                                </a:moveTo>
                                <a:lnTo>
                                  <a:pt x="0" y="2109165"/>
                                </a:lnTo>
                                <a:lnTo>
                                  <a:pt x="0" y="2137740"/>
                                </a:lnTo>
                                <a:lnTo>
                                  <a:pt x="9525" y="2137740"/>
                                </a:lnTo>
                                <a:lnTo>
                                  <a:pt x="9525" y="2109165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2061464"/>
                                </a:moveTo>
                                <a:lnTo>
                                  <a:pt x="0" y="2061464"/>
                                </a:lnTo>
                                <a:lnTo>
                                  <a:pt x="0" y="2090039"/>
                                </a:lnTo>
                                <a:lnTo>
                                  <a:pt x="9525" y="2090039"/>
                                </a:lnTo>
                                <a:lnTo>
                                  <a:pt x="9525" y="2061464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2013839"/>
                                </a:moveTo>
                                <a:lnTo>
                                  <a:pt x="0" y="2013839"/>
                                </a:lnTo>
                                <a:lnTo>
                                  <a:pt x="0" y="2042414"/>
                                </a:lnTo>
                                <a:lnTo>
                                  <a:pt x="9525" y="2042414"/>
                                </a:lnTo>
                                <a:lnTo>
                                  <a:pt x="9525" y="2013839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1966137"/>
                                </a:moveTo>
                                <a:lnTo>
                                  <a:pt x="0" y="1966137"/>
                                </a:lnTo>
                                <a:lnTo>
                                  <a:pt x="0" y="1994712"/>
                                </a:lnTo>
                                <a:lnTo>
                                  <a:pt x="9525" y="1994712"/>
                                </a:lnTo>
                                <a:lnTo>
                                  <a:pt x="9525" y="1966137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1918436"/>
                                </a:moveTo>
                                <a:lnTo>
                                  <a:pt x="0" y="1918436"/>
                                </a:lnTo>
                                <a:lnTo>
                                  <a:pt x="0" y="1947011"/>
                                </a:lnTo>
                                <a:lnTo>
                                  <a:pt x="9525" y="1947011"/>
                                </a:lnTo>
                                <a:lnTo>
                                  <a:pt x="9525" y="1918436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1870811"/>
                                </a:moveTo>
                                <a:lnTo>
                                  <a:pt x="0" y="1870811"/>
                                </a:lnTo>
                                <a:lnTo>
                                  <a:pt x="0" y="1899386"/>
                                </a:lnTo>
                                <a:lnTo>
                                  <a:pt x="9525" y="1899386"/>
                                </a:lnTo>
                                <a:lnTo>
                                  <a:pt x="9525" y="1870811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1823110"/>
                                </a:moveTo>
                                <a:lnTo>
                                  <a:pt x="0" y="1823110"/>
                                </a:lnTo>
                                <a:lnTo>
                                  <a:pt x="0" y="1851685"/>
                                </a:lnTo>
                                <a:lnTo>
                                  <a:pt x="9525" y="1851685"/>
                                </a:lnTo>
                                <a:lnTo>
                                  <a:pt x="9525" y="1823110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1775409"/>
                                </a:moveTo>
                                <a:lnTo>
                                  <a:pt x="0" y="1775409"/>
                                </a:lnTo>
                                <a:lnTo>
                                  <a:pt x="0" y="1803984"/>
                                </a:lnTo>
                                <a:lnTo>
                                  <a:pt x="9525" y="1803984"/>
                                </a:lnTo>
                                <a:lnTo>
                                  <a:pt x="9525" y="1775409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1727720"/>
                                </a:moveTo>
                                <a:lnTo>
                                  <a:pt x="0" y="1727720"/>
                                </a:lnTo>
                                <a:lnTo>
                                  <a:pt x="0" y="1756295"/>
                                </a:lnTo>
                                <a:lnTo>
                                  <a:pt x="9525" y="1756295"/>
                                </a:lnTo>
                                <a:lnTo>
                                  <a:pt x="9525" y="1727720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1680095"/>
                                </a:moveTo>
                                <a:lnTo>
                                  <a:pt x="0" y="1680095"/>
                                </a:lnTo>
                                <a:lnTo>
                                  <a:pt x="0" y="1708670"/>
                                </a:lnTo>
                                <a:lnTo>
                                  <a:pt x="9525" y="1708670"/>
                                </a:lnTo>
                                <a:lnTo>
                                  <a:pt x="9525" y="1680095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1632394"/>
                                </a:moveTo>
                                <a:lnTo>
                                  <a:pt x="0" y="1632394"/>
                                </a:lnTo>
                                <a:lnTo>
                                  <a:pt x="0" y="1660969"/>
                                </a:lnTo>
                                <a:lnTo>
                                  <a:pt x="9525" y="1660969"/>
                                </a:lnTo>
                                <a:lnTo>
                                  <a:pt x="9525" y="1632394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1584693"/>
                                </a:moveTo>
                                <a:lnTo>
                                  <a:pt x="0" y="1584693"/>
                                </a:lnTo>
                                <a:lnTo>
                                  <a:pt x="0" y="1613268"/>
                                </a:lnTo>
                                <a:lnTo>
                                  <a:pt x="9525" y="1613268"/>
                                </a:lnTo>
                                <a:lnTo>
                                  <a:pt x="9525" y="1584693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1537068"/>
                                </a:moveTo>
                                <a:lnTo>
                                  <a:pt x="0" y="1537068"/>
                                </a:lnTo>
                                <a:lnTo>
                                  <a:pt x="0" y="1565643"/>
                                </a:lnTo>
                                <a:lnTo>
                                  <a:pt x="9525" y="1565643"/>
                                </a:lnTo>
                                <a:lnTo>
                                  <a:pt x="9525" y="1537068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1489367"/>
                                </a:moveTo>
                                <a:lnTo>
                                  <a:pt x="0" y="1489367"/>
                                </a:lnTo>
                                <a:lnTo>
                                  <a:pt x="0" y="1517942"/>
                                </a:lnTo>
                                <a:lnTo>
                                  <a:pt x="9525" y="1517942"/>
                                </a:lnTo>
                                <a:lnTo>
                                  <a:pt x="9525" y="1489367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1441665"/>
                                </a:moveTo>
                                <a:lnTo>
                                  <a:pt x="0" y="1441665"/>
                                </a:lnTo>
                                <a:lnTo>
                                  <a:pt x="0" y="1470240"/>
                                </a:lnTo>
                                <a:lnTo>
                                  <a:pt x="9525" y="1470240"/>
                                </a:lnTo>
                                <a:lnTo>
                                  <a:pt x="9525" y="1441665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1394040"/>
                                </a:moveTo>
                                <a:lnTo>
                                  <a:pt x="0" y="1394040"/>
                                </a:lnTo>
                                <a:lnTo>
                                  <a:pt x="0" y="1422615"/>
                                </a:lnTo>
                                <a:lnTo>
                                  <a:pt x="9525" y="1422615"/>
                                </a:lnTo>
                                <a:lnTo>
                                  <a:pt x="9525" y="1394040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1346352"/>
                                </a:moveTo>
                                <a:lnTo>
                                  <a:pt x="0" y="1346352"/>
                                </a:lnTo>
                                <a:lnTo>
                                  <a:pt x="0" y="1374927"/>
                                </a:lnTo>
                                <a:lnTo>
                                  <a:pt x="9525" y="1374927"/>
                                </a:lnTo>
                                <a:lnTo>
                                  <a:pt x="9525" y="1346352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1298651"/>
                                </a:moveTo>
                                <a:lnTo>
                                  <a:pt x="0" y="1298651"/>
                                </a:lnTo>
                                <a:lnTo>
                                  <a:pt x="0" y="1327226"/>
                                </a:lnTo>
                                <a:lnTo>
                                  <a:pt x="9525" y="1327226"/>
                                </a:lnTo>
                                <a:lnTo>
                                  <a:pt x="9525" y="1298651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1251026"/>
                                </a:moveTo>
                                <a:lnTo>
                                  <a:pt x="0" y="1251026"/>
                                </a:lnTo>
                                <a:lnTo>
                                  <a:pt x="0" y="1279601"/>
                                </a:lnTo>
                                <a:lnTo>
                                  <a:pt x="9525" y="1279601"/>
                                </a:lnTo>
                                <a:lnTo>
                                  <a:pt x="9525" y="1251026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1203325"/>
                                </a:moveTo>
                                <a:lnTo>
                                  <a:pt x="0" y="1203325"/>
                                </a:lnTo>
                                <a:lnTo>
                                  <a:pt x="0" y="1231900"/>
                                </a:lnTo>
                                <a:lnTo>
                                  <a:pt x="9525" y="1231900"/>
                                </a:lnTo>
                                <a:lnTo>
                                  <a:pt x="9525" y="1203325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1155623"/>
                                </a:moveTo>
                                <a:lnTo>
                                  <a:pt x="0" y="1155623"/>
                                </a:lnTo>
                                <a:lnTo>
                                  <a:pt x="0" y="1184198"/>
                                </a:lnTo>
                                <a:lnTo>
                                  <a:pt x="9525" y="1184198"/>
                                </a:lnTo>
                                <a:lnTo>
                                  <a:pt x="9525" y="1155623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1107998"/>
                                </a:moveTo>
                                <a:lnTo>
                                  <a:pt x="0" y="1107998"/>
                                </a:lnTo>
                                <a:lnTo>
                                  <a:pt x="0" y="1136573"/>
                                </a:lnTo>
                                <a:lnTo>
                                  <a:pt x="9525" y="1136573"/>
                                </a:lnTo>
                                <a:lnTo>
                                  <a:pt x="9525" y="1107998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1060297"/>
                                </a:moveTo>
                                <a:lnTo>
                                  <a:pt x="0" y="1060297"/>
                                </a:lnTo>
                                <a:lnTo>
                                  <a:pt x="0" y="1088872"/>
                                </a:lnTo>
                                <a:lnTo>
                                  <a:pt x="9525" y="1088872"/>
                                </a:lnTo>
                                <a:lnTo>
                                  <a:pt x="9525" y="1060297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1012609"/>
                                </a:moveTo>
                                <a:lnTo>
                                  <a:pt x="0" y="1012609"/>
                                </a:lnTo>
                                <a:lnTo>
                                  <a:pt x="0" y="1041184"/>
                                </a:lnTo>
                                <a:lnTo>
                                  <a:pt x="9525" y="1041184"/>
                                </a:lnTo>
                                <a:lnTo>
                                  <a:pt x="9525" y="1012609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964907"/>
                                </a:moveTo>
                                <a:lnTo>
                                  <a:pt x="0" y="964907"/>
                                </a:lnTo>
                                <a:lnTo>
                                  <a:pt x="0" y="993482"/>
                                </a:lnTo>
                                <a:lnTo>
                                  <a:pt x="9525" y="993482"/>
                                </a:lnTo>
                                <a:lnTo>
                                  <a:pt x="9525" y="964907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917282"/>
                                </a:moveTo>
                                <a:lnTo>
                                  <a:pt x="0" y="917282"/>
                                </a:lnTo>
                                <a:lnTo>
                                  <a:pt x="0" y="945857"/>
                                </a:lnTo>
                                <a:lnTo>
                                  <a:pt x="9525" y="945857"/>
                                </a:lnTo>
                                <a:lnTo>
                                  <a:pt x="9525" y="917282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869581"/>
                                </a:moveTo>
                                <a:lnTo>
                                  <a:pt x="0" y="869581"/>
                                </a:lnTo>
                                <a:lnTo>
                                  <a:pt x="0" y="898156"/>
                                </a:lnTo>
                                <a:lnTo>
                                  <a:pt x="9525" y="898156"/>
                                </a:lnTo>
                                <a:lnTo>
                                  <a:pt x="9525" y="869581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821880"/>
                                </a:moveTo>
                                <a:lnTo>
                                  <a:pt x="0" y="821880"/>
                                </a:lnTo>
                                <a:lnTo>
                                  <a:pt x="0" y="850455"/>
                                </a:lnTo>
                                <a:lnTo>
                                  <a:pt x="9525" y="850455"/>
                                </a:lnTo>
                                <a:lnTo>
                                  <a:pt x="9525" y="821880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774255"/>
                                </a:moveTo>
                                <a:lnTo>
                                  <a:pt x="0" y="774255"/>
                                </a:lnTo>
                                <a:lnTo>
                                  <a:pt x="0" y="802830"/>
                                </a:lnTo>
                                <a:lnTo>
                                  <a:pt x="9525" y="802830"/>
                                </a:lnTo>
                                <a:lnTo>
                                  <a:pt x="9525" y="774255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726554"/>
                                </a:moveTo>
                                <a:lnTo>
                                  <a:pt x="0" y="726554"/>
                                </a:lnTo>
                                <a:lnTo>
                                  <a:pt x="0" y="755129"/>
                                </a:lnTo>
                                <a:lnTo>
                                  <a:pt x="9525" y="755129"/>
                                </a:lnTo>
                                <a:lnTo>
                                  <a:pt x="9525" y="726554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678853"/>
                                </a:moveTo>
                                <a:lnTo>
                                  <a:pt x="0" y="678853"/>
                                </a:lnTo>
                                <a:lnTo>
                                  <a:pt x="0" y="707428"/>
                                </a:lnTo>
                                <a:lnTo>
                                  <a:pt x="9525" y="707428"/>
                                </a:lnTo>
                                <a:lnTo>
                                  <a:pt x="9525" y="678853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631228"/>
                                </a:moveTo>
                                <a:lnTo>
                                  <a:pt x="0" y="631228"/>
                                </a:lnTo>
                                <a:lnTo>
                                  <a:pt x="0" y="659803"/>
                                </a:lnTo>
                                <a:lnTo>
                                  <a:pt x="9525" y="659803"/>
                                </a:lnTo>
                                <a:lnTo>
                                  <a:pt x="9525" y="631228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583526"/>
                                </a:moveTo>
                                <a:lnTo>
                                  <a:pt x="0" y="583526"/>
                                </a:lnTo>
                                <a:lnTo>
                                  <a:pt x="0" y="612101"/>
                                </a:lnTo>
                                <a:lnTo>
                                  <a:pt x="9525" y="612101"/>
                                </a:lnTo>
                                <a:lnTo>
                                  <a:pt x="9525" y="583526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535825"/>
                                </a:moveTo>
                                <a:lnTo>
                                  <a:pt x="0" y="535825"/>
                                </a:lnTo>
                                <a:lnTo>
                                  <a:pt x="0" y="564400"/>
                                </a:lnTo>
                                <a:lnTo>
                                  <a:pt x="9525" y="564400"/>
                                </a:lnTo>
                                <a:lnTo>
                                  <a:pt x="9525" y="535825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488200"/>
                                </a:moveTo>
                                <a:lnTo>
                                  <a:pt x="0" y="488200"/>
                                </a:lnTo>
                                <a:lnTo>
                                  <a:pt x="0" y="516775"/>
                                </a:lnTo>
                                <a:lnTo>
                                  <a:pt x="9525" y="516775"/>
                                </a:lnTo>
                                <a:lnTo>
                                  <a:pt x="9525" y="488200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440499"/>
                                </a:moveTo>
                                <a:lnTo>
                                  <a:pt x="0" y="440499"/>
                                </a:lnTo>
                                <a:lnTo>
                                  <a:pt x="0" y="469074"/>
                                </a:lnTo>
                                <a:lnTo>
                                  <a:pt x="9525" y="469074"/>
                                </a:lnTo>
                                <a:lnTo>
                                  <a:pt x="9525" y="440499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392798"/>
                                </a:moveTo>
                                <a:lnTo>
                                  <a:pt x="0" y="392798"/>
                                </a:lnTo>
                                <a:lnTo>
                                  <a:pt x="0" y="421373"/>
                                </a:lnTo>
                                <a:lnTo>
                                  <a:pt x="9525" y="421373"/>
                                </a:lnTo>
                                <a:lnTo>
                                  <a:pt x="9525" y="392798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345097"/>
                                </a:moveTo>
                                <a:lnTo>
                                  <a:pt x="0" y="345097"/>
                                </a:lnTo>
                                <a:lnTo>
                                  <a:pt x="0" y="373672"/>
                                </a:lnTo>
                                <a:lnTo>
                                  <a:pt x="9525" y="373672"/>
                                </a:lnTo>
                                <a:lnTo>
                                  <a:pt x="9525" y="345097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297472"/>
                                </a:moveTo>
                                <a:lnTo>
                                  <a:pt x="0" y="297472"/>
                                </a:lnTo>
                                <a:lnTo>
                                  <a:pt x="0" y="326047"/>
                                </a:lnTo>
                                <a:lnTo>
                                  <a:pt x="9525" y="326047"/>
                                </a:lnTo>
                                <a:lnTo>
                                  <a:pt x="9525" y="297472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249783"/>
                                </a:moveTo>
                                <a:lnTo>
                                  <a:pt x="0" y="249783"/>
                                </a:lnTo>
                                <a:lnTo>
                                  <a:pt x="0" y="278358"/>
                                </a:lnTo>
                                <a:lnTo>
                                  <a:pt x="9525" y="278358"/>
                                </a:lnTo>
                                <a:lnTo>
                                  <a:pt x="9525" y="249783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202082"/>
                                </a:moveTo>
                                <a:lnTo>
                                  <a:pt x="0" y="202082"/>
                                </a:lnTo>
                                <a:lnTo>
                                  <a:pt x="0" y="230657"/>
                                </a:lnTo>
                                <a:lnTo>
                                  <a:pt x="9525" y="230657"/>
                                </a:lnTo>
                                <a:lnTo>
                                  <a:pt x="9525" y="202082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25" y="154457"/>
                                </a:moveTo>
                                <a:lnTo>
                                  <a:pt x="0" y="154457"/>
                                </a:lnTo>
                                <a:lnTo>
                                  <a:pt x="0" y="183032"/>
                                </a:lnTo>
                                <a:lnTo>
                                  <a:pt x="9525" y="183032"/>
                                </a:lnTo>
                                <a:lnTo>
                                  <a:pt x="9525" y="154457"/>
                                </a:lnTo>
                                <a:close/>
                              </a:path>
                              <a:path w="6119495" h="2847975">
                                <a:moveTo>
                                  <a:pt x="9829" y="107823"/>
                                </a:moveTo>
                                <a:lnTo>
                                  <a:pt x="330" y="107213"/>
                                </a:lnTo>
                                <a:lnTo>
                                  <a:pt x="304" y="107823"/>
                                </a:lnTo>
                                <a:lnTo>
                                  <a:pt x="0" y="114300"/>
                                </a:lnTo>
                                <a:lnTo>
                                  <a:pt x="0" y="135331"/>
                                </a:lnTo>
                                <a:lnTo>
                                  <a:pt x="9525" y="135331"/>
                                </a:lnTo>
                                <a:lnTo>
                                  <a:pt x="9525" y="114300"/>
                                </a:lnTo>
                                <a:lnTo>
                                  <a:pt x="9829" y="107823"/>
                                </a:lnTo>
                                <a:close/>
                              </a:path>
                              <a:path w="6119495" h="2847975">
                                <a:moveTo>
                                  <a:pt x="11709" y="2754896"/>
                                </a:moveTo>
                                <a:lnTo>
                                  <a:pt x="11506" y="2754122"/>
                                </a:lnTo>
                                <a:lnTo>
                                  <a:pt x="10020" y="2744000"/>
                                </a:lnTo>
                                <a:lnTo>
                                  <a:pt x="9525" y="2733675"/>
                                </a:lnTo>
                                <a:lnTo>
                                  <a:pt x="9525" y="2728963"/>
                                </a:lnTo>
                                <a:lnTo>
                                  <a:pt x="0" y="2728963"/>
                                </a:lnTo>
                                <a:lnTo>
                                  <a:pt x="0" y="2733675"/>
                                </a:lnTo>
                                <a:lnTo>
                                  <a:pt x="533" y="2744940"/>
                                </a:lnTo>
                                <a:lnTo>
                                  <a:pt x="2171" y="2755976"/>
                                </a:lnTo>
                                <a:lnTo>
                                  <a:pt x="2387" y="2756865"/>
                                </a:lnTo>
                                <a:lnTo>
                                  <a:pt x="11709" y="2754896"/>
                                </a:lnTo>
                                <a:close/>
                              </a:path>
                              <a:path w="6119495" h="2847975">
                                <a:moveTo>
                                  <a:pt x="21551" y="65620"/>
                                </a:moveTo>
                                <a:lnTo>
                                  <a:pt x="13131" y="61163"/>
                                </a:lnTo>
                                <a:lnTo>
                                  <a:pt x="8699" y="70561"/>
                                </a:lnTo>
                                <a:lnTo>
                                  <a:pt x="4889" y="81165"/>
                                </a:lnTo>
                                <a:lnTo>
                                  <a:pt x="3073" y="88392"/>
                                </a:lnTo>
                                <a:lnTo>
                                  <a:pt x="12344" y="90563"/>
                                </a:lnTo>
                                <a:lnTo>
                                  <a:pt x="14008" y="83934"/>
                                </a:lnTo>
                                <a:lnTo>
                                  <a:pt x="17487" y="74206"/>
                                </a:lnTo>
                                <a:lnTo>
                                  <a:pt x="21551" y="6562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9540" y="2795105"/>
                                </a:moveTo>
                                <a:lnTo>
                                  <a:pt x="27165" y="2791891"/>
                                </a:lnTo>
                                <a:lnTo>
                                  <a:pt x="21907" y="2783116"/>
                                </a:lnTo>
                                <a:lnTo>
                                  <a:pt x="17487" y="2773769"/>
                                </a:lnTo>
                                <a:lnTo>
                                  <a:pt x="16941" y="2772245"/>
                                </a:lnTo>
                                <a:lnTo>
                                  <a:pt x="8102" y="2775750"/>
                                </a:lnTo>
                                <a:lnTo>
                                  <a:pt x="8699" y="2777413"/>
                                </a:lnTo>
                                <a:lnTo>
                                  <a:pt x="13500" y="2787612"/>
                                </a:lnTo>
                                <a:lnTo>
                                  <a:pt x="19240" y="2797187"/>
                                </a:lnTo>
                                <a:lnTo>
                                  <a:pt x="21856" y="2800718"/>
                                </a:lnTo>
                                <a:lnTo>
                                  <a:pt x="29540" y="2795105"/>
                                </a:lnTo>
                                <a:close/>
                              </a:path>
                              <a:path w="6119495" h="2847975">
                                <a:moveTo>
                                  <a:pt x="49834" y="31800"/>
                                </a:moveTo>
                                <a:lnTo>
                                  <a:pt x="43967" y="24307"/>
                                </a:lnTo>
                                <a:lnTo>
                                  <a:pt x="41821" y="25895"/>
                                </a:lnTo>
                                <a:lnTo>
                                  <a:pt x="33477" y="33477"/>
                                </a:lnTo>
                                <a:lnTo>
                                  <a:pt x="25895" y="41821"/>
                                </a:lnTo>
                                <a:lnTo>
                                  <a:pt x="23545" y="44983"/>
                                </a:lnTo>
                                <a:lnTo>
                                  <a:pt x="31089" y="50787"/>
                                </a:lnTo>
                                <a:lnTo>
                                  <a:pt x="33261" y="47866"/>
                                </a:lnTo>
                                <a:lnTo>
                                  <a:pt x="40208" y="40208"/>
                                </a:lnTo>
                                <a:lnTo>
                                  <a:pt x="47853" y="33274"/>
                                </a:lnTo>
                                <a:lnTo>
                                  <a:pt x="49834" y="31800"/>
                                </a:lnTo>
                                <a:close/>
                              </a:path>
                              <a:path w="6119495" h="2847975">
                                <a:moveTo>
                                  <a:pt x="62293" y="2824530"/>
                                </a:moveTo>
                                <a:lnTo>
                                  <a:pt x="56070" y="2820809"/>
                                </a:lnTo>
                                <a:lnTo>
                                  <a:pt x="47853" y="2814713"/>
                                </a:lnTo>
                                <a:lnTo>
                                  <a:pt x="41198" y="2808668"/>
                                </a:lnTo>
                                <a:lnTo>
                                  <a:pt x="34556" y="2815488"/>
                                </a:lnTo>
                                <a:lnTo>
                                  <a:pt x="41821" y="2822079"/>
                                </a:lnTo>
                                <a:lnTo>
                                  <a:pt x="50774" y="2828734"/>
                                </a:lnTo>
                                <a:lnTo>
                                  <a:pt x="57619" y="2832824"/>
                                </a:lnTo>
                                <a:lnTo>
                                  <a:pt x="62293" y="2824530"/>
                                </a:lnTo>
                                <a:close/>
                              </a:path>
                              <a:path w="6119495" h="2847975">
                                <a:moveTo>
                                  <a:pt x="89408" y="12636"/>
                                </a:moveTo>
                                <a:lnTo>
                                  <a:pt x="87147" y="3390"/>
                                </a:lnTo>
                                <a:lnTo>
                                  <a:pt x="81165" y="4889"/>
                                </a:lnTo>
                                <a:lnTo>
                                  <a:pt x="70548" y="8699"/>
                                </a:lnTo>
                                <a:lnTo>
                                  <a:pt x="60363" y="13512"/>
                                </a:lnTo>
                                <a:lnTo>
                                  <a:pt x="60020" y="13716"/>
                                </a:lnTo>
                                <a:lnTo>
                                  <a:pt x="64554" y="22085"/>
                                </a:lnTo>
                                <a:lnTo>
                                  <a:pt x="64858" y="21907"/>
                                </a:lnTo>
                                <a:lnTo>
                                  <a:pt x="74193" y="17500"/>
                                </a:lnTo>
                                <a:lnTo>
                                  <a:pt x="83921" y="14008"/>
                                </a:lnTo>
                                <a:lnTo>
                                  <a:pt x="89408" y="12636"/>
                                </a:lnTo>
                                <a:close/>
                              </a:path>
                              <a:path w="6119495" h="2847975">
                                <a:moveTo>
                                  <a:pt x="104165" y="2837954"/>
                                </a:moveTo>
                                <a:lnTo>
                                  <a:pt x="103974" y="2837954"/>
                                </a:lnTo>
                                <a:lnTo>
                                  <a:pt x="93853" y="2836456"/>
                                </a:lnTo>
                                <a:lnTo>
                                  <a:pt x="83921" y="2833967"/>
                                </a:lnTo>
                                <a:lnTo>
                                  <a:pt x="78219" y="2831922"/>
                                </a:lnTo>
                                <a:lnTo>
                                  <a:pt x="74968" y="2840863"/>
                                </a:lnTo>
                                <a:lnTo>
                                  <a:pt x="81165" y="2843085"/>
                                </a:lnTo>
                                <a:lnTo>
                                  <a:pt x="91986" y="2845803"/>
                                </a:lnTo>
                                <a:lnTo>
                                  <a:pt x="103035" y="2847429"/>
                                </a:lnTo>
                                <a:lnTo>
                                  <a:pt x="103238" y="2847429"/>
                                </a:lnTo>
                                <a:lnTo>
                                  <a:pt x="104165" y="2837954"/>
                                </a:lnTo>
                                <a:close/>
                              </a:path>
                              <a:path w="6119495" h="2847975">
                                <a:moveTo>
                                  <a:pt x="142875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05943" y="406"/>
                                </a:lnTo>
                                <a:lnTo>
                                  <a:pt x="106616" y="9893"/>
                                </a:lnTo>
                                <a:lnTo>
                                  <a:pt x="114300" y="9525"/>
                                </a:lnTo>
                                <a:lnTo>
                                  <a:pt x="142875" y="9525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50469" y="2838450"/>
                                </a:moveTo>
                                <a:lnTo>
                                  <a:pt x="121894" y="2838450"/>
                                </a:lnTo>
                                <a:lnTo>
                                  <a:pt x="121894" y="2847975"/>
                                </a:lnTo>
                                <a:lnTo>
                                  <a:pt x="150469" y="2847975"/>
                                </a:lnTo>
                                <a:lnTo>
                                  <a:pt x="150469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90550" y="0"/>
                                </a:moveTo>
                                <a:lnTo>
                                  <a:pt x="161975" y="0"/>
                                </a:lnTo>
                                <a:lnTo>
                                  <a:pt x="161975" y="9525"/>
                                </a:lnTo>
                                <a:lnTo>
                                  <a:pt x="190550" y="9525"/>
                                </a:lnTo>
                                <a:lnTo>
                                  <a:pt x="190550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98145" y="2838450"/>
                                </a:moveTo>
                                <a:lnTo>
                                  <a:pt x="169570" y="2838450"/>
                                </a:lnTo>
                                <a:lnTo>
                                  <a:pt x="169570" y="2847975"/>
                                </a:lnTo>
                                <a:lnTo>
                                  <a:pt x="198145" y="2847975"/>
                                </a:lnTo>
                                <a:lnTo>
                                  <a:pt x="198145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38226" y="0"/>
                                </a:moveTo>
                                <a:lnTo>
                                  <a:pt x="209651" y="0"/>
                                </a:lnTo>
                                <a:lnTo>
                                  <a:pt x="209651" y="9525"/>
                                </a:lnTo>
                                <a:lnTo>
                                  <a:pt x="238226" y="9525"/>
                                </a:lnTo>
                                <a:lnTo>
                                  <a:pt x="238226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45821" y="2838450"/>
                                </a:moveTo>
                                <a:lnTo>
                                  <a:pt x="217246" y="2838450"/>
                                </a:lnTo>
                                <a:lnTo>
                                  <a:pt x="217246" y="2847975"/>
                                </a:lnTo>
                                <a:lnTo>
                                  <a:pt x="245821" y="2847975"/>
                                </a:lnTo>
                                <a:lnTo>
                                  <a:pt x="245821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85902" y="0"/>
                                </a:moveTo>
                                <a:lnTo>
                                  <a:pt x="257327" y="0"/>
                                </a:lnTo>
                                <a:lnTo>
                                  <a:pt x="257327" y="9525"/>
                                </a:lnTo>
                                <a:lnTo>
                                  <a:pt x="285902" y="9525"/>
                                </a:lnTo>
                                <a:lnTo>
                                  <a:pt x="285902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93497" y="2838450"/>
                                </a:moveTo>
                                <a:lnTo>
                                  <a:pt x="264922" y="2838450"/>
                                </a:lnTo>
                                <a:lnTo>
                                  <a:pt x="264922" y="2847975"/>
                                </a:lnTo>
                                <a:lnTo>
                                  <a:pt x="293497" y="2847975"/>
                                </a:lnTo>
                                <a:lnTo>
                                  <a:pt x="293497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33578" y="0"/>
                                </a:moveTo>
                                <a:lnTo>
                                  <a:pt x="305003" y="0"/>
                                </a:lnTo>
                                <a:lnTo>
                                  <a:pt x="305003" y="9525"/>
                                </a:lnTo>
                                <a:lnTo>
                                  <a:pt x="333578" y="9525"/>
                                </a:lnTo>
                                <a:lnTo>
                                  <a:pt x="333578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41172" y="2838450"/>
                                </a:moveTo>
                                <a:lnTo>
                                  <a:pt x="312597" y="2838450"/>
                                </a:lnTo>
                                <a:lnTo>
                                  <a:pt x="312597" y="2847975"/>
                                </a:lnTo>
                                <a:lnTo>
                                  <a:pt x="341172" y="2847975"/>
                                </a:lnTo>
                                <a:lnTo>
                                  <a:pt x="341172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81254" y="0"/>
                                </a:moveTo>
                                <a:lnTo>
                                  <a:pt x="352679" y="0"/>
                                </a:lnTo>
                                <a:lnTo>
                                  <a:pt x="352679" y="9525"/>
                                </a:lnTo>
                                <a:lnTo>
                                  <a:pt x="381254" y="9525"/>
                                </a:lnTo>
                                <a:lnTo>
                                  <a:pt x="381254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88848" y="2838450"/>
                                </a:moveTo>
                                <a:lnTo>
                                  <a:pt x="360273" y="2838450"/>
                                </a:lnTo>
                                <a:lnTo>
                                  <a:pt x="360273" y="2847975"/>
                                </a:lnTo>
                                <a:lnTo>
                                  <a:pt x="388848" y="2847975"/>
                                </a:lnTo>
                                <a:lnTo>
                                  <a:pt x="388848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28929" y="0"/>
                                </a:moveTo>
                                <a:lnTo>
                                  <a:pt x="400354" y="0"/>
                                </a:lnTo>
                                <a:lnTo>
                                  <a:pt x="400354" y="9525"/>
                                </a:lnTo>
                                <a:lnTo>
                                  <a:pt x="428929" y="9525"/>
                                </a:lnTo>
                                <a:lnTo>
                                  <a:pt x="428929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36524" y="2838450"/>
                                </a:moveTo>
                                <a:lnTo>
                                  <a:pt x="407949" y="2838450"/>
                                </a:lnTo>
                                <a:lnTo>
                                  <a:pt x="407949" y="2847975"/>
                                </a:lnTo>
                                <a:lnTo>
                                  <a:pt x="436524" y="2847975"/>
                                </a:lnTo>
                                <a:lnTo>
                                  <a:pt x="436524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76605" y="0"/>
                                </a:moveTo>
                                <a:lnTo>
                                  <a:pt x="448030" y="0"/>
                                </a:lnTo>
                                <a:lnTo>
                                  <a:pt x="448030" y="9525"/>
                                </a:lnTo>
                                <a:lnTo>
                                  <a:pt x="476605" y="9525"/>
                                </a:lnTo>
                                <a:lnTo>
                                  <a:pt x="476605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84200" y="2838450"/>
                                </a:moveTo>
                                <a:lnTo>
                                  <a:pt x="455625" y="2838450"/>
                                </a:lnTo>
                                <a:lnTo>
                                  <a:pt x="455625" y="2847975"/>
                                </a:lnTo>
                                <a:lnTo>
                                  <a:pt x="484200" y="2847975"/>
                                </a:lnTo>
                                <a:lnTo>
                                  <a:pt x="484200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24281" y="0"/>
                                </a:moveTo>
                                <a:lnTo>
                                  <a:pt x="495706" y="0"/>
                                </a:lnTo>
                                <a:lnTo>
                                  <a:pt x="495706" y="9525"/>
                                </a:lnTo>
                                <a:lnTo>
                                  <a:pt x="524281" y="9525"/>
                                </a:lnTo>
                                <a:lnTo>
                                  <a:pt x="524281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31876" y="2838450"/>
                                </a:moveTo>
                                <a:lnTo>
                                  <a:pt x="503301" y="2838450"/>
                                </a:lnTo>
                                <a:lnTo>
                                  <a:pt x="503301" y="2847975"/>
                                </a:lnTo>
                                <a:lnTo>
                                  <a:pt x="531876" y="2847975"/>
                                </a:lnTo>
                                <a:lnTo>
                                  <a:pt x="531876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71957" y="0"/>
                                </a:moveTo>
                                <a:lnTo>
                                  <a:pt x="543382" y="0"/>
                                </a:lnTo>
                                <a:lnTo>
                                  <a:pt x="543382" y="9525"/>
                                </a:lnTo>
                                <a:lnTo>
                                  <a:pt x="571957" y="9525"/>
                                </a:lnTo>
                                <a:lnTo>
                                  <a:pt x="571957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79551" y="2838450"/>
                                </a:moveTo>
                                <a:lnTo>
                                  <a:pt x="550976" y="2838450"/>
                                </a:lnTo>
                                <a:lnTo>
                                  <a:pt x="550976" y="2847975"/>
                                </a:lnTo>
                                <a:lnTo>
                                  <a:pt x="579551" y="2847975"/>
                                </a:lnTo>
                                <a:lnTo>
                                  <a:pt x="579551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9633" y="0"/>
                                </a:moveTo>
                                <a:lnTo>
                                  <a:pt x="591058" y="0"/>
                                </a:lnTo>
                                <a:lnTo>
                                  <a:pt x="591058" y="9525"/>
                                </a:lnTo>
                                <a:lnTo>
                                  <a:pt x="619633" y="9525"/>
                                </a:lnTo>
                                <a:lnTo>
                                  <a:pt x="619633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627227" y="2838450"/>
                                </a:moveTo>
                                <a:lnTo>
                                  <a:pt x="598652" y="2838450"/>
                                </a:lnTo>
                                <a:lnTo>
                                  <a:pt x="598652" y="2847975"/>
                                </a:lnTo>
                                <a:lnTo>
                                  <a:pt x="627227" y="2847975"/>
                                </a:lnTo>
                                <a:lnTo>
                                  <a:pt x="627227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667308" y="0"/>
                                </a:moveTo>
                                <a:lnTo>
                                  <a:pt x="638733" y="0"/>
                                </a:lnTo>
                                <a:lnTo>
                                  <a:pt x="638733" y="9525"/>
                                </a:lnTo>
                                <a:lnTo>
                                  <a:pt x="667308" y="9525"/>
                                </a:lnTo>
                                <a:lnTo>
                                  <a:pt x="667308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674903" y="2838450"/>
                                </a:moveTo>
                                <a:lnTo>
                                  <a:pt x="646328" y="2838450"/>
                                </a:lnTo>
                                <a:lnTo>
                                  <a:pt x="646328" y="2847975"/>
                                </a:lnTo>
                                <a:lnTo>
                                  <a:pt x="674903" y="2847975"/>
                                </a:lnTo>
                                <a:lnTo>
                                  <a:pt x="674903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714984" y="0"/>
                                </a:moveTo>
                                <a:lnTo>
                                  <a:pt x="686409" y="0"/>
                                </a:lnTo>
                                <a:lnTo>
                                  <a:pt x="686409" y="9525"/>
                                </a:lnTo>
                                <a:lnTo>
                                  <a:pt x="714984" y="9525"/>
                                </a:lnTo>
                                <a:lnTo>
                                  <a:pt x="714984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722579" y="2838450"/>
                                </a:moveTo>
                                <a:lnTo>
                                  <a:pt x="694004" y="2838450"/>
                                </a:lnTo>
                                <a:lnTo>
                                  <a:pt x="694004" y="2847975"/>
                                </a:lnTo>
                                <a:lnTo>
                                  <a:pt x="722579" y="2847975"/>
                                </a:lnTo>
                                <a:lnTo>
                                  <a:pt x="722579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762660" y="0"/>
                                </a:moveTo>
                                <a:lnTo>
                                  <a:pt x="734085" y="0"/>
                                </a:lnTo>
                                <a:lnTo>
                                  <a:pt x="734085" y="9525"/>
                                </a:lnTo>
                                <a:lnTo>
                                  <a:pt x="762660" y="9525"/>
                                </a:lnTo>
                                <a:lnTo>
                                  <a:pt x="762660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770255" y="2838450"/>
                                </a:moveTo>
                                <a:lnTo>
                                  <a:pt x="741680" y="2838450"/>
                                </a:lnTo>
                                <a:lnTo>
                                  <a:pt x="741680" y="2847975"/>
                                </a:lnTo>
                                <a:lnTo>
                                  <a:pt x="770255" y="2847975"/>
                                </a:lnTo>
                                <a:lnTo>
                                  <a:pt x="770255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810336" y="0"/>
                                </a:moveTo>
                                <a:lnTo>
                                  <a:pt x="781761" y="0"/>
                                </a:lnTo>
                                <a:lnTo>
                                  <a:pt x="781761" y="9525"/>
                                </a:lnTo>
                                <a:lnTo>
                                  <a:pt x="810336" y="9525"/>
                                </a:lnTo>
                                <a:lnTo>
                                  <a:pt x="810336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817930" y="2838450"/>
                                </a:moveTo>
                                <a:lnTo>
                                  <a:pt x="789355" y="2838450"/>
                                </a:lnTo>
                                <a:lnTo>
                                  <a:pt x="789355" y="2847975"/>
                                </a:lnTo>
                                <a:lnTo>
                                  <a:pt x="817930" y="2847975"/>
                                </a:lnTo>
                                <a:lnTo>
                                  <a:pt x="817930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858012" y="0"/>
                                </a:moveTo>
                                <a:lnTo>
                                  <a:pt x="829437" y="0"/>
                                </a:lnTo>
                                <a:lnTo>
                                  <a:pt x="829437" y="9525"/>
                                </a:lnTo>
                                <a:lnTo>
                                  <a:pt x="858012" y="9525"/>
                                </a:lnTo>
                                <a:lnTo>
                                  <a:pt x="858012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865606" y="2838450"/>
                                </a:moveTo>
                                <a:lnTo>
                                  <a:pt x="837031" y="2838450"/>
                                </a:lnTo>
                                <a:lnTo>
                                  <a:pt x="837031" y="2847975"/>
                                </a:lnTo>
                                <a:lnTo>
                                  <a:pt x="865606" y="2847975"/>
                                </a:lnTo>
                                <a:lnTo>
                                  <a:pt x="865606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905687" y="0"/>
                                </a:moveTo>
                                <a:lnTo>
                                  <a:pt x="877112" y="0"/>
                                </a:lnTo>
                                <a:lnTo>
                                  <a:pt x="877112" y="9525"/>
                                </a:lnTo>
                                <a:lnTo>
                                  <a:pt x="905687" y="9525"/>
                                </a:lnTo>
                                <a:lnTo>
                                  <a:pt x="905687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913282" y="2838450"/>
                                </a:moveTo>
                                <a:lnTo>
                                  <a:pt x="884707" y="2838450"/>
                                </a:lnTo>
                                <a:lnTo>
                                  <a:pt x="884707" y="2847975"/>
                                </a:lnTo>
                                <a:lnTo>
                                  <a:pt x="913282" y="2847975"/>
                                </a:lnTo>
                                <a:lnTo>
                                  <a:pt x="913282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953363" y="0"/>
                                </a:moveTo>
                                <a:lnTo>
                                  <a:pt x="924788" y="0"/>
                                </a:lnTo>
                                <a:lnTo>
                                  <a:pt x="924788" y="9525"/>
                                </a:lnTo>
                                <a:lnTo>
                                  <a:pt x="953363" y="9525"/>
                                </a:lnTo>
                                <a:lnTo>
                                  <a:pt x="953363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960958" y="2838450"/>
                                </a:moveTo>
                                <a:lnTo>
                                  <a:pt x="932383" y="2838450"/>
                                </a:lnTo>
                                <a:lnTo>
                                  <a:pt x="932383" y="2847975"/>
                                </a:lnTo>
                                <a:lnTo>
                                  <a:pt x="960958" y="2847975"/>
                                </a:lnTo>
                                <a:lnTo>
                                  <a:pt x="960958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001039" y="0"/>
                                </a:moveTo>
                                <a:lnTo>
                                  <a:pt x="972464" y="0"/>
                                </a:lnTo>
                                <a:lnTo>
                                  <a:pt x="972464" y="9525"/>
                                </a:lnTo>
                                <a:lnTo>
                                  <a:pt x="1001039" y="9525"/>
                                </a:lnTo>
                                <a:lnTo>
                                  <a:pt x="1001039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008634" y="2838450"/>
                                </a:moveTo>
                                <a:lnTo>
                                  <a:pt x="980059" y="2838450"/>
                                </a:lnTo>
                                <a:lnTo>
                                  <a:pt x="980059" y="2847975"/>
                                </a:lnTo>
                                <a:lnTo>
                                  <a:pt x="1008634" y="2847975"/>
                                </a:lnTo>
                                <a:lnTo>
                                  <a:pt x="1008634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048715" y="0"/>
                                </a:moveTo>
                                <a:lnTo>
                                  <a:pt x="1020140" y="0"/>
                                </a:lnTo>
                                <a:lnTo>
                                  <a:pt x="1020140" y="9525"/>
                                </a:lnTo>
                                <a:lnTo>
                                  <a:pt x="1048715" y="9525"/>
                                </a:lnTo>
                                <a:lnTo>
                                  <a:pt x="1048715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056309" y="2838450"/>
                                </a:moveTo>
                                <a:lnTo>
                                  <a:pt x="1027734" y="2838450"/>
                                </a:lnTo>
                                <a:lnTo>
                                  <a:pt x="1027734" y="2847975"/>
                                </a:lnTo>
                                <a:lnTo>
                                  <a:pt x="1056309" y="2847975"/>
                                </a:lnTo>
                                <a:lnTo>
                                  <a:pt x="1056309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096391" y="0"/>
                                </a:moveTo>
                                <a:lnTo>
                                  <a:pt x="1067816" y="0"/>
                                </a:lnTo>
                                <a:lnTo>
                                  <a:pt x="1067816" y="9525"/>
                                </a:lnTo>
                                <a:lnTo>
                                  <a:pt x="1096391" y="9525"/>
                                </a:lnTo>
                                <a:lnTo>
                                  <a:pt x="1096391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103985" y="2838450"/>
                                </a:moveTo>
                                <a:lnTo>
                                  <a:pt x="1075410" y="2838450"/>
                                </a:lnTo>
                                <a:lnTo>
                                  <a:pt x="1075410" y="2847975"/>
                                </a:lnTo>
                                <a:lnTo>
                                  <a:pt x="1103985" y="2847975"/>
                                </a:lnTo>
                                <a:lnTo>
                                  <a:pt x="1103985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144066" y="0"/>
                                </a:moveTo>
                                <a:lnTo>
                                  <a:pt x="1115491" y="0"/>
                                </a:lnTo>
                                <a:lnTo>
                                  <a:pt x="1115491" y="9525"/>
                                </a:lnTo>
                                <a:lnTo>
                                  <a:pt x="1144066" y="9525"/>
                                </a:lnTo>
                                <a:lnTo>
                                  <a:pt x="1144066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151661" y="2838450"/>
                                </a:moveTo>
                                <a:lnTo>
                                  <a:pt x="1123086" y="2838450"/>
                                </a:lnTo>
                                <a:lnTo>
                                  <a:pt x="1123086" y="2847975"/>
                                </a:lnTo>
                                <a:lnTo>
                                  <a:pt x="1151661" y="2847975"/>
                                </a:lnTo>
                                <a:lnTo>
                                  <a:pt x="1151661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191742" y="0"/>
                                </a:moveTo>
                                <a:lnTo>
                                  <a:pt x="1163167" y="0"/>
                                </a:lnTo>
                                <a:lnTo>
                                  <a:pt x="1163167" y="9525"/>
                                </a:lnTo>
                                <a:lnTo>
                                  <a:pt x="1191742" y="9525"/>
                                </a:lnTo>
                                <a:lnTo>
                                  <a:pt x="1191742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199349" y="2838450"/>
                                </a:moveTo>
                                <a:lnTo>
                                  <a:pt x="1170774" y="2838450"/>
                                </a:lnTo>
                                <a:lnTo>
                                  <a:pt x="1170774" y="2847975"/>
                                </a:lnTo>
                                <a:lnTo>
                                  <a:pt x="1199349" y="2847975"/>
                                </a:lnTo>
                                <a:lnTo>
                                  <a:pt x="1199349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239418" y="0"/>
                                </a:moveTo>
                                <a:lnTo>
                                  <a:pt x="1210843" y="0"/>
                                </a:lnTo>
                                <a:lnTo>
                                  <a:pt x="1210843" y="9525"/>
                                </a:lnTo>
                                <a:lnTo>
                                  <a:pt x="1239418" y="9525"/>
                                </a:lnTo>
                                <a:lnTo>
                                  <a:pt x="1239418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247025" y="2838450"/>
                                </a:moveTo>
                                <a:lnTo>
                                  <a:pt x="1218450" y="2838450"/>
                                </a:lnTo>
                                <a:lnTo>
                                  <a:pt x="1218450" y="2847975"/>
                                </a:lnTo>
                                <a:lnTo>
                                  <a:pt x="1247025" y="2847975"/>
                                </a:lnTo>
                                <a:lnTo>
                                  <a:pt x="1247025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287094" y="0"/>
                                </a:moveTo>
                                <a:lnTo>
                                  <a:pt x="1258519" y="0"/>
                                </a:lnTo>
                                <a:lnTo>
                                  <a:pt x="1258519" y="9525"/>
                                </a:lnTo>
                                <a:lnTo>
                                  <a:pt x="1287094" y="9525"/>
                                </a:lnTo>
                                <a:lnTo>
                                  <a:pt x="1287094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294701" y="2838450"/>
                                </a:moveTo>
                                <a:lnTo>
                                  <a:pt x="1266126" y="2838450"/>
                                </a:lnTo>
                                <a:lnTo>
                                  <a:pt x="1266126" y="2847975"/>
                                </a:lnTo>
                                <a:lnTo>
                                  <a:pt x="1294701" y="2847975"/>
                                </a:lnTo>
                                <a:lnTo>
                                  <a:pt x="1294701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334770" y="0"/>
                                </a:moveTo>
                                <a:lnTo>
                                  <a:pt x="1306195" y="0"/>
                                </a:lnTo>
                                <a:lnTo>
                                  <a:pt x="1306195" y="9525"/>
                                </a:lnTo>
                                <a:lnTo>
                                  <a:pt x="1334770" y="9525"/>
                                </a:lnTo>
                                <a:lnTo>
                                  <a:pt x="1334770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342377" y="2838450"/>
                                </a:moveTo>
                                <a:lnTo>
                                  <a:pt x="1313802" y="2838450"/>
                                </a:lnTo>
                                <a:lnTo>
                                  <a:pt x="1313802" y="2847975"/>
                                </a:lnTo>
                                <a:lnTo>
                                  <a:pt x="1342377" y="2847975"/>
                                </a:lnTo>
                                <a:lnTo>
                                  <a:pt x="1342377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382445" y="0"/>
                                </a:moveTo>
                                <a:lnTo>
                                  <a:pt x="1353870" y="0"/>
                                </a:lnTo>
                                <a:lnTo>
                                  <a:pt x="1353870" y="9525"/>
                                </a:lnTo>
                                <a:lnTo>
                                  <a:pt x="1382445" y="9525"/>
                                </a:lnTo>
                                <a:lnTo>
                                  <a:pt x="1382445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390053" y="2838450"/>
                                </a:moveTo>
                                <a:lnTo>
                                  <a:pt x="1361478" y="2838450"/>
                                </a:lnTo>
                                <a:lnTo>
                                  <a:pt x="1361478" y="2847975"/>
                                </a:lnTo>
                                <a:lnTo>
                                  <a:pt x="1390053" y="2847975"/>
                                </a:lnTo>
                                <a:lnTo>
                                  <a:pt x="1390053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430121" y="0"/>
                                </a:moveTo>
                                <a:lnTo>
                                  <a:pt x="1401546" y="0"/>
                                </a:lnTo>
                                <a:lnTo>
                                  <a:pt x="1401546" y="9525"/>
                                </a:lnTo>
                                <a:lnTo>
                                  <a:pt x="1430121" y="9525"/>
                                </a:lnTo>
                                <a:lnTo>
                                  <a:pt x="1430121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437728" y="2838450"/>
                                </a:moveTo>
                                <a:lnTo>
                                  <a:pt x="1409153" y="2838450"/>
                                </a:lnTo>
                                <a:lnTo>
                                  <a:pt x="1409153" y="2847975"/>
                                </a:lnTo>
                                <a:lnTo>
                                  <a:pt x="1437728" y="2847975"/>
                                </a:lnTo>
                                <a:lnTo>
                                  <a:pt x="1437728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477797" y="0"/>
                                </a:moveTo>
                                <a:lnTo>
                                  <a:pt x="1449222" y="0"/>
                                </a:lnTo>
                                <a:lnTo>
                                  <a:pt x="1449222" y="9525"/>
                                </a:lnTo>
                                <a:lnTo>
                                  <a:pt x="1477797" y="9525"/>
                                </a:lnTo>
                                <a:lnTo>
                                  <a:pt x="1477797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485404" y="2838450"/>
                                </a:moveTo>
                                <a:lnTo>
                                  <a:pt x="1456829" y="2838450"/>
                                </a:lnTo>
                                <a:lnTo>
                                  <a:pt x="1456829" y="2847975"/>
                                </a:lnTo>
                                <a:lnTo>
                                  <a:pt x="1485404" y="2847975"/>
                                </a:lnTo>
                                <a:lnTo>
                                  <a:pt x="1485404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525473" y="0"/>
                                </a:moveTo>
                                <a:lnTo>
                                  <a:pt x="1496898" y="0"/>
                                </a:lnTo>
                                <a:lnTo>
                                  <a:pt x="1496898" y="9525"/>
                                </a:lnTo>
                                <a:lnTo>
                                  <a:pt x="1525473" y="9525"/>
                                </a:lnTo>
                                <a:lnTo>
                                  <a:pt x="1525473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533080" y="2838450"/>
                                </a:moveTo>
                                <a:lnTo>
                                  <a:pt x="1504505" y="2838450"/>
                                </a:lnTo>
                                <a:lnTo>
                                  <a:pt x="1504505" y="2847975"/>
                                </a:lnTo>
                                <a:lnTo>
                                  <a:pt x="1533080" y="2847975"/>
                                </a:lnTo>
                                <a:lnTo>
                                  <a:pt x="1533080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573149" y="0"/>
                                </a:moveTo>
                                <a:lnTo>
                                  <a:pt x="1544574" y="0"/>
                                </a:lnTo>
                                <a:lnTo>
                                  <a:pt x="1544574" y="9525"/>
                                </a:lnTo>
                                <a:lnTo>
                                  <a:pt x="1573149" y="9525"/>
                                </a:lnTo>
                                <a:lnTo>
                                  <a:pt x="1573149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580756" y="2838450"/>
                                </a:moveTo>
                                <a:lnTo>
                                  <a:pt x="1552181" y="2838450"/>
                                </a:lnTo>
                                <a:lnTo>
                                  <a:pt x="1552181" y="2847975"/>
                                </a:lnTo>
                                <a:lnTo>
                                  <a:pt x="1580756" y="2847975"/>
                                </a:lnTo>
                                <a:lnTo>
                                  <a:pt x="1580756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620824" y="0"/>
                                </a:moveTo>
                                <a:lnTo>
                                  <a:pt x="1592249" y="0"/>
                                </a:lnTo>
                                <a:lnTo>
                                  <a:pt x="1592249" y="9525"/>
                                </a:lnTo>
                                <a:lnTo>
                                  <a:pt x="1620824" y="9525"/>
                                </a:lnTo>
                                <a:lnTo>
                                  <a:pt x="1620824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628432" y="2838450"/>
                                </a:moveTo>
                                <a:lnTo>
                                  <a:pt x="1599857" y="2838450"/>
                                </a:lnTo>
                                <a:lnTo>
                                  <a:pt x="1599857" y="2847975"/>
                                </a:lnTo>
                                <a:lnTo>
                                  <a:pt x="1628432" y="2847975"/>
                                </a:lnTo>
                                <a:lnTo>
                                  <a:pt x="1628432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668513" y="0"/>
                                </a:moveTo>
                                <a:lnTo>
                                  <a:pt x="1639938" y="0"/>
                                </a:lnTo>
                                <a:lnTo>
                                  <a:pt x="1639938" y="9525"/>
                                </a:lnTo>
                                <a:lnTo>
                                  <a:pt x="1668513" y="9525"/>
                                </a:lnTo>
                                <a:lnTo>
                                  <a:pt x="1668513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676107" y="2838450"/>
                                </a:moveTo>
                                <a:lnTo>
                                  <a:pt x="1647532" y="2838450"/>
                                </a:lnTo>
                                <a:lnTo>
                                  <a:pt x="1647532" y="2847975"/>
                                </a:lnTo>
                                <a:lnTo>
                                  <a:pt x="1676107" y="2847975"/>
                                </a:lnTo>
                                <a:lnTo>
                                  <a:pt x="1676107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716189" y="0"/>
                                </a:moveTo>
                                <a:lnTo>
                                  <a:pt x="1687614" y="0"/>
                                </a:lnTo>
                                <a:lnTo>
                                  <a:pt x="1687614" y="9525"/>
                                </a:lnTo>
                                <a:lnTo>
                                  <a:pt x="1716189" y="9525"/>
                                </a:lnTo>
                                <a:lnTo>
                                  <a:pt x="1716189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723783" y="2838450"/>
                                </a:moveTo>
                                <a:lnTo>
                                  <a:pt x="1695208" y="2838450"/>
                                </a:lnTo>
                                <a:lnTo>
                                  <a:pt x="1695208" y="2847975"/>
                                </a:lnTo>
                                <a:lnTo>
                                  <a:pt x="1723783" y="2847975"/>
                                </a:lnTo>
                                <a:lnTo>
                                  <a:pt x="1723783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763864" y="0"/>
                                </a:moveTo>
                                <a:lnTo>
                                  <a:pt x="1735289" y="0"/>
                                </a:lnTo>
                                <a:lnTo>
                                  <a:pt x="1735289" y="9525"/>
                                </a:lnTo>
                                <a:lnTo>
                                  <a:pt x="1763864" y="9525"/>
                                </a:lnTo>
                                <a:lnTo>
                                  <a:pt x="1763864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771459" y="2838450"/>
                                </a:moveTo>
                                <a:lnTo>
                                  <a:pt x="1742884" y="2838450"/>
                                </a:lnTo>
                                <a:lnTo>
                                  <a:pt x="1742884" y="2847975"/>
                                </a:lnTo>
                                <a:lnTo>
                                  <a:pt x="1771459" y="2847975"/>
                                </a:lnTo>
                                <a:lnTo>
                                  <a:pt x="1771459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811540" y="0"/>
                                </a:moveTo>
                                <a:lnTo>
                                  <a:pt x="1782965" y="0"/>
                                </a:lnTo>
                                <a:lnTo>
                                  <a:pt x="1782965" y="9525"/>
                                </a:lnTo>
                                <a:lnTo>
                                  <a:pt x="1811540" y="9525"/>
                                </a:lnTo>
                                <a:lnTo>
                                  <a:pt x="1811540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819135" y="2838450"/>
                                </a:moveTo>
                                <a:lnTo>
                                  <a:pt x="1790560" y="2838450"/>
                                </a:lnTo>
                                <a:lnTo>
                                  <a:pt x="1790560" y="2847975"/>
                                </a:lnTo>
                                <a:lnTo>
                                  <a:pt x="1819135" y="2847975"/>
                                </a:lnTo>
                                <a:lnTo>
                                  <a:pt x="1819135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859216" y="0"/>
                                </a:moveTo>
                                <a:lnTo>
                                  <a:pt x="1830641" y="0"/>
                                </a:lnTo>
                                <a:lnTo>
                                  <a:pt x="1830641" y="9525"/>
                                </a:lnTo>
                                <a:lnTo>
                                  <a:pt x="1859216" y="9525"/>
                                </a:lnTo>
                                <a:lnTo>
                                  <a:pt x="1859216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866811" y="2838450"/>
                                </a:moveTo>
                                <a:lnTo>
                                  <a:pt x="1838236" y="2838450"/>
                                </a:lnTo>
                                <a:lnTo>
                                  <a:pt x="1838236" y="2847975"/>
                                </a:lnTo>
                                <a:lnTo>
                                  <a:pt x="1866811" y="2847975"/>
                                </a:lnTo>
                                <a:lnTo>
                                  <a:pt x="1866811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906892" y="0"/>
                                </a:moveTo>
                                <a:lnTo>
                                  <a:pt x="1878317" y="0"/>
                                </a:lnTo>
                                <a:lnTo>
                                  <a:pt x="1878317" y="9525"/>
                                </a:lnTo>
                                <a:lnTo>
                                  <a:pt x="1906892" y="9525"/>
                                </a:lnTo>
                                <a:lnTo>
                                  <a:pt x="1906892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914486" y="2838450"/>
                                </a:moveTo>
                                <a:lnTo>
                                  <a:pt x="1885911" y="2838450"/>
                                </a:lnTo>
                                <a:lnTo>
                                  <a:pt x="1885911" y="2847975"/>
                                </a:lnTo>
                                <a:lnTo>
                                  <a:pt x="1914486" y="2847975"/>
                                </a:lnTo>
                                <a:lnTo>
                                  <a:pt x="1914486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954568" y="0"/>
                                </a:moveTo>
                                <a:lnTo>
                                  <a:pt x="1925993" y="0"/>
                                </a:lnTo>
                                <a:lnTo>
                                  <a:pt x="1925993" y="9525"/>
                                </a:lnTo>
                                <a:lnTo>
                                  <a:pt x="1954568" y="9525"/>
                                </a:lnTo>
                                <a:lnTo>
                                  <a:pt x="1954568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1962162" y="2838450"/>
                                </a:moveTo>
                                <a:lnTo>
                                  <a:pt x="1933587" y="2838450"/>
                                </a:lnTo>
                                <a:lnTo>
                                  <a:pt x="1933587" y="2847975"/>
                                </a:lnTo>
                                <a:lnTo>
                                  <a:pt x="1962162" y="2847975"/>
                                </a:lnTo>
                                <a:lnTo>
                                  <a:pt x="1962162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002243" y="0"/>
                                </a:moveTo>
                                <a:lnTo>
                                  <a:pt x="1973668" y="0"/>
                                </a:lnTo>
                                <a:lnTo>
                                  <a:pt x="1973668" y="9525"/>
                                </a:lnTo>
                                <a:lnTo>
                                  <a:pt x="2002243" y="9525"/>
                                </a:lnTo>
                                <a:lnTo>
                                  <a:pt x="2002243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009838" y="2838450"/>
                                </a:moveTo>
                                <a:lnTo>
                                  <a:pt x="1981263" y="2838450"/>
                                </a:lnTo>
                                <a:lnTo>
                                  <a:pt x="1981263" y="2847975"/>
                                </a:lnTo>
                                <a:lnTo>
                                  <a:pt x="2009838" y="2847975"/>
                                </a:lnTo>
                                <a:lnTo>
                                  <a:pt x="2009838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049919" y="0"/>
                                </a:moveTo>
                                <a:lnTo>
                                  <a:pt x="2021344" y="0"/>
                                </a:lnTo>
                                <a:lnTo>
                                  <a:pt x="2021344" y="9525"/>
                                </a:lnTo>
                                <a:lnTo>
                                  <a:pt x="2049919" y="9525"/>
                                </a:lnTo>
                                <a:lnTo>
                                  <a:pt x="2049919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057514" y="2838450"/>
                                </a:moveTo>
                                <a:lnTo>
                                  <a:pt x="2028939" y="2838450"/>
                                </a:lnTo>
                                <a:lnTo>
                                  <a:pt x="2028939" y="2847975"/>
                                </a:lnTo>
                                <a:lnTo>
                                  <a:pt x="2057514" y="2847975"/>
                                </a:lnTo>
                                <a:lnTo>
                                  <a:pt x="2057514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097595" y="0"/>
                                </a:moveTo>
                                <a:lnTo>
                                  <a:pt x="2069020" y="0"/>
                                </a:lnTo>
                                <a:lnTo>
                                  <a:pt x="2069020" y="9525"/>
                                </a:lnTo>
                                <a:lnTo>
                                  <a:pt x="2097595" y="9525"/>
                                </a:lnTo>
                                <a:lnTo>
                                  <a:pt x="2097595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105190" y="2838450"/>
                                </a:moveTo>
                                <a:lnTo>
                                  <a:pt x="2076615" y="2838450"/>
                                </a:lnTo>
                                <a:lnTo>
                                  <a:pt x="2076615" y="2847975"/>
                                </a:lnTo>
                                <a:lnTo>
                                  <a:pt x="2105190" y="2847975"/>
                                </a:lnTo>
                                <a:lnTo>
                                  <a:pt x="2105190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145271" y="0"/>
                                </a:moveTo>
                                <a:lnTo>
                                  <a:pt x="2116696" y="0"/>
                                </a:lnTo>
                                <a:lnTo>
                                  <a:pt x="2116696" y="9525"/>
                                </a:lnTo>
                                <a:lnTo>
                                  <a:pt x="2145271" y="9525"/>
                                </a:lnTo>
                                <a:lnTo>
                                  <a:pt x="2145271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152866" y="2838450"/>
                                </a:moveTo>
                                <a:lnTo>
                                  <a:pt x="2124291" y="2838450"/>
                                </a:lnTo>
                                <a:lnTo>
                                  <a:pt x="2124291" y="2847975"/>
                                </a:lnTo>
                                <a:lnTo>
                                  <a:pt x="2152866" y="2847975"/>
                                </a:lnTo>
                                <a:lnTo>
                                  <a:pt x="2152866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192947" y="0"/>
                                </a:moveTo>
                                <a:lnTo>
                                  <a:pt x="2164372" y="0"/>
                                </a:lnTo>
                                <a:lnTo>
                                  <a:pt x="2164372" y="9525"/>
                                </a:lnTo>
                                <a:lnTo>
                                  <a:pt x="2192947" y="9525"/>
                                </a:lnTo>
                                <a:lnTo>
                                  <a:pt x="2192947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200541" y="2838450"/>
                                </a:moveTo>
                                <a:lnTo>
                                  <a:pt x="2171966" y="2838450"/>
                                </a:lnTo>
                                <a:lnTo>
                                  <a:pt x="2171966" y="2847975"/>
                                </a:lnTo>
                                <a:lnTo>
                                  <a:pt x="2200541" y="2847975"/>
                                </a:lnTo>
                                <a:lnTo>
                                  <a:pt x="2200541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240623" y="0"/>
                                </a:moveTo>
                                <a:lnTo>
                                  <a:pt x="2212048" y="0"/>
                                </a:lnTo>
                                <a:lnTo>
                                  <a:pt x="2212048" y="9525"/>
                                </a:lnTo>
                                <a:lnTo>
                                  <a:pt x="2240623" y="9525"/>
                                </a:lnTo>
                                <a:lnTo>
                                  <a:pt x="2240623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248217" y="2838450"/>
                                </a:moveTo>
                                <a:lnTo>
                                  <a:pt x="2219642" y="2838450"/>
                                </a:lnTo>
                                <a:lnTo>
                                  <a:pt x="2219642" y="2847975"/>
                                </a:lnTo>
                                <a:lnTo>
                                  <a:pt x="2248217" y="2847975"/>
                                </a:lnTo>
                                <a:lnTo>
                                  <a:pt x="2248217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288298" y="0"/>
                                </a:moveTo>
                                <a:lnTo>
                                  <a:pt x="2259723" y="0"/>
                                </a:lnTo>
                                <a:lnTo>
                                  <a:pt x="2259723" y="9525"/>
                                </a:lnTo>
                                <a:lnTo>
                                  <a:pt x="2288298" y="9525"/>
                                </a:lnTo>
                                <a:lnTo>
                                  <a:pt x="2288298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295893" y="2838450"/>
                                </a:moveTo>
                                <a:lnTo>
                                  <a:pt x="2267318" y="2838450"/>
                                </a:lnTo>
                                <a:lnTo>
                                  <a:pt x="2267318" y="2847975"/>
                                </a:lnTo>
                                <a:lnTo>
                                  <a:pt x="2295893" y="2847975"/>
                                </a:lnTo>
                                <a:lnTo>
                                  <a:pt x="2295893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335974" y="0"/>
                                </a:moveTo>
                                <a:lnTo>
                                  <a:pt x="2307399" y="0"/>
                                </a:lnTo>
                                <a:lnTo>
                                  <a:pt x="2307399" y="9525"/>
                                </a:lnTo>
                                <a:lnTo>
                                  <a:pt x="2335974" y="9525"/>
                                </a:lnTo>
                                <a:lnTo>
                                  <a:pt x="2335974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343569" y="2838450"/>
                                </a:moveTo>
                                <a:lnTo>
                                  <a:pt x="2314994" y="2838450"/>
                                </a:lnTo>
                                <a:lnTo>
                                  <a:pt x="2314994" y="2847975"/>
                                </a:lnTo>
                                <a:lnTo>
                                  <a:pt x="2343569" y="2847975"/>
                                </a:lnTo>
                                <a:lnTo>
                                  <a:pt x="2343569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383650" y="0"/>
                                </a:moveTo>
                                <a:lnTo>
                                  <a:pt x="2355075" y="0"/>
                                </a:lnTo>
                                <a:lnTo>
                                  <a:pt x="2355075" y="9525"/>
                                </a:lnTo>
                                <a:lnTo>
                                  <a:pt x="2383650" y="9525"/>
                                </a:lnTo>
                                <a:lnTo>
                                  <a:pt x="2383650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391245" y="2838450"/>
                                </a:moveTo>
                                <a:lnTo>
                                  <a:pt x="2362670" y="2838450"/>
                                </a:lnTo>
                                <a:lnTo>
                                  <a:pt x="2362670" y="2847975"/>
                                </a:lnTo>
                                <a:lnTo>
                                  <a:pt x="2391245" y="2847975"/>
                                </a:lnTo>
                                <a:lnTo>
                                  <a:pt x="2391245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431326" y="0"/>
                                </a:moveTo>
                                <a:lnTo>
                                  <a:pt x="2402751" y="0"/>
                                </a:lnTo>
                                <a:lnTo>
                                  <a:pt x="2402751" y="9525"/>
                                </a:lnTo>
                                <a:lnTo>
                                  <a:pt x="2431326" y="9525"/>
                                </a:lnTo>
                                <a:lnTo>
                                  <a:pt x="2431326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438920" y="2838450"/>
                                </a:moveTo>
                                <a:lnTo>
                                  <a:pt x="2410345" y="2838450"/>
                                </a:lnTo>
                                <a:lnTo>
                                  <a:pt x="2410345" y="2847975"/>
                                </a:lnTo>
                                <a:lnTo>
                                  <a:pt x="2438920" y="2847975"/>
                                </a:lnTo>
                                <a:lnTo>
                                  <a:pt x="2438920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479002" y="0"/>
                                </a:moveTo>
                                <a:lnTo>
                                  <a:pt x="2450427" y="0"/>
                                </a:lnTo>
                                <a:lnTo>
                                  <a:pt x="2450427" y="9525"/>
                                </a:lnTo>
                                <a:lnTo>
                                  <a:pt x="2479002" y="9525"/>
                                </a:lnTo>
                                <a:lnTo>
                                  <a:pt x="2479002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486596" y="2838450"/>
                                </a:moveTo>
                                <a:lnTo>
                                  <a:pt x="2458021" y="2838450"/>
                                </a:lnTo>
                                <a:lnTo>
                                  <a:pt x="2458021" y="2847975"/>
                                </a:lnTo>
                                <a:lnTo>
                                  <a:pt x="2486596" y="2847975"/>
                                </a:lnTo>
                                <a:lnTo>
                                  <a:pt x="2486596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526677" y="0"/>
                                </a:moveTo>
                                <a:lnTo>
                                  <a:pt x="2498102" y="0"/>
                                </a:lnTo>
                                <a:lnTo>
                                  <a:pt x="2498102" y="9525"/>
                                </a:lnTo>
                                <a:lnTo>
                                  <a:pt x="2526677" y="9525"/>
                                </a:lnTo>
                                <a:lnTo>
                                  <a:pt x="2526677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534272" y="2838450"/>
                                </a:moveTo>
                                <a:lnTo>
                                  <a:pt x="2505697" y="2838450"/>
                                </a:lnTo>
                                <a:lnTo>
                                  <a:pt x="2505697" y="2847975"/>
                                </a:lnTo>
                                <a:lnTo>
                                  <a:pt x="2534272" y="2847975"/>
                                </a:lnTo>
                                <a:lnTo>
                                  <a:pt x="2534272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574353" y="0"/>
                                </a:moveTo>
                                <a:lnTo>
                                  <a:pt x="2545778" y="0"/>
                                </a:lnTo>
                                <a:lnTo>
                                  <a:pt x="2545778" y="9525"/>
                                </a:lnTo>
                                <a:lnTo>
                                  <a:pt x="2574353" y="9525"/>
                                </a:lnTo>
                                <a:lnTo>
                                  <a:pt x="2574353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581948" y="2838450"/>
                                </a:moveTo>
                                <a:lnTo>
                                  <a:pt x="2553373" y="2838450"/>
                                </a:lnTo>
                                <a:lnTo>
                                  <a:pt x="2553373" y="2847975"/>
                                </a:lnTo>
                                <a:lnTo>
                                  <a:pt x="2581948" y="2847975"/>
                                </a:lnTo>
                                <a:lnTo>
                                  <a:pt x="2581948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622029" y="0"/>
                                </a:moveTo>
                                <a:lnTo>
                                  <a:pt x="2593454" y="0"/>
                                </a:lnTo>
                                <a:lnTo>
                                  <a:pt x="2593454" y="9525"/>
                                </a:lnTo>
                                <a:lnTo>
                                  <a:pt x="2622029" y="9525"/>
                                </a:lnTo>
                                <a:lnTo>
                                  <a:pt x="2622029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629624" y="2838450"/>
                                </a:moveTo>
                                <a:lnTo>
                                  <a:pt x="2601049" y="2838450"/>
                                </a:lnTo>
                                <a:lnTo>
                                  <a:pt x="2601049" y="2847975"/>
                                </a:lnTo>
                                <a:lnTo>
                                  <a:pt x="2629624" y="2847975"/>
                                </a:lnTo>
                                <a:lnTo>
                                  <a:pt x="2629624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669705" y="0"/>
                                </a:moveTo>
                                <a:lnTo>
                                  <a:pt x="2641130" y="0"/>
                                </a:lnTo>
                                <a:lnTo>
                                  <a:pt x="2641130" y="9525"/>
                                </a:lnTo>
                                <a:lnTo>
                                  <a:pt x="2669705" y="9525"/>
                                </a:lnTo>
                                <a:lnTo>
                                  <a:pt x="2669705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677299" y="2838450"/>
                                </a:moveTo>
                                <a:lnTo>
                                  <a:pt x="2648724" y="2838450"/>
                                </a:lnTo>
                                <a:lnTo>
                                  <a:pt x="2648724" y="2847975"/>
                                </a:lnTo>
                                <a:lnTo>
                                  <a:pt x="2677299" y="2847975"/>
                                </a:lnTo>
                                <a:lnTo>
                                  <a:pt x="2677299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717381" y="0"/>
                                </a:moveTo>
                                <a:lnTo>
                                  <a:pt x="2688806" y="0"/>
                                </a:lnTo>
                                <a:lnTo>
                                  <a:pt x="2688806" y="9525"/>
                                </a:lnTo>
                                <a:lnTo>
                                  <a:pt x="2717381" y="9525"/>
                                </a:lnTo>
                                <a:lnTo>
                                  <a:pt x="2717381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724975" y="2838450"/>
                                </a:moveTo>
                                <a:lnTo>
                                  <a:pt x="2696400" y="2838450"/>
                                </a:lnTo>
                                <a:lnTo>
                                  <a:pt x="2696400" y="2847975"/>
                                </a:lnTo>
                                <a:lnTo>
                                  <a:pt x="2724975" y="2847975"/>
                                </a:lnTo>
                                <a:lnTo>
                                  <a:pt x="2724975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765056" y="0"/>
                                </a:moveTo>
                                <a:lnTo>
                                  <a:pt x="2736481" y="0"/>
                                </a:lnTo>
                                <a:lnTo>
                                  <a:pt x="2736481" y="9525"/>
                                </a:lnTo>
                                <a:lnTo>
                                  <a:pt x="2765056" y="9525"/>
                                </a:lnTo>
                                <a:lnTo>
                                  <a:pt x="2765056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772651" y="2838450"/>
                                </a:moveTo>
                                <a:lnTo>
                                  <a:pt x="2744076" y="2838450"/>
                                </a:lnTo>
                                <a:lnTo>
                                  <a:pt x="2744076" y="2847975"/>
                                </a:lnTo>
                                <a:lnTo>
                                  <a:pt x="2772651" y="2847975"/>
                                </a:lnTo>
                                <a:lnTo>
                                  <a:pt x="2772651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812732" y="0"/>
                                </a:moveTo>
                                <a:lnTo>
                                  <a:pt x="2784157" y="0"/>
                                </a:lnTo>
                                <a:lnTo>
                                  <a:pt x="2784157" y="9525"/>
                                </a:lnTo>
                                <a:lnTo>
                                  <a:pt x="2812732" y="9525"/>
                                </a:lnTo>
                                <a:lnTo>
                                  <a:pt x="2812732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820339" y="2838450"/>
                                </a:moveTo>
                                <a:lnTo>
                                  <a:pt x="2791764" y="2838450"/>
                                </a:lnTo>
                                <a:lnTo>
                                  <a:pt x="2791764" y="2847975"/>
                                </a:lnTo>
                                <a:lnTo>
                                  <a:pt x="2820339" y="2847975"/>
                                </a:lnTo>
                                <a:lnTo>
                                  <a:pt x="2820339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860408" y="0"/>
                                </a:moveTo>
                                <a:lnTo>
                                  <a:pt x="2831833" y="0"/>
                                </a:lnTo>
                                <a:lnTo>
                                  <a:pt x="2831833" y="9525"/>
                                </a:lnTo>
                                <a:lnTo>
                                  <a:pt x="2860408" y="9525"/>
                                </a:lnTo>
                                <a:lnTo>
                                  <a:pt x="2860408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868015" y="2838450"/>
                                </a:moveTo>
                                <a:lnTo>
                                  <a:pt x="2839440" y="2838450"/>
                                </a:lnTo>
                                <a:lnTo>
                                  <a:pt x="2839440" y="2847975"/>
                                </a:lnTo>
                                <a:lnTo>
                                  <a:pt x="2868015" y="2847975"/>
                                </a:lnTo>
                                <a:lnTo>
                                  <a:pt x="2868015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908084" y="0"/>
                                </a:moveTo>
                                <a:lnTo>
                                  <a:pt x="2879509" y="0"/>
                                </a:lnTo>
                                <a:lnTo>
                                  <a:pt x="2879509" y="9525"/>
                                </a:lnTo>
                                <a:lnTo>
                                  <a:pt x="2908084" y="9525"/>
                                </a:lnTo>
                                <a:lnTo>
                                  <a:pt x="2908084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915691" y="2838450"/>
                                </a:moveTo>
                                <a:lnTo>
                                  <a:pt x="2887116" y="2838450"/>
                                </a:lnTo>
                                <a:lnTo>
                                  <a:pt x="2887116" y="2847975"/>
                                </a:lnTo>
                                <a:lnTo>
                                  <a:pt x="2915691" y="2847975"/>
                                </a:lnTo>
                                <a:lnTo>
                                  <a:pt x="2915691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955760" y="0"/>
                                </a:moveTo>
                                <a:lnTo>
                                  <a:pt x="2927185" y="0"/>
                                </a:lnTo>
                                <a:lnTo>
                                  <a:pt x="2927185" y="9525"/>
                                </a:lnTo>
                                <a:lnTo>
                                  <a:pt x="2955760" y="9525"/>
                                </a:lnTo>
                                <a:lnTo>
                                  <a:pt x="2955760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2963367" y="2838450"/>
                                </a:moveTo>
                                <a:lnTo>
                                  <a:pt x="2934792" y="2838450"/>
                                </a:lnTo>
                                <a:lnTo>
                                  <a:pt x="2934792" y="2847975"/>
                                </a:lnTo>
                                <a:lnTo>
                                  <a:pt x="2963367" y="2847975"/>
                                </a:lnTo>
                                <a:lnTo>
                                  <a:pt x="2963367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003435" y="0"/>
                                </a:moveTo>
                                <a:lnTo>
                                  <a:pt x="2974860" y="0"/>
                                </a:lnTo>
                                <a:lnTo>
                                  <a:pt x="2974860" y="9525"/>
                                </a:lnTo>
                                <a:lnTo>
                                  <a:pt x="3003435" y="9525"/>
                                </a:lnTo>
                                <a:lnTo>
                                  <a:pt x="3003435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011043" y="2838450"/>
                                </a:moveTo>
                                <a:lnTo>
                                  <a:pt x="2982468" y="2838450"/>
                                </a:lnTo>
                                <a:lnTo>
                                  <a:pt x="2982468" y="2847975"/>
                                </a:lnTo>
                                <a:lnTo>
                                  <a:pt x="3011043" y="2847975"/>
                                </a:lnTo>
                                <a:lnTo>
                                  <a:pt x="3011043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051111" y="0"/>
                                </a:moveTo>
                                <a:lnTo>
                                  <a:pt x="3022536" y="0"/>
                                </a:lnTo>
                                <a:lnTo>
                                  <a:pt x="3022536" y="9525"/>
                                </a:lnTo>
                                <a:lnTo>
                                  <a:pt x="3051111" y="9525"/>
                                </a:lnTo>
                                <a:lnTo>
                                  <a:pt x="3051111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058718" y="2838450"/>
                                </a:moveTo>
                                <a:lnTo>
                                  <a:pt x="3030143" y="2838450"/>
                                </a:lnTo>
                                <a:lnTo>
                                  <a:pt x="3030143" y="2847975"/>
                                </a:lnTo>
                                <a:lnTo>
                                  <a:pt x="3058718" y="2847975"/>
                                </a:lnTo>
                                <a:lnTo>
                                  <a:pt x="3058718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098787" y="0"/>
                                </a:moveTo>
                                <a:lnTo>
                                  <a:pt x="3070212" y="0"/>
                                </a:lnTo>
                                <a:lnTo>
                                  <a:pt x="3070212" y="9525"/>
                                </a:lnTo>
                                <a:lnTo>
                                  <a:pt x="3098787" y="9525"/>
                                </a:lnTo>
                                <a:lnTo>
                                  <a:pt x="3098787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106394" y="2838450"/>
                                </a:moveTo>
                                <a:lnTo>
                                  <a:pt x="3077819" y="2838450"/>
                                </a:lnTo>
                                <a:lnTo>
                                  <a:pt x="3077819" y="2847975"/>
                                </a:lnTo>
                                <a:lnTo>
                                  <a:pt x="3106394" y="2847975"/>
                                </a:lnTo>
                                <a:lnTo>
                                  <a:pt x="3106394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146475" y="0"/>
                                </a:moveTo>
                                <a:lnTo>
                                  <a:pt x="3117900" y="0"/>
                                </a:lnTo>
                                <a:lnTo>
                                  <a:pt x="3117900" y="9525"/>
                                </a:lnTo>
                                <a:lnTo>
                                  <a:pt x="3146475" y="9525"/>
                                </a:lnTo>
                                <a:lnTo>
                                  <a:pt x="3146475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154070" y="2838450"/>
                                </a:moveTo>
                                <a:lnTo>
                                  <a:pt x="3125495" y="2838450"/>
                                </a:lnTo>
                                <a:lnTo>
                                  <a:pt x="3125495" y="2847975"/>
                                </a:lnTo>
                                <a:lnTo>
                                  <a:pt x="3154070" y="2847975"/>
                                </a:lnTo>
                                <a:lnTo>
                                  <a:pt x="3154070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194151" y="0"/>
                                </a:moveTo>
                                <a:lnTo>
                                  <a:pt x="3165576" y="0"/>
                                </a:lnTo>
                                <a:lnTo>
                                  <a:pt x="3165576" y="9525"/>
                                </a:lnTo>
                                <a:lnTo>
                                  <a:pt x="3194151" y="9525"/>
                                </a:lnTo>
                                <a:lnTo>
                                  <a:pt x="3194151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201746" y="2838450"/>
                                </a:moveTo>
                                <a:lnTo>
                                  <a:pt x="3173171" y="2838450"/>
                                </a:lnTo>
                                <a:lnTo>
                                  <a:pt x="3173171" y="2847975"/>
                                </a:lnTo>
                                <a:lnTo>
                                  <a:pt x="3201746" y="2847975"/>
                                </a:lnTo>
                                <a:lnTo>
                                  <a:pt x="3201746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241827" y="0"/>
                                </a:moveTo>
                                <a:lnTo>
                                  <a:pt x="3213252" y="0"/>
                                </a:lnTo>
                                <a:lnTo>
                                  <a:pt x="3213252" y="9525"/>
                                </a:lnTo>
                                <a:lnTo>
                                  <a:pt x="3241827" y="9525"/>
                                </a:lnTo>
                                <a:lnTo>
                                  <a:pt x="3241827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249422" y="2838450"/>
                                </a:moveTo>
                                <a:lnTo>
                                  <a:pt x="3220847" y="2838450"/>
                                </a:lnTo>
                                <a:lnTo>
                                  <a:pt x="3220847" y="2847975"/>
                                </a:lnTo>
                                <a:lnTo>
                                  <a:pt x="3249422" y="2847975"/>
                                </a:lnTo>
                                <a:lnTo>
                                  <a:pt x="3249422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289503" y="0"/>
                                </a:moveTo>
                                <a:lnTo>
                                  <a:pt x="3260928" y="0"/>
                                </a:lnTo>
                                <a:lnTo>
                                  <a:pt x="3260928" y="9525"/>
                                </a:lnTo>
                                <a:lnTo>
                                  <a:pt x="3289503" y="9525"/>
                                </a:lnTo>
                                <a:lnTo>
                                  <a:pt x="3289503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297097" y="2838450"/>
                                </a:moveTo>
                                <a:lnTo>
                                  <a:pt x="3268522" y="2838450"/>
                                </a:lnTo>
                                <a:lnTo>
                                  <a:pt x="3268522" y="2847975"/>
                                </a:lnTo>
                                <a:lnTo>
                                  <a:pt x="3297097" y="2847975"/>
                                </a:lnTo>
                                <a:lnTo>
                                  <a:pt x="3297097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337179" y="0"/>
                                </a:moveTo>
                                <a:lnTo>
                                  <a:pt x="3308604" y="0"/>
                                </a:lnTo>
                                <a:lnTo>
                                  <a:pt x="3308604" y="9525"/>
                                </a:lnTo>
                                <a:lnTo>
                                  <a:pt x="3337179" y="9525"/>
                                </a:lnTo>
                                <a:lnTo>
                                  <a:pt x="3337179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344773" y="2838450"/>
                                </a:moveTo>
                                <a:lnTo>
                                  <a:pt x="3316198" y="2838450"/>
                                </a:lnTo>
                                <a:lnTo>
                                  <a:pt x="3316198" y="2847975"/>
                                </a:lnTo>
                                <a:lnTo>
                                  <a:pt x="3344773" y="2847975"/>
                                </a:lnTo>
                                <a:lnTo>
                                  <a:pt x="3344773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384854" y="0"/>
                                </a:moveTo>
                                <a:lnTo>
                                  <a:pt x="3356279" y="0"/>
                                </a:lnTo>
                                <a:lnTo>
                                  <a:pt x="3356279" y="9525"/>
                                </a:lnTo>
                                <a:lnTo>
                                  <a:pt x="3384854" y="9525"/>
                                </a:lnTo>
                                <a:lnTo>
                                  <a:pt x="3384854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392449" y="2838450"/>
                                </a:moveTo>
                                <a:lnTo>
                                  <a:pt x="3363874" y="2838450"/>
                                </a:lnTo>
                                <a:lnTo>
                                  <a:pt x="3363874" y="2847975"/>
                                </a:lnTo>
                                <a:lnTo>
                                  <a:pt x="3392449" y="2847975"/>
                                </a:lnTo>
                                <a:lnTo>
                                  <a:pt x="3392449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432530" y="0"/>
                                </a:moveTo>
                                <a:lnTo>
                                  <a:pt x="3403955" y="0"/>
                                </a:lnTo>
                                <a:lnTo>
                                  <a:pt x="3403955" y="9525"/>
                                </a:lnTo>
                                <a:lnTo>
                                  <a:pt x="3432530" y="9525"/>
                                </a:lnTo>
                                <a:lnTo>
                                  <a:pt x="3432530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440125" y="2838450"/>
                                </a:moveTo>
                                <a:lnTo>
                                  <a:pt x="3411550" y="2838450"/>
                                </a:lnTo>
                                <a:lnTo>
                                  <a:pt x="3411550" y="2847975"/>
                                </a:lnTo>
                                <a:lnTo>
                                  <a:pt x="3440125" y="2847975"/>
                                </a:lnTo>
                                <a:lnTo>
                                  <a:pt x="3440125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480206" y="0"/>
                                </a:moveTo>
                                <a:lnTo>
                                  <a:pt x="3451631" y="0"/>
                                </a:lnTo>
                                <a:lnTo>
                                  <a:pt x="3451631" y="9525"/>
                                </a:lnTo>
                                <a:lnTo>
                                  <a:pt x="3480206" y="9525"/>
                                </a:lnTo>
                                <a:lnTo>
                                  <a:pt x="3480206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487801" y="2838450"/>
                                </a:moveTo>
                                <a:lnTo>
                                  <a:pt x="3459226" y="2838450"/>
                                </a:lnTo>
                                <a:lnTo>
                                  <a:pt x="3459226" y="2847975"/>
                                </a:lnTo>
                                <a:lnTo>
                                  <a:pt x="3487801" y="2847975"/>
                                </a:lnTo>
                                <a:lnTo>
                                  <a:pt x="3487801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527882" y="0"/>
                                </a:moveTo>
                                <a:lnTo>
                                  <a:pt x="3499307" y="0"/>
                                </a:lnTo>
                                <a:lnTo>
                                  <a:pt x="3499307" y="9525"/>
                                </a:lnTo>
                                <a:lnTo>
                                  <a:pt x="3527882" y="9525"/>
                                </a:lnTo>
                                <a:lnTo>
                                  <a:pt x="3527882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535476" y="2838450"/>
                                </a:moveTo>
                                <a:lnTo>
                                  <a:pt x="3506901" y="2838450"/>
                                </a:lnTo>
                                <a:lnTo>
                                  <a:pt x="3506901" y="2847975"/>
                                </a:lnTo>
                                <a:lnTo>
                                  <a:pt x="3535476" y="2847975"/>
                                </a:lnTo>
                                <a:lnTo>
                                  <a:pt x="3535476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575558" y="0"/>
                                </a:moveTo>
                                <a:lnTo>
                                  <a:pt x="3546983" y="0"/>
                                </a:lnTo>
                                <a:lnTo>
                                  <a:pt x="3546983" y="9525"/>
                                </a:lnTo>
                                <a:lnTo>
                                  <a:pt x="3575558" y="9525"/>
                                </a:lnTo>
                                <a:lnTo>
                                  <a:pt x="3575558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583152" y="2838450"/>
                                </a:moveTo>
                                <a:lnTo>
                                  <a:pt x="3554577" y="2838450"/>
                                </a:lnTo>
                                <a:lnTo>
                                  <a:pt x="3554577" y="2847975"/>
                                </a:lnTo>
                                <a:lnTo>
                                  <a:pt x="3583152" y="2847975"/>
                                </a:lnTo>
                                <a:lnTo>
                                  <a:pt x="3583152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623233" y="0"/>
                                </a:moveTo>
                                <a:lnTo>
                                  <a:pt x="3594658" y="0"/>
                                </a:lnTo>
                                <a:lnTo>
                                  <a:pt x="3594658" y="9525"/>
                                </a:lnTo>
                                <a:lnTo>
                                  <a:pt x="3623233" y="9525"/>
                                </a:lnTo>
                                <a:lnTo>
                                  <a:pt x="3623233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630828" y="2838450"/>
                                </a:moveTo>
                                <a:lnTo>
                                  <a:pt x="3602253" y="2838450"/>
                                </a:lnTo>
                                <a:lnTo>
                                  <a:pt x="3602253" y="2847975"/>
                                </a:lnTo>
                                <a:lnTo>
                                  <a:pt x="3630828" y="2847975"/>
                                </a:lnTo>
                                <a:lnTo>
                                  <a:pt x="3630828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670909" y="0"/>
                                </a:moveTo>
                                <a:lnTo>
                                  <a:pt x="3642334" y="0"/>
                                </a:lnTo>
                                <a:lnTo>
                                  <a:pt x="3642334" y="9525"/>
                                </a:lnTo>
                                <a:lnTo>
                                  <a:pt x="3670909" y="9525"/>
                                </a:lnTo>
                                <a:lnTo>
                                  <a:pt x="3670909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678504" y="2838450"/>
                                </a:moveTo>
                                <a:lnTo>
                                  <a:pt x="3649929" y="2838450"/>
                                </a:lnTo>
                                <a:lnTo>
                                  <a:pt x="3649929" y="2847975"/>
                                </a:lnTo>
                                <a:lnTo>
                                  <a:pt x="3678504" y="2847975"/>
                                </a:lnTo>
                                <a:lnTo>
                                  <a:pt x="3678504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718585" y="0"/>
                                </a:moveTo>
                                <a:lnTo>
                                  <a:pt x="3690010" y="0"/>
                                </a:lnTo>
                                <a:lnTo>
                                  <a:pt x="3690010" y="9525"/>
                                </a:lnTo>
                                <a:lnTo>
                                  <a:pt x="3718585" y="9525"/>
                                </a:lnTo>
                                <a:lnTo>
                                  <a:pt x="3718585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726180" y="2838450"/>
                                </a:moveTo>
                                <a:lnTo>
                                  <a:pt x="3697605" y="2838450"/>
                                </a:lnTo>
                                <a:lnTo>
                                  <a:pt x="3697605" y="2847975"/>
                                </a:lnTo>
                                <a:lnTo>
                                  <a:pt x="3726180" y="2847975"/>
                                </a:lnTo>
                                <a:lnTo>
                                  <a:pt x="3726180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766261" y="0"/>
                                </a:moveTo>
                                <a:lnTo>
                                  <a:pt x="3737686" y="0"/>
                                </a:lnTo>
                                <a:lnTo>
                                  <a:pt x="3737686" y="9525"/>
                                </a:lnTo>
                                <a:lnTo>
                                  <a:pt x="3766261" y="9525"/>
                                </a:lnTo>
                                <a:lnTo>
                                  <a:pt x="3766261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773855" y="2838450"/>
                                </a:moveTo>
                                <a:lnTo>
                                  <a:pt x="3745280" y="2838450"/>
                                </a:lnTo>
                                <a:lnTo>
                                  <a:pt x="3745280" y="2847975"/>
                                </a:lnTo>
                                <a:lnTo>
                                  <a:pt x="3773855" y="2847975"/>
                                </a:lnTo>
                                <a:lnTo>
                                  <a:pt x="3773855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813937" y="0"/>
                                </a:moveTo>
                                <a:lnTo>
                                  <a:pt x="3785362" y="0"/>
                                </a:lnTo>
                                <a:lnTo>
                                  <a:pt x="3785362" y="9525"/>
                                </a:lnTo>
                                <a:lnTo>
                                  <a:pt x="3813937" y="9525"/>
                                </a:lnTo>
                                <a:lnTo>
                                  <a:pt x="3813937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821531" y="2838450"/>
                                </a:moveTo>
                                <a:lnTo>
                                  <a:pt x="3792956" y="2838450"/>
                                </a:lnTo>
                                <a:lnTo>
                                  <a:pt x="3792956" y="2847975"/>
                                </a:lnTo>
                                <a:lnTo>
                                  <a:pt x="3821531" y="2847975"/>
                                </a:lnTo>
                                <a:lnTo>
                                  <a:pt x="3821531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861612" y="0"/>
                                </a:moveTo>
                                <a:lnTo>
                                  <a:pt x="3833037" y="0"/>
                                </a:lnTo>
                                <a:lnTo>
                                  <a:pt x="3833037" y="9525"/>
                                </a:lnTo>
                                <a:lnTo>
                                  <a:pt x="3861612" y="9525"/>
                                </a:lnTo>
                                <a:lnTo>
                                  <a:pt x="3861612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869207" y="2838450"/>
                                </a:moveTo>
                                <a:lnTo>
                                  <a:pt x="3840632" y="2838450"/>
                                </a:lnTo>
                                <a:lnTo>
                                  <a:pt x="3840632" y="2847975"/>
                                </a:lnTo>
                                <a:lnTo>
                                  <a:pt x="3869207" y="2847975"/>
                                </a:lnTo>
                                <a:lnTo>
                                  <a:pt x="3869207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909288" y="0"/>
                                </a:moveTo>
                                <a:lnTo>
                                  <a:pt x="3880713" y="0"/>
                                </a:lnTo>
                                <a:lnTo>
                                  <a:pt x="3880713" y="9525"/>
                                </a:lnTo>
                                <a:lnTo>
                                  <a:pt x="3909288" y="9525"/>
                                </a:lnTo>
                                <a:lnTo>
                                  <a:pt x="3909288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916883" y="2838450"/>
                                </a:moveTo>
                                <a:lnTo>
                                  <a:pt x="3888308" y="2838450"/>
                                </a:lnTo>
                                <a:lnTo>
                                  <a:pt x="3888308" y="2847975"/>
                                </a:lnTo>
                                <a:lnTo>
                                  <a:pt x="3916883" y="2847975"/>
                                </a:lnTo>
                                <a:lnTo>
                                  <a:pt x="3916883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956964" y="0"/>
                                </a:moveTo>
                                <a:lnTo>
                                  <a:pt x="3928389" y="0"/>
                                </a:lnTo>
                                <a:lnTo>
                                  <a:pt x="3928389" y="9525"/>
                                </a:lnTo>
                                <a:lnTo>
                                  <a:pt x="3956964" y="9525"/>
                                </a:lnTo>
                                <a:lnTo>
                                  <a:pt x="3956964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3964559" y="2838450"/>
                                </a:moveTo>
                                <a:lnTo>
                                  <a:pt x="3935984" y="2838450"/>
                                </a:lnTo>
                                <a:lnTo>
                                  <a:pt x="3935984" y="2847975"/>
                                </a:lnTo>
                                <a:lnTo>
                                  <a:pt x="3964559" y="2847975"/>
                                </a:lnTo>
                                <a:lnTo>
                                  <a:pt x="3964559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004640" y="0"/>
                                </a:moveTo>
                                <a:lnTo>
                                  <a:pt x="3976065" y="0"/>
                                </a:lnTo>
                                <a:lnTo>
                                  <a:pt x="3976065" y="9525"/>
                                </a:lnTo>
                                <a:lnTo>
                                  <a:pt x="4004640" y="9525"/>
                                </a:lnTo>
                                <a:lnTo>
                                  <a:pt x="4004640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012234" y="2838450"/>
                                </a:moveTo>
                                <a:lnTo>
                                  <a:pt x="3983659" y="2838450"/>
                                </a:lnTo>
                                <a:lnTo>
                                  <a:pt x="3983659" y="2847975"/>
                                </a:lnTo>
                                <a:lnTo>
                                  <a:pt x="4012234" y="2847975"/>
                                </a:lnTo>
                                <a:lnTo>
                                  <a:pt x="4012234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052316" y="0"/>
                                </a:moveTo>
                                <a:lnTo>
                                  <a:pt x="4023741" y="0"/>
                                </a:lnTo>
                                <a:lnTo>
                                  <a:pt x="4023741" y="9525"/>
                                </a:lnTo>
                                <a:lnTo>
                                  <a:pt x="4052316" y="9525"/>
                                </a:lnTo>
                                <a:lnTo>
                                  <a:pt x="4052316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059910" y="2838450"/>
                                </a:moveTo>
                                <a:lnTo>
                                  <a:pt x="4031335" y="2838450"/>
                                </a:lnTo>
                                <a:lnTo>
                                  <a:pt x="4031335" y="2847975"/>
                                </a:lnTo>
                                <a:lnTo>
                                  <a:pt x="4059910" y="2847975"/>
                                </a:lnTo>
                                <a:lnTo>
                                  <a:pt x="4059910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099991" y="0"/>
                                </a:moveTo>
                                <a:lnTo>
                                  <a:pt x="4071416" y="0"/>
                                </a:lnTo>
                                <a:lnTo>
                                  <a:pt x="4071416" y="9525"/>
                                </a:lnTo>
                                <a:lnTo>
                                  <a:pt x="4099991" y="9525"/>
                                </a:lnTo>
                                <a:lnTo>
                                  <a:pt x="4099991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107586" y="2838450"/>
                                </a:moveTo>
                                <a:lnTo>
                                  <a:pt x="4079011" y="2838450"/>
                                </a:lnTo>
                                <a:lnTo>
                                  <a:pt x="4079011" y="2847975"/>
                                </a:lnTo>
                                <a:lnTo>
                                  <a:pt x="4107586" y="2847975"/>
                                </a:lnTo>
                                <a:lnTo>
                                  <a:pt x="4107586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147667" y="0"/>
                                </a:moveTo>
                                <a:lnTo>
                                  <a:pt x="4119092" y="0"/>
                                </a:lnTo>
                                <a:lnTo>
                                  <a:pt x="4119092" y="9525"/>
                                </a:lnTo>
                                <a:lnTo>
                                  <a:pt x="4147667" y="9525"/>
                                </a:lnTo>
                                <a:lnTo>
                                  <a:pt x="4147667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155262" y="2838450"/>
                                </a:moveTo>
                                <a:lnTo>
                                  <a:pt x="4126687" y="2838450"/>
                                </a:lnTo>
                                <a:lnTo>
                                  <a:pt x="4126687" y="2847975"/>
                                </a:lnTo>
                                <a:lnTo>
                                  <a:pt x="4155262" y="2847975"/>
                                </a:lnTo>
                                <a:lnTo>
                                  <a:pt x="4155262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195343" y="0"/>
                                </a:moveTo>
                                <a:lnTo>
                                  <a:pt x="4166768" y="0"/>
                                </a:lnTo>
                                <a:lnTo>
                                  <a:pt x="4166768" y="9525"/>
                                </a:lnTo>
                                <a:lnTo>
                                  <a:pt x="4195343" y="9525"/>
                                </a:lnTo>
                                <a:lnTo>
                                  <a:pt x="4195343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202938" y="2838450"/>
                                </a:moveTo>
                                <a:lnTo>
                                  <a:pt x="4174363" y="2838450"/>
                                </a:lnTo>
                                <a:lnTo>
                                  <a:pt x="4174363" y="2847975"/>
                                </a:lnTo>
                                <a:lnTo>
                                  <a:pt x="4202938" y="2847975"/>
                                </a:lnTo>
                                <a:lnTo>
                                  <a:pt x="4202938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243019" y="0"/>
                                </a:moveTo>
                                <a:lnTo>
                                  <a:pt x="4214444" y="0"/>
                                </a:lnTo>
                                <a:lnTo>
                                  <a:pt x="4214444" y="9525"/>
                                </a:lnTo>
                                <a:lnTo>
                                  <a:pt x="4243019" y="9525"/>
                                </a:lnTo>
                                <a:lnTo>
                                  <a:pt x="4243019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250614" y="2838450"/>
                                </a:moveTo>
                                <a:lnTo>
                                  <a:pt x="4222039" y="2838450"/>
                                </a:lnTo>
                                <a:lnTo>
                                  <a:pt x="4222039" y="2847975"/>
                                </a:lnTo>
                                <a:lnTo>
                                  <a:pt x="4250614" y="2847975"/>
                                </a:lnTo>
                                <a:lnTo>
                                  <a:pt x="4250614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290695" y="0"/>
                                </a:moveTo>
                                <a:lnTo>
                                  <a:pt x="4262120" y="0"/>
                                </a:lnTo>
                                <a:lnTo>
                                  <a:pt x="4262120" y="9525"/>
                                </a:lnTo>
                                <a:lnTo>
                                  <a:pt x="4290695" y="9525"/>
                                </a:lnTo>
                                <a:lnTo>
                                  <a:pt x="4290695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298289" y="2838450"/>
                                </a:moveTo>
                                <a:lnTo>
                                  <a:pt x="4269714" y="2838450"/>
                                </a:lnTo>
                                <a:lnTo>
                                  <a:pt x="4269714" y="2847975"/>
                                </a:lnTo>
                                <a:lnTo>
                                  <a:pt x="4298289" y="2847975"/>
                                </a:lnTo>
                                <a:lnTo>
                                  <a:pt x="4298289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338371" y="0"/>
                                </a:moveTo>
                                <a:lnTo>
                                  <a:pt x="4309796" y="0"/>
                                </a:lnTo>
                                <a:lnTo>
                                  <a:pt x="4309796" y="9525"/>
                                </a:lnTo>
                                <a:lnTo>
                                  <a:pt x="4338371" y="9525"/>
                                </a:lnTo>
                                <a:lnTo>
                                  <a:pt x="4338371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345978" y="2838450"/>
                                </a:moveTo>
                                <a:lnTo>
                                  <a:pt x="4317403" y="2838450"/>
                                </a:lnTo>
                                <a:lnTo>
                                  <a:pt x="4317403" y="2847975"/>
                                </a:lnTo>
                                <a:lnTo>
                                  <a:pt x="4345978" y="2847975"/>
                                </a:lnTo>
                                <a:lnTo>
                                  <a:pt x="4345978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386046" y="0"/>
                                </a:moveTo>
                                <a:lnTo>
                                  <a:pt x="4357471" y="0"/>
                                </a:lnTo>
                                <a:lnTo>
                                  <a:pt x="4357471" y="9525"/>
                                </a:lnTo>
                                <a:lnTo>
                                  <a:pt x="4386046" y="9525"/>
                                </a:lnTo>
                                <a:lnTo>
                                  <a:pt x="4386046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393654" y="2838450"/>
                                </a:moveTo>
                                <a:lnTo>
                                  <a:pt x="4365079" y="2838450"/>
                                </a:lnTo>
                                <a:lnTo>
                                  <a:pt x="4365079" y="2847975"/>
                                </a:lnTo>
                                <a:lnTo>
                                  <a:pt x="4393654" y="2847975"/>
                                </a:lnTo>
                                <a:lnTo>
                                  <a:pt x="4393654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433722" y="0"/>
                                </a:moveTo>
                                <a:lnTo>
                                  <a:pt x="4405147" y="0"/>
                                </a:lnTo>
                                <a:lnTo>
                                  <a:pt x="4405147" y="9525"/>
                                </a:lnTo>
                                <a:lnTo>
                                  <a:pt x="4433722" y="9525"/>
                                </a:lnTo>
                                <a:lnTo>
                                  <a:pt x="4433722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441329" y="2838450"/>
                                </a:moveTo>
                                <a:lnTo>
                                  <a:pt x="4412754" y="2838450"/>
                                </a:lnTo>
                                <a:lnTo>
                                  <a:pt x="4412754" y="2847975"/>
                                </a:lnTo>
                                <a:lnTo>
                                  <a:pt x="4441329" y="2847975"/>
                                </a:lnTo>
                                <a:lnTo>
                                  <a:pt x="4441329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481398" y="0"/>
                                </a:moveTo>
                                <a:lnTo>
                                  <a:pt x="4452823" y="0"/>
                                </a:lnTo>
                                <a:lnTo>
                                  <a:pt x="4452823" y="9525"/>
                                </a:lnTo>
                                <a:lnTo>
                                  <a:pt x="4481398" y="9525"/>
                                </a:lnTo>
                                <a:lnTo>
                                  <a:pt x="4481398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489005" y="2838450"/>
                                </a:moveTo>
                                <a:lnTo>
                                  <a:pt x="4460430" y="2838450"/>
                                </a:lnTo>
                                <a:lnTo>
                                  <a:pt x="4460430" y="2847975"/>
                                </a:lnTo>
                                <a:lnTo>
                                  <a:pt x="4489005" y="2847975"/>
                                </a:lnTo>
                                <a:lnTo>
                                  <a:pt x="4489005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529074" y="0"/>
                                </a:moveTo>
                                <a:lnTo>
                                  <a:pt x="4500499" y="0"/>
                                </a:lnTo>
                                <a:lnTo>
                                  <a:pt x="4500499" y="9525"/>
                                </a:lnTo>
                                <a:lnTo>
                                  <a:pt x="4529074" y="9525"/>
                                </a:lnTo>
                                <a:lnTo>
                                  <a:pt x="4529074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536681" y="2838450"/>
                                </a:moveTo>
                                <a:lnTo>
                                  <a:pt x="4508106" y="2838450"/>
                                </a:lnTo>
                                <a:lnTo>
                                  <a:pt x="4508106" y="2847975"/>
                                </a:lnTo>
                                <a:lnTo>
                                  <a:pt x="4536681" y="2847975"/>
                                </a:lnTo>
                                <a:lnTo>
                                  <a:pt x="4536681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576750" y="0"/>
                                </a:moveTo>
                                <a:lnTo>
                                  <a:pt x="4548175" y="0"/>
                                </a:lnTo>
                                <a:lnTo>
                                  <a:pt x="4548175" y="9525"/>
                                </a:lnTo>
                                <a:lnTo>
                                  <a:pt x="4576750" y="9525"/>
                                </a:lnTo>
                                <a:lnTo>
                                  <a:pt x="4576750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584357" y="2838450"/>
                                </a:moveTo>
                                <a:lnTo>
                                  <a:pt x="4555782" y="2838450"/>
                                </a:lnTo>
                                <a:lnTo>
                                  <a:pt x="4555782" y="2847975"/>
                                </a:lnTo>
                                <a:lnTo>
                                  <a:pt x="4584357" y="2847975"/>
                                </a:lnTo>
                                <a:lnTo>
                                  <a:pt x="4584357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624425" y="0"/>
                                </a:moveTo>
                                <a:lnTo>
                                  <a:pt x="4595850" y="0"/>
                                </a:lnTo>
                                <a:lnTo>
                                  <a:pt x="4595850" y="9525"/>
                                </a:lnTo>
                                <a:lnTo>
                                  <a:pt x="4624425" y="9525"/>
                                </a:lnTo>
                                <a:lnTo>
                                  <a:pt x="4624425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632033" y="2838450"/>
                                </a:moveTo>
                                <a:lnTo>
                                  <a:pt x="4603458" y="2838450"/>
                                </a:lnTo>
                                <a:lnTo>
                                  <a:pt x="4603458" y="2847975"/>
                                </a:lnTo>
                                <a:lnTo>
                                  <a:pt x="4632033" y="2847975"/>
                                </a:lnTo>
                                <a:lnTo>
                                  <a:pt x="4632033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672101" y="0"/>
                                </a:moveTo>
                                <a:lnTo>
                                  <a:pt x="4643539" y="0"/>
                                </a:lnTo>
                                <a:lnTo>
                                  <a:pt x="4643539" y="9525"/>
                                </a:lnTo>
                                <a:lnTo>
                                  <a:pt x="4672101" y="9525"/>
                                </a:lnTo>
                                <a:lnTo>
                                  <a:pt x="4672101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679708" y="2838450"/>
                                </a:moveTo>
                                <a:lnTo>
                                  <a:pt x="4651133" y="2838450"/>
                                </a:lnTo>
                                <a:lnTo>
                                  <a:pt x="4651133" y="2847975"/>
                                </a:lnTo>
                                <a:lnTo>
                                  <a:pt x="4679708" y="2847975"/>
                                </a:lnTo>
                                <a:lnTo>
                                  <a:pt x="4679708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719790" y="0"/>
                                </a:moveTo>
                                <a:lnTo>
                                  <a:pt x="4691215" y="0"/>
                                </a:lnTo>
                                <a:lnTo>
                                  <a:pt x="4691215" y="9525"/>
                                </a:lnTo>
                                <a:lnTo>
                                  <a:pt x="4719790" y="9525"/>
                                </a:lnTo>
                                <a:lnTo>
                                  <a:pt x="4719790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727384" y="2838450"/>
                                </a:moveTo>
                                <a:lnTo>
                                  <a:pt x="4698809" y="2838450"/>
                                </a:lnTo>
                                <a:lnTo>
                                  <a:pt x="4698809" y="2847975"/>
                                </a:lnTo>
                                <a:lnTo>
                                  <a:pt x="4727384" y="2847975"/>
                                </a:lnTo>
                                <a:lnTo>
                                  <a:pt x="4727384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767465" y="0"/>
                                </a:moveTo>
                                <a:lnTo>
                                  <a:pt x="4738890" y="0"/>
                                </a:lnTo>
                                <a:lnTo>
                                  <a:pt x="4738890" y="9525"/>
                                </a:lnTo>
                                <a:lnTo>
                                  <a:pt x="4767465" y="9525"/>
                                </a:lnTo>
                                <a:lnTo>
                                  <a:pt x="4767465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775060" y="2838450"/>
                                </a:moveTo>
                                <a:lnTo>
                                  <a:pt x="4746485" y="2838450"/>
                                </a:lnTo>
                                <a:lnTo>
                                  <a:pt x="4746485" y="2847975"/>
                                </a:lnTo>
                                <a:lnTo>
                                  <a:pt x="4775060" y="2847975"/>
                                </a:lnTo>
                                <a:lnTo>
                                  <a:pt x="4775060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815141" y="0"/>
                                </a:moveTo>
                                <a:lnTo>
                                  <a:pt x="4786566" y="0"/>
                                </a:lnTo>
                                <a:lnTo>
                                  <a:pt x="4786566" y="9525"/>
                                </a:lnTo>
                                <a:lnTo>
                                  <a:pt x="4815141" y="9525"/>
                                </a:lnTo>
                                <a:lnTo>
                                  <a:pt x="4815141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822736" y="2838450"/>
                                </a:moveTo>
                                <a:lnTo>
                                  <a:pt x="4794161" y="2838450"/>
                                </a:lnTo>
                                <a:lnTo>
                                  <a:pt x="4794161" y="2847975"/>
                                </a:lnTo>
                                <a:lnTo>
                                  <a:pt x="4822736" y="2847975"/>
                                </a:lnTo>
                                <a:lnTo>
                                  <a:pt x="4822736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862817" y="0"/>
                                </a:moveTo>
                                <a:lnTo>
                                  <a:pt x="4834242" y="0"/>
                                </a:lnTo>
                                <a:lnTo>
                                  <a:pt x="4834242" y="9525"/>
                                </a:lnTo>
                                <a:lnTo>
                                  <a:pt x="4862817" y="9525"/>
                                </a:lnTo>
                                <a:lnTo>
                                  <a:pt x="4862817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870412" y="2838450"/>
                                </a:moveTo>
                                <a:lnTo>
                                  <a:pt x="4841837" y="2838450"/>
                                </a:lnTo>
                                <a:lnTo>
                                  <a:pt x="4841837" y="2847975"/>
                                </a:lnTo>
                                <a:lnTo>
                                  <a:pt x="4870412" y="2847975"/>
                                </a:lnTo>
                                <a:lnTo>
                                  <a:pt x="4870412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910493" y="0"/>
                                </a:moveTo>
                                <a:lnTo>
                                  <a:pt x="4881918" y="0"/>
                                </a:lnTo>
                                <a:lnTo>
                                  <a:pt x="4881918" y="9525"/>
                                </a:lnTo>
                                <a:lnTo>
                                  <a:pt x="4910493" y="9525"/>
                                </a:lnTo>
                                <a:lnTo>
                                  <a:pt x="4910493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918087" y="2838450"/>
                                </a:moveTo>
                                <a:lnTo>
                                  <a:pt x="4889512" y="2838450"/>
                                </a:lnTo>
                                <a:lnTo>
                                  <a:pt x="4889512" y="2847975"/>
                                </a:lnTo>
                                <a:lnTo>
                                  <a:pt x="4918087" y="2847975"/>
                                </a:lnTo>
                                <a:lnTo>
                                  <a:pt x="4918087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958169" y="0"/>
                                </a:moveTo>
                                <a:lnTo>
                                  <a:pt x="4929594" y="0"/>
                                </a:lnTo>
                                <a:lnTo>
                                  <a:pt x="4929594" y="9525"/>
                                </a:lnTo>
                                <a:lnTo>
                                  <a:pt x="4958169" y="9525"/>
                                </a:lnTo>
                                <a:lnTo>
                                  <a:pt x="4958169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4965763" y="2838450"/>
                                </a:moveTo>
                                <a:lnTo>
                                  <a:pt x="4937188" y="2838450"/>
                                </a:lnTo>
                                <a:lnTo>
                                  <a:pt x="4937188" y="2847975"/>
                                </a:lnTo>
                                <a:lnTo>
                                  <a:pt x="4965763" y="2847975"/>
                                </a:lnTo>
                                <a:lnTo>
                                  <a:pt x="4965763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005844" y="0"/>
                                </a:moveTo>
                                <a:lnTo>
                                  <a:pt x="4977269" y="0"/>
                                </a:lnTo>
                                <a:lnTo>
                                  <a:pt x="4977269" y="9525"/>
                                </a:lnTo>
                                <a:lnTo>
                                  <a:pt x="5005844" y="9525"/>
                                </a:lnTo>
                                <a:lnTo>
                                  <a:pt x="5005844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013439" y="2838450"/>
                                </a:moveTo>
                                <a:lnTo>
                                  <a:pt x="4984864" y="2838450"/>
                                </a:lnTo>
                                <a:lnTo>
                                  <a:pt x="4984864" y="2847975"/>
                                </a:lnTo>
                                <a:lnTo>
                                  <a:pt x="5013439" y="2847975"/>
                                </a:lnTo>
                                <a:lnTo>
                                  <a:pt x="5013439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053520" y="0"/>
                                </a:moveTo>
                                <a:lnTo>
                                  <a:pt x="5024945" y="0"/>
                                </a:lnTo>
                                <a:lnTo>
                                  <a:pt x="5024945" y="9525"/>
                                </a:lnTo>
                                <a:lnTo>
                                  <a:pt x="5053520" y="9525"/>
                                </a:lnTo>
                                <a:lnTo>
                                  <a:pt x="5053520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061115" y="2838450"/>
                                </a:moveTo>
                                <a:lnTo>
                                  <a:pt x="5032540" y="2838450"/>
                                </a:lnTo>
                                <a:lnTo>
                                  <a:pt x="5032540" y="2847975"/>
                                </a:lnTo>
                                <a:lnTo>
                                  <a:pt x="5061115" y="2847975"/>
                                </a:lnTo>
                                <a:lnTo>
                                  <a:pt x="5061115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101196" y="0"/>
                                </a:moveTo>
                                <a:lnTo>
                                  <a:pt x="5072621" y="0"/>
                                </a:lnTo>
                                <a:lnTo>
                                  <a:pt x="5072621" y="9525"/>
                                </a:lnTo>
                                <a:lnTo>
                                  <a:pt x="5101196" y="9525"/>
                                </a:lnTo>
                                <a:lnTo>
                                  <a:pt x="5101196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108791" y="2838450"/>
                                </a:moveTo>
                                <a:lnTo>
                                  <a:pt x="5080216" y="2838450"/>
                                </a:lnTo>
                                <a:lnTo>
                                  <a:pt x="5080216" y="2847975"/>
                                </a:lnTo>
                                <a:lnTo>
                                  <a:pt x="5108791" y="2847975"/>
                                </a:lnTo>
                                <a:lnTo>
                                  <a:pt x="5108791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148872" y="0"/>
                                </a:moveTo>
                                <a:lnTo>
                                  <a:pt x="5120297" y="0"/>
                                </a:lnTo>
                                <a:lnTo>
                                  <a:pt x="5120297" y="9525"/>
                                </a:lnTo>
                                <a:lnTo>
                                  <a:pt x="5148872" y="9525"/>
                                </a:lnTo>
                                <a:lnTo>
                                  <a:pt x="5148872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156466" y="2838450"/>
                                </a:moveTo>
                                <a:lnTo>
                                  <a:pt x="5127891" y="2838450"/>
                                </a:lnTo>
                                <a:lnTo>
                                  <a:pt x="5127891" y="2847975"/>
                                </a:lnTo>
                                <a:lnTo>
                                  <a:pt x="5156466" y="2847975"/>
                                </a:lnTo>
                                <a:lnTo>
                                  <a:pt x="5156466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196548" y="0"/>
                                </a:moveTo>
                                <a:lnTo>
                                  <a:pt x="5167973" y="0"/>
                                </a:lnTo>
                                <a:lnTo>
                                  <a:pt x="5167973" y="9525"/>
                                </a:lnTo>
                                <a:lnTo>
                                  <a:pt x="5196548" y="9525"/>
                                </a:lnTo>
                                <a:lnTo>
                                  <a:pt x="5196548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204142" y="2838450"/>
                                </a:moveTo>
                                <a:lnTo>
                                  <a:pt x="5175567" y="2838450"/>
                                </a:lnTo>
                                <a:lnTo>
                                  <a:pt x="5175567" y="2847975"/>
                                </a:lnTo>
                                <a:lnTo>
                                  <a:pt x="5204142" y="2847975"/>
                                </a:lnTo>
                                <a:lnTo>
                                  <a:pt x="5204142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244223" y="0"/>
                                </a:moveTo>
                                <a:lnTo>
                                  <a:pt x="5215648" y="0"/>
                                </a:lnTo>
                                <a:lnTo>
                                  <a:pt x="5215648" y="9525"/>
                                </a:lnTo>
                                <a:lnTo>
                                  <a:pt x="5244223" y="9525"/>
                                </a:lnTo>
                                <a:lnTo>
                                  <a:pt x="5244223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251818" y="2838450"/>
                                </a:moveTo>
                                <a:lnTo>
                                  <a:pt x="5223243" y="2838450"/>
                                </a:lnTo>
                                <a:lnTo>
                                  <a:pt x="5223243" y="2847975"/>
                                </a:lnTo>
                                <a:lnTo>
                                  <a:pt x="5251818" y="2847975"/>
                                </a:lnTo>
                                <a:lnTo>
                                  <a:pt x="5251818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291899" y="0"/>
                                </a:moveTo>
                                <a:lnTo>
                                  <a:pt x="5263324" y="0"/>
                                </a:lnTo>
                                <a:lnTo>
                                  <a:pt x="5263324" y="9525"/>
                                </a:lnTo>
                                <a:lnTo>
                                  <a:pt x="5291899" y="9525"/>
                                </a:lnTo>
                                <a:lnTo>
                                  <a:pt x="5291899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299494" y="2838450"/>
                                </a:moveTo>
                                <a:lnTo>
                                  <a:pt x="5270919" y="2838450"/>
                                </a:lnTo>
                                <a:lnTo>
                                  <a:pt x="5270919" y="2847975"/>
                                </a:lnTo>
                                <a:lnTo>
                                  <a:pt x="5299494" y="2847975"/>
                                </a:lnTo>
                                <a:lnTo>
                                  <a:pt x="5299494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339575" y="0"/>
                                </a:moveTo>
                                <a:lnTo>
                                  <a:pt x="5311000" y="0"/>
                                </a:lnTo>
                                <a:lnTo>
                                  <a:pt x="5311000" y="9525"/>
                                </a:lnTo>
                                <a:lnTo>
                                  <a:pt x="5339575" y="9525"/>
                                </a:lnTo>
                                <a:lnTo>
                                  <a:pt x="5339575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347170" y="2838450"/>
                                </a:moveTo>
                                <a:lnTo>
                                  <a:pt x="5318595" y="2838450"/>
                                </a:lnTo>
                                <a:lnTo>
                                  <a:pt x="5318595" y="2847975"/>
                                </a:lnTo>
                                <a:lnTo>
                                  <a:pt x="5347170" y="2847975"/>
                                </a:lnTo>
                                <a:lnTo>
                                  <a:pt x="5347170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387251" y="0"/>
                                </a:moveTo>
                                <a:lnTo>
                                  <a:pt x="5358676" y="0"/>
                                </a:lnTo>
                                <a:lnTo>
                                  <a:pt x="5358676" y="9525"/>
                                </a:lnTo>
                                <a:lnTo>
                                  <a:pt x="5387251" y="9525"/>
                                </a:lnTo>
                                <a:lnTo>
                                  <a:pt x="5387251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394845" y="2838450"/>
                                </a:moveTo>
                                <a:lnTo>
                                  <a:pt x="5366270" y="2838450"/>
                                </a:lnTo>
                                <a:lnTo>
                                  <a:pt x="5366270" y="2847975"/>
                                </a:lnTo>
                                <a:lnTo>
                                  <a:pt x="5394845" y="2847975"/>
                                </a:lnTo>
                                <a:lnTo>
                                  <a:pt x="5394845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434927" y="0"/>
                                </a:moveTo>
                                <a:lnTo>
                                  <a:pt x="5406352" y="0"/>
                                </a:lnTo>
                                <a:lnTo>
                                  <a:pt x="5406352" y="9525"/>
                                </a:lnTo>
                                <a:lnTo>
                                  <a:pt x="5434927" y="9525"/>
                                </a:lnTo>
                                <a:lnTo>
                                  <a:pt x="5434927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442521" y="2838450"/>
                                </a:moveTo>
                                <a:lnTo>
                                  <a:pt x="5413946" y="2838450"/>
                                </a:lnTo>
                                <a:lnTo>
                                  <a:pt x="5413946" y="2847975"/>
                                </a:lnTo>
                                <a:lnTo>
                                  <a:pt x="5442521" y="2847975"/>
                                </a:lnTo>
                                <a:lnTo>
                                  <a:pt x="5442521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482602" y="0"/>
                                </a:moveTo>
                                <a:lnTo>
                                  <a:pt x="5454027" y="0"/>
                                </a:lnTo>
                                <a:lnTo>
                                  <a:pt x="5454027" y="9525"/>
                                </a:lnTo>
                                <a:lnTo>
                                  <a:pt x="5482602" y="9525"/>
                                </a:lnTo>
                                <a:lnTo>
                                  <a:pt x="5482602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490197" y="2838450"/>
                                </a:moveTo>
                                <a:lnTo>
                                  <a:pt x="5461622" y="2838450"/>
                                </a:lnTo>
                                <a:lnTo>
                                  <a:pt x="5461622" y="2847975"/>
                                </a:lnTo>
                                <a:lnTo>
                                  <a:pt x="5490197" y="2847975"/>
                                </a:lnTo>
                                <a:lnTo>
                                  <a:pt x="5490197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530278" y="0"/>
                                </a:moveTo>
                                <a:lnTo>
                                  <a:pt x="5501703" y="0"/>
                                </a:lnTo>
                                <a:lnTo>
                                  <a:pt x="5501703" y="9525"/>
                                </a:lnTo>
                                <a:lnTo>
                                  <a:pt x="5530278" y="9525"/>
                                </a:lnTo>
                                <a:lnTo>
                                  <a:pt x="5530278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537873" y="2838450"/>
                                </a:moveTo>
                                <a:lnTo>
                                  <a:pt x="5509298" y="2838450"/>
                                </a:lnTo>
                                <a:lnTo>
                                  <a:pt x="5509298" y="2847975"/>
                                </a:lnTo>
                                <a:lnTo>
                                  <a:pt x="5537873" y="2847975"/>
                                </a:lnTo>
                                <a:lnTo>
                                  <a:pt x="5537873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577954" y="0"/>
                                </a:moveTo>
                                <a:lnTo>
                                  <a:pt x="5549379" y="0"/>
                                </a:lnTo>
                                <a:lnTo>
                                  <a:pt x="5549379" y="9525"/>
                                </a:lnTo>
                                <a:lnTo>
                                  <a:pt x="5577954" y="9525"/>
                                </a:lnTo>
                                <a:lnTo>
                                  <a:pt x="5577954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585549" y="2838450"/>
                                </a:moveTo>
                                <a:lnTo>
                                  <a:pt x="5556974" y="2838450"/>
                                </a:lnTo>
                                <a:lnTo>
                                  <a:pt x="5556974" y="2847975"/>
                                </a:lnTo>
                                <a:lnTo>
                                  <a:pt x="5585549" y="2847975"/>
                                </a:lnTo>
                                <a:lnTo>
                                  <a:pt x="5585549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625630" y="0"/>
                                </a:moveTo>
                                <a:lnTo>
                                  <a:pt x="5597055" y="0"/>
                                </a:lnTo>
                                <a:lnTo>
                                  <a:pt x="5597055" y="9525"/>
                                </a:lnTo>
                                <a:lnTo>
                                  <a:pt x="5625630" y="9525"/>
                                </a:lnTo>
                                <a:lnTo>
                                  <a:pt x="5625630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633224" y="2838450"/>
                                </a:moveTo>
                                <a:lnTo>
                                  <a:pt x="5604649" y="2838450"/>
                                </a:lnTo>
                                <a:lnTo>
                                  <a:pt x="5604649" y="2847975"/>
                                </a:lnTo>
                                <a:lnTo>
                                  <a:pt x="5633224" y="2847975"/>
                                </a:lnTo>
                                <a:lnTo>
                                  <a:pt x="5633224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673306" y="0"/>
                                </a:moveTo>
                                <a:lnTo>
                                  <a:pt x="5644731" y="0"/>
                                </a:lnTo>
                                <a:lnTo>
                                  <a:pt x="5644731" y="9525"/>
                                </a:lnTo>
                                <a:lnTo>
                                  <a:pt x="5673306" y="9525"/>
                                </a:lnTo>
                                <a:lnTo>
                                  <a:pt x="5673306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680900" y="2838450"/>
                                </a:moveTo>
                                <a:lnTo>
                                  <a:pt x="5652325" y="2838450"/>
                                </a:lnTo>
                                <a:lnTo>
                                  <a:pt x="5652325" y="2847975"/>
                                </a:lnTo>
                                <a:lnTo>
                                  <a:pt x="5680900" y="2847975"/>
                                </a:lnTo>
                                <a:lnTo>
                                  <a:pt x="5680900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720981" y="0"/>
                                </a:moveTo>
                                <a:lnTo>
                                  <a:pt x="5692406" y="0"/>
                                </a:lnTo>
                                <a:lnTo>
                                  <a:pt x="5692406" y="9525"/>
                                </a:lnTo>
                                <a:lnTo>
                                  <a:pt x="5720981" y="9525"/>
                                </a:lnTo>
                                <a:lnTo>
                                  <a:pt x="5720981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728576" y="2838450"/>
                                </a:moveTo>
                                <a:lnTo>
                                  <a:pt x="5700001" y="2838450"/>
                                </a:lnTo>
                                <a:lnTo>
                                  <a:pt x="5700001" y="2847975"/>
                                </a:lnTo>
                                <a:lnTo>
                                  <a:pt x="5728576" y="2847975"/>
                                </a:lnTo>
                                <a:lnTo>
                                  <a:pt x="5728576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768657" y="0"/>
                                </a:moveTo>
                                <a:lnTo>
                                  <a:pt x="5740082" y="0"/>
                                </a:lnTo>
                                <a:lnTo>
                                  <a:pt x="5740082" y="9525"/>
                                </a:lnTo>
                                <a:lnTo>
                                  <a:pt x="5768657" y="9525"/>
                                </a:lnTo>
                                <a:lnTo>
                                  <a:pt x="5768657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776265" y="2838450"/>
                                </a:moveTo>
                                <a:lnTo>
                                  <a:pt x="5747690" y="2838450"/>
                                </a:lnTo>
                                <a:lnTo>
                                  <a:pt x="5747690" y="2847975"/>
                                </a:lnTo>
                                <a:lnTo>
                                  <a:pt x="5776265" y="2847975"/>
                                </a:lnTo>
                                <a:lnTo>
                                  <a:pt x="5776265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816333" y="0"/>
                                </a:moveTo>
                                <a:lnTo>
                                  <a:pt x="5787758" y="0"/>
                                </a:lnTo>
                                <a:lnTo>
                                  <a:pt x="5787758" y="9525"/>
                                </a:lnTo>
                                <a:lnTo>
                                  <a:pt x="5816333" y="9525"/>
                                </a:lnTo>
                                <a:lnTo>
                                  <a:pt x="5816333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823940" y="2838450"/>
                                </a:moveTo>
                                <a:lnTo>
                                  <a:pt x="5795365" y="2838450"/>
                                </a:lnTo>
                                <a:lnTo>
                                  <a:pt x="5795365" y="2847975"/>
                                </a:lnTo>
                                <a:lnTo>
                                  <a:pt x="5823940" y="2847975"/>
                                </a:lnTo>
                                <a:lnTo>
                                  <a:pt x="5823940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864009" y="0"/>
                                </a:moveTo>
                                <a:lnTo>
                                  <a:pt x="5835434" y="0"/>
                                </a:lnTo>
                                <a:lnTo>
                                  <a:pt x="5835434" y="9525"/>
                                </a:lnTo>
                                <a:lnTo>
                                  <a:pt x="5864009" y="9525"/>
                                </a:lnTo>
                                <a:lnTo>
                                  <a:pt x="5864009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871616" y="2838450"/>
                                </a:moveTo>
                                <a:lnTo>
                                  <a:pt x="5843041" y="2838450"/>
                                </a:lnTo>
                                <a:lnTo>
                                  <a:pt x="5843041" y="2847975"/>
                                </a:lnTo>
                                <a:lnTo>
                                  <a:pt x="5871616" y="2847975"/>
                                </a:lnTo>
                                <a:lnTo>
                                  <a:pt x="5871616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911685" y="0"/>
                                </a:moveTo>
                                <a:lnTo>
                                  <a:pt x="5883110" y="0"/>
                                </a:lnTo>
                                <a:lnTo>
                                  <a:pt x="5883110" y="9525"/>
                                </a:lnTo>
                                <a:lnTo>
                                  <a:pt x="5911685" y="9525"/>
                                </a:lnTo>
                                <a:lnTo>
                                  <a:pt x="5911685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919292" y="2838450"/>
                                </a:moveTo>
                                <a:lnTo>
                                  <a:pt x="5890717" y="2838450"/>
                                </a:lnTo>
                                <a:lnTo>
                                  <a:pt x="5890717" y="2847975"/>
                                </a:lnTo>
                                <a:lnTo>
                                  <a:pt x="5919292" y="2847975"/>
                                </a:lnTo>
                                <a:lnTo>
                                  <a:pt x="5919292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959360" y="0"/>
                                </a:moveTo>
                                <a:lnTo>
                                  <a:pt x="5930785" y="0"/>
                                </a:lnTo>
                                <a:lnTo>
                                  <a:pt x="5930785" y="9525"/>
                                </a:lnTo>
                                <a:lnTo>
                                  <a:pt x="5959360" y="9525"/>
                                </a:lnTo>
                                <a:lnTo>
                                  <a:pt x="5959360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5966968" y="2838450"/>
                                </a:moveTo>
                                <a:lnTo>
                                  <a:pt x="5938393" y="2838450"/>
                                </a:lnTo>
                                <a:lnTo>
                                  <a:pt x="5938393" y="2847975"/>
                                </a:lnTo>
                                <a:lnTo>
                                  <a:pt x="5966968" y="2847975"/>
                                </a:lnTo>
                                <a:lnTo>
                                  <a:pt x="5966968" y="28384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6007036" y="0"/>
                                </a:moveTo>
                                <a:lnTo>
                                  <a:pt x="5978461" y="0"/>
                                </a:lnTo>
                                <a:lnTo>
                                  <a:pt x="5978461" y="9525"/>
                                </a:lnTo>
                                <a:lnTo>
                                  <a:pt x="6007036" y="9525"/>
                                </a:lnTo>
                                <a:lnTo>
                                  <a:pt x="6007036" y="0"/>
                                </a:lnTo>
                                <a:close/>
                              </a:path>
                              <a:path w="6119495" h="2847975">
                                <a:moveTo>
                                  <a:pt x="6014428" y="2838246"/>
                                </a:moveTo>
                                <a:lnTo>
                                  <a:pt x="6010262" y="2838450"/>
                                </a:lnTo>
                                <a:lnTo>
                                  <a:pt x="6010008" y="2838450"/>
                                </a:lnTo>
                                <a:lnTo>
                                  <a:pt x="5986069" y="2838450"/>
                                </a:lnTo>
                                <a:lnTo>
                                  <a:pt x="5986069" y="2847975"/>
                                </a:lnTo>
                                <a:lnTo>
                                  <a:pt x="6010275" y="2847975"/>
                                </a:lnTo>
                                <a:lnTo>
                                  <a:pt x="6014428" y="2847771"/>
                                </a:lnTo>
                                <a:lnTo>
                                  <a:pt x="6014428" y="2838246"/>
                                </a:lnTo>
                                <a:close/>
                              </a:path>
                              <a:path w="6119495" h="2847975">
                                <a:moveTo>
                                  <a:pt x="6053798" y="8623"/>
                                </a:moveTo>
                                <a:lnTo>
                                  <a:pt x="6043396" y="4889"/>
                                </a:lnTo>
                                <a:lnTo>
                                  <a:pt x="6032576" y="2171"/>
                                </a:lnTo>
                                <a:lnTo>
                                  <a:pt x="6025578" y="1143"/>
                                </a:lnTo>
                                <a:lnTo>
                                  <a:pt x="6024334" y="10579"/>
                                </a:lnTo>
                                <a:lnTo>
                                  <a:pt x="6030709" y="11518"/>
                                </a:lnTo>
                                <a:lnTo>
                                  <a:pt x="6040640" y="14008"/>
                                </a:lnTo>
                                <a:lnTo>
                                  <a:pt x="6050153" y="17424"/>
                                </a:lnTo>
                                <a:lnTo>
                                  <a:pt x="6053798" y="8623"/>
                                </a:lnTo>
                                <a:close/>
                              </a:path>
                              <a:path w="6119495" h="2847975">
                                <a:moveTo>
                                  <a:pt x="6060605" y="2836164"/>
                                </a:moveTo>
                                <a:lnTo>
                                  <a:pt x="6056490" y="2827578"/>
                                </a:lnTo>
                                <a:lnTo>
                                  <a:pt x="6050369" y="2830474"/>
                                </a:lnTo>
                                <a:lnTo>
                                  <a:pt x="6040640" y="2833967"/>
                                </a:lnTo>
                                <a:lnTo>
                                  <a:pt x="6031141" y="2836354"/>
                                </a:lnTo>
                                <a:lnTo>
                                  <a:pt x="6033122" y="2845663"/>
                                </a:lnTo>
                                <a:lnTo>
                                  <a:pt x="6043396" y="2843085"/>
                                </a:lnTo>
                                <a:lnTo>
                                  <a:pt x="6054014" y="2839275"/>
                                </a:lnTo>
                                <a:lnTo>
                                  <a:pt x="6060605" y="2836164"/>
                                </a:lnTo>
                                <a:close/>
                              </a:path>
                              <a:path w="6119495" h="2847975">
                                <a:moveTo>
                                  <a:pt x="6093104" y="35699"/>
                                </a:moveTo>
                                <a:lnTo>
                                  <a:pt x="6091085" y="33477"/>
                                </a:lnTo>
                                <a:lnTo>
                                  <a:pt x="6082741" y="25895"/>
                                </a:lnTo>
                                <a:lnTo>
                                  <a:pt x="6073787" y="19240"/>
                                </a:lnTo>
                                <a:lnTo>
                                  <a:pt x="6070638" y="17360"/>
                                </a:lnTo>
                                <a:lnTo>
                                  <a:pt x="6065558" y="25412"/>
                                </a:lnTo>
                                <a:lnTo>
                                  <a:pt x="6068492" y="27165"/>
                                </a:lnTo>
                                <a:lnTo>
                                  <a:pt x="6076708" y="33274"/>
                                </a:lnTo>
                                <a:lnTo>
                                  <a:pt x="6084354" y="40208"/>
                                </a:lnTo>
                                <a:lnTo>
                                  <a:pt x="6086208" y="42252"/>
                                </a:lnTo>
                                <a:lnTo>
                                  <a:pt x="6093104" y="35699"/>
                                </a:lnTo>
                                <a:close/>
                              </a:path>
                              <a:path w="6119495" h="2847975">
                                <a:moveTo>
                                  <a:pt x="6098298" y="2806560"/>
                                </a:moveTo>
                                <a:lnTo>
                                  <a:pt x="6090958" y="2800489"/>
                                </a:lnTo>
                                <a:lnTo>
                                  <a:pt x="6084354" y="2807766"/>
                                </a:lnTo>
                                <a:lnTo>
                                  <a:pt x="6076708" y="2814713"/>
                                </a:lnTo>
                                <a:lnTo>
                                  <a:pt x="6071438" y="2818612"/>
                                </a:lnTo>
                                <a:lnTo>
                                  <a:pt x="6077013" y="2826334"/>
                                </a:lnTo>
                                <a:lnTo>
                                  <a:pt x="6082741" y="2822079"/>
                                </a:lnTo>
                                <a:lnTo>
                                  <a:pt x="6091085" y="2814497"/>
                                </a:lnTo>
                                <a:lnTo>
                                  <a:pt x="6098298" y="2806560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7983" y="76454"/>
                                </a:moveTo>
                                <a:lnTo>
                                  <a:pt x="6115863" y="70561"/>
                                </a:lnTo>
                                <a:lnTo>
                                  <a:pt x="6111049" y="60363"/>
                                </a:lnTo>
                                <a:lnTo>
                                  <a:pt x="6105322" y="50787"/>
                                </a:lnTo>
                                <a:lnTo>
                                  <a:pt x="6097397" y="56070"/>
                                </a:lnTo>
                                <a:lnTo>
                                  <a:pt x="6102655" y="64858"/>
                                </a:lnTo>
                                <a:lnTo>
                                  <a:pt x="6107061" y="74206"/>
                                </a:lnTo>
                                <a:lnTo>
                                  <a:pt x="6109017" y="79629"/>
                                </a:lnTo>
                                <a:lnTo>
                                  <a:pt x="6117983" y="76454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2763596"/>
                                </a:moveTo>
                                <a:lnTo>
                                  <a:pt x="6111214" y="2761411"/>
                                </a:lnTo>
                                <a:lnTo>
                                  <a:pt x="6110554" y="2764040"/>
                                </a:lnTo>
                                <a:lnTo>
                                  <a:pt x="6107061" y="2773769"/>
                                </a:lnTo>
                                <a:lnTo>
                                  <a:pt x="6102655" y="2783116"/>
                                </a:lnTo>
                                <a:lnTo>
                                  <a:pt x="6100965" y="2785935"/>
                                </a:lnTo>
                                <a:lnTo>
                                  <a:pt x="6109233" y="2790660"/>
                                </a:lnTo>
                                <a:lnTo>
                                  <a:pt x="6111049" y="2787612"/>
                                </a:lnTo>
                                <a:lnTo>
                                  <a:pt x="6115863" y="2777413"/>
                                </a:lnTo>
                                <a:lnTo>
                                  <a:pt x="6119215" y="2768092"/>
                                </a:lnTo>
                                <a:lnTo>
                                  <a:pt x="6119215" y="2763596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2744165"/>
                                </a:moveTo>
                                <a:lnTo>
                                  <a:pt x="6114516" y="2744165"/>
                                </a:lnTo>
                                <a:lnTo>
                                  <a:pt x="6119215" y="2744635"/>
                                </a:lnTo>
                                <a:lnTo>
                                  <a:pt x="6119215" y="2744165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2716974"/>
                                </a:moveTo>
                                <a:lnTo>
                                  <a:pt x="6115037" y="2716974"/>
                                </a:lnTo>
                                <a:lnTo>
                                  <a:pt x="6115037" y="2733675"/>
                                </a:lnTo>
                                <a:lnTo>
                                  <a:pt x="6114542" y="2744000"/>
                                </a:lnTo>
                                <a:lnTo>
                                  <a:pt x="6119215" y="2744000"/>
                                </a:lnTo>
                                <a:lnTo>
                                  <a:pt x="6119215" y="2716974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2669273"/>
                                </a:moveTo>
                                <a:lnTo>
                                  <a:pt x="6115037" y="2669273"/>
                                </a:lnTo>
                                <a:lnTo>
                                  <a:pt x="6115037" y="2697848"/>
                                </a:lnTo>
                                <a:lnTo>
                                  <a:pt x="6119215" y="2697848"/>
                                </a:lnTo>
                                <a:lnTo>
                                  <a:pt x="6119215" y="2669273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2621648"/>
                                </a:moveTo>
                                <a:lnTo>
                                  <a:pt x="6115037" y="2621648"/>
                                </a:lnTo>
                                <a:lnTo>
                                  <a:pt x="6115037" y="2650223"/>
                                </a:lnTo>
                                <a:lnTo>
                                  <a:pt x="6119215" y="2650223"/>
                                </a:lnTo>
                                <a:lnTo>
                                  <a:pt x="6119215" y="2621648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2573947"/>
                                </a:moveTo>
                                <a:lnTo>
                                  <a:pt x="6115037" y="2573947"/>
                                </a:lnTo>
                                <a:lnTo>
                                  <a:pt x="6115037" y="2602522"/>
                                </a:lnTo>
                                <a:lnTo>
                                  <a:pt x="6119215" y="2602522"/>
                                </a:lnTo>
                                <a:lnTo>
                                  <a:pt x="6119215" y="2573947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2526258"/>
                                </a:moveTo>
                                <a:lnTo>
                                  <a:pt x="6115037" y="2526258"/>
                                </a:lnTo>
                                <a:lnTo>
                                  <a:pt x="6115037" y="2554833"/>
                                </a:lnTo>
                                <a:lnTo>
                                  <a:pt x="6119215" y="2554833"/>
                                </a:lnTo>
                                <a:lnTo>
                                  <a:pt x="6119215" y="2526258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2478633"/>
                                </a:moveTo>
                                <a:lnTo>
                                  <a:pt x="6115037" y="2478633"/>
                                </a:lnTo>
                                <a:lnTo>
                                  <a:pt x="6115037" y="2507208"/>
                                </a:lnTo>
                                <a:lnTo>
                                  <a:pt x="6119215" y="2507208"/>
                                </a:lnTo>
                                <a:lnTo>
                                  <a:pt x="6119215" y="2478633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2430932"/>
                                </a:moveTo>
                                <a:lnTo>
                                  <a:pt x="6115037" y="2430932"/>
                                </a:lnTo>
                                <a:lnTo>
                                  <a:pt x="6115037" y="2459507"/>
                                </a:lnTo>
                                <a:lnTo>
                                  <a:pt x="6119215" y="2459507"/>
                                </a:lnTo>
                                <a:lnTo>
                                  <a:pt x="6119215" y="2430932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2383231"/>
                                </a:moveTo>
                                <a:lnTo>
                                  <a:pt x="6115037" y="2383231"/>
                                </a:lnTo>
                                <a:lnTo>
                                  <a:pt x="6115037" y="2411806"/>
                                </a:lnTo>
                                <a:lnTo>
                                  <a:pt x="6119215" y="2411806"/>
                                </a:lnTo>
                                <a:lnTo>
                                  <a:pt x="6119215" y="2383231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2335606"/>
                                </a:moveTo>
                                <a:lnTo>
                                  <a:pt x="6115037" y="2335606"/>
                                </a:lnTo>
                                <a:lnTo>
                                  <a:pt x="6115037" y="2364181"/>
                                </a:lnTo>
                                <a:lnTo>
                                  <a:pt x="6119215" y="2364181"/>
                                </a:lnTo>
                                <a:lnTo>
                                  <a:pt x="6119215" y="2335606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2287905"/>
                                </a:moveTo>
                                <a:lnTo>
                                  <a:pt x="6115037" y="2287905"/>
                                </a:lnTo>
                                <a:lnTo>
                                  <a:pt x="6115037" y="2316480"/>
                                </a:lnTo>
                                <a:lnTo>
                                  <a:pt x="6119215" y="2316480"/>
                                </a:lnTo>
                                <a:lnTo>
                                  <a:pt x="6119215" y="2287905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2240203"/>
                                </a:moveTo>
                                <a:lnTo>
                                  <a:pt x="6115037" y="2240203"/>
                                </a:lnTo>
                                <a:lnTo>
                                  <a:pt x="6115037" y="2268778"/>
                                </a:lnTo>
                                <a:lnTo>
                                  <a:pt x="6119215" y="2268778"/>
                                </a:lnTo>
                                <a:lnTo>
                                  <a:pt x="6119215" y="2240203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2192515"/>
                                </a:moveTo>
                                <a:lnTo>
                                  <a:pt x="6115037" y="2192515"/>
                                </a:lnTo>
                                <a:lnTo>
                                  <a:pt x="6115037" y="2221090"/>
                                </a:lnTo>
                                <a:lnTo>
                                  <a:pt x="6119215" y="2221090"/>
                                </a:lnTo>
                                <a:lnTo>
                                  <a:pt x="6119215" y="2192515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2144890"/>
                                </a:moveTo>
                                <a:lnTo>
                                  <a:pt x="6115037" y="2144890"/>
                                </a:lnTo>
                                <a:lnTo>
                                  <a:pt x="6115037" y="2173465"/>
                                </a:lnTo>
                                <a:lnTo>
                                  <a:pt x="6119215" y="2173465"/>
                                </a:lnTo>
                                <a:lnTo>
                                  <a:pt x="6119215" y="2144890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2097189"/>
                                </a:moveTo>
                                <a:lnTo>
                                  <a:pt x="6115037" y="2097189"/>
                                </a:lnTo>
                                <a:lnTo>
                                  <a:pt x="6115037" y="2125764"/>
                                </a:lnTo>
                                <a:lnTo>
                                  <a:pt x="6119215" y="2125764"/>
                                </a:lnTo>
                                <a:lnTo>
                                  <a:pt x="6119215" y="2097189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2049487"/>
                                </a:moveTo>
                                <a:lnTo>
                                  <a:pt x="6115037" y="2049487"/>
                                </a:lnTo>
                                <a:lnTo>
                                  <a:pt x="6115037" y="2078062"/>
                                </a:lnTo>
                                <a:lnTo>
                                  <a:pt x="6119215" y="2078062"/>
                                </a:lnTo>
                                <a:lnTo>
                                  <a:pt x="6119215" y="2049487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2001862"/>
                                </a:moveTo>
                                <a:lnTo>
                                  <a:pt x="6115037" y="2001862"/>
                                </a:lnTo>
                                <a:lnTo>
                                  <a:pt x="6115037" y="2030437"/>
                                </a:lnTo>
                                <a:lnTo>
                                  <a:pt x="6119215" y="2030437"/>
                                </a:lnTo>
                                <a:lnTo>
                                  <a:pt x="6119215" y="2001862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1954161"/>
                                </a:moveTo>
                                <a:lnTo>
                                  <a:pt x="6115037" y="1954161"/>
                                </a:lnTo>
                                <a:lnTo>
                                  <a:pt x="6115037" y="1982736"/>
                                </a:lnTo>
                                <a:lnTo>
                                  <a:pt x="6119215" y="1982736"/>
                                </a:lnTo>
                                <a:lnTo>
                                  <a:pt x="6119215" y="1954161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1906460"/>
                                </a:moveTo>
                                <a:lnTo>
                                  <a:pt x="6115037" y="1906460"/>
                                </a:lnTo>
                                <a:lnTo>
                                  <a:pt x="6115037" y="1935035"/>
                                </a:lnTo>
                                <a:lnTo>
                                  <a:pt x="6119215" y="1935035"/>
                                </a:lnTo>
                                <a:lnTo>
                                  <a:pt x="6119215" y="1906460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1858835"/>
                                </a:moveTo>
                                <a:lnTo>
                                  <a:pt x="6115037" y="1858835"/>
                                </a:lnTo>
                                <a:lnTo>
                                  <a:pt x="6115037" y="1887410"/>
                                </a:lnTo>
                                <a:lnTo>
                                  <a:pt x="6119215" y="1887410"/>
                                </a:lnTo>
                                <a:lnTo>
                                  <a:pt x="6119215" y="1858835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1811134"/>
                                </a:moveTo>
                                <a:lnTo>
                                  <a:pt x="6115037" y="1811134"/>
                                </a:lnTo>
                                <a:lnTo>
                                  <a:pt x="6115037" y="1839709"/>
                                </a:lnTo>
                                <a:lnTo>
                                  <a:pt x="6119215" y="1839709"/>
                                </a:lnTo>
                                <a:lnTo>
                                  <a:pt x="6119215" y="1811134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1763445"/>
                                </a:moveTo>
                                <a:lnTo>
                                  <a:pt x="6115037" y="1763445"/>
                                </a:lnTo>
                                <a:lnTo>
                                  <a:pt x="6115037" y="1792020"/>
                                </a:lnTo>
                                <a:lnTo>
                                  <a:pt x="6119215" y="1792020"/>
                                </a:lnTo>
                                <a:lnTo>
                                  <a:pt x="6119215" y="1763445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1715820"/>
                                </a:moveTo>
                                <a:lnTo>
                                  <a:pt x="6115037" y="1715820"/>
                                </a:lnTo>
                                <a:lnTo>
                                  <a:pt x="6115037" y="1744395"/>
                                </a:lnTo>
                                <a:lnTo>
                                  <a:pt x="6119215" y="1744395"/>
                                </a:lnTo>
                                <a:lnTo>
                                  <a:pt x="6119215" y="1715820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1668119"/>
                                </a:moveTo>
                                <a:lnTo>
                                  <a:pt x="6115037" y="1668119"/>
                                </a:lnTo>
                                <a:lnTo>
                                  <a:pt x="6115037" y="1696694"/>
                                </a:lnTo>
                                <a:lnTo>
                                  <a:pt x="6119215" y="1696694"/>
                                </a:lnTo>
                                <a:lnTo>
                                  <a:pt x="6119215" y="1668119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1620418"/>
                                </a:moveTo>
                                <a:lnTo>
                                  <a:pt x="6115037" y="1620418"/>
                                </a:lnTo>
                                <a:lnTo>
                                  <a:pt x="6115037" y="1648993"/>
                                </a:lnTo>
                                <a:lnTo>
                                  <a:pt x="6119215" y="1648993"/>
                                </a:lnTo>
                                <a:lnTo>
                                  <a:pt x="6119215" y="1620418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1572793"/>
                                </a:moveTo>
                                <a:lnTo>
                                  <a:pt x="6115037" y="1572793"/>
                                </a:lnTo>
                                <a:lnTo>
                                  <a:pt x="6115037" y="1601368"/>
                                </a:lnTo>
                                <a:lnTo>
                                  <a:pt x="6119215" y="1601368"/>
                                </a:lnTo>
                                <a:lnTo>
                                  <a:pt x="6119215" y="1572793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1525092"/>
                                </a:moveTo>
                                <a:lnTo>
                                  <a:pt x="6115037" y="1525092"/>
                                </a:lnTo>
                                <a:lnTo>
                                  <a:pt x="6115037" y="1553667"/>
                                </a:lnTo>
                                <a:lnTo>
                                  <a:pt x="6119215" y="1553667"/>
                                </a:lnTo>
                                <a:lnTo>
                                  <a:pt x="6119215" y="1525092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1477391"/>
                                </a:moveTo>
                                <a:lnTo>
                                  <a:pt x="6115037" y="1477391"/>
                                </a:lnTo>
                                <a:lnTo>
                                  <a:pt x="6115037" y="1505966"/>
                                </a:lnTo>
                                <a:lnTo>
                                  <a:pt x="6119215" y="1505966"/>
                                </a:lnTo>
                                <a:lnTo>
                                  <a:pt x="6119215" y="1477391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1429689"/>
                                </a:moveTo>
                                <a:lnTo>
                                  <a:pt x="6115037" y="1429689"/>
                                </a:lnTo>
                                <a:lnTo>
                                  <a:pt x="6115037" y="1458264"/>
                                </a:lnTo>
                                <a:lnTo>
                                  <a:pt x="6119215" y="1458264"/>
                                </a:lnTo>
                                <a:lnTo>
                                  <a:pt x="6119215" y="1429689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1382064"/>
                                </a:moveTo>
                                <a:lnTo>
                                  <a:pt x="6115037" y="1382064"/>
                                </a:lnTo>
                                <a:lnTo>
                                  <a:pt x="6115037" y="1410639"/>
                                </a:lnTo>
                                <a:lnTo>
                                  <a:pt x="6119215" y="1410639"/>
                                </a:lnTo>
                                <a:lnTo>
                                  <a:pt x="6119215" y="1382064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1334363"/>
                                </a:moveTo>
                                <a:lnTo>
                                  <a:pt x="6115037" y="1334363"/>
                                </a:lnTo>
                                <a:lnTo>
                                  <a:pt x="6115037" y="1362938"/>
                                </a:lnTo>
                                <a:lnTo>
                                  <a:pt x="6119215" y="1362938"/>
                                </a:lnTo>
                                <a:lnTo>
                                  <a:pt x="6119215" y="1334363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1286662"/>
                                </a:moveTo>
                                <a:lnTo>
                                  <a:pt x="6115037" y="1286662"/>
                                </a:lnTo>
                                <a:lnTo>
                                  <a:pt x="6115037" y="1315237"/>
                                </a:lnTo>
                                <a:lnTo>
                                  <a:pt x="6119215" y="1315237"/>
                                </a:lnTo>
                                <a:lnTo>
                                  <a:pt x="6119215" y="1286662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1239037"/>
                                </a:moveTo>
                                <a:lnTo>
                                  <a:pt x="6115037" y="1239037"/>
                                </a:lnTo>
                                <a:lnTo>
                                  <a:pt x="6115037" y="1267612"/>
                                </a:lnTo>
                                <a:lnTo>
                                  <a:pt x="6119215" y="1267612"/>
                                </a:lnTo>
                                <a:lnTo>
                                  <a:pt x="6119215" y="1239037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1191336"/>
                                </a:moveTo>
                                <a:lnTo>
                                  <a:pt x="6115037" y="1191336"/>
                                </a:lnTo>
                                <a:lnTo>
                                  <a:pt x="6115037" y="1219911"/>
                                </a:lnTo>
                                <a:lnTo>
                                  <a:pt x="6119215" y="1219911"/>
                                </a:lnTo>
                                <a:lnTo>
                                  <a:pt x="6119215" y="1191336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1143635"/>
                                </a:moveTo>
                                <a:lnTo>
                                  <a:pt x="6115037" y="1143635"/>
                                </a:lnTo>
                                <a:lnTo>
                                  <a:pt x="6115037" y="1172210"/>
                                </a:lnTo>
                                <a:lnTo>
                                  <a:pt x="6119215" y="1172210"/>
                                </a:lnTo>
                                <a:lnTo>
                                  <a:pt x="6119215" y="1143635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1096010"/>
                                </a:moveTo>
                                <a:lnTo>
                                  <a:pt x="6115037" y="1096010"/>
                                </a:lnTo>
                                <a:lnTo>
                                  <a:pt x="6115037" y="1124585"/>
                                </a:lnTo>
                                <a:lnTo>
                                  <a:pt x="6119215" y="1124585"/>
                                </a:lnTo>
                                <a:lnTo>
                                  <a:pt x="6119215" y="1096010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1048321"/>
                                </a:moveTo>
                                <a:lnTo>
                                  <a:pt x="6115037" y="1048321"/>
                                </a:lnTo>
                                <a:lnTo>
                                  <a:pt x="6115037" y="1076896"/>
                                </a:lnTo>
                                <a:lnTo>
                                  <a:pt x="6119215" y="1076896"/>
                                </a:lnTo>
                                <a:lnTo>
                                  <a:pt x="6119215" y="1048321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1000620"/>
                                </a:moveTo>
                                <a:lnTo>
                                  <a:pt x="6115037" y="1000620"/>
                                </a:lnTo>
                                <a:lnTo>
                                  <a:pt x="6115037" y="1029195"/>
                                </a:lnTo>
                                <a:lnTo>
                                  <a:pt x="6119215" y="1029195"/>
                                </a:lnTo>
                                <a:lnTo>
                                  <a:pt x="6119215" y="1000620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952995"/>
                                </a:moveTo>
                                <a:lnTo>
                                  <a:pt x="6115037" y="952995"/>
                                </a:lnTo>
                                <a:lnTo>
                                  <a:pt x="6115037" y="981570"/>
                                </a:lnTo>
                                <a:lnTo>
                                  <a:pt x="6119215" y="981570"/>
                                </a:lnTo>
                                <a:lnTo>
                                  <a:pt x="6119215" y="952995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905294"/>
                                </a:moveTo>
                                <a:lnTo>
                                  <a:pt x="6115037" y="905294"/>
                                </a:lnTo>
                                <a:lnTo>
                                  <a:pt x="6115037" y="933869"/>
                                </a:lnTo>
                                <a:lnTo>
                                  <a:pt x="6119215" y="933869"/>
                                </a:lnTo>
                                <a:lnTo>
                                  <a:pt x="6119215" y="905294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857592"/>
                                </a:moveTo>
                                <a:lnTo>
                                  <a:pt x="6115037" y="857592"/>
                                </a:lnTo>
                                <a:lnTo>
                                  <a:pt x="6115037" y="886167"/>
                                </a:lnTo>
                                <a:lnTo>
                                  <a:pt x="6119215" y="886167"/>
                                </a:lnTo>
                                <a:lnTo>
                                  <a:pt x="6119215" y="857592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809967"/>
                                </a:moveTo>
                                <a:lnTo>
                                  <a:pt x="6115037" y="809967"/>
                                </a:lnTo>
                                <a:lnTo>
                                  <a:pt x="6115037" y="838542"/>
                                </a:lnTo>
                                <a:lnTo>
                                  <a:pt x="6119215" y="838542"/>
                                </a:lnTo>
                                <a:lnTo>
                                  <a:pt x="6119215" y="809967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762266"/>
                                </a:moveTo>
                                <a:lnTo>
                                  <a:pt x="6115037" y="762266"/>
                                </a:lnTo>
                                <a:lnTo>
                                  <a:pt x="6115037" y="790841"/>
                                </a:lnTo>
                                <a:lnTo>
                                  <a:pt x="6119215" y="790841"/>
                                </a:lnTo>
                                <a:lnTo>
                                  <a:pt x="6119215" y="762266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714565"/>
                                </a:moveTo>
                                <a:lnTo>
                                  <a:pt x="6115037" y="714565"/>
                                </a:lnTo>
                                <a:lnTo>
                                  <a:pt x="6115037" y="743140"/>
                                </a:lnTo>
                                <a:lnTo>
                                  <a:pt x="6119215" y="743140"/>
                                </a:lnTo>
                                <a:lnTo>
                                  <a:pt x="6119215" y="714565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666877"/>
                                </a:moveTo>
                                <a:lnTo>
                                  <a:pt x="6115037" y="666877"/>
                                </a:lnTo>
                                <a:lnTo>
                                  <a:pt x="6115037" y="695452"/>
                                </a:lnTo>
                                <a:lnTo>
                                  <a:pt x="6119215" y="695452"/>
                                </a:lnTo>
                                <a:lnTo>
                                  <a:pt x="6119215" y="666877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619252"/>
                                </a:moveTo>
                                <a:lnTo>
                                  <a:pt x="6115037" y="619252"/>
                                </a:lnTo>
                                <a:lnTo>
                                  <a:pt x="6115037" y="647827"/>
                                </a:lnTo>
                                <a:lnTo>
                                  <a:pt x="6119215" y="647827"/>
                                </a:lnTo>
                                <a:lnTo>
                                  <a:pt x="6119215" y="619252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571550"/>
                                </a:moveTo>
                                <a:lnTo>
                                  <a:pt x="6115037" y="571550"/>
                                </a:lnTo>
                                <a:lnTo>
                                  <a:pt x="6115037" y="600125"/>
                                </a:lnTo>
                                <a:lnTo>
                                  <a:pt x="6119215" y="600125"/>
                                </a:lnTo>
                                <a:lnTo>
                                  <a:pt x="6119215" y="571550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523849"/>
                                </a:moveTo>
                                <a:lnTo>
                                  <a:pt x="6115037" y="523849"/>
                                </a:lnTo>
                                <a:lnTo>
                                  <a:pt x="6115037" y="552424"/>
                                </a:lnTo>
                                <a:lnTo>
                                  <a:pt x="6119215" y="552424"/>
                                </a:lnTo>
                                <a:lnTo>
                                  <a:pt x="6119215" y="523849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476224"/>
                                </a:moveTo>
                                <a:lnTo>
                                  <a:pt x="6115037" y="476224"/>
                                </a:lnTo>
                                <a:lnTo>
                                  <a:pt x="6115037" y="504799"/>
                                </a:lnTo>
                                <a:lnTo>
                                  <a:pt x="6119215" y="504799"/>
                                </a:lnTo>
                                <a:lnTo>
                                  <a:pt x="6119215" y="476224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428523"/>
                                </a:moveTo>
                                <a:lnTo>
                                  <a:pt x="6115037" y="428523"/>
                                </a:lnTo>
                                <a:lnTo>
                                  <a:pt x="6115037" y="457098"/>
                                </a:lnTo>
                                <a:lnTo>
                                  <a:pt x="6119215" y="457098"/>
                                </a:lnTo>
                                <a:lnTo>
                                  <a:pt x="6119215" y="428523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380822"/>
                                </a:moveTo>
                                <a:lnTo>
                                  <a:pt x="6115037" y="380822"/>
                                </a:lnTo>
                                <a:lnTo>
                                  <a:pt x="6115037" y="409397"/>
                                </a:lnTo>
                                <a:lnTo>
                                  <a:pt x="6119215" y="409397"/>
                                </a:lnTo>
                                <a:lnTo>
                                  <a:pt x="6119215" y="380822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333197"/>
                                </a:moveTo>
                                <a:lnTo>
                                  <a:pt x="6115037" y="333197"/>
                                </a:lnTo>
                                <a:lnTo>
                                  <a:pt x="6115037" y="361772"/>
                                </a:lnTo>
                                <a:lnTo>
                                  <a:pt x="6119215" y="361772"/>
                                </a:lnTo>
                                <a:lnTo>
                                  <a:pt x="6119215" y="333197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285508"/>
                                </a:moveTo>
                                <a:lnTo>
                                  <a:pt x="6115037" y="285508"/>
                                </a:lnTo>
                                <a:lnTo>
                                  <a:pt x="6115037" y="314083"/>
                                </a:lnTo>
                                <a:lnTo>
                                  <a:pt x="6119215" y="314083"/>
                                </a:lnTo>
                                <a:lnTo>
                                  <a:pt x="6119215" y="285508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237807"/>
                                </a:moveTo>
                                <a:lnTo>
                                  <a:pt x="6115037" y="237807"/>
                                </a:lnTo>
                                <a:lnTo>
                                  <a:pt x="6115037" y="266382"/>
                                </a:lnTo>
                                <a:lnTo>
                                  <a:pt x="6119215" y="266382"/>
                                </a:lnTo>
                                <a:lnTo>
                                  <a:pt x="6119215" y="237807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190182"/>
                                </a:moveTo>
                                <a:lnTo>
                                  <a:pt x="6115037" y="190182"/>
                                </a:lnTo>
                                <a:lnTo>
                                  <a:pt x="6115037" y="218757"/>
                                </a:lnTo>
                                <a:lnTo>
                                  <a:pt x="6119215" y="218757"/>
                                </a:lnTo>
                                <a:lnTo>
                                  <a:pt x="6119215" y="190182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142481"/>
                                </a:moveTo>
                                <a:lnTo>
                                  <a:pt x="6115037" y="142481"/>
                                </a:lnTo>
                                <a:lnTo>
                                  <a:pt x="6115037" y="171056"/>
                                </a:lnTo>
                                <a:lnTo>
                                  <a:pt x="6119215" y="171056"/>
                                </a:lnTo>
                                <a:lnTo>
                                  <a:pt x="6119215" y="142481"/>
                                </a:lnTo>
                                <a:close/>
                              </a:path>
                              <a:path w="6119495" h="2847975">
                                <a:moveTo>
                                  <a:pt x="6119215" y="95999"/>
                                </a:moveTo>
                                <a:lnTo>
                                  <a:pt x="6113500" y="96939"/>
                                </a:lnTo>
                                <a:lnTo>
                                  <a:pt x="6114542" y="103974"/>
                                </a:lnTo>
                                <a:lnTo>
                                  <a:pt x="6115037" y="114300"/>
                                </a:lnTo>
                                <a:lnTo>
                                  <a:pt x="6115037" y="123355"/>
                                </a:lnTo>
                                <a:lnTo>
                                  <a:pt x="6119215" y="123355"/>
                                </a:lnTo>
                                <a:lnTo>
                                  <a:pt x="6119215" y="95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Textbox 218"/>
                        <wps:cNvSpPr txBox="1"/>
                        <wps:spPr>
                          <a:xfrm>
                            <a:off x="0" y="0"/>
                            <a:ext cx="6119495" cy="284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2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95" w:lineRule="auto" w:before="0"/>
                                <w:ind w:left="344" w:right="615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Пример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Когда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смертельный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случай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вине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третьих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лиц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единичный</w:t>
                              </w:r>
                            </w:p>
                            <w:p>
                              <w:pPr>
                                <w:spacing w:line="312" w:lineRule="auto" w:before="143"/>
                                <w:ind w:left="344" w:right="453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СФР отказал компании в скидке к тарифу взносов на случай травматизма на 2024 год из-за несчастного случая со смертельным исходом не по вине третьих лиц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344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в</w:t>
                              </w:r>
                              <w:r>
                                <w:rPr>
                                  <w:spacing w:val="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2022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году.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Компания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обратилась</w:t>
                              </w:r>
                              <w:r>
                                <w:rPr>
                                  <w:spacing w:val="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в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суд.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Суд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ее</w:t>
                              </w:r>
                              <w:r>
                                <w:rPr>
                                  <w:spacing w:val="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поддержал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(постановление</w:t>
                              </w:r>
                            </w:p>
                            <w:p>
                              <w:pPr>
                                <w:spacing w:line="295" w:lineRule="auto" w:before="69"/>
                                <w:ind w:left="344" w:right="517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Арбитражного суда Московского округа от 16.10.2024 № Ф05-21186/2024 по делу </w:t>
                              </w:r>
                              <w:r>
                                <w:rPr>
                                  <w:sz w:val="19"/>
                                </w:rPr>
                                <w:t>№ А40-22134/2024). В обоснование своего решения арбитры указали: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606" w:val="left" w:leader="none"/>
                                </w:tabs>
                                <w:spacing w:line="295" w:lineRule="auto" w:before="17"/>
                                <w:ind w:left="344" w:right="47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компания расследовала несчастный случай, который произошел на ее территории, по итогам составили акт по форме Н-1;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606" w:val="left" w:leader="none"/>
                                </w:tabs>
                                <w:spacing w:line="295" w:lineRule="auto" w:before="17"/>
                                <w:ind w:left="344" w:right="115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других несчастных случаев со смертельным исходом не по вине третьих лиц</w:t>
                              </w:r>
                              <w:r>
                                <w:rPr>
                                  <w:spacing w:val="8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в 2022–2023 годах не было.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224.25pt;mso-position-horizontal-relative:char;mso-position-vertical-relative:line" id="docshapegroup138" coordorigin="0,0" coordsize="9637,4485">
                <v:shape style="position:absolute;left:0;top:0;width:9637;height:4485" id="docshape139" coordorigin="0,0" coordsize="9637,4485" path="m15,4222l0,4222,0,4267,15,4267,15,4222xm15,4147l0,4147,0,4192,15,4192,15,4147xm15,4072l0,4072,0,4117,15,4117,15,4072xm15,3997l0,3997,0,4042,15,4042,15,3997xm15,3922l0,3922,0,3967,15,3967,15,3922xm15,3847l0,3847,0,3892,15,3892,15,3847xm15,3772l0,3772,0,3817,15,3817,15,3772xm15,3697l0,3697,0,3742,15,3742,15,3697xm15,3622l0,3622,0,3667,15,3667,15,3622xm15,3547l0,3547,0,3592,15,3592,15,3547xm15,3472l0,3472,0,3517,15,3517,15,3472xm15,3397l0,3397,0,3442,15,3442,15,3397xm15,3322l0,3322,0,3367,15,3367,15,3322xm15,3246l0,3246,0,3291,15,3291,15,3246xm15,3171l0,3171,0,3216,15,3216,15,3171xm15,3096l0,3096,0,3141,15,3141,15,3096xm15,3021l0,3021,0,3066,15,3066,15,3021xm15,2946l0,2946,0,2991,15,2991,15,2946xm15,2871l0,2871,0,2916,15,2916,15,2871xm15,2796l0,2796,0,2841,15,2841,15,2796xm15,2721l0,2721,0,2766,15,2766,15,2721xm15,2646l0,2646,0,2691,15,2691,15,2646xm15,2571l0,2571,0,2616,15,2616,15,2571xm15,2496l0,2496,0,2541,15,2541,15,2496xm15,2421l0,2421,0,2466,15,2466,15,2421xm15,2345l0,2345,0,2390,15,2390,15,2345xm15,2270l0,2270,0,2315,15,2315,15,2270xm15,2195l0,2195,0,2240,15,2240,15,2195xm15,2120l0,2120,0,2165,15,2165,15,2120xm15,2045l0,2045,0,2090,15,2090,15,2045xm15,1970l0,1970,0,2015,15,2015,15,1970xm15,1895l0,1895,0,1940,15,1940,15,1895xm15,1820l0,1820,0,1865,15,1865,15,1820xm15,1745l0,1745,0,1790,15,1790,15,1745xm15,1670l0,1670,0,1715,15,1715,15,1670xm15,1595l0,1595,0,1640,15,1640,15,1595xm15,1520l0,1520,0,1565,15,1565,15,1520xm15,1445l0,1445,0,1490,15,1490,15,1445xm15,1369l0,1369,0,1414,15,1414,15,1369xm15,1294l0,1294,0,1339,15,1339,15,1294xm15,1219l0,1219,0,1264,15,1264,15,1219xm15,1144l0,1144,0,1189,15,1189,15,1144xm15,1069l0,1069,0,1114,15,1114,15,1069xm15,994l0,994,0,1039,15,1039,15,994xm15,919l0,919,0,964,15,964,15,919xm15,844l0,844,0,889,15,889,15,844xm15,769l0,769,0,814,15,814,15,769xm15,694l0,694,0,739,15,739,15,694xm15,619l0,619,0,664,15,664,15,619xm15,543l0,543,0,588,15,588,15,543xm15,468l0,468,0,513,15,513,15,468xm15,393l0,393,0,438,15,438,15,393xm15,318l0,318,0,363,15,363,15,318xm15,243l0,243,0,288,15,288,15,243xm15,170l1,169,0,170,0,180,0,213,15,213,15,180,15,170xm18,4338l18,4337,16,4321,15,4305,15,4298,0,4298,0,4305,1,4323,3,4340,4,4342,18,4338xm34,103l21,96,14,111,8,128,5,139,19,143,22,132,28,117,34,103xm47,4402l43,4397,35,4383,28,4368,27,4366,13,4371,14,4374,21,4390,30,4405,34,4411,47,4402xm78,50l69,38,66,41,53,53,41,66,37,71,49,80,52,75,63,63,75,52,78,50xm98,4448l88,4442,75,4433,65,4423,54,4434,66,4444,80,4455,91,4461,98,4448xm141,20l137,5,128,8,111,14,95,21,95,22,102,35,102,35,117,28,132,22,141,20xm164,4469l164,4469,148,4467,132,4463,123,4460,118,4474,128,4477,145,4482,162,4484,163,4484,164,4469xm225,0l180,0,167,1,168,16,180,15,225,15,225,0xm237,4470l192,4470,192,4485,237,4485,237,4470xm300,0l255,0,255,15,300,15,300,0xm312,4470l267,4470,267,4485,312,4485,312,4470xm375,0l330,0,330,15,375,15,375,0xm387,4470l342,4470,342,4485,387,4485,387,4470xm450,0l405,0,405,15,450,15,450,0xm462,4470l417,4470,417,4485,462,4485,462,4470xm525,0l480,0,480,15,525,15,525,0xm537,4470l492,4470,492,4485,537,4485,537,4470xm600,0l555,0,555,15,600,15,600,0xm612,4470l567,4470,567,4485,612,4485,612,4470xm675,0l630,0,630,15,675,15,675,0xm687,4470l642,4470,642,4485,687,4485,687,4470xm751,0l706,0,706,15,751,15,751,0xm763,4470l718,4470,718,4485,763,4485,763,4470xm826,0l781,0,781,15,826,15,826,0xm838,4470l793,4470,793,4485,838,4485,838,4470xm901,0l856,0,856,15,901,15,901,0xm913,4470l868,4470,868,4485,913,4485,913,4470xm976,0l931,0,931,15,976,15,976,0xm988,4470l943,4470,943,4485,988,4485,988,4470xm1051,0l1006,0,1006,15,1051,15,1051,0xm1063,4470l1018,4470,1018,4485,1063,4485,1063,4470xm1126,0l1081,0,1081,15,1126,15,1126,0xm1138,4470l1093,4470,1093,4485,1138,4485,1138,4470xm1201,0l1156,0,1156,15,1201,15,1201,0xm1213,4470l1168,4470,1168,4485,1213,4485,1213,4470xm1276,0l1231,0,1231,15,1276,15,1276,0xm1288,4470l1243,4470,1243,4485,1288,4485,1288,4470xm1351,0l1306,0,1306,15,1351,15,1351,0xm1363,4470l1318,4470,1318,4485,1363,4485,1363,4470xm1426,0l1381,0,1381,15,1426,15,1426,0xm1438,4470l1393,4470,1393,4485,1438,4485,1438,4470xm1501,0l1456,0,1456,15,1501,15,1501,0xm1513,4470l1468,4470,1468,4485,1513,4485,1513,4470xm1576,0l1531,0,1531,15,1576,15,1576,0xm1588,4470l1543,4470,1543,4485,1588,4485,1588,4470xm1652,0l1607,0,1607,15,1652,15,1652,0xm1663,4470l1618,4470,1618,4485,1663,4485,1663,4470xm1727,0l1682,0,1682,15,1727,15,1727,0xm1739,4470l1694,4470,1694,4485,1739,4485,1739,4470xm1802,0l1757,0,1757,15,1802,15,1802,0xm1814,4470l1769,4470,1769,4485,1814,4485,1814,4470xm1877,0l1832,0,1832,15,1877,15,1877,0xm1889,4470l1844,4470,1844,4485,1889,4485,1889,4470xm1952,0l1907,0,1907,15,1952,15,1952,0xm1964,4470l1919,4470,1919,4485,1964,4485,1964,4470xm2027,0l1982,0,1982,15,2027,15,2027,0xm2039,4470l1994,4470,1994,4485,2039,4485,2039,4470xm2102,0l2057,0,2057,15,2102,15,2102,0xm2114,4470l2069,4470,2069,4485,2114,4485,2114,4470xm2177,0l2132,0,2132,15,2177,15,2177,0xm2189,4470l2144,4470,2144,4485,2189,4485,2189,4470xm2252,0l2207,0,2207,15,2252,15,2252,0xm2264,4470l2219,4470,2219,4485,2264,4485,2264,4470xm2327,0l2282,0,2282,15,2327,15,2327,0xm2339,4470l2294,4470,2294,4485,2339,4485,2339,4470xm2402,0l2357,0,2357,15,2402,15,2402,0xm2414,4470l2369,4470,2369,4485,2414,4485,2414,4470xm2477,0l2432,0,2432,15,2477,15,2477,0xm2489,4470l2444,4470,2444,4485,2489,4485,2489,4470xm2552,0l2507,0,2507,15,2552,15,2552,0xm2564,4470l2519,4470,2519,4485,2564,4485,2564,4470xm2628,0l2583,0,2583,15,2628,15,2628,0xm2640,4470l2595,4470,2595,4485,2640,4485,2640,4470xm2703,0l2658,0,2658,15,2703,15,2703,0xm2715,4470l2670,4470,2670,4485,2715,4485,2715,4470xm2778,0l2733,0,2733,15,2778,15,2778,0xm2790,4470l2745,4470,2745,4485,2790,4485,2790,4470xm2853,0l2808,0,2808,15,2853,15,2853,0xm2865,4470l2820,4470,2820,4485,2865,4485,2865,4470xm2928,0l2883,0,2883,15,2928,15,2928,0xm2940,4470l2895,4470,2895,4485,2940,4485,2940,4470xm3003,0l2958,0,2958,15,3003,15,3003,0xm3015,4470l2970,4470,2970,4485,3015,4485,3015,4470xm3078,0l3033,0,3033,15,3078,15,3078,0xm3090,4470l3045,4470,3045,4485,3090,4485,3090,4470xm3153,0l3108,0,3108,15,3153,15,3153,0xm3165,4470l3120,4470,3120,4485,3165,4485,3165,4470xm3228,0l3183,0,3183,15,3228,15,3228,0xm3240,4470l3195,4470,3195,4485,3240,4485,3240,4470xm3303,0l3258,0,3258,15,3303,15,3303,0xm3315,4470l3270,4470,3270,4485,3315,4485,3315,4470xm3378,0l3333,0,3333,15,3378,15,3378,0xm3390,4470l3345,4470,3345,4485,3390,4485,3390,4470xm3453,0l3408,0,3408,15,3453,15,3453,0xm3465,4470l3420,4470,3420,4485,3465,4485,3465,4470xm3529,0l3484,0,3484,15,3529,15,3529,0xm3541,4470l3496,4470,3496,4485,3541,4485,3541,4470xm3604,0l3559,0,3559,15,3604,15,3604,0xm3616,4470l3571,4470,3571,4485,3616,4485,3616,4470xm3679,0l3634,0,3634,15,3679,15,3679,0xm3691,4470l3646,4470,3646,4485,3691,4485,3691,4470xm3754,0l3709,0,3709,15,3754,15,3754,0xm3766,4470l3721,4470,3721,4485,3766,4485,3766,4470xm3829,0l3784,0,3784,15,3829,15,3829,0xm3841,4470l3796,4470,3796,4485,3841,4485,3841,4470xm3904,0l3859,0,3859,15,3904,15,3904,0xm3916,4470l3871,4470,3871,4485,3916,4485,3916,4470xm3979,0l3934,0,3934,15,3979,15,3979,0xm3991,4470l3946,4470,3946,4485,3991,4485,3991,4470xm4054,0l4009,0,4009,15,4054,15,4054,0xm4066,4470l4021,4470,4021,4485,4066,4485,4066,4470xm4129,0l4084,0,4084,15,4129,15,4129,0xm4141,4470l4096,4470,4096,4485,4141,4485,4141,4470xm4204,0l4159,0,4159,15,4204,15,4204,0xm4216,4470l4171,4470,4171,4485,4216,4485,4216,4470xm4279,0l4234,0,4234,15,4279,15,4279,0xm4291,4470l4246,4470,4246,4485,4291,4485,4291,4470xm4354,0l4309,0,4309,15,4354,15,4354,0xm4366,4470l4321,4470,4321,4485,4366,4485,4366,4470xm4430,0l4385,0,4385,15,4430,15,4430,0xm4441,4470l4396,4470,4396,4485,4441,4485,4441,4470xm4505,0l4460,0,4460,15,4505,15,4505,0xm4517,4470l4472,4470,4472,4485,4517,4485,4517,4470xm4580,0l4535,0,4535,15,4580,15,4580,0xm4592,4470l4547,4470,4547,4485,4592,4485,4592,4470xm4655,0l4610,0,4610,15,4655,15,4655,0xm4667,4470l4622,4470,4622,4485,4667,4485,4667,4470xm4730,0l4685,0,4685,15,4730,15,4730,0xm4742,4470l4697,4470,4697,4485,4742,4485,4742,4470xm4805,0l4760,0,4760,15,4805,15,4805,0xm4817,4470l4772,4470,4772,4485,4817,4485,4817,4470xm4880,0l4835,0,4835,15,4880,15,4880,0xm4892,4470l4847,4470,4847,4485,4892,4485,4892,4470xm4955,0l4910,0,4910,15,4955,15,4955,0xm4967,4470l4922,4470,4922,4485,4967,4485,4967,4470xm5030,0l4985,0,4985,15,5030,15,5030,0xm5042,4470l4997,4470,4997,4485,5042,4485,5042,4470xm5105,0l5060,0,5060,15,5105,15,5105,0xm5117,4470l5072,4470,5072,4485,5117,4485,5117,4470xm5180,0l5135,0,5135,15,5180,15,5180,0xm5192,4470l5147,4470,5147,4485,5192,4485,5192,4470xm5255,0l5210,0,5210,15,5255,15,5255,0xm5267,4470l5222,4470,5222,4485,5267,4485,5267,4470xm5330,0l5285,0,5285,15,5330,15,5330,0xm5342,4470l5297,4470,5297,4485,5342,4485,5342,4470xm5406,0l5361,0,5361,15,5406,15,5406,0xm5418,4470l5373,4470,5373,4485,5418,4485,5418,4470xm5481,0l5436,0,5436,15,5481,15,5481,0xm5493,4470l5448,4470,5448,4485,5493,4485,5493,4470xm5556,0l5511,0,5511,15,5556,15,5556,0xm5568,4470l5523,4470,5523,4485,5568,4485,5568,4470xm5631,0l5586,0,5586,15,5631,15,5631,0xm5643,4470l5598,4470,5598,4485,5643,4485,5643,4470xm5706,0l5661,0,5661,15,5706,15,5706,0xm5718,4470l5673,4470,5673,4485,5718,4485,5718,4470xm5781,0l5736,0,5736,15,5781,15,5781,0xm5793,4470l5748,4470,5748,4485,5793,4485,5793,4470xm5856,0l5811,0,5811,15,5856,15,5856,0xm5868,4470l5823,4470,5823,4485,5868,4485,5868,4470xm5931,0l5886,0,5886,15,5931,15,5931,0xm5943,4470l5898,4470,5898,4485,5943,4485,5943,4470xm6006,0l5961,0,5961,15,6006,15,6006,0xm6018,4470l5973,4470,5973,4485,6018,4485,6018,4470xm6081,0l6036,0,6036,15,6081,15,6081,0xm6093,4470l6048,4470,6048,4485,6093,4485,6093,4470xm6156,0l6111,0,6111,15,6156,15,6156,0xm6168,4470l6123,4470,6123,4485,6168,4485,6168,4470xm6231,0l6186,0,6186,15,6231,15,6231,0xm6243,4470l6198,4470,6198,4485,6243,4485,6243,4470xm6307,0l6262,0,6262,15,6307,15,6307,0xm6318,4470l6273,4470,6273,4485,6318,4485,6318,4470xm6382,0l6337,0,6337,15,6382,15,6382,0xm6394,4470l6349,4470,6349,4485,6394,4485,6394,4470xm6457,0l6412,0,6412,15,6457,15,6457,0xm6469,4470l6424,4470,6424,4485,6469,4485,6469,4470xm6532,0l6487,0,6487,15,6532,15,6532,0xm6544,4470l6499,4470,6499,4485,6544,4485,6544,4470xm6607,0l6562,0,6562,15,6607,15,6607,0xm6619,4470l6574,4470,6574,4485,6619,4485,6619,4470xm6682,0l6637,0,6637,15,6682,15,6682,0xm6694,4470l6649,4470,6649,4485,6694,4485,6694,4470xm6757,0l6712,0,6712,15,6757,15,6757,0xm6769,4470l6724,4470,6724,4485,6769,4485,6769,4470xm6832,0l6787,0,6787,15,6832,15,6832,0xm6844,4470l6799,4470,6799,4485,6844,4485,6844,4470xm6907,0l6862,0,6862,15,6907,15,6907,0xm6919,4470l6874,4470,6874,4485,6919,4485,6919,4470xm6982,0l6937,0,6937,15,6982,15,6982,0xm6994,4470l6949,4470,6949,4485,6994,4485,6994,4470xm7057,0l7012,0,7012,15,7057,15,7057,0xm7069,4470l7024,4470,7024,4485,7069,4485,7069,4470xm7132,0l7087,0,7087,15,7132,15,7132,0xm7144,4470l7099,4470,7099,4485,7144,4485,7144,4470xm7207,0l7162,0,7162,15,7207,15,7207,0xm7219,4470l7174,4470,7174,4485,7219,4485,7219,4470xm7283,0l7238,0,7238,15,7283,15,7283,0xm7295,4470l7250,4470,7250,4485,7295,4485,7295,4470xm7358,0l7313,0,7313,15,7358,15,7358,0xm7370,4470l7325,4470,7325,4485,7370,4485,7370,4470xm7433,0l7388,0,7388,15,7433,15,7433,0xm7445,4470l7400,4470,7400,4485,7445,4485,7445,4470xm7508,0l7463,0,7463,15,7508,15,7508,0xm7520,4470l7475,4470,7475,4485,7520,4485,7520,4470xm7583,0l7538,0,7538,15,7583,15,7583,0xm7595,4470l7550,4470,7550,4485,7595,4485,7595,4470xm7658,0l7613,0,7613,15,7658,15,7658,0xm7670,4470l7625,4470,7625,4485,7670,4485,7670,4470xm7733,0l7688,0,7688,15,7733,15,7733,0xm7745,4470l7700,4470,7700,4485,7745,4485,7745,4470xm7808,0l7763,0,7763,15,7808,15,7808,0xm7820,4470l7775,4470,7775,4485,7820,4485,7820,4470xm7883,0l7838,0,7838,15,7883,15,7883,0xm7895,4470l7850,4470,7850,4485,7895,4485,7895,4470xm7958,0l7913,0,7913,15,7958,15,7958,0xm7970,4470l7925,4470,7925,4485,7970,4485,7970,4470xm8033,0l7988,0,7988,15,8033,15,8033,0xm8045,4470l8000,4470,8000,4485,8045,4485,8045,4470xm8108,0l8063,0,8063,15,8108,15,8108,0xm8120,4470l8075,4470,8075,4485,8120,4485,8120,4470xm8184,0l8139,0,8139,15,8184,15,8184,0xm8196,4470l8151,4470,8151,4485,8196,4485,8196,4470xm8259,0l8214,0,8214,15,8259,15,8259,0xm8271,4470l8226,4470,8226,4485,8271,4485,8271,4470xm8334,0l8289,0,8289,15,8334,15,8334,0xm8346,4470l8301,4470,8301,4485,8346,4485,8346,4470xm8409,0l8364,0,8364,15,8409,15,8409,0xm8421,4470l8376,4470,8376,4485,8421,4485,8421,4470xm8484,0l8439,0,8439,15,8484,15,8484,0xm8496,4470l8451,4470,8451,4485,8496,4485,8496,4470xm8559,0l8514,0,8514,15,8559,15,8559,0xm8571,4470l8526,4470,8526,4485,8571,4485,8571,4470xm8634,0l8589,0,8589,15,8634,15,8634,0xm8646,4470l8601,4470,8601,4485,8646,4485,8646,4470xm8709,0l8664,0,8664,15,8709,15,8709,0xm8721,4470l8676,4470,8676,4485,8721,4485,8721,4470xm8784,0l8739,0,8739,15,8784,15,8784,0xm8796,4470l8751,4470,8751,4485,8796,4485,8796,4470xm8859,0l8814,0,8814,15,8859,15,8859,0xm8871,4470l8826,4470,8826,4485,8871,4485,8871,4470xm8934,0l8889,0,8889,15,8934,15,8934,0xm8946,4470l8901,4470,8901,4485,8946,4485,8946,4470xm9009,0l8964,0,8964,15,9009,15,9009,0xm9021,4470l8976,4470,8976,4485,9021,4485,9021,4470xm9085,0l9040,0,9040,15,9085,15,9085,0xm9096,4470l9051,4470,9051,4485,9096,4485,9096,4470xm9160,0l9115,0,9115,15,9160,15,9160,0xm9172,4470l9127,4470,9127,4485,9172,4485,9172,4470xm9235,0l9190,0,9190,15,9235,15,9235,0xm9247,4470l9202,4470,9202,4485,9247,4485,9247,4470xm9310,0l9265,0,9265,15,9310,15,9310,0xm9322,4470l9277,4470,9277,4485,9322,4485,9322,4470xm9385,0l9340,0,9340,15,9385,15,9385,0xm9397,4470l9352,4470,9352,4485,9397,4485,9397,4470xm9460,0l9415,0,9415,15,9460,15,9460,0xm9472,4470l9465,4470,9465,4470,9427,4470,9427,4485,9465,4485,9472,4485,9472,4470xm9534,14l9517,8,9500,3,9489,2,9487,17,9497,18,9513,22,9528,27,9534,14xm9544,4466l9538,4453,9528,4457,9513,4463,9498,4467,9501,4481,9517,4477,9534,4471,9544,4466xm9595,56l9592,53,9579,41,9565,30,9560,27,9552,40,9557,43,9570,52,9582,63,9585,67,9595,56xm9604,4420l9592,4410,9582,4422,9570,4433,9561,4439,9570,4451,9579,4444,9592,4432,9604,4420xm9635,120l9631,111,9624,95,9615,80,9602,88,9610,102,9617,117,9621,125,9635,120xm9637,4352l9624,4349,9623,4353,9617,4368,9610,4383,9608,4387,9621,4395,9624,4390,9631,4374,9637,4359,9637,4352xm9637,4322l9629,4322,9637,4322,9637,4322xm9637,4279l9630,4279,9630,4305,9629,4321,9637,4321,9637,4279xm9637,4204l9630,4204,9630,4249,9637,4249,9637,4204xm9637,4129l9630,4129,9630,4174,9637,4174,9637,4129xm9637,4053l9630,4053,9630,4098,9637,4098,9637,4053xm9637,3978l9630,3978,9630,4023,9637,4023,9637,3978xm9637,3903l9630,3903,9630,3948,9637,3948,9637,3903xm9637,3828l9630,3828,9630,3873,9637,3873,9637,3828xm9637,3753l9630,3753,9630,3798,9637,3798,9637,3753xm9637,3678l9630,3678,9630,3723,9637,3723,9637,3678xm9637,3603l9630,3603,9630,3648,9637,3648,9637,3603xm9637,3528l9630,3528,9630,3573,9637,3573,9637,3528xm9637,3453l9630,3453,9630,3498,9637,3498,9637,3453xm9637,3378l9630,3378,9630,3423,9637,3423,9637,3378xm9637,3303l9630,3303,9630,3348,9637,3348,9637,3303xm9637,3228l9630,3228,9630,3273,9637,3273,9637,3228xm9637,3153l9630,3153,9630,3198,9637,3198,9637,3153xm9637,3077l9630,3077,9630,3122,9637,3122,9637,3077xm9637,3002l9630,3002,9630,3047,9637,3047,9637,3002xm9637,2927l9630,2927,9630,2972,9637,2972,9637,2927xm9637,2852l9630,2852,9630,2897,9637,2897,9637,2852xm9637,2777l9630,2777,9630,2822,9637,2822,9637,2777xm9637,2702l9630,2702,9630,2747,9637,2747,9637,2702xm9637,2627l9630,2627,9630,2672,9637,2672,9637,2627xm9637,2552l9630,2552,9630,2597,9637,2597,9637,2552xm9637,2477l9630,2477,9630,2522,9637,2522,9637,2477xm9637,2402l9630,2402,9630,2447,9637,2447,9637,2402xm9637,2327l9630,2327,9630,2372,9637,2372,9637,2327xm9637,2251l9630,2251,9630,2296,9637,2296,9637,2251xm9637,2176l9630,2176,9630,2221,9637,2221,9637,2176xm9637,2101l9630,2101,9630,2146,9637,2146,9637,2101xm9637,2026l9630,2026,9630,2071,9637,2071,9637,2026xm9637,1951l9630,1951,9630,1996,9637,1996,9637,1951xm9637,1876l9630,1876,9630,1921,9637,1921,9637,1876xm9637,1801l9630,1801,9630,1846,9637,1846,9637,1801xm9637,1726l9630,1726,9630,1771,9637,1771,9637,1726xm9637,1651l9630,1651,9630,1696,9637,1696,9637,1651xm9637,1576l9630,1576,9630,1621,9637,1621,9637,1576xm9637,1501l9630,1501,9630,1546,9637,1546,9637,1501xm9637,1426l9630,1426,9630,1471,9637,1471,9637,1426xm9637,1351l9630,1351,9630,1396,9637,1396,9637,1351xm9637,1276l9630,1276,9630,1321,9637,1321,9637,1276xm9637,1200l9630,1200,9630,1245,9637,1245,9637,1200xm9637,1125l9630,1125,9630,1170,9637,1170,9637,1125xm9637,1050l9630,1050,9630,1095,9637,1095,9637,1050xm9637,975l9630,975,9630,1020,9637,1020,9637,975xm9637,900l9630,900,9630,945,9637,945,9637,900xm9637,825l9630,825,9630,870,9637,870,9637,825xm9637,750l9630,750,9630,795,9637,795,9637,750xm9637,675l9630,675,9630,720,9637,720,9637,675xm9637,600l9630,600,9630,645,9637,645,9637,600xm9637,525l9630,525,9630,570,9637,570,9637,525xm9637,450l9630,450,9630,495,9637,495,9637,450xm9637,375l9630,375,9630,420,9637,420,9637,375xm9637,300l9630,300,9630,345,9637,345,9637,300xm9637,224l9630,224,9630,269,9637,269,9637,224xm9637,151l9628,153,9629,164,9630,180,9630,194,9637,194,9637,151xe" filled="true" fillcolor="#000000" stroked="false">
                  <v:path arrowok="t"/>
                  <v:fill type="solid"/>
                </v:shape>
                <v:shape style="position:absolute;left:0;top:0;width:9637;height:4485" type="#_x0000_t202" id="docshape140" filled="false" stroked="false">
                  <v:textbox inset="0,0,0,0">
                    <w:txbxContent>
                      <w:p>
                        <w:pPr>
                          <w:spacing w:line="240" w:lineRule="auto" w:before="82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95" w:lineRule="auto" w:before="0"/>
                          <w:ind w:left="344" w:right="615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Пример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2.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Когда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смертельный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случай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не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по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вине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третьих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лиц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единичный</w:t>
                        </w:r>
                      </w:p>
                      <w:p>
                        <w:pPr>
                          <w:spacing w:line="312" w:lineRule="auto" w:before="143"/>
                          <w:ind w:left="344" w:right="453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СФР отказал компании в скидке к тарифу взносов на случай травматизма на 2024 год из-за несчастного случая со смертельным исходом не по вине третьих лиц</w:t>
                        </w:r>
                      </w:p>
                      <w:p>
                        <w:pPr>
                          <w:spacing w:line="216" w:lineRule="exact" w:before="0"/>
                          <w:ind w:left="344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в</w:t>
                        </w:r>
                        <w:r>
                          <w:rPr>
                            <w:spacing w:val="1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2022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году.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Компания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обратилась</w:t>
                        </w:r>
                        <w:r>
                          <w:rPr>
                            <w:spacing w:val="1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в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суд.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Суд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ее</w:t>
                        </w:r>
                        <w:r>
                          <w:rPr>
                            <w:spacing w:val="1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поддержал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(постановление</w:t>
                        </w:r>
                      </w:p>
                      <w:p>
                        <w:pPr>
                          <w:spacing w:line="295" w:lineRule="auto" w:before="69"/>
                          <w:ind w:left="344" w:right="517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Арбитражного суда Московского округа от 16.10.2024 № Ф05-21186/2024 по делу </w:t>
                        </w:r>
                        <w:r>
                          <w:rPr>
                            <w:sz w:val="19"/>
                          </w:rPr>
                          <w:t>№ А40-22134/2024). В обоснование своего решения арбитры указали: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606" w:val="left" w:leader="none"/>
                          </w:tabs>
                          <w:spacing w:line="295" w:lineRule="auto" w:before="17"/>
                          <w:ind w:left="344" w:right="47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компания расследовала несчастный случай, который произошел на ее территории, по итогам составили акт по форме Н-1;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606" w:val="left" w:leader="none"/>
                          </w:tabs>
                          <w:spacing w:line="295" w:lineRule="auto" w:before="17"/>
                          <w:ind w:left="344" w:right="115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других несчастных случаев со смертельным исходом не по вине третьих лиц</w:t>
                        </w:r>
                        <w:r>
                          <w:rPr>
                            <w:spacing w:val="8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в 2022–2023 годах не было.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2"/>
        <w:spacing w:line="295" w:lineRule="auto" w:before="323"/>
      </w:pPr>
      <w:r>
        <w:rPr/>
        <w:t>Что делать, если СФР отказал в скидке из-</w:t>
      </w:r>
      <w:r>
        <w:rPr/>
        <w:t>за отсутствия спецоценки и медосмотров</w:t>
      </w:r>
    </w:p>
    <w:p>
      <w:pPr>
        <w:pStyle w:val="BodyText"/>
        <w:spacing w:line="304" w:lineRule="auto" w:before="139"/>
        <w:ind w:right="228"/>
      </w:pPr>
      <w:r>
        <w:rPr/>
        <w:t>Если в компании до сих пор не провели спецоценку, но директор внезапно решил получать</w:t>
      </w:r>
      <w:r>
        <w:rPr>
          <w:spacing w:val="40"/>
        </w:rPr>
        <w:t> </w:t>
      </w:r>
      <w:r>
        <w:rPr/>
        <w:t>скидку к страховому тарифу, процедуру нужно успеть провести до конца года. Претендовать</w:t>
      </w:r>
      <w:r>
        <w:rPr>
          <w:spacing w:val="40"/>
        </w:rPr>
        <w:t> </w:t>
      </w:r>
      <w:r>
        <w:rPr/>
        <w:t>на</w:t>
      </w:r>
      <w:r>
        <w:rPr>
          <w:spacing w:val="28"/>
        </w:rPr>
        <w:t> </w:t>
      </w:r>
      <w:r>
        <w:rPr/>
        <w:t>скидку</w:t>
      </w:r>
      <w:r>
        <w:rPr>
          <w:spacing w:val="28"/>
        </w:rPr>
        <w:t> </w:t>
      </w:r>
      <w:r>
        <w:rPr/>
        <w:t>на</w:t>
      </w:r>
      <w:r>
        <w:rPr>
          <w:spacing w:val="28"/>
        </w:rPr>
        <w:t> </w:t>
      </w:r>
      <w:r>
        <w:rPr/>
        <w:t>2026</w:t>
      </w:r>
      <w:r>
        <w:rPr>
          <w:spacing w:val="28"/>
        </w:rPr>
        <w:t> </w:t>
      </w:r>
      <w:r>
        <w:rPr/>
        <w:t>год</w:t>
      </w:r>
      <w:r>
        <w:rPr>
          <w:spacing w:val="28"/>
        </w:rPr>
        <w:t> </w:t>
      </w:r>
      <w:r>
        <w:rPr/>
        <w:t>уже</w:t>
      </w:r>
      <w:r>
        <w:rPr>
          <w:spacing w:val="28"/>
        </w:rPr>
        <w:t> </w:t>
      </w:r>
      <w:r>
        <w:rPr/>
        <w:t>не</w:t>
      </w:r>
      <w:r>
        <w:rPr>
          <w:spacing w:val="28"/>
        </w:rPr>
        <w:t> </w:t>
      </w:r>
      <w:r>
        <w:rPr/>
        <w:t>получится,</w:t>
      </w:r>
      <w:r>
        <w:rPr>
          <w:spacing w:val="28"/>
        </w:rPr>
        <w:t> </w:t>
      </w:r>
      <w:r>
        <w:rPr/>
        <w:t>так</w:t>
      </w:r>
      <w:r>
        <w:rPr>
          <w:spacing w:val="28"/>
        </w:rPr>
        <w:t> </w:t>
      </w:r>
      <w:r>
        <w:rPr/>
        <w:t>как</w:t>
      </w:r>
      <w:r>
        <w:rPr>
          <w:spacing w:val="28"/>
        </w:rPr>
        <w:t> </w:t>
      </w:r>
      <w:r>
        <w:rPr/>
        <w:t>для</w:t>
      </w:r>
      <w:r>
        <w:rPr>
          <w:spacing w:val="28"/>
        </w:rPr>
        <w:t> </w:t>
      </w:r>
      <w:r>
        <w:rPr/>
        <w:t>расчета</w:t>
      </w:r>
      <w:r>
        <w:rPr>
          <w:spacing w:val="28"/>
        </w:rPr>
        <w:t> </w:t>
      </w:r>
      <w:r>
        <w:rPr/>
        <w:t>используют</w:t>
      </w:r>
      <w:r>
        <w:rPr>
          <w:spacing w:val="28"/>
        </w:rPr>
        <w:t> </w:t>
      </w:r>
      <w:r>
        <w:rPr/>
        <w:t>данные</w:t>
      </w:r>
    </w:p>
    <w:p>
      <w:pPr>
        <w:pStyle w:val="BodyText"/>
        <w:spacing w:line="221" w:lineRule="exact"/>
      </w:pPr>
      <w:r>
        <w:rPr/>
        <w:t>по</w:t>
      </w:r>
      <w:r>
        <w:rPr>
          <w:spacing w:val="11"/>
        </w:rPr>
        <w:t> </w:t>
      </w:r>
      <w:r>
        <w:rPr/>
        <w:t>медосмотрам</w:t>
      </w:r>
      <w:r>
        <w:rPr>
          <w:spacing w:val="11"/>
        </w:rPr>
        <w:t> </w:t>
      </w:r>
      <w:r>
        <w:rPr/>
        <w:t>и</w:t>
      </w:r>
      <w:r>
        <w:rPr>
          <w:spacing w:val="12"/>
        </w:rPr>
        <w:t> </w:t>
      </w:r>
      <w:r>
        <w:rPr/>
        <w:t>спецоценке</w:t>
      </w:r>
      <w:r>
        <w:rPr>
          <w:spacing w:val="11"/>
        </w:rPr>
        <w:t> </w:t>
      </w:r>
      <w:r>
        <w:rPr/>
        <w:t>по</w:t>
      </w:r>
      <w:r>
        <w:rPr>
          <w:spacing w:val="12"/>
        </w:rPr>
        <w:t> </w:t>
      </w:r>
      <w:r>
        <w:rPr/>
        <w:t>состоянию</w:t>
      </w:r>
      <w:r>
        <w:rPr>
          <w:spacing w:val="11"/>
        </w:rPr>
        <w:t> </w:t>
      </w:r>
      <w:r>
        <w:rPr/>
        <w:t>на</w:t>
      </w:r>
      <w:r>
        <w:rPr>
          <w:spacing w:val="12"/>
        </w:rPr>
        <w:t> </w:t>
      </w:r>
      <w:r>
        <w:rPr/>
        <w:t>1</w:t>
      </w:r>
      <w:r>
        <w:rPr>
          <w:spacing w:val="11"/>
        </w:rPr>
        <w:t> </w:t>
      </w:r>
      <w:r>
        <w:rPr/>
        <w:t>января</w:t>
      </w:r>
      <w:r>
        <w:rPr>
          <w:spacing w:val="12"/>
        </w:rPr>
        <w:t> </w:t>
      </w:r>
      <w:r>
        <w:rPr/>
        <w:t>текущего</w:t>
      </w:r>
      <w:r>
        <w:rPr>
          <w:spacing w:val="11"/>
        </w:rPr>
        <w:t> </w:t>
      </w:r>
      <w:r>
        <w:rPr/>
        <w:t>года</w:t>
      </w:r>
      <w:r>
        <w:rPr>
          <w:spacing w:val="11"/>
        </w:rPr>
        <w:t> </w:t>
      </w:r>
      <w:r>
        <w:rPr/>
        <w:t>(п.</w:t>
      </w:r>
      <w:r>
        <w:rPr>
          <w:spacing w:val="12"/>
        </w:rPr>
        <w:t> </w:t>
      </w:r>
      <w:r>
        <w:rPr/>
        <w:t>5</w:t>
      </w:r>
      <w:r>
        <w:rPr>
          <w:spacing w:val="11"/>
        </w:rPr>
        <w:t> </w:t>
      </w:r>
      <w:r>
        <w:rPr/>
        <w:t>Правил</w:t>
      </w:r>
      <w:r>
        <w:rPr>
          <w:spacing w:val="12"/>
        </w:rPr>
        <w:t> </w:t>
      </w:r>
      <w:r>
        <w:rPr/>
        <w:t>№</w:t>
      </w:r>
      <w:r>
        <w:rPr>
          <w:spacing w:val="11"/>
        </w:rPr>
        <w:t> </w:t>
      </w:r>
      <w:r>
        <w:rPr>
          <w:spacing w:val="-2"/>
        </w:rPr>
        <w:t>524).</w:t>
      </w:r>
    </w:p>
    <w:p>
      <w:pPr>
        <w:pStyle w:val="BodyText"/>
        <w:spacing w:line="295" w:lineRule="auto" w:before="69"/>
        <w:ind w:right="462"/>
      </w:pPr>
      <w:r>
        <w:rPr/>
        <w:t>Поэтому если успеете провести СОУТ в этом году, у компании будет шанс получить скидку</w:t>
      </w:r>
      <w:r>
        <w:rPr>
          <w:spacing w:val="40"/>
        </w:rPr>
        <w:t> </w:t>
      </w:r>
      <w:r>
        <w:rPr/>
        <w:t>на 2027 год. Аналогично с обязательными медосмотрами.</w:t>
      </w:r>
    </w:p>
    <w:p>
      <w:pPr>
        <w:pStyle w:val="BodyText"/>
        <w:spacing w:line="295" w:lineRule="auto" w:before="167"/>
      </w:pPr>
      <w:r>
        <w:rPr/>
        <w:t>Сведения о проведении спецоценки и обязательных предварительных и </w:t>
      </w:r>
      <w:r>
        <w:rPr/>
        <w:t>периодических медосмотрах</w:t>
      </w:r>
      <w:r>
        <w:rPr>
          <w:spacing w:val="33"/>
        </w:rPr>
        <w:t> </w:t>
      </w:r>
      <w:r>
        <w:rPr/>
        <w:t>берут</w:t>
      </w:r>
      <w:r>
        <w:rPr>
          <w:spacing w:val="33"/>
        </w:rPr>
        <w:t> </w:t>
      </w:r>
      <w:r>
        <w:rPr/>
        <w:t>из</w:t>
      </w:r>
      <w:r>
        <w:rPr>
          <w:spacing w:val="33"/>
        </w:rPr>
        <w:t> </w:t>
      </w:r>
      <w:r>
        <w:rPr/>
        <w:t>отчета</w:t>
      </w:r>
      <w:r>
        <w:rPr>
          <w:spacing w:val="33"/>
        </w:rPr>
        <w:t> </w:t>
      </w:r>
      <w:r>
        <w:rPr/>
        <w:t>ЕФС-1,</w:t>
      </w:r>
      <w:r>
        <w:rPr>
          <w:spacing w:val="33"/>
        </w:rPr>
        <w:t> </w:t>
      </w:r>
      <w:r>
        <w:rPr/>
        <w:t>который</w:t>
      </w:r>
      <w:r>
        <w:rPr>
          <w:spacing w:val="33"/>
        </w:rPr>
        <w:t> </w:t>
      </w:r>
      <w:r>
        <w:rPr/>
        <w:t>бухгалтерия</w:t>
      </w:r>
      <w:r>
        <w:rPr>
          <w:spacing w:val="33"/>
        </w:rPr>
        <w:t> </w:t>
      </w:r>
      <w:r>
        <w:rPr/>
        <w:t>сдает</w:t>
      </w:r>
      <w:r>
        <w:rPr>
          <w:spacing w:val="33"/>
        </w:rPr>
        <w:t> </w:t>
      </w:r>
      <w:r>
        <w:rPr/>
        <w:t>в</w:t>
      </w:r>
      <w:r>
        <w:rPr>
          <w:spacing w:val="33"/>
        </w:rPr>
        <w:t> </w:t>
      </w:r>
      <w:r>
        <w:rPr/>
        <w:t>фонд.</w:t>
      </w:r>
      <w:r>
        <w:rPr>
          <w:spacing w:val="33"/>
        </w:rPr>
        <w:t> </w:t>
      </w:r>
      <w:r>
        <w:rPr/>
        <w:t>Учтите,</w:t>
      </w:r>
      <w:r>
        <w:rPr>
          <w:spacing w:val="33"/>
        </w:rPr>
        <w:t> </w:t>
      </w:r>
      <w:r>
        <w:rPr/>
        <w:t>что</w:t>
      </w:r>
    </w:p>
    <w:p>
      <w:pPr>
        <w:pStyle w:val="BodyText"/>
        <w:spacing w:line="295" w:lineRule="auto" w:before="17"/>
        <w:ind w:right="375"/>
      </w:pPr>
      <w:r>
        <w:rPr/>
        <w:t>территориальное отделение СФР вправе оштрафовать и отменить скидку, если обнаружит,</w:t>
      </w:r>
      <w:r>
        <w:rPr>
          <w:spacing w:val="40"/>
        </w:rPr>
        <w:t> </w:t>
      </w:r>
      <w:r>
        <w:rPr/>
        <w:t>что</w:t>
      </w:r>
      <w:r>
        <w:rPr>
          <w:spacing w:val="38"/>
        </w:rPr>
        <w:t> </w:t>
      </w:r>
      <w:r>
        <w:rPr/>
        <w:t>компания</w:t>
      </w:r>
      <w:r>
        <w:rPr>
          <w:spacing w:val="38"/>
        </w:rPr>
        <w:t> </w:t>
      </w:r>
      <w:r>
        <w:rPr/>
        <w:t>подала</w:t>
      </w:r>
      <w:r>
        <w:rPr>
          <w:spacing w:val="38"/>
        </w:rPr>
        <w:t> </w:t>
      </w:r>
      <w:r>
        <w:rPr/>
        <w:t>в</w:t>
      </w:r>
      <w:r>
        <w:rPr>
          <w:spacing w:val="38"/>
        </w:rPr>
        <w:t> </w:t>
      </w:r>
      <w:r>
        <w:rPr/>
        <w:t>отчете</w:t>
      </w:r>
      <w:r>
        <w:rPr>
          <w:spacing w:val="38"/>
        </w:rPr>
        <w:t> </w:t>
      </w:r>
      <w:r>
        <w:rPr/>
        <w:t>недостоверные</w:t>
      </w:r>
      <w:r>
        <w:rPr>
          <w:spacing w:val="38"/>
        </w:rPr>
        <w:t> </w:t>
      </w:r>
      <w:r>
        <w:rPr/>
        <w:t>сведения</w:t>
      </w:r>
      <w:r>
        <w:rPr>
          <w:spacing w:val="38"/>
        </w:rPr>
        <w:t> </w:t>
      </w:r>
      <w:r>
        <w:rPr/>
        <w:t>о</w:t>
      </w:r>
      <w:r>
        <w:rPr>
          <w:spacing w:val="38"/>
        </w:rPr>
        <w:t> </w:t>
      </w:r>
      <w:r>
        <w:rPr/>
        <w:t>результатах</w:t>
      </w:r>
      <w:r>
        <w:rPr>
          <w:spacing w:val="38"/>
        </w:rPr>
        <w:t> </w:t>
      </w:r>
      <w:r>
        <w:rPr/>
        <w:t>спецоценки</w:t>
      </w:r>
      <w:r>
        <w:rPr>
          <w:spacing w:val="38"/>
        </w:rPr>
        <w:t> </w:t>
      </w:r>
      <w:r>
        <w:rPr/>
        <w:t>или</w:t>
      </w:r>
    </w:p>
    <w:p>
      <w:pPr>
        <w:pStyle w:val="BodyText"/>
        <w:spacing w:line="304" w:lineRule="auto" w:before="17"/>
        <w:ind w:right="228"/>
      </w:pPr>
      <w:r>
        <w:rPr/>
        <w:t>проведенных обязательных медосмотрах. Поэтому, чтобы не остаться крайним, при </w:t>
      </w:r>
      <w:r>
        <w:rPr/>
        <w:t>запросах</w:t>
      </w:r>
      <w:r>
        <w:rPr>
          <w:spacing w:val="40"/>
        </w:rPr>
        <w:t> </w:t>
      </w:r>
      <w:r>
        <w:rPr/>
        <w:t>передавайте в бухгалтерию только точные данные, на которые есть подтверждающие </w:t>
      </w:r>
      <w:r>
        <w:rPr>
          <w:spacing w:val="-2"/>
        </w:rPr>
        <w:t>документы.</w:t>
      </w:r>
    </w:p>
    <w:p>
      <w:pPr>
        <w:pStyle w:val="BodyText"/>
        <w:ind w:left="0"/>
      </w:pPr>
    </w:p>
    <w:p>
      <w:pPr>
        <w:pStyle w:val="BodyText"/>
        <w:spacing w:before="138"/>
        <w:ind w:left="0"/>
      </w:pPr>
    </w:p>
    <w:p>
      <w:pPr>
        <w:spacing w:before="0"/>
        <w:ind w:left="6" w:right="0" w:firstLine="0"/>
        <w:jc w:val="left"/>
        <w:rPr>
          <w:sz w:val="24"/>
        </w:rPr>
      </w:pPr>
      <w:r>
        <w:rPr>
          <w:color w:val="2D2E2E"/>
          <w:spacing w:val="-2"/>
          <w:sz w:val="24"/>
        </w:rPr>
        <w:t>СПЕЦВЫПУСК</w:t>
      </w:r>
    </w:p>
    <w:p>
      <w:pPr>
        <w:pStyle w:val="Heading1"/>
        <w:spacing w:line="228" w:lineRule="auto"/>
        <w:ind w:right="169"/>
      </w:pPr>
      <w:r>
        <w:rPr/>
        <w:t>Крайний срок — 14 ноября. Полный спецвыпуск,</w:t>
      </w:r>
      <w:r>
        <w:rPr>
          <w:spacing w:val="-10"/>
        </w:rPr>
        <w:t> </w:t>
      </w:r>
      <w:r>
        <w:rPr/>
        <w:t>чтобы</w:t>
      </w:r>
      <w:r>
        <w:rPr>
          <w:spacing w:val="-10"/>
        </w:rPr>
        <w:t> </w:t>
      </w:r>
      <w:r>
        <w:rPr/>
        <w:t>не</w:t>
      </w:r>
      <w:r>
        <w:rPr>
          <w:spacing w:val="-10"/>
        </w:rPr>
        <w:t> </w:t>
      </w:r>
      <w:r>
        <w:rPr/>
        <w:t>потерять</w:t>
      </w:r>
      <w:r>
        <w:rPr>
          <w:spacing w:val="-10"/>
        </w:rPr>
        <w:t> </w:t>
      </w:r>
      <w:r>
        <w:rPr/>
        <w:t>деньги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СФР в 2025 году</w:t>
      </w:r>
    </w:p>
    <w:p>
      <w:pPr>
        <w:spacing w:line="312" w:lineRule="auto" w:before="177"/>
        <w:ind w:left="6" w:right="375" w:firstLine="0"/>
        <w:jc w:val="left"/>
        <w:rPr>
          <w:b/>
          <w:sz w:val="19"/>
        </w:rPr>
      </w:pPr>
      <w:r>
        <w:rPr>
          <w:b/>
          <w:sz w:val="19"/>
        </w:rPr>
        <w:t>С этого года правила изменились: на месяц сократили срок, в который нужно подать заявление о возмещении расходов на охрану труда в СФР.</w:t>
      </w:r>
    </w:p>
    <w:p>
      <w:pPr>
        <w:spacing w:line="216" w:lineRule="exact"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Но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не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переживайте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—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редакция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собрала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одном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спецвыпуске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все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сроки,</w:t>
      </w:r>
      <w:r>
        <w:rPr>
          <w:b/>
          <w:spacing w:val="15"/>
          <w:sz w:val="19"/>
        </w:rPr>
        <w:t> </w:t>
      </w:r>
      <w:r>
        <w:rPr>
          <w:b/>
          <w:spacing w:val="-2"/>
          <w:sz w:val="19"/>
        </w:rPr>
        <w:t>перечни</w:t>
      </w:r>
    </w:p>
    <w:p>
      <w:pPr>
        <w:spacing w:line="304" w:lineRule="auto" w:before="69"/>
        <w:ind w:left="6" w:right="375" w:firstLine="0"/>
        <w:jc w:val="left"/>
        <w:rPr>
          <w:b/>
          <w:sz w:val="19"/>
        </w:rPr>
      </w:pPr>
      <w:r>
        <w:rPr>
          <w:b/>
          <w:sz w:val="19"/>
        </w:rPr>
        <w:t>документов и образцы, чтобы вы сэкономили время на подготовке. Забирайте обновленный сервис, который покажет, в какой срок и какие документы нужно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подать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фонд.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Узнаете,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для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какой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процедуры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уменьшили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перечень</w:t>
      </w:r>
      <w:r>
        <w:rPr>
          <w:b/>
          <w:spacing w:val="16"/>
          <w:sz w:val="19"/>
        </w:rPr>
        <w:t> </w:t>
      </w:r>
      <w:r>
        <w:rPr>
          <w:b/>
          <w:spacing w:val="-2"/>
          <w:sz w:val="19"/>
        </w:rPr>
        <w:t>документов</w:t>
      </w:r>
    </w:p>
    <w:p>
      <w:pPr>
        <w:spacing w:after="0" w:line="304" w:lineRule="auto"/>
        <w:jc w:val="left"/>
        <w:rPr>
          <w:b/>
          <w:sz w:val="19"/>
        </w:rPr>
        <w:sectPr>
          <w:pgSz w:w="11900" w:h="16840"/>
          <w:pgMar w:top="1120" w:bottom="280" w:left="1133" w:right="992"/>
        </w:sectPr>
      </w:pPr>
    </w:p>
    <w:p>
      <w:pPr>
        <w:spacing w:line="312" w:lineRule="auto" w:before="80"/>
        <w:ind w:left="6" w:right="173" w:firstLine="0"/>
        <w:jc w:val="left"/>
        <w:rPr>
          <w:b/>
          <w:sz w:val="19"/>
        </w:rPr>
      </w:pPr>
      <w:r>
        <w:rPr>
          <w:b/>
          <w:sz w:val="19"/>
        </w:rPr>
        <w:t>и в какой срок СФР примет решение. Разберетесь, как не потерять деньги из-за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формальностей,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если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не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успеваете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получить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все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платежки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до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14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ноября.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48"/>
        <w:ind w:left="0"/>
        <w:rPr>
          <w:b/>
        </w:rPr>
      </w:pPr>
    </w:p>
    <w:p>
      <w:pPr>
        <w:pStyle w:val="BodyText"/>
        <w:spacing w:line="304" w:lineRule="auto"/>
        <w:ind w:right="375"/>
      </w:pPr>
      <w:r>
        <w:rPr/>
        <w:t>В 2025 году последний день срока выпадает на 15 ноября, это суббота. Перенос срока закон</w:t>
      </w:r>
      <w:r>
        <w:rPr>
          <w:spacing w:val="40"/>
        </w:rPr>
        <w:t> </w:t>
      </w:r>
      <w:r>
        <w:rPr/>
        <w:t>не устанавливает, поэтому документы безопаснее подать не позже 14 ноября. Но в СФР советуют подать документы заранее, иначе есть риск остаться без денег.</w:t>
      </w:r>
    </w:p>
    <w:p>
      <w:pPr>
        <w:pStyle w:val="Heading3"/>
        <w:spacing w:before="185"/>
      </w:pPr>
      <w:r>
        <w:rPr/>
        <w:t>Какие документы предоставить в </w:t>
      </w:r>
      <w:r>
        <w:rPr>
          <w:spacing w:val="-4"/>
        </w:rPr>
        <w:t>фонд</w:t>
      </w:r>
    </w:p>
    <w:p>
      <w:pPr>
        <w:pStyle w:val="BodyText"/>
        <w:spacing w:line="295" w:lineRule="auto" w:before="209"/>
      </w:pPr>
      <w:r>
        <w:rPr/>
        <w:t>СФР вернет средства после того, как работодатель обоснует расходы на мероприятия по ОТ</w:t>
      </w:r>
      <w:r>
        <w:rPr>
          <w:spacing w:val="40"/>
        </w:rPr>
        <w:t> </w:t>
      </w:r>
      <w:r>
        <w:rPr/>
        <w:t>подтверждающими</w:t>
      </w:r>
      <w:r>
        <w:rPr>
          <w:spacing w:val="32"/>
        </w:rPr>
        <w:t> </w:t>
      </w:r>
      <w:r>
        <w:rPr/>
        <w:t>документами</w:t>
      </w:r>
      <w:r>
        <w:rPr>
          <w:spacing w:val="32"/>
        </w:rPr>
        <w:t> </w:t>
      </w:r>
      <w:r>
        <w:rPr/>
        <w:t>(п.</w:t>
      </w:r>
      <w:r>
        <w:rPr>
          <w:spacing w:val="32"/>
        </w:rPr>
        <w:t> </w:t>
      </w:r>
      <w:r>
        <w:rPr/>
        <w:t>9</w:t>
      </w:r>
      <w:r>
        <w:rPr>
          <w:spacing w:val="32"/>
        </w:rPr>
        <w:t> </w:t>
      </w:r>
      <w:r>
        <w:rPr/>
        <w:t>Правил</w:t>
      </w:r>
      <w:r>
        <w:rPr>
          <w:spacing w:val="32"/>
        </w:rPr>
        <w:t> </w:t>
      </w:r>
      <w:r>
        <w:rPr/>
        <w:t>№</w:t>
      </w:r>
      <w:r>
        <w:rPr>
          <w:spacing w:val="32"/>
        </w:rPr>
        <w:t> </w:t>
      </w:r>
      <w:r>
        <w:rPr/>
        <w:t>347н).</w:t>
      </w:r>
      <w:r>
        <w:rPr>
          <w:spacing w:val="32"/>
        </w:rPr>
        <w:t> </w:t>
      </w:r>
      <w:r>
        <w:rPr/>
        <w:t>Для</w:t>
      </w:r>
      <w:r>
        <w:rPr>
          <w:spacing w:val="32"/>
        </w:rPr>
        <w:t> </w:t>
      </w:r>
      <w:r>
        <w:rPr/>
        <w:t>этого</w:t>
      </w:r>
      <w:r>
        <w:rPr>
          <w:spacing w:val="32"/>
        </w:rPr>
        <w:t> </w:t>
      </w:r>
      <w:r>
        <w:rPr/>
        <w:t>до</w:t>
      </w:r>
      <w:r>
        <w:rPr>
          <w:spacing w:val="32"/>
        </w:rPr>
        <w:t> </w:t>
      </w:r>
      <w:r>
        <w:rPr/>
        <w:t>14</w:t>
      </w:r>
      <w:r>
        <w:rPr>
          <w:spacing w:val="32"/>
        </w:rPr>
        <w:t> </w:t>
      </w:r>
      <w:r>
        <w:rPr/>
        <w:t>ноября</w:t>
      </w:r>
      <w:r>
        <w:rPr>
          <w:spacing w:val="32"/>
        </w:rPr>
        <w:t> </w:t>
      </w:r>
      <w:r>
        <w:rPr/>
        <w:t>направьте</w:t>
      </w:r>
    </w:p>
    <w:p>
      <w:pPr>
        <w:pStyle w:val="BodyText"/>
        <w:spacing w:line="295" w:lineRule="auto" w:before="17"/>
      </w:pPr>
      <w:r>
        <w:rPr/>
        <w:t>в фонд </w:t>
      </w:r>
      <w:hyperlink r:id="rId174">
        <w:r>
          <w:rPr/>
          <w:t>заявление</w:t>
        </w:r>
      </w:hyperlink>
      <w:r>
        <w:rPr/>
        <w:t> о возмещении произведенных расходов на оплату предупредительных мер</w:t>
      </w:r>
      <w:r>
        <w:rPr>
          <w:spacing w:val="40"/>
        </w:rPr>
        <w:t> </w:t>
      </w:r>
      <w:r>
        <w:rPr/>
        <w:t>(далее — заявление о возмещении).</w:t>
      </w:r>
    </w:p>
    <w:p>
      <w:pPr>
        <w:pStyle w:val="BodyText"/>
        <w:spacing w:before="166"/>
      </w:pPr>
      <w:r>
        <w:rPr/>
        <w:t>К</w:t>
      </w:r>
      <w:r>
        <w:rPr>
          <w:spacing w:val="13"/>
        </w:rPr>
        <w:t> </w:t>
      </w:r>
      <w:r>
        <w:rPr/>
        <w:t>заявлению</w:t>
      </w:r>
      <w:r>
        <w:rPr>
          <w:spacing w:val="13"/>
        </w:rPr>
        <w:t> </w:t>
      </w:r>
      <w:r>
        <w:rPr>
          <w:spacing w:val="-2"/>
        </w:rPr>
        <w:t>приложите:</w:t>
      </w:r>
    </w:p>
    <w:p>
      <w:pPr>
        <w:pStyle w:val="ListParagraph"/>
        <w:numPr>
          <w:ilvl w:val="0"/>
          <w:numId w:val="6"/>
        </w:numPr>
        <w:tabs>
          <w:tab w:pos="606" w:val="left" w:leader="none"/>
        </w:tabs>
        <w:spacing w:line="312" w:lineRule="auto" w:before="205" w:after="0"/>
        <w:ind w:left="606" w:right="1138" w:hanging="225"/>
        <w:jc w:val="both"/>
        <w:rPr>
          <w:sz w:val="19"/>
        </w:rPr>
      </w:pPr>
      <w:r>
        <w:rPr>
          <w:sz w:val="19"/>
        </w:rPr>
        <w:t>отчет</w:t>
      </w:r>
      <w:r>
        <w:rPr>
          <w:spacing w:val="24"/>
          <w:sz w:val="19"/>
        </w:rPr>
        <w:t> </w:t>
      </w:r>
      <w:r>
        <w:rPr>
          <w:sz w:val="19"/>
        </w:rPr>
        <w:t>о</w:t>
      </w:r>
      <w:r>
        <w:rPr>
          <w:spacing w:val="24"/>
          <w:sz w:val="19"/>
        </w:rPr>
        <w:t> </w:t>
      </w:r>
      <w:r>
        <w:rPr>
          <w:sz w:val="19"/>
        </w:rPr>
        <w:t>произведенных</w:t>
      </w:r>
      <w:r>
        <w:rPr>
          <w:spacing w:val="24"/>
          <w:sz w:val="19"/>
        </w:rPr>
        <w:t> </w:t>
      </w:r>
      <w:r>
        <w:rPr>
          <w:sz w:val="19"/>
        </w:rPr>
        <w:t>расходах</w:t>
      </w:r>
      <w:r>
        <w:rPr>
          <w:spacing w:val="24"/>
          <w:sz w:val="19"/>
        </w:rPr>
        <w:t> </w:t>
      </w:r>
      <w:r>
        <w:rPr>
          <w:sz w:val="19"/>
        </w:rPr>
        <w:t>на</w:t>
      </w:r>
      <w:r>
        <w:rPr>
          <w:spacing w:val="24"/>
          <w:sz w:val="19"/>
        </w:rPr>
        <w:t> </w:t>
      </w:r>
      <w:r>
        <w:rPr>
          <w:sz w:val="19"/>
        </w:rPr>
        <w:t>финобеспечение</w:t>
      </w:r>
      <w:r>
        <w:rPr>
          <w:spacing w:val="24"/>
          <w:sz w:val="19"/>
        </w:rPr>
        <w:t> </w:t>
      </w:r>
      <w:r>
        <w:rPr>
          <w:sz w:val="19"/>
        </w:rPr>
        <w:t>предупредительных</w:t>
      </w:r>
      <w:r>
        <w:rPr>
          <w:spacing w:val="24"/>
          <w:sz w:val="19"/>
        </w:rPr>
        <w:t> </w:t>
      </w:r>
      <w:r>
        <w:rPr>
          <w:sz w:val="19"/>
        </w:rPr>
        <w:t>мер в текущем календарном году;</w:t>
      </w:r>
    </w:p>
    <w:p>
      <w:pPr>
        <w:pStyle w:val="ListParagraph"/>
        <w:numPr>
          <w:ilvl w:val="0"/>
          <w:numId w:val="6"/>
        </w:numPr>
        <w:tabs>
          <w:tab w:pos="606" w:val="left" w:leader="none"/>
        </w:tabs>
        <w:spacing w:line="304" w:lineRule="auto" w:before="59" w:after="0"/>
        <w:ind w:left="606" w:right="890" w:hanging="225"/>
        <w:jc w:val="both"/>
        <w:rPr>
          <w:sz w:val="19"/>
        </w:rPr>
      </w:pPr>
      <w:r>
        <w:rPr>
          <w:sz w:val="19"/>
        </w:rPr>
        <w:t>копия ЛНА о реализуемых мероприятиях по улучшению условий и ОТ или копия коллективного</w:t>
      </w:r>
      <w:r>
        <w:rPr>
          <w:spacing w:val="27"/>
          <w:sz w:val="19"/>
        </w:rPr>
        <w:t> </w:t>
      </w:r>
      <w:r>
        <w:rPr>
          <w:sz w:val="19"/>
        </w:rPr>
        <w:t>договора</w:t>
      </w:r>
      <w:r>
        <w:rPr>
          <w:spacing w:val="27"/>
          <w:sz w:val="19"/>
        </w:rPr>
        <w:t> </w:t>
      </w:r>
      <w:r>
        <w:rPr>
          <w:sz w:val="19"/>
        </w:rPr>
        <w:t>или</w:t>
      </w:r>
      <w:r>
        <w:rPr>
          <w:spacing w:val="27"/>
          <w:sz w:val="19"/>
        </w:rPr>
        <w:t> </w:t>
      </w:r>
      <w:r>
        <w:rPr>
          <w:sz w:val="19"/>
        </w:rPr>
        <w:t>соглашения</w:t>
      </w:r>
      <w:r>
        <w:rPr>
          <w:spacing w:val="27"/>
          <w:sz w:val="19"/>
        </w:rPr>
        <w:t> </w:t>
      </w:r>
      <w:r>
        <w:rPr>
          <w:sz w:val="19"/>
        </w:rPr>
        <w:t>по</w:t>
      </w:r>
      <w:r>
        <w:rPr>
          <w:spacing w:val="27"/>
          <w:sz w:val="19"/>
        </w:rPr>
        <w:t> </w:t>
      </w:r>
      <w:r>
        <w:rPr>
          <w:sz w:val="19"/>
        </w:rPr>
        <w:t>охране</w:t>
      </w:r>
      <w:r>
        <w:rPr>
          <w:spacing w:val="27"/>
          <w:sz w:val="19"/>
        </w:rPr>
        <w:t> </w:t>
      </w:r>
      <w:r>
        <w:rPr>
          <w:sz w:val="19"/>
        </w:rPr>
        <w:t>труда</w:t>
      </w:r>
      <w:r>
        <w:rPr>
          <w:spacing w:val="27"/>
          <w:sz w:val="19"/>
        </w:rPr>
        <w:t> </w:t>
      </w:r>
      <w:r>
        <w:rPr>
          <w:sz w:val="19"/>
        </w:rPr>
        <w:t>между</w:t>
      </w:r>
      <w:r>
        <w:rPr>
          <w:spacing w:val="27"/>
          <w:sz w:val="19"/>
        </w:rPr>
        <w:t> </w:t>
      </w:r>
      <w:r>
        <w:rPr>
          <w:sz w:val="19"/>
        </w:rPr>
        <w:t>работодателем и представительным органом работников;</w:t>
      </w:r>
    </w:p>
    <w:p>
      <w:pPr>
        <w:pStyle w:val="ListParagraph"/>
        <w:numPr>
          <w:ilvl w:val="0"/>
          <w:numId w:val="6"/>
        </w:numPr>
        <w:tabs>
          <w:tab w:pos="606" w:val="left" w:leader="none"/>
        </w:tabs>
        <w:spacing w:line="295" w:lineRule="auto" w:before="80" w:after="0"/>
        <w:ind w:left="606" w:right="410" w:hanging="225"/>
        <w:jc w:val="both"/>
        <w:rPr>
          <w:sz w:val="19"/>
        </w:rPr>
      </w:pPr>
      <w:r>
        <w:rPr>
          <w:sz w:val="19"/>
        </w:rPr>
        <w:t>платежные документы, подтверждающие оплату товаров, работ, услуг, и </w:t>
      </w:r>
      <w:r>
        <w:rPr>
          <w:sz w:val="19"/>
        </w:rPr>
        <w:t>документы, которые подтвердят их приобретение, выполнение.</w:t>
      </w:r>
    </w:p>
    <w:p>
      <w:pPr>
        <w:pStyle w:val="BodyText"/>
        <w:spacing w:before="92"/>
      </w:pPr>
      <w:r>
        <w:rPr/>
        <w:t>Актуальную</w:t>
      </w:r>
      <w:r>
        <w:rPr>
          <w:spacing w:val="15"/>
        </w:rPr>
        <w:t> </w:t>
      </w:r>
      <w:r>
        <w:rPr/>
        <w:t>форму</w:t>
      </w:r>
      <w:r>
        <w:rPr>
          <w:spacing w:val="15"/>
        </w:rPr>
        <w:t> </w:t>
      </w:r>
      <w:r>
        <w:rPr/>
        <w:t>отчета</w:t>
      </w:r>
      <w:r>
        <w:rPr>
          <w:spacing w:val="16"/>
        </w:rPr>
        <w:t> </w:t>
      </w:r>
      <w:r>
        <w:rPr/>
        <w:t>о</w:t>
      </w:r>
      <w:r>
        <w:rPr>
          <w:spacing w:val="15"/>
        </w:rPr>
        <w:t> </w:t>
      </w:r>
      <w:r>
        <w:rPr/>
        <w:t>расходах</w:t>
      </w:r>
      <w:r>
        <w:rPr>
          <w:spacing w:val="16"/>
        </w:rPr>
        <w:t> </w:t>
      </w:r>
      <w:r>
        <w:rPr/>
        <w:t>можно</w:t>
      </w:r>
      <w:r>
        <w:rPr>
          <w:spacing w:val="15"/>
        </w:rPr>
        <w:t> </w:t>
      </w:r>
      <w:r>
        <w:rPr/>
        <w:t>взять</w:t>
      </w:r>
      <w:r>
        <w:rPr>
          <w:spacing w:val="16"/>
        </w:rPr>
        <w:t> </w:t>
      </w:r>
      <w:r>
        <w:rPr/>
        <w:t>на</w:t>
      </w:r>
      <w:r>
        <w:rPr>
          <w:spacing w:val="15"/>
        </w:rPr>
        <w:t> </w:t>
      </w:r>
      <w:r>
        <w:rPr/>
        <w:t>сайте</w:t>
      </w:r>
      <w:r>
        <w:rPr>
          <w:spacing w:val="15"/>
        </w:rPr>
        <w:t> </w:t>
      </w:r>
      <w:r>
        <w:rPr/>
        <w:t>вашего</w:t>
      </w:r>
      <w:r>
        <w:rPr>
          <w:spacing w:val="16"/>
        </w:rPr>
        <w:t> </w:t>
      </w:r>
      <w:r>
        <w:rPr/>
        <w:t>территориального</w:t>
      </w:r>
      <w:r>
        <w:rPr>
          <w:spacing w:val="15"/>
        </w:rPr>
        <w:t> </w:t>
      </w:r>
      <w:r>
        <w:rPr>
          <w:spacing w:val="-4"/>
        </w:rPr>
        <w:t>СФР.</w:t>
      </w:r>
    </w:p>
    <w:p>
      <w:pPr>
        <w:pStyle w:val="BodyText"/>
        <w:spacing w:line="312" w:lineRule="auto" w:before="54"/>
      </w:pPr>
      <w:r>
        <w:rPr/>
        <w:t>Чтобы корректно заполнить документ, запросите данные в бухгалтерии. Общее число застрахованных</w:t>
      </w:r>
      <w:r>
        <w:rPr>
          <w:spacing w:val="15"/>
        </w:rPr>
        <w:t> </w:t>
      </w:r>
      <w:r>
        <w:rPr/>
        <w:t>и</w:t>
      </w:r>
      <w:r>
        <w:rPr>
          <w:spacing w:val="15"/>
        </w:rPr>
        <w:t> </w:t>
      </w:r>
      <w:r>
        <w:rPr/>
        <w:t>число</w:t>
      </w:r>
      <w:r>
        <w:rPr>
          <w:spacing w:val="15"/>
        </w:rPr>
        <w:t> </w:t>
      </w:r>
      <w:r>
        <w:rPr/>
        <w:t>застрахованных,</w:t>
      </w:r>
      <w:r>
        <w:rPr>
          <w:spacing w:val="15"/>
        </w:rPr>
        <w:t> </w:t>
      </w:r>
      <w:r>
        <w:rPr/>
        <w:t>занятых</w:t>
      </w:r>
      <w:r>
        <w:rPr>
          <w:spacing w:val="15"/>
        </w:rPr>
        <w:t> </w:t>
      </w:r>
      <w:r>
        <w:rPr/>
        <w:t>на</w:t>
      </w:r>
      <w:r>
        <w:rPr>
          <w:spacing w:val="15"/>
        </w:rPr>
        <w:t> </w:t>
      </w:r>
      <w:r>
        <w:rPr/>
        <w:t>работах</w:t>
      </w:r>
      <w:r>
        <w:rPr>
          <w:spacing w:val="15"/>
        </w:rPr>
        <w:t> </w:t>
      </w:r>
      <w:r>
        <w:rPr/>
        <w:t>с</w:t>
      </w:r>
      <w:r>
        <w:rPr>
          <w:spacing w:val="15"/>
        </w:rPr>
        <w:t> </w:t>
      </w:r>
      <w:r>
        <w:rPr/>
        <w:t>вредными</w:t>
      </w:r>
      <w:r>
        <w:rPr>
          <w:spacing w:val="15"/>
        </w:rPr>
        <w:t> </w:t>
      </w:r>
      <w:r>
        <w:rPr/>
        <w:t>и</w:t>
      </w:r>
      <w:r>
        <w:rPr>
          <w:spacing w:val="15"/>
        </w:rPr>
        <w:t> </w:t>
      </w:r>
      <w:r>
        <w:rPr>
          <w:spacing w:val="-2"/>
        </w:rPr>
        <w:t>опасными</w:t>
      </w:r>
    </w:p>
    <w:p>
      <w:pPr>
        <w:pStyle w:val="BodyText"/>
        <w:spacing w:line="216" w:lineRule="exact"/>
      </w:pPr>
      <w:r>
        <w:rPr/>
        <w:t>производственными</w:t>
      </w:r>
      <w:r>
        <w:rPr>
          <w:spacing w:val="20"/>
        </w:rPr>
        <w:t> </w:t>
      </w:r>
      <w:r>
        <w:rPr/>
        <w:t>факторами,</w:t>
      </w:r>
      <w:r>
        <w:rPr>
          <w:spacing w:val="20"/>
        </w:rPr>
        <w:t> </w:t>
      </w:r>
      <w:r>
        <w:rPr/>
        <w:t>должно</w:t>
      </w:r>
      <w:r>
        <w:rPr>
          <w:spacing w:val="21"/>
        </w:rPr>
        <w:t> </w:t>
      </w:r>
      <w:r>
        <w:rPr/>
        <w:t>совпадать</w:t>
      </w:r>
      <w:r>
        <w:rPr>
          <w:spacing w:val="20"/>
        </w:rPr>
        <w:t> </w:t>
      </w:r>
      <w:r>
        <w:rPr/>
        <w:t>с</w:t>
      </w:r>
      <w:r>
        <w:rPr>
          <w:spacing w:val="20"/>
        </w:rPr>
        <w:t> </w:t>
      </w:r>
      <w:r>
        <w:rPr/>
        <w:t>данными,</w:t>
      </w:r>
      <w:r>
        <w:rPr>
          <w:spacing w:val="21"/>
        </w:rPr>
        <w:t> </w:t>
      </w:r>
      <w:r>
        <w:rPr/>
        <w:t>которые</w:t>
      </w:r>
      <w:r>
        <w:rPr>
          <w:spacing w:val="20"/>
        </w:rPr>
        <w:t> </w:t>
      </w:r>
      <w:r>
        <w:rPr/>
        <w:t>бухгалтер</w:t>
      </w:r>
      <w:r>
        <w:rPr>
          <w:spacing w:val="20"/>
        </w:rPr>
        <w:t> </w:t>
      </w:r>
      <w:r>
        <w:rPr>
          <w:spacing w:val="-2"/>
        </w:rPr>
        <w:t>указывает</w:t>
      </w:r>
    </w:p>
    <w:p>
      <w:pPr>
        <w:pStyle w:val="BodyText"/>
        <w:spacing w:before="70"/>
      </w:pPr>
      <w:r>
        <w:rPr/>
        <w:t>в</w:t>
      </w:r>
      <w:r>
        <w:rPr>
          <w:spacing w:val="12"/>
        </w:rPr>
        <w:t> </w:t>
      </w:r>
      <w:r>
        <w:rPr/>
        <w:t>отчете</w:t>
      </w:r>
      <w:r>
        <w:rPr>
          <w:spacing w:val="13"/>
        </w:rPr>
        <w:t> </w:t>
      </w:r>
      <w:r>
        <w:rPr/>
        <w:t>по</w:t>
      </w:r>
      <w:r>
        <w:rPr>
          <w:spacing w:val="12"/>
        </w:rPr>
        <w:t> </w:t>
      </w:r>
      <w:r>
        <w:rPr/>
        <w:t>форме</w:t>
      </w:r>
      <w:r>
        <w:rPr>
          <w:spacing w:val="13"/>
        </w:rPr>
        <w:t> </w:t>
      </w:r>
      <w:r>
        <w:rPr/>
        <w:t>ЕФС-1.</w:t>
      </w:r>
      <w:r>
        <w:rPr>
          <w:spacing w:val="12"/>
        </w:rPr>
        <w:t> </w:t>
      </w:r>
      <w:r>
        <w:rPr/>
        <w:t>Как</w:t>
      </w:r>
      <w:r>
        <w:rPr>
          <w:spacing w:val="13"/>
        </w:rPr>
        <w:t> </w:t>
      </w:r>
      <w:r>
        <w:rPr/>
        <w:t>правильно</w:t>
      </w:r>
      <w:r>
        <w:rPr>
          <w:spacing w:val="12"/>
        </w:rPr>
        <w:t> </w:t>
      </w:r>
      <w:r>
        <w:rPr/>
        <w:t>заполнить</w:t>
      </w:r>
      <w:r>
        <w:rPr>
          <w:spacing w:val="13"/>
        </w:rPr>
        <w:t> </w:t>
      </w:r>
      <w:r>
        <w:rPr/>
        <w:t>отчет,</w:t>
      </w:r>
      <w:r>
        <w:rPr>
          <w:spacing w:val="12"/>
        </w:rPr>
        <w:t> </w:t>
      </w:r>
      <w:r>
        <w:rPr/>
        <w:t>смотрите</w:t>
      </w:r>
      <w:r>
        <w:rPr>
          <w:spacing w:val="13"/>
        </w:rPr>
        <w:t> </w:t>
      </w:r>
      <w:r>
        <w:rPr/>
        <w:t>в</w:t>
      </w:r>
      <w:r>
        <w:rPr>
          <w:spacing w:val="12"/>
        </w:rPr>
        <w:t> </w:t>
      </w:r>
      <w:hyperlink r:id="rId175">
        <w:r>
          <w:rPr>
            <w:spacing w:val="-2"/>
          </w:rPr>
          <w:t>образце</w:t>
        </w:r>
      </w:hyperlink>
      <w:r>
        <w:rPr>
          <w:spacing w:val="-2"/>
        </w:rPr>
        <w:t>.</w:t>
      </w:r>
    </w:p>
    <w:p>
      <w:pPr>
        <w:pStyle w:val="BodyText"/>
        <w:spacing w:before="2"/>
        <w:ind w:left="0"/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9296">
                <wp:simplePos x="0" y="0"/>
                <wp:positionH relativeFrom="page">
                  <wp:posOffset>723899</wp:posOffset>
                </wp:positionH>
                <wp:positionV relativeFrom="paragraph">
                  <wp:posOffset>360024</wp:posOffset>
                </wp:positionV>
                <wp:extent cx="19050" cy="1609725"/>
                <wp:effectExtent l="0" t="0" r="0" b="0"/>
                <wp:wrapNone/>
                <wp:docPr id="219" name="Graphic 2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9" name="Graphic 219"/>
                      <wps:cNvSpPr/>
                      <wps:spPr>
                        <a:xfrm>
                          <a:off x="0" y="0"/>
                          <a:ext cx="19050" cy="160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609725">
                              <a:moveTo>
                                <a:pt x="19049" y="1609724"/>
                              </a:moveTo>
                              <a:lnTo>
                                <a:pt x="0" y="16097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609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8.348392pt;width:1.5pt;height:126.74999pt;mso-position-horizontal-relative:page;mso-position-vertical-relative:paragraph;z-index:15799296" id="docshape14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подтвердить </w:t>
      </w:r>
      <w:r>
        <w:rPr>
          <w:spacing w:val="-2"/>
        </w:rPr>
        <w:t>расходы</w:t>
      </w:r>
    </w:p>
    <w:p>
      <w:pPr>
        <w:pStyle w:val="BodyText"/>
        <w:spacing w:before="73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57984">
            <wp:simplePos x="0" y="0"/>
            <wp:positionH relativeFrom="page">
              <wp:posOffset>1028700</wp:posOffset>
            </wp:positionH>
            <wp:positionV relativeFrom="paragraph">
              <wp:posOffset>216064</wp:posOffset>
            </wp:positionV>
            <wp:extent cx="676275" cy="666750"/>
            <wp:effectExtent l="0" t="0" r="0" b="0"/>
            <wp:wrapTopAndBottom/>
            <wp:docPr id="220" name="Image 2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0" name="Image 220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>
          <w:spacing w:val="-2"/>
        </w:rPr>
        <w:t>Важно</w:t>
      </w:r>
    </w:p>
    <w:p>
      <w:pPr>
        <w:pStyle w:val="BodyText"/>
        <w:spacing w:line="295" w:lineRule="auto" w:before="209"/>
        <w:ind w:left="486" w:right="1238"/>
      </w:pPr>
      <w:r>
        <w:rPr/>
        <w:t>Все документы, которые прикладываете к заявлению о возмещении, </w:t>
      </w:r>
      <w:r>
        <w:rPr/>
        <w:t>заверьте печатью работодателя (п. 14 Правил № 347н)</w:t>
      </w: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BodyText"/>
        <w:spacing w:line="295" w:lineRule="auto"/>
        <w:ind w:right="173"/>
      </w:pPr>
      <w:r>
        <w:rPr/>
        <w:t>Перечень документов, которыми работодатель должен подтвердить расходы, зависит от вида</w:t>
      </w:r>
      <w:r>
        <w:rPr>
          <w:spacing w:val="40"/>
        </w:rPr>
        <w:t> </w:t>
      </w:r>
      <w:r>
        <w:rPr/>
        <w:t>мероприятий.</w:t>
      </w:r>
      <w:r>
        <w:rPr>
          <w:spacing w:val="40"/>
        </w:rPr>
        <w:t> </w:t>
      </w:r>
      <w:r>
        <w:rPr/>
        <w:t>Каждый</w:t>
      </w:r>
      <w:r>
        <w:rPr>
          <w:spacing w:val="40"/>
        </w:rPr>
        <w:t> </w:t>
      </w:r>
      <w:r>
        <w:rPr/>
        <w:t>территориальный</w:t>
      </w:r>
      <w:r>
        <w:rPr>
          <w:spacing w:val="40"/>
        </w:rPr>
        <w:t> </w:t>
      </w:r>
      <w:r>
        <w:rPr/>
        <w:t>СФР</w:t>
      </w:r>
      <w:r>
        <w:rPr>
          <w:spacing w:val="40"/>
        </w:rPr>
        <w:t> </w:t>
      </w:r>
      <w:r>
        <w:rPr/>
        <w:t>публикует</w:t>
      </w:r>
      <w:r>
        <w:rPr>
          <w:spacing w:val="40"/>
        </w:rPr>
        <w:t> </w:t>
      </w:r>
      <w:r>
        <w:rPr/>
        <w:t>перечни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своих</w:t>
      </w:r>
      <w:r>
        <w:rPr>
          <w:spacing w:val="40"/>
        </w:rPr>
        <w:t> </w:t>
      </w:r>
      <w:r>
        <w:rPr/>
        <w:t>сайтах.</w:t>
      </w:r>
      <w:r>
        <w:rPr>
          <w:spacing w:val="40"/>
        </w:rPr>
        <w:t> </w:t>
      </w:r>
      <w:r>
        <w:rPr/>
        <w:t>Для</w:t>
      </w:r>
    </w:p>
    <w:p>
      <w:pPr>
        <w:pStyle w:val="BodyText"/>
        <w:spacing w:line="295" w:lineRule="auto" w:before="17"/>
        <w:ind w:right="682"/>
      </w:pPr>
      <w:r>
        <w:rPr/>
        <w:t>удобства воспользуйтесь сервисом, который покажет перечень обязательных </w:t>
      </w:r>
      <w:r>
        <w:rPr/>
        <w:t>документов по каждому из мероприятий.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2438400"/>
                <wp:effectExtent l="0" t="0" r="0" b="9525"/>
                <wp:docPr id="221" name="Group 2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1" name="Group 221"/>
                      <wpg:cNvGrpSpPr/>
                      <wpg:grpSpPr>
                        <a:xfrm>
                          <a:off x="0" y="0"/>
                          <a:ext cx="6119495" cy="2438400"/>
                          <a:chExt cx="6119495" cy="2438400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0" y="1"/>
                            <a:ext cx="6119495" cy="243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438400">
                                <a:moveTo>
                                  <a:pt x="9525" y="2250922"/>
                                </a:moveTo>
                                <a:lnTo>
                                  <a:pt x="0" y="2250922"/>
                                </a:lnTo>
                                <a:lnTo>
                                  <a:pt x="0" y="2279497"/>
                                </a:lnTo>
                                <a:lnTo>
                                  <a:pt x="9525" y="2279497"/>
                                </a:lnTo>
                                <a:lnTo>
                                  <a:pt x="9525" y="2250922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2203297"/>
                                </a:moveTo>
                                <a:lnTo>
                                  <a:pt x="0" y="2203297"/>
                                </a:lnTo>
                                <a:lnTo>
                                  <a:pt x="0" y="2231872"/>
                                </a:lnTo>
                                <a:lnTo>
                                  <a:pt x="9525" y="2231872"/>
                                </a:lnTo>
                                <a:lnTo>
                                  <a:pt x="9525" y="2203297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2155609"/>
                                </a:moveTo>
                                <a:lnTo>
                                  <a:pt x="0" y="2155609"/>
                                </a:lnTo>
                                <a:lnTo>
                                  <a:pt x="0" y="2184184"/>
                                </a:lnTo>
                                <a:lnTo>
                                  <a:pt x="9525" y="2184184"/>
                                </a:lnTo>
                                <a:lnTo>
                                  <a:pt x="9525" y="2155609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2107984"/>
                                </a:moveTo>
                                <a:lnTo>
                                  <a:pt x="0" y="2107984"/>
                                </a:lnTo>
                                <a:lnTo>
                                  <a:pt x="0" y="2136559"/>
                                </a:lnTo>
                                <a:lnTo>
                                  <a:pt x="9525" y="2136559"/>
                                </a:lnTo>
                                <a:lnTo>
                                  <a:pt x="9525" y="2107984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2060359"/>
                                </a:moveTo>
                                <a:lnTo>
                                  <a:pt x="0" y="2060359"/>
                                </a:lnTo>
                                <a:lnTo>
                                  <a:pt x="0" y="2088934"/>
                                </a:lnTo>
                                <a:lnTo>
                                  <a:pt x="9525" y="2088934"/>
                                </a:lnTo>
                                <a:lnTo>
                                  <a:pt x="9525" y="2060359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2012657"/>
                                </a:moveTo>
                                <a:lnTo>
                                  <a:pt x="0" y="2012657"/>
                                </a:lnTo>
                                <a:lnTo>
                                  <a:pt x="0" y="2041232"/>
                                </a:lnTo>
                                <a:lnTo>
                                  <a:pt x="9525" y="2041232"/>
                                </a:lnTo>
                                <a:lnTo>
                                  <a:pt x="9525" y="2012657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965032"/>
                                </a:moveTo>
                                <a:lnTo>
                                  <a:pt x="0" y="1965032"/>
                                </a:lnTo>
                                <a:lnTo>
                                  <a:pt x="0" y="1993607"/>
                                </a:lnTo>
                                <a:lnTo>
                                  <a:pt x="9525" y="1993607"/>
                                </a:lnTo>
                                <a:lnTo>
                                  <a:pt x="9525" y="1965032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917407"/>
                                </a:moveTo>
                                <a:lnTo>
                                  <a:pt x="0" y="1917407"/>
                                </a:lnTo>
                                <a:lnTo>
                                  <a:pt x="0" y="1945982"/>
                                </a:lnTo>
                                <a:lnTo>
                                  <a:pt x="9525" y="1945982"/>
                                </a:lnTo>
                                <a:lnTo>
                                  <a:pt x="9525" y="1917407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869706"/>
                                </a:moveTo>
                                <a:lnTo>
                                  <a:pt x="0" y="1869706"/>
                                </a:lnTo>
                                <a:lnTo>
                                  <a:pt x="0" y="1898281"/>
                                </a:lnTo>
                                <a:lnTo>
                                  <a:pt x="9525" y="1898281"/>
                                </a:lnTo>
                                <a:lnTo>
                                  <a:pt x="9525" y="1869706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822081"/>
                                </a:moveTo>
                                <a:lnTo>
                                  <a:pt x="0" y="1822081"/>
                                </a:lnTo>
                                <a:lnTo>
                                  <a:pt x="0" y="1850656"/>
                                </a:lnTo>
                                <a:lnTo>
                                  <a:pt x="9525" y="1850656"/>
                                </a:lnTo>
                                <a:lnTo>
                                  <a:pt x="9525" y="1822081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774380"/>
                                </a:moveTo>
                                <a:lnTo>
                                  <a:pt x="0" y="1774380"/>
                                </a:lnTo>
                                <a:lnTo>
                                  <a:pt x="0" y="1802955"/>
                                </a:lnTo>
                                <a:lnTo>
                                  <a:pt x="9525" y="1802955"/>
                                </a:lnTo>
                                <a:lnTo>
                                  <a:pt x="9525" y="1774380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726755"/>
                                </a:moveTo>
                                <a:lnTo>
                                  <a:pt x="0" y="1726755"/>
                                </a:lnTo>
                                <a:lnTo>
                                  <a:pt x="0" y="1755330"/>
                                </a:lnTo>
                                <a:lnTo>
                                  <a:pt x="9525" y="1755330"/>
                                </a:lnTo>
                                <a:lnTo>
                                  <a:pt x="9525" y="1726755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679130"/>
                                </a:moveTo>
                                <a:lnTo>
                                  <a:pt x="0" y="1679130"/>
                                </a:lnTo>
                                <a:lnTo>
                                  <a:pt x="0" y="1707705"/>
                                </a:lnTo>
                                <a:lnTo>
                                  <a:pt x="9525" y="1707705"/>
                                </a:lnTo>
                                <a:lnTo>
                                  <a:pt x="9525" y="1679130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631429"/>
                                </a:moveTo>
                                <a:lnTo>
                                  <a:pt x="0" y="1631429"/>
                                </a:lnTo>
                                <a:lnTo>
                                  <a:pt x="0" y="1660004"/>
                                </a:lnTo>
                                <a:lnTo>
                                  <a:pt x="9525" y="1660004"/>
                                </a:lnTo>
                                <a:lnTo>
                                  <a:pt x="9525" y="1631429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583804"/>
                                </a:moveTo>
                                <a:lnTo>
                                  <a:pt x="0" y="1583804"/>
                                </a:lnTo>
                                <a:lnTo>
                                  <a:pt x="0" y="1612379"/>
                                </a:lnTo>
                                <a:lnTo>
                                  <a:pt x="9525" y="1612379"/>
                                </a:lnTo>
                                <a:lnTo>
                                  <a:pt x="9525" y="1583804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536179"/>
                                </a:moveTo>
                                <a:lnTo>
                                  <a:pt x="0" y="1536179"/>
                                </a:lnTo>
                                <a:lnTo>
                                  <a:pt x="0" y="1564754"/>
                                </a:lnTo>
                                <a:lnTo>
                                  <a:pt x="9525" y="1564754"/>
                                </a:lnTo>
                                <a:lnTo>
                                  <a:pt x="9525" y="1536179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488478"/>
                                </a:moveTo>
                                <a:lnTo>
                                  <a:pt x="0" y="1488478"/>
                                </a:lnTo>
                                <a:lnTo>
                                  <a:pt x="0" y="1517053"/>
                                </a:lnTo>
                                <a:lnTo>
                                  <a:pt x="9525" y="1517053"/>
                                </a:lnTo>
                                <a:lnTo>
                                  <a:pt x="9525" y="1488478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440853"/>
                                </a:moveTo>
                                <a:lnTo>
                                  <a:pt x="0" y="1440853"/>
                                </a:lnTo>
                                <a:lnTo>
                                  <a:pt x="0" y="1469428"/>
                                </a:lnTo>
                                <a:lnTo>
                                  <a:pt x="9525" y="1469428"/>
                                </a:lnTo>
                                <a:lnTo>
                                  <a:pt x="9525" y="1440853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393228"/>
                                </a:moveTo>
                                <a:lnTo>
                                  <a:pt x="0" y="1393228"/>
                                </a:lnTo>
                                <a:lnTo>
                                  <a:pt x="0" y="1421803"/>
                                </a:lnTo>
                                <a:lnTo>
                                  <a:pt x="9525" y="1421803"/>
                                </a:lnTo>
                                <a:lnTo>
                                  <a:pt x="9525" y="1393228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345539"/>
                                </a:moveTo>
                                <a:lnTo>
                                  <a:pt x="0" y="1345539"/>
                                </a:lnTo>
                                <a:lnTo>
                                  <a:pt x="0" y="1374114"/>
                                </a:lnTo>
                                <a:lnTo>
                                  <a:pt x="9525" y="1374114"/>
                                </a:lnTo>
                                <a:lnTo>
                                  <a:pt x="9525" y="1345539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297914"/>
                                </a:moveTo>
                                <a:lnTo>
                                  <a:pt x="0" y="1297914"/>
                                </a:lnTo>
                                <a:lnTo>
                                  <a:pt x="0" y="1326489"/>
                                </a:lnTo>
                                <a:lnTo>
                                  <a:pt x="9525" y="1326489"/>
                                </a:lnTo>
                                <a:lnTo>
                                  <a:pt x="9525" y="1297914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250289"/>
                                </a:moveTo>
                                <a:lnTo>
                                  <a:pt x="0" y="1250289"/>
                                </a:lnTo>
                                <a:lnTo>
                                  <a:pt x="0" y="1278864"/>
                                </a:lnTo>
                                <a:lnTo>
                                  <a:pt x="9525" y="1278864"/>
                                </a:lnTo>
                                <a:lnTo>
                                  <a:pt x="9525" y="1250289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202588"/>
                                </a:moveTo>
                                <a:lnTo>
                                  <a:pt x="0" y="1202588"/>
                                </a:lnTo>
                                <a:lnTo>
                                  <a:pt x="0" y="1231163"/>
                                </a:lnTo>
                                <a:lnTo>
                                  <a:pt x="9525" y="1231163"/>
                                </a:lnTo>
                                <a:lnTo>
                                  <a:pt x="9525" y="1202588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154963"/>
                                </a:moveTo>
                                <a:lnTo>
                                  <a:pt x="0" y="1154963"/>
                                </a:lnTo>
                                <a:lnTo>
                                  <a:pt x="0" y="1183538"/>
                                </a:lnTo>
                                <a:lnTo>
                                  <a:pt x="9525" y="1183538"/>
                                </a:lnTo>
                                <a:lnTo>
                                  <a:pt x="9525" y="1154963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107262"/>
                                </a:moveTo>
                                <a:lnTo>
                                  <a:pt x="0" y="1107262"/>
                                </a:lnTo>
                                <a:lnTo>
                                  <a:pt x="0" y="1135837"/>
                                </a:lnTo>
                                <a:lnTo>
                                  <a:pt x="9525" y="1135837"/>
                                </a:lnTo>
                                <a:lnTo>
                                  <a:pt x="9525" y="1107262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059637"/>
                                </a:moveTo>
                                <a:lnTo>
                                  <a:pt x="0" y="1059637"/>
                                </a:lnTo>
                                <a:lnTo>
                                  <a:pt x="0" y="1088212"/>
                                </a:lnTo>
                                <a:lnTo>
                                  <a:pt x="9525" y="1088212"/>
                                </a:lnTo>
                                <a:lnTo>
                                  <a:pt x="9525" y="1059637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012012"/>
                                </a:moveTo>
                                <a:lnTo>
                                  <a:pt x="0" y="1012012"/>
                                </a:lnTo>
                                <a:lnTo>
                                  <a:pt x="0" y="1040587"/>
                                </a:lnTo>
                                <a:lnTo>
                                  <a:pt x="9525" y="1040587"/>
                                </a:lnTo>
                                <a:lnTo>
                                  <a:pt x="9525" y="1012012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964311"/>
                                </a:moveTo>
                                <a:lnTo>
                                  <a:pt x="0" y="964311"/>
                                </a:lnTo>
                                <a:lnTo>
                                  <a:pt x="0" y="992886"/>
                                </a:lnTo>
                                <a:lnTo>
                                  <a:pt x="9525" y="992886"/>
                                </a:lnTo>
                                <a:lnTo>
                                  <a:pt x="9525" y="964311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916686"/>
                                </a:moveTo>
                                <a:lnTo>
                                  <a:pt x="0" y="916686"/>
                                </a:lnTo>
                                <a:lnTo>
                                  <a:pt x="0" y="945261"/>
                                </a:lnTo>
                                <a:lnTo>
                                  <a:pt x="9525" y="945261"/>
                                </a:lnTo>
                                <a:lnTo>
                                  <a:pt x="9525" y="916686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869061"/>
                                </a:moveTo>
                                <a:lnTo>
                                  <a:pt x="0" y="869061"/>
                                </a:lnTo>
                                <a:lnTo>
                                  <a:pt x="0" y="897636"/>
                                </a:lnTo>
                                <a:lnTo>
                                  <a:pt x="9525" y="897636"/>
                                </a:lnTo>
                                <a:lnTo>
                                  <a:pt x="9525" y="869061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821359"/>
                                </a:moveTo>
                                <a:lnTo>
                                  <a:pt x="0" y="821359"/>
                                </a:lnTo>
                                <a:lnTo>
                                  <a:pt x="0" y="849934"/>
                                </a:lnTo>
                                <a:lnTo>
                                  <a:pt x="9525" y="849934"/>
                                </a:lnTo>
                                <a:lnTo>
                                  <a:pt x="9525" y="821359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773734"/>
                                </a:moveTo>
                                <a:lnTo>
                                  <a:pt x="0" y="773734"/>
                                </a:lnTo>
                                <a:lnTo>
                                  <a:pt x="0" y="802309"/>
                                </a:lnTo>
                                <a:lnTo>
                                  <a:pt x="9525" y="802309"/>
                                </a:lnTo>
                                <a:lnTo>
                                  <a:pt x="9525" y="773734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726109"/>
                                </a:moveTo>
                                <a:lnTo>
                                  <a:pt x="0" y="726109"/>
                                </a:lnTo>
                                <a:lnTo>
                                  <a:pt x="0" y="754684"/>
                                </a:lnTo>
                                <a:lnTo>
                                  <a:pt x="9525" y="754684"/>
                                </a:lnTo>
                                <a:lnTo>
                                  <a:pt x="9525" y="726109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678408"/>
                                </a:moveTo>
                                <a:lnTo>
                                  <a:pt x="0" y="678408"/>
                                </a:lnTo>
                                <a:lnTo>
                                  <a:pt x="0" y="706983"/>
                                </a:lnTo>
                                <a:lnTo>
                                  <a:pt x="9525" y="706983"/>
                                </a:lnTo>
                                <a:lnTo>
                                  <a:pt x="9525" y="678408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630783"/>
                                </a:moveTo>
                                <a:lnTo>
                                  <a:pt x="0" y="630783"/>
                                </a:lnTo>
                                <a:lnTo>
                                  <a:pt x="0" y="659358"/>
                                </a:lnTo>
                                <a:lnTo>
                                  <a:pt x="9525" y="659358"/>
                                </a:lnTo>
                                <a:lnTo>
                                  <a:pt x="9525" y="630783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583082"/>
                                </a:moveTo>
                                <a:lnTo>
                                  <a:pt x="0" y="583082"/>
                                </a:lnTo>
                                <a:lnTo>
                                  <a:pt x="0" y="611657"/>
                                </a:lnTo>
                                <a:lnTo>
                                  <a:pt x="9525" y="611657"/>
                                </a:lnTo>
                                <a:lnTo>
                                  <a:pt x="9525" y="583082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535457"/>
                                </a:moveTo>
                                <a:lnTo>
                                  <a:pt x="0" y="535457"/>
                                </a:lnTo>
                                <a:lnTo>
                                  <a:pt x="0" y="564032"/>
                                </a:lnTo>
                                <a:lnTo>
                                  <a:pt x="9525" y="564032"/>
                                </a:lnTo>
                                <a:lnTo>
                                  <a:pt x="9525" y="535457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487832"/>
                                </a:moveTo>
                                <a:lnTo>
                                  <a:pt x="0" y="487832"/>
                                </a:lnTo>
                                <a:lnTo>
                                  <a:pt x="0" y="516407"/>
                                </a:lnTo>
                                <a:lnTo>
                                  <a:pt x="9525" y="516407"/>
                                </a:lnTo>
                                <a:lnTo>
                                  <a:pt x="9525" y="487832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440131"/>
                                </a:moveTo>
                                <a:lnTo>
                                  <a:pt x="0" y="440131"/>
                                </a:lnTo>
                                <a:lnTo>
                                  <a:pt x="0" y="468706"/>
                                </a:lnTo>
                                <a:lnTo>
                                  <a:pt x="9525" y="468706"/>
                                </a:lnTo>
                                <a:lnTo>
                                  <a:pt x="9525" y="440131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392506"/>
                                </a:moveTo>
                                <a:lnTo>
                                  <a:pt x="0" y="392506"/>
                                </a:lnTo>
                                <a:lnTo>
                                  <a:pt x="0" y="421081"/>
                                </a:lnTo>
                                <a:lnTo>
                                  <a:pt x="9525" y="421081"/>
                                </a:lnTo>
                                <a:lnTo>
                                  <a:pt x="9525" y="392506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344881"/>
                                </a:moveTo>
                                <a:lnTo>
                                  <a:pt x="0" y="344881"/>
                                </a:lnTo>
                                <a:lnTo>
                                  <a:pt x="0" y="373456"/>
                                </a:lnTo>
                                <a:lnTo>
                                  <a:pt x="9525" y="373456"/>
                                </a:lnTo>
                                <a:lnTo>
                                  <a:pt x="9525" y="344881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297180"/>
                                </a:moveTo>
                                <a:lnTo>
                                  <a:pt x="0" y="297180"/>
                                </a:lnTo>
                                <a:lnTo>
                                  <a:pt x="0" y="325755"/>
                                </a:lnTo>
                                <a:lnTo>
                                  <a:pt x="9525" y="325755"/>
                                </a:lnTo>
                                <a:lnTo>
                                  <a:pt x="9525" y="297180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249555"/>
                                </a:moveTo>
                                <a:lnTo>
                                  <a:pt x="0" y="249555"/>
                                </a:lnTo>
                                <a:lnTo>
                                  <a:pt x="0" y="278130"/>
                                </a:lnTo>
                                <a:lnTo>
                                  <a:pt x="9525" y="278130"/>
                                </a:lnTo>
                                <a:lnTo>
                                  <a:pt x="9525" y="249555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201930"/>
                                </a:moveTo>
                                <a:lnTo>
                                  <a:pt x="0" y="201930"/>
                                </a:lnTo>
                                <a:lnTo>
                                  <a:pt x="0" y="230505"/>
                                </a:lnTo>
                                <a:lnTo>
                                  <a:pt x="9525" y="230505"/>
                                </a:lnTo>
                                <a:lnTo>
                                  <a:pt x="9525" y="201930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5" y="154228"/>
                                </a:moveTo>
                                <a:lnTo>
                                  <a:pt x="0" y="154228"/>
                                </a:lnTo>
                                <a:lnTo>
                                  <a:pt x="0" y="182803"/>
                                </a:lnTo>
                                <a:lnTo>
                                  <a:pt x="9525" y="182803"/>
                                </a:lnTo>
                                <a:lnTo>
                                  <a:pt x="9525" y="154228"/>
                                </a:lnTo>
                                <a:close/>
                              </a:path>
                              <a:path w="6119495" h="2438400">
                                <a:moveTo>
                                  <a:pt x="9639" y="2326703"/>
                                </a:moveTo>
                                <a:lnTo>
                                  <a:pt x="9525" y="2298547"/>
                                </a:lnTo>
                                <a:lnTo>
                                  <a:pt x="0" y="2298547"/>
                                </a:lnTo>
                                <a:lnTo>
                                  <a:pt x="114" y="2326703"/>
                                </a:lnTo>
                                <a:lnTo>
                                  <a:pt x="127" y="2326970"/>
                                </a:lnTo>
                                <a:lnTo>
                                  <a:pt x="9639" y="2326703"/>
                                </a:lnTo>
                                <a:close/>
                              </a:path>
                              <a:path w="6119495" h="2438400">
                                <a:moveTo>
                                  <a:pt x="9842" y="107530"/>
                                </a:moveTo>
                                <a:lnTo>
                                  <a:pt x="355" y="106921"/>
                                </a:lnTo>
                                <a:lnTo>
                                  <a:pt x="317" y="107530"/>
                                </a:lnTo>
                                <a:lnTo>
                                  <a:pt x="0" y="114300"/>
                                </a:lnTo>
                                <a:lnTo>
                                  <a:pt x="0" y="135178"/>
                                </a:lnTo>
                                <a:lnTo>
                                  <a:pt x="9525" y="135178"/>
                                </a:lnTo>
                                <a:lnTo>
                                  <a:pt x="9525" y="114300"/>
                                </a:lnTo>
                                <a:lnTo>
                                  <a:pt x="9842" y="10753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9799" y="2369083"/>
                                </a:moveTo>
                                <a:lnTo>
                                  <a:pt x="17487" y="2364194"/>
                                </a:lnTo>
                                <a:lnTo>
                                  <a:pt x="14008" y="2354465"/>
                                </a:lnTo>
                                <a:lnTo>
                                  <a:pt x="11506" y="2344547"/>
                                </a:lnTo>
                                <a:lnTo>
                                  <a:pt x="11404" y="2343823"/>
                                </a:lnTo>
                                <a:lnTo>
                                  <a:pt x="2044" y="2345575"/>
                                </a:lnTo>
                                <a:lnTo>
                                  <a:pt x="2171" y="2346401"/>
                                </a:lnTo>
                                <a:lnTo>
                                  <a:pt x="4889" y="2357234"/>
                                </a:lnTo>
                                <a:lnTo>
                                  <a:pt x="8699" y="2367838"/>
                                </a:lnTo>
                                <a:lnTo>
                                  <a:pt x="11226" y="2373211"/>
                                </a:lnTo>
                                <a:lnTo>
                                  <a:pt x="19799" y="2369083"/>
                                </a:lnTo>
                                <a:close/>
                              </a:path>
                              <a:path w="6119495" h="2438400">
                                <a:moveTo>
                                  <a:pt x="21615" y="65468"/>
                                </a:moveTo>
                                <a:lnTo>
                                  <a:pt x="13208" y="60998"/>
                                </a:lnTo>
                                <a:lnTo>
                                  <a:pt x="8699" y="70561"/>
                                </a:lnTo>
                                <a:lnTo>
                                  <a:pt x="4889" y="81178"/>
                                </a:lnTo>
                                <a:lnTo>
                                  <a:pt x="3124" y="88188"/>
                                </a:lnTo>
                                <a:lnTo>
                                  <a:pt x="12395" y="90347"/>
                                </a:lnTo>
                                <a:lnTo>
                                  <a:pt x="14008" y="83934"/>
                                </a:lnTo>
                                <a:lnTo>
                                  <a:pt x="17487" y="74206"/>
                                </a:lnTo>
                                <a:lnTo>
                                  <a:pt x="21615" y="65468"/>
                                </a:lnTo>
                                <a:close/>
                              </a:path>
                              <a:path w="6119495" h="2438400">
                                <a:moveTo>
                                  <a:pt x="46609" y="2404008"/>
                                </a:moveTo>
                                <a:lnTo>
                                  <a:pt x="40208" y="2398191"/>
                                </a:lnTo>
                                <a:lnTo>
                                  <a:pt x="33261" y="2390533"/>
                                </a:lnTo>
                                <a:lnTo>
                                  <a:pt x="28600" y="2384272"/>
                                </a:lnTo>
                                <a:lnTo>
                                  <a:pt x="20828" y="2389746"/>
                                </a:lnTo>
                                <a:lnTo>
                                  <a:pt x="25895" y="2396579"/>
                                </a:lnTo>
                                <a:lnTo>
                                  <a:pt x="33477" y="2404922"/>
                                </a:lnTo>
                                <a:lnTo>
                                  <a:pt x="40424" y="2411234"/>
                                </a:lnTo>
                                <a:lnTo>
                                  <a:pt x="46609" y="2404008"/>
                                </a:lnTo>
                                <a:close/>
                              </a:path>
                              <a:path w="6119495" h="2438400">
                                <a:moveTo>
                                  <a:pt x="49923" y="31737"/>
                                </a:moveTo>
                                <a:lnTo>
                                  <a:pt x="44069" y="24231"/>
                                </a:lnTo>
                                <a:lnTo>
                                  <a:pt x="41821" y="25908"/>
                                </a:lnTo>
                                <a:lnTo>
                                  <a:pt x="33477" y="33477"/>
                                </a:lnTo>
                                <a:lnTo>
                                  <a:pt x="25895" y="41821"/>
                                </a:lnTo>
                                <a:lnTo>
                                  <a:pt x="23647" y="44843"/>
                                </a:lnTo>
                                <a:lnTo>
                                  <a:pt x="31191" y="50647"/>
                                </a:lnTo>
                                <a:lnTo>
                                  <a:pt x="33261" y="47866"/>
                                </a:lnTo>
                                <a:lnTo>
                                  <a:pt x="40208" y="40220"/>
                                </a:lnTo>
                                <a:lnTo>
                                  <a:pt x="47853" y="33274"/>
                                </a:lnTo>
                                <a:lnTo>
                                  <a:pt x="49923" y="31737"/>
                                </a:lnTo>
                                <a:close/>
                              </a:path>
                              <a:path w="6119495" h="2438400">
                                <a:moveTo>
                                  <a:pt x="85267" y="2424734"/>
                                </a:moveTo>
                                <a:lnTo>
                                  <a:pt x="83921" y="2424392"/>
                                </a:lnTo>
                                <a:lnTo>
                                  <a:pt x="74193" y="2420899"/>
                                </a:lnTo>
                                <a:lnTo>
                                  <a:pt x="64858" y="2416492"/>
                                </a:lnTo>
                                <a:lnTo>
                                  <a:pt x="61010" y="2414193"/>
                                </a:lnTo>
                                <a:lnTo>
                                  <a:pt x="56146" y="2422372"/>
                                </a:lnTo>
                                <a:lnTo>
                                  <a:pt x="60363" y="2424887"/>
                                </a:lnTo>
                                <a:lnTo>
                                  <a:pt x="70548" y="2429700"/>
                                </a:lnTo>
                                <a:lnTo>
                                  <a:pt x="81165" y="2433510"/>
                                </a:lnTo>
                                <a:lnTo>
                                  <a:pt x="82638" y="2433878"/>
                                </a:lnTo>
                                <a:lnTo>
                                  <a:pt x="82740" y="2433510"/>
                                </a:lnTo>
                                <a:lnTo>
                                  <a:pt x="85267" y="2424734"/>
                                </a:lnTo>
                                <a:close/>
                              </a:path>
                              <a:path w="6119495" h="2438400">
                                <a:moveTo>
                                  <a:pt x="89420" y="12636"/>
                                </a:moveTo>
                                <a:lnTo>
                                  <a:pt x="87236" y="3378"/>
                                </a:lnTo>
                                <a:lnTo>
                                  <a:pt x="81165" y="4902"/>
                                </a:lnTo>
                                <a:lnTo>
                                  <a:pt x="70548" y="8699"/>
                                </a:lnTo>
                                <a:lnTo>
                                  <a:pt x="60363" y="13512"/>
                                </a:lnTo>
                                <a:lnTo>
                                  <a:pt x="60121" y="13652"/>
                                </a:lnTo>
                                <a:lnTo>
                                  <a:pt x="64668" y="21907"/>
                                </a:lnTo>
                                <a:lnTo>
                                  <a:pt x="64858" y="21907"/>
                                </a:lnTo>
                                <a:lnTo>
                                  <a:pt x="74193" y="17500"/>
                                </a:lnTo>
                                <a:lnTo>
                                  <a:pt x="83921" y="14008"/>
                                </a:lnTo>
                                <a:lnTo>
                                  <a:pt x="89420" y="12636"/>
                                </a:lnTo>
                                <a:close/>
                              </a:path>
                              <a:path w="6119495" h="2438400">
                                <a:moveTo>
                                  <a:pt x="129603" y="2428875"/>
                                </a:moveTo>
                                <a:lnTo>
                                  <a:pt x="114300" y="2428875"/>
                                </a:lnTo>
                                <a:lnTo>
                                  <a:pt x="103974" y="2428379"/>
                                </a:lnTo>
                                <a:lnTo>
                                  <a:pt x="102628" y="2428176"/>
                                </a:lnTo>
                                <a:lnTo>
                                  <a:pt x="102552" y="2428875"/>
                                </a:lnTo>
                                <a:lnTo>
                                  <a:pt x="101523" y="2437638"/>
                                </a:lnTo>
                                <a:lnTo>
                                  <a:pt x="103035" y="2437854"/>
                                </a:lnTo>
                                <a:lnTo>
                                  <a:pt x="114300" y="2438400"/>
                                </a:lnTo>
                                <a:lnTo>
                                  <a:pt x="129603" y="2438400"/>
                                </a:lnTo>
                                <a:lnTo>
                                  <a:pt x="129603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42875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06019" y="406"/>
                                </a:lnTo>
                                <a:lnTo>
                                  <a:pt x="106692" y="9893"/>
                                </a:lnTo>
                                <a:lnTo>
                                  <a:pt x="114300" y="9525"/>
                                </a:lnTo>
                                <a:lnTo>
                                  <a:pt x="142875" y="9525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77253" y="2428875"/>
                                </a:moveTo>
                                <a:lnTo>
                                  <a:pt x="148678" y="2428875"/>
                                </a:lnTo>
                                <a:lnTo>
                                  <a:pt x="148678" y="2438400"/>
                                </a:lnTo>
                                <a:lnTo>
                                  <a:pt x="177253" y="2438400"/>
                                </a:lnTo>
                                <a:lnTo>
                                  <a:pt x="177253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90525" y="0"/>
                                </a:moveTo>
                                <a:lnTo>
                                  <a:pt x="161950" y="0"/>
                                </a:lnTo>
                                <a:lnTo>
                                  <a:pt x="161950" y="9525"/>
                                </a:lnTo>
                                <a:lnTo>
                                  <a:pt x="190525" y="9525"/>
                                </a:lnTo>
                                <a:lnTo>
                                  <a:pt x="190525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24904" y="2428875"/>
                                </a:moveTo>
                                <a:lnTo>
                                  <a:pt x="196329" y="2428875"/>
                                </a:lnTo>
                                <a:lnTo>
                                  <a:pt x="196329" y="2438400"/>
                                </a:lnTo>
                                <a:lnTo>
                                  <a:pt x="224904" y="2438400"/>
                                </a:lnTo>
                                <a:lnTo>
                                  <a:pt x="224904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38175" y="0"/>
                                </a:moveTo>
                                <a:lnTo>
                                  <a:pt x="209600" y="0"/>
                                </a:lnTo>
                                <a:lnTo>
                                  <a:pt x="209600" y="9525"/>
                                </a:lnTo>
                                <a:lnTo>
                                  <a:pt x="238175" y="9525"/>
                                </a:lnTo>
                                <a:lnTo>
                                  <a:pt x="238175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72554" y="2428875"/>
                                </a:moveTo>
                                <a:lnTo>
                                  <a:pt x="243979" y="2428875"/>
                                </a:lnTo>
                                <a:lnTo>
                                  <a:pt x="243979" y="2438400"/>
                                </a:lnTo>
                                <a:lnTo>
                                  <a:pt x="272554" y="2438400"/>
                                </a:lnTo>
                                <a:lnTo>
                                  <a:pt x="272554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85826" y="0"/>
                                </a:moveTo>
                                <a:lnTo>
                                  <a:pt x="257251" y="0"/>
                                </a:lnTo>
                                <a:lnTo>
                                  <a:pt x="257251" y="9525"/>
                                </a:lnTo>
                                <a:lnTo>
                                  <a:pt x="285826" y="9525"/>
                                </a:lnTo>
                                <a:lnTo>
                                  <a:pt x="285826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20205" y="2428875"/>
                                </a:moveTo>
                                <a:lnTo>
                                  <a:pt x="291630" y="2428875"/>
                                </a:lnTo>
                                <a:lnTo>
                                  <a:pt x="291630" y="2438400"/>
                                </a:lnTo>
                                <a:lnTo>
                                  <a:pt x="320205" y="2438400"/>
                                </a:lnTo>
                                <a:lnTo>
                                  <a:pt x="320205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33476" y="0"/>
                                </a:moveTo>
                                <a:lnTo>
                                  <a:pt x="304901" y="0"/>
                                </a:lnTo>
                                <a:lnTo>
                                  <a:pt x="304901" y="9525"/>
                                </a:lnTo>
                                <a:lnTo>
                                  <a:pt x="333476" y="9525"/>
                                </a:lnTo>
                                <a:lnTo>
                                  <a:pt x="333476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67855" y="2428875"/>
                                </a:moveTo>
                                <a:lnTo>
                                  <a:pt x="339280" y="2428875"/>
                                </a:lnTo>
                                <a:lnTo>
                                  <a:pt x="339280" y="2438400"/>
                                </a:lnTo>
                                <a:lnTo>
                                  <a:pt x="367855" y="2438400"/>
                                </a:lnTo>
                                <a:lnTo>
                                  <a:pt x="367855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81127" y="0"/>
                                </a:moveTo>
                                <a:lnTo>
                                  <a:pt x="352552" y="0"/>
                                </a:lnTo>
                                <a:lnTo>
                                  <a:pt x="352552" y="9525"/>
                                </a:lnTo>
                                <a:lnTo>
                                  <a:pt x="381127" y="9525"/>
                                </a:lnTo>
                                <a:lnTo>
                                  <a:pt x="38112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15518" y="2428875"/>
                                </a:moveTo>
                                <a:lnTo>
                                  <a:pt x="386943" y="2428875"/>
                                </a:lnTo>
                                <a:lnTo>
                                  <a:pt x="386943" y="2438400"/>
                                </a:lnTo>
                                <a:lnTo>
                                  <a:pt x="415518" y="2438400"/>
                                </a:lnTo>
                                <a:lnTo>
                                  <a:pt x="415518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28777" y="0"/>
                                </a:moveTo>
                                <a:lnTo>
                                  <a:pt x="400202" y="0"/>
                                </a:lnTo>
                                <a:lnTo>
                                  <a:pt x="400202" y="9525"/>
                                </a:lnTo>
                                <a:lnTo>
                                  <a:pt x="428777" y="9525"/>
                                </a:lnTo>
                                <a:lnTo>
                                  <a:pt x="42877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63169" y="2428875"/>
                                </a:moveTo>
                                <a:lnTo>
                                  <a:pt x="434594" y="2428875"/>
                                </a:lnTo>
                                <a:lnTo>
                                  <a:pt x="434594" y="2438400"/>
                                </a:lnTo>
                                <a:lnTo>
                                  <a:pt x="463169" y="2438400"/>
                                </a:lnTo>
                                <a:lnTo>
                                  <a:pt x="463169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76427" y="0"/>
                                </a:moveTo>
                                <a:lnTo>
                                  <a:pt x="447852" y="0"/>
                                </a:lnTo>
                                <a:lnTo>
                                  <a:pt x="447852" y="9525"/>
                                </a:lnTo>
                                <a:lnTo>
                                  <a:pt x="476427" y="9525"/>
                                </a:lnTo>
                                <a:lnTo>
                                  <a:pt x="47642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10819" y="2428875"/>
                                </a:moveTo>
                                <a:lnTo>
                                  <a:pt x="482244" y="2428875"/>
                                </a:lnTo>
                                <a:lnTo>
                                  <a:pt x="482244" y="2438400"/>
                                </a:lnTo>
                                <a:lnTo>
                                  <a:pt x="510819" y="2438400"/>
                                </a:lnTo>
                                <a:lnTo>
                                  <a:pt x="510819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24078" y="0"/>
                                </a:moveTo>
                                <a:lnTo>
                                  <a:pt x="495503" y="0"/>
                                </a:lnTo>
                                <a:lnTo>
                                  <a:pt x="495503" y="9525"/>
                                </a:lnTo>
                                <a:lnTo>
                                  <a:pt x="524078" y="9525"/>
                                </a:lnTo>
                                <a:lnTo>
                                  <a:pt x="524078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58469" y="2428875"/>
                                </a:moveTo>
                                <a:lnTo>
                                  <a:pt x="529894" y="2428875"/>
                                </a:lnTo>
                                <a:lnTo>
                                  <a:pt x="529894" y="2438400"/>
                                </a:lnTo>
                                <a:lnTo>
                                  <a:pt x="558469" y="2438400"/>
                                </a:lnTo>
                                <a:lnTo>
                                  <a:pt x="558469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71741" y="0"/>
                                </a:moveTo>
                                <a:lnTo>
                                  <a:pt x="543166" y="0"/>
                                </a:lnTo>
                                <a:lnTo>
                                  <a:pt x="543166" y="9525"/>
                                </a:lnTo>
                                <a:lnTo>
                                  <a:pt x="571741" y="9525"/>
                                </a:lnTo>
                                <a:lnTo>
                                  <a:pt x="571741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606120" y="2428875"/>
                                </a:moveTo>
                                <a:lnTo>
                                  <a:pt x="577545" y="2428875"/>
                                </a:lnTo>
                                <a:lnTo>
                                  <a:pt x="577545" y="2438400"/>
                                </a:lnTo>
                                <a:lnTo>
                                  <a:pt x="606120" y="2438400"/>
                                </a:lnTo>
                                <a:lnTo>
                                  <a:pt x="606120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9391" y="0"/>
                                </a:moveTo>
                                <a:lnTo>
                                  <a:pt x="590816" y="0"/>
                                </a:lnTo>
                                <a:lnTo>
                                  <a:pt x="590816" y="9525"/>
                                </a:lnTo>
                                <a:lnTo>
                                  <a:pt x="619391" y="9525"/>
                                </a:lnTo>
                                <a:lnTo>
                                  <a:pt x="619391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653770" y="2428875"/>
                                </a:moveTo>
                                <a:lnTo>
                                  <a:pt x="625195" y="2428875"/>
                                </a:lnTo>
                                <a:lnTo>
                                  <a:pt x="625195" y="2438400"/>
                                </a:lnTo>
                                <a:lnTo>
                                  <a:pt x="653770" y="2438400"/>
                                </a:lnTo>
                                <a:lnTo>
                                  <a:pt x="653770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667042" y="0"/>
                                </a:moveTo>
                                <a:lnTo>
                                  <a:pt x="638467" y="0"/>
                                </a:lnTo>
                                <a:lnTo>
                                  <a:pt x="638467" y="9525"/>
                                </a:lnTo>
                                <a:lnTo>
                                  <a:pt x="667042" y="9525"/>
                                </a:lnTo>
                                <a:lnTo>
                                  <a:pt x="667042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701421" y="2428875"/>
                                </a:moveTo>
                                <a:lnTo>
                                  <a:pt x="672846" y="2428875"/>
                                </a:lnTo>
                                <a:lnTo>
                                  <a:pt x="672846" y="2438400"/>
                                </a:lnTo>
                                <a:lnTo>
                                  <a:pt x="701421" y="2438400"/>
                                </a:lnTo>
                                <a:lnTo>
                                  <a:pt x="701421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714692" y="0"/>
                                </a:moveTo>
                                <a:lnTo>
                                  <a:pt x="686117" y="0"/>
                                </a:lnTo>
                                <a:lnTo>
                                  <a:pt x="686117" y="9525"/>
                                </a:lnTo>
                                <a:lnTo>
                                  <a:pt x="714692" y="9525"/>
                                </a:lnTo>
                                <a:lnTo>
                                  <a:pt x="714692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749071" y="2428875"/>
                                </a:moveTo>
                                <a:lnTo>
                                  <a:pt x="720496" y="2428875"/>
                                </a:lnTo>
                                <a:lnTo>
                                  <a:pt x="720496" y="2438400"/>
                                </a:lnTo>
                                <a:lnTo>
                                  <a:pt x="749071" y="2438400"/>
                                </a:lnTo>
                                <a:lnTo>
                                  <a:pt x="749071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762342" y="0"/>
                                </a:moveTo>
                                <a:lnTo>
                                  <a:pt x="733767" y="0"/>
                                </a:lnTo>
                                <a:lnTo>
                                  <a:pt x="733767" y="9525"/>
                                </a:lnTo>
                                <a:lnTo>
                                  <a:pt x="762342" y="9525"/>
                                </a:lnTo>
                                <a:lnTo>
                                  <a:pt x="762342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796721" y="2428875"/>
                                </a:moveTo>
                                <a:lnTo>
                                  <a:pt x="768146" y="2428875"/>
                                </a:lnTo>
                                <a:lnTo>
                                  <a:pt x="768146" y="2438400"/>
                                </a:lnTo>
                                <a:lnTo>
                                  <a:pt x="796721" y="2438400"/>
                                </a:lnTo>
                                <a:lnTo>
                                  <a:pt x="796721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809993" y="0"/>
                                </a:moveTo>
                                <a:lnTo>
                                  <a:pt x="781418" y="0"/>
                                </a:lnTo>
                                <a:lnTo>
                                  <a:pt x="781418" y="9525"/>
                                </a:lnTo>
                                <a:lnTo>
                                  <a:pt x="809993" y="9525"/>
                                </a:lnTo>
                                <a:lnTo>
                                  <a:pt x="809993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844372" y="2428875"/>
                                </a:moveTo>
                                <a:lnTo>
                                  <a:pt x="815797" y="2428875"/>
                                </a:lnTo>
                                <a:lnTo>
                                  <a:pt x="815797" y="2438400"/>
                                </a:lnTo>
                                <a:lnTo>
                                  <a:pt x="844372" y="2438400"/>
                                </a:lnTo>
                                <a:lnTo>
                                  <a:pt x="844372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857643" y="0"/>
                                </a:moveTo>
                                <a:lnTo>
                                  <a:pt x="829068" y="0"/>
                                </a:lnTo>
                                <a:lnTo>
                                  <a:pt x="829068" y="9525"/>
                                </a:lnTo>
                                <a:lnTo>
                                  <a:pt x="857643" y="9525"/>
                                </a:lnTo>
                                <a:lnTo>
                                  <a:pt x="857643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892035" y="2428875"/>
                                </a:moveTo>
                                <a:lnTo>
                                  <a:pt x="863460" y="2428875"/>
                                </a:lnTo>
                                <a:lnTo>
                                  <a:pt x="863460" y="2438400"/>
                                </a:lnTo>
                                <a:lnTo>
                                  <a:pt x="892035" y="2438400"/>
                                </a:lnTo>
                                <a:lnTo>
                                  <a:pt x="892035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905294" y="0"/>
                                </a:moveTo>
                                <a:lnTo>
                                  <a:pt x="876719" y="0"/>
                                </a:lnTo>
                                <a:lnTo>
                                  <a:pt x="876719" y="9525"/>
                                </a:lnTo>
                                <a:lnTo>
                                  <a:pt x="905294" y="9525"/>
                                </a:lnTo>
                                <a:lnTo>
                                  <a:pt x="905294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939685" y="2428875"/>
                                </a:moveTo>
                                <a:lnTo>
                                  <a:pt x="911110" y="2428875"/>
                                </a:lnTo>
                                <a:lnTo>
                                  <a:pt x="911110" y="2438400"/>
                                </a:lnTo>
                                <a:lnTo>
                                  <a:pt x="939685" y="2438400"/>
                                </a:lnTo>
                                <a:lnTo>
                                  <a:pt x="939685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952944" y="0"/>
                                </a:moveTo>
                                <a:lnTo>
                                  <a:pt x="924369" y="0"/>
                                </a:lnTo>
                                <a:lnTo>
                                  <a:pt x="924369" y="9525"/>
                                </a:lnTo>
                                <a:lnTo>
                                  <a:pt x="952944" y="9525"/>
                                </a:lnTo>
                                <a:lnTo>
                                  <a:pt x="952944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987336" y="2428875"/>
                                </a:moveTo>
                                <a:lnTo>
                                  <a:pt x="958761" y="2428875"/>
                                </a:lnTo>
                                <a:lnTo>
                                  <a:pt x="958761" y="2438400"/>
                                </a:lnTo>
                                <a:lnTo>
                                  <a:pt x="987336" y="2438400"/>
                                </a:lnTo>
                                <a:lnTo>
                                  <a:pt x="987336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000607" y="0"/>
                                </a:moveTo>
                                <a:lnTo>
                                  <a:pt x="972032" y="0"/>
                                </a:lnTo>
                                <a:lnTo>
                                  <a:pt x="972032" y="9525"/>
                                </a:lnTo>
                                <a:lnTo>
                                  <a:pt x="1000607" y="9525"/>
                                </a:lnTo>
                                <a:lnTo>
                                  <a:pt x="100060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034986" y="2428875"/>
                                </a:moveTo>
                                <a:lnTo>
                                  <a:pt x="1006411" y="2428875"/>
                                </a:lnTo>
                                <a:lnTo>
                                  <a:pt x="1006411" y="2438400"/>
                                </a:lnTo>
                                <a:lnTo>
                                  <a:pt x="1034986" y="2438400"/>
                                </a:lnTo>
                                <a:lnTo>
                                  <a:pt x="1034986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048258" y="0"/>
                                </a:moveTo>
                                <a:lnTo>
                                  <a:pt x="1019683" y="0"/>
                                </a:lnTo>
                                <a:lnTo>
                                  <a:pt x="1019683" y="9525"/>
                                </a:lnTo>
                                <a:lnTo>
                                  <a:pt x="1048258" y="9525"/>
                                </a:lnTo>
                                <a:lnTo>
                                  <a:pt x="1048258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082636" y="2428875"/>
                                </a:moveTo>
                                <a:lnTo>
                                  <a:pt x="1054061" y="2428875"/>
                                </a:lnTo>
                                <a:lnTo>
                                  <a:pt x="1054061" y="2438400"/>
                                </a:lnTo>
                                <a:lnTo>
                                  <a:pt x="1082636" y="2438400"/>
                                </a:lnTo>
                                <a:lnTo>
                                  <a:pt x="1082636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095908" y="0"/>
                                </a:moveTo>
                                <a:lnTo>
                                  <a:pt x="1067333" y="0"/>
                                </a:lnTo>
                                <a:lnTo>
                                  <a:pt x="1067333" y="9525"/>
                                </a:lnTo>
                                <a:lnTo>
                                  <a:pt x="1095908" y="9525"/>
                                </a:lnTo>
                                <a:lnTo>
                                  <a:pt x="1095908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130287" y="2428875"/>
                                </a:moveTo>
                                <a:lnTo>
                                  <a:pt x="1101712" y="2428875"/>
                                </a:lnTo>
                                <a:lnTo>
                                  <a:pt x="1101712" y="2438400"/>
                                </a:lnTo>
                                <a:lnTo>
                                  <a:pt x="1130287" y="2438400"/>
                                </a:lnTo>
                                <a:lnTo>
                                  <a:pt x="1130287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143558" y="0"/>
                                </a:moveTo>
                                <a:lnTo>
                                  <a:pt x="1114983" y="0"/>
                                </a:lnTo>
                                <a:lnTo>
                                  <a:pt x="1114983" y="9525"/>
                                </a:lnTo>
                                <a:lnTo>
                                  <a:pt x="1143558" y="9525"/>
                                </a:lnTo>
                                <a:lnTo>
                                  <a:pt x="1143558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177937" y="2428875"/>
                                </a:moveTo>
                                <a:lnTo>
                                  <a:pt x="1149362" y="2428875"/>
                                </a:lnTo>
                                <a:lnTo>
                                  <a:pt x="1149362" y="2438400"/>
                                </a:lnTo>
                                <a:lnTo>
                                  <a:pt x="1177937" y="2438400"/>
                                </a:lnTo>
                                <a:lnTo>
                                  <a:pt x="1177937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191209" y="0"/>
                                </a:moveTo>
                                <a:lnTo>
                                  <a:pt x="1162634" y="0"/>
                                </a:lnTo>
                                <a:lnTo>
                                  <a:pt x="1162634" y="9525"/>
                                </a:lnTo>
                                <a:lnTo>
                                  <a:pt x="1191209" y="9525"/>
                                </a:lnTo>
                                <a:lnTo>
                                  <a:pt x="1191209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225588" y="2428875"/>
                                </a:moveTo>
                                <a:lnTo>
                                  <a:pt x="1197013" y="2428875"/>
                                </a:lnTo>
                                <a:lnTo>
                                  <a:pt x="1197013" y="2438400"/>
                                </a:lnTo>
                                <a:lnTo>
                                  <a:pt x="1225588" y="2438400"/>
                                </a:lnTo>
                                <a:lnTo>
                                  <a:pt x="1225588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238859" y="0"/>
                                </a:moveTo>
                                <a:lnTo>
                                  <a:pt x="1210284" y="0"/>
                                </a:lnTo>
                                <a:lnTo>
                                  <a:pt x="1210284" y="9525"/>
                                </a:lnTo>
                                <a:lnTo>
                                  <a:pt x="1238859" y="9525"/>
                                </a:lnTo>
                                <a:lnTo>
                                  <a:pt x="1238859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273251" y="2428875"/>
                                </a:moveTo>
                                <a:lnTo>
                                  <a:pt x="1244676" y="2428875"/>
                                </a:lnTo>
                                <a:lnTo>
                                  <a:pt x="1244676" y="2438400"/>
                                </a:lnTo>
                                <a:lnTo>
                                  <a:pt x="1273251" y="2438400"/>
                                </a:lnTo>
                                <a:lnTo>
                                  <a:pt x="1273251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286510" y="0"/>
                                </a:moveTo>
                                <a:lnTo>
                                  <a:pt x="1257935" y="0"/>
                                </a:lnTo>
                                <a:lnTo>
                                  <a:pt x="1257935" y="9525"/>
                                </a:lnTo>
                                <a:lnTo>
                                  <a:pt x="1286510" y="9525"/>
                                </a:lnTo>
                                <a:lnTo>
                                  <a:pt x="1286510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320901" y="2428875"/>
                                </a:moveTo>
                                <a:lnTo>
                                  <a:pt x="1292326" y="2428875"/>
                                </a:lnTo>
                                <a:lnTo>
                                  <a:pt x="1292326" y="2438400"/>
                                </a:lnTo>
                                <a:lnTo>
                                  <a:pt x="1320901" y="2438400"/>
                                </a:lnTo>
                                <a:lnTo>
                                  <a:pt x="1320901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334160" y="0"/>
                                </a:moveTo>
                                <a:lnTo>
                                  <a:pt x="1305585" y="0"/>
                                </a:lnTo>
                                <a:lnTo>
                                  <a:pt x="1305585" y="9525"/>
                                </a:lnTo>
                                <a:lnTo>
                                  <a:pt x="1334160" y="9525"/>
                                </a:lnTo>
                                <a:lnTo>
                                  <a:pt x="1334160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368552" y="2428875"/>
                                </a:moveTo>
                                <a:lnTo>
                                  <a:pt x="1339977" y="2428875"/>
                                </a:lnTo>
                                <a:lnTo>
                                  <a:pt x="1339977" y="2438400"/>
                                </a:lnTo>
                                <a:lnTo>
                                  <a:pt x="1368552" y="2438400"/>
                                </a:lnTo>
                                <a:lnTo>
                                  <a:pt x="1368552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381810" y="0"/>
                                </a:moveTo>
                                <a:lnTo>
                                  <a:pt x="1353235" y="0"/>
                                </a:lnTo>
                                <a:lnTo>
                                  <a:pt x="1353235" y="9525"/>
                                </a:lnTo>
                                <a:lnTo>
                                  <a:pt x="1381810" y="9525"/>
                                </a:lnTo>
                                <a:lnTo>
                                  <a:pt x="1381810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416202" y="2428875"/>
                                </a:moveTo>
                                <a:lnTo>
                                  <a:pt x="1387627" y="2428875"/>
                                </a:lnTo>
                                <a:lnTo>
                                  <a:pt x="1387627" y="2438400"/>
                                </a:lnTo>
                                <a:lnTo>
                                  <a:pt x="1416202" y="2438400"/>
                                </a:lnTo>
                                <a:lnTo>
                                  <a:pt x="1416202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429473" y="0"/>
                                </a:moveTo>
                                <a:lnTo>
                                  <a:pt x="1400898" y="0"/>
                                </a:lnTo>
                                <a:lnTo>
                                  <a:pt x="1400898" y="9525"/>
                                </a:lnTo>
                                <a:lnTo>
                                  <a:pt x="1429473" y="9525"/>
                                </a:lnTo>
                                <a:lnTo>
                                  <a:pt x="1429473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463852" y="2428875"/>
                                </a:moveTo>
                                <a:lnTo>
                                  <a:pt x="1435277" y="2428875"/>
                                </a:lnTo>
                                <a:lnTo>
                                  <a:pt x="1435277" y="2438400"/>
                                </a:lnTo>
                                <a:lnTo>
                                  <a:pt x="1463852" y="2438400"/>
                                </a:lnTo>
                                <a:lnTo>
                                  <a:pt x="1463852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477124" y="0"/>
                                </a:moveTo>
                                <a:lnTo>
                                  <a:pt x="1448549" y="0"/>
                                </a:lnTo>
                                <a:lnTo>
                                  <a:pt x="1448549" y="9525"/>
                                </a:lnTo>
                                <a:lnTo>
                                  <a:pt x="1477124" y="9525"/>
                                </a:lnTo>
                                <a:lnTo>
                                  <a:pt x="1477124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511503" y="2428875"/>
                                </a:moveTo>
                                <a:lnTo>
                                  <a:pt x="1482928" y="2428875"/>
                                </a:lnTo>
                                <a:lnTo>
                                  <a:pt x="1482928" y="2438400"/>
                                </a:lnTo>
                                <a:lnTo>
                                  <a:pt x="1511503" y="2438400"/>
                                </a:lnTo>
                                <a:lnTo>
                                  <a:pt x="1511503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524774" y="0"/>
                                </a:moveTo>
                                <a:lnTo>
                                  <a:pt x="1496199" y="0"/>
                                </a:lnTo>
                                <a:lnTo>
                                  <a:pt x="1496199" y="9525"/>
                                </a:lnTo>
                                <a:lnTo>
                                  <a:pt x="1524774" y="9525"/>
                                </a:lnTo>
                                <a:lnTo>
                                  <a:pt x="1524774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559153" y="2428875"/>
                                </a:moveTo>
                                <a:lnTo>
                                  <a:pt x="1530578" y="2428875"/>
                                </a:lnTo>
                                <a:lnTo>
                                  <a:pt x="1530578" y="2438400"/>
                                </a:lnTo>
                                <a:lnTo>
                                  <a:pt x="1559153" y="2438400"/>
                                </a:lnTo>
                                <a:lnTo>
                                  <a:pt x="1559153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572425" y="0"/>
                                </a:moveTo>
                                <a:lnTo>
                                  <a:pt x="1543850" y="0"/>
                                </a:lnTo>
                                <a:lnTo>
                                  <a:pt x="1543850" y="9525"/>
                                </a:lnTo>
                                <a:lnTo>
                                  <a:pt x="1572425" y="9525"/>
                                </a:lnTo>
                                <a:lnTo>
                                  <a:pt x="1572425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606804" y="2428875"/>
                                </a:moveTo>
                                <a:lnTo>
                                  <a:pt x="1578229" y="2428875"/>
                                </a:lnTo>
                                <a:lnTo>
                                  <a:pt x="1578229" y="2438400"/>
                                </a:lnTo>
                                <a:lnTo>
                                  <a:pt x="1606804" y="2438400"/>
                                </a:lnTo>
                                <a:lnTo>
                                  <a:pt x="1606804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620075" y="0"/>
                                </a:moveTo>
                                <a:lnTo>
                                  <a:pt x="1591500" y="0"/>
                                </a:lnTo>
                                <a:lnTo>
                                  <a:pt x="1591500" y="9525"/>
                                </a:lnTo>
                                <a:lnTo>
                                  <a:pt x="1620075" y="9525"/>
                                </a:lnTo>
                                <a:lnTo>
                                  <a:pt x="1620075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654454" y="2428875"/>
                                </a:moveTo>
                                <a:lnTo>
                                  <a:pt x="1625879" y="2428875"/>
                                </a:lnTo>
                                <a:lnTo>
                                  <a:pt x="1625879" y="2438400"/>
                                </a:lnTo>
                                <a:lnTo>
                                  <a:pt x="1654454" y="2438400"/>
                                </a:lnTo>
                                <a:lnTo>
                                  <a:pt x="1654454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667725" y="0"/>
                                </a:moveTo>
                                <a:lnTo>
                                  <a:pt x="1639150" y="0"/>
                                </a:lnTo>
                                <a:lnTo>
                                  <a:pt x="1639150" y="9525"/>
                                </a:lnTo>
                                <a:lnTo>
                                  <a:pt x="1667725" y="9525"/>
                                </a:lnTo>
                                <a:lnTo>
                                  <a:pt x="1667725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702117" y="2428875"/>
                                </a:moveTo>
                                <a:lnTo>
                                  <a:pt x="1673542" y="2428875"/>
                                </a:lnTo>
                                <a:lnTo>
                                  <a:pt x="1673542" y="2438400"/>
                                </a:lnTo>
                                <a:lnTo>
                                  <a:pt x="1702117" y="2438400"/>
                                </a:lnTo>
                                <a:lnTo>
                                  <a:pt x="1702117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715376" y="0"/>
                                </a:moveTo>
                                <a:lnTo>
                                  <a:pt x="1686801" y="0"/>
                                </a:lnTo>
                                <a:lnTo>
                                  <a:pt x="1686801" y="9525"/>
                                </a:lnTo>
                                <a:lnTo>
                                  <a:pt x="1715376" y="9525"/>
                                </a:lnTo>
                                <a:lnTo>
                                  <a:pt x="1715376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749767" y="2428875"/>
                                </a:moveTo>
                                <a:lnTo>
                                  <a:pt x="1721192" y="2428875"/>
                                </a:lnTo>
                                <a:lnTo>
                                  <a:pt x="1721192" y="2438400"/>
                                </a:lnTo>
                                <a:lnTo>
                                  <a:pt x="1749767" y="2438400"/>
                                </a:lnTo>
                                <a:lnTo>
                                  <a:pt x="1749767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763026" y="0"/>
                                </a:moveTo>
                                <a:lnTo>
                                  <a:pt x="1734451" y="0"/>
                                </a:lnTo>
                                <a:lnTo>
                                  <a:pt x="1734451" y="9525"/>
                                </a:lnTo>
                                <a:lnTo>
                                  <a:pt x="1763026" y="9525"/>
                                </a:lnTo>
                                <a:lnTo>
                                  <a:pt x="1763026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797418" y="2428875"/>
                                </a:moveTo>
                                <a:lnTo>
                                  <a:pt x="1768843" y="2428875"/>
                                </a:lnTo>
                                <a:lnTo>
                                  <a:pt x="1768843" y="2438400"/>
                                </a:lnTo>
                                <a:lnTo>
                                  <a:pt x="1797418" y="2438400"/>
                                </a:lnTo>
                                <a:lnTo>
                                  <a:pt x="1797418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810677" y="0"/>
                                </a:moveTo>
                                <a:lnTo>
                                  <a:pt x="1782102" y="0"/>
                                </a:lnTo>
                                <a:lnTo>
                                  <a:pt x="1782102" y="9525"/>
                                </a:lnTo>
                                <a:lnTo>
                                  <a:pt x="1810677" y="9525"/>
                                </a:lnTo>
                                <a:lnTo>
                                  <a:pt x="181067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845068" y="2428875"/>
                                </a:moveTo>
                                <a:lnTo>
                                  <a:pt x="1816493" y="2428875"/>
                                </a:lnTo>
                                <a:lnTo>
                                  <a:pt x="1816493" y="2438400"/>
                                </a:lnTo>
                                <a:lnTo>
                                  <a:pt x="1845068" y="2438400"/>
                                </a:lnTo>
                                <a:lnTo>
                                  <a:pt x="1845068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858340" y="0"/>
                                </a:moveTo>
                                <a:lnTo>
                                  <a:pt x="1829765" y="0"/>
                                </a:lnTo>
                                <a:lnTo>
                                  <a:pt x="1829765" y="9525"/>
                                </a:lnTo>
                                <a:lnTo>
                                  <a:pt x="1858340" y="9525"/>
                                </a:lnTo>
                                <a:lnTo>
                                  <a:pt x="1858340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892719" y="2428875"/>
                                </a:moveTo>
                                <a:lnTo>
                                  <a:pt x="1864144" y="2428875"/>
                                </a:lnTo>
                                <a:lnTo>
                                  <a:pt x="1864144" y="2438400"/>
                                </a:lnTo>
                                <a:lnTo>
                                  <a:pt x="1892719" y="2438400"/>
                                </a:lnTo>
                                <a:lnTo>
                                  <a:pt x="1892719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905990" y="0"/>
                                </a:moveTo>
                                <a:lnTo>
                                  <a:pt x="1877415" y="0"/>
                                </a:lnTo>
                                <a:lnTo>
                                  <a:pt x="1877415" y="9525"/>
                                </a:lnTo>
                                <a:lnTo>
                                  <a:pt x="1905990" y="9525"/>
                                </a:lnTo>
                                <a:lnTo>
                                  <a:pt x="1905990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940369" y="2428875"/>
                                </a:moveTo>
                                <a:lnTo>
                                  <a:pt x="1911794" y="2428875"/>
                                </a:lnTo>
                                <a:lnTo>
                                  <a:pt x="1911794" y="2438400"/>
                                </a:lnTo>
                                <a:lnTo>
                                  <a:pt x="1940369" y="2438400"/>
                                </a:lnTo>
                                <a:lnTo>
                                  <a:pt x="1940369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1953641" y="0"/>
                                </a:moveTo>
                                <a:lnTo>
                                  <a:pt x="1925066" y="0"/>
                                </a:lnTo>
                                <a:lnTo>
                                  <a:pt x="1925066" y="9525"/>
                                </a:lnTo>
                                <a:lnTo>
                                  <a:pt x="1953641" y="9525"/>
                                </a:lnTo>
                                <a:lnTo>
                                  <a:pt x="1953641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1988019" y="2428875"/>
                                </a:moveTo>
                                <a:lnTo>
                                  <a:pt x="1959444" y="2428875"/>
                                </a:lnTo>
                                <a:lnTo>
                                  <a:pt x="1959444" y="2438400"/>
                                </a:lnTo>
                                <a:lnTo>
                                  <a:pt x="1988019" y="2438400"/>
                                </a:lnTo>
                                <a:lnTo>
                                  <a:pt x="1988019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001291" y="0"/>
                                </a:moveTo>
                                <a:lnTo>
                                  <a:pt x="1972716" y="0"/>
                                </a:lnTo>
                                <a:lnTo>
                                  <a:pt x="1972716" y="9525"/>
                                </a:lnTo>
                                <a:lnTo>
                                  <a:pt x="2001291" y="9525"/>
                                </a:lnTo>
                                <a:lnTo>
                                  <a:pt x="2001291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035670" y="2428875"/>
                                </a:moveTo>
                                <a:lnTo>
                                  <a:pt x="2007095" y="2428875"/>
                                </a:lnTo>
                                <a:lnTo>
                                  <a:pt x="2007095" y="2438400"/>
                                </a:lnTo>
                                <a:lnTo>
                                  <a:pt x="2035670" y="2438400"/>
                                </a:lnTo>
                                <a:lnTo>
                                  <a:pt x="2035670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048941" y="0"/>
                                </a:moveTo>
                                <a:lnTo>
                                  <a:pt x="2020366" y="0"/>
                                </a:lnTo>
                                <a:lnTo>
                                  <a:pt x="2020366" y="9525"/>
                                </a:lnTo>
                                <a:lnTo>
                                  <a:pt x="2048941" y="9525"/>
                                </a:lnTo>
                                <a:lnTo>
                                  <a:pt x="2048941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083320" y="2428875"/>
                                </a:moveTo>
                                <a:lnTo>
                                  <a:pt x="2054745" y="2428875"/>
                                </a:lnTo>
                                <a:lnTo>
                                  <a:pt x="2054745" y="2438400"/>
                                </a:lnTo>
                                <a:lnTo>
                                  <a:pt x="2083320" y="2438400"/>
                                </a:lnTo>
                                <a:lnTo>
                                  <a:pt x="2083320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096592" y="0"/>
                                </a:moveTo>
                                <a:lnTo>
                                  <a:pt x="2068017" y="0"/>
                                </a:lnTo>
                                <a:lnTo>
                                  <a:pt x="2068017" y="9525"/>
                                </a:lnTo>
                                <a:lnTo>
                                  <a:pt x="2096592" y="9525"/>
                                </a:lnTo>
                                <a:lnTo>
                                  <a:pt x="2096592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130971" y="2428875"/>
                                </a:moveTo>
                                <a:lnTo>
                                  <a:pt x="2102396" y="2428875"/>
                                </a:lnTo>
                                <a:lnTo>
                                  <a:pt x="2102396" y="2438400"/>
                                </a:lnTo>
                                <a:lnTo>
                                  <a:pt x="2130971" y="2438400"/>
                                </a:lnTo>
                                <a:lnTo>
                                  <a:pt x="2130971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144242" y="0"/>
                                </a:moveTo>
                                <a:lnTo>
                                  <a:pt x="2115667" y="0"/>
                                </a:lnTo>
                                <a:lnTo>
                                  <a:pt x="2115667" y="9525"/>
                                </a:lnTo>
                                <a:lnTo>
                                  <a:pt x="2144242" y="9525"/>
                                </a:lnTo>
                                <a:lnTo>
                                  <a:pt x="2144242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178634" y="2428875"/>
                                </a:moveTo>
                                <a:lnTo>
                                  <a:pt x="2150059" y="2428875"/>
                                </a:lnTo>
                                <a:lnTo>
                                  <a:pt x="2150059" y="2438400"/>
                                </a:lnTo>
                                <a:lnTo>
                                  <a:pt x="2178634" y="2438400"/>
                                </a:lnTo>
                                <a:lnTo>
                                  <a:pt x="2178634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191893" y="0"/>
                                </a:moveTo>
                                <a:lnTo>
                                  <a:pt x="2163318" y="0"/>
                                </a:lnTo>
                                <a:lnTo>
                                  <a:pt x="2163318" y="9525"/>
                                </a:lnTo>
                                <a:lnTo>
                                  <a:pt x="2191893" y="9525"/>
                                </a:lnTo>
                                <a:lnTo>
                                  <a:pt x="2191893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226284" y="2428875"/>
                                </a:moveTo>
                                <a:lnTo>
                                  <a:pt x="2197709" y="2428875"/>
                                </a:lnTo>
                                <a:lnTo>
                                  <a:pt x="2197709" y="2438400"/>
                                </a:lnTo>
                                <a:lnTo>
                                  <a:pt x="2226284" y="2438400"/>
                                </a:lnTo>
                                <a:lnTo>
                                  <a:pt x="2226284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239543" y="0"/>
                                </a:moveTo>
                                <a:lnTo>
                                  <a:pt x="2210968" y="0"/>
                                </a:lnTo>
                                <a:lnTo>
                                  <a:pt x="2210968" y="9525"/>
                                </a:lnTo>
                                <a:lnTo>
                                  <a:pt x="2239543" y="9525"/>
                                </a:lnTo>
                                <a:lnTo>
                                  <a:pt x="2239543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273935" y="2428875"/>
                                </a:moveTo>
                                <a:lnTo>
                                  <a:pt x="2245360" y="2428875"/>
                                </a:lnTo>
                                <a:lnTo>
                                  <a:pt x="2245360" y="2438400"/>
                                </a:lnTo>
                                <a:lnTo>
                                  <a:pt x="2273935" y="2438400"/>
                                </a:lnTo>
                                <a:lnTo>
                                  <a:pt x="2273935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287206" y="0"/>
                                </a:moveTo>
                                <a:lnTo>
                                  <a:pt x="2258631" y="0"/>
                                </a:lnTo>
                                <a:lnTo>
                                  <a:pt x="2258631" y="9525"/>
                                </a:lnTo>
                                <a:lnTo>
                                  <a:pt x="2287206" y="9525"/>
                                </a:lnTo>
                                <a:lnTo>
                                  <a:pt x="2287206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321585" y="2428875"/>
                                </a:moveTo>
                                <a:lnTo>
                                  <a:pt x="2293010" y="2428875"/>
                                </a:lnTo>
                                <a:lnTo>
                                  <a:pt x="2293010" y="2438400"/>
                                </a:lnTo>
                                <a:lnTo>
                                  <a:pt x="2321585" y="2438400"/>
                                </a:lnTo>
                                <a:lnTo>
                                  <a:pt x="2321585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334857" y="0"/>
                                </a:moveTo>
                                <a:lnTo>
                                  <a:pt x="2306282" y="0"/>
                                </a:lnTo>
                                <a:lnTo>
                                  <a:pt x="2306282" y="9525"/>
                                </a:lnTo>
                                <a:lnTo>
                                  <a:pt x="2334857" y="9525"/>
                                </a:lnTo>
                                <a:lnTo>
                                  <a:pt x="233485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369235" y="2428875"/>
                                </a:moveTo>
                                <a:lnTo>
                                  <a:pt x="2340660" y="2428875"/>
                                </a:lnTo>
                                <a:lnTo>
                                  <a:pt x="2340660" y="2438400"/>
                                </a:lnTo>
                                <a:lnTo>
                                  <a:pt x="2369235" y="2438400"/>
                                </a:lnTo>
                                <a:lnTo>
                                  <a:pt x="2369235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382507" y="0"/>
                                </a:moveTo>
                                <a:lnTo>
                                  <a:pt x="2353932" y="0"/>
                                </a:lnTo>
                                <a:lnTo>
                                  <a:pt x="2353932" y="9525"/>
                                </a:lnTo>
                                <a:lnTo>
                                  <a:pt x="2382507" y="9525"/>
                                </a:lnTo>
                                <a:lnTo>
                                  <a:pt x="238250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416886" y="2428875"/>
                                </a:moveTo>
                                <a:lnTo>
                                  <a:pt x="2388311" y="2428875"/>
                                </a:lnTo>
                                <a:lnTo>
                                  <a:pt x="2388311" y="2438400"/>
                                </a:lnTo>
                                <a:lnTo>
                                  <a:pt x="2416886" y="2438400"/>
                                </a:lnTo>
                                <a:lnTo>
                                  <a:pt x="2416886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430157" y="0"/>
                                </a:moveTo>
                                <a:lnTo>
                                  <a:pt x="2401582" y="0"/>
                                </a:lnTo>
                                <a:lnTo>
                                  <a:pt x="2401582" y="9525"/>
                                </a:lnTo>
                                <a:lnTo>
                                  <a:pt x="2430157" y="9525"/>
                                </a:lnTo>
                                <a:lnTo>
                                  <a:pt x="243015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464536" y="2428875"/>
                                </a:moveTo>
                                <a:lnTo>
                                  <a:pt x="2435961" y="2428875"/>
                                </a:lnTo>
                                <a:lnTo>
                                  <a:pt x="2435961" y="2438400"/>
                                </a:lnTo>
                                <a:lnTo>
                                  <a:pt x="2464536" y="2438400"/>
                                </a:lnTo>
                                <a:lnTo>
                                  <a:pt x="2464536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477808" y="0"/>
                                </a:moveTo>
                                <a:lnTo>
                                  <a:pt x="2449233" y="0"/>
                                </a:lnTo>
                                <a:lnTo>
                                  <a:pt x="2449233" y="9525"/>
                                </a:lnTo>
                                <a:lnTo>
                                  <a:pt x="2477808" y="9525"/>
                                </a:lnTo>
                                <a:lnTo>
                                  <a:pt x="2477808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512187" y="2428875"/>
                                </a:moveTo>
                                <a:lnTo>
                                  <a:pt x="2483612" y="2428875"/>
                                </a:lnTo>
                                <a:lnTo>
                                  <a:pt x="2483612" y="2438400"/>
                                </a:lnTo>
                                <a:lnTo>
                                  <a:pt x="2512187" y="2438400"/>
                                </a:lnTo>
                                <a:lnTo>
                                  <a:pt x="2512187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525458" y="0"/>
                                </a:moveTo>
                                <a:lnTo>
                                  <a:pt x="2496883" y="0"/>
                                </a:lnTo>
                                <a:lnTo>
                                  <a:pt x="2496883" y="9525"/>
                                </a:lnTo>
                                <a:lnTo>
                                  <a:pt x="2525458" y="9525"/>
                                </a:lnTo>
                                <a:lnTo>
                                  <a:pt x="2525458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559850" y="2428875"/>
                                </a:moveTo>
                                <a:lnTo>
                                  <a:pt x="2531275" y="2428875"/>
                                </a:lnTo>
                                <a:lnTo>
                                  <a:pt x="2531275" y="2438400"/>
                                </a:lnTo>
                                <a:lnTo>
                                  <a:pt x="2559850" y="2438400"/>
                                </a:lnTo>
                                <a:lnTo>
                                  <a:pt x="2559850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573109" y="0"/>
                                </a:moveTo>
                                <a:lnTo>
                                  <a:pt x="2544534" y="0"/>
                                </a:lnTo>
                                <a:lnTo>
                                  <a:pt x="2544534" y="9525"/>
                                </a:lnTo>
                                <a:lnTo>
                                  <a:pt x="2573109" y="9525"/>
                                </a:lnTo>
                                <a:lnTo>
                                  <a:pt x="2573109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607500" y="2428875"/>
                                </a:moveTo>
                                <a:lnTo>
                                  <a:pt x="2578925" y="2428875"/>
                                </a:lnTo>
                                <a:lnTo>
                                  <a:pt x="2578925" y="2438400"/>
                                </a:lnTo>
                                <a:lnTo>
                                  <a:pt x="2607500" y="2438400"/>
                                </a:lnTo>
                                <a:lnTo>
                                  <a:pt x="2607500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620759" y="0"/>
                                </a:moveTo>
                                <a:lnTo>
                                  <a:pt x="2592184" y="0"/>
                                </a:lnTo>
                                <a:lnTo>
                                  <a:pt x="2592184" y="9525"/>
                                </a:lnTo>
                                <a:lnTo>
                                  <a:pt x="2620759" y="9525"/>
                                </a:lnTo>
                                <a:lnTo>
                                  <a:pt x="2620759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655151" y="2428875"/>
                                </a:moveTo>
                                <a:lnTo>
                                  <a:pt x="2626576" y="2428875"/>
                                </a:lnTo>
                                <a:lnTo>
                                  <a:pt x="2626576" y="2438400"/>
                                </a:lnTo>
                                <a:lnTo>
                                  <a:pt x="2655151" y="2438400"/>
                                </a:lnTo>
                                <a:lnTo>
                                  <a:pt x="2655151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668409" y="0"/>
                                </a:moveTo>
                                <a:lnTo>
                                  <a:pt x="2639834" y="0"/>
                                </a:lnTo>
                                <a:lnTo>
                                  <a:pt x="2639834" y="9525"/>
                                </a:lnTo>
                                <a:lnTo>
                                  <a:pt x="2668409" y="9525"/>
                                </a:lnTo>
                                <a:lnTo>
                                  <a:pt x="2668409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702801" y="2428875"/>
                                </a:moveTo>
                                <a:lnTo>
                                  <a:pt x="2674226" y="2428875"/>
                                </a:lnTo>
                                <a:lnTo>
                                  <a:pt x="2674226" y="2438400"/>
                                </a:lnTo>
                                <a:lnTo>
                                  <a:pt x="2702801" y="2438400"/>
                                </a:lnTo>
                                <a:lnTo>
                                  <a:pt x="2702801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716072" y="0"/>
                                </a:moveTo>
                                <a:lnTo>
                                  <a:pt x="2687497" y="0"/>
                                </a:lnTo>
                                <a:lnTo>
                                  <a:pt x="2687497" y="9525"/>
                                </a:lnTo>
                                <a:lnTo>
                                  <a:pt x="2716072" y="9525"/>
                                </a:lnTo>
                                <a:lnTo>
                                  <a:pt x="2716072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750451" y="2428875"/>
                                </a:moveTo>
                                <a:lnTo>
                                  <a:pt x="2721876" y="2428875"/>
                                </a:lnTo>
                                <a:lnTo>
                                  <a:pt x="2721876" y="2438400"/>
                                </a:lnTo>
                                <a:lnTo>
                                  <a:pt x="2750451" y="2438400"/>
                                </a:lnTo>
                                <a:lnTo>
                                  <a:pt x="2750451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763723" y="0"/>
                                </a:moveTo>
                                <a:lnTo>
                                  <a:pt x="2735148" y="0"/>
                                </a:lnTo>
                                <a:lnTo>
                                  <a:pt x="2735148" y="9525"/>
                                </a:lnTo>
                                <a:lnTo>
                                  <a:pt x="2763723" y="9525"/>
                                </a:lnTo>
                                <a:lnTo>
                                  <a:pt x="2763723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798102" y="2428875"/>
                                </a:moveTo>
                                <a:lnTo>
                                  <a:pt x="2769527" y="2428875"/>
                                </a:lnTo>
                                <a:lnTo>
                                  <a:pt x="2769527" y="2438400"/>
                                </a:lnTo>
                                <a:lnTo>
                                  <a:pt x="2798102" y="2438400"/>
                                </a:lnTo>
                                <a:lnTo>
                                  <a:pt x="2798102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811373" y="0"/>
                                </a:moveTo>
                                <a:lnTo>
                                  <a:pt x="2782798" y="0"/>
                                </a:lnTo>
                                <a:lnTo>
                                  <a:pt x="2782798" y="9525"/>
                                </a:lnTo>
                                <a:lnTo>
                                  <a:pt x="2811373" y="9525"/>
                                </a:lnTo>
                                <a:lnTo>
                                  <a:pt x="2811373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845752" y="2428875"/>
                                </a:moveTo>
                                <a:lnTo>
                                  <a:pt x="2817177" y="2428875"/>
                                </a:lnTo>
                                <a:lnTo>
                                  <a:pt x="2817177" y="2438400"/>
                                </a:lnTo>
                                <a:lnTo>
                                  <a:pt x="2845752" y="2438400"/>
                                </a:lnTo>
                                <a:lnTo>
                                  <a:pt x="2845752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859024" y="0"/>
                                </a:moveTo>
                                <a:lnTo>
                                  <a:pt x="2830449" y="0"/>
                                </a:lnTo>
                                <a:lnTo>
                                  <a:pt x="2830449" y="9525"/>
                                </a:lnTo>
                                <a:lnTo>
                                  <a:pt x="2859024" y="9525"/>
                                </a:lnTo>
                                <a:lnTo>
                                  <a:pt x="2859024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893403" y="2428875"/>
                                </a:moveTo>
                                <a:lnTo>
                                  <a:pt x="2864828" y="2428875"/>
                                </a:lnTo>
                                <a:lnTo>
                                  <a:pt x="2864828" y="2438400"/>
                                </a:lnTo>
                                <a:lnTo>
                                  <a:pt x="2893403" y="2438400"/>
                                </a:lnTo>
                                <a:lnTo>
                                  <a:pt x="2893403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906674" y="0"/>
                                </a:moveTo>
                                <a:lnTo>
                                  <a:pt x="2878099" y="0"/>
                                </a:lnTo>
                                <a:lnTo>
                                  <a:pt x="2878099" y="9525"/>
                                </a:lnTo>
                                <a:lnTo>
                                  <a:pt x="2906674" y="9525"/>
                                </a:lnTo>
                                <a:lnTo>
                                  <a:pt x="2906674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941053" y="2428875"/>
                                </a:moveTo>
                                <a:lnTo>
                                  <a:pt x="2912478" y="2428875"/>
                                </a:lnTo>
                                <a:lnTo>
                                  <a:pt x="2912478" y="2438400"/>
                                </a:lnTo>
                                <a:lnTo>
                                  <a:pt x="2941053" y="2438400"/>
                                </a:lnTo>
                                <a:lnTo>
                                  <a:pt x="2941053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2954324" y="0"/>
                                </a:moveTo>
                                <a:lnTo>
                                  <a:pt x="2925749" y="0"/>
                                </a:lnTo>
                                <a:lnTo>
                                  <a:pt x="2925749" y="9525"/>
                                </a:lnTo>
                                <a:lnTo>
                                  <a:pt x="2954324" y="9525"/>
                                </a:lnTo>
                                <a:lnTo>
                                  <a:pt x="2954324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2988716" y="2428875"/>
                                </a:moveTo>
                                <a:lnTo>
                                  <a:pt x="2960141" y="2428875"/>
                                </a:lnTo>
                                <a:lnTo>
                                  <a:pt x="2960141" y="2438400"/>
                                </a:lnTo>
                                <a:lnTo>
                                  <a:pt x="2988716" y="2438400"/>
                                </a:lnTo>
                                <a:lnTo>
                                  <a:pt x="2988716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001975" y="0"/>
                                </a:moveTo>
                                <a:lnTo>
                                  <a:pt x="2973400" y="0"/>
                                </a:lnTo>
                                <a:lnTo>
                                  <a:pt x="2973400" y="9525"/>
                                </a:lnTo>
                                <a:lnTo>
                                  <a:pt x="3001975" y="9525"/>
                                </a:lnTo>
                                <a:lnTo>
                                  <a:pt x="3001975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036366" y="2428875"/>
                                </a:moveTo>
                                <a:lnTo>
                                  <a:pt x="3007791" y="2428875"/>
                                </a:lnTo>
                                <a:lnTo>
                                  <a:pt x="3007791" y="2438400"/>
                                </a:lnTo>
                                <a:lnTo>
                                  <a:pt x="3036366" y="2438400"/>
                                </a:lnTo>
                                <a:lnTo>
                                  <a:pt x="3036366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049625" y="0"/>
                                </a:moveTo>
                                <a:lnTo>
                                  <a:pt x="3021050" y="0"/>
                                </a:lnTo>
                                <a:lnTo>
                                  <a:pt x="3021050" y="9525"/>
                                </a:lnTo>
                                <a:lnTo>
                                  <a:pt x="3049625" y="9525"/>
                                </a:lnTo>
                                <a:lnTo>
                                  <a:pt x="3049625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084017" y="2428875"/>
                                </a:moveTo>
                                <a:lnTo>
                                  <a:pt x="3055442" y="2428875"/>
                                </a:lnTo>
                                <a:lnTo>
                                  <a:pt x="3055442" y="2438400"/>
                                </a:lnTo>
                                <a:lnTo>
                                  <a:pt x="3084017" y="2438400"/>
                                </a:lnTo>
                                <a:lnTo>
                                  <a:pt x="3084017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097276" y="0"/>
                                </a:moveTo>
                                <a:lnTo>
                                  <a:pt x="3068701" y="0"/>
                                </a:lnTo>
                                <a:lnTo>
                                  <a:pt x="3068701" y="9525"/>
                                </a:lnTo>
                                <a:lnTo>
                                  <a:pt x="3097276" y="9525"/>
                                </a:lnTo>
                                <a:lnTo>
                                  <a:pt x="3097276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131667" y="2428875"/>
                                </a:moveTo>
                                <a:lnTo>
                                  <a:pt x="3103092" y="2428875"/>
                                </a:lnTo>
                                <a:lnTo>
                                  <a:pt x="3103092" y="2438400"/>
                                </a:lnTo>
                                <a:lnTo>
                                  <a:pt x="3131667" y="2438400"/>
                                </a:lnTo>
                                <a:lnTo>
                                  <a:pt x="3131667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144939" y="0"/>
                                </a:moveTo>
                                <a:lnTo>
                                  <a:pt x="3116364" y="0"/>
                                </a:lnTo>
                                <a:lnTo>
                                  <a:pt x="3116364" y="9525"/>
                                </a:lnTo>
                                <a:lnTo>
                                  <a:pt x="3144939" y="9525"/>
                                </a:lnTo>
                                <a:lnTo>
                                  <a:pt x="3144939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179318" y="2428875"/>
                                </a:moveTo>
                                <a:lnTo>
                                  <a:pt x="3150743" y="2428875"/>
                                </a:lnTo>
                                <a:lnTo>
                                  <a:pt x="3150743" y="2438400"/>
                                </a:lnTo>
                                <a:lnTo>
                                  <a:pt x="3179318" y="2438400"/>
                                </a:lnTo>
                                <a:lnTo>
                                  <a:pt x="3179318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192589" y="0"/>
                                </a:moveTo>
                                <a:lnTo>
                                  <a:pt x="3164014" y="0"/>
                                </a:lnTo>
                                <a:lnTo>
                                  <a:pt x="3164014" y="9525"/>
                                </a:lnTo>
                                <a:lnTo>
                                  <a:pt x="3192589" y="9525"/>
                                </a:lnTo>
                                <a:lnTo>
                                  <a:pt x="3192589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226968" y="2428875"/>
                                </a:moveTo>
                                <a:lnTo>
                                  <a:pt x="3198393" y="2428875"/>
                                </a:lnTo>
                                <a:lnTo>
                                  <a:pt x="3198393" y="2438400"/>
                                </a:lnTo>
                                <a:lnTo>
                                  <a:pt x="3226968" y="2438400"/>
                                </a:lnTo>
                                <a:lnTo>
                                  <a:pt x="3226968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240240" y="0"/>
                                </a:moveTo>
                                <a:lnTo>
                                  <a:pt x="3211665" y="0"/>
                                </a:lnTo>
                                <a:lnTo>
                                  <a:pt x="3211665" y="9525"/>
                                </a:lnTo>
                                <a:lnTo>
                                  <a:pt x="3240240" y="9525"/>
                                </a:lnTo>
                                <a:lnTo>
                                  <a:pt x="3240240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274618" y="2428875"/>
                                </a:moveTo>
                                <a:lnTo>
                                  <a:pt x="3246043" y="2428875"/>
                                </a:lnTo>
                                <a:lnTo>
                                  <a:pt x="3246043" y="2438400"/>
                                </a:lnTo>
                                <a:lnTo>
                                  <a:pt x="3274618" y="2438400"/>
                                </a:lnTo>
                                <a:lnTo>
                                  <a:pt x="3274618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287890" y="0"/>
                                </a:moveTo>
                                <a:lnTo>
                                  <a:pt x="3259315" y="0"/>
                                </a:lnTo>
                                <a:lnTo>
                                  <a:pt x="3259315" y="9525"/>
                                </a:lnTo>
                                <a:lnTo>
                                  <a:pt x="3287890" y="9525"/>
                                </a:lnTo>
                                <a:lnTo>
                                  <a:pt x="3287890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322269" y="2428875"/>
                                </a:moveTo>
                                <a:lnTo>
                                  <a:pt x="3293694" y="2428875"/>
                                </a:lnTo>
                                <a:lnTo>
                                  <a:pt x="3293694" y="2438400"/>
                                </a:lnTo>
                                <a:lnTo>
                                  <a:pt x="3322269" y="2438400"/>
                                </a:lnTo>
                                <a:lnTo>
                                  <a:pt x="3322269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335540" y="0"/>
                                </a:moveTo>
                                <a:lnTo>
                                  <a:pt x="3306965" y="0"/>
                                </a:lnTo>
                                <a:lnTo>
                                  <a:pt x="3306965" y="9525"/>
                                </a:lnTo>
                                <a:lnTo>
                                  <a:pt x="3335540" y="9525"/>
                                </a:lnTo>
                                <a:lnTo>
                                  <a:pt x="3335540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369919" y="2428875"/>
                                </a:moveTo>
                                <a:lnTo>
                                  <a:pt x="3341344" y="2428875"/>
                                </a:lnTo>
                                <a:lnTo>
                                  <a:pt x="3341344" y="2438400"/>
                                </a:lnTo>
                                <a:lnTo>
                                  <a:pt x="3369919" y="2438400"/>
                                </a:lnTo>
                                <a:lnTo>
                                  <a:pt x="3369919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383191" y="0"/>
                                </a:moveTo>
                                <a:lnTo>
                                  <a:pt x="3354616" y="0"/>
                                </a:lnTo>
                                <a:lnTo>
                                  <a:pt x="3354616" y="9525"/>
                                </a:lnTo>
                                <a:lnTo>
                                  <a:pt x="3383191" y="9525"/>
                                </a:lnTo>
                                <a:lnTo>
                                  <a:pt x="3383191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417582" y="2428875"/>
                                </a:moveTo>
                                <a:lnTo>
                                  <a:pt x="3389007" y="2428875"/>
                                </a:lnTo>
                                <a:lnTo>
                                  <a:pt x="3389007" y="2438400"/>
                                </a:lnTo>
                                <a:lnTo>
                                  <a:pt x="3417582" y="2438400"/>
                                </a:lnTo>
                                <a:lnTo>
                                  <a:pt x="3417582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430841" y="0"/>
                                </a:moveTo>
                                <a:lnTo>
                                  <a:pt x="3402266" y="0"/>
                                </a:lnTo>
                                <a:lnTo>
                                  <a:pt x="3402266" y="9525"/>
                                </a:lnTo>
                                <a:lnTo>
                                  <a:pt x="3430841" y="9525"/>
                                </a:lnTo>
                                <a:lnTo>
                                  <a:pt x="3430841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465233" y="2428875"/>
                                </a:moveTo>
                                <a:lnTo>
                                  <a:pt x="3436658" y="2428875"/>
                                </a:lnTo>
                                <a:lnTo>
                                  <a:pt x="3436658" y="2438400"/>
                                </a:lnTo>
                                <a:lnTo>
                                  <a:pt x="3465233" y="2438400"/>
                                </a:lnTo>
                                <a:lnTo>
                                  <a:pt x="3465233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478492" y="0"/>
                                </a:moveTo>
                                <a:lnTo>
                                  <a:pt x="3449917" y="0"/>
                                </a:lnTo>
                                <a:lnTo>
                                  <a:pt x="3449917" y="9525"/>
                                </a:lnTo>
                                <a:lnTo>
                                  <a:pt x="3478492" y="9525"/>
                                </a:lnTo>
                                <a:lnTo>
                                  <a:pt x="3478492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512883" y="2428875"/>
                                </a:moveTo>
                                <a:lnTo>
                                  <a:pt x="3484308" y="2428875"/>
                                </a:lnTo>
                                <a:lnTo>
                                  <a:pt x="3484308" y="2438400"/>
                                </a:lnTo>
                                <a:lnTo>
                                  <a:pt x="3512883" y="2438400"/>
                                </a:lnTo>
                                <a:lnTo>
                                  <a:pt x="3512883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526155" y="0"/>
                                </a:moveTo>
                                <a:lnTo>
                                  <a:pt x="3497567" y="0"/>
                                </a:lnTo>
                                <a:lnTo>
                                  <a:pt x="3497567" y="9525"/>
                                </a:lnTo>
                                <a:lnTo>
                                  <a:pt x="3526155" y="9525"/>
                                </a:lnTo>
                                <a:lnTo>
                                  <a:pt x="3526155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560534" y="2428875"/>
                                </a:moveTo>
                                <a:lnTo>
                                  <a:pt x="3531959" y="2428875"/>
                                </a:lnTo>
                                <a:lnTo>
                                  <a:pt x="3531959" y="2438400"/>
                                </a:lnTo>
                                <a:lnTo>
                                  <a:pt x="3560534" y="2438400"/>
                                </a:lnTo>
                                <a:lnTo>
                                  <a:pt x="3560534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573805" y="0"/>
                                </a:moveTo>
                                <a:lnTo>
                                  <a:pt x="3545230" y="0"/>
                                </a:lnTo>
                                <a:lnTo>
                                  <a:pt x="3545230" y="9525"/>
                                </a:lnTo>
                                <a:lnTo>
                                  <a:pt x="3573805" y="9525"/>
                                </a:lnTo>
                                <a:lnTo>
                                  <a:pt x="3573805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608184" y="2428875"/>
                                </a:moveTo>
                                <a:lnTo>
                                  <a:pt x="3579609" y="2428875"/>
                                </a:lnTo>
                                <a:lnTo>
                                  <a:pt x="3579609" y="2438400"/>
                                </a:lnTo>
                                <a:lnTo>
                                  <a:pt x="3608184" y="2438400"/>
                                </a:lnTo>
                                <a:lnTo>
                                  <a:pt x="3608184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621455" y="0"/>
                                </a:moveTo>
                                <a:lnTo>
                                  <a:pt x="3592880" y="0"/>
                                </a:lnTo>
                                <a:lnTo>
                                  <a:pt x="3592880" y="9525"/>
                                </a:lnTo>
                                <a:lnTo>
                                  <a:pt x="3621455" y="9525"/>
                                </a:lnTo>
                                <a:lnTo>
                                  <a:pt x="3621455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655834" y="2428875"/>
                                </a:moveTo>
                                <a:lnTo>
                                  <a:pt x="3627259" y="2428875"/>
                                </a:lnTo>
                                <a:lnTo>
                                  <a:pt x="3627259" y="2438400"/>
                                </a:lnTo>
                                <a:lnTo>
                                  <a:pt x="3655834" y="2438400"/>
                                </a:lnTo>
                                <a:lnTo>
                                  <a:pt x="3655834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669106" y="0"/>
                                </a:moveTo>
                                <a:lnTo>
                                  <a:pt x="3640531" y="0"/>
                                </a:lnTo>
                                <a:lnTo>
                                  <a:pt x="3640531" y="9525"/>
                                </a:lnTo>
                                <a:lnTo>
                                  <a:pt x="3669106" y="9525"/>
                                </a:lnTo>
                                <a:lnTo>
                                  <a:pt x="3669106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703485" y="2428875"/>
                                </a:moveTo>
                                <a:lnTo>
                                  <a:pt x="3674910" y="2428875"/>
                                </a:lnTo>
                                <a:lnTo>
                                  <a:pt x="3674910" y="2438400"/>
                                </a:lnTo>
                                <a:lnTo>
                                  <a:pt x="3703485" y="2438400"/>
                                </a:lnTo>
                                <a:lnTo>
                                  <a:pt x="3703485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716756" y="0"/>
                                </a:moveTo>
                                <a:lnTo>
                                  <a:pt x="3688181" y="0"/>
                                </a:lnTo>
                                <a:lnTo>
                                  <a:pt x="3688181" y="9525"/>
                                </a:lnTo>
                                <a:lnTo>
                                  <a:pt x="3716756" y="9525"/>
                                </a:lnTo>
                                <a:lnTo>
                                  <a:pt x="3716756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751135" y="2428875"/>
                                </a:moveTo>
                                <a:lnTo>
                                  <a:pt x="3722560" y="2428875"/>
                                </a:lnTo>
                                <a:lnTo>
                                  <a:pt x="3722560" y="2438400"/>
                                </a:lnTo>
                                <a:lnTo>
                                  <a:pt x="3751135" y="2438400"/>
                                </a:lnTo>
                                <a:lnTo>
                                  <a:pt x="3751135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764407" y="0"/>
                                </a:moveTo>
                                <a:lnTo>
                                  <a:pt x="3735832" y="0"/>
                                </a:lnTo>
                                <a:lnTo>
                                  <a:pt x="3735832" y="9525"/>
                                </a:lnTo>
                                <a:lnTo>
                                  <a:pt x="3764407" y="9525"/>
                                </a:lnTo>
                                <a:lnTo>
                                  <a:pt x="376440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798786" y="2428875"/>
                                </a:moveTo>
                                <a:lnTo>
                                  <a:pt x="3770211" y="2428875"/>
                                </a:lnTo>
                                <a:lnTo>
                                  <a:pt x="3770211" y="2438400"/>
                                </a:lnTo>
                                <a:lnTo>
                                  <a:pt x="3798786" y="2438400"/>
                                </a:lnTo>
                                <a:lnTo>
                                  <a:pt x="3798786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812057" y="0"/>
                                </a:moveTo>
                                <a:lnTo>
                                  <a:pt x="3783482" y="0"/>
                                </a:lnTo>
                                <a:lnTo>
                                  <a:pt x="3783482" y="9525"/>
                                </a:lnTo>
                                <a:lnTo>
                                  <a:pt x="3812057" y="9525"/>
                                </a:lnTo>
                                <a:lnTo>
                                  <a:pt x="381205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846449" y="2428875"/>
                                </a:moveTo>
                                <a:lnTo>
                                  <a:pt x="3817874" y="2428875"/>
                                </a:lnTo>
                                <a:lnTo>
                                  <a:pt x="3817874" y="2438400"/>
                                </a:lnTo>
                                <a:lnTo>
                                  <a:pt x="3846449" y="2438400"/>
                                </a:lnTo>
                                <a:lnTo>
                                  <a:pt x="3846449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859707" y="0"/>
                                </a:moveTo>
                                <a:lnTo>
                                  <a:pt x="3831132" y="0"/>
                                </a:lnTo>
                                <a:lnTo>
                                  <a:pt x="3831132" y="9525"/>
                                </a:lnTo>
                                <a:lnTo>
                                  <a:pt x="3859707" y="9525"/>
                                </a:lnTo>
                                <a:lnTo>
                                  <a:pt x="385970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894099" y="2428875"/>
                                </a:moveTo>
                                <a:lnTo>
                                  <a:pt x="3865524" y="2428875"/>
                                </a:lnTo>
                                <a:lnTo>
                                  <a:pt x="3865524" y="2438400"/>
                                </a:lnTo>
                                <a:lnTo>
                                  <a:pt x="3894099" y="2438400"/>
                                </a:lnTo>
                                <a:lnTo>
                                  <a:pt x="3894099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907358" y="0"/>
                                </a:moveTo>
                                <a:lnTo>
                                  <a:pt x="3878783" y="0"/>
                                </a:lnTo>
                                <a:lnTo>
                                  <a:pt x="3878783" y="9525"/>
                                </a:lnTo>
                                <a:lnTo>
                                  <a:pt x="3907358" y="9525"/>
                                </a:lnTo>
                                <a:lnTo>
                                  <a:pt x="3907358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941749" y="2428875"/>
                                </a:moveTo>
                                <a:lnTo>
                                  <a:pt x="3913174" y="2428875"/>
                                </a:lnTo>
                                <a:lnTo>
                                  <a:pt x="3913174" y="2438400"/>
                                </a:lnTo>
                                <a:lnTo>
                                  <a:pt x="3941749" y="2438400"/>
                                </a:lnTo>
                                <a:lnTo>
                                  <a:pt x="3941749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3955008" y="0"/>
                                </a:moveTo>
                                <a:lnTo>
                                  <a:pt x="3926433" y="0"/>
                                </a:lnTo>
                                <a:lnTo>
                                  <a:pt x="3926433" y="9525"/>
                                </a:lnTo>
                                <a:lnTo>
                                  <a:pt x="3955008" y="9525"/>
                                </a:lnTo>
                                <a:lnTo>
                                  <a:pt x="3955008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3989400" y="2428875"/>
                                </a:moveTo>
                                <a:lnTo>
                                  <a:pt x="3960825" y="2428875"/>
                                </a:lnTo>
                                <a:lnTo>
                                  <a:pt x="3960825" y="2438400"/>
                                </a:lnTo>
                                <a:lnTo>
                                  <a:pt x="3989400" y="2438400"/>
                                </a:lnTo>
                                <a:lnTo>
                                  <a:pt x="3989400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002671" y="0"/>
                                </a:moveTo>
                                <a:lnTo>
                                  <a:pt x="3974096" y="0"/>
                                </a:lnTo>
                                <a:lnTo>
                                  <a:pt x="3974096" y="9525"/>
                                </a:lnTo>
                                <a:lnTo>
                                  <a:pt x="4002671" y="9525"/>
                                </a:lnTo>
                                <a:lnTo>
                                  <a:pt x="4002671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037050" y="2428875"/>
                                </a:moveTo>
                                <a:lnTo>
                                  <a:pt x="4008475" y="2428875"/>
                                </a:lnTo>
                                <a:lnTo>
                                  <a:pt x="4008475" y="2438400"/>
                                </a:lnTo>
                                <a:lnTo>
                                  <a:pt x="4037050" y="2438400"/>
                                </a:lnTo>
                                <a:lnTo>
                                  <a:pt x="4037050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050322" y="0"/>
                                </a:moveTo>
                                <a:lnTo>
                                  <a:pt x="4021747" y="0"/>
                                </a:lnTo>
                                <a:lnTo>
                                  <a:pt x="4021747" y="9525"/>
                                </a:lnTo>
                                <a:lnTo>
                                  <a:pt x="4050322" y="9525"/>
                                </a:lnTo>
                                <a:lnTo>
                                  <a:pt x="4050322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084701" y="2428875"/>
                                </a:moveTo>
                                <a:lnTo>
                                  <a:pt x="4056126" y="2428875"/>
                                </a:lnTo>
                                <a:lnTo>
                                  <a:pt x="4056126" y="2438400"/>
                                </a:lnTo>
                                <a:lnTo>
                                  <a:pt x="4084701" y="2438400"/>
                                </a:lnTo>
                                <a:lnTo>
                                  <a:pt x="4084701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097972" y="0"/>
                                </a:moveTo>
                                <a:lnTo>
                                  <a:pt x="4069397" y="0"/>
                                </a:lnTo>
                                <a:lnTo>
                                  <a:pt x="4069397" y="9525"/>
                                </a:lnTo>
                                <a:lnTo>
                                  <a:pt x="4097972" y="9525"/>
                                </a:lnTo>
                                <a:lnTo>
                                  <a:pt x="4097972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132351" y="2428875"/>
                                </a:moveTo>
                                <a:lnTo>
                                  <a:pt x="4103776" y="2428875"/>
                                </a:lnTo>
                                <a:lnTo>
                                  <a:pt x="4103776" y="2438400"/>
                                </a:lnTo>
                                <a:lnTo>
                                  <a:pt x="4132351" y="2438400"/>
                                </a:lnTo>
                                <a:lnTo>
                                  <a:pt x="4132351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145623" y="0"/>
                                </a:moveTo>
                                <a:lnTo>
                                  <a:pt x="4117048" y="0"/>
                                </a:lnTo>
                                <a:lnTo>
                                  <a:pt x="4117048" y="9525"/>
                                </a:lnTo>
                                <a:lnTo>
                                  <a:pt x="4145623" y="9525"/>
                                </a:lnTo>
                                <a:lnTo>
                                  <a:pt x="4145623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180001" y="2428875"/>
                                </a:moveTo>
                                <a:lnTo>
                                  <a:pt x="4151426" y="2428875"/>
                                </a:lnTo>
                                <a:lnTo>
                                  <a:pt x="4151426" y="2438400"/>
                                </a:lnTo>
                                <a:lnTo>
                                  <a:pt x="4180001" y="2438400"/>
                                </a:lnTo>
                                <a:lnTo>
                                  <a:pt x="4180001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193273" y="0"/>
                                </a:moveTo>
                                <a:lnTo>
                                  <a:pt x="4164698" y="0"/>
                                </a:lnTo>
                                <a:lnTo>
                                  <a:pt x="4164698" y="9525"/>
                                </a:lnTo>
                                <a:lnTo>
                                  <a:pt x="4193273" y="9525"/>
                                </a:lnTo>
                                <a:lnTo>
                                  <a:pt x="4193273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227652" y="2428875"/>
                                </a:moveTo>
                                <a:lnTo>
                                  <a:pt x="4199077" y="2428875"/>
                                </a:lnTo>
                                <a:lnTo>
                                  <a:pt x="4199077" y="2438400"/>
                                </a:lnTo>
                                <a:lnTo>
                                  <a:pt x="4227652" y="2438400"/>
                                </a:lnTo>
                                <a:lnTo>
                                  <a:pt x="4227652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240923" y="0"/>
                                </a:moveTo>
                                <a:lnTo>
                                  <a:pt x="4212348" y="0"/>
                                </a:lnTo>
                                <a:lnTo>
                                  <a:pt x="4212348" y="9525"/>
                                </a:lnTo>
                                <a:lnTo>
                                  <a:pt x="4240923" y="9525"/>
                                </a:lnTo>
                                <a:lnTo>
                                  <a:pt x="4240923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275315" y="2428875"/>
                                </a:moveTo>
                                <a:lnTo>
                                  <a:pt x="4246740" y="2428875"/>
                                </a:lnTo>
                                <a:lnTo>
                                  <a:pt x="4246740" y="2438400"/>
                                </a:lnTo>
                                <a:lnTo>
                                  <a:pt x="4275315" y="2438400"/>
                                </a:lnTo>
                                <a:lnTo>
                                  <a:pt x="4275315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288574" y="0"/>
                                </a:moveTo>
                                <a:lnTo>
                                  <a:pt x="4259999" y="0"/>
                                </a:lnTo>
                                <a:lnTo>
                                  <a:pt x="4259999" y="9525"/>
                                </a:lnTo>
                                <a:lnTo>
                                  <a:pt x="4288574" y="9525"/>
                                </a:lnTo>
                                <a:lnTo>
                                  <a:pt x="4288574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322965" y="2428875"/>
                                </a:moveTo>
                                <a:lnTo>
                                  <a:pt x="4294390" y="2428875"/>
                                </a:lnTo>
                                <a:lnTo>
                                  <a:pt x="4294390" y="2438400"/>
                                </a:lnTo>
                                <a:lnTo>
                                  <a:pt x="4322965" y="2438400"/>
                                </a:lnTo>
                                <a:lnTo>
                                  <a:pt x="4322965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336224" y="0"/>
                                </a:moveTo>
                                <a:lnTo>
                                  <a:pt x="4307649" y="0"/>
                                </a:lnTo>
                                <a:lnTo>
                                  <a:pt x="4307649" y="9525"/>
                                </a:lnTo>
                                <a:lnTo>
                                  <a:pt x="4336224" y="9525"/>
                                </a:lnTo>
                                <a:lnTo>
                                  <a:pt x="4336224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370616" y="2428875"/>
                                </a:moveTo>
                                <a:lnTo>
                                  <a:pt x="4342041" y="2428875"/>
                                </a:lnTo>
                                <a:lnTo>
                                  <a:pt x="4342041" y="2438400"/>
                                </a:lnTo>
                                <a:lnTo>
                                  <a:pt x="4370616" y="2438400"/>
                                </a:lnTo>
                                <a:lnTo>
                                  <a:pt x="4370616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383875" y="0"/>
                                </a:moveTo>
                                <a:lnTo>
                                  <a:pt x="4355300" y="0"/>
                                </a:lnTo>
                                <a:lnTo>
                                  <a:pt x="4355300" y="9525"/>
                                </a:lnTo>
                                <a:lnTo>
                                  <a:pt x="4383875" y="9525"/>
                                </a:lnTo>
                                <a:lnTo>
                                  <a:pt x="4383875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418266" y="2428875"/>
                                </a:moveTo>
                                <a:lnTo>
                                  <a:pt x="4389691" y="2428875"/>
                                </a:lnTo>
                                <a:lnTo>
                                  <a:pt x="4389691" y="2438400"/>
                                </a:lnTo>
                                <a:lnTo>
                                  <a:pt x="4418266" y="2438400"/>
                                </a:lnTo>
                                <a:lnTo>
                                  <a:pt x="4418266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431538" y="0"/>
                                </a:moveTo>
                                <a:lnTo>
                                  <a:pt x="4402963" y="0"/>
                                </a:lnTo>
                                <a:lnTo>
                                  <a:pt x="4402963" y="9525"/>
                                </a:lnTo>
                                <a:lnTo>
                                  <a:pt x="4431538" y="9525"/>
                                </a:lnTo>
                                <a:lnTo>
                                  <a:pt x="4431538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465917" y="2428875"/>
                                </a:moveTo>
                                <a:lnTo>
                                  <a:pt x="4437342" y="2428875"/>
                                </a:lnTo>
                                <a:lnTo>
                                  <a:pt x="4437342" y="2438400"/>
                                </a:lnTo>
                                <a:lnTo>
                                  <a:pt x="4465917" y="2438400"/>
                                </a:lnTo>
                                <a:lnTo>
                                  <a:pt x="4465917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479188" y="0"/>
                                </a:moveTo>
                                <a:lnTo>
                                  <a:pt x="4450613" y="0"/>
                                </a:lnTo>
                                <a:lnTo>
                                  <a:pt x="4450613" y="9525"/>
                                </a:lnTo>
                                <a:lnTo>
                                  <a:pt x="4479188" y="9525"/>
                                </a:lnTo>
                                <a:lnTo>
                                  <a:pt x="4479188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513567" y="2428875"/>
                                </a:moveTo>
                                <a:lnTo>
                                  <a:pt x="4484992" y="2428875"/>
                                </a:lnTo>
                                <a:lnTo>
                                  <a:pt x="4484992" y="2438400"/>
                                </a:lnTo>
                                <a:lnTo>
                                  <a:pt x="4513567" y="2438400"/>
                                </a:lnTo>
                                <a:lnTo>
                                  <a:pt x="4513567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526839" y="0"/>
                                </a:moveTo>
                                <a:lnTo>
                                  <a:pt x="4498264" y="0"/>
                                </a:lnTo>
                                <a:lnTo>
                                  <a:pt x="4498264" y="9525"/>
                                </a:lnTo>
                                <a:lnTo>
                                  <a:pt x="4526839" y="9525"/>
                                </a:lnTo>
                                <a:lnTo>
                                  <a:pt x="4526839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561217" y="2428875"/>
                                </a:moveTo>
                                <a:lnTo>
                                  <a:pt x="4532642" y="2428875"/>
                                </a:lnTo>
                                <a:lnTo>
                                  <a:pt x="4532642" y="2438400"/>
                                </a:lnTo>
                                <a:lnTo>
                                  <a:pt x="4561217" y="2438400"/>
                                </a:lnTo>
                                <a:lnTo>
                                  <a:pt x="4561217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574489" y="0"/>
                                </a:moveTo>
                                <a:lnTo>
                                  <a:pt x="4545914" y="0"/>
                                </a:lnTo>
                                <a:lnTo>
                                  <a:pt x="4545914" y="9525"/>
                                </a:lnTo>
                                <a:lnTo>
                                  <a:pt x="4574489" y="9525"/>
                                </a:lnTo>
                                <a:lnTo>
                                  <a:pt x="4574489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608868" y="2428875"/>
                                </a:moveTo>
                                <a:lnTo>
                                  <a:pt x="4580293" y="2428875"/>
                                </a:lnTo>
                                <a:lnTo>
                                  <a:pt x="4580293" y="2438400"/>
                                </a:lnTo>
                                <a:lnTo>
                                  <a:pt x="4608868" y="2438400"/>
                                </a:lnTo>
                                <a:lnTo>
                                  <a:pt x="4608868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622139" y="0"/>
                                </a:moveTo>
                                <a:lnTo>
                                  <a:pt x="4593564" y="0"/>
                                </a:lnTo>
                                <a:lnTo>
                                  <a:pt x="4593564" y="9525"/>
                                </a:lnTo>
                                <a:lnTo>
                                  <a:pt x="4622139" y="9525"/>
                                </a:lnTo>
                                <a:lnTo>
                                  <a:pt x="4622139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656518" y="2428875"/>
                                </a:moveTo>
                                <a:lnTo>
                                  <a:pt x="4627943" y="2428875"/>
                                </a:lnTo>
                                <a:lnTo>
                                  <a:pt x="4627943" y="2438400"/>
                                </a:lnTo>
                                <a:lnTo>
                                  <a:pt x="4656518" y="2438400"/>
                                </a:lnTo>
                                <a:lnTo>
                                  <a:pt x="4656518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669790" y="0"/>
                                </a:moveTo>
                                <a:lnTo>
                                  <a:pt x="4641215" y="0"/>
                                </a:lnTo>
                                <a:lnTo>
                                  <a:pt x="4641215" y="9525"/>
                                </a:lnTo>
                                <a:lnTo>
                                  <a:pt x="4669790" y="9525"/>
                                </a:lnTo>
                                <a:lnTo>
                                  <a:pt x="4669790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704181" y="2428875"/>
                                </a:moveTo>
                                <a:lnTo>
                                  <a:pt x="4675606" y="2428875"/>
                                </a:lnTo>
                                <a:lnTo>
                                  <a:pt x="4675606" y="2438400"/>
                                </a:lnTo>
                                <a:lnTo>
                                  <a:pt x="4704181" y="2438400"/>
                                </a:lnTo>
                                <a:lnTo>
                                  <a:pt x="4704181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717440" y="0"/>
                                </a:moveTo>
                                <a:lnTo>
                                  <a:pt x="4688865" y="0"/>
                                </a:lnTo>
                                <a:lnTo>
                                  <a:pt x="4688865" y="9525"/>
                                </a:lnTo>
                                <a:lnTo>
                                  <a:pt x="4717440" y="9525"/>
                                </a:lnTo>
                                <a:lnTo>
                                  <a:pt x="4717440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751832" y="2428875"/>
                                </a:moveTo>
                                <a:lnTo>
                                  <a:pt x="4723257" y="2428875"/>
                                </a:lnTo>
                                <a:lnTo>
                                  <a:pt x="4723257" y="2438400"/>
                                </a:lnTo>
                                <a:lnTo>
                                  <a:pt x="4751832" y="2438400"/>
                                </a:lnTo>
                                <a:lnTo>
                                  <a:pt x="4751832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765091" y="0"/>
                                </a:moveTo>
                                <a:lnTo>
                                  <a:pt x="4736516" y="0"/>
                                </a:lnTo>
                                <a:lnTo>
                                  <a:pt x="4736516" y="9525"/>
                                </a:lnTo>
                                <a:lnTo>
                                  <a:pt x="4765091" y="9525"/>
                                </a:lnTo>
                                <a:lnTo>
                                  <a:pt x="4765091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799482" y="2428875"/>
                                </a:moveTo>
                                <a:lnTo>
                                  <a:pt x="4770907" y="2428875"/>
                                </a:lnTo>
                                <a:lnTo>
                                  <a:pt x="4770907" y="2438400"/>
                                </a:lnTo>
                                <a:lnTo>
                                  <a:pt x="4799482" y="2438400"/>
                                </a:lnTo>
                                <a:lnTo>
                                  <a:pt x="4799482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812754" y="0"/>
                                </a:moveTo>
                                <a:lnTo>
                                  <a:pt x="4784179" y="0"/>
                                </a:lnTo>
                                <a:lnTo>
                                  <a:pt x="4784179" y="9525"/>
                                </a:lnTo>
                                <a:lnTo>
                                  <a:pt x="4812754" y="9525"/>
                                </a:lnTo>
                                <a:lnTo>
                                  <a:pt x="4812754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847133" y="2428875"/>
                                </a:moveTo>
                                <a:lnTo>
                                  <a:pt x="4818558" y="2428875"/>
                                </a:lnTo>
                                <a:lnTo>
                                  <a:pt x="4818558" y="2438400"/>
                                </a:lnTo>
                                <a:lnTo>
                                  <a:pt x="4847133" y="2438400"/>
                                </a:lnTo>
                                <a:lnTo>
                                  <a:pt x="4847133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860404" y="0"/>
                                </a:moveTo>
                                <a:lnTo>
                                  <a:pt x="4831829" y="0"/>
                                </a:lnTo>
                                <a:lnTo>
                                  <a:pt x="4831829" y="9525"/>
                                </a:lnTo>
                                <a:lnTo>
                                  <a:pt x="4860404" y="9525"/>
                                </a:lnTo>
                                <a:lnTo>
                                  <a:pt x="4860404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894783" y="2428875"/>
                                </a:moveTo>
                                <a:lnTo>
                                  <a:pt x="4866208" y="2428875"/>
                                </a:lnTo>
                                <a:lnTo>
                                  <a:pt x="4866208" y="2438400"/>
                                </a:lnTo>
                                <a:lnTo>
                                  <a:pt x="4894783" y="2438400"/>
                                </a:lnTo>
                                <a:lnTo>
                                  <a:pt x="4894783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908054" y="0"/>
                                </a:moveTo>
                                <a:lnTo>
                                  <a:pt x="4879479" y="0"/>
                                </a:lnTo>
                                <a:lnTo>
                                  <a:pt x="4879479" y="9525"/>
                                </a:lnTo>
                                <a:lnTo>
                                  <a:pt x="4908054" y="9525"/>
                                </a:lnTo>
                                <a:lnTo>
                                  <a:pt x="4908054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942433" y="2428875"/>
                                </a:moveTo>
                                <a:lnTo>
                                  <a:pt x="4913858" y="2428875"/>
                                </a:lnTo>
                                <a:lnTo>
                                  <a:pt x="4913858" y="2438400"/>
                                </a:lnTo>
                                <a:lnTo>
                                  <a:pt x="4942433" y="2438400"/>
                                </a:lnTo>
                                <a:lnTo>
                                  <a:pt x="4942433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4955705" y="0"/>
                                </a:moveTo>
                                <a:lnTo>
                                  <a:pt x="4927130" y="0"/>
                                </a:lnTo>
                                <a:lnTo>
                                  <a:pt x="4927130" y="9525"/>
                                </a:lnTo>
                                <a:lnTo>
                                  <a:pt x="4955705" y="9525"/>
                                </a:lnTo>
                                <a:lnTo>
                                  <a:pt x="4955705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4990084" y="2428875"/>
                                </a:moveTo>
                                <a:lnTo>
                                  <a:pt x="4961509" y="2428875"/>
                                </a:lnTo>
                                <a:lnTo>
                                  <a:pt x="4961509" y="2438400"/>
                                </a:lnTo>
                                <a:lnTo>
                                  <a:pt x="4990084" y="2438400"/>
                                </a:lnTo>
                                <a:lnTo>
                                  <a:pt x="4990084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003355" y="0"/>
                                </a:moveTo>
                                <a:lnTo>
                                  <a:pt x="4974780" y="0"/>
                                </a:lnTo>
                                <a:lnTo>
                                  <a:pt x="4974780" y="9525"/>
                                </a:lnTo>
                                <a:lnTo>
                                  <a:pt x="5003355" y="9525"/>
                                </a:lnTo>
                                <a:lnTo>
                                  <a:pt x="5003355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037734" y="2428875"/>
                                </a:moveTo>
                                <a:lnTo>
                                  <a:pt x="5009159" y="2428875"/>
                                </a:lnTo>
                                <a:lnTo>
                                  <a:pt x="5009159" y="2438400"/>
                                </a:lnTo>
                                <a:lnTo>
                                  <a:pt x="5037734" y="2438400"/>
                                </a:lnTo>
                                <a:lnTo>
                                  <a:pt x="5037734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051006" y="0"/>
                                </a:moveTo>
                                <a:lnTo>
                                  <a:pt x="5022431" y="0"/>
                                </a:lnTo>
                                <a:lnTo>
                                  <a:pt x="5022431" y="9525"/>
                                </a:lnTo>
                                <a:lnTo>
                                  <a:pt x="5051006" y="9525"/>
                                </a:lnTo>
                                <a:lnTo>
                                  <a:pt x="5051006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085385" y="2428875"/>
                                </a:moveTo>
                                <a:lnTo>
                                  <a:pt x="5056810" y="2428875"/>
                                </a:lnTo>
                                <a:lnTo>
                                  <a:pt x="5056810" y="2438400"/>
                                </a:lnTo>
                                <a:lnTo>
                                  <a:pt x="5085385" y="2438400"/>
                                </a:lnTo>
                                <a:lnTo>
                                  <a:pt x="5085385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098656" y="0"/>
                                </a:moveTo>
                                <a:lnTo>
                                  <a:pt x="5070081" y="0"/>
                                </a:lnTo>
                                <a:lnTo>
                                  <a:pt x="5070081" y="9525"/>
                                </a:lnTo>
                                <a:lnTo>
                                  <a:pt x="5098656" y="9525"/>
                                </a:lnTo>
                                <a:lnTo>
                                  <a:pt x="5098656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133048" y="2428875"/>
                                </a:moveTo>
                                <a:lnTo>
                                  <a:pt x="5104473" y="2428875"/>
                                </a:lnTo>
                                <a:lnTo>
                                  <a:pt x="5104473" y="2438400"/>
                                </a:lnTo>
                                <a:lnTo>
                                  <a:pt x="5133048" y="2438400"/>
                                </a:lnTo>
                                <a:lnTo>
                                  <a:pt x="5133048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146306" y="0"/>
                                </a:moveTo>
                                <a:lnTo>
                                  <a:pt x="5117731" y="0"/>
                                </a:lnTo>
                                <a:lnTo>
                                  <a:pt x="5117731" y="9525"/>
                                </a:lnTo>
                                <a:lnTo>
                                  <a:pt x="5146306" y="9525"/>
                                </a:lnTo>
                                <a:lnTo>
                                  <a:pt x="5146306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180698" y="2428875"/>
                                </a:moveTo>
                                <a:lnTo>
                                  <a:pt x="5152123" y="2428875"/>
                                </a:lnTo>
                                <a:lnTo>
                                  <a:pt x="5152123" y="2438400"/>
                                </a:lnTo>
                                <a:lnTo>
                                  <a:pt x="5180698" y="2438400"/>
                                </a:lnTo>
                                <a:lnTo>
                                  <a:pt x="5180698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193957" y="0"/>
                                </a:moveTo>
                                <a:lnTo>
                                  <a:pt x="5165382" y="0"/>
                                </a:lnTo>
                                <a:lnTo>
                                  <a:pt x="5165382" y="9525"/>
                                </a:lnTo>
                                <a:lnTo>
                                  <a:pt x="5193957" y="9525"/>
                                </a:lnTo>
                                <a:lnTo>
                                  <a:pt x="519395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228348" y="2428875"/>
                                </a:moveTo>
                                <a:lnTo>
                                  <a:pt x="5199773" y="2428875"/>
                                </a:lnTo>
                                <a:lnTo>
                                  <a:pt x="5199773" y="2438400"/>
                                </a:lnTo>
                                <a:lnTo>
                                  <a:pt x="5228348" y="2438400"/>
                                </a:lnTo>
                                <a:lnTo>
                                  <a:pt x="5228348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241620" y="0"/>
                                </a:moveTo>
                                <a:lnTo>
                                  <a:pt x="5213045" y="0"/>
                                </a:lnTo>
                                <a:lnTo>
                                  <a:pt x="5213045" y="9525"/>
                                </a:lnTo>
                                <a:lnTo>
                                  <a:pt x="5241620" y="9525"/>
                                </a:lnTo>
                                <a:lnTo>
                                  <a:pt x="5241620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275999" y="2428875"/>
                                </a:moveTo>
                                <a:lnTo>
                                  <a:pt x="5247424" y="2428875"/>
                                </a:lnTo>
                                <a:lnTo>
                                  <a:pt x="5247424" y="2438400"/>
                                </a:lnTo>
                                <a:lnTo>
                                  <a:pt x="5275999" y="2438400"/>
                                </a:lnTo>
                                <a:lnTo>
                                  <a:pt x="5275999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289270" y="0"/>
                                </a:moveTo>
                                <a:lnTo>
                                  <a:pt x="5260695" y="0"/>
                                </a:lnTo>
                                <a:lnTo>
                                  <a:pt x="5260695" y="9525"/>
                                </a:lnTo>
                                <a:lnTo>
                                  <a:pt x="5289270" y="9525"/>
                                </a:lnTo>
                                <a:lnTo>
                                  <a:pt x="5289270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323649" y="2428875"/>
                                </a:moveTo>
                                <a:lnTo>
                                  <a:pt x="5295074" y="2428875"/>
                                </a:lnTo>
                                <a:lnTo>
                                  <a:pt x="5295074" y="2438400"/>
                                </a:lnTo>
                                <a:lnTo>
                                  <a:pt x="5323649" y="2438400"/>
                                </a:lnTo>
                                <a:lnTo>
                                  <a:pt x="5323649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336921" y="0"/>
                                </a:moveTo>
                                <a:lnTo>
                                  <a:pt x="5308346" y="0"/>
                                </a:lnTo>
                                <a:lnTo>
                                  <a:pt x="5308346" y="9525"/>
                                </a:lnTo>
                                <a:lnTo>
                                  <a:pt x="5336921" y="9525"/>
                                </a:lnTo>
                                <a:lnTo>
                                  <a:pt x="5336921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371300" y="2428875"/>
                                </a:moveTo>
                                <a:lnTo>
                                  <a:pt x="5342725" y="2428875"/>
                                </a:lnTo>
                                <a:lnTo>
                                  <a:pt x="5342725" y="2438400"/>
                                </a:lnTo>
                                <a:lnTo>
                                  <a:pt x="5371300" y="2438400"/>
                                </a:lnTo>
                                <a:lnTo>
                                  <a:pt x="5371300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384571" y="0"/>
                                </a:moveTo>
                                <a:lnTo>
                                  <a:pt x="5355996" y="0"/>
                                </a:lnTo>
                                <a:lnTo>
                                  <a:pt x="5355996" y="9525"/>
                                </a:lnTo>
                                <a:lnTo>
                                  <a:pt x="5384571" y="9525"/>
                                </a:lnTo>
                                <a:lnTo>
                                  <a:pt x="5384571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418950" y="2428875"/>
                                </a:moveTo>
                                <a:lnTo>
                                  <a:pt x="5390375" y="2428875"/>
                                </a:lnTo>
                                <a:lnTo>
                                  <a:pt x="5390375" y="2438400"/>
                                </a:lnTo>
                                <a:lnTo>
                                  <a:pt x="5418950" y="2438400"/>
                                </a:lnTo>
                                <a:lnTo>
                                  <a:pt x="5418950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432222" y="0"/>
                                </a:moveTo>
                                <a:lnTo>
                                  <a:pt x="5403647" y="0"/>
                                </a:lnTo>
                                <a:lnTo>
                                  <a:pt x="5403647" y="9525"/>
                                </a:lnTo>
                                <a:lnTo>
                                  <a:pt x="5432222" y="9525"/>
                                </a:lnTo>
                                <a:lnTo>
                                  <a:pt x="5432222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466600" y="2428875"/>
                                </a:moveTo>
                                <a:lnTo>
                                  <a:pt x="5438025" y="2428875"/>
                                </a:lnTo>
                                <a:lnTo>
                                  <a:pt x="5438025" y="2438400"/>
                                </a:lnTo>
                                <a:lnTo>
                                  <a:pt x="5466600" y="2438400"/>
                                </a:lnTo>
                                <a:lnTo>
                                  <a:pt x="5466600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479872" y="0"/>
                                </a:moveTo>
                                <a:lnTo>
                                  <a:pt x="5451297" y="0"/>
                                </a:lnTo>
                                <a:lnTo>
                                  <a:pt x="5451297" y="9525"/>
                                </a:lnTo>
                                <a:lnTo>
                                  <a:pt x="5479872" y="9525"/>
                                </a:lnTo>
                                <a:lnTo>
                                  <a:pt x="5479872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514251" y="2428875"/>
                                </a:moveTo>
                                <a:lnTo>
                                  <a:pt x="5485676" y="2428875"/>
                                </a:lnTo>
                                <a:lnTo>
                                  <a:pt x="5485676" y="2438400"/>
                                </a:lnTo>
                                <a:lnTo>
                                  <a:pt x="5514251" y="2438400"/>
                                </a:lnTo>
                                <a:lnTo>
                                  <a:pt x="5514251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527522" y="0"/>
                                </a:moveTo>
                                <a:lnTo>
                                  <a:pt x="5498947" y="0"/>
                                </a:lnTo>
                                <a:lnTo>
                                  <a:pt x="5498947" y="9525"/>
                                </a:lnTo>
                                <a:lnTo>
                                  <a:pt x="5527522" y="9525"/>
                                </a:lnTo>
                                <a:lnTo>
                                  <a:pt x="5527522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561914" y="2428875"/>
                                </a:moveTo>
                                <a:lnTo>
                                  <a:pt x="5533339" y="2428875"/>
                                </a:lnTo>
                                <a:lnTo>
                                  <a:pt x="5533339" y="2438400"/>
                                </a:lnTo>
                                <a:lnTo>
                                  <a:pt x="5561914" y="2438400"/>
                                </a:lnTo>
                                <a:lnTo>
                                  <a:pt x="5561914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575173" y="0"/>
                                </a:moveTo>
                                <a:lnTo>
                                  <a:pt x="5546598" y="0"/>
                                </a:lnTo>
                                <a:lnTo>
                                  <a:pt x="5546598" y="9525"/>
                                </a:lnTo>
                                <a:lnTo>
                                  <a:pt x="5575173" y="9525"/>
                                </a:lnTo>
                                <a:lnTo>
                                  <a:pt x="5575173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609564" y="2428875"/>
                                </a:moveTo>
                                <a:lnTo>
                                  <a:pt x="5580989" y="2428875"/>
                                </a:lnTo>
                                <a:lnTo>
                                  <a:pt x="5580989" y="2438400"/>
                                </a:lnTo>
                                <a:lnTo>
                                  <a:pt x="5609564" y="2438400"/>
                                </a:lnTo>
                                <a:lnTo>
                                  <a:pt x="5609564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622823" y="0"/>
                                </a:moveTo>
                                <a:lnTo>
                                  <a:pt x="5594248" y="0"/>
                                </a:lnTo>
                                <a:lnTo>
                                  <a:pt x="5594248" y="9525"/>
                                </a:lnTo>
                                <a:lnTo>
                                  <a:pt x="5622823" y="9525"/>
                                </a:lnTo>
                                <a:lnTo>
                                  <a:pt x="5622823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657215" y="2428875"/>
                                </a:moveTo>
                                <a:lnTo>
                                  <a:pt x="5628640" y="2428875"/>
                                </a:lnTo>
                                <a:lnTo>
                                  <a:pt x="5628640" y="2438400"/>
                                </a:lnTo>
                                <a:lnTo>
                                  <a:pt x="5657215" y="2438400"/>
                                </a:lnTo>
                                <a:lnTo>
                                  <a:pt x="5657215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670486" y="0"/>
                                </a:moveTo>
                                <a:lnTo>
                                  <a:pt x="5641911" y="0"/>
                                </a:lnTo>
                                <a:lnTo>
                                  <a:pt x="5641911" y="9525"/>
                                </a:lnTo>
                                <a:lnTo>
                                  <a:pt x="5670486" y="9525"/>
                                </a:lnTo>
                                <a:lnTo>
                                  <a:pt x="5670486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704865" y="2428875"/>
                                </a:moveTo>
                                <a:lnTo>
                                  <a:pt x="5676290" y="2428875"/>
                                </a:lnTo>
                                <a:lnTo>
                                  <a:pt x="5676290" y="2438400"/>
                                </a:lnTo>
                                <a:lnTo>
                                  <a:pt x="5704865" y="2438400"/>
                                </a:lnTo>
                                <a:lnTo>
                                  <a:pt x="5704865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718137" y="0"/>
                                </a:moveTo>
                                <a:lnTo>
                                  <a:pt x="5689562" y="0"/>
                                </a:lnTo>
                                <a:lnTo>
                                  <a:pt x="5689562" y="9525"/>
                                </a:lnTo>
                                <a:lnTo>
                                  <a:pt x="5718137" y="9525"/>
                                </a:lnTo>
                                <a:lnTo>
                                  <a:pt x="571813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752516" y="2428875"/>
                                </a:moveTo>
                                <a:lnTo>
                                  <a:pt x="5723941" y="2428875"/>
                                </a:lnTo>
                                <a:lnTo>
                                  <a:pt x="5723941" y="2438400"/>
                                </a:lnTo>
                                <a:lnTo>
                                  <a:pt x="5752516" y="2438400"/>
                                </a:lnTo>
                                <a:lnTo>
                                  <a:pt x="5752516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765787" y="0"/>
                                </a:moveTo>
                                <a:lnTo>
                                  <a:pt x="5737212" y="0"/>
                                </a:lnTo>
                                <a:lnTo>
                                  <a:pt x="5737212" y="9525"/>
                                </a:lnTo>
                                <a:lnTo>
                                  <a:pt x="5765787" y="9525"/>
                                </a:lnTo>
                                <a:lnTo>
                                  <a:pt x="576578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800166" y="2428875"/>
                                </a:moveTo>
                                <a:lnTo>
                                  <a:pt x="5771591" y="2428875"/>
                                </a:lnTo>
                                <a:lnTo>
                                  <a:pt x="5771591" y="2438400"/>
                                </a:lnTo>
                                <a:lnTo>
                                  <a:pt x="5800166" y="2438400"/>
                                </a:lnTo>
                                <a:lnTo>
                                  <a:pt x="5800166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813437" y="0"/>
                                </a:moveTo>
                                <a:lnTo>
                                  <a:pt x="5784862" y="0"/>
                                </a:lnTo>
                                <a:lnTo>
                                  <a:pt x="5784862" y="9525"/>
                                </a:lnTo>
                                <a:lnTo>
                                  <a:pt x="5813437" y="9525"/>
                                </a:lnTo>
                                <a:lnTo>
                                  <a:pt x="5813437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847816" y="2428875"/>
                                </a:moveTo>
                                <a:lnTo>
                                  <a:pt x="5819241" y="2428875"/>
                                </a:lnTo>
                                <a:lnTo>
                                  <a:pt x="5819241" y="2438400"/>
                                </a:lnTo>
                                <a:lnTo>
                                  <a:pt x="5847816" y="2438400"/>
                                </a:lnTo>
                                <a:lnTo>
                                  <a:pt x="5847816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861088" y="0"/>
                                </a:moveTo>
                                <a:lnTo>
                                  <a:pt x="5832513" y="0"/>
                                </a:lnTo>
                                <a:lnTo>
                                  <a:pt x="5832513" y="9525"/>
                                </a:lnTo>
                                <a:lnTo>
                                  <a:pt x="5861088" y="9525"/>
                                </a:lnTo>
                                <a:lnTo>
                                  <a:pt x="5861088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895467" y="2428875"/>
                                </a:moveTo>
                                <a:lnTo>
                                  <a:pt x="5866892" y="2428875"/>
                                </a:lnTo>
                                <a:lnTo>
                                  <a:pt x="5866892" y="2438400"/>
                                </a:lnTo>
                                <a:lnTo>
                                  <a:pt x="5895467" y="2438400"/>
                                </a:lnTo>
                                <a:lnTo>
                                  <a:pt x="5895467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908738" y="0"/>
                                </a:moveTo>
                                <a:lnTo>
                                  <a:pt x="5880163" y="0"/>
                                </a:lnTo>
                                <a:lnTo>
                                  <a:pt x="5880163" y="9525"/>
                                </a:lnTo>
                                <a:lnTo>
                                  <a:pt x="5908738" y="9525"/>
                                </a:lnTo>
                                <a:lnTo>
                                  <a:pt x="5908738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943130" y="2428875"/>
                                </a:moveTo>
                                <a:lnTo>
                                  <a:pt x="5914555" y="2428875"/>
                                </a:lnTo>
                                <a:lnTo>
                                  <a:pt x="5914555" y="2438400"/>
                                </a:lnTo>
                                <a:lnTo>
                                  <a:pt x="5943130" y="2438400"/>
                                </a:lnTo>
                                <a:lnTo>
                                  <a:pt x="5943130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5956389" y="0"/>
                                </a:moveTo>
                                <a:lnTo>
                                  <a:pt x="5927814" y="0"/>
                                </a:lnTo>
                                <a:lnTo>
                                  <a:pt x="5927814" y="9525"/>
                                </a:lnTo>
                                <a:lnTo>
                                  <a:pt x="5956389" y="9525"/>
                                </a:lnTo>
                                <a:lnTo>
                                  <a:pt x="5956389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5990780" y="2428875"/>
                                </a:moveTo>
                                <a:lnTo>
                                  <a:pt x="5962205" y="2428875"/>
                                </a:lnTo>
                                <a:lnTo>
                                  <a:pt x="5962205" y="2438400"/>
                                </a:lnTo>
                                <a:lnTo>
                                  <a:pt x="5990780" y="2438400"/>
                                </a:lnTo>
                                <a:lnTo>
                                  <a:pt x="5990780" y="24288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6004039" y="0"/>
                                </a:moveTo>
                                <a:lnTo>
                                  <a:pt x="5975464" y="0"/>
                                </a:lnTo>
                                <a:lnTo>
                                  <a:pt x="5975464" y="9525"/>
                                </a:lnTo>
                                <a:lnTo>
                                  <a:pt x="6004039" y="9525"/>
                                </a:lnTo>
                                <a:lnTo>
                                  <a:pt x="6004039" y="0"/>
                                </a:lnTo>
                                <a:close/>
                              </a:path>
                              <a:path w="6119495" h="2438400">
                                <a:moveTo>
                                  <a:pt x="6037745" y="2434933"/>
                                </a:moveTo>
                                <a:lnTo>
                                  <a:pt x="6035472" y="2425687"/>
                                </a:lnTo>
                                <a:lnTo>
                                  <a:pt x="6030709" y="2426881"/>
                                </a:lnTo>
                                <a:lnTo>
                                  <a:pt x="6020587" y="2428379"/>
                                </a:lnTo>
                                <a:lnTo>
                                  <a:pt x="6010262" y="2428875"/>
                                </a:lnTo>
                                <a:lnTo>
                                  <a:pt x="6009856" y="2428875"/>
                                </a:lnTo>
                                <a:lnTo>
                                  <a:pt x="6009856" y="2438400"/>
                                </a:lnTo>
                                <a:lnTo>
                                  <a:pt x="6010262" y="2438400"/>
                                </a:lnTo>
                                <a:lnTo>
                                  <a:pt x="6021527" y="2437854"/>
                                </a:lnTo>
                                <a:lnTo>
                                  <a:pt x="6032576" y="2436228"/>
                                </a:lnTo>
                                <a:lnTo>
                                  <a:pt x="6037745" y="2434933"/>
                                </a:lnTo>
                                <a:close/>
                              </a:path>
                              <a:path w="6119495" h="2438400">
                                <a:moveTo>
                                  <a:pt x="6050915" y="7594"/>
                                </a:moveTo>
                                <a:lnTo>
                                  <a:pt x="6043396" y="4902"/>
                                </a:lnTo>
                                <a:lnTo>
                                  <a:pt x="6032576" y="2184"/>
                                </a:lnTo>
                                <a:lnTo>
                                  <a:pt x="6022619" y="711"/>
                                </a:lnTo>
                                <a:lnTo>
                                  <a:pt x="6021552" y="10172"/>
                                </a:lnTo>
                                <a:lnTo>
                                  <a:pt x="6030709" y="11518"/>
                                </a:lnTo>
                                <a:lnTo>
                                  <a:pt x="6040640" y="14008"/>
                                </a:lnTo>
                                <a:lnTo>
                                  <a:pt x="6047486" y="16471"/>
                                </a:lnTo>
                                <a:lnTo>
                                  <a:pt x="6050915" y="7594"/>
                                </a:lnTo>
                                <a:close/>
                              </a:path>
                              <a:path w="6119495" h="2438400">
                                <a:moveTo>
                                  <a:pt x="6080849" y="2413914"/>
                                </a:moveTo>
                                <a:lnTo>
                                  <a:pt x="6075007" y="2406396"/>
                                </a:lnTo>
                                <a:lnTo>
                                  <a:pt x="6068492" y="2411234"/>
                                </a:lnTo>
                                <a:lnTo>
                                  <a:pt x="6059703" y="2416492"/>
                                </a:lnTo>
                                <a:lnTo>
                                  <a:pt x="6052375" y="2419947"/>
                                </a:lnTo>
                                <a:lnTo>
                                  <a:pt x="6056300" y="2428621"/>
                                </a:lnTo>
                                <a:lnTo>
                                  <a:pt x="6064199" y="2424887"/>
                                </a:lnTo>
                                <a:lnTo>
                                  <a:pt x="6073787" y="2419159"/>
                                </a:lnTo>
                                <a:lnTo>
                                  <a:pt x="6080849" y="2413914"/>
                                </a:lnTo>
                                <a:close/>
                              </a:path>
                              <a:path w="6119495" h="2438400">
                                <a:moveTo>
                                  <a:pt x="6091123" y="33274"/>
                                </a:moveTo>
                                <a:lnTo>
                                  <a:pt x="6090869" y="33274"/>
                                </a:lnTo>
                                <a:lnTo>
                                  <a:pt x="6082741" y="25908"/>
                                </a:lnTo>
                                <a:lnTo>
                                  <a:pt x="6073787" y="19253"/>
                                </a:lnTo>
                                <a:lnTo>
                                  <a:pt x="6068022" y="15798"/>
                                </a:lnTo>
                                <a:lnTo>
                                  <a:pt x="6063170" y="23990"/>
                                </a:lnTo>
                                <a:lnTo>
                                  <a:pt x="6068492" y="27165"/>
                                </a:lnTo>
                                <a:lnTo>
                                  <a:pt x="6076708" y="33274"/>
                                </a:lnTo>
                                <a:lnTo>
                                  <a:pt x="6084290" y="40157"/>
                                </a:lnTo>
                                <a:lnTo>
                                  <a:pt x="6091123" y="33274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1557" y="2376970"/>
                                </a:moveTo>
                                <a:lnTo>
                                  <a:pt x="6103112" y="2372576"/>
                                </a:lnTo>
                                <a:lnTo>
                                  <a:pt x="6102655" y="2373541"/>
                                </a:lnTo>
                                <a:lnTo>
                                  <a:pt x="6097397" y="2382329"/>
                                </a:lnTo>
                                <a:lnTo>
                                  <a:pt x="6091301" y="2390533"/>
                                </a:lnTo>
                                <a:lnTo>
                                  <a:pt x="6087910" y="2394280"/>
                                </a:lnTo>
                                <a:lnTo>
                                  <a:pt x="6094996" y="2400630"/>
                                </a:lnTo>
                                <a:lnTo>
                                  <a:pt x="6098667" y="2396579"/>
                                </a:lnTo>
                                <a:lnTo>
                                  <a:pt x="6105322" y="2387612"/>
                                </a:lnTo>
                                <a:lnTo>
                                  <a:pt x="6111049" y="2378037"/>
                                </a:lnTo>
                                <a:lnTo>
                                  <a:pt x="6111557" y="2376970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6853" y="73329"/>
                                </a:moveTo>
                                <a:lnTo>
                                  <a:pt x="6115863" y="70561"/>
                                </a:lnTo>
                                <a:lnTo>
                                  <a:pt x="6111049" y="60363"/>
                                </a:lnTo>
                                <a:lnTo>
                                  <a:pt x="6105322" y="50787"/>
                                </a:lnTo>
                                <a:lnTo>
                                  <a:pt x="6103442" y="48260"/>
                                </a:lnTo>
                                <a:lnTo>
                                  <a:pt x="6095657" y="53733"/>
                                </a:lnTo>
                                <a:lnTo>
                                  <a:pt x="6097397" y="56083"/>
                                </a:lnTo>
                                <a:lnTo>
                                  <a:pt x="6102655" y="64858"/>
                                </a:lnTo>
                                <a:lnTo>
                                  <a:pt x="6107061" y="74206"/>
                                </a:lnTo>
                                <a:lnTo>
                                  <a:pt x="6107989" y="76771"/>
                                </a:lnTo>
                                <a:lnTo>
                                  <a:pt x="6116853" y="73329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2330666"/>
                                </a:moveTo>
                                <a:lnTo>
                                  <a:pt x="6114745" y="2330373"/>
                                </a:lnTo>
                                <a:lnTo>
                                  <a:pt x="6114732" y="2330666"/>
                                </a:lnTo>
                                <a:lnTo>
                                  <a:pt x="6114542" y="2334425"/>
                                </a:lnTo>
                                <a:lnTo>
                                  <a:pt x="6113043" y="2344547"/>
                                </a:lnTo>
                                <a:lnTo>
                                  <a:pt x="6110554" y="2354465"/>
                                </a:lnTo>
                                <a:lnTo>
                                  <a:pt x="6109906" y="2356269"/>
                                </a:lnTo>
                                <a:lnTo>
                                  <a:pt x="6118974" y="2359177"/>
                                </a:lnTo>
                                <a:lnTo>
                                  <a:pt x="6119215" y="2358517"/>
                                </a:lnTo>
                                <a:lnTo>
                                  <a:pt x="6119215" y="2330666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2283676"/>
                                </a:moveTo>
                                <a:lnTo>
                                  <a:pt x="6115037" y="2283676"/>
                                </a:lnTo>
                                <a:lnTo>
                                  <a:pt x="6115037" y="2312251"/>
                                </a:lnTo>
                                <a:lnTo>
                                  <a:pt x="6119215" y="2312251"/>
                                </a:lnTo>
                                <a:lnTo>
                                  <a:pt x="6119215" y="2283676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2236051"/>
                                </a:moveTo>
                                <a:lnTo>
                                  <a:pt x="6115037" y="2236051"/>
                                </a:lnTo>
                                <a:lnTo>
                                  <a:pt x="6115037" y="2264626"/>
                                </a:lnTo>
                                <a:lnTo>
                                  <a:pt x="6119215" y="2264626"/>
                                </a:lnTo>
                                <a:lnTo>
                                  <a:pt x="6119215" y="2236051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2188426"/>
                                </a:moveTo>
                                <a:lnTo>
                                  <a:pt x="6115037" y="2188426"/>
                                </a:lnTo>
                                <a:lnTo>
                                  <a:pt x="6115037" y="2217001"/>
                                </a:lnTo>
                                <a:lnTo>
                                  <a:pt x="6119215" y="2217001"/>
                                </a:lnTo>
                                <a:lnTo>
                                  <a:pt x="6119215" y="2188426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2140724"/>
                                </a:moveTo>
                                <a:lnTo>
                                  <a:pt x="6115037" y="2140724"/>
                                </a:lnTo>
                                <a:lnTo>
                                  <a:pt x="6115037" y="2169299"/>
                                </a:lnTo>
                                <a:lnTo>
                                  <a:pt x="6119215" y="2169299"/>
                                </a:lnTo>
                                <a:lnTo>
                                  <a:pt x="6119215" y="2140724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2093099"/>
                                </a:moveTo>
                                <a:lnTo>
                                  <a:pt x="6115037" y="2093099"/>
                                </a:lnTo>
                                <a:lnTo>
                                  <a:pt x="6115037" y="2121674"/>
                                </a:lnTo>
                                <a:lnTo>
                                  <a:pt x="6119215" y="2121674"/>
                                </a:lnTo>
                                <a:lnTo>
                                  <a:pt x="6119215" y="2093099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2045474"/>
                                </a:moveTo>
                                <a:lnTo>
                                  <a:pt x="6115037" y="2045474"/>
                                </a:lnTo>
                                <a:lnTo>
                                  <a:pt x="6115037" y="2074049"/>
                                </a:lnTo>
                                <a:lnTo>
                                  <a:pt x="6119215" y="2074049"/>
                                </a:lnTo>
                                <a:lnTo>
                                  <a:pt x="6119215" y="2045474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997773"/>
                                </a:moveTo>
                                <a:lnTo>
                                  <a:pt x="6115037" y="1997773"/>
                                </a:lnTo>
                                <a:lnTo>
                                  <a:pt x="6115037" y="2026348"/>
                                </a:lnTo>
                                <a:lnTo>
                                  <a:pt x="6119215" y="2026348"/>
                                </a:lnTo>
                                <a:lnTo>
                                  <a:pt x="6119215" y="1997773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950148"/>
                                </a:moveTo>
                                <a:lnTo>
                                  <a:pt x="6115037" y="1950148"/>
                                </a:lnTo>
                                <a:lnTo>
                                  <a:pt x="6115037" y="1978723"/>
                                </a:lnTo>
                                <a:lnTo>
                                  <a:pt x="6119215" y="1978723"/>
                                </a:lnTo>
                                <a:lnTo>
                                  <a:pt x="6119215" y="1950148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902447"/>
                                </a:moveTo>
                                <a:lnTo>
                                  <a:pt x="6115037" y="1902447"/>
                                </a:lnTo>
                                <a:lnTo>
                                  <a:pt x="6115037" y="1931022"/>
                                </a:lnTo>
                                <a:lnTo>
                                  <a:pt x="6119215" y="1931022"/>
                                </a:lnTo>
                                <a:lnTo>
                                  <a:pt x="6119215" y="1902447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854822"/>
                                </a:moveTo>
                                <a:lnTo>
                                  <a:pt x="6115037" y="1854822"/>
                                </a:lnTo>
                                <a:lnTo>
                                  <a:pt x="6115037" y="1883397"/>
                                </a:lnTo>
                                <a:lnTo>
                                  <a:pt x="6119215" y="1883397"/>
                                </a:lnTo>
                                <a:lnTo>
                                  <a:pt x="6119215" y="1854822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807197"/>
                                </a:moveTo>
                                <a:lnTo>
                                  <a:pt x="6115037" y="1807197"/>
                                </a:lnTo>
                                <a:lnTo>
                                  <a:pt x="6115037" y="1835772"/>
                                </a:lnTo>
                                <a:lnTo>
                                  <a:pt x="6119215" y="1835772"/>
                                </a:lnTo>
                                <a:lnTo>
                                  <a:pt x="6119215" y="1807197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759496"/>
                                </a:moveTo>
                                <a:lnTo>
                                  <a:pt x="6115037" y="1759496"/>
                                </a:lnTo>
                                <a:lnTo>
                                  <a:pt x="6115037" y="1788071"/>
                                </a:lnTo>
                                <a:lnTo>
                                  <a:pt x="6119215" y="1788071"/>
                                </a:lnTo>
                                <a:lnTo>
                                  <a:pt x="6119215" y="1759496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711871"/>
                                </a:moveTo>
                                <a:lnTo>
                                  <a:pt x="6115037" y="1711871"/>
                                </a:lnTo>
                                <a:lnTo>
                                  <a:pt x="6115037" y="1740446"/>
                                </a:lnTo>
                                <a:lnTo>
                                  <a:pt x="6119215" y="1740446"/>
                                </a:lnTo>
                                <a:lnTo>
                                  <a:pt x="6119215" y="1711871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664246"/>
                                </a:moveTo>
                                <a:lnTo>
                                  <a:pt x="6115037" y="1664246"/>
                                </a:lnTo>
                                <a:lnTo>
                                  <a:pt x="6115037" y="1692821"/>
                                </a:lnTo>
                                <a:lnTo>
                                  <a:pt x="6119215" y="1692821"/>
                                </a:lnTo>
                                <a:lnTo>
                                  <a:pt x="6119215" y="1664246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616544"/>
                                </a:moveTo>
                                <a:lnTo>
                                  <a:pt x="6115037" y="1616544"/>
                                </a:lnTo>
                                <a:lnTo>
                                  <a:pt x="6115037" y="1645119"/>
                                </a:lnTo>
                                <a:lnTo>
                                  <a:pt x="6119215" y="1645119"/>
                                </a:lnTo>
                                <a:lnTo>
                                  <a:pt x="6119215" y="1616544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568919"/>
                                </a:moveTo>
                                <a:lnTo>
                                  <a:pt x="6115037" y="1568919"/>
                                </a:lnTo>
                                <a:lnTo>
                                  <a:pt x="6115037" y="1597494"/>
                                </a:lnTo>
                                <a:lnTo>
                                  <a:pt x="6119215" y="1597494"/>
                                </a:lnTo>
                                <a:lnTo>
                                  <a:pt x="6119215" y="1568919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521294"/>
                                </a:moveTo>
                                <a:lnTo>
                                  <a:pt x="6115037" y="1521294"/>
                                </a:lnTo>
                                <a:lnTo>
                                  <a:pt x="6115037" y="1549869"/>
                                </a:lnTo>
                                <a:lnTo>
                                  <a:pt x="6119215" y="1549869"/>
                                </a:lnTo>
                                <a:lnTo>
                                  <a:pt x="6119215" y="1521294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473593"/>
                                </a:moveTo>
                                <a:lnTo>
                                  <a:pt x="6115037" y="1473593"/>
                                </a:lnTo>
                                <a:lnTo>
                                  <a:pt x="6115037" y="1502168"/>
                                </a:lnTo>
                                <a:lnTo>
                                  <a:pt x="6119215" y="1502168"/>
                                </a:lnTo>
                                <a:lnTo>
                                  <a:pt x="6119215" y="1473593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425968"/>
                                </a:moveTo>
                                <a:lnTo>
                                  <a:pt x="6115037" y="1425968"/>
                                </a:lnTo>
                                <a:lnTo>
                                  <a:pt x="6115037" y="1454543"/>
                                </a:lnTo>
                                <a:lnTo>
                                  <a:pt x="6119215" y="1454543"/>
                                </a:lnTo>
                                <a:lnTo>
                                  <a:pt x="6119215" y="1425968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378267"/>
                                </a:moveTo>
                                <a:lnTo>
                                  <a:pt x="6115037" y="1378267"/>
                                </a:lnTo>
                                <a:lnTo>
                                  <a:pt x="6115037" y="1406842"/>
                                </a:lnTo>
                                <a:lnTo>
                                  <a:pt x="6119215" y="1406842"/>
                                </a:lnTo>
                                <a:lnTo>
                                  <a:pt x="6119215" y="1378267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330642"/>
                                </a:moveTo>
                                <a:lnTo>
                                  <a:pt x="6115037" y="1330642"/>
                                </a:lnTo>
                                <a:lnTo>
                                  <a:pt x="6115037" y="1359217"/>
                                </a:lnTo>
                                <a:lnTo>
                                  <a:pt x="6119215" y="1359217"/>
                                </a:lnTo>
                                <a:lnTo>
                                  <a:pt x="6119215" y="1330642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283017"/>
                                </a:moveTo>
                                <a:lnTo>
                                  <a:pt x="6115037" y="1283017"/>
                                </a:lnTo>
                                <a:lnTo>
                                  <a:pt x="6115037" y="1311592"/>
                                </a:lnTo>
                                <a:lnTo>
                                  <a:pt x="6119215" y="1311592"/>
                                </a:lnTo>
                                <a:lnTo>
                                  <a:pt x="6119215" y="1283017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235316"/>
                                </a:moveTo>
                                <a:lnTo>
                                  <a:pt x="6115037" y="1235316"/>
                                </a:lnTo>
                                <a:lnTo>
                                  <a:pt x="6115037" y="1263891"/>
                                </a:lnTo>
                                <a:lnTo>
                                  <a:pt x="6119215" y="1263891"/>
                                </a:lnTo>
                                <a:lnTo>
                                  <a:pt x="6119215" y="1235316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187691"/>
                                </a:moveTo>
                                <a:lnTo>
                                  <a:pt x="6115037" y="1187691"/>
                                </a:lnTo>
                                <a:lnTo>
                                  <a:pt x="6115037" y="1216266"/>
                                </a:lnTo>
                                <a:lnTo>
                                  <a:pt x="6119215" y="1216266"/>
                                </a:lnTo>
                                <a:lnTo>
                                  <a:pt x="6119215" y="1187691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140066"/>
                                </a:moveTo>
                                <a:lnTo>
                                  <a:pt x="6115037" y="1140066"/>
                                </a:lnTo>
                                <a:lnTo>
                                  <a:pt x="6115037" y="1168641"/>
                                </a:lnTo>
                                <a:lnTo>
                                  <a:pt x="6119215" y="1168641"/>
                                </a:lnTo>
                                <a:lnTo>
                                  <a:pt x="6119215" y="1140066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092377"/>
                                </a:moveTo>
                                <a:lnTo>
                                  <a:pt x="6115037" y="1092377"/>
                                </a:lnTo>
                                <a:lnTo>
                                  <a:pt x="6115037" y="1120952"/>
                                </a:lnTo>
                                <a:lnTo>
                                  <a:pt x="6119215" y="1120952"/>
                                </a:lnTo>
                                <a:lnTo>
                                  <a:pt x="6119215" y="1092377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044752"/>
                                </a:moveTo>
                                <a:lnTo>
                                  <a:pt x="6115037" y="1044752"/>
                                </a:lnTo>
                                <a:lnTo>
                                  <a:pt x="6115037" y="1073327"/>
                                </a:lnTo>
                                <a:lnTo>
                                  <a:pt x="6119215" y="1073327"/>
                                </a:lnTo>
                                <a:lnTo>
                                  <a:pt x="6119215" y="1044752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997127"/>
                                </a:moveTo>
                                <a:lnTo>
                                  <a:pt x="6115037" y="997127"/>
                                </a:lnTo>
                                <a:lnTo>
                                  <a:pt x="6115037" y="1025702"/>
                                </a:lnTo>
                                <a:lnTo>
                                  <a:pt x="6119215" y="1025702"/>
                                </a:lnTo>
                                <a:lnTo>
                                  <a:pt x="6119215" y="997127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949426"/>
                                </a:moveTo>
                                <a:lnTo>
                                  <a:pt x="6115037" y="949426"/>
                                </a:lnTo>
                                <a:lnTo>
                                  <a:pt x="6115037" y="978001"/>
                                </a:lnTo>
                                <a:lnTo>
                                  <a:pt x="6119215" y="978001"/>
                                </a:lnTo>
                                <a:lnTo>
                                  <a:pt x="6119215" y="949426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901801"/>
                                </a:moveTo>
                                <a:lnTo>
                                  <a:pt x="6115037" y="901801"/>
                                </a:lnTo>
                                <a:lnTo>
                                  <a:pt x="6115037" y="930376"/>
                                </a:lnTo>
                                <a:lnTo>
                                  <a:pt x="6119215" y="930376"/>
                                </a:lnTo>
                                <a:lnTo>
                                  <a:pt x="6119215" y="901801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854176"/>
                                </a:moveTo>
                                <a:lnTo>
                                  <a:pt x="6115037" y="854176"/>
                                </a:lnTo>
                                <a:lnTo>
                                  <a:pt x="6115037" y="882751"/>
                                </a:lnTo>
                                <a:lnTo>
                                  <a:pt x="6119215" y="882751"/>
                                </a:lnTo>
                                <a:lnTo>
                                  <a:pt x="6119215" y="854176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806475"/>
                                </a:moveTo>
                                <a:lnTo>
                                  <a:pt x="6115037" y="806475"/>
                                </a:lnTo>
                                <a:lnTo>
                                  <a:pt x="6115037" y="835050"/>
                                </a:lnTo>
                                <a:lnTo>
                                  <a:pt x="6119215" y="835050"/>
                                </a:lnTo>
                                <a:lnTo>
                                  <a:pt x="6119215" y="806475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758850"/>
                                </a:moveTo>
                                <a:lnTo>
                                  <a:pt x="6115037" y="758850"/>
                                </a:lnTo>
                                <a:lnTo>
                                  <a:pt x="6115037" y="787425"/>
                                </a:lnTo>
                                <a:lnTo>
                                  <a:pt x="6119215" y="787425"/>
                                </a:lnTo>
                                <a:lnTo>
                                  <a:pt x="6119215" y="758850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711149"/>
                                </a:moveTo>
                                <a:lnTo>
                                  <a:pt x="6115037" y="711149"/>
                                </a:lnTo>
                                <a:lnTo>
                                  <a:pt x="6115037" y="739724"/>
                                </a:lnTo>
                                <a:lnTo>
                                  <a:pt x="6119215" y="739724"/>
                                </a:lnTo>
                                <a:lnTo>
                                  <a:pt x="6119215" y="711149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663524"/>
                                </a:moveTo>
                                <a:lnTo>
                                  <a:pt x="6115037" y="663524"/>
                                </a:lnTo>
                                <a:lnTo>
                                  <a:pt x="6115037" y="692099"/>
                                </a:lnTo>
                                <a:lnTo>
                                  <a:pt x="6119215" y="692099"/>
                                </a:lnTo>
                                <a:lnTo>
                                  <a:pt x="6119215" y="663524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615899"/>
                                </a:moveTo>
                                <a:lnTo>
                                  <a:pt x="6115037" y="615899"/>
                                </a:lnTo>
                                <a:lnTo>
                                  <a:pt x="6115037" y="644474"/>
                                </a:lnTo>
                                <a:lnTo>
                                  <a:pt x="6119215" y="644474"/>
                                </a:lnTo>
                                <a:lnTo>
                                  <a:pt x="6119215" y="615899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568198"/>
                                </a:moveTo>
                                <a:lnTo>
                                  <a:pt x="6115037" y="568198"/>
                                </a:lnTo>
                                <a:lnTo>
                                  <a:pt x="6115037" y="596773"/>
                                </a:lnTo>
                                <a:lnTo>
                                  <a:pt x="6119215" y="596773"/>
                                </a:lnTo>
                                <a:lnTo>
                                  <a:pt x="6119215" y="568198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520573"/>
                                </a:moveTo>
                                <a:lnTo>
                                  <a:pt x="6115037" y="520573"/>
                                </a:lnTo>
                                <a:lnTo>
                                  <a:pt x="6115037" y="549148"/>
                                </a:lnTo>
                                <a:lnTo>
                                  <a:pt x="6119215" y="549148"/>
                                </a:lnTo>
                                <a:lnTo>
                                  <a:pt x="6119215" y="520573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472948"/>
                                </a:moveTo>
                                <a:lnTo>
                                  <a:pt x="6115037" y="472948"/>
                                </a:lnTo>
                                <a:lnTo>
                                  <a:pt x="6115037" y="501523"/>
                                </a:lnTo>
                                <a:lnTo>
                                  <a:pt x="6119215" y="501523"/>
                                </a:lnTo>
                                <a:lnTo>
                                  <a:pt x="6119215" y="472948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425246"/>
                                </a:moveTo>
                                <a:lnTo>
                                  <a:pt x="6115037" y="425246"/>
                                </a:lnTo>
                                <a:lnTo>
                                  <a:pt x="6115037" y="453821"/>
                                </a:lnTo>
                                <a:lnTo>
                                  <a:pt x="6119215" y="453821"/>
                                </a:lnTo>
                                <a:lnTo>
                                  <a:pt x="6119215" y="425246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377621"/>
                                </a:moveTo>
                                <a:lnTo>
                                  <a:pt x="6115037" y="377621"/>
                                </a:lnTo>
                                <a:lnTo>
                                  <a:pt x="6115037" y="406196"/>
                                </a:lnTo>
                                <a:lnTo>
                                  <a:pt x="6119215" y="406196"/>
                                </a:lnTo>
                                <a:lnTo>
                                  <a:pt x="6119215" y="377621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329996"/>
                                </a:moveTo>
                                <a:lnTo>
                                  <a:pt x="6115037" y="329996"/>
                                </a:lnTo>
                                <a:lnTo>
                                  <a:pt x="6115037" y="358571"/>
                                </a:lnTo>
                                <a:lnTo>
                                  <a:pt x="6119215" y="358571"/>
                                </a:lnTo>
                                <a:lnTo>
                                  <a:pt x="6119215" y="329996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282308"/>
                                </a:moveTo>
                                <a:lnTo>
                                  <a:pt x="6115037" y="282308"/>
                                </a:lnTo>
                                <a:lnTo>
                                  <a:pt x="6115037" y="310883"/>
                                </a:lnTo>
                                <a:lnTo>
                                  <a:pt x="6119215" y="310883"/>
                                </a:lnTo>
                                <a:lnTo>
                                  <a:pt x="6119215" y="282308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234683"/>
                                </a:moveTo>
                                <a:lnTo>
                                  <a:pt x="6115037" y="234683"/>
                                </a:lnTo>
                                <a:lnTo>
                                  <a:pt x="6115037" y="263258"/>
                                </a:lnTo>
                                <a:lnTo>
                                  <a:pt x="6119215" y="263258"/>
                                </a:lnTo>
                                <a:lnTo>
                                  <a:pt x="6119215" y="234683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86982"/>
                                </a:moveTo>
                                <a:lnTo>
                                  <a:pt x="6115037" y="186982"/>
                                </a:lnTo>
                                <a:lnTo>
                                  <a:pt x="6115037" y="215557"/>
                                </a:lnTo>
                                <a:lnTo>
                                  <a:pt x="6119215" y="215557"/>
                                </a:lnTo>
                                <a:lnTo>
                                  <a:pt x="6119215" y="186982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139357"/>
                                </a:moveTo>
                                <a:lnTo>
                                  <a:pt x="6115037" y="139357"/>
                                </a:lnTo>
                                <a:lnTo>
                                  <a:pt x="6115037" y="167932"/>
                                </a:lnTo>
                                <a:lnTo>
                                  <a:pt x="6119215" y="167932"/>
                                </a:lnTo>
                                <a:lnTo>
                                  <a:pt x="6119215" y="139357"/>
                                </a:lnTo>
                                <a:close/>
                              </a:path>
                              <a:path w="6119495" h="2438400">
                                <a:moveTo>
                                  <a:pt x="6119215" y="92951"/>
                                </a:moveTo>
                                <a:lnTo>
                                  <a:pt x="6113094" y="94145"/>
                                </a:lnTo>
                                <a:lnTo>
                                  <a:pt x="6114542" y="103987"/>
                                </a:lnTo>
                                <a:lnTo>
                                  <a:pt x="6115037" y="114300"/>
                                </a:lnTo>
                                <a:lnTo>
                                  <a:pt x="6115037" y="120307"/>
                                </a:lnTo>
                                <a:lnTo>
                                  <a:pt x="6119215" y="120307"/>
                                </a:lnTo>
                                <a:lnTo>
                                  <a:pt x="6119215" y="929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Textbox 223"/>
                        <wps:cNvSpPr txBox="1"/>
                        <wps:spPr>
                          <a:xfrm>
                            <a:off x="0" y="0"/>
                            <a:ext cx="6119495" cy="2438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9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44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ЧТО ДЕЛАТЬ,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ЕСЛИ</w:t>
                              </w:r>
                            </w:p>
                            <w:p>
                              <w:pPr>
                                <w:spacing w:before="209"/>
                                <w:ind w:left="344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...на</w:t>
                              </w:r>
                              <w:r>
                                <w:rPr>
                                  <w:b/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момент</w:t>
                              </w:r>
                              <w:r>
                                <w:rPr>
                                  <w:b/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подачи</w:t>
                              </w:r>
                              <w:r>
                                <w:rPr>
                                  <w:b/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заявления</w:t>
                              </w:r>
                              <w:r>
                                <w:rPr>
                                  <w:b/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готовы</w:t>
                              </w:r>
                              <w:r>
                                <w:rPr>
                                  <w:b/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еще</w:t>
                              </w:r>
                              <w:r>
                                <w:rPr>
                                  <w:b/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все</w:t>
                              </w:r>
                              <w:r>
                                <w:rPr>
                                  <w:b/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платежные</w:t>
                              </w:r>
                              <w:r>
                                <w:rPr>
                                  <w:b/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документы?</w:t>
                              </w:r>
                            </w:p>
                            <w:p>
                              <w:pPr>
                                <w:spacing w:line="312" w:lineRule="auto" w:before="204"/>
                                <w:ind w:left="344" w:right="615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Если оплата расходов по договорам будет проходить позже 14 ноября, работодатель вправе дослать их не позднее 15 декабря текущего календарного года (п. 15 Правил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344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№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347н).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Так,</w:t>
                              </w:r>
                              <w:r>
                                <w:rPr>
                                  <w:spacing w:val="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если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закупили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аптечки,</w:t>
                              </w:r>
                              <w:r>
                                <w:rPr>
                                  <w:spacing w:val="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но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поставщик</w:t>
                              </w:r>
                              <w:r>
                                <w:rPr>
                                  <w:spacing w:val="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услугу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еще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не</w:t>
                              </w:r>
                              <w:r>
                                <w:rPr>
                                  <w:spacing w:val="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оказал,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подайте</w:t>
                              </w:r>
                            </w:p>
                            <w:p>
                              <w:pPr>
                                <w:spacing w:line="304" w:lineRule="auto" w:before="69"/>
                                <w:ind w:left="344" w:right="1399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в</w:t>
                              </w:r>
                              <w:r>
                                <w:rPr>
                                  <w:spacing w:val="3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СФР</w:t>
                              </w:r>
                              <w:r>
                                <w:rPr>
                                  <w:spacing w:val="3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до</w:t>
                              </w:r>
                              <w:r>
                                <w:rPr>
                                  <w:spacing w:val="3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14</w:t>
                              </w:r>
                              <w:r>
                                <w:rPr>
                                  <w:spacing w:val="3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ноября</w:t>
                              </w:r>
                              <w:r>
                                <w:rPr>
                                  <w:spacing w:val="3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только</w:t>
                              </w:r>
                              <w:r>
                                <w:rPr>
                                  <w:spacing w:val="3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перечень</w:t>
                              </w:r>
                              <w:r>
                                <w:rPr>
                                  <w:spacing w:val="3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приобретаемых</w:t>
                              </w:r>
                              <w:r>
                                <w:rPr>
                                  <w:spacing w:val="3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медицинских</w:t>
                              </w:r>
                              <w:r>
                                <w:rPr>
                                  <w:spacing w:val="3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изделий с указанием их количества и стоимости. Товарную накладную, </w:t>
                              </w:r>
                              <w:r>
                                <w:rPr>
                                  <w:sz w:val="19"/>
                                </w:rPr>
                                <w:t>сертификаты соответствия и платежные документы направьте в фонд до 15 декабря.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192pt;mso-position-horizontal-relative:char;mso-position-vertical-relative:line" id="docshapegroup142" coordorigin="0,0" coordsize="9637,3840">
                <v:shape style="position:absolute;left:0;top:0;width:9637;height:3840" id="docshape143" coordorigin="0,0" coordsize="9637,3840" path="m15,3545l0,3545,0,3590,15,3590,15,3545xm15,3470l0,3470,0,3515,15,3515,15,3470xm15,3395l0,3395,0,3440,15,3440,15,3395xm15,3320l0,3320,0,3365,15,3365,15,3320xm15,3245l0,3245,0,3290,15,3290,15,3245xm15,3170l0,3170,0,3215,15,3215,15,3170xm15,3095l0,3095,0,3140,15,3140,15,3095xm15,3020l0,3020,0,3065,15,3065,15,3020xm15,2944l0,2944,0,2989,15,2989,15,2944xm15,2869l0,2869,0,2914,15,2914,15,2869xm15,2794l0,2794,0,2839,15,2839,15,2794xm15,2719l0,2719,0,2764,15,2764,15,2719xm15,2644l0,2644,0,2689,15,2689,15,2644xm15,2569l0,2569,0,2614,15,2614,15,2569xm15,2494l0,2494,0,2539,15,2539,15,2494xm15,2419l0,2419,0,2464,15,2464,15,2419xm15,2344l0,2344,0,2389,15,2389,15,2344xm15,2269l0,2269,0,2314,15,2314,15,2269xm15,2194l0,2194,0,2239,15,2239,15,2194xm15,2119l0,2119,0,2164,15,2164,15,2119xm15,2044l0,2044,0,2089,15,2089,15,2044xm15,1969l0,1969,0,2014,15,2014,15,1969xm15,1894l0,1894,0,1939,15,1939,15,1894xm15,1819l0,1819,0,1864,15,1864,15,1819xm15,1744l0,1744,0,1789,15,1789,15,1744xm15,1669l0,1669,0,1714,15,1714,15,1669xm15,1594l0,1594,0,1639,15,1639,15,1594xm15,1519l0,1519,0,1564,15,1564,15,1519xm15,1444l0,1444,0,1489,15,1489,15,1444xm15,1369l0,1369,0,1414,15,1414,15,1369xm15,1293l0,1293,0,1338,15,1338,15,1293xm15,1218l0,1218,0,1263,15,1263,15,1218xm15,1143l0,1143,0,1188,15,1188,15,1143xm15,1068l0,1068,0,1113,15,1113,15,1068xm15,993l0,993,0,1038,15,1038,15,993xm15,918l0,918,0,963,15,963,15,918xm15,843l0,843,0,888,15,888,15,843xm15,768l0,768,0,813,15,813,15,768xm15,693l0,693,0,738,15,738,15,693xm15,618l0,618,0,663,15,663,15,618xm15,543l0,543,0,588,15,588,15,543xm15,468l0,468,0,513,15,513,15,468xm15,393l0,393,0,438,15,438,15,393xm15,318l0,318,0,363,15,363,15,318xm15,243l0,243,0,288,15,288,15,243xm15,3664l15,3620,0,3620,0,3664,0,3665,15,3664xm16,169l1,168,1,169,0,180,0,213,15,213,15,180,16,169xm31,3731l28,3723,22,3708,18,3692,18,3691,3,3694,3,3695,8,3712,14,3729,18,3737,31,3731xm34,103l21,96,14,111,8,128,5,139,20,142,22,132,28,117,34,103xm73,3786l63,3777,52,3765,45,3755,33,3763,41,3774,53,3787,64,3797,73,3786xm79,50l69,38,66,41,53,53,41,66,37,71,49,80,52,75,63,63,75,52,79,50xm134,3818l132,3818,117,3812,102,3806,96,3802,88,3815,95,3819,111,3826,128,3832,130,3833,130,3832,134,3818xm141,20l137,5,128,8,111,14,95,21,95,22,102,35,102,35,117,28,132,22,141,20xm204,3825l180,3825,164,3824,162,3824,162,3825,160,3839,162,3839,180,3840,204,3840,204,3825xm225,0l180,0,167,1,168,16,180,15,225,15,225,0xm279,3825l234,3825,234,3840,279,3840,279,3825xm300,0l255,0,255,15,300,15,300,0xm354,3825l309,3825,309,3840,354,3840,354,3825xm375,0l330,0,330,15,375,15,375,0xm429,3825l384,3825,384,3840,429,3840,429,3825xm450,0l405,0,405,15,450,15,450,0xm504,3825l459,3825,459,3840,504,3840,504,3825xm525,0l480,0,480,15,525,15,525,0xm579,3825l534,3825,534,3840,579,3840,579,3825xm600,0l555,0,555,15,600,15,600,0xm654,3825l609,3825,609,3840,654,3840,654,3825xm675,0l630,0,630,15,675,15,675,0xm729,3825l684,3825,684,3840,729,3840,729,3825xm750,0l705,0,705,15,750,15,750,0xm804,3825l759,3825,759,3840,804,3840,804,3825xm825,0l780,0,780,15,825,15,825,0xm879,3825l834,3825,834,3840,879,3840,879,3825xm900,0l855,0,855,15,900,15,900,0xm955,3825l910,3825,910,3840,955,3840,955,3825xm975,0l930,0,930,15,975,15,975,0xm1030,3825l985,3825,985,3840,1030,3840,1030,3825xm1050,0l1005,0,1005,15,1050,15,1050,0xm1105,3825l1060,3825,1060,3840,1105,3840,1105,3825xm1126,0l1081,0,1081,15,1126,15,1126,0xm1180,3825l1135,3825,1135,3840,1180,3840,1180,3825xm1201,0l1156,0,1156,15,1201,15,1201,0xm1255,3825l1210,3825,1210,3840,1255,3840,1255,3825xm1276,0l1231,0,1231,15,1276,15,1276,0xm1330,3825l1285,3825,1285,3840,1330,3840,1330,3825xm1351,0l1306,0,1306,15,1351,15,1351,0xm1405,3825l1360,3825,1360,3840,1405,3840,1405,3825xm1426,0l1381,0,1381,15,1426,15,1426,0xm1480,3825l1435,3825,1435,3840,1480,3840,1480,3825xm1501,0l1456,0,1456,15,1501,15,1501,0xm1555,3825l1510,3825,1510,3840,1555,3840,1555,3825xm1576,0l1531,0,1531,15,1576,15,1576,0xm1630,3825l1585,3825,1585,3840,1630,3840,1630,3825xm1651,0l1606,0,1606,15,1651,15,1651,0xm1705,3825l1660,3825,1660,3840,1705,3840,1705,3825xm1726,0l1681,0,1681,15,1726,15,1726,0xm1780,3825l1735,3825,1735,3840,1780,3840,1780,3825xm1801,0l1756,0,1756,15,1801,15,1801,0xm1855,3825l1810,3825,1810,3840,1855,3840,1855,3825xm1876,0l1831,0,1831,15,1876,15,1876,0xm1930,3825l1885,3825,1885,3840,1930,3840,1930,3825xm1951,0l1906,0,1906,15,1951,15,1951,0xm2005,3825l1960,3825,1960,3840,2005,3840,2005,3825xm2026,0l1981,0,1981,15,2026,15,2026,0xm2080,3825l2035,3825,2035,3840,2080,3840,2080,3825xm2101,0l2056,0,2056,15,2101,15,2101,0xm2155,3825l2110,3825,2110,3840,2155,3840,2155,3825xm2176,0l2131,0,2131,15,2176,15,2176,0xm2230,3825l2185,3825,2185,3840,2230,3840,2230,3825xm2251,0l2206,0,2206,15,2251,15,2251,0xm2305,3825l2260,3825,2260,3840,2305,3840,2305,3825xm2326,0l2281,0,2281,15,2326,15,2326,0xm2380,3825l2335,3825,2335,3840,2380,3840,2380,3825xm2401,0l2356,0,2356,15,2401,15,2401,0xm2455,3825l2410,3825,2410,3840,2455,3840,2455,3825xm2476,0l2431,0,2431,15,2476,15,2476,0xm2530,3825l2485,3825,2485,3840,2530,3840,2530,3825xm2551,0l2506,0,2506,15,2551,15,2551,0xm2605,3825l2560,3825,2560,3840,2605,3840,2605,3825xm2626,0l2581,0,2581,15,2626,15,2626,0xm2681,3825l2636,3825,2636,3840,2681,3840,2681,3825xm2701,0l2656,0,2656,15,2701,15,2701,0xm2756,3825l2711,3825,2711,3840,2756,3840,2756,3825xm2776,0l2731,0,2731,15,2776,15,2776,0xm2831,3825l2786,3825,2786,3840,2831,3840,2831,3825xm2851,0l2806,0,2806,15,2851,15,2851,0xm2906,3825l2861,3825,2861,3840,2906,3840,2906,3825xm2927,0l2882,0,2882,15,2927,15,2927,0xm2981,3825l2936,3825,2936,3840,2981,3840,2981,3825xm3002,0l2957,0,2957,15,3002,15,3002,0xm3056,3825l3011,3825,3011,3840,3056,3840,3056,3825xm3077,0l3032,0,3032,15,3077,15,3077,0xm3131,3825l3086,3825,3086,3840,3131,3840,3131,3825xm3152,0l3107,0,3107,15,3152,15,3152,0xm3206,3825l3161,3825,3161,3840,3206,3840,3206,3825xm3227,0l3182,0,3182,15,3227,15,3227,0xm3281,3825l3236,3825,3236,3840,3281,3840,3281,3825xm3302,0l3257,0,3257,15,3302,15,3302,0xm3356,3825l3311,3825,3311,3840,3356,3840,3356,3825xm3377,0l3332,0,3332,15,3377,15,3377,0xm3431,3825l3386,3825,3386,3840,3431,3840,3431,3825xm3452,0l3407,0,3407,15,3452,15,3452,0xm3506,3825l3461,3825,3461,3840,3506,3840,3506,3825xm3527,0l3482,0,3482,15,3527,15,3527,0xm3581,3825l3536,3825,3536,3840,3581,3840,3581,3825xm3602,0l3557,0,3557,15,3602,15,3602,0xm3656,3825l3611,3825,3611,3840,3656,3840,3656,3825xm3677,0l3632,0,3632,15,3677,15,3677,0xm3731,3825l3686,3825,3686,3840,3731,3840,3731,3825xm3752,0l3707,0,3707,15,3752,15,3752,0xm3806,3825l3761,3825,3761,3840,3806,3840,3806,3825xm3827,0l3782,0,3782,15,3827,15,3827,0xm3881,3825l3836,3825,3836,3840,3881,3840,3881,3825xm3902,0l3857,0,3857,15,3902,15,3902,0xm3956,3825l3911,3825,3911,3840,3956,3840,3956,3825xm3977,0l3932,0,3932,15,3977,15,3977,0xm4031,3825l3986,3825,3986,3840,4031,3840,4031,3825xm4052,0l4007,0,4007,15,4052,15,4052,0xm4106,3825l4061,3825,4061,3840,4106,3840,4106,3825xm4127,0l4082,0,4082,15,4127,15,4127,0xm4181,3825l4136,3825,4136,3840,4181,3840,4181,3825xm4202,0l4157,0,4157,15,4202,15,4202,0xm4256,3825l4211,3825,4211,3840,4256,3840,4256,3825xm4277,0l4232,0,4232,15,4277,15,4277,0xm4331,3825l4286,3825,4286,3840,4331,3840,4331,3825xm4352,0l4307,0,4307,15,4352,15,4352,0xm4406,3825l4361,3825,4361,3840,4406,3840,4406,3825xm4427,0l4382,0,4382,15,4427,15,4427,0xm4482,3825l4437,3825,4437,3840,4482,3840,4482,3825xm4502,0l4457,0,4457,15,4502,15,4502,0xm4557,3825l4512,3825,4512,3840,4557,3840,4557,3825xm4577,0l4532,0,4532,15,4577,15,4577,0xm4632,3825l4587,3825,4587,3840,4632,3840,4632,3825xm4652,0l4607,0,4607,15,4652,15,4652,0xm4707,3825l4662,3825,4662,3840,4707,3840,4707,3825xm4728,0l4683,0,4683,15,4728,15,4728,0xm4782,3825l4737,3825,4737,3840,4782,3840,4782,3825xm4803,0l4758,0,4758,15,4803,15,4803,0xm4857,3825l4812,3825,4812,3840,4857,3840,4857,3825xm4878,0l4833,0,4833,15,4878,15,4878,0xm4932,3825l4887,3825,4887,3840,4932,3840,4932,3825xm4953,0l4908,0,4908,15,4953,15,4953,0xm5007,3825l4962,3825,4962,3840,5007,3840,5007,3825xm5028,0l4983,0,4983,15,5028,15,5028,0xm5082,3825l5037,3825,5037,3840,5082,3840,5082,3825xm5103,0l5058,0,5058,15,5103,15,5103,0xm5157,3825l5112,3825,5112,3840,5157,3840,5157,3825xm5178,0l5133,0,5133,15,5178,15,5178,0xm5232,3825l5187,3825,5187,3840,5232,3840,5232,3825xm5253,0l5208,0,5208,15,5253,15,5253,0xm5307,3825l5262,3825,5262,3840,5307,3840,5307,3825xm5328,0l5283,0,5283,15,5328,15,5328,0xm5382,3825l5337,3825,5337,3840,5382,3840,5382,3825xm5403,0l5358,0,5358,15,5403,15,5403,0xm5457,3825l5412,3825,5412,3840,5457,3840,5457,3825xm5478,0l5433,0,5433,15,5478,15,5478,0xm5532,3825l5487,3825,5487,3840,5532,3840,5532,3825xm5553,0l5508,0,5508,15,5553,15,5553,0xm5607,3825l5562,3825,5562,3840,5607,3840,5607,3825xm5628,0l5583,0,5583,15,5628,15,5628,0xm5682,3825l5637,3825,5637,3840,5682,3840,5682,3825xm5703,0l5658,0,5658,15,5703,15,5703,0xm5757,3825l5712,3825,5712,3840,5757,3840,5757,3825xm5778,0l5733,0,5733,15,5778,15,5778,0xm5832,3825l5787,3825,5787,3840,5832,3840,5832,3825xm5853,0l5808,0,5808,15,5853,15,5853,0xm5907,3825l5862,3825,5862,3840,5907,3840,5907,3825xm5928,0l5883,0,5883,15,5928,15,5928,0xm5982,3825l5937,3825,5937,3840,5982,3840,5982,3825xm6003,0l5958,0,5958,15,6003,15,6003,0xm6057,3825l6012,3825,6012,3840,6057,3840,6057,3825xm6078,0l6033,0,6033,15,6078,15,6078,0xm6132,3825l6087,3825,6087,3840,6132,3840,6132,3825xm6153,0l6108,0,6108,15,6153,15,6153,0xm6207,3825l6162,3825,6162,3840,6207,3840,6207,3825xm6228,0l6183,0,6183,15,6228,15,6228,0xm6283,3825l6238,3825,6238,3840,6283,3840,6283,3825xm6303,0l6258,0,6258,15,6303,15,6303,0xm6358,3825l6313,3825,6313,3840,6358,3840,6358,3825xm6378,0l6333,0,6333,15,6378,15,6378,0xm6433,3825l6388,3825,6388,3840,6433,3840,6433,3825xm6454,0l6409,0,6409,15,6454,15,6454,0xm6508,3825l6463,3825,6463,3840,6508,3840,6508,3825xm6529,0l6484,0,6484,15,6529,15,6529,0xm6583,3825l6538,3825,6538,3840,6583,3840,6583,3825xm6604,0l6559,0,6559,15,6604,15,6604,0xm6658,3825l6613,3825,6613,3840,6658,3840,6658,3825xm6679,0l6634,0,6634,15,6679,15,6679,0xm6733,3825l6688,3825,6688,3840,6733,3840,6733,3825xm6754,0l6709,0,6709,15,6754,15,6754,0xm6808,3825l6763,3825,6763,3840,6808,3840,6808,3825xm6829,0l6784,0,6784,15,6829,15,6829,0xm6883,3825l6838,3825,6838,3840,6883,3840,6883,3825xm6904,0l6859,0,6859,15,6904,15,6904,0xm6958,3825l6913,3825,6913,3840,6958,3840,6958,3825xm6979,0l6934,0,6934,15,6979,15,6979,0xm7033,3825l6988,3825,6988,3840,7033,3840,7033,3825xm7054,0l7009,0,7009,15,7054,15,7054,0xm7108,3825l7063,3825,7063,3840,7108,3840,7108,3825xm7129,0l7084,0,7084,15,7129,15,7129,0xm7183,3825l7138,3825,7138,3840,7183,3840,7183,3825xm7204,0l7159,0,7159,15,7204,15,7204,0xm7258,3825l7213,3825,7213,3840,7258,3840,7258,3825xm7279,0l7234,0,7234,15,7279,15,7279,0xm7333,3825l7288,3825,7288,3840,7333,3840,7333,3825xm7354,0l7309,0,7309,15,7354,15,7354,0xm7408,3825l7363,3825,7363,3840,7408,3840,7408,3825xm7429,0l7384,0,7384,15,7429,15,7429,0xm7483,3825l7438,3825,7438,3840,7483,3840,7483,3825xm7504,0l7459,0,7459,15,7504,15,7504,0xm7558,3825l7513,3825,7513,3840,7558,3840,7558,3825xm7579,0l7534,0,7534,15,7579,15,7579,0xm7633,3825l7588,3825,7588,3840,7633,3840,7633,3825xm7654,0l7609,0,7609,15,7654,15,7654,0xm7708,3825l7663,3825,7663,3840,7708,3840,7708,3825xm7729,0l7684,0,7684,15,7729,15,7729,0xm7783,3825l7738,3825,7738,3840,7783,3840,7783,3825xm7804,0l7759,0,7759,15,7804,15,7804,0xm7858,3825l7813,3825,7813,3840,7858,3840,7858,3825xm7879,0l7834,0,7834,15,7879,15,7879,0xm7933,3825l7888,3825,7888,3840,7933,3840,7933,3825xm7954,0l7909,0,7909,15,7954,15,7954,0xm8008,3825l7963,3825,7963,3840,8008,3840,8008,3825xm8029,0l7984,0,7984,15,8029,15,8029,0xm8084,3825l8039,3825,8039,3840,8084,3840,8084,3825xm8104,0l8059,0,8059,15,8104,15,8104,0xm8159,3825l8114,3825,8114,3840,8159,3840,8159,3825xm8179,0l8134,0,8134,15,8179,15,8179,0xm8234,3825l8189,3825,8189,3840,8234,3840,8234,3825xm8255,0l8210,0,8210,15,8255,15,8255,0xm8309,3825l8264,3825,8264,3840,8309,3840,8309,3825xm8330,0l8285,0,8285,15,8330,15,8330,0xm8384,3825l8339,3825,8339,3840,8384,3840,8384,3825xm8405,0l8360,0,8360,15,8405,15,8405,0xm8459,3825l8414,3825,8414,3840,8459,3840,8459,3825xm8480,0l8435,0,8435,15,8480,15,8480,0xm8534,3825l8489,3825,8489,3840,8534,3840,8534,3825xm8555,0l8510,0,8510,15,8555,15,8555,0xm8609,3825l8564,3825,8564,3840,8609,3840,8609,3825xm8630,0l8585,0,8585,15,8630,15,8630,0xm8684,3825l8639,3825,8639,3840,8684,3840,8684,3825xm8705,0l8660,0,8660,15,8705,15,8705,0xm8759,3825l8714,3825,8714,3840,8759,3840,8759,3825xm8780,0l8735,0,8735,15,8780,15,8780,0xm8834,3825l8789,3825,8789,3840,8834,3840,8834,3825xm8855,0l8810,0,8810,15,8855,15,8855,0xm8909,3825l8864,3825,8864,3840,8909,3840,8909,3825xm8930,0l8885,0,8885,15,8930,15,8930,0xm8984,3825l8939,3825,8939,3840,8984,3840,8984,3825xm9005,0l8960,0,8960,15,9005,15,9005,0xm9059,3825l9014,3825,9014,3840,9059,3840,9059,3825xm9080,0l9035,0,9035,15,9080,15,9080,0xm9134,3825l9089,3825,9089,3840,9134,3840,9134,3825xm9155,0l9110,0,9110,15,9155,15,9155,0xm9209,3825l9164,3825,9164,3840,9209,3840,9209,3825xm9230,0l9185,0,9185,15,9230,15,9230,0xm9284,3825l9239,3825,9239,3840,9284,3840,9284,3825xm9305,0l9260,0,9260,15,9305,15,9305,0xm9359,3825l9314,3825,9314,3840,9359,3840,9359,3825xm9380,0l9335,0,9335,15,9380,15,9380,0xm9434,3825l9389,3825,9389,3840,9434,3840,9434,3825xm9455,0l9410,0,9410,15,9455,15,9455,0xm9508,3835l9505,3820,9497,3822,9481,3824,9465,3825,9464,3825,9464,3840,9465,3840,9483,3839,9500,3837,9508,3835xm9529,12l9517,8,9500,3,9484,1,9483,16,9497,18,9513,22,9524,26,9529,12xm9576,3801l9567,3790,9557,3797,9543,3806,9531,3811,9537,3825,9550,3819,9565,3810,9576,3801xm9592,52l9592,52,9579,41,9565,30,9556,25,9548,38,9557,43,9570,52,9582,63,9592,52xm9625,3743l9611,3736,9610,3738,9602,3752,9593,3765,9587,3771,9598,3781,9604,3774,9615,3760,9624,3745,9625,3743xm9633,115l9631,111,9624,95,9615,80,9612,76,9599,85,9602,88,9610,102,9617,117,9619,121,9633,115xm9637,3670l9630,3670,9630,3670,9629,3676,9627,3692,9623,3708,9622,3711,9636,3715,9637,3714,9637,3670xm9637,3596l9630,3596,9630,3641,9637,3641,9637,3596xm9637,3521l9630,3521,9630,3566,9637,3566,9637,3521xm9637,3446l9630,3446,9630,3491,9637,3491,9637,3446xm9637,3371l9630,3371,9630,3416,9637,3416,9637,3371xm9637,3296l9630,3296,9630,3341,9637,3341,9637,3296xm9637,3221l9630,3221,9630,3266,9637,3266,9637,3221xm9637,3146l9630,3146,9630,3191,9637,3191,9637,3146xm9637,3071l9630,3071,9630,3116,9637,3116,9637,3071xm9637,2996l9630,2996,9630,3041,9637,3041,9637,2996xm9637,2921l9630,2921,9630,2966,9637,2966,9637,2921xm9637,2846l9630,2846,9630,2891,9637,2891,9637,2846xm9637,2771l9630,2771,9630,2816,9637,2816,9637,2771xm9637,2696l9630,2696,9630,2741,9637,2741,9637,2696xm9637,2621l9630,2621,9630,2666,9637,2666,9637,2621xm9637,2546l9630,2546,9630,2591,9637,2591,9637,2546xm9637,2471l9630,2471,9630,2516,9637,2516,9637,2471xm9637,2396l9630,2396,9630,2441,9637,2441,9637,2396xm9637,2321l9630,2321,9630,2366,9637,2366,9637,2321xm9637,2246l9630,2246,9630,2291,9637,2291,9637,2246xm9637,2171l9630,2171,9630,2216,9637,2216,9637,2171xm9637,2096l9630,2096,9630,2141,9637,2141,9637,2096xm9637,2021l9630,2021,9630,2066,9637,2066,9637,2021xm9637,1945l9630,1945,9630,1990,9637,1990,9637,1945xm9637,1870l9630,1870,9630,1915,9637,1915,9637,1870xm9637,1795l9630,1795,9630,1840,9637,1840,9637,1795xm9637,1720l9630,1720,9630,1765,9637,1765,9637,1720xm9637,1645l9630,1645,9630,1690,9637,1690,9637,1645xm9637,1570l9630,1570,9630,1615,9637,1615,9637,1570xm9637,1495l9630,1495,9630,1540,9637,1540,9637,1495xm9637,1420l9630,1420,9630,1465,9637,1465,9637,1420xm9637,1345l9630,1345,9630,1390,9637,1390,9637,1345xm9637,1270l9630,1270,9630,1315,9637,1315,9637,1270xm9637,1195l9630,1195,9630,1240,9637,1240,9637,1195xm9637,1120l9630,1120,9630,1165,9637,1165,9637,1120xm9637,1045l9630,1045,9630,1090,9637,1090,9637,1045xm9637,970l9630,970,9630,1015,9637,1015,9637,970xm9637,895l9630,895,9630,940,9637,940,9637,895xm9637,820l9630,820,9630,865,9637,865,9637,820xm9637,745l9630,745,9630,790,9637,790,9637,745xm9637,670l9630,670,9630,715,9637,715,9637,670xm9637,595l9630,595,9630,640,9637,640,9637,595xm9637,520l9630,520,9630,565,9637,565,9637,520xm9637,445l9630,445,9630,490,9637,490,9637,445xm9637,370l9630,370,9630,415,9637,415,9637,370xm9637,294l9630,294,9630,339,9637,339,9637,294xm9637,219l9630,219,9630,264,9637,264,9637,219xm9637,146l9627,148,9629,164,9630,180,9630,189,9637,189,9637,146xe" filled="true" fillcolor="#000000" stroked="false">
                  <v:path arrowok="t"/>
                  <v:fill type="solid"/>
                </v:shape>
                <v:shape style="position:absolute;left:0;top:0;width:9637;height:3840" type="#_x0000_t202" id="docshape14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9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344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ЧТО ДЕЛАТЬ,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ЕСЛИ</w:t>
                        </w:r>
                      </w:p>
                      <w:p>
                        <w:pPr>
                          <w:spacing w:before="209"/>
                          <w:ind w:left="344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...на</w:t>
                        </w:r>
                        <w:r>
                          <w:rPr>
                            <w:b/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момент</w:t>
                        </w:r>
                        <w:r>
                          <w:rPr>
                            <w:b/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подачи</w:t>
                        </w:r>
                        <w:r>
                          <w:rPr>
                            <w:b/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заявления</w:t>
                        </w:r>
                        <w:r>
                          <w:rPr>
                            <w:b/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готовы</w:t>
                        </w:r>
                        <w:r>
                          <w:rPr>
                            <w:b/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еще</w:t>
                        </w:r>
                        <w:r>
                          <w:rPr>
                            <w:b/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не</w:t>
                        </w:r>
                        <w:r>
                          <w:rPr>
                            <w:b/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все</w:t>
                        </w:r>
                        <w:r>
                          <w:rPr>
                            <w:b/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платежные</w:t>
                        </w:r>
                        <w:r>
                          <w:rPr>
                            <w:b/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документы?</w:t>
                        </w:r>
                      </w:p>
                      <w:p>
                        <w:pPr>
                          <w:spacing w:line="312" w:lineRule="auto" w:before="204"/>
                          <w:ind w:left="344" w:right="615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Если оплата расходов по договорам будет проходить позже 14 ноября, работодатель вправе дослать их не позднее 15 декабря текущего календарного года (п. 15 Правил</w:t>
                        </w:r>
                      </w:p>
                      <w:p>
                        <w:pPr>
                          <w:spacing w:line="216" w:lineRule="exact" w:before="0"/>
                          <w:ind w:left="344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№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347н).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Так,</w:t>
                        </w:r>
                        <w:r>
                          <w:rPr>
                            <w:spacing w:val="1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если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закупили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аптечки,</w:t>
                        </w:r>
                        <w:r>
                          <w:rPr>
                            <w:spacing w:val="1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но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поставщик</w:t>
                        </w:r>
                        <w:r>
                          <w:rPr>
                            <w:spacing w:val="1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услугу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еще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не</w:t>
                        </w:r>
                        <w:r>
                          <w:rPr>
                            <w:spacing w:val="1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оказал,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подайте</w:t>
                        </w:r>
                      </w:p>
                      <w:p>
                        <w:pPr>
                          <w:spacing w:line="304" w:lineRule="auto" w:before="69"/>
                          <w:ind w:left="344" w:right="1399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в</w:t>
                        </w:r>
                        <w:r>
                          <w:rPr>
                            <w:spacing w:val="3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СФР</w:t>
                        </w:r>
                        <w:r>
                          <w:rPr>
                            <w:spacing w:val="3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до</w:t>
                        </w:r>
                        <w:r>
                          <w:rPr>
                            <w:spacing w:val="3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14</w:t>
                        </w:r>
                        <w:r>
                          <w:rPr>
                            <w:spacing w:val="3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ноября</w:t>
                        </w:r>
                        <w:r>
                          <w:rPr>
                            <w:spacing w:val="3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только</w:t>
                        </w:r>
                        <w:r>
                          <w:rPr>
                            <w:spacing w:val="3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перечень</w:t>
                        </w:r>
                        <w:r>
                          <w:rPr>
                            <w:spacing w:val="3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приобретаемых</w:t>
                        </w:r>
                        <w:r>
                          <w:rPr>
                            <w:spacing w:val="3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медицинских</w:t>
                        </w:r>
                        <w:r>
                          <w:rPr>
                            <w:spacing w:val="3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изделий с указанием их количества и стоимости. Товарную накладную, </w:t>
                        </w:r>
                        <w:r>
                          <w:rPr>
                            <w:sz w:val="19"/>
                          </w:rPr>
                          <w:t>сертификаты соответствия и платежные документы направьте в фонд до 15 декабря.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3"/>
        <w:spacing w:before="323"/>
        <w:jc w:val="both"/>
      </w:pPr>
      <w:r>
        <w:rPr/>
        <w:t>Когда фонд вернет </w:t>
      </w:r>
      <w:r>
        <w:rPr>
          <w:spacing w:val="-2"/>
        </w:rPr>
        <w:t>деньги</w:t>
      </w:r>
    </w:p>
    <w:p>
      <w:pPr>
        <w:pStyle w:val="BodyText"/>
        <w:spacing w:line="312" w:lineRule="auto" w:before="209"/>
        <w:ind w:right="269"/>
        <w:jc w:val="both"/>
      </w:pPr>
      <w:r>
        <w:rPr/>
        <w:t>Решение о возмещении расходов и перечислении средств СФР примет в течение 15 рабочих дней</w:t>
      </w:r>
      <w:r>
        <w:rPr>
          <w:spacing w:val="38"/>
        </w:rPr>
        <w:t> </w:t>
      </w:r>
      <w:r>
        <w:rPr/>
        <w:t>со</w:t>
      </w:r>
      <w:r>
        <w:rPr>
          <w:spacing w:val="38"/>
        </w:rPr>
        <w:t> </w:t>
      </w:r>
      <w:r>
        <w:rPr/>
        <w:t>дня</w:t>
      </w:r>
      <w:r>
        <w:rPr>
          <w:spacing w:val="38"/>
        </w:rPr>
        <w:t> </w:t>
      </w:r>
      <w:r>
        <w:rPr/>
        <w:t>получения</w:t>
      </w:r>
      <w:r>
        <w:rPr>
          <w:spacing w:val="38"/>
        </w:rPr>
        <w:t> </w:t>
      </w:r>
      <w:r>
        <w:rPr/>
        <w:t>заявления</w:t>
      </w:r>
      <w:r>
        <w:rPr>
          <w:spacing w:val="38"/>
        </w:rPr>
        <w:t> </w:t>
      </w:r>
      <w:r>
        <w:rPr/>
        <w:t>и</w:t>
      </w:r>
      <w:r>
        <w:rPr>
          <w:spacing w:val="38"/>
        </w:rPr>
        <w:t> </w:t>
      </w:r>
      <w:r>
        <w:rPr/>
        <w:t>полного</w:t>
      </w:r>
      <w:r>
        <w:rPr>
          <w:spacing w:val="38"/>
        </w:rPr>
        <w:t> </w:t>
      </w:r>
      <w:r>
        <w:rPr/>
        <w:t>комплекта</w:t>
      </w:r>
      <w:r>
        <w:rPr>
          <w:spacing w:val="38"/>
        </w:rPr>
        <w:t> </w:t>
      </w:r>
      <w:r>
        <w:rPr/>
        <w:t>документов.</w:t>
      </w:r>
      <w:r>
        <w:rPr>
          <w:spacing w:val="38"/>
        </w:rPr>
        <w:t> </w:t>
      </w:r>
      <w:r>
        <w:rPr/>
        <w:t>Работодатель</w:t>
      </w:r>
      <w:r>
        <w:rPr>
          <w:spacing w:val="38"/>
        </w:rPr>
        <w:t> </w:t>
      </w:r>
      <w:r>
        <w:rPr/>
        <w:t>узнает</w:t>
      </w:r>
    </w:p>
    <w:p>
      <w:pPr>
        <w:pStyle w:val="BodyText"/>
        <w:spacing w:line="216" w:lineRule="exact"/>
        <w:jc w:val="both"/>
      </w:pPr>
      <w:r>
        <w:rPr/>
        <w:t>о</w:t>
      </w:r>
      <w:r>
        <w:rPr>
          <w:spacing w:val="12"/>
        </w:rPr>
        <w:t> </w:t>
      </w:r>
      <w:r>
        <w:rPr/>
        <w:t>нем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r>
        <w:rPr/>
        <w:t>течение</w:t>
      </w:r>
      <w:r>
        <w:rPr>
          <w:spacing w:val="12"/>
        </w:rPr>
        <w:t> </w:t>
      </w:r>
      <w:r>
        <w:rPr/>
        <w:t>3</w:t>
      </w:r>
      <w:r>
        <w:rPr>
          <w:spacing w:val="12"/>
        </w:rPr>
        <w:t> </w:t>
      </w:r>
      <w:r>
        <w:rPr/>
        <w:t>рабочих</w:t>
      </w:r>
      <w:r>
        <w:rPr>
          <w:spacing w:val="12"/>
        </w:rPr>
        <w:t> </w:t>
      </w:r>
      <w:r>
        <w:rPr/>
        <w:t>дней</w:t>
      </w:r>
      <w:r>
        <w:rPr>
          <w:spacing w:val="12"/>
        </w:rPr>
        <w:t> </w:t>
      </w:r>
      <w:r>
        <w:rPr/>
        <w:t>после</w:t>
      </w:r>
      <w:r>
        <w:rPr>
          <w:spacing w:val="12"/>
        </w:rPr>
        <w:t> </w:t>
      </w:r>
      <w:r>
        <w:rPr/>
        <w:t>подписания</w:t>
      </w:r>
      <w:r>
        <w:rPr>
          <w:spacing w:val="12"/>
        </w:rPr>
        <w:t> </w:t>
      </w:r>
      <w:r>
        <w:rPr/>
        <w:t>на</w:t>
      </w:r>
      <w:r>
        <w:rPr>
          <w:spacing w:val="13"/>
        </w:rPr>
        <w:t> </w:t>
      </w:r>
      <w:r>
        <w:rPr/>
        <w:t>официальном</w:t>
      </w:r>
      <w:r>
        <w:rPr>
          <w:spacing w:val="12"/>
        </w:rPr>
        <w:t> </w:t>
      </w:r>
      <w:r>
        <w:rPr/>
        <w:t>сайте</w:t>
      </w:r>
      <w:r>
        <w:rPr>
          <w:spacing w:val="12"/>
        </w:rPr>
        <w:t> </w:t>
      </w:r>
      <w:r>
        <w:rPr>
          <w:spacing w:val="-2"/>
        </w:rPr>
        <w:t>территориального</w:t>
      </w:r>
    </w:p>
    <w:p>
      <w:pPr>
        <w:pStyle w:val="BodyText"/>
        <w:spacing w:line="304" w:lineRule="auto" w:before="69"/>
        <w:ind w:right="491"/>
        <w:jc w:val="both"/>
      </w:pPr>
      <w:r>
        <w:rPr/>
        <w:t>органа СФР или в личном кабинете страхователя (пп. 8, 15, 16 Правил № 347н). Если все документы подали без ошибок, фонд переведет средства организации на расчетный счет, который указали в заявлении.</w:t>
      </w:r>
    </w:p>
    <w:p>
      <w:pPr>
        <w:pStyle w:val="BodyText"/>
        <w:spacing w:line="304" w:lineRule="auto" w:before="140"/>
        <w:ind w:right="375"/>
      </w:pPr>
      <w:r>
        <w:rPr/>
        <w:t>Не откладывайте подачу отчета, документов и заявления на последний момент, потому что</w:t>
      </w:r>
      <w:r>
        <w:rPr>
          <w:spacing w:val="40"/>
        </w:rPr>
        <w:t> </w:t>
      </w:r>
      <w:r>
        <w:rPr/>
        <w:t>тогда специалисты фонда могут не успеть ответить, на исправление ошибок не хватит времени. Если возникают трудности в решении спорной ситуации, свяжитесь</w:t>
      </w:r>
    </w:p>
    <w:p>
      <w:pPr>
        <w:pStyle w:val="BodyText"/>
        <w:spacing w:before="5"/>
      </w:pPr>
      <w:r>
        <w:rPr/>
        <w:t>со</w:t>
      </w:r>
      <w:r>
        <w:rPr>
          <w:spacing w:val="15"/>
        </w:rPr>
        <w:t> </w:t>
      </w:r>
      <w:r>
        <w:rPr/>
        <w:t>специалистом</w:t>
      </w:r>
      <w:r>
        <w:rPr>
          <w:spacing w:val="15"/>
        </w:rPr>
        <w:t> </w:t>
      </w:r>
      <w:r>
        <w:rPr/>
        <w:t>СФР,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их</w:t>
      </w:r>
      <w:r>
        <w:rPr>
          <w:spacing w:val="15"/>
        </w:rPr>
        <w:t> </w:t>
      </w:r>
      <w:r>
        <w:rPr/>
        <w:t>обязанности</w:t>
      </w:r>
      <w:r>
        <w:rPr>
          <w:spacing w:val="16"/>
        </w:rPr>
        <w:t> </w:t>
      </w:r>
      <w:r>
        <w:rPr/>
        <w:t>входят</w:t>
      </w:r>
      <w:r>
        <w:rPr>
          <w:spacing w:val="15"/>
        </w:rPr>
        <w:t> </w:t>
      </w:r>
      <w:r>
        <w:rPr/>
        <w:t>консультации</w:t>
      </w:r>
      <w:r>
        <w:rPr>
          <w:spacing w:val="15"/>
        </w:rPr>
        <w:t> </w:t>
      </w:r>
      <w:r>
        <w:rPr>
          <w:spacing w:val="-2"/>
        </w:rPr>
        <w:t>страхователей.</w:t>
      </w:r>
    </w:p>
    <w:sectPr>
      <w:pgSz w:w="11900" w:h="16840"/>
      <w:pgMar w:top="112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6.000000pt;height:6.000000pt" o:bullet="t">
        <v:imagedata r:id="rId1" o:title="image2.png"/>
      </v:shape>
    </w:pict>
  </w:numPicBullet>
  <w:numPicBullet w:numPicBulletId="1">
    <w:pict>
      <v:shape id="_x0000_i1076" type="#_x0000_t75" style="width:6.000000pt;height:6.000000pt" o:bullet="t">
        <v:imagedata r:id="rId2" o:title="image49.png"/>
      </v:shape>
    </w:pict>
  </w:numPicBullet>
  <w:numPicBullet w:numPicBulletId="2">
    <w:pict>
      <v:shape id="_x0000_i1077" type="#_x0000_t75" style="width:6.000000pt;height:6.000000pt" o:bullet="t">
        <v:imagedata r:id="rId3" o:title="image50.png"/>
      </v:shape>
    </w:pict>
  </w:numPicBullet>
  <w:numPicBullet w:numPicBulletId="3">
    <w:pict>
      <v:shape id="_x0000_i1078" type="#_x0000_t75" style="width:6.000000pt;height:6.000000pt" o:bullet="t">
        <v:imagedata r:id="rId4" o:title="image51.png"/>
      </v:shape>
    </w:pict>
  </w:numPicBullet>
  <w:abstractNum w:abstractNumId="5">
    <w:multiLevelType w:val="hybridMultilevel"/>
    <w:lvl w:ilvl="0">
      <w:start w:val="0"/>
      <w:numFmt w:val="bullet"/>
      <w:lvlText w:val="&amp;"/>
      <w:lvlPicBulletId w:val="3"/>
      <w:lvlJc w:val="left"/>
      <w:pPr>
        <w:ind w:left="607" w:hanging="22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3"/>
        <w:sz w:val="10"/>
        <w:szCs w:val="1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7" w:hanging="2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34" w:hanging="2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2" w:hanging="2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9" w:hanging="2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87" w:hanging="2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04" w:hanging="2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21" w:hanging="2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9" w:hanging="225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—"/>
      <w:lvlJc w:val="left"/>
      <w:pPr>
        <w:ind w:left="345" w:hanging="264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2"/>
        <w:sz w:val="19"/>
        <w:szCs w:val="1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69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9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28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88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1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47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77" w:hanging="26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&amp;"/>
      <w:lvlPicBulletId w:val="2"/>
      <w:lvlJc w:val="left"/>
      <w:pPr>
        <w:ind w:left="607" w:hanging="22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3"/>
        <w:sz w:val="10"/>
        <w:szCs w:val="1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7" w:hanging="2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34" w:hanging="2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2" w:hanging="2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9" w:hanging="2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87" w:hanging="2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04" w:hanging="2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21" w:hanging="2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9" w:hanging="22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&amp;"/>
      <w:lvlPicBulletId w:val="1"/>
      <w:lvlJc w:val="left"/>
      <w:pPr>
        <w:ind w:left="607" w:hanging="22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3"/>
        <w:sz w:val="10"/>
        <w:szCs w:val="1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7" w:hanging="2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34" w:hanging="2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2" w:hanging="2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9" w:hanging="2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87" w:hanging="2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04" w:hanging="2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21" w:hanging="2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9" w:hanging="225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left="7" w:hanging="264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2"/>
        <w:sz w:val="19"/>
        <w:szCs w:val="1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7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54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2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09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7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64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41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9" w:hanging="26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607" w:hanging="22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3"/>
        <w:sz w:val="10"/>
        <w:szCs w:val="1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7" w:hanging="2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34" w:hanging="2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2" w:hanging="2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9" w:hanging="2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87" w:hanging="2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04" w:hanging="2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21" w:hanging="2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9" w:hanging="225"/>
      </w:pPr>
      <w:rPr>
        <w:rFonts w:hint="default"/>
        <w:lang w:val="ru-RU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6"/>
    </w:pPr>
    <w:rPr>
      <w:rFonts w:ascii="Verdana" w:hAnsi="Verdana" w:eastAsia="Verdana" w:cs="Verdana"/>
      <w:sz w:val="19"/>
      <w:szCs w:val="19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09"/>
      <w:ind w:left="6"/>
      <w:outlineLvl w:val="1"/>
    </w:pPr>
    <w:rPr>
      <w:rFonts w:ascii="Times New Roman" w:hAnsi="Times New Roman" w:eastAsia="Times New Roman" w:cs="Times New Roman"/>
      <w:sz w:val="48"/>
      <w:szCs w:val="4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6"/>
      <w:outlineLvl w:val="2"/>
    </w:pPr>
    <w:rPr>
      <w:rFonts w:ascii="Verdana" w:hAnsi="Verdana" w:eastAsia="Verdana" w:cs="Verdana"/>
      <w:b/>
      <w:bCs/>
      <w:sz w:val="31"/>
      <w:szCs w:val="31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6"/>
      <w:outlineLvl w:val="3"/>
    </w:pPr>
    <w:rPr>
      <w:rFonts w:ascii="Verdana" w:hAnsi="Verdana" w:eastAsia="Verdana" w:cs="Verdana"/>
      <w:sz w:val="31"/>
      <w:szCs w:val="31"/>
      <w:lang w:val="ru-RU" w:eastAsia="en-US" w:bidi="ar-SA"/>
    </w:rPr>
  </w:style>
  <w:style w:styleId="Heading4" w:type="paragraph">
    <w:name w:val="Heading 4"/>
    <w:basedOn w:val="Normal"/>
    <w:uiPriority w:val="1"/>
    <w:qFormat/>
    <w:pPr>
      <w:spacing w:before="118"/>
      <w:ind w:left="486"/>
      <w:outlineLvl w:val="4"/>
    </w:pPr>
    <w:rPr>
      <w:rFonts w:ascii="Verdana" w:hAnsi="Verdana" w:eastAsia="Verdana" w:cs="Verdana"/>
      <w:b/>
      <w:bCs/>
      <w:sz w:val="24"/>
      <w:szCs w:val="24"/>
      <w:lang w:val="ru-RU" w:eastAsia="en-US" w:bidi="ar-SA"/>
    </w:rPr>
  </w:style>
  <w:style w:styleId="Heading5" w:type="paragraph">
    <w:name w:val="Heading 5"/>
    <w:basedOn w:val="Normal"/>
    <w:uiPriority w:val="1"/>
    <w:qFormat/>
    <w:pPr>
      <w:ind w:left="486"/>
      <w:outlineLvl w:val="5"/>
    </w:pPr>
    <w:rPr>
      <w:rFonts w:ascii="Verdana" w:hAnsi="Verdana" w:eastAsia="Verdana" w:cs="Verdana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18"/>
      <w:ind w:left="606" w:hanging="225"/>
    </w:pPr>
    <w:rPr>
      <w:rFonts w:ascii="Verdana" w:hAnsi="Verdana" w:eastAsia="Verdana" w:cs="Verdan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e.otruda.ru/1156119" TargetMode="External"/><Relationship Id="rId7" Type="http://schemas.openxmlformats.org/officeDocument/2006/relationships/hyperlink" Target="https://e.otruda.ru/1156120" TargetMode="External"/><Relationship Id="rId8" Type="http://schemas.openxmlformats.org/officeDocument/2006/relationships/hyperlink" Target="https://e.otruda.ru/1156121" TargetMode="External"/><Relationship Id="rId9" Type="http://schemas.openxmlformats.org/officeDocument/2006/relationships/hyperlink" Target="https://e.otruda.ru/1156123" TargetMode="External"/><Relationship Id="rId10" Type="http://schemas.openxmlformats.org/officeDocument/2006/relationships/hyperlink" Target="https://e.otruda.ru/1156124" TargetMode="External"/><Relationship Id="rId11" Type="http://schemas.openxmlformats.org/officeDocument/2006/relationships/hyperlink" Target="https://e.otruda.ru/1156125" TargetMode="External"/><Relationship Id="rId12" Type="http://schemas.openxmlformats.org/officeDocument/2006/relationships/hyperlink" Target="https://e.otruda.ru/1156126" TargetMode="External"/><Relationship Id="rId13" Type="http://schemas.openxmlformats.org/officeDocument/2006/relationships/hyperlink" Target="https://e.otruda.ru/1156104" TargetMode="External"/><Relationship Id="rId14" Type="http://schemas.openxmlformats.org/officeDocument/2006/relationships/hyperlink" Target="https://e.otruda.ru/1156105" TargetMode="External"/><Relationship Id="rId15" Type="http://schemas.openxmlformats.org/officeDocument/2006/relationships/hyperlink" Target="https://e.otruda.ru/1156106" TargetMode="External"/><Relationship Id="rId16" Type="http://schemas.openxmlformats.org/officeDocument/2006/relationships/hyperlink" Target="https://e.otruda.ru/1156107" TargetMode="External"/><Relationship Id="rId17" Type="http://schemas.openxmlformats.org/officeDocument/2006/relationships/hyperlink" Target="https://e.otruda.ru/1156108" TargetMode="External"/><Relationship Id="rId18" Type="http://schemas.openxmlformats.org/officeDocument/2006/relationships/hyperlink" Target="https://e.otruda.ru/1156109" TargetMode="External"/><Relationship Id="rId19" Type="http://schemas.openxmlformats.org/officeDocument/2006/relationships/hyperlink" Target="https://e.otruda.ru/1156110" TargetMode="External"/><Relationship Id="rId20" Type="http://schemas.openxmlformats.org/officeDocument/2006/relationships/hyperlink" Target="https://e.otruda.ru/1156111" TargetMode="External"/><Relationship Id="rId21" Type="http://schemas.openxmlformats.org/officeDocument/2006/relationships/hyperlink" Target="https://e.otruda.ru/1156112" TargetMode="External"/><Relationship Id="rId22" Type="http://schemas.openxmlformats.org/officeDocument/2006/relationships/hyperlink" Target="https://e.otruda.ru/1156113" TargetMode="External"/><Relationship Id="rId23" Type="http://schemas.openxmlformats.org/officeDocument/2006/relationships/hyperlink" Target="https://e.otruda.ru/1156114" TargetMode="External"/><Relationship Id="rId24" Type="http://schemas.openxmlformats.org/officeDocument/2006/relationships/hyperlink" Target="https://e.otruda.ru/1156115" TargetMode="External"/><Relationship Id="rId25" Type="http://schemas.openxmlformats.org/officeDocument/2006/relationships/hyperlink" Target="https://e.otruda.ru/1156116" TargetMode="External"/><Relationship Id="rId26" Type="http://schemas.openxmlformats.org/officeDocument/2006/relationships/hyperlink" Target="https://e.otruda.ru/1156117" TargetMode="External"/><Relationship Id="rId27" Type="http://schemas.openxmlformats.org/officeDocument/2006/relationships/hyperlink" Target="https://e.otruda.ru/1156118" TargetMode="External"/><Relationship Id="rId28" Type="http://schemas.openxmlformats.org/officeDocument/2006/relationships/hyperlink" Target="https://e.otruda.ru/1156127" TargetMode="External"/><Relationship Id="rId29" Type="http://schemas.openxmlformats.org/officeDocument/2006/relationships/hyperlink" Target="https://e.otruda.ru/1156128" TargetMode="External"/><Relationship Id="rId30" Type="http://schemas.openxmlformats.org/officeDocument/2006/relationships/hyperlink" Target="https://e.otruda.ru/1157299" TargetMode="External"/><Relationship Id="rId31" Type="http://schemas.openxmlformats.org/officeDocument/2006/relationships/hyperlink" Target="https://e.otruda.ru/1157064" TargetMode="External"/><Relationship Id="rId32" Type="http://schemas.openxmlformats.org/officeDocument/2006/relationships/hyperlink" Target="https://e.otruda.ru/1157096" TargetMode="External"/><Relationship Id="rId33" Type="http://schemas.openxmlformats.org/officeDocument/2006/relationships/hyperlink" Target="https://academy.otruda.ru/mystudy?tab=Diploma" TargetMode="External"/><Relationship Id="rId34" Type="http://schemas.openxmlformats.org/officeDocument/2006/relationships/image" Target="media/image3.jpeg"/><Relationship Id="rId35" Type="http://schemas.openxmlformats.org/officeDocument/2006/relationships/image" Target="media/image4.png"/><Relationship Id="rId36" Type="http://schemas.openxmlformats.org/officeDocument/2006/relationships/image" Target="media/image5.png"/><Relationship Id="rId37" Type="http://schemas.openxmlformats.org/officeDocument/2006/relationships/hyperlink" Target="mailto:itjantov@action.group" TargetMode="External"/><Relationship Id="rId38" Type="http://schemas.openxmlformats.org/officeDocument/2006/relationships/image" Target="media/image6.jpeg"/><Relationship Id="rId39" Type="http://schemas.openxmlformats.org/officeDocument/2006/relationships/image" Target="media/image7.jpeg"/><Relationship Id="rId40" Type="http://schemas.openxmlformats.org/officeDocument/2006/relationships/image" Target="media/image8.jpeg"/><Relationship Id="rId41" Type="http://schemas.openxmlformats.org/officeDocument/2006/relationships/image" Target="media/image9.jpeg"/><Relationship Id="rId42" Type="http://schemas.openxmlformats.org/officeDocument/2006/relationships/hyperlink" Target="http://kremlin.trudohrana.ru/" TargetMode="External"/><Relationship Id="rId43" Type="http://schemas.openxmlformats.org/officeDocument/2006/relationships/hyperlink" Target="http://mintrud.gov.ru/" TargetMode="External"/><Relationship Id="rId44" Type="http://schemas.openxmlformats.org/officeDocument/2006/relationships/hyperlink" Target="http://rospotrebnadzor.ru/" TargetMode="External"/><Relationship Id="rId45" Type="http://schemas.openxmlformats.org/officeDocument/2006/relationships/image" Target="media/image10.jpeg"/><Relationship Id="rId46" Type="http://schemas.openxmlformats.org/officeDocument/2006/relationships/hyperlink" Target="http://news.sgnorilsk.ru/" TargetMode="External"/><Relationship Id="rId47" Type="http://schemas.openxmlformats.org/officeDocument/2006/relationships/image" Target="media/image11.jpeg"/><Relationship Id="rId48" Type="http://schemas.openxmlformats.org/officeDocument/2006/relationships/hyperlink" Target="http://omk.ru/" TargetMode="External"/><Relationship Id="rId49" Type="http://schemas.openxmlformats.org/officeDocument/2006/relationships/hyperlink" Target="http://regulation.gov.ru/projects/159359" TargetMode="External"/><Relationship Id="rId50" Type="http://schemas.openxmlformats.org/officeDocument/2006/relationships/hyperlink" Target="http://regulation.gov.ru/projects/159883" TargetMode="External"/><Relationship Id="rId51" Type="http://schemas.openxmlformats.org/officeDocument/2006/relationships/hyperlink" Target="http://sozd.duma.gov.ru/bill/1008806-8" TargetMode="External"/><Relationship Id="rId52" Type="http://schemas.openxmlformats.org/officeDocument/2006/relationships/image" Target="media/image12.png"/><Relationship Id="rId53" Type="http://schemas.openxmlformats.org/officeDocument/2006/relationships/hyperlink" Target="https://e.otruda.ru/1137416" TargetMode="External"/><Relationship Id="rId54" Type="http://schemas.openxmlformats.org/officeDocument/2006/relationships/hyperlink" Target="https://e.otruda.ru/1132633" TargetMode="External"/><Relationship Id="rId55" Type="http://schemas.openxmlformats.org/officeDocument/2006/relationships/image" Target="media/image13.png"/><Relationship Id="rId56" Type="http://schemas.openxmlformats.org/officeDocument/2006/relationships/image" Target="media/image14.png"/><Relationship Id="rId57" Type="http://schemas.openxmlformats.org/officeDocument/2006/relationships/image" Target="media/image15.jpeg"/><Relationship Id="rId58" Type="http://schemas.openxmlformats.org/officeDocument/2006/relationships/image" Target="media/image16.jpeg"/><Relationship Id="rId59" Type="http://schemas.openxmlformats.org/officeDocument/2006/relationships/image" Target="media/image17.png"/><Relationship Id="rId60" Type="http://schemas.openxmlformats.org/officeDocument/2006/relationships/hyperlink" Target="https://promo.vip.1otruda.ru/aihelp_old/telegram_ssot.php" TargetMode="External"/><Relationship Id="rId61" Type="http://schemas.openxmlformats.org/officeDocument/2006/relationships/image" Target="media/image18.png"/><Relationship Id="rId62" Type="http://schemas.openxmlformats.org/officeDocument/2006/relationships/hyperlink" Target="https://e.profkiosk.ru//eServices/service_content/file/dcf13b39-1a42-4c53-9a70-07cb09d63b66.pdf%3BTablica_Profilakticheskie%20privivki%20rabotnikov%20po%20ehpidemicheskim%20pokazaniyam.pdf" TargetMode="External"/><Relationship Id="rId63" Type="http://schemas.openxmlformats.org/officeDocument/2006/relationships/image" Target="media/image19.jpeg"/><Relationship Id="rId64" Type="http://schemas.openxmlformats.org/officeDocument/2006/relationships/hyperlink" Target="https://e.profkiosk.ru//eServices/service_content/file/7a5413c6-9e53-4fac-ad9b-c97364d6f5b1.pdf%3BAlgoritm_Kak%20napravit%20rabotnikov%20na%20sezonnuyu%20vakcinaciyu.pdf" TargetMode="External"/><Relationship Id="rId65" Type="http://schemas.openxmlformats.org/officeDocument/2006/relationships/image" Target="media/image20.jpeg"/><Relationship Id="rId66" Type="http://schemas.openxmlformats.org/officeDocument/2006/relationships/hyperlink" Target="https://e.profkiosk.ru//eServices/service_content/file/c32cfcb5-9dbc-4f3f-9277-cefd06082aef.png%3BPamyatka%20_Ne%20somnevajjsya%20-%20privivajjsya.png" TargetMode="External"/><Relationship Id="rId67" Type="http://schemas.openxmlformats.org/officeDocument/2006/relationships/hyperlink" Target="https://e.profkiosk.ru//eServices/service_content/file/b4d3c055-a1c6-4eec-8945-cc92aba3b697.pdf%3BPamyatka_7%20preimushhestv%20vakcinacii.pdf" TargetMode="External"/><Relationship Id="rId68" Type="http://schemas.openxmlformats.org/officeDocument/2006/relationships/hyperlink" Target="https://e.profkiosk.ru//eServices/service_content/file/c3dc578f-5f1d-4a31-94dc-486ac709e175.pdf%3BPamyatka_Pochemu%20neobkhodima%20privivka%20ot%20grippa.pdf" TargetMode="External"/><Relationship Id="rId69" Type="http://schemas.openxmlformats.org/officeDocument/2006/relationships/hyperlink" Target="https://e.profkiosk.ru//eServices/service_content/file/a84b3f3a-c23b-45b3-a681-3cb02eba64dc.docx%3BObrazec%20prikaza%20ob%20organizacii%20vakcinacii.docx" TargetMode="External"/><Relationship Id="rId70" Type="http://schemas.openxmlformats.org/officeDocument/2006/relationships/hyperlink" Target="https://e.profkiosk.ru//eServices/service_content/file/746babf4-c2d0-43ab-8e23-9d6fe984c202.docx%3BObrazec%20spiska%20rabotnikov%2C%20podlezhashhikh%20vakcinacii.docx" TargetMode="External"/><Relationship Id="rId71" Type="http://schemas.openxmlformats.org/officeDocument/2006/relationships/hyperlink" Target="https://e.profkiosk.ru//eServices/service_content/file/377d93e8-8a15-401d-b668-2aedfd780a84.docx%3BSHablon%20dobrovolnogo%20informirovannogo%20soglasiya%20na%20provedenie%20vakcinacii.docx" TargetMode="External"/><Relationship Id="rId72" Type="http://schemas.openxmlformats.org/officeDocument/2006/relationships/hyperlink" Target="https://e.profkiosk.ru//eServices/service_content/file/c2fe295a-ed59-462b-87ea-790f64449ef4.docx%3BObrazec%20prikaza%20o%20provedenii%20vakcinacii.docx" TargetMode="External"/><Relationship Id="rId73" Type="http://schemas.openxmlformats.org/officeDocument/2006/relationships/hyperlink" Target="https://e.profkiosk.ru//eServices/service_content/file/acd712a8-4b0a-4958-b5d5-c67ff5f8d363.docx%3BObrazec%20prikaza%20ob%20otstranenii%20nevakcinirovannogo%20sotrudnika.docx" TargetMode="External"/><Relationship Id="rId74" Type="http://schemas.openxmlformats.org/officeDocument/2006/relationships/hyperlink" Target="https://e.profkiosk.ru//eServices/service_content/file/a7095b3d-98ab-45cd-96f9-da884744de1e.docx%3BObrazec%20prikaza%20o%20dopuske%20k%20rabote%20posle%20vakcinacii.docx" TargetMode="External"/><Relationship Id="rId75" Type="http://schemas.openxmlformats.org/officeDocument/2006/relationships/image" Target="media/image21.png"/><Relationship Id="rId76" Type="http://schemas.openxmlformats.org/officeDocument/2006/relationships/image" Target="media/image22.jpeg"/><Relationship Id="rId77" Type="http://schemas.openxmlformats.org/officeDocument/2006/relationships/hyperlink" Target="https://e.otruda.ru/1101447" TargetMode="External"/><Relationship Id="rId78" Type="http://schemas.openxmlformats.org/officeDocument/2006/relationships/hyperlink" Target="https://e.otruda.ru/1110299" TargetMode="External"/><Relationship Id="rId79" Type="http://schemas.openxmlformats.org/officeDocument/2006/relationships/image" Target="media/image23.jpeg"/><Relationship Id="rId80" Type="http://schemas.openxmlformats.org/officeDocument/2006/relationships/hyperlink" Target="https://e.profkiosk.ru//eServices/service_content/file/ad5a4469-f329-4a81-8b27-41952b6d2ed6.jpg%3BCHek-list_CHto%20proverit%20v%20pomeshhenii%20dlya%20obucheniya%20okazaniyu%20pervojj%20pomoshhi.jpg" TargetMode="External"/><Relationship Id="rId81" Type="http://schemas.openxmlformats.org/officeDocument/2006/relationships/image" Target="media/image24.jpeg"/><Relationship Id="rId82" Type="http://schemas.openxmlformats.org/officeDocument/2006/relationships/image" Target="media/image25.png"/><Relationship Id="rId83" Type="http://schemas.openxmlformats.org/officeDocument/2006/relationships/image" Target="media/image26.png"/><Relationship Id="rId84" Type="http://schemas.openxmlformats.org/officeDocument/2006/relationships/image" Target="media/image27.jpeg"/><Relationship Id="rId85" Type="http://schemas.openxmlformats.org/officeDocument/2006/relationships/hyperlink" Target="https://e.profkiosk.ru//eServices/service_content/file/d2eec6ab-4d36-46b9-9e25-61dc39731f1b.rtf%3BProgramma%20obucheniya%20rabotnikov%20po%20okazaniyu%20pervojj%20pomoshhi.rtf" TargetMode="External"/><Relationship Id="rId86" Type="http://schemas.openxmlformats.org/officeDocument/2006/relationships/image" Target="media/image28.png"/><Relationship Id="rId87" Type="http://schemas.openxmlformats.org/officeDocument/2006/relationships/image" Target="media/image29.jpeg"/><Relationship Id="rId88" Type="http://schemas.openxmlformats.org/officeDocument/2006/relationships/hyperlink" Target="https://e.profkiosk.ru//eServices/service_content/file/a2c4ef2f-c0f2-4bb2-8235-389f47bc9c3c.docx%3BScenarijj%20viktoriny_Znatoki%20OT.docx" TargetMode="External"/><Relationship Id="rId89" Type="http://schemas.openxmlformats.org/officeDocument/2006/relationships/hyperlink" Target="https://e.profkiosk.ru//eServices/service_content/file/76b94a30-4e09-46ff-a9ba-4fdf8e1645ad.docx%3BScenarijj%20viktoriny_Kto%20khochet%20stat%20spasatelem.docx" TargetMode="External"/><Relationship Id="rId90" Type="http://schemas.openxmlformats.org/officeDocument/2006/relationships/hyperlink" Target="https://e.profkiosk.ru//eServices/service_content/file/32bf6db8-7098-45b3-8150-6c0161adcd00.pptx%3BPrezentaciya_Kto%20khochet%20stat%20spasatelem.pptx" TargetMode="External"/><Relationship Id="rId91" Type="http://schemas.openxmlformats.org/officeDocument/2006/relationships/hyperlink" Target="https://e.profkiosk.ru//eServices/service_content/file/f87c43cd-33a3-4fa0-9cab-1389727c8944.png%3BBlank%20viktoriny_Znatoki%20okhrany%20truda.png" TargetMode="External"/><Relationship Id="rId92" Type="http://schemas.openxmlformats.org/officeDocument/2006/relationships/image" Target="media/image30.png"/><Relationship Id="rId93" Type="http://schemas.openxmlformats.org/officeDocument/2006/relationships/hyperlink" Target="https://e.profkiosk.ru//eServices/service_content/file/e2a055af-9a03-4fe0-b18e-e0818088bcf4.png%3BKartochki%20na%20temu%20okazaniya%20pervojj%20pomoshhi.png" TargetMode="External"/><Relationship Id="rId94" Type="http://schemas.openxmlformats.org/officeDocument/2006/relationships/image" Target="media/image31.png"/><Relationship Id="rId95" Type="http://schemas.openxmlformats.org/officeDocument/2006/relationships/hyperlink" Target="https://e.profkiosk.ru//eServices/service_content/file/a856a277-c903-4ac9-b693-15c3d770d215.pdf%3BPrezentaciya%20igry_Pravda%20ili%20lozh.pdf" TargetMode="External"/><Relationship Id="rId96" Type="http://schemas.openxmlformats.org/officeDocument/2006/relationships/hyperlink" Target="https://e.profkiosk.ru//eServices/service_content/file/66f4822c-7101-428c-8b61-6f384edd71ea.png%3BIgra_Pravda%20ili%20lozh_Ispolzovanie%20i%20primenenie%20SIZ.png" TargetMode="External"/><Relationship Id="rId97" Type="http://schemas.openxmlformats.org/officeDocument/2006/relationships/image" Target="media/image32.jpeg"/><Relationship Id="rId98" Type="http://schemas.openxmlformats.org/officeDocument/2006/relationships/hyperlink" Target="https://e.profkiosk.ru//eServices/service_content/file/8f8c153a-0708-4a75-9671-c5ce17255e8c.png%3BIgra_Pravda%20ili%20lozh_Okazanie%20pervojj%20pomoshhi.png" TargetMode="External"/><Relationship Id="rId99" Type="http://schemas.openxmlformats.org/officeDocument/2006/relationships/image" Target="media/image33.jpeg"/><Relationship Id="rId100" Type="http://schemas.openxmlformats.org/officeDocument/2006/relationships/hyperlink" Target="https://e.profkiosk.ru//eServices/service_content/file/e2b6b579-bc78-406d-8e37-cbba553bd41a.png%3BIgra_Pravda%20ili%20lozh_Rabot%20v%20OZP.png" TargetMode="External"/><Relationship Id="rId101" Type="http://schemas.openxmlformats.org/officeDocument/2006/relationships/image" Target="media/image34.jpeg"/><Relationship Id="rId102" Type="http://schemas.openxmlformats.org/officeDocument/2006/relationships/hyperlink" Target="https://e.profkiosk.ru//eServices/service_content/file/793dcd2b-369b-411f-81e2-5e79d60af52a.rtf%3BTest%20POT%20%20N%20753n.rtf" TargetMode="External"/><Relationship Id="rId103" Type="http://schemas.openxmlformats.org/officeDocument/2006/relationships/hyperlink" Target="https://e.profkiosk.ru//eServices/service_content/file/a5abbfcd-397f-4d3a-b3e5-97ca71c413db.rtf%3BTest%20POT%20%20N%20780n.rtf" TargetMode="External"/><Relationship Id="rId104" Type="http://schemas.openxmlformats.org/officeDocument/2006/relationships/hyperlink" Target="https://e.profkiosk.ru//eServices/service_content/file/b1ecd405-8cce-42be-913d-8a4b5b4cb8d3.rtf%3BTest%20POT%20%20N%20782n.rtf" TargetMode="External"/><Relationship Id="rId105" Type="http://schemas.openxmlformats.org/officeDocument/2006/relationships/hyperlink" Target="https://e.profkiosk.ru//eServices/service_content/file/50fb7969-136a-446d-8c63-839c10a1b900.rtf%3BTest%20POT%20%20N%20814n.rtf" TargetMode="External"/><Relationship Id="rId106" Type="http://schemas.openxmlformats.org/officeDocument/2006/relationships/hyperlink" Target="https://e.profkiosk.ru//eServices/service_content/file/f8338a67-0beb-4f94-80d1-4637429f193a.rtf%3BTest%20POT%20%20N%20833n.rtf" TargetMode="External"/><Relationship Id="rId107" Type="http://schemas.openxmlformats.org/officeDocument/2006/relationships/hyperlink" Target="https://e.profkiosk.ru//eServices/service_content/file/b526b29a-83ed-4dfb-a528-801e6db1da31.rtf%3BTest%20POT%20%20N%20835n.rtf" TargetMode="External"/><Relationship Id="rId108" Type="http://schemas.openxmlformats.org/officeDocument/2006/relationships/hyperlink" Target="https://e.profkiosk.ru//eServices/service_content/file/50ed5ca0-9885-476a-8ebd-434b8c3862c0.rtf%3BTest%20POT%20%20N%20866n.rtf" TargetMode="External"/><Relationship Id="rId109" Type="http://schemas.openxmlformats.org/officeDocument/2006/relationships/hyperlink" Target="https://e.profkiosk.ru//eServices/service_content/file/8031dc9e-53b8-4cd6-9dab-90c8c061fa77.rtf%3BTest%20POT%20%20N%20867n.rtf" TargetMode="External"/><Relationship Id="rId110" Type="http://schemas.openxmlformats.org/officeDocument/2006/relationships/hyperlink" Target="https://e.profkiosk.ru//eServices/service_content/file/1051ab9f-4743-4fd3-b266-cb22eda01dd4.rtf%3BTest%20POT%20%20N%20871n.rtf" TargetMode="External"/><Relationship Id="rId111" Type="http://schemas.openxmlformats.org/officeDocument/2006/relationships/hyperlink" Target="https://e.profkiosk.ru//eServices/service_content/file/64a9a300-6565-4c88-a796-920d9ff8eda1.rtf%3BTest%20POT%20N%20882n.rtf" TargetMode="External"/><Relationship Id="rId112" Type="http://schemas.openxmlformats.org/officeDocument/2006/relationships/hyperlink" Target="https://e.profkiosk.ru//eServices/service_content/file/c1990ef0-cda2-4c60-8607-857ed21b63fb.rtf%3BTest%20POT%20%20N%20883n.rtf" TargetMode="External"/><Relationship Id="rId113" Type="http://schemas.openxmlformats.org/officeDocument/2006/relationships/hyperlink" Target="https://e.profkiosk.ru//eServices/service_content/file/67707e41-768d-4880-9a29-7a4d38b7af99.rtf%3BTest%20POT%20N%20884n.rtf" TargetMode="External"/><Relationship Id="rId114" Type="http://schemas.openxmlformats.org/officeDocument/2006/relationships/hyperlink" Target="https://e.profkiosk.ru//eServices/service_content/file/48219757-3606-44f5-94d4-0409b75defcb.rtf%3BTest%20POT%20%20N%20894n.rtf" TargetMode="External"/><Relationship Id="rId115" Type="http://schemas.openxmlformats.org/officeDocument/2006/relationships/hyperlink" Target="https://e.profkiosk.ru//eServices/service_content/file/1884dfca-8770-4181-87dd-0151e34efe24.rtf%3BTest%20POT%20N%20901n.rtf" TargetMode="External"/><Relationship Id="rId116" Type="http://schemas.openxmlformats.org/officeDocument/2006/relationships/hyperlink" Target="https://e.profkiosk.ru//eServices/service_content/file/1d08d5dd-bc71-4c0b-9d7f-5e52f40fbb49.rtf%3BTest%20POT%20%20N%20902n.rtf" TargetMode="External"/><Relationship Id="rId117" Type="http://schemas.openxmlformats.org/officeDocument/2006/relationships/hyperlink" Target="https://e.profkiosk.ru//eServices/service_content/file/6ea77fcf-a58f-4978-9b31-1c65e8965d40.rtf%3BTest%20POT%20%20N%20903n.rtf" TargetMode="External"/><Relationship Id="rId118" Type="http://schemas.openxmlformats.org/officeDocument/2006/relationships/hyperlink" Target="https://e.profkiosk.ru//eServices/service_content/file/e8d77861-7476-4e50-a08c-7c3f7ceb02c2.png%3B1.png" TargetMode="External"/><Relationship Id="rId119" Type="http://schemas.openxmlformats.org/officeDocument/2006/relationships/image" Target="media/image35.jpeg"/><Relationship Id="rId120" Type="http://schemas.openxmlformats.org/officeDocument/2006/relationships/hyperlink" Target="https://e.profkiosk.ru//eServices/service_content/file/28c55f19-3d17-4676-a96b-2c56f03d5a06.png%3B2.png" TargetMode="External"/><Relationship Id="rId121" Type="http://schemas.openxmlformats.org/officeDocument/2006/relationships/image" Target="media/image36.jpeg"/><Relationship Id="rId122" Type="http://schemas.openxmlformats.org/officeDocument/2006/relationships/hyperlink" Target="https://e.profkiosk.ru//eServices/service_content/file/072a7536-9699-491a-9d78-a9bc0c9c114a.png%3B6.png" TargetMode="External"/><Relationship Id="rId123" Type="http://schemas.openxmlformats.org/officeDocument/2006/relationships/image" Target="media/image37.jpeg"/><Relationship Id="rId124" Type="http://schemas.openxmlformats.org/officeDocument/2006/relationships/hyperlink" Target="https://e.profkiosk.ru//eServices/service_content/file/76a1ffcd-22f4-4135-b221-f84b2b39d4c4.png%3B4.png" TargetMode="External"/><Relationship Id="rId125" Type="http://schemas.openxmlformats.org/officeDocument/2006/relationships/image" Target="media/image38.png"/><Relationship Id="rId126" Type="http://schemas.openxmlformats.org/officeDocument/2006/relationships/hyperlink" Target="https://e.profkiosk.ru//eServices/service_content/file/ae5041da-879d-4159-897b-5df8028eea6e.png%3B5.png" TargetMode="External"/><Relationship Id="rId127" Type="http://schemas.openxmlformats.org/officeDocument/2006/relationships/image" Target="media/image39.png"/><Relationship Id="rId128" Type="http://schemas.openxmlformats.org/officeDocument/2006/relationships/hyperlink" Target="https://e.profkiosk.ru//eServices/service_content/file/48ecb437-448c-4a65-ae4f-4f510ea801ed.png%3B3.png" TargetMode="External"/><Relationship Id="rId129" Type="http://schemas.openxmlformats.org/officeDocument/2006/relationships/image" Target="media/image40.jpeg"/><Relationship Id="rId130" Type="http://schemas.openxmlformats.org/officeDocument/2006/relationships/image" Target="media/image41.png"/><Relationship Id="rId131" Type="http://schemas.openxmlformats.org/officeDocument/2006/relationships/hyperlink" Target="https://e.profkiosk.ru//eServices/service_content/file/dcf12d17-6b21-40ce-bbb1-d532920464b4.pptx%3BPrezentaciya_Delovaya%20igra.pptx" TargetMode="External"/><Relationship Id="rId132" Type="http://schemas.openxmlformats.org/officeDocument/2006/relationships/hyperlink" Target="https://e.profkiosk.ru//eServices/service_content/file/49f3819c-21bb-430d-bde8-53fcbe84e02e.pdf%3BBilety_programma%20A_ispolzovanie%2C%20primenenie%20SIZ.pdf" TargetMode="External"/><Relationship Id="rId133" Type="http://schemas.openxmlformats.org/officeDocument/2006/relationships/hyperlink" Target="https://e.profkiosk.ru//eServices/service_content/file/600974c1-a98b-415e-ab31-b94e96afab0e.pdf%3BBilety_programma%20A_obshhie%20voprosy%20OT%20i%20funkcionirovaniya%20SUOT.pdf" TargetMode="External"/><Relationship Id="rId134" Type="http://schemas.openxmlformats.org/officeDocument/2006/relationships/hyperlink" Target="https://e.profkiosk.ru//eServices/service_content/file/2b1ca682-b337-4e80-b1e2-56ad021d0a2a.pdf%3BBilety_programma%20A_ofisnyjj%20sotrudnik%20kategoriya%20B.pdf" TargetMode="External"/><Relationship Id="rId135" Type="http://schemas.openxmlformats.org/officeDocument/2006/relationships/hyperlink" Target="https://e.profkiosk.ru//eServices/service_content/file/c0783370-c30c-4063-9083-144c72d64d22.pdf%3BBilety_programma%20A_pervaya%20pomoshh.pdf" TargetMode="External"/><Relationship Id="rId136" Type="http://schemas.openxmlformats.org/officeDocument/2006/relationships/hyperlink" Target="https://e.profkiosk.ru//eServices/service_content/file/8f18095e-bc02-4ba9-b791-b7bdc1e9f9b3.pdf%3BBilety_programma%20B_voditel%20avtopogruzchika.pdf" TargetMode="External"/><Relationship Id="rId137" Type="http://schemas.openxmlformats.org/officeDocument/2006/relationships/hyperlink" Target="https://e.profkiosk.ru//eServices/service_content/file/b64aea3d-45ea-4287-a971-e016812e11fc.pdf%3BBilety_programma%20B_mashinist%20bashennogo%20krana.pdf" TargetMode="External"/><Relationship Id="rId138" Type="http://schemas.openxmlformats.org/officeDocument/2006/relationships/hyperlink" Target="https://e.profkiosk.ru//eServices/service_content/file/63bd697b-f484-4fff-9508-ae0246b04e31.pdf%3BBilety_programma%20V_raboty%20na%20vysote.pdf" TargetMode="External"/><Relationship Id="rId139" Type="http://schemas.openxmlformats.org/officeDocument/2006/relationships/hyperlink" Target="https://e.profkiosk.ru//eServices/service_content/file/adbf68dd-bba7-4fd9-9b22-289a2d8965e4.pdf%3BBilety_programma%20V_ehlektrosvarochnye%20i%20gazosvarochnye%20raboty.pdf" TargetMode="External"/><Relationship Id="rId140" Type="http://schemas.openxmlformats.org/officeDocument/2006/relationships/image" Target="media/image42.png"/><Relationship Id="rId141" Type="http://schemas.openxmlformats.org/officeDocument/2006/relationships/hyperlink" Target="https://e.otruda.ru/1148031" TargetMode="External"/><Relationship Id="rId142" Type="http://schemas.openxmlformats.org/officeDocument/2006/relationships/hyperlink" Target="https://e.profkiosk.ru//eServices/service_content/file/e85ea9e3-fb41-4938-8402-da1c19f2308f.pdf%3BPismo%20Mintruda%20ot%2018.08.2025%20N%2015-3%20OOG-1633.pdf" TargetMode="External"/><Relationship Id="rId143" Type="http://schemas.openxmlformats.org/officeDocument/2006/relationships/image" Target="media/image43.png"/><Relationship Id="rId144" Type="http://schemas.openxmlformats.org/officeDocument/2006/relationships/hyperlink" Target="https://e.profkiosk.ru//eServices/service_content/file/bb428aca-2467-4df5-803b-4663b1f54f34.pdf%3BObrazec%20soobshheniya%20o%20posledstviyakh%20neschastnogo%20sluchaya%20s%20rekomendaciyami%20po%20zapolneniyu.pdf" TargetMode="External"/><Relationship Id="rId145" Type="http://schemas.openxmlformats.org/officeDocument/2006/relationships/image" Target="media/image44.jpeg"/><Relationship Id="rId146" Type="http://schemas.openxmlformats.org/officeDocument/2006/relationships/hyperlink" Target="https://e.profkiosk.ru//eServices/service_content/file/10859d1f-2933-449d-83d1-91fabf883056.pdf%3BAlgoritm_Rassmotrenie%20i%20uchet%20mikrotravm.pdf" TargetMode="External"/><Relationship Id="rId147" Type="http://schemas.openxmlformats.org/officeDocument/2006/relationships/hyperlink" Target="https://e.profkiosk.ru//eServices/service_content/file/f1c3ff1f-2b9f-41f4-bb45-5c5f1b43c682.pdf%3BAlgoritm_Rassledovanie%20legkogo%20NS.pdf" TargetMode="External"/><Relationship Id="rId148" Type="http://schemas.openxmlformats.org/officeDocument/2006/relationships/hyperlink" Target="https://e.profkiosk.ru//eServices/service_content/file/aeadace5-e9d7-49ce-9808-fd4fa90e632e.pdf%3BAlgoritm_Rassledovanie%20tyazhelogo%2C%20smertelnogo%20ili%20gruppovogo%20NS.pdf" TargetMode="External"/><Relationship Id="rId149" Type="http://schemas.openxmlformats.org/officeDocument/2006/relationships/image" Target="media/image45.jpeg"/><Relationship Id="rId150" Type="http://schemas.openxmlformats.org/officeDocument/2006/relationships/hyperlink" Target="https://e.profkiosk.ru//eServices/service_content/file/09fc54c7-9cef-4454-9d7d-b20ee9173f67.pdf%3BOrganizacii%2C%20kotorye%20nuzhno%20izvestit%20o%20NS.pdf" TargetMode="External"/><Relationship Id="rId151" Type="http://schemas.openxmlformats.org/officeDocument/2006/relationships/image" Target="media/image46.png"/><Relationship Id="rId152" Type="http://schemas.openxmlformats.org/officeDocument/2006/relationships/image" Target="media/image47.png"/><Relationship Id="rId153" Type="http://schemas.openxmlformats.org/officeDocument/2006/relationships/hyperlink" Target="https://e.profkiosk.ru//eServices/service_content/file/eaf3feb5-e5b3-4674-a5af-58f0586303ae.pdf%3BSostav%20komissii%20po%20rassledovaniyu%20NS.pdf" TargetMode="External"/><Relationship Id="rId154" Type="http://schemas.openxmlformats.org/officeDocument/2006/relationships/image" Target="media/image48.jpeg"/><Relationship Id="rId155" Type="http://schemas.openxmlformats.org/officeDocument/2006/relationships/hyperlink" Target="https://e.profkiosk.ru//eServices/service_content/file/4e0ba8cb-b558-48d7-922c-969857115211.pdf%3BDokumenty%20rassledovaniya%20NS.pdf" TargetMode="External"/><Relationship Id="rId156" Type="http://schemas.openxmlformats.org/officeDocument/2006/relationships/hyperlink" Target="https://e.profkiosk.ru//eServices/service_content/file/6467abba-9fc2-4aa4-b99e-c0ef778389b8.pdf%3BTablica_Sroki%20rassledovaniya%20NS%20v%20zavisimosti%20ot%20ego%20kategorii.pdf" TargetMode="External"/><Relationship Id="rId157" Type="http://schemas.openxmlformats.org/officeDocument/2006/relationships/hyperlink" Target="https://e.profkiosk.ru//eServices/service_content/file/ad581227-c370-45c0-bfa6-a6870d7c9c4a.pdf%3BTablica_Sroki%20khraneniya%20dokumentov%20po%20rassledovaniyu%20NS%20i%20profzabolevanijj.pdf" TargetMode="External"/><Relationship Id="rId158" Type="http://schemas.openxmlformats.org/officeDocument/2006/relationships/hyperlink" Target="https://e.otruda.ru/1069643" TargetMode="External"/><Relationship Id="rId159" Type="http://schemas.openxmlformats.org/officeDocument/2006/relationships/hyperlink" Target="https://e.otruda.ru/1125155" TargetMode="External"/><Relationship Id="rId160" Type="http://schemas.openxmlformats.org/officeDocument/2006/relationships/hyperlink" Target="https://e.profkiosk.ru//eServices/service_content/file/f2dac315-b1ee-4bf2-a6b2-58ae09042b61.pdf%3BObrazec%20akta%20rassledovaniya%20tyazhelogo%20NS%20s%20ehlektromonterom%20posle%20ukusa%20kleshha.pdf" TargetMode="External"/><Relationship Id="rId161" Type="http://schemas.openxmlformats.org/officeDocument/2006/relationships/hyperlink" Target="https://e.profkiosk.ru//eServices/service_content/file/01cd9df3-adc8-479e-9e5a-2d1398a23e42.pdf%3BAlgoritm_Kak%20ispravit%20unikalnyjj%20nomer%20rabochego%20mesta.pdf" TargetMode="External"/><Relationship Id="rId162" Type="http://schemas.openxmlformats.org/officeDocument/2006/relationships/hyperlink" Target="https://e.otruda.ru/1060055" TargetMode="External"/><Relationship Id="rId163" Type="http://schemas.openxmlformats.org/officeDocument/2006/relationships/hyperlink" Target="https://e.profkiosk.ru//eServices/service_content/file/ffe31e3d-8bc4-4377-88c4-66ecfbecbbf9.rtf%3BObrazec%20protokola%20o%20vneplanovojj%20SOUT%20iz-za%20pereimenovaniya%20rabochego%20mesta.rtf" TargetMode="External"/><Relationship Id="rId164" Type="http://schemas.openxmlformats.org/officeDocument/2006/relationships/hyperlink" Target="https://e.profkiosk.ru//eServices/service_content/file/28731375-ba2d-4ed6-a74b-47de40d5b6ce.rtf%3BObrazec%20protokola%20o%20vneplanovojj%20SOUT%20iz%c2%adza%20reorganizacii%20yurlica.rtf" TargetMode="External"/><Relationship Id="rId165" Type="http://schemas.openxmlformats.org/officeDocument/2006/relationships/hyperlink" Target="https://e.profkiosk.ru//eServices/service_content/file/124c121b-d253-4038-bd30-ee888c2a4d1f.rtf%3BObrazec%20protokola%20o%20vneplanovojj%20SOUT%20iz%c2%adza%20smeny%20familii%20IP.rtf" TargetMode="External"/><Relationship Id="rId166" Type="http://schemas.openxmlformats.org/officeDocument/2006/relationships/hyperlink" Target="https://epp.genproc.gov.ru/web/gprf/activity" TargetMode="External"/><Relationship Id="rId167" Type="http://schemas.openxmlformats.org/officeDocument/2006/relationships/hyperlink" Target="https://e.profkiosk.ru//eServices/service_content/file/f4dec799-132f-4aa2-8675-6871c897218d.docx%3BZayavlenie%20o%20predostavlenii%20informacii%20o%20prisvoennojj%20kategorii%20riska%20po%20pozharnojj%20bezopasnosti.docx" TargetMode="External"/><Relationship Id="rId168" Type="http://schemas.openxmlformats.org/officeDocument/2006/relationships/hyperlink" Target="https://mchs.gov.ru/deyatelnost/profilakticheskaya-rabota-i-nadzornaya-deyatelnost/kalkulyator-otneseniya-obektov-zashchity-k-opredelennoy-kategorii-riska-pri-osushchestvlenii-federalnogo-gosudarstvennogo-pozharnogo-nadzora" TargetMode="External"/><Relationship Id="rId169" Type="http://schemas.openxmlformats.org/officeDocument/2006/relationships/hyperlink" Target="https://e.profkiosk.ru//eServices/service_content/file/64ea8ef8-d117-4f4e-9195-bc883a6eaf94.pdf%3BSkhema_Usloviya%20nastupleniya%20indikatorov%20riska%2C%20kotorye%20privedut%20k%20vneplanovym%20proverkam.pdf" TargetMode="External"/><Relationship Id="rId170" Type="http://schemas.openxmlformats.org/officeDocument/2006/relationships/hyperlink" Target="https://e.profkiosk.ru//eServices/service_content/file/6082fc3b-c66a-4768-a9f5-8e2a582dc9b0.pdf%3BPamyatka_Osnovnojj%20perechen%20dokumentov%2C%20kotoryjj%20iespektor%20pozhnadzora%20zaprosit%20pri%20proverke.pdf" TargetMode="External"/><Relationship Id="rId171" Type="http://schemas.openxmlformats.org/officeDocument/2006/relationships/hyperlink" Target="https://seminar.trudohrana.ru/seminar/rubric/80?kind=webinar&amp;city" TargetMode="External"/><Relationship Id="rId172" Type="http://schemas.openxmlformats.org/officeDocument/2006/relationships/hyperlink" Target="https://e.profkiosk.ru//eServices/service_content/file/2fbefd5b-9918-4817-b0d9-690d53ec3285.pptx%3BLokalnye%20akty%20po%20OT_Nyuansy%20prinyatiya%20i%20vneseniya%20izmenenijj.pptx" TargetMode="External"/><Relationship Id="rId173" Type="http://schemas.openxmlformats.org/officeDocument/2006/relationships/hyperlink" Target="https://e.profkiosk.ru//eServices/service_content/file/9c8f2cb2-48f7-495d-a292-2524ad39fe3f.pdf%3BLokalnye%20akty%20po%20OT_Nyuansy%20prinyatiya%20i%20vneseniya%20izmenenijj.pdf" TargetMode="External"/><Relationship Id="rId174" Type="http://schemas.openxmlformats.org/officeDocument/2006/relationships/hyperlink" Target="https://e.profkiosk.ru//eServices/service_content/file/9aba9966-8638-47f8-9123-5b3ed66ee9d9.pdf%3BObrazec%20zayavleniya%20o%20vozmeshhenii%20sredstv.pdf" TargetMode="External"/><Relationship Id="rId175" Type="http://schemas.openxmlformats.org/officeDocument/2006/relationships/hyperlink" Target="https://e.profkiosk.ru//eServices/service_content/file/8ea7c7f4-c629-4daf-8812-ee88188c2c33.xls%3BObrazec%20otcheta.xls" TargetMode="External"/><Relationship Id="rId176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9.png"/><Relationship Id="rId3" Type="http://schemas.openxmlformats.org/officeDocument/2006/relationships/image" Target="media/image50.png"/><Relationship Id="rId4" Type="http://schemas.openxmlformats.org/officeDocument/2006/relationships/image" Target="media/image5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специалиста по охране труда №10, Октябрь 2025</dc:title>
  <dcterms:created xsi:type="dcterms:W3CDTF">2026-08-05T12:36:48Z</dcterms:created>
  <dcterms:modified xsi:type="dcterms:W3CDTF">2026-08-05T12:36:48Z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Mozilla/5.0 (Windows NT 10.0; Win64; x64) AppleWebKit/537.36 (KHTML, like Gecko) Chrome/148.0.0.0 Safari/537.36</vt:lpwstr>
  </property>
  <property fmtid="{D5CDD505-2E9C-101B-9397-08002B2CF9AE}" pid="5" name="LastSaved">
    <vt:filetime>2026-08-05T00:00:00Z</vt:filetime>
  </property>
  <property fmtid="{D5CDD505-2E9C-101B-9397-08002B2CF9AE}" pid="6" name="Producer">
    <vt:lpwstr>Skia/PDF m148</vt:lpwstr>
  </property>
</Properties>
</file>